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D1839B" w14:textId="77777777" w:rsidR="00A17068" w:rsidRPr="00131FCC" w:rsidRDefault="000C2E04" w:rsidP="00131FCC">
      <w:pPr>
        <w:jc w:val="center"/>
        <w:rPr>
          <w:u w:val="single"/>
        </w:rPr>
      </w:pPr>
      <w:r>
        <w:rPr>
          <w:u w:val="single"/>
        </w:rPr>
        <w:t>Chapter 1:</w:t>
      </w:r>
      <w:r w:rsidR="00131FCC">
        <w:rPr>
          <w:u w:val="single"/>
        </w:rPr>
        <w:t xml:space="preserve"> </w:t>
      </w:r>
      <w:r w:rsidR="00A17068" w:rsidRPr="00A17068">
        <w:rPr>
          <w:u w:val="single"/>
        </w:rPr>
        <w:t>The Value of Interpersonal Relationships</w:t>
      </w:r>
    </w:p>
    <w:p w14:paraId="1DB2B99C" w14:textId="77777777" w:rsidR="00C3633C" w:rsidRDefault="00C3633C" w:rsidP="00C3633C"/>
    <w:p w14:paraId="6C876984" w14:textId="77777777" w:rsidR="00C3633C" w:rsidRDefault="00C3633C" w:rsidP="00C3633C">
      <w:r>
        <w:t>What is communication?</w:t>
      </w:r>
    </w:p>
    <w:p w14:paraId="21E7D09C" w14:textId="77777777" w:rsidR="00C3633C" w:rsidRDefault="00C3633C" w:rsidP="00C3633C">
      <w:proofErr w:type="gramStart"/>
      <w:r>
        <w:t xml:space="preserve">The </w:t>
      </w:r>
      <w:r w:rsidRPr="00C3633C">
        <w:rPr>
          <w:b/>
        </w:rPr>
        <w:t xml:space="preserve">process </w:t>
      </w:r>
      <w:r>
        <w:t>of acting upon information.</w:t>
      </w:r>
      <w:proofErr w:type="gramEnd"/>
      <w:r>
        <w:t xml:space="preserve"> </w:t>
      </w:r>
    </w:p>
    <w:p w14:paraId="553ABAA0" w14:textId="77777777" w:rsidR="00C3633C" w:rsidRDefault="00C3633C" w:rsidP="00C3633C"/>
    <w:p w14:paraId="491670AE" w14:textId="77777777" w:rsidR="00C3633C" w:rsidRDefault="00C3633C" w:rsidP="00C3633C">
      <w:r>
        <w:t>What is Human Communication?</w:t>
      </w:r>
    </w:p>
    <w:p w14:paraId="7CED93E8" w14:textId="77777777" w:rsidR="00C3633C" w:rsidRDefault="00C3633C" w:rsidP="00C3633C">
      <w:r>
        <w:t xml:space="preserve">The process of making sense out of the world and attempting to share that sense with others by creating meaning through the use of verbal and non verbal messages </w:t>
      </w:r>
    </w:p>
    <w:p w14:paraId="41501D2C" w14:textId="77777777" w:rsidR="00C3633C" w:rsidRDefault="00C3633C" w:rsidP="00C3633C"/>
    <w:p w14:paraId="397BFE6C" w14:textId="77777777" w:rsidR="00C3633C" w:rsidRDefault="00C3633C" w:rsidP="00C3633C">
      <w:r>
        <w:t xml:space="preserve">5 features of human communication: </w:t>
      </w:r>
    </w:p>
    <w:p w14:paraId="64DC3C1D" w14:textId="77777777" w:rsidR="00C3633C" w:rsidRDefault="00C3633C" w:rsidP="00C3633C">
      <w:pPr>
        <w:pStyle w:val="ListParagraph"/>
        <w:numPr>
          <w:ilvl w:val="0"/>
          <w:numId w:val="3"/>
        </w:numPr>
      </w:pPr>
      <w:r>
        <w:t xml:space="preserve">Process – series of interconnected actions that involve participants </w:t>
      </w:r>
    </w:p>
    <w:p w14:paraId="6FFB1E4B" w14:textId="77777777" w:rsidR="00C3633C" w:rsidRDefault="00C3633C" w:rsidP="00C3633C">
      <w:pPr>
        <w:ind w:left="360"/>
      </w:pPr>
      <w:r>
        <w:t>Ex: a friend calling you on a cell phone</w:t>
      </w:r>
    </w:p>
    <w:p w14:paraId="0FC60375" w14:textId="77777777" w:rsidR="00C3633C" w:rsidRDefault="00C3633C" w:rsidP="00C3633C">
      <w:pPr>
        <w:pStyle w:val="ListParagraph"/>
        <w:numPr>
          <w:ilvl w:val="0"/>
          <w:numId w:val="3"/>
        </w:numPr>
      </w:pPr>
      <w:r>
        <w:t xml:space="preserve">Message – the package of information that’s been conveyed during the communication </w:t>
      </w:r>
    </w:p>
    <w:p w14:paraId="3A7F5BAC" w14:textId="77777777" w:rsidR="00C3633C" w:rsidRDefault="00C3633C" w:rsidP="00C3633C">
      <w:pPr>
        <w:pStyle w:val="ListParagraph"/>
      </w:pPr>
      <w:r>
        <w:t xml:space="preserve">Ex: exchange of a series an interconnection? </w:t>
      </w:r>
    </w:p>
    <w:p w14:paraId="42ECA9DB" w14:textId="77777777" w:rsidR="00C3633C" w:rsidRDefault="00667935" w:rsidP="00667935">
      <w:pPr>
        <w:pStyle w:val="ListParagraph"/>
        <w:numPr>
          <w:ilvl w:val="0"/>
          <w:numId w:val="3"/>
        </w:numPr>
      </w:pPr>
      <w:r>
        <w:t xml:space="preserve">Contexts – endless variety of contexts (work, parties, sports events etc.) wherever the communication is taking place </w:t>
      </w:r>
    </w:p>
    <w:p w14:paraId="0C3CFE45" w14:textId="77777777" w:rsidR="00667935" w:rsidRDefault="00667935" w:rsidP="00667935">
      <w:pPr>
        <w:pStyle w:val="ListParagraph"/>
        <w:numPr>
          <w:ilvl w:val="0"/>
          <w:numId w:val="4"/>
        </w:numPr>
      </w:pPr>
      <w:proofErr w:type="gramStart"/>
      <w:r>
        <w:t>how</w:t>
      </w:r>
      <w:proofErr w:type="gramEnd"/>
      <w:r>
        <w:t xml:space="preserve"> many people around </w:t>
      </w:r>
    </w:p>
    <w:p w14:paraId="1AF34A07" w14:textId="77777777" w:rsidR="00667935" w:rsidRDefault="00667935" w:rsidP="00667935">
      <w:pPr>
        <w:pStyle w:val="ListParagraph"/>
        <w:numPr>
          <w:ilvl w:val="0"/>
          <w:numId w:val="4"/>
        </w:numPr>
      </w:pPr>
      <w:r>
        <w:t xml:space="preserve">If your in a rush </w:t>
      </w:r>
    </w:p>
    <w:p w14:paraId="026BA16C" w14:textId="77777777" w:rsidR="00667935" w:rsidRDefault="00667935" w:rsidP="00667935">
      <w:pPr>
        <w:pStyle w:val="ListParagraph"/>
        <w:numPr>
          <w:ilvl w:val="0"/>
          <w:numId w:val="4"/>
        </w:numPr>
      </w:pPr>
      <w:proofErr w:type="gramStart"/>
      <w:r>
        <w:t>personal</w:t>
      </w:r>
      <w:proofErr w:type="gramEnd"/>
      <w:r>
        <w:t xml:space="preserve"> or professional </w:t>
      </w:r>
    </w:p>
    <w:p w14:paraId="761C6C85" w14:textId="77777777" w:rsidR="00667935" w:rsidRDefault="00667935" w:rsidP="00667935">
      <w:pPr>
        <w:pStyle w:val="ListParagraph"/>
        <w:numPr>
          <w:ilvl w:val="0"/>
          <w:numId w:val="3"/>
        </w:numPr>
      </w:pPr>
      <w:r>
        <w:t xml:space="preserve">Channel – involves our 5 senses – how we send information </w:t>
      </w:r>
    </w:p>
    <w:p w14:paraId="3B7C24AD" w14:textId="77777777" w:rsidR="00667935" w:rsidRDefault="00667935" w:rsidP="00667935">
      <w:pPr>
        <w:pStyle w:val="ListParagraph"/>
      </w:pPr>
      <w:r>
        <w:t xml:space="preserve">Ex: compliment with a smile </w:t>
      </w:r>
    </w:p>
    <w:p w14:paraId="2497E315" w14:textId="77777777" w:rsidR="00667935" w:rsidRDefault="00667935" w:rsidP="00667935">
      <w:pPr>
        <w:pStyle w:val="ListParagraph"/>
      </w:pPr>
      <w:r>
        <w:t>We learn to interact with our environment through our 5 senses</w:t>
      </w:r>
    </w:p>
    <w:p w14:paraId="71EF551F" w14:textId="77777777" w:rsidR="00667935" w:rsidRDefault="00667935" w:rsidP="00667935">
      <w:pPr>
        <w:pStyle w:val="ListParagraph"/>
        <w:numPr>
          <w:ilvl w:val="0"/>
          <w:numId w:val="3"/>
        </w:numPr>
      </w:pPr>
      <w:r>
        <w:t xml:space="preserve">Media  - broad range to transport communication to people </w:t>
      </w:r>
    </w:p>
    <w:p w14:paraId="05A184D2" w14:textId="77777777" w:rsidR="00131FCC" w:rsidRDefault="00131FCC" w:rsidP="00667935">
      <w:pPr>
        <w:pStyle w:val="ListParagraph"/>
        <w:rPr>
          <w:u w:val="single"/>
        </w:rPr>
      </w:pPr>
    </w:p>
    <w:p w14:paraId="207117D3" w14:textId="77777777" w:rsidR="00667935" w:rsidRPr="00131FCC" w:rsidRDefault="00667935" w:rsidP="00131FCC">
      <w:pPr>
        <w:pStyle w:val="ListParagraph"/>
        <w:rPr>
          <w:u w:val="single"/>
        </w:rPr>
      </w:pPr>
      <w:r w:rsidRPr="00667935">
        <w:rPr>
          <w:u w:val="single"/>
        </w:rPr>
        <w:t>What is interpersonal communication?</w:t>
      </w:r>
      <w:bookmarkStart w:id="0" w:name="_GoBack"/>
      <w:bookmarkEnd w:id="0"/>
    </w:p>
    <w:p w14:paraId="2DABC196" w14:textId="77777777" w:rsidR="00667935" w:rsidRDefault="00667935" w:rsidP="00667935">
      <w:pPr>
        <w:pStyle w:val="ListParagraph"/>
        <w:numPr>
          <w:ilvl w:val="0"/>
          <w:numId w:val="5"/>
        </w:numPr>
      </w:pPr>
      <w:r>
        <w:t xml:space="preserve">It is a distinctive, dynamic and transactional form of human communication </w:t>
      </w:r>
    </w:p>
    <w:p w14:paraId="312E595B" w14:textId="77777777" w:rsidR="00667935" w:rsidRDefault="00667935" w:rsidP="00667935">
      <w:pPr>
        <w:pStyle w:val="ListParagraph"/>
        <w:numPr>
          <w:ilvl w:val="0"/>
          <w:numId w:val="5"/>
        </w:numPr>
      </w:pPr>
      <w:r>
        <w:t xml:space="preserve">It involves mutual influence, usually for the purpose of managing relationships </w:t>
      </w:r>
    </w:p>
    <w:p w14:paraId="5A26C4EF" w14:textId="77777777" w:rsidR="002E34FD" w:rsidRDefault="002E34FD" w:rsidP="00667935">
      <w:pPr>
        <w:pStyle w:val="ListParagraph"/>
        <w:numPr>
          <w:ilvl w:val="0"/>
          <w:numId w:val="5"/>
        </w:numPr>
      </w:pPr>
    </w:p>
    <w:p w14:paraId="1C5DEC9A" w14:textId="77777777" w:rsidR="002E34FD" w:rsidRDefault="002E34FD" w:rsidP="002E34FD">
      <w:r>
        <w:t xml:space="preserve">EYE IT examples: bus drivers, waiters, </w:t>
      </w:r>
      <w:proofErr w:type="gramStart"/>
      <w:r>
        <w:t>salesperson</w:t>
      </w:r>
      <w:proofErr w:type="gramEnd"/>
      <w:r>
        <w:t xml:space="preserve"> </w:t>
      </w:r>
    </w:p>
    <w:p w14:paraId="5A4A9960" w14:textId="77777777" w:rsidR="002E34FD" w:rsidRDefault="002E34FD" w:rsidP="002E34FD">
      <w:pPr>
        <w:pStyle w:val="ListParagraph"/>
        <w:numPr>
          <w:ilvl w:val="0"/>
          <w:numId w:val="6"/>
        </w:numPr>
      </w:pPr>
      <w:r>
        <w:t>*</w:t>
      </w:r>
      <w:proofErr w:type="gramStart"/>
      <w:r>
        <w:t>we</w:t>
      </w:r>
      <w:proofErr w:type="gramEnd"/>
      <w:r>
        <w:t xml:space="preserve"> follow the roles* </w:t>
      </w:r>
    </w:p>
    <w:p w14:paraId="7AEAD203" w14:textId="77777777" w:rsidR="002E34FD" w:rsidRDefault="002E34FD" w:rsidP="002E34FD">
      <w:pPr>
        <w:pStyle w:val="ListParagraph"/>
        <w:numPr>
          <w:ilvl w:val="0"/>
          <w:numId w:val="6"/>
        </w:numPr>
      </w:pPr>
      <w:r>
        <w:t xml:space="preserve">Means to an ends </w:t>
      </w:r>
    </w:p>
    <w:p w14:paraId="1D87AAA3" w14:textId="77777777" w:rsidR="00C3633C" w:rsidRDefault="00C3633C" w:rsidP="00C3633C"/>
    <w:p w14:paraId="78A9F844" w14:textId="77777777" w:rsidR="002E34FD" w:rsidRDefault="002E34FD" w:rsidP="00C3633C">
      <w:r>
        <w:t xml:space="preserve">Interpersonal – is open, honest, spontaneous, not judgmental </w:t>
      </w:r>
    </w:p>
    <w:p w14:paraId="2BA64CBA" w14:textId="77777777" w:rsidR="002E34FD" w:rsidRDefault="002E34FD" w:rsidP="00C3633C"/>
    <w:p w14:paraId="25DA5782" w14:textId="77777777" w:rsidR="002E34FD" w:rsidRDefault="002E34FD" w:rsidP="00C3633C">
      <w:r>
        <w:t>Mutual influence – all the partners are affected by the interpersonal communication</w:t>
      </w:r>
    </w:p>
    <w:p w14:paraId="445BEB32" w14:textId="77777777" w:rsidR="002E34FD" w:rsidRDefault="002E34FD" w:rsidP="00C3633C"/>
    <w:p w14:paraId="155AB642" w14:textId="77777777" w:rsidR="002E34FD" w:rsidRPr="00131FCC" w:rsidRDefault="002E34FD" w:rsidP="00C3633C">
      <w:pPr>
        <w:rPr>
          <w:u w:val="single"/>
        </w:rPr>
      </w:pPr>
      <w:r w:rsidRPr="00131FCC">
        <w:rPr>
          <w:u w:val="single"/>
        </w:rPr>
        <w:t xml:space="preserve">Characteristics of Personal Relationships </w:t>
      </w:r>
    </w:p>
    <w:p w14:paraId="540EB454" w14:textId="77777777" w:rsidR="002E34FD" w:rsidRDefault="002E34FD" w:rsidP="00C3633C">
      <w:r>
        <w:t xml:space="preserve">5 Dimensions: </w:t>
      </w:r>
    </w:p>
    <w:p w14:paraId="5328D6C0" w14:textId="77777777" w:rsidR="002E34FD" w:rsidRDefault="002E34FD" w:rsidP="00C3633C">
      <w:r>
        <w:t xml:space="preserve">1) Integration into identity – part of what makes us who we are… the relationship matters </w:t>
      </w:r>
    </w:p>
    <w:p w14:paraId="60C37497" w14:textId="77777777" w:rsidR="002E34FD" w:rsidRDefault="002E34FD" w:rsidP="00C3633C">
      <w:r>
        <w:t xml:space="preserve">2) Openness – intellectual and emotional level includes affection (hugs, kisses) </w:t>
      </w:r>
    </w:p>
    <w:p w14:paraId="455CB3D3" w14:textId="77777777" w:rsidR="002E34FD" w:rsidRDefault="002E34FD" w:rsidP="00C3633C">
      <w:r>
        <w:t xml:space="preserve">3) Distinctive – the nature of the interactions are unique to that relationship and they’re flexible </w:t>
      </w:r>
    </w:p>
    <w:p w14:paraId="106B7FDF" w14:textId="77777777" w:rsidR="002E34FD" w:rsidRDefault="002E34FD" w:rsidP="00C3633C">
      <w:r>
        <w:lastRenderedPageBreak/>
        <w:t xml:space="preserve">4) Irreplaceability – their will never be another relationship like that again </w:t>
      </w:r>
    </w:p>
    <w:p w14:paraId="071535CD" w14:textId="77777777" w:rsidR="002E34FD" w:rsidRDefault="002E34FD" w:rsidP="00C3633C">
      <w:r>
        <w:t>5) Motivation to continue relationship – the willingness to invest through tough times etc</w:t>
      </w:r>
      <w:proofErr w:type="gramStart"/>
      <w:r>
        <w:t>..</w:t>
      </w:r>
      <w:proofErr w:type="gramEnd"/>
      <w:r>
        <w:t xml:space="preserve"> </w:t>
      </w:r>
    </w:p>
    <w:p w14:paraId="53BDBE42" w14:textId="77777777" w:rsidR="002E34FD" w:rsidRPr="00131FCC" w:rsidRDefault="002E34FD" w:rsidP="00C3633C">
      <w:pPr>
        <w:rPr>
          <w:u w:val="single"/>
        </w:rPr>
      </w:pPr>
    </w:p>
    <w:p w14:paraId="3138BA13" w14:textId="77777777" w:rsidR="002E34FD" w:rsidRPr="00131FCC" w:rsidRDefault="002E34FD" w:rsidP="00C3633C">
      <w:pPr>
        <w:rPr>
          <w:u w:val="single"/>
        </w:rPr>
      </w:pPr>
      <w:r w:rsidRPr="00131FCC">
        <w:rPr>
          <w:u w:val="single"/>
        </w:rPr>
        <w:t xml:space="preserve">Why Improve our Interpersonal Skills? </w:t>
      </w:r>
    </w:p>
    <w:p w14:paraId="68474B68" w14:textId="77777777" w:rsidR="002E34FD" w:rsidRDefault="002E34FD" w:rsidP="00C3633C"/>
    <w:p w14:paraId="1224D330" w14:textId="77777777" w:rsidR="002E34FD" w:rsidRDefault="002E34FD" w:rsidP="002E34FD">
      <w:pPr>
        <w:pStyle w:val="ListParagraph"/>
        <w:numPr>
          <w:ilvl w:val="0"/>
          <w:numId w:val="8"/>
        </w:numPr>
      </w:pPr>
      <w:r>
        <w:t>Interpersonal communication and skills improve our:</w:t>
      </w:r>
    </w:p>
    <w:p w14:paraId="29C69C53" w14:textId="77777777" w:rsidR="002E34FD" w:rsidRDefault="002E34FD" w:rsidP="002E34FD">
      <w:pPr>
        <w:pStyle w:val="ListParagraph"/>
        <w:ind w:left="360"/>
      </w:pPr>
    </w:p>
    <w:p w14:paraId="4367E55B" w14:textId="77777777" w:rsidR="002E34FD" w:rsidRDefault="002E34FD" w:rsidP="002E34FD">
      <w:pPr>
        <w:pStyle w:val="ListParagraph"/>
        <w:numPr>
          <w:ilvl w:val="0"/>
          <w:numId w:val="5"/>
        </w:numPr>
      </w:pPr>
      <w:r>
        <w:t>Relationships with family, friends and colleagues</w:t>
      </w:r>
    </w:p>
    <w:p w14:paraId="03D6BFA9" w14:textId="77777777" w:rsidR="002E34FD" w:rsidRDefault="002E34FD" w:rsidP="002E34FD">
      <w:pPr>
        <w:pStyle w:val="ListParagraph"/>
        <w:numPr>
          <w:ilvl w:val="0"/>
          <w:numId w:val="5"/>
        </w:numPr>
      </w:pPr>
      <w:r>
        <w:t xml:space="preserve">Our physical and emotional health </w:t>
      </w:r>
    </w:p>
    <w:p w14:paraId="60836393" w14:textId="77777777" w:rsidR="002E34FD" w:rsidRDefault="002E34FD" w:rsidP="002E34FD">
      <w:pPr>
        <w:pStyle w:val="ListParagraph"/>
        <w:numPr>
          <w:ilvl w:val="0"/>
          <w:numId w:val="5"/>
        </w:numPr>
      </w:pPr>
      <w:r>
        <w:t xml:space="preserve">Our interpersonal effectiveness </w:t>
      </w:r>
    </w:p>
    <w:p w14:paraId="2B8FEC8C" w14:textId="77777777" w:rsidR="002E34FD" w:rsidRDefault="002E34FD" w:rsidP="002E34FD">
      <w:pPr>
        <w:pStyle w:val="ListParagraph"/>
        <w:numPr>
          <w:ilvl w:val="0"/>
          <w:numId w:val="5"/>
        </w:numPr>
      </w:pPr>
      <w:r>
        <w:t xml:space="preserve">Our ability to actualize our potential </w:t>
      </w:r>
    </w:p>
    <w:p w14:paraId="4B729126" w14:textId="77777777" w:rsidR="002E34FD" w:rsidRDefault="002E34FD" w:rsidP="00C3633C"/>
    <w:p w14:paraId="053733ED" w14:textId="77777777" w:rsidR="00C3633C" w:rsidRPr="00131FCC" w:rsidRDefault="00975913" w:rsidP="00C3633C">
      <w:pPr>
        <w:rPr>
          <w:u w:val="single"/>
        </w:rPr>
      </w:pPr>
      <w:r w:rsidRPr="00131FCC">
        <w:rPr>
          <w:u w:val="single"/>
        </w:rPr>
        <w:t xml:space="preserve">What is Interpersonal </w:t>
      </w:r>
      <w:r w:rsidR="00131FCC" w:rsidRPr="00131FCC">
        <w:rPr>
          <w:u w:val="single"/>
        </w:rPr>
        <w:t>Effectiveness?</w:t>
      </w:r>
      <w:r w:rsidRPr="00131FCC">
        <w:rPr>
          <w:u w:val="single"/>
        </w:rPr>
        <w:t xml:space="preserve"> </w:t>
      </w:r>
    </w:p>
    <w:p w14:paraId="31CFCBC3" w14:textId="77777777" w:rsidR="00975913" w:rsidRDefault="00975913" w:rsidP="00C3633C"/>
    <w:p w14:paraId="0BC8C851" w14:textId="77777777" w:rsidR="00975913" w:rsidRDefault="00975913" w:rsidP="00975913">
      <w:pPr>
        <w:pStyle w:val="ListParagraph"/>
        <w:numPr>
          <w:ilvl w:val="0"/>
          <w:numId w:val="9"/>
        </w:numPr>
      </w:pPr>
      <w:r>
        <w:t>The ability to use communication to accomplish interpersonal goals;</w:t>
      </w:r>
    </w:p>
    <w:p w14:paraId="30B9820D" w14:textId="77777777" w:rsidR="00975913" w:rsidRDefault="00975913" w:rsidP="00C3633C"/>
    <w:p w14:paraId="57BEF028" w14:textId="77777777" w:rsidR="00975913" w:rsidRDefault="00975913" w:rsidP="00975913">
      <w:pPr>
        <w:pStyle w:val="ListParagraph"/>
        <w:numPr>
          <w:ilvl w:val="0"/>
          <w:numId w:val="11"/>
        </w:numPr>
      </w:pPr>
      <w:r>
        <w:t xml:space="preserve">It is also the degree of match between </w:t>
      </w:r>
    </w:p>
    <w:p w14:paraId="53101AA7" w14:textId="77777777" w:rsidR="00975913" w:rsidRDefault="00975913" w:rsidP="00975913">
      <w:pPr>
        <w:pStyle w:val="ListParagraph"/>
        <w:numPr>
          <w:ilvl w:val="0"/>
          <w:numId w:val="5"/>
        </w:numPr>
      </w:pPr>
      <w:r>
        <w:t xml:space="preserve">The intention of your communication; what you want to express, and </w:t>
      </w:r>
    </w:p>
    <w:p w14:paraId="2BDB56A1" w14:textId="77777777" w:rsidR="00975913" w:rsidRDefault="00975913" w:rsidP="00975913">
      <w:pPr>
        <w:pStyle w:val="ListParagraph"/>
        <w:numPr>
          <w:ilvl w:val="0"/>
          <w:numId w:val="5"/>
        </w:numPr>
      </w:pPr>
      <w:r>
        <w:t xml:space="preserve">What your listener perceives your intention to be; how your communication is interpreted </w:t>
      </w:r>
    </w:p>
    <w:p w14:paraId="18972FCA" w14:textId="77777777" w:rsidR="00975913" w:rsidRDefault="00975913" w:rsidP="00975913"/>
    <w:p w14:paraId="7B110EED" w14:textId="77777777" w:rsidR="00975913" w:rsidRDefault="00155A7B" w:rsidP="00975913">
      <w:r>
        <w:t xml:space="preserve">The Road to Interpersonal Effectiveness </w:t>
      </w:r>
    </w:p>
    <w:p w14:paraId="5876A34A" w14:textId="77777777" w:rsidR="00155A7B" w:rsidRDefault="00155A7B" w:rsidP="00155A7B">
      <w:pPr>
        <w:pStyle w:val="ListParagraph"/>
        <w:numPr>
          <w:ilvl w:val="0"/>
          <w:numId w:val="12"/>
        </w:numPr>
      </w:pPr>
      <w:proofErr w:type="gramStart"/>
      <w:r>
        <w:t>interact</w:t>
      </w:r>
      <w:proofErr w:type="gramEnd"/>
      <w:r>
        <w:t xml:space="preserve"> with others </w:t>
      </w:r>
    </w:p>
    <w:p w14:paraId="5A633E33" w14:textId="77777777" w:rsidR="00155A7B" w:rsidRDefault="00155A7B" w:rsidP="00155A7B">
      <w:pPr>
        <w:pStyle w:val="ListParagraph"/>
        <w:numPr>
          <w:ilvl w:val="0"/>
          <w:numId w:val="12"/>
        </w:numPr>
      </w:pPr>
      <w:proofErr w:type="gramStart"/>
      <w:r>
        <w:t>assess</w:t>
      </w:r>
      <w:proofErr w:type="gramEnd"/>
      <w:r>
        <w:t xml:space="preserve"> the consequences of the interaction and/or get feedback from others</w:t>
      </w:r>
    </w:p>
    <w:p w14:paraId="2C560F15" w14:textId="77777777" w:rsidR="00155A7B" w:rsidRDefault="00155A7B" w:rsidP="00155A7B">
      <w:pPr>
        <w:pStyle w:val="ListParagraph"/>
        <w:numPr>
          <w:ilvl w:val="0"/>
          <w:numId w:val="12"/>
        </w:numPr>
      </w:pPr>
      <w:r>
        <w:t xml:space="preserve">Reflect and decide </w:t>
      </w:r>
    </w:p>
    <w:p w14:paraId="7C8D6953" w14:textId="77777777" w:rsidR="00140E08" w:rsidRDefault="00140E08" w:rsidP="00140E08"/>
    <w:p w14:paraId="580E870B" w14:textId="77777777" w:rsidR="00140E08" w:rsidRPr="00131FCC" w:rsidRDefault="00E5556E" w:rsidP="00140E08">
      <w:pPr>
        <w:rPr>
          <w:u w:val="single"/>
        </w:rPr>
      </w:pPr>
      <w:r w:rsidRPr="00131FCC">
        <w:rPr>
          <w:u w:val="single"/>
        </w:rPr>
        <w:t>Self-Actualization</w:t>
      </w:r>
    </w:p>
    <w:p w14:paraId="405F8E6F" w14:textId="77777777" w:rsidR="00140E08" w:rsidRDefault="00140E08" w:rsidP="00140E0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F327D6" wp14:editId="364BFCCF">
                <wp:simplePos x="0" y="0"/>
                <wp:positionH relativeFrom="column">
                  <wp:posOffset>4086225</wp:posOffset>
                </wp:positionH>
                <wp:positionV relativeFrom="paragraph">
                  <wp:posOffset>221615</wp:posOffset>
                </wp:positionV>
                <wp:extent cx="450215" cy="388620"/>
                <wp:effectExtent l="76200" t="25400" r="32385" b="93980"/>
                <wp:wrapThrough wrapText="bothSides">
                  <wp:wrapPolygon edited="0">
                    <wp:start x="2437" y="-1412"/>
                    <wp:lineTo x="-3656" y="0"/>
                    <wp:lineTo x="-3656" y="18353"/>
                    <wp:lineTo x="7312" y="25412"/>
                    <wp:lineTo x="14623" y="25412"/>
                    <wp:lineTo x="18279" y="22588"/>
                    <wp:lineTo x="21935" y="7059"/>
                    <wp:lineTo x="19498" y="-1412"/>
                    <wp:lineTo x="2437" y="-1412"/>
                  </wp:wrapPolygon>
                </wp:wrapThrough>
                <wp:docPr id="1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215" cy="388620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" o:spid="_x0000_s1026" type="#_x0000_t67" style="position:absolute;margin-left:321.75pt;margin-top:17.45pt;width:35.45pt;height:3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" adj="10800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t xml:space="preserve">The degree to which our relationships result in identifying and developing our unique talents and abilities to the fullest extent possible </w:t>
      </w:r>
    </w:p>
    <w:p w14:paraId="2CE7FF35" w14:textId="77777777" w:rsidR="00140E08" w:rsidRDefault="00140E08" w:rsidP="00140E08"/>
    <w:p w14:paraId="5B3667A6" w14:textId="77777777" w:rsidR="00140E08" w:rsidRDefault="00140E08" w:rsidP="00140E08"/>
    <w:p w14:paraId="51332B83" w14:textId="77777777" w:rsidR="00140E08" w:rsidRDefault="00140E08" w:rsidP="00140E08">
      <w:r>
        <w:t xml:space="preserve">The quality of your relationship is important- through relationships you discover your talents </w:t>
      </w:r>
    </w:p>
    <w:p w14:paraId="3319231F" w14:textId="77777777" w:rsidR="00140E08" w:rsidRDefault="00E5556E" w:rsidP="00E5556E">
      <w:pPr>
        <w:pStyle w:val="ListParagraph"/>
        <w:numPr>
          <w:ilvl w:val="0"/>
          <w:numId w:val="11"/>
        </w:numPr>
      </w:pPr>
      <w:proofErr w:type="gramStart"/>
      <w:r>
        <w:t>if</w:t>
      </w:r>
      <w:proofErr w:type="gramEnd"/>
      <w:r>
        <w:t xml:space="preserve"> people tell you, you sing well then your going to think you can actually sing* </w:t>
      </w:r>
    </w:p>
    <w:p w14:paraId="666530A1" w14:textId="77777777" w:rsidR="00E5556E" w:rsidRDefault="00E5556E" w:rsidP="00E5556E">
      <w:pPr>
        <w:pStyle w:val="ListParagraph"/>
        <w:ind w:left="360"/>
      </w:pPr>
      <w:proofErr w:type="gramStart"/>
      <w:r>
        <w:t>we</w:t>
      </w:r>
      <w:proofErr w:type="gramEnd"/>
      <w:r>
        <w:t xml:space="preserve"> strive to meet our self actualization needs </w:t>
      </w:r>
    </w:p>
    <w:p w14:paraId="53077E8F" w14:textId="77777777" w:rsidR="00E5556E" w:rsidRDefault="00E5556E" w:rsidP="00E5556E">
      <w:pPr>
        <w:pStyle w:val="ListParagraph"/>
        <w:ind w:left="360"/>
      </w:pPr>
      <w:proofErr w:type="gramStart"/>
      <w:r>
        <w:t>the</w:t>
      </w:r>
      <w:proofErr w:type="gramEnd"/>
      <w:r>
        <w:t xml:space="preserve"> process of striving and the full potential to be able </w:t>
      </w:r>
    </w:p>
    <w:p w14:paraId="618F0745" w14:textId="77777777" w:rsidR="00E5556E" w:rsidRDefault="00E5556E" w:rsidP="00E5556E">
      <w:pPr>
        <w:pStyle w:val="ListParagraph"/>
        <w:ind w:left="360"/>
      </w:pPr>
    </w:p>
    <w:p w14:paraId="4716BB4E" w14:textId="77777777" w:rsidR="00140E08" w:rsidRPr="00E5556E" w:rsidRDefault="00140E08" w:rsidP="00140E08">
      <w:pPr>
        <w:rPr>
          <w:u w:val="single"/>
        </w:rPr>
      </w:pPr>
      <w:r w:rsidRPr="00E5556E">
        <w:rPr>
          <w:u w:val="single"/>
        </w:rPr>
        <w:t>Two components:</w:t>
      </w:r>
    </w:p>
    <w:p w14:paraId="4E1C85FD" w14:textId="77777777" w:rsidR="00140E08" w:rsidRDefault="00140E08" w:rsidP="00E5556E">
      <w:pPr>
        <w:pStyle w:val="ListParagraph"/>
        <w:numPr>
          <w:ilvl w:val="0"/>
          <w:numId w:val="11"/>
        </w:numPr>
      </w:pPr>
      <w:r>
        <w:t>Time-Compete</w:t>
      </w:r>
      <w:r w:rsidR="00E5556E">
        <w:t xml:space="preserve">nce – be able to live fully here and now, not letting the past take over (not dwelling on the past) </w:t>
      </w:r>
    </w:p>
    <w:p w14:paraId="374D0EE8" w14:textId="77777777" w:rsidR="00E5556E" w:rsidRDefault="00E5556E" w:rsidP="00E5556E">
      <w:pPr>
        <w:pStyle w:val="ListParagraph"/>
        <w:numPr>
          <w:ilvl w:val="0"/>
          <w:numId w:val="11"/>
        </w:numPr>
      </w:pPr>
      <w:r>
        <w:t xml:space="preserve">Autonomy – the ability to apply our values and principles flexibly and appropriately </w:t>
      </w:r>
    </w:p>
    <w:p w14:paraId="2241A583" w14:textId="77777777" w:rsidR="00E5556E" w:rsidRDefault="00E5556E" w:rsidP="00E5556E">
      <w:r>
        <w:t xml:space="preserve">Ex: telling a little white lie (surprise birthday party) </w:t>
      </w:r>
    </w:p>
    <w:p w14:paraId="4B775427" w14:textId="77777777" w:rsidR="000B7F01" w:rsidRDefault="000B7F01" w:rsidP="00E5556E"/>
    <w:p w14:paraId="3BE43389" w14:textId="77777777" w:rsidR="000B7F01" w:rsidRDefault="000B7F01" w:rsidP="00E5556E">
      <w:r>
        <w:t xml:space="preserve">Our relationships are dynamic not static. </w:t>
      </w:r>
    </w:p>
    <w:p w14:paraId="3C99E0AB" w14:textId="77777777" w:rsidR="000B7F01" w:rsidRDefault="000B7F01" w:rsidP="00E5556E"/>
    <w:p w14:paraId="764CC80D" w14:textId="77777777" w:rsidR="000B7F01" w:rsidRDefault="000B7F01" w:rsidP="00E5556E">
      <w:r>
        <w:t xml:space="preserve">Describing and </w:t>
      </w:r>
      <w:r w:rsidR="00131FCC">
        <w:t>interaction:</w:t>
      </w:r>
      <w:r>
        <w:t xml:space="preserve"> </w:t>
      </w:r>
    </w:p>
    <w:p w14:paraId="7AA382F2" w14:textId="77777777" w:rsidR="000B7F01" w:rsidRDefault="000B7F01" w:rsidP="00E5556E">
      <w:r>
        <w:t xml:space="preserve">3 main ways: </w:t>
      </w:r>
    </w:p>
    <w:p w14:paraId="6DE3713A" w14:textId="77777777" w:rsidR="000B7F01" w:rsidRDefault="000B7F01" w:rsidP="000B7F01">
      <w:pPr>
        <w:pStyle w:val="ListParagraph"/>
        <w:numPr>
          <w:ilvl w:val="0"/>
          <w:numId w:val="13"/>
        </w:numPr>
      </w:pPr>
      <w:r>
        <w:t xml:space="preserve">How many people are involved </w:t>
      </w:r>
    </w:p>
    <w:p w14:paraId="497BACE4" w14:textId="77777777" w:rsidR="000B7F01" w:rsidRDefault="000B7F01" w:rsidP="000B7F01">
      <w:pPr>
        <w:pStyle w:val="ListParagraph"/>
        <w:numPr>
          <w:ilvl w:val="0"/>
          <w:numId w:val="13"/>
        </w:numPr>
      </w:pPr>
      <w:r>
        <w:t xml:space="preserve">The formality of the context – ranges from prescribed behavioral expectations to more relaxed and spontaneously </w:t>
      </w:r>
    </w:p>
    <w:p w14:paraId="28A4732F" w14:textId="77777777" w:rsidR="000B7F01" w:rsidRDefault="000B7F01" w:rsidP="000B7F01">
      <w:pPr>
        <w:pStyle w:val="ListParagraph"/>
        <w:numPr>
          <w:ilvl w:val="0"/>
          <w:numId w:val="13"/>
        </w:numPr>
      </w:pPr>
      <w:r>
        <w:t xml:space="preserve">The quality of the relationship – where does the relationship fall on that </w:t>
      </w:r>
      <w:proofErr w:type="spellStart"/>
      <w:r>
        <w:t>incontinum</w:t>
      </w:r>
      <w:proofErr w:type="spellEnd"/>
      <w:r>
        <w:t xml:space="preserve"> on that personal to impersonal </w:t>
      </w:r>
    </w:p>
    <w:p w14:paraId="47E38912" w14:textId="77777777" w:rsidR="000B7F01" w:rsidRDefault="000B7F01" w:rsidP="000B7F01"/>
    <w:p w14:paraId="7F0E5DD0" w14:textId="77777777" w:rsidR="000B7F01" w:rsidRDefault="000B7F01" w:rsidP="000B7F01">
      <w:r>
        <w:t xml:space="preserve">Forming relationships isn’t always easy </w:t>
      </w:r>
    </w:p>
    <w:p w14:paraId="6531F271" w14:textId="77777777" w:rsidR="000B7F01" w:rsidRDefault="000B7F01" w:rsidP="000B7F01"/>
    <w:p w14:paraId="482EB8E2" w14:textId="77777777" w:rsidR="000B7F01" w:rsidRDefault="000B7F01" w:rsidP="000B7F01">
      <w:r>
        <w:t xml:space="preserve">3 major reasons for difficulties: </w:t>
      </w:r>
    </w:p>
    <w:p w14:paraId="43779C27" w14:textId="77777777" w:rsidR="000B7F01" w:rsidRDefault="000B7F01" w:rsidP="000B7F01">
      <w:pPr>
        <w:pStyle w:val="ListParagraph"/>
        <w:numPr>
          <w:ilvl w:val="0"/>
          <w:numId w:val="14"/>
        </w:numPr>
      </w:pPr>
      <w:r>
        <w:t>Relationships are complex and constantly changing</w:t>
      </w:r>
    </w:p>
    <w:p w14:paraId="5EAE6D24" w14:textId="77777777" w:rsidR="000B7F01" w:rsidRDefault="000B7F01" w:rsidP="000B7F01">
      <w:pPr>
        <w:pStyle w:val="ListParagraph"/>
        <w:numPr>
          <w:ilvl w:val="0"/>
          <w:numId w:val="14"/>
        </w:numPr>
      </w:pPr>
      <w:r>
        <w:t xml:space="preserve">Positive feelings and impressions take a long time to build and develop - </w:t>
      </w:r>
    </w:p>
    <w:p w14:paraId="649DEA46" w14:textId="77777777" w:rsidR="000B7F01" w:rsidRDefault="000B7F01" w:rsidP="000B7F01">
      <w:pPr>
        <w:pStyle w:val="ListParagraph"/>
        <w:numPr>
          <w:ilvl w:val="0"/>
          <w:numId w:val="14"/>
        </w:numPr>
      </w:pPr>
      <w:r>
        <w:t xml:space="preserve">Relationships are fragile </w:t>
      </w:r>
    </w:p>
    <w:p w14:paraId="1931645C" w14:textId="77777777" w:rsidR="009E0932" w:rsidRDefault="009E0932" w:rsidP="009E0932"/>
    <w:p w14:paraId="16E3EA9A" w14:textId="77777777" w:rsidR="009E0932" w:rsidRDefault="009E0932" w:rsidP="009E0932">
      <w:r>
        <w:t xml:space="preserve">We still try </w:t>
      </w:r>
      <w:r>
        <w:sym w:font="Wingdings" w:char="F04A"/>
      </w:r>
      <w:r>
        <w:t xml:space="preserve"> </w:t>
      </w:r>
    </w:p>
    <w:p w14:paraId="40ABCCDE" w14:textId="77777777" w:rsidR="009E0932" w:rsidRDefault="009E0932" w:rsidP="009E0932">
      <w:r>
        <w:t xml:space="preserve">Loneliness pushes us to overcome these difficulties and try to build constructive relationships </w:t>
      </w:r>
    </w:p>
    <w:p w14:paraId="19DF3FF6" w14:textId="77777777" w:rsidR="009E0932" w:rsidRDefault="009E0932" w:rsidP="009E0932">
      <w:r w:rsidRPr="009E0932">
        <w:rPr>
          <w:b/>
        </w:rPr>
        <w:t>Loneliness is</w:t>
      </w:r>
      <w:r>
        <w:t xml:space="preserve">: A state of dejection, grief cause by feeling alone, resulting from: </w:t>
      </w:r>
    </w:p>
    <w:p w14:paraId="24A575A5" w14:textId="77777777" w:rsidR="009E0932" w:rsidRDefault="009E0932" w:rsidP="009E0932">
      <w:pPr>
        <w:pStyle w:val="ListParagraph"/>
        <w:numPr>
          <w:ilvl w:val="0"/>
          <w:numId w:val="5"/>
        </w:numPr>
      </w:pPr>
      <w:r>
        <w:t xml:space="preserve">Social isolation </w:t>
      </w:r>
    </w:p>
    <w:p w14:paraId="7A9EF409" w14:textId="77777777" w:rsidR="009E0932" w:rsidRDefault="009E0932" w:rsidP="009E0932">
      <w:pPr>
        <w:pStyle w:val="ListParagraph"/>
        <w:numPr>
          <w:ilvl w:val="0"/>
          <w:numId w:val="5"/>
        </w:numPr>
      </w:pPr>
      <w:r>
        <w:t xml:space="preserve">Emotional isolation </w:t>
      </w:r>
    </w:p>
    <w:p w14:paraId="3F04E6D8" w14:textId="77777777" w:rsidR="009E0932" w:rsidRDefault="009E0932" w:rsidP="009E0932"/>
    <w:p w14:paraId="3A18C3C3" w14:textId="77777777" w:rsidR="009E0932" w:rsidRPr="00131FCC" w:rsidRDefault="009E0932" w:rsidP="009E0932">
      <w:pPr>
        <w:rPr>
          <w:u w:val="single"/>
        </w:rPr>
      </w:pPr>
      <w:r w:rsidRPr="00131FCC">
        <w:rPr>
          <w:u w:val="single"/>
        </w:rPr>
        <w:t>Contemporary</w:t>
      </w:r>
      <w:r w:rsidR="000C2E04" w:rsidRPr="00131FCC">
        <w:rPr>
          <w:u w:val="single"/>
        </w:rPr>
        <w:t xml:space="preserve"> Social Changes Have Impacted L</w:t>
      </w:r>
      <w:r w:rsidRPr="00131FCC">
        <w:rPr>
          <w:u w:val="single"/>
        </w:rPr>
        <w:t>oneliness</w:t>
      </w:r>
    </w:p>
    <w:p w14:paraId="631ADAC4" w14:textId="77777777" w:rsidR="009E0932" w:rsidRDefault="009E0932" w:rsidP="009E0932">
      <w:pPr>
        <w:pStyle w:val="ListParagraph"/>
        <w:numPr>
          <w:ilvl w:val="0"/>
          <w:numId w:val="16"/>
        </w:numPr>
      </w:pPr>
      <w:r w:rsidRPr="000C2E04">
        <w:rPr>
          <w:b/>
        </w:rPr>
        <w:t>Nomadic lifestyle</w:t>
      </w:r>
      <w:r>
        <w:t xml:space="preserve"> – constantly moving, harder to keep relationships going across great distances, drift apart </w:t>
      </w:r>
    </w:p>
    <w:p w14:paraId="1847839F" w14:textId="77777777" w:rsidR="009E0932" w:rsidRDefault="009E0932" w:rsidP="009E0932">
      <w:pPr>
        <w:pStyle w:val="ListParagraph"/>
        <w:numPr>
          <w:ilvl w:val="0"/>
          <w:numId w:val="16"/>
        </w:numPr>
      </w:pPr>
      <w:r w:rsidRPr="000C2E04">
        <w:rPr>
          <w:b/>
        </w:rPr>
        <w:t>Lack of Energy and Time to invest</w:t>
      </w:r>
      <w:r>
        <w:t xml:space="preserve"> – busy themselves so they have less available time to nurture and maintain relationships, over commitment, social networking </w:t>
      </w:r>
    </w:p>
    <w:p w14:paraId="0A912C41" w14:textId="77777777" w:rsidR="009E0932" w:rsidRDefault="009E0932" w:rsidP="009E0932">
      <w:pPr>
        <w:pStyle w:val="ListParagraph"/>
        <w:numPr>
          <w:ilvl w:val="0"/>
          <w:numId w:val="16"/>
        </w:numPr>
      </w:pPr>
      <w:r w:rsidRPr="000C2E04">
        <w:rPr>
          <w:b/>
        </w:rPr>
        <w:t>Impersonal living</w:t>
      </w:r>
      <w:r w:rsidR="000C2E04">
        <w:t xml:space="preserve"> – disappearance of a neighborhood support system, community looking out for each other </w:t>
      </w:r>
    </w:p>
    <w:p w14:paraId="7E5B63A5" w14:textId="77777777" w:rsidR="009E0932" w:rsidRDefault="009E0932" w:rsidP="009E0932">
      <w:pPr>
        <w:pStyle w:val="ListParagraph"/>
        <w:numPr>
          <w:ilvl w:val="0"/>
          <w:numId w:val="16"/>
        </w:numPr>
      </w:pPr>
      <w:r w:rsidRPr="000C2E04">
        <w:rPr>
          <w:b/>
        </w:rPr>
        <w:t>Misattribution of Causes of loneliness</w:t>
      </w:r>
      <w:r w:rsidR="000C2E04">
        <w:t xml:space="preserve"> – faulty belief system, some people believe their system is unchangeable – maybe wont try to initiate new and meaningful relationships </w:t>
      </w:r>
    </w:p>
    <w:p w14:paraId="130AAD53" w14:textId="77777777" w:rsidR="009E0932" w:rsidRDefault="009E0932" w:rsidP="009E0932">
      <w:pPr>
        <w:pStyle w:val="ListParagraph"/>
        <w:numPr>
          <w:ilvl w:val="0"/>
          <w:numId w:val="16"/>
        </w:numPr>
      </w:pPr>
      <w:r w:rsidRPr="000C2E04">
        <w:rPr>
          <w:b/>
        </w:rPr>
        <w:t>Lack of Interpersonal Skills</w:t>
      </w:r>
      <w:r w:rsidR="000C2E04">
        <w:t xml:space="preserve"> – shy, afraid of being rejected so they don’t put themselves out there, wont be accepted so avoid to put themselves out there </w:t>
      </w:r>
      <w:r>
        <w:t xml:space="preserve"> </w:t>
      </w:r>
    </w:p>
    <w:p w14:paraId="1BA810B6" w14:textId="77777777" w:rsidR="000C2E04" w:rsidRDefault="000C2E04" w:rsidP="000C2E04"/>
    <w:p w14:paraId="1995DB81" w14:textId="77777777" w:rsidR="000C2E04" w:rsidRDefault="000C2E04" w:rsidP="000C2E04">
      <w:r>
        <w:t xml:space="preserve">Learning from Experience Action Theory (AT) </w:t>
      </w:r>
    </w:p>
    <w:p w14:paraId="25129EFC" w14:textId="77777777" w:rsidR="000C2E04" w:rsidRDefault="000C2E04" w:rsidP="000C2E04"/>
    <w:p w14:paraId="5669E916" w14:textId="77777777" w:rsidR="000C2E04" w:rsidRDefault="000C2E04" w:rsidP="000C2E04">
      <w:pPr>
        <w:pStyle w:val="ListParagraph"/>
        <w:numPr>
          <w:ilvl w:val="0"/>
          <w:numId w:val="17"/>
        </w:numPr>
      </w:pPr>
      <w:r>
        <w:t xml:space="preserve">Experience </w:t>
      </w:r>
    </w:p>
    <w:p w14:paraId="381FCC08" w14:textId="77777777" w:rsidR="000C2E04" w:rsidRDefault="000C2E04" w:rsidP="000C2E04">
      <w:pPr>
        <w:pStyle w:val="ListParagraph"/>
        <w:numPr>
          <w:ilvl w:val="0"/>
          <w:numId w:val="17"/>
        </w:numPr>
      </w:pPr>
      <w:r>
        <w:t xml:space="preserve">Reflection </w:t>
      </w:r>
    </w:p>
    <w:p w14:paraId="36E31CFB" w14:textId="77777777" w:rsidR="000C2E04" w:rsidRDefault="000C2E04" w:rsidP="000C2E04">
      <w:pPr>
        <w:pStyle w:val="ListParagraph"/>
        <w:numPr>
          <w:ilvl w:val="0"/>
          <w:numId w:val="17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2E504B" wp14:editId="37CAFE7A">
                <wp:simplePos x="0" y="0"/>
                <wp:positionH relativeFrom="column">
                  <wp:posOffset>5061585</wp:posOffset>
                </wp:positionH>
                <wp:positionV relativeFrom="paragraph">
                  <wp:posOffset>80010</wp:posOffset>
                </wp:positionV>
                <wp:extent cx="243205" cy="278765"/>
                <wp:effectExtent l="76200" t="25400" r="36195" b="102235"/>
                <wp:wrapThrough wrapText="bothSides">
                  <wp:wrapPolygon edited="0">
                    <wp:start x="0" y="-1968"/>
                    <wp:lineTo x="-6768" y="21649"/>
                    <wp:lineTo x="4512" y="27554"/>
                    <wp:lineTo x="18047" y="27554"/>
                    <wp:lineTo x="22559" y="1968"/>
                    <wp:lineTo x="22559" y="-1968"/>
                    <wp:lineTo x="0" y="-1968"/>
                  </wp:wrapPolygon>
                </wp:wrapThrough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05" cy="27876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2" o:spid="_x0000_s1026" type="#_x0000_t67" style="position:absolute;margin-left:398.55pt;margin-top:6.3pt;width:19.15pt;height:21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" adj="12178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>
        <w:t xml:space="preserve">Learning from it – (re) formulating </w:t>
      </w:r>
      <w:proofErr w:type="gramStart"/>
      <w:r>
        <w:t xml:space="preserve">an </w:t>
      </w:r>
      <w:proofErr w:type="spellStart"/>
      <w:r>
        <w:t>an</w:t>
      </w:r>
      <w:proofErr w:type="spellEnd"/>
      <w:proofErr w:type="gramEnd"/>
      <w:r>
        <w:t xml:space="preserve"> action theory: if… then…. </w:t>
      </w:r>
    </w:p>
    <w:p w14:paraId="41DBAD5D" w14:textId="77777777" w:rsidR="000C2E04" w:rsidRDefault="000C2E04" w:rsidP="000C2E04"/>
    <w:p w14:paraId="23969D02" w14:textId="77777777" w:rsidR="000C2E04" w:rsidRDefault="000C2E04" w:rsidP="000C2E04">
      <w:r>
        <w:t xml:space="preserve">In a given situation, if we do X, then Y will result. </w:t>
      </w:r>
    </w:p>
    <w:p w14:paraId="64120F7F" w14:textId="77777777" w:rsidR="000C2E04" w:rsidRDefault="000C2E04" w:rsidP="000C2E04"/>
    <w:p w14:paraId="23E956B3" w14:textId="77777777" w:rsidR="00131FCC" w:rsidRDefault="00131FCC" w:rsidP="00131FCC"/>
    <w:p w14:paraId="49AFE984" w14:textId="77777777" w:rsidR="00131FCC" w:rsidRDefault="00131FCC" w:rsidP="00131FCC">
      <w:r>
        <w:t>*</w:t>
      </w:r>
      <w:proofErr w:type="gramStart"/>
      <w:r>
        <w:t>try</w:t>
      </w:r>
      <w:proofErr w:type="gramEnd"/>
      <w:r>
        <w:t xml:space="preserve"> activity on page 12*</w:t>
      </w:r>
    </w:p>
    <w:p w14:paraId="7C9E5AA5" w14:textId="77777777" w:rsidR="00131FCC" w:rsidRDefault="00131FCC" w:rsidP="00131FCC"/>
    <w:p w14:paraId="62086925" w14:textId="77777777" w:rsidR="00131FCC" w:rsidRDefault="00131FCC" w:rsidP="00131FCC">
      <w:r>
        <w:t xml:space="preserve">Activity staring at each other in silence: </w:t>
      </w:r>
    </w:p>
    <w:p w14:paraId="77B69E5C" w14:textId="77777777" w:rsidR="00131FCC" w:rsidRDefault="00131FCC" w:rsidP="00131FCC">
      <w:pPr>
        <w:pStyle w:val="ListParagraph"/>
        <w:numPr>
          <w:ilvl w:val="0"/>
          <w:numId w:val="1"/>
        </w:numPr>
      </w:pPr>
      <w:proofErr w:type="gramStart"/>
      <w:r>
        <w:t>very</w:t>
      </w:r>
      <w:proofErr w:type="gramEnd"/>
      <w:r>
        <w:t xml:space="preserve"> awkward</w:t>
      </w:r>
    </w:p>
    <w:p w14:paraId="33E61B2B" w14:textId="77777777" w:rsidR="00131FCC" w:rsidRDefault="00131FCC" w:rsidP="00131FCC">
      <w:pPr>
        <w:pStyle w:val="ListParagraph"/>
        <w:numPr>
          <w:ilvl w:val="0"/>
          <w:numId w:val="1"/>
        </w:numPr>
      </w:pPr>
      <w:proofErr w:type="gramStart"/>
      <w:r>
        <w:t>discomfort</w:t>
      </w:r>
      <w:proofErr w:type="gramEnd"/>
    </w:p>
    <w:p w14:paraId="1DAD2241" w14:textId="77777777" w:rsidR="00131FCC" w:rsidRDefault="00131FCC" w:rsidP="00131FCC">
      <w:pPr>
        <w:pStyle w:val="ListParagraph"/>
        <w:numPr>
          <w:ilvl w:val="0"/>
          <w:numId w:val="1"/>
        </w:numPr>
      </w:pPr>
      <w:proofErr w:type="gramStart"/>
      <w:r>
        <w:t>non</w:t>
      </w:r>
      <w:proofErr w:type="gramEnd"/>
      <w:r>
        <w:t xml:space="preserve">-verbal – eye contact, sharing </w:t>
      </w:r>
      <w:proofErr w:type="spellStart"/>
      <w:r>
        <w:t>unsureness</w:t>
      </w:r>
      <w:proofErr w:type="spellEnd"/>
      <w:r>
        <w:t xml:space="preserve">, shyness </w:t>
      </w:r>
    </w:p>
    <w:p w14:paraId="1607E518" w14:textId="77777777" w:rsidR="00131FCC" w:rsidRDefault="00131FCC" w:rsidP="00131FCC">
      <w:pPr>
        <w:pStyle w:val="ListParagraph"/>
        <w:numPr>
          <w:ilvl w:val="0"/>
          <w:numId w:val="1"/>
        </w:numPr>
      </w:pPr>
      <w:proofErr w:type="gramStart"/>
      <w:r>
        <w:t>redness</w:t>
      </w:r>
      <w:proofErr w:type="gramEnd"/>
      <w:r>
        <w:t xml:space="preserve">, body temperature increase, sweating </w:t>
      </w:r>
    </w:p>
    <w:p w14:paraId="47EC7627" w14:textId="77777777" w:rsidR="00131FCC" w:rsidRDefault="00131FCC" w:rsidP="00131FCC">
      <w:pPr>
        <w:pStyle w:val="ListParagraph"/>
        <w:numPr>
          <w:ilvl w:val="0"/>
          <w:numId w:val="1"/>
        </w:numPr>
      </w:pPr>
      <w:proofErr w:type="gramStart"/>
      <w:r>
        <w:t>hard</w:t>
      </w:r>
      <w:proofErr w:type="gramEnd"/>
      <w:r>
        <w:t xml:space="preserve"> to keep eye contact </w:t>
      </w:r>
    </w:p>
    <w:p w14:paraId="557D84FE" w14:textId="77777777" w:rsidR="00131FCC" w:rsidRDefault="00131FCC" w:rsidP="00131FCC">
      <w:pPr>
        <w:pStyle w:val="ListParagraph"/>
        <w:numPr>
          <w:ilvl w:val="0"/>
          <w:numId w:val="1"/>
        </w:numPr>
      </w:pPr>
      <w:proofErr w:type="gramStart"/>
      <w:r>
        <w:t>insecurity</w:t>
      </w:r>
      <w:proofErr w:type="gramEnd"/>
      <w:r>
        <w:t xml:space="preserve"> </w:t>
      </w:r>
    </w:p>
    <w:p w14:paraId="4B63E169" w14:textId="77777777" w:rsidR="00131FCC" w:rsidRDefault="00131FCC" w:rsidP="00131FCC">
      <w:pPr>
        <w:pStyle w:val="ListParagraph"/>
        <w:numPr>
          <w:ilvl w:val="0"/>
          <w:numId w:val="1"/>
        </w:numPr>
      </w:pPr>
      <w:proofErr w:type="gramStart"/>
      <w:r>
        <w:t>want</w:t>
      </w:r>
      <w:proofErr w:type="gramEnd"/>
      <w:r>
        <w:t xml:space="preserve"> to talk</w:t>
      </w:r>
    </w:p>
    <w:p w14:paraId="51CB4A84" w14:textId="77777777" w:rsidR="00131FCC" w:rsidRDefault="00131FCC" w:rsidP="00131FCC">
      <w:pPr>
        <w:pStyle w:val="ListParagraph"/>
        <w:numPr>
          <w:ilvl w:val="0"/>
          <w:numId w:val="1"/>
        </w:numPr>
      </w:pPr>
      <w:proofErr w:type="gramStart"/>
      <w:r>
        <w:t>hard</w:t>
      </w:r>
      <w:proofErr w:type="gramEnd"/>
      <w:r>
        <w:t xml:space="preserve"> not to laugh </w:t>
      </w:r>
    </w:p>
    <w:p w14:paraId="7EF68DD4" w14:textId="77777777" w:rsidR="00131FCC" w:rsidRDefault="00131FCC" w:rsidP="00131FCC">
      <w:pPr>
        <w:rPr>
          <w:u w:val="single"/>
        </w:rPr>
      </w:pPr>
    </w:p>
    <w:p w14:paraId="53AC0316" w14:textId="77777777" w:rsidR="00131FCC" w:rsidRPr="00C3633C" w:rsidRDefault="00131FCC" w:rsidP="00131FCC">
      <w:pPr>
        <w:rPr>
          <w:u w:val="single"/>
        </w:rPr>
      </w:pPr>
      <w:r w:rsidRPr="00C3633C">
        <w:rPr>
          <w:u w:val="single"/>
        </w:rPr>
        <w:t xml:space="preserve">The key is to: </w:t>
      </w:r>
    </w:p>
    <w:p w14:paraId="08FF539D" w14:textId="77777777" w:rsidR="00131FCC" w:rsidRDefault="00131FCC" w:rsidP="00131FCC">
      <w:pPr>
        <w:pStyle w:val="ListParagraph"/>
        <w:numPr>
          <w:ilvl w:val="0"/>
          <w:numId w:val="2"/>
        </w:numPr>
      </w:pPr>
      <w:r>
        <w:t xml:space="preserve">Being human </w:t>
      </w:r>
    </w:p>
    <w:p w14:paraId="463761BC" w14:textId="77777777" w:rsidR="00131FCC" w:rsidRDefault="00131FCC" w:rsidP="00131FCC">
      <w:pPr>
        <w:pStyle w:val="ListParagraph"/>
        <w:numPr>
          <w:ilvl w:val="0"/>
          <w:numId w:val="2"/>
        </w:numPr>
      </w:pPr>
      <w:r>
        <w:t>Living a healthy life</w:t>
      </w:r>
    </w:p>
    <w:p w14:paraId="55AD4FDF" w14:textId="77777777" w:rsidR="00131FCC" w:rsidRDefault="00131FCC" w:rsidP="00131FCC">
      <w:pPr>
        <w:pStyle w:val="ListParagraph"/>
        <w:numPr>
          <w:ilvl w:val="0"/>
          <w:numId w:val="2"/>
        </w:numPr>
      </w:pPr>
      <w:r>
        <w:t>Living a happy, fulfilling life</w:t>
      </w:r>
    </w:p>
    <w:p w14:paraId="74DE1166" w14:textId="77777777" w:rsidR="00131FCC" w:rsidRDefault="00131FCC" w:rsidP="00131FCC">
      <w:pPr>
        <w:pStyle w:val="ListParagraph"/>
        <w:numPr>
          <w:ilvl w:val="0"/>
          <w:numId w:val="2"/>
        </w:numPr>
      </w:pPr>
      <w:r>
        <w:t>Coping constructively with stress and adversity</w:t>
      </w:r>
    </w:p>
    <w:p w14:paraId="064E6BC5" w14:textId="77777777" w:rsidR="00131FCC" w:rsidRDefault="00131FCC" w:rsidP="00131FCC">
      <w:pPr>
        <w:pStyle w:val="ListParagraph"/>
        <w:numPr>
          <w:ilvl w:val="0"/>
          <w:numId w:val="2"/>
        </w:numPr>
      </w:pPr>
      <w:r>
        <w:t>Personal development and personal identity</w:t>
      </w:r>
    </w:p>
    <w:p w14:paraId="098925D5" w14:textId="77777777" w:rsidR="00131FCC" w:rsidRDefault="00131FCC" w:rsidP="00131FCC">
      <w:pPr>
        <w:pStyle w:val="ListParagraph"/>
        <w:numPr>
          <w:ilvl w:val="0"/>
          <w:numId w:val="2"/>
        </w:numPr>
      </w:pPr>
      <w:r>
        <w:t xml:space="preserve">Having a successful career </w:t>
      </w:r>
    </w:p>
    <w:p w14:paraId="6D7D17DF" w14:textId="77777777" w:rsidR="00131FCC" w:rsidRDefault="00131FCC" w:rsidP="00131FCC">
      <w:pPr>
        <w:pStyle w:val="ListParagraph"/>
        <w:numPr>
          <w:ilvl w:val="0"/>
          <w:numId w:val="2"/>
        </w:numPr>
      </w:pPr>
      <w:r>
        <w:t xml:space="preserve">Having a high quality of life </w:t>
      </w:r>
    </w:p>
    <w:p w14:paraId="7309A864" w14:textId="77777777" w:rsidR="00131FCC" w:rsidRDefault="00131FCC" w:rsidP="00131FCC">
      <w:r>
        <w:t xml:space="preserve">And so much more… </w:t>
      </w:r>
    </w:p>
    <w:p w14:paraId="548DF133" w14:textId="77777777" w:rsidR="00131FCC" w:rsidRDefault="00131FCC" w:rsidP="00131FCC"/>
    <w:p w14:paraId="646B0884" w14:textId="77777777" w:rsidR="00131FCC" w:rsidRDefault="00131FCC" w:rsidP="00131FCC">
      <w:r>
        <w:t>*</w:t>
      </w:r>
      <w:proofErr w:type="gramStart"/>
      <w:r>
        <w:t>try</w:t>
      </w:r>
      <w:proofErr w:type="gramEnd"/>
      <w:r>
        <w:t xml:space="preserve"> activity on page 12*</w:t>
      </w:r>
    </w:p>
    <w:p w14:paraId="7932ABBB" w14:textId="77777777" w:rsidR="000C2E04" w:rsidRDefault="000C2E04" w:rsidP="000C2E04"/>
    <w:sectPr w:rsidR="000C2E04" w:rsidSect="00484DD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5EA1"/>
    <w:multiLevelType w:val="hybridMultilevel"/>
    <w:tmpl w:val="1C929820"/>
    <w:lvl w:ilvl="0" w:tplc="37F41906">
      <w:start w:val="5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40274"/>
    <w:multiLevelType w:val="hybridMultilevel"/>
    <w:tmpl w:val="6680A1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D6581"/>
    <w:multiLevelType w:val="hybridMultilevel"/>
    <w:tmpl w:val="8E085F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3D97CC5"/>
    <w:multiLevelType w:val="hybridMultilevel"/>
    <w:tmpl w:val="E9B09F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E35B4"/>
    <w:multiLevelType w:val="hybridMultilevel"/>
    <w:tmpl w:val="DD8CF7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CB57EB"/>
    <w:multiLevelType w:val="hybridMultilevel"/>
    <w:tmpl w:val="F280B5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B6AFF"/>
    <w:multiLevelType w:val="hybridMultilevel"/>
    <w:tmpl w:val="179C012E"/>
    <w:lvl w:ilvl="0" w:tplc="37F41906">
      <w:start w:val="5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EF7CAF"/>
    <w:multiLevelType w:val="hybridMultilevel"/>
    <w:tmpl w:val="7A628FD2"/>
    <w:lvl w:ilvl="0" w:tplc="37F41906">
      <w:start w:val="5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5E7503"/>
    <w:multiLevelType w:val="hybridMultilevel"/>
    <w:tmpl w:val="1C72CB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24482B"/>
    <w:multiLevelType w:val="hybridMultilevel"/>
    <w:tmpl w:val="9FB450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E564F3D"/>
    <w:multiLevelType w:val="hybridMultilevel"/>
    <w:tmpl w:val="49E2F82A"/>
    <w:lvl w:ilvl="0" w:tplc="37F41906">
      <w:start w:val="5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210CE4"/>
    <w:multiLevelType w:val="hybridMultilevel"/>
    <w:tmpl w:val="88D6140E"/>
    <w:lvl w:ilvl="0" w:tplc="37F41906">
      <w:start w:val="5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216E37"/>
    <w:multiLevelType w:val="hybridMultilevel"/>
    <w:tmpl w:val="8B6AF7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420EDA"/>
    <w:multiLevelType w:val="hybridMultilevel"/>
    <w:tmpl w:val="E892E300"/>
    <w:lvl w:ilvl="0" w:tplc="37F41906">
      <w:start w:val="5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256E6B"/>
    <w:multiLevelType w:val="hybridMultilevel"/>
    <w:tmpl w:val="871E0E8A"/>
    <w:lvl w:ilvl="0" w:tplc="B2EA353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DD615E"/>
    <w:multiLevelType w:val="hybridMultilevel"/>
    <w:tmpl w:val="31CA8EA6"/>
    <w:lvl w:ilvl="0" w:tplc="37F41906">
      <w:start w:val="53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ABC57AE"/>
    <w:multiLevelType w:val="hybridMultilevel"/>
    <w:tmpl w:val="F5D0EC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5"/>
  </w:num>
  <w:num w:numId="5">
    <w:abstractNumId w:val="6"/>
  </w:num>
  <w:num w:numId="6">
    <w:abstractNumId w:val="14"/>
  </w:num>
  <w:num w:numId="7">
    <w:abstractNumId w:val="13"/>
  </w:num>
  <w:num w:numId="8">
    <w:abstractNumId w:val="16"/>
  </w:num>
  <w:num w:numId="9">
    <w:abstractNumId w:val="2"/>
  </w:num>
  <w:num w:numId="10">
    <w:abstractNumId w:val="10"/>
  </w:num>
  <w:num w:numId="11">
    <w:abstractNumId w:val="9"/>
  </w:num>
  <w:num w:numId="12">
    <w:abstractNumId w:val="12"/>
  </w:num>
  <w:num w:numId="13">
    <w:abstractNumId w:val="8"/>
  </w:num>
  <w:num w:numId="14">
    <w:abstractNumId w:val="4"/>
  </w:num>
  <w:num w:numId="15">
    <w:abstractNumId w:val="0"/>
  </w:num>
  <w:num w:numId="16">
    <w:abstractNumId w:val="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068"/>
    <w:rsid w:val="000B7F01"/>
    <w:rsid w:val="000C2E04"/>
    <w:rsid w:val="00131FCC"/>
    <w:rsid w:val="00140E08"/>
    <w:rsid w:val="00155A7B"/>
    <w:rsid w:val="002E34FD"/>
    <w:rsid w:val="00484DDC"/>
    <w:rsid w:val="00667935"/>
    <w:rsid w:val="00975913"/>
    <w:rsid w:val="009E0932"/>
    <w:rsid w:val="00A17068"/>
    <w:rsid w:val="00C3633C"/>
    <w:rsid w:val="00E5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E874A6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70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7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850</Words>
  <Characters>4847</Characters>
  <Application>Microsoft Macintosh Word</Application>
  <DocSecurity>0</DocSecurity>
  <Lines>40</Lines>
  <Paragraphs>11</Paragraphs>
  <ScaleCrop>false</ScaleCrop>
  <Company/>
  <LinksUpToDate>false</LinksUpToDate>
  <CharactersWithSpaces>5686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Wilson</dc:creator>
  <cp:keywords/>
  <dc:description/>
  <cp:lastModifiedBy>Lauren Wilson</cp:lastModifiedBy>
  <cp:revision>2</cp:revision>
  <dcterms:created xsi:type="dcterms:W3CDTF">2012-09-12T21:59:00Z</dcterms:created>
  <dcterms:modified xsi:type="dcterms:W3CDTF">2012-10-17T13:07:00Z</dcterms:modified>
</cp:coreProperties>
</file>