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46DF" w14:textId="77777777" w:rsidR="00AF0554" w:rsidRDefault="00AF0554" w:rsidP="168DB9E5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</w:pPr>
    </w:p>
    <w:p w14:paraId="5154ABFB" w14:textId="24DB8C40" w:rsidR="004E523A" w:rsidRPr="003B0EA1" w:rsidRDefault="168DB9E5" w:rsidP="168DB9E5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</w:pPr>
      <w:r w:rsidRPr="168DB9E5"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  <w:t>Prerequisites</w:t>
      </w:r>
    </w:p>
    <w:p w14:paraId="38568ADC" w14:textId="77777777" w:rsidR="004E523A" w:rsidRPr="003B0EA1" w:rsidRDefault="168DB9E5" w:rsidP="00EC10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color w:val="2E74B5" w:themeColor="accent1" w:themeShade="BF"/>
          <w:lang w:eastAsia="en-CA"/>
        </w:rPr>
      </w:pPr>
      <w:r w:rsidRPr="168DB9E5">
        <w:rPr>
          <w:rFonts w:eastAsia="Times New Roman"/>
          <w:color w:val="2E74B5" w:themeColor="accent1" w:themeShade="BF"/>
          <w:lang w:eastAsia="en-CA"/>
        </w:rPr>
        <w:t xml:space="preserve">Boot up your CentOS Linux Box and open Terminal </w:t>
      </w:r>
    </w:p>
    <w:p w14:paraId="6B19E91E" w14:textId="77777777" w:rsidR="004E523A" w:rsidRPr="003B0EA1" w:rsidRDefault="168DB9E5" w:rsidP="168DB9E5">
      <w:pPr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</w:pPr>
      <w:r w:rsidRPr="168DB9E5"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  <w:t>Deliverables</w:t>
      </w:r>
    </w:p>
    <w:p w14:paraId="5C1123E0" w14:textId="2B3646F8" w:rsidR="004E523A" w:rsidRDefault="168DB9E5" w:rsidP="000C3A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color w:val="2E74B5" w:themeColor="accent1" w:themeShade="BF"/>
          <w:lang w:eastAsia="en-CA"/>
        </w:rPr>
      </w:pPr>
      <w:r w:rsidRPr="168DB9E5">
        <w:rPr>
          <w:rFonts w:eastAsia="Times New Roman"/>
          <w:color w:val="2E74B5" w:themeColor="accent1" w:themeShade="BF"/>
          <w:lang w:eastAsia="en-CA"/>
        </w:rPr>
        <w:t>A MS-Word</w:t>
      </w:r>
      <w:r w:rsidR="000C3A08">
        <w:rPr>
          <w:rFonts w:eastAsia="Times New Roman"/>
          <w:color w:val="2E74B5" w:themeColor="accent1" w:themeShade="BF"/>
          <w:lang w:eastAsia="en-CA"/>
        </w:rPr>
        <w:t xml:space="preserve"> file of all screenshots, </w:t>
      </w:r>
      <w:r w:rsidR="00902151">
        <w:rPr>
          <w:rFonts w:eastAsia="Times New Roman"/>
          <w:color w:val="2E74B5" w:themeColor="accent1" w:themeShade="BF"/>
          <w:lang w:eastAsia="en-CA"/>
        </w:rPr>
        <w:t xml:space="preserve">parts &amp; </w:t>
      </w:r>
      <w:proofErr w:type="gramStart"/>
      <w:r w:rsidR="00C516E6">
        <w:rPr>
          <w:rFonts w:eastAsia="Times New Roman"/>
          <w:color w:val="2E74B5" w:themeColor="accent1" w:themeShade="BF"/>
          <w:lang w:eastAsia="en-CA"/>
        </w:rPr>
        <w:t xml:space="preserve">Qs </w:t>
      </w:r>
      <w:r w:rsidRPr="168DB9E5">
        <w:rPr>
          <w:rFonts w:eastAsia="Times New Roman"/>
          <w:color w:val="2E74B5" w:themeColor="accent1" w:themeShade="BF"/>
          <w:lang w:eastAsia="en-CA"/>
        </w:rPr>
        <w:t>,</w:t>
      </w:r>
      <w:proofErr w:type="gramEnd"/>
      <w:r w:rsidRPr="168DB9E5">
        <w:rPr>
          <w:rFonts w:eastAsia="Times New Roman"/>
          <w:color w:val="2E74B5" w:themeColor="accent1" w:themeShade="BF"/>
          <w:lang w:eastAsia="en-CA"/>
        </w:rPr>
        <w:t xml:space="preserve"> to be uploaded </w:t>
      </w:r>
      <w:r w:rsidR="00273B26">
        <w:rPr>
          <w:rFonts w:eastAsia="Times New Roman"/>
          <w:color w:val="2E74B5" w:themeColor="accent1" w:themeShade="BF"/>
          <w:lang w:eastAsia="en-CA"/>
        </w:rPr>
        <w:t>in</w:t>
      </w:r>
      <w:r w:rsidRPr="168DB9E5">
        <w:rPr>
          <w:rFonts w:eastAsia="Times New Roman"/>
          <w:color w:val="2E74B5" w:themeColor="accent1" w:themeShade="BF"/>
          <w:lang w:eastAsia="en-CA"/>
        </w:rPr>
        <w:t xml:space="preserve"> </w:t>
      </w:r>
      <w:r w:rsidR="0097321A">
        <w:rPr>
          <w:rFonts w:eastAsia="Times New Roman"/>
          <w:b/>
          <w:bCs/>
          <w:color w:val="2E74B5" w:themeColor="accent1" w:themeShade="BF"/>
          <w:u w:val="single"/>
          <w:lang w:eastAsia="en-CA"/>
        </w:rPr>
        <w:t>Week</w:t>
      </w:r>
      <w:r w:rsidR="002A21D4">
        <w:rPr>
          <w:rFonts w:eastAsia="Times New Roman"/>
          <w:b/>
          <w:bCs/>
          <w:color w:val="2E74B5" w:themeColor="accent1" w:themeShade="BF"/>
          <w:u w:val="single"/>
          <w:lang w:eastAsia="en-CA"/>
        </w:rPr>
        <w:t>10</w:t>
      </w:r>
      <w:r w:rsidR="0097321A">
        <w:rPr>
          <w:rFonts w:eastAsia="Times New Roman"/>
          <w:b/>
          <w:bCs/>
          <w:color w:val="2E74B5" w:themeColor="accent1" w:themeShade="BF"/>
          <w:u w:val="single"/>
          <w:lang w:eastAsia="en-CA"/>
        </w:rPr>
        <w:t xml:space="preserve"> </w:t>
      </w:r>
      <w:proofErr w:type="spellStart"/>
      <w:r w:rsidRPr="000C3A08">
        <w:rPr>
          <w:rFonts w:eastAsia="Times New Roman"/>
          <w:color w:val="2E74B5" w:themeColor="accent1" w:themeShade="BF"/>
          <w:highlight w:val="yellow"/>
          <w:lang w:eastAsia="en-CA"/>
        </w:rPr>
        <w:t>DropBox</w:t>
      </w:r>
      <w:proofErr w:type="spellEnd"/>
    </w:p>
    <w:p w14:paraId="03745D20" w14:textId="299B5A31" w:rsidR="00902151" w:rsidRDefault="00902151" w:rsidP="00EC10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color w:val="2E74B5" w:themeColor="accent1" w:themeShade="BF"/>
          <w:lang w:eastAsia="en-CA"/>
        </w:rPr>
      </w:pPr>
      <w:r w:rsidRPr="00902151">
        <w:rPr>
          <w:rFonts w:eastAsia="Times New Roman"/>
          <w:b/>
          <w:bCs/>
          <w:color w:val="2E74B5" w:themeColor="accent1" w:themeShade="BF"/>
          <w:highlight w:val="yellow"/>
          <w:lang w:eastAsia="en-CA"/>
        </w:rPr>
        <w:t>Demonstration</w:t>
      </w:r>
      <w:r>
        <w:rPr>
          <w:rFonts w:eastAsia="Times New Roman"/>
          <w:color w:val="2E74B5" w:themeColor="accent1" w:themeShade="BF"/>
          <w:lang w:eastAsia="en-CA"/>
        </w:rPr>
        <w:t xml:space="preserve"> of </w:t>
      </w:r>
      <w:r w:rsidRPr="00902151">
        <w:rPr>
          <w:rFonts w:eastAsia="Times New Roman"/>
          <w:b/>
          <w:bCs/>
          <w:color w:val="FF0000"/>
          <w:lang w:eastAsia="en-CA"/>
        </w:rPr>
        <w:t xml:space="preserve">TASK A </w:t>
      </w:r>
      <w:r>
        <w:rPr>
          <w:rFonts w:eastAsia="Times New Roman"/>
          <w:color w:val="2E74B5" w:themeColor="accent1" w:themeShade="BF"/>
          <w:lang w:eastAsia="en-CA"/>
        </w:rPr>
        <w:t xml:space="preserve">to your lab professor </w:t>
      </w:r>
    </w:p>
    <w:p w14:paraId="090DA15F" w14:textId="2058CFF5" w:rsidR="00B170D4" w:rsidRPr="00902151" w:rsidRDefault="00902151" w:rsidP="00902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color w:val="2E74B5" w:themeColor="accent1" w:themeShade="BF"/>
          <w:sz w:val="16"/>
          <w:lang w:eastAsia="en-CA"/>
        </w:rPr>
      </w:pPr>
      <w:r w:rsidRPr="00902151">
        <w:rPr>
          <w:rFonts w:eastAsia="Times New Roman"/>
          <w:color w:val="2E74B5" w:themeColor="accent1" w:themeShade="BF"/>
          <w:sz w:val="16"/>
          <w:lang w:eastAsia="en-CA"/>
        </w:rPr>
        <w:t xml:space="preserve"> (Assignment parts total has 7</w:t>
      </w:r>
      <w:r>
        <w:rPr>
          <w:rFonts w:eastAsia="Times New Roman"/>
          <w:color w:val="2E74B5" w:themeColor="accent1" w:themeShade="BF"/>
          <w:sz w:val="16"/>
          <w:lang w:eastAsia="en-CA"/>
        </w:rPr>
        <w:t xml:space="preserve"> points</w:t>
      </w:r>
      <w:r w:rsidRPr="00902151">
        <w:rPr>
          <w:rFonts w:eastAsia="Times New Roman"/>
          <w:color w:val="2E74B5" w:themeColor="accent1" w:themeShade="BF"/>
          <w:sz w:val="16"/>
          <w:lang w:eastAsia="en-CA"/>
        </w:rPr>
        <w:t xml:space="preserve">, Demonstration of TASK A has 3 points) </w:t>
      </w:r>
      <w:r>
        <w:rPr>
          <w:rFonts w:eastAsia="Times New Roman"/>
          <w:b/>
          <w:color w:val="2E74B5" w:themeColor="accent1" w:themeShade="BF"/>
          <w:sz w:val="20"/>
          <w:lang w:eastAsia="en-CA"/>
        </w:rPr>
        <w:t>Total 10</w:t>
      </w:r>
      <w:r w:rsidRPr="00B170D4">
        <w:rPr>
          <w:rFonts w:eastAsia="Times New Roman"/>
          <w:b/>
          <w:color w:val="2E74B5" w:themeColor="accent1" w:themeShade="BF"/>
          <w:sz w:val="20"/>
          <w:lang w:eastAsia="en-CA"/>
        </w:rPr>
        <w:t xml:space="preserve"> points</w:t>
      </w:r>
      <w:r w:rsidRPr="00B170D4">
        <w:rPr>
          <w:rFonts w:eastAsia="Times New Roman"/>
          <w:color w:val="2E74B5" w:themeColor="accent1" w:themeShade="BF"/>
          <w:sz w:val="20"/>
          <w:lang w:eastAsia="en-CA"/>
        </w:rPr>
        <w:t xml:space="preserve"> </w:t>
      </w:r>
      <w:proofErr w:type="gramStart"/>
      <w:r w:rsidRPr="00B170D4">
        <w:rPr>
          <w:rFonts w:eastAsia="Times New Roman"/>
          <w:color w:val="2E74B5" w:themeColor="accent1" w:themeShade="BF"/>
          <w:sz w:val="16"/>
          <w:lang w:eastAsia="en-CA"/>
        </w:rPr>
        <w:t>( yo</w:t>
      </w:r>
      <w:r>
        <w:rPr>
          <w:rFonts w:eastAsia="Times New Roman"/>
          <w:color w:val="2E74B5" w:themeColor="accent1" w:themeShade="BF"/>
          <w:sz w:val="16"/>
          <w:lang w:eastAsia="en-CA"/>
        </w:rPr>
        <w:t>u</w:t>
      </w:r>
      <w:proofErr w:type="gramEnd"/>
      <w:r>
        <w:rPr>
          <w:rFonts w:eastAsia="Times New Roman"/>
          <w:color w:val="2E74B5" w:themeColor="accent1" w:themeShade="BF"/>
          <w:sz w:val="16"/>
          <w:lang w:eastAsia="en-CA"/>
        </w:rPr>
        <w:t xml:space="preserve"> lose one point for each wrong answer</w:t>
      </w:r>
      <w:r w:rsidRPr="00B170D4">
        <w:rPr>
          <w:rFonts w:eastAsia="Times New Roman"/>
          <w:color w:val="2E74B5" w:themeColor="accent1" w:themeShade="BF"/>
          <w:sz w:val="16"/>
          <w:lang w:eastAsia="en-CA"/>
        </w:rPr>
        <w:t>)</w:t>
      </w:r>
      <w:r>
        <w:rPr>
          <w:rFonts w:eastAsia="Times New Roman"/>
          <w:color w:val="2E74B5" w:themeColor="accent1" w:themeShade="BF"/>
          <w:sz w:val="16"/>
          <w:lang w:eastAsia="en-CA"/>
        </w:rPr>
        <w:t xml:space="preserve"> </w:t>
      </w:r>
    </w:p>
    <w:p w14:paraId="407F2D73" w14:textId="51CDB10E" w:rsidR="00FE309C" w:rsidRPr="00FE309C" w:rsidRDefault="168DB9E5" w:rsidP="0090215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/>
          <w:b/>
          <w:bCs/>
          <w:color w:val="2E74B5" w:themeColor="accent1" w:themeShade="BF"/>
          <w:sz w:val="32"/>
          <w:szCs w:val="32"/>
          <w:lang w:eastAsia="en-CA"/>
        </w:rPr>
      </w:pPr>
      <w:r w:rsidRPr="168DB9E5">
        <w:rPr>
          <w:rFonts w:eastAsia="Times New Roman"/>
          <w:b/>
          <w:bCs/>
          <w:color w:val="2E74B5" w:themeColor="accent1" w:themeShade="BF"/>
          <w:lang w:eastAsia="en-CA"/>
        </w:rPr>
        <w:t>Due date:</w:t>
      </w:r>
      <w:r w:rsidRPr="168DB9E5">
        <w:rPr>
          <w:rFonts w:eastAsia="Times New Roman"/>
          <w:color w:val="2E74B5" w:themeColor="accent1" w:themeShade="BF"/>
          <w:lang w:eastAsia="en-CA"/>
        </w:rPr>
        <w:t xml:space="preserve"> </w:t>
      </w:r>
      <w:r w:rsidR="00902151">
        <w:rPr>
          <w:rFonts w:eastAsia="Times New Roman"/>
          <w:color w:val="2E74B5" w:themeColor="accent1" w:themeShade="BF"/>
          <w:lang w:eastAsia="en-CA"/>
        </w:rPr>
        <w:t xml:space="preserve">Two weeks from start of your Week10 Lab’s session </w:t>
      </w:r>
    </w:p>
    <w:p w14:paraId="0FBA9B07" w14:textId="0313F8C3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Cs w:val="24"/>
        </w:rPr>
      </w:pPr>
      <w:r w:rsidRPr="008D5E4E">
        <w:rPr>
          <w:rFonts w:ascii="Arial" w:eastAsiaTheme="majorEastAsia" w:hAnsi="Arial" w:cs="Arial"/>
          <w:color w:val="000000"/>
          <w:szCs w:val="24"/>
        </w:rPr>
        <w:t xml:space="preserve">Follow below instructions and create the scripts, make sure it runs properly as instructed. </w:t>
      </w:r>
    </w:p>
    <w:p w14:paraId="64F03447" w14:textId="440C4604" w:rsidR="00A566D4" w:rsidRPr="00A566D4" w:rsidRDefault="00A566D4" w:rsidP="00A566D4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94EF1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Reminder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: Bash Script Comparison Operators </w:t>
      </w:r>
    </w:p>
    <w:p w14:paraId="6E126CDE" w14:textId="77777777" w:rsidR="00A566D4" w:rsidRDefault="00A566D4" w:rsidP="00A566D4">
      <w:pPr>
        <w:pStyle w:val="ListParagraph"/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7377DAAA" wp14:editId="218C334A">
            <wp:extent cx="3194047" cy="1935480"/>
            <wp:effectExtent l="114300" t="114300" r="102235" b="1409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50057" cy="1969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A1C6374" wp14:editId="11BB1F51">
            <wp:extent cx="3193415" cy="1583402"/>
            <wp:effectExtent l="114300" t="114300" r="102235" b="15049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28664" cy="1600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E78220" w14:textId="77777777" w:rsidR="00A566D4" w:rsidRDefault="00A566D4" w:rsidP="00A566D4">
      <w:pPr>
        <w:pStyle w:val="ListParagraph"/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26D19C2B" wp14:editId="3F6C3F66">
            <wp:extent cx="3175106" cy="967740"/>
            <wp:effectExtent l="133350" t="114300" r="101600" b="137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1741"/>
                    <a:stretch/>
                  </pic:blipFill>
                  <pic:spPr bwMode="auto">
                    <a:xfrm>
                      <a:off x="0" y="0"/>
                      <a:ext cx="3238236" cy="9869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B1061" w14:textId="77777777" w:rsidR="00A566D4" w:rsidRDefault="00A566D4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Cs w:val="24"/>
        </w:rPr>
      </w:pPr>
    </w:p>
    <w:p w14:paraId="100E4CDC" w14:textId="272B3D7F" w:rsidR="00D862AA" w:rsidRPr="00FF5A81" w:rsidRDefault="00D862AA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FF5A81">
        <w:rPr>
          <w:rFonts w:ascii="Arial" w:eastAsiaTheme="majorEastAsia" w:hAnsi="Arial" w:cs="Arial"/>
          <w:b/>
          <w:color w:val="000000"/>
          <w:sz w:val="24"/>
          <w:szCs w:val="24"/>
          <w:highlight w:val="green"/>
        </w:rPr>
        <w:t>Part 1:</w:t>
      </w:r>
      <w:r w:rsidR="00FF5A81" w:rsidRPr="00FF5A81">
        <w:rPr>
          <w:rFonts w:ascii="Arial" w:eastAsiaTheme="majorEastAsia" w:hAnsi="Arial" w:cs="Arial"/>
          <w:b/>
          <w:color w:val="000000"/>
          <w:sz w:val="24"/>
          <w:szCs w:val="24"/>
          <w:highlight w:val="green"/>
        </w:rPr>
        <w:t xml:space="preserve"> File/Directory Operation with bash</w:t>
      </w:r>
    </w:p>
    <w:p w14:paraId="117985D1" w14:textId="22A9569A" w:rsidR="00FE309C" w:rsidRPr="00A94EF1" w:rsidRDefault="00A94EF1" w:rsidP="00A94EF1">
      <w:pPr>
        <w:spacing w:before="100" w:beforeAutospacing="1" w:after="100" w:afterAutospacing="1" w:line="360" w:lineRule="auto"/>
        <w:rPr>
          <w:rFonts w:ascii="Consolas" w:eastAsiaTheme="majorEastAsia" w:hAnsi="Consolas" w:cs="Arial"/>
          <w:color w:val="000000"/>
          <w:sz w:val="24"/>
          <w:szCs w:val="24"/>
        </w:rPr>
      </w:pP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>Go to Week10 in your home directory, and follow below steps:</w:t>
      </w:r>
    </w:p>
    <w:p w14:paraId="3C331FCD" w14:textId="70149C04" w:rsidR="005A7861" w:rsidRPr="00A94EF1" w:rsidRDefault="00FE309C" w:rsidP="00A94EF1">
      <w:pPr>
        <w:pStyle w:val="ListParagraph"/>
        <w:spacing w:before="100" w:beforeAutospacing="1" w:after="100" w:afterAutospacing="1" w:line="360" w:lineRule="auto"/>
        <w:rPr>
          <w:rFonts w:ascii="Consolas" w:eastAsiaTheme="majorEastAsia" w:hAnsi="Consolas" w:cs="Arial"/>
          <w:color w:val="000000"/>
          <w:sz w:val="24"/>
          <w:szCs w:val="24"/>
        </w:rPr>
      </w:pP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In 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>Week10</w:t>
      </w: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, create a script file called </w:t>
      </w:r>
      <w:r w:rsidRPr="00A94EF1">
        <w:rPr>
          <w:rFonts w:ascii="Consolas" w:eastAsiaTheme="majorEastAsia" w:hAnsi="Consolas" w:cs="Arial"/>
          <w:b/>
          <w:color w:val="000000"/>
          <w:sz w:val="24"/>
          <w:szCs w:val="24"/>
        </w:rPr>
        <w:t>autofile.sh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</w:t>
      </w:r>
      <w:r w:rsidR="009D2707" w:rsidRPr="00A94EF1">
        <w:rPr>
          <w:rFonts w:ascii="Consolas" w:eastAsiaTheme="majorEastAsia" w:hAnsi="Consolas" w:cs="Arial"/>
          <w:color w:val="000000"/>
          <w:sz w:val="24"/>
          <w:szCs w:val="24"/>
        </w:rPr>
        <w:t>this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script </w:t>
      </w:r>
      <w:r w:rsidR="00FF5A81" w:rsidRPr="00A94EF1">
        <w:rPr>
          <w:rFonts w:ascii="Consolas" w:eastAsiaTheme="majorEastAsia" w:hAnsi="Consolas" w:cs="Arial"/>
          <w:color w:val="000000"/>
          <w:sz w:val="24"/>
          <w:szCs w:val="24"/>
        </w:rPr>
        <w:t>should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create</w:t>
      </w: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</w:t>
      </w:r>
      <w:r w:rsidRPr="00A94EF1">
        <w:rPr>
          <w:rFonts w:ascii="Consolas" w:eastAsiaTheme="majorEastAsia" w:hAnsi="Consolas" w:cs="Arial"/>
          <w:b/>
          <w:color w:val="000000"/>
          <w:sz w:val="24"/>
          <w:szCs w:val="24"/>
        </w:rPr>
        <w:t>Dir1</w:t>
      </w: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and </w:t>
      </w:r>
      <w:r w:rsidRPr="00A94EF1">
        <w:rPr>
          <w:rFonts w:ascii="Consolas" w:eastAsiaTheme="majorEastAsia" w:hAnsi="Consolas" w:cs="Arial"/>
          <w:b/>
          <w:color w:val="000000"/>
          <w:sz w:val="24"/>
          <w:szCs w:val="24"/>
        </w:rPr>
        <w:t>f1.txt</w:t>
      </w: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in your </w:t>
      </w:r>
      <w:r w:rsidRPr="00A94EF1">
        <w:rPr>
          <w:rFonts w:ascii="Consolas" w:eastAsiaTheme="majorEastAsia" w:hAnsi="Consolas" w:cs="Arial"/>
          <w:color w:val="000000"/>
          <w:sz w:val="24"/>
          <w:szCs w:val="24"/>
          <w:u w:val="single"/>
        </w:rPr>
        <w:t>current d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  <w:u w:val="single"/>
        </w:rPr>
        <w:t>irectory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automatically. But what </w:t>
      </w:r>
      <w:r w:rsidR="00FF5A8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if </w:t>
      </w:r>
      <w:r w:rsidR="00A94EF1" w:rsidRPr="00A94EF1">
        <w:rPr>
          <w:rFonts w:ascii="Consolas" w:eastAsiaTheme="majorEastAsia" w:hAnsi="Consolas" w:cs="Arial"/>
          <w:color w:val="000000"/>
          <w:sz w:val="24"/>
          <w:szCs w:val="24"/>
        </w:rPr>
        <w:t>they already exist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? We don’t want to overwrite them. </w:t>
      </w:r>
      <w:proofErr w:type="gramStart"/>
      <w:r w:rsidR="00FF5A81" w:rsidRPr="00A94EF1">
        <w:rPr>
          <w:rFonts w:ascii="Consolas" w:eastAsiaTheme="majorEastAsia" w:hAnsi="Consolas" w:cs="Arial"/>
          <w:color w:val="000000"/>
          <w:sz w:val="24"/>
          <w:szCs w:val="24"/>
        </w:rPr>
        <w:t>So</w:t>
      </w:r>
      <w:proofErr w:type="gramEnd"/>
      <w:r w:rsidR="00FF5A8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 we need to </w:t>
      </w:r>
      <w:r w:rsidR="00FF5A81" w:rsidRPr="00A94EF1">
        <w:rPr>
          <w:rFonts w:ascii="Consolas" w:eastAsiaTheme="majorEastAsia" w:hAnsi="Consolas" w:cs="Arial"/>
          <w:color w:val="FF0000"/>
          <w:sz w:val="24"/>
          <w:szCs w:val="24"/>
        </w:rPr>
        <w:t xml:space="preserve">verify if Dir1 or f1.txt is there before </w:t>
      </w:r>
      <w:r w:rsidR="00FF5A8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creating them. 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As we need to make decision, so we will use </w:t>
      </w:r>
      <w:r w:rsidR="005A7861" w:rsidRPr="00A94EF1">
        <w:rPr>
          <w:rFonts w:ascii="Consolas" w:eastAsiaTheme="majorEastAsia" w:hAnsi="Consolas" w:cs="Arial"/>
          <w:b/>
          <w:color w:val="000000"/>
          <w:sz w:val="24"/>
          <w:szCs w:val="24"/>
        </w:rPr>
        <w:t xml:space="preserve">if – then – else </w:t>
      </w:r>
      <w:r w:rsidR="005A7861" w:rsidRPr="00A94EF1">
        <w:rPr>
          <w:rFonts w:ascii="Consolas" w:eastAsiaTheme="majorEastAsia" w:hAnsi="Consolas" w:cs="Arial"/>
          <w:color w:val="000000"/>
          <w:sz w:val="24"/>
          <w:szCs w:val="24"/>
        </w:rPr>
        <w:t>block.</w:t>
      </w:r>
    </w:p>
    <w:p w14:paraId="080B7729" w14:textId="77777777" w:rsidR="00146F4D" w:rsidRPr="00A94EF1" w:rsidRDefault="00146F4D" w:rsidP="005A7861">
      <w:pPr>
        <w:pStyle w:val="ListParagraph"/>
        <w:spacing w:before="100" w:beforeAutospacing="1" w:after="100" w:afterAutospacing="1" w:line="360" w:lineRule="auto"/>
        <w:rPr>
          <w:rFonts w:ascii="Consolas" w:eastAsiaTheme="majorEastAsia" w:hAnsi="Consolas" w:cs="Arial"/>
          <w:color w:val="000000"/>
          <w:sz w:val="24"/>
          <w:szCs w:val="24"/>
        </w:rPr>
      </w:pPr>
    </w:p>
    <w:p w14:paraId="4111BD79" w14:textId="5996F627" w:rsidR="00FF5A81" w:rsidRDefault="00146F4D" w:rsidP="005A7861">
      <w:pPr>
        <w:pStyle w:val="ListParagraph"/>
        <w:spacing w:before="100" w:beforeAutospacing="1" w:after="100" w:afterAutospacing="1" w:line="360" w:lineRule="auto"/>
        <w:rPr>
          <w:noProof/>
          <w:lang w:eastAsia="en-CA"/>
        </w:rPr>
      </w:pPr>
      <w:r w:rsidRPr="00A94EF1">
        <w:rPr>
          <w:rFonts w:ascii="Consolas" w:eastAsiaTheme="majorEastAsia" w:hAnsi="Consolas" w:cs="Arial"/>
          <w:color w:val="000000"/>
          <w:sz w:val="24"/>
          <w:szCs w:val="24"/>
        </w:rPr>
        <w:t xml:space="preserve">For ease of operation, I wrote the sample script for this task below. </w:t>
      </w:r>
      <w:r w:rsidR="00FE309C" w:rsidRPr="00A94EF1">
        <w:rPr>
          <w:rFonts w:ascii="Consolas" w:eastAsiaTheme="majorEastAsia" w:hAnsi="Consolas" w:cs="Arial"/>
          <w:color w:val="000000"/>
          <w:sz w:val="24"/>
          <w:szCs w:val="24"/>
        </w:rPr>
        <w:t>Enter below script code in the editor. Make sure you give execute permission to script and execute it as below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>:</w:t>
      </w:r>
      <w:r w:rsidR="00FE309C" w:rsidRPr="00FE309C">
        <w:rPr>
          <w:noProof/>
          <w:lang w:eastAsia="en-CA"/>
        </w:rPr>
        <w:t xml:space="preserve"> </w:t>
      </w:r>
    </w:p>
    <w:p w14:paraId="4853742C" w14:textId="77777777" w:rsidR="00A94EF1" w:rsidRDefault="00A94EF1" w:rsidP="005A7861">
      <w:pPr>
        <w:pStyle w:val="ListParagraph"/>
        <w:spacing w:before="100" w:beforeAutospacing="1" w:after="100" w:afterAutospacing="1" w:line="360" w:lineRule="auto"/>
        <w:rPr>
          <w:noProof/>
          <w:lang w:eastAsia="en-CA"/>
        </w:rPr>
      </w:pPr>
    </w:p>
    <w:p w14:paraId="609E9044" w14:textId="77777777" w:rsidR="00FF5A81" w:rsidRPr="00FF5A81" w:rsidRDefault="00FF5A81" w:rsidP="00FF5A81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FF5A81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$ ./autofile.sh </w:t>
      </w:r>
    </w:p>
    <w:p w14:paraId="7E0F53C7" w14:textId="088A6A03" w:rsidR="00FE309C" w:rsidRDefault="00FE309C" w:rsidP="005A7861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5EDEF539" wp14:editId="4AE21DDF">
            <wp:extent cx="5044440" cy="3157922"/>
            <wp:effectExtent l="0" t="0" r="381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t="855"/>
                    <a:stretch/>
                  </pic:blipFill>
                  <pic:spPr bwMode="auto">
                    <a:xfrm>
                      <a:off x="0" y="0"/>
                      <a:ext cx="5061386" cy="3168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1F4A6" w14:textId="3A61F949" w:rsidR="00FE309C" w:rsidRDefault="00FE309C" w:rsidP="00FE309C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449C8EA1" w14:textId="77777777" w:rsidR="00A94EF1" w:rsidRDefault="00A94EF1" w:rsidP="00FE309C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5BA53624" w14:textId="77777777" w:rsidR="00FE309C" w:rsidRDefault="00FE309C" w:rsidP="00FE309C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45C1516D" w14:textId="0596AA26" w:rsidR="00B302EE" w:rsidRDefault="00FE309C" w:rsidP="00A94EF1">
      <w:pPr>
        <w:pStyle w:val="ListParagraph"/>
        <w:numPr>
          <w:ilvl w:val="0"/>
          <w:numId w:val="24"/>
        </w:numPr>
        <w:spacing w:before="100" w:beforeAutospacing="1" w:after="100" w:afterAutospacing="1" w:line="720" w:lineRule="auto"/>
        <w:rPr>
          <w:rFonts w:ascii="Arial" w:eastAsiaTheme="majorEastAsia" w:hAnsi="Arial" w:cs="Arial"/>
          <w:color w:val="000000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What is the purpose of –d for in first if block above? </w:t>
      </w:r>
      <w:r w:rsidR="005A7861" w:rsidRPr="005A7861">
        <w:rPr>
          <w:rFonts w:ascii="Arial" w:eastAsiaTheme="majorEastAsia" w:hAnsi="Arial" w:cs="Arial"/>
          <w:color w:val="000000"/>
          <w:szCs w:val="24"/>
        </w:rPr>
        <w:t>[hint: comparison operators]</w:t>
      </w:r>
    </w:p>
    <w:p w14:paraId="000A1E25" w14:textId="0DF41355" w:rsidR="00920424" w:rsidRPr="00A94EF1" w:rsidRDefault="00920424" w:rsidP="00920424">
      <w:pPr>
        <w:pStyle w:val="ListParagraph"/>
        <w:spacing w:before="100" w:beforeAutospacing="1" w:after="100" w:afterAutospacing="1" w:line="720" w:lineRule="auto"/>
        <w:rPr>
          <w:rFonts w:ascii="Arial" w:eastAsiaTheme="majorEastAsia" w:hAnsi="Arial" w:cs="Arial"/>
          <w:color w:val="000000"/>
          <w:szCs w:val="24"/>
        </w:rPr>
      </w:pPr>
      <w:r w:rsidRPr="00920424">
        <w:rPr>
          <w:highlight w:val="yellow"/>
        </w:rPr>
        <w:t xml:space="preserve">-d is </w:t>
      </w:r>
      <w:proofErr w:type="gramStart"/>
      <w:r w:rsidRPr="00920424">
        <w:rPr>
          <w:highlight w:val="yellow"/>
        </w:rPr>
        <w:t>a</w:t>
      </w:r>
      <w:proofErr w:type="gramEnd"/>
      <w:r w:rsidRPr="00920424">
        <w:rPr>
          <w:highlight w:val="yellow"/>
        </w:rPr>
        <w:t xml:space="preserve"> operator to test if the given directory exists or not. For instance, I am having </w:t>
      </w:r>
      <w:proofErr w:type="gramStart"/>
      <w:r w:rsidRPr="00920424">
        <w:rPr>
          <w:highlight w:val="yellow"/>
        </w:rPr>
        <w:t>a</w:t>
      </w:r>
      <w:proofErr w:type="gramEnd"/>
      <w:r w:rsidRPr="00920424">
        <w:rPr>
          <w:highlight w:val="yellow"/>
        </w:rPr>
        <w:t xml:space="preserve"> only directory called /home/</w:t>
      </w:r>
      <w:r w:rsidR="00471F35">
        <w:rPr>
          <w:highlight w:val="yellow"/>
        </w:rPr>
        <w:t>code</w:t>
      </w:r>
      <w:r w:rsidRPr="00920424">
        <w:rPr>
          <w:highlight w:val="yellow"/>
        </w:rPr>
        <w:t>/test/. This condition is true only when the directory exists. In our example, the directory exists so this condition is true.</w:t>
      </w:r>
    </w:p>
    <w:p w14:paraId="59CE43BE" w14:textId="2B013769" w:rsidR="00B302EE" w:rsidRDefault="00FE309C" w:rsidP="00A94EF1">
      <w:pPr>
        <w:pStyle w:val="ListParagraph"/>
        <w:numPr>
          <w:ilvl w:val="0"/>
          <w:numId w:val="24"/>
        </w:numPr>
        <w:spacing w:before="100" w:beforeAutospacing="1" w:after="100" w:afterAutospacing="1" w:line="72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What is the purpose of –f for in second if block above?</w:t>
      </w:r>
    </w:p>
    <w:p w14:paraId="68B78A2A" w14:textId="33BD182B" w:rsidR="00920424" w:rsidRPr="00920424" w:rsidRDefault="00920424" w:rsidP="00920424">
      <w:pPr>
        <w:pStyle w:val="ListParagraph"/>
        <w:spacing w:before="100" w:beforeAutospacing="1" w:after="100" w:afterAutospacing="1" w:line="72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920424">
        <w:rPr>
          <w:highlight w:val="yellow"/>
        </w:rPr>
        <w:t>True if FILE exists and is a regular file.</w:t>
      </w:r>
    </w:p>
    <w:p w14:paraId="249DAB74" w14:textId="0D8E8095" w:rsidR="00FE309C" w:rsidRPr="00A94EF1" w:rsidRDefault="00146F4D" w:rsidP="00A94EF1">
      <w:pPr>
        <w:spacing w:before="100" w:beforeAutospacing="1" w:after="100" w:afterAutospacing="1" w:line="360" w:lineRule="auto"/>
        <w:ind w:left="360"/>
        <w:rPr>
          <w:rFonts w:ascii="Arial" w:eastAsiaTheme="majorEastAsia" w:hAnsi="Arial" w:cs="Arial"/>
          <w:color w:val="000000"/>
          <w:sz w:val="24"/>
          <w:szCs w:val="24"/>
        </w:rPr>
      </w:pPr>
      <w:r w:rsidRPr="00A94EF1">
        <w:rPr>
          <w:rFonts w:ascii="Arial" w:eastAsiaTheme="majorEastAsia" w:hAnsi="Arial" w:cs="Arial"/>
          <w:color w:val="000000"/>
          <w:sz w:val="24"/>
          <w:szCs w:val="24"/>
        </w:rPr>
        <w:t xml:space="preserve">Now complete above </w:t>
      </w:r>
      <w:r w:rsidR="00FE309C" w:rsidRPr="00A94EF1">
        <w:rPr>
          <w:rFonts w:ascii="Arial" w:eastAsiaTheme="majorEastAsia" w:hAnsi="Arial" w:cs="Arial"/>
          <w:color w:val="000000"/>
          <w:sz w:val="24"/>
          <w:szCs w:val="24"/>
        </w:rPr>
        <w:t xml:space="preserve">script </w:t>
      </w:r>
      <w:r w:rsidRPr="00A94EF1">
        <w:rPr>
          <w:rFonts w:ascii="Arial" w:eastAsiaTheme="majorEastAsia" w:hAnsi="Arial" w:cs="Arial"/>
          <w:color w:val="000000"/>
          <w:sz w:val="24"/>
          <w:szCs w:val="24"/>
        </w:rPr>
        <w:t>so that it</w:t>
      </w:r>
      <w:r w:rsidR="00FE309C" w:rsidRPr="00A94EF1">
        <w:rPr>
          <w:rFonts w:ascii="Arial" w:eastAsiaTheme="majorEastAsia" w:hAnsi="Arial" w:cs="Arial"/>
          <w:color w:val="000000"/>
          <w:sz w:val="24"/>
          <w:szCs w:val="24"/>
        </w:rPr>
        <w:t xml:space="preserve"> create</w:t>
      </w:r>
      <w:r w:rsidRPr="00A94EF1">
        <w:rPr>
          <w:rFonts w:ascii="Arial" w:eastAsiaTheme="majorEastAsia" w:hAnsi="Arial" w:cs="Arial"/>
          <w:color w:val="000000"/>
          <w:sz w:val="24"/>
          <w:szCs w:val="24"/>
        </w:rPr>
        <w:t>s</w:t>
      </w:r>
      <w:r w:rsidR="00FE309C" w:rsidRPr="00A94EF1">
        <w:rPr>
          <w:rFonts w:ascii="Arial" w:eastAsiaTheme="majorEastAsia" w:hAnsi="Arial" w:cs="Arial"/>
          <w:color w:val="000000"/>
          <w:sz w:val="24"/>
          <w:szCs w:val="24"/>
        </w:rPr>
        <w:t xml:space="preserve"> below files and directories automatically when you run it. </w:t>
      </w:r>
    </w:p>
    <w:p w14:paraId="2881C40B" w14:textId="5E0FBE56" w:rsidR="00B302EE" w:rsidRPr="00B302EE" w:rsidRDefault="00FE309C" w:rsidP="00B302EE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0D1D5371" wp14:editId="213A73BC">
            <wp:extent cx="4332788" cy="238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t="11278"/>
                    <a:stretch/>
                  </pic:blipFill>
                  <pic:spPr bwMode="auto">
                    <a:xfrm>
                      <a:off x="0" y="0"/>
                      <a:ext cx="5264334" cy="289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713AAA" w14:textId="401BB02C" w:rsidR="00FE309C" w:rsidRDefault="00FE309C" w:rsidP="00FE309C">
      <w:pPr>
        <w:pStyle w:val="ListParagraph"/>
        <w:numPr>
          <w:ilvl w:val="0"/>
          <w:numId w:val="24"/>
        </w:num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Make sure it works as desired and Run </w:t>
      </w:r>
      <w:r w:rsidRPr="000640F7">
        <w:rPr>
          <w:rFonts w:ascii="Arial" w:eastAsiaTheme="majorEastAsia" w:hAnsi="Arial" w:cs="Arial"/>
          <w:b/>
          <w:color w:val="000000"/>
          <w:sz w:val="24"/>
          <w:szCs w:val="24"/>
        </w:rPr>
        <w:t>ls –l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to show all your file </w:t>
      </w:r>
      <w:r w:rsidR="00B302EE">
        <w:rPr>
          <w:rFonts w:ascii="Arial" w:eastAsiaTheme="majorEastAsia" w:hAnsi="Arial" w:cs="Arial"/>
          <w:color w:val="000000"/>
          <w:sz w:val="24"/>
          <w:szCs w:val="24"/>
        </w:rPr>
        <w:t xml:space="preserve">are </w:t>
      </w:r>
      <w:r>
        <w:rPr>
          <w:rFonts w:ascii="Arial" w:eastAsiaTheme="majorEastAsia" w:hAnsi="Arial" w:cs="Arial"/>
          <w:color w:val="000000"/>
          <w:sz w:val="24"/>
          <w:szCs w:val="24"/>
        </w:rPr>
        <w:t>created (</w:t>
      </w:r>
      <w:r w:rsidRPr="004D28B4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 xml:space="preserve">Screenshot </w:t>
      </w:r>
      <w:r w:rsidR="005A7861" w:rsidRPr="004D28B4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 xml:space="preserve">results </w:t>
      </w:r>
      <w:r w:rsidR="00B302EE" w:rsidRPr="004D28B4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+ Screen shot script</w:t>
      </w:r>
      <w:r w:rsidR="00B302EE">
        <w:rPr>
          <w:rFonts w:ascii="Arial" w:eastAsiaTheme="majorEastAsia" w:hAnsi="Arial" w:cs="Arial"/>
          <w:color w:val="000000"/>
          <w:sz w:val="24"/>
          <w:szCs w:val="24"/>
        </w:rPr>
        <w:t>)</w:t>
      </w:r>
    </w:p>
    <w:p w14:paraId="01425264" w14:textId="1F525522" w:rsidR="000C630A" w:rsidRPr="00E36006" w:rsidRDefault="000C630A" w:rsidP="000C630A">
      <w:pPr>
        <w:pStyle w:val="ListParagraph"/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0C630A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3498C1F5" wp14:editId="44F14BE6">
            <wp:extent cx="3709575" cy="888324"/>
            <wp:effectExtent l="0" t="0" r="5715" b="7620"/>
            <wp:docPr id="25" name="Picture 2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32424" cy="893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4739B" w14:textId="35B5CDE5" w:rsidR="00FE309C" w:rsidRDefault="000B2845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0B2845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6FB1DFC7" wp14:editId="3FAC9D0F">
            <wp:extent cx="3794078" cy="1338585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05544" cy="134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88DC8" w14:textId="37821380" w:rsidR="000B2845" w:rsidRDefault="000B2845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0B2845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1432F363" wp14:editId="01AFE74C">
            <wp:extent cx="3139712" cy="4206605"/>
            <wp:effectExtent l="0" t="0" r="3810" b="381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39712" cy="420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E485B" w14:textId="17FDF8D2" w:rsidR="00B302EE" w:rsidRDefault="00B302EE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10F5CB41" w14:textId="77777777" w:rsidR="000B2845" w:rsidRDefault="000B2845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056E01CC" w14:textId="77777777" w:rsidR="000B2845" w:rsidRDefault="000B2845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1E4C50A4" w14:textId="77777777" w:rsidR="000B2845" w:rsidRDefault="000B2845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43E108B6" w14:textId="68479C84" w:rsidR="00D862AA" w:rsidRDefault="00D862AA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  <w: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  <w:t>Part 2</w:t>
      </w:r>
    </w:p>
    <w:p w14:paraId="6EC8565C" w14:textId="44CAA957" w:rsidR="00D862AA" w:rsidRDefault="009F7791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  <w: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  <w:t xml:space="preserve">Simple </w:t>
      </w:r>
      <w:r w:rsidR="00D862AA"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  <w:t>Login Script</w:t>
      </w:r>
      <w:r w:rsidR="00FE26B1"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  <w:t xml:space="preserve"> (String comparison)</w:t>
      </w:r>
    </w:p>
    <w:p w14:paraId="28D423AB" w14:textId="5C92D9FB" w:rsidR="00FE26B1" w:rsidRDefault="00FE26B1" w:rsidP="00FE26B1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This script ask</w:t>
      </w:r>
      <w:r w:rsidR="004D28B4">
        <w:rPr>
          <w:rFonts w:ascii="Arial" w:eastAsiaTheme="majorEastAsia" w:hAnsi="Arial" w:cs="Arial"/>
          <w:color w:val="000000"/>
          <w:sz w:val="24"/>
          <w:szCs w:val="24"/>
        </w:rPr>
        <w:t>s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for username from </w:t>
      </w:r>
      <w:proofErr w:type="gramStart"/>
      <w:r>
        <w:rPr>
          <w:rFonts w:ascii="Arial" w:eastAsiaTheme="majorEastAsia" w:hAnsi="Arial" w:cs="Arial"/>
          <w:color w:val="000000"/>
          <w:sz w:val="24"/>
          <w:szCs w:val="24"/>
        </w:rPr>
        <w:t>input, an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d</w:t>
      </w:r>
      <w:proofErr w:type="gramEnd"/>
      <w:r w:rsidR="00BE301D">
        <w:rPr>
          <w:rFonts w:ascii="Arial" w:eastAsiaTheme="majorEastAsia" w:hAnsi="Arial" w:cs="Arial"/>
          <w:color w:val="000000"/>
          <w:sz w:val="24"/>
          <w:szCs w:val="24"/>
        </w:rPr>
        <w:t xml:space="preserve"> verify that it matches with “b</w:t>
      </w:r>
      <w:r>
        <w:rPr>
          <w:rFonts w:ascii="Arial" w:eastAsiaTheme="majorEastAsia" w:hAnsi="Arial" w:cs="Arial"/>
          <w:color w:val="000000"/>
          <w:sz w:val="24"/>
          <w:szCs w:val="24"/>
        </w:rPr>
        <w:t>ob” as username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. If username is correct it echoes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“Username is OK!” or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 xml:space="preserve">if </w:t>
      </w:r>
      <w:proofErr w:type="gramStart"/>
      <w:r w:rsidR="00BE301D">
        <w:rPr>
          <w:rFonts w:ascii="Arial" w:eastAsiaTheme="majorEastAsia" w:hAnsi="Arial" w:cs="Arial"/>
          <w:color w:val="000000"/>
          <w:sz w:val="24"/>
          <w:szCs w:val="24"/>
        </w:rPr>
        <w:t>not</w:t>
      </w:r>
      <w:proofErr w:type="gramEnd"/>
      <w:r w:rsidR="00BE301D">
        <w:rPr>
          <w:rFonts w:ascii="Arial" w:eastAsiaTheme="majorEastAsia" w:hAnsi="Arial" w:cs="Arial"/>
          <w:color w:val="000000"/>
          <w:sz w:val="24"/>
          <w:szCs w:val="24"/>
        </w:rPr>
        <w:t xml:space="preserve"> it echoes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“Incorrect username”</w:t>
      </w:r>
    </w:p>
    <w:p w14:paraId="4CBEECBD" w14:textId="35032889" w:rsidR="00D862AA" w:rsidRPr="00A566D4" w:rsidRDefault="00FE26B1" w:rsidP="00A566D4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Enter below script, save as </w:t>
      </w:r>
      <w:r w:rsidRPr="009F7791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login.sh  </w:t>
      </w:r>
    </w:p>
    <w:p w14:paraId="61C2D105" w14:textId="48C45CCB" w:rsidR="00D862AA" w:rsidRDefault="00D862AA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  <w:r>
        <w:rPr>
          <w:noProof/>
          <w:lang w:val="en-US"/>
        </w:rPr>
        <w:drawing>
          <wp:inline distT="0" distB="0" distL="0" distR="0" wp14:anchorId="3028B508" wp14:editId="1142AC3C">
            <wp:extent cx="3462867" cy="2064653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152" cy="208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62D26" w14:textId="77777777" w:rsidR="009F7791" w:rsidRDefault="009F7791" w:rsidP="00A566D4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0C02C8AC" w14:textId="5BDECAA2" w:rsidR="00A566D4" w:rsidRDefault="004D28B4" w:rsidP="00A94EF1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c) 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Now add another IF-Block to the </w:t>
      </w:r>
      <w:r w:rsidR="009F7791" w:rsidRPr="009F7791">
        <w:rPr>
          <w:rFonts w:ascii="Arial" w:eastAsiaTheme="majorEastAsia" w:hAnsi="Arial" w:cs="Arial"/>
          <w:b/>
          <w:color w:val="000000"/>
          <w:sz w:val="24"/>
          <w:szCs w:val="24"/>
        </w:rPr>
        <w:t>login.sh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proofErr w:type="gramStart"/>
      <w:r w:rsidR="00A566D4">
        <w:rPr>
          <w:rFonts w:ascii="Arial" w:eastAsiaTheme="majorEastAsia" w:hAnsi="Arial" w:cs="Arial"/>
          <w:color w:val="000000"/>
          <w:sz w:val="24"/>
          <w:szCs w:val="24"/>
        </w:rPr>
        <w:t>in order to</w:t>
      </w:r>
      <w:proofErr w:type="gramEnd"/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 ask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for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user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>’s password. (Verify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 if the password is “123</w:t>
      </w:r>
      <w:proofErr w:type="gramStart"/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” 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>)</w:t>
      </w:r>
      <w:proofErr w:type="gramEnd"/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. Then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it echoes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 “</w:t>
      </w:r>
      <w:r w:rsidR="00A566D4" w:rsidRPr="00A94EF1">
        <w:rPr>
          <w:rFonts w:ascii="Arial" w:eastAsiaTheme="majorEastAsia" w:hAnsi="Arial" w:cs="Arial"/>
          <w:b/>
          <w:bCs/>
          <w:color w:val="000000"/>
          <w:sz w:val="24"/>
          <w:szCs w:val="24"/>
        </w:rPr>
        <w:t>Password OK!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>” or</w:t>
      </w:r>
      <w:r w:rsidR="009F7791">
        <w:rPr>
          <w:rFonts w:ascii="Arial" w:eastAsiaTheme="majorEastAsia" w:hAnsi="Arial" w:cs="Arial"/>
          <w:color w:val="000000"/>
          <w:sz w:val="24"/>
          <w:szCs w:val="24"/>
        </w:rPr>
        <w:t xml:space="preserve"> if it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>was</w:t>
      </w:r>
      <w:r w:rsidR="009F7791">
        <w:rPr>
          <w:rFonts w:ascii="Arial" w:eastAsiaTheme="majorEastAsia" w:hAnsi="Arial" w:cs="Arial"/>
          <w:color w:val="000000"/>
          <w:sz w:val="24"/>
          <w:szCs w:val="24"/>
        </w:rPr>
        <w:t xml:space="preserve"> not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 the correct password</w:t>
      </w:r>
      <w:r w:rsidR="009F7791">
        <w:rPr>
          <w:rFonts w:ascii="Arial" w:eastAsiaTheme="majorEastAsia" w:hAnsi="Arial" w:cs="Arial"/>
          <w:color w:val="000000"/>
          <w:sz w:val="24"/>
          <w:szCs w:val="24"/>
        </w:rPr>
        <w:t xml:space="preserve">, </w:t>
      </w:r>
      <w:proofErr w:type="spellStart"/>
      <w:proofErr w:type="gramStart"/>
      <w:r w:rsidR="00A94EF1">
        <w:rPr>
          <w:rFonts w:ascii="Arial" w:eastAsiaTheme="majorEastAsia" w:hAnsi="Arial" w:cs="Arial"/>
          <w:color w:val="000000"/>
          <w:sz w:val="24"/>
          <w:szCs w:val="24"/>
        </w:rPr>
        <w:t>echos</w:t>
      </w:r>
      <w:proofErr w:type="spellEnd"/>
      <w:r w:rsidR="009F7791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 “</w:t>
      </w:r>
      <w:proofErr w:type="gramEnd"/>
      <w:r w:rsidR="00A566D4" w:rsidRPr="00A94EF1">
        <w:rPr>
          <w:rFonts w:ascii="Arial" w:eastAsiaTheme="majorEastAsia" w:hAnsi="Arial" w:cs="Arial"/>
          <w:b/>
          <w:bCs/>
          <w:color w:val="000000"/>
          <w:sz w:val="24"/>
          <w:szCs w:val="24"/>
        </w:rPr>
        <w:t>Incorrect Password!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” </w:t>
      </w:r>
      <w:r w:rsidR="009F7791">
        <w:rPr>
          <w:rFonts w:ascii="Arial" w:eastAsiaTheme="majorEastAsia" w:hAnsi="Arial" w:cs="Arial"/>
          <w:color w:val="000000"/>
          <w:sz w:val="24"/>
          <w:szCs w:val="24"/>
        </w:rPr>
        <w:t>on the screen</w:t>
      </w:r>
      <w:r w:rsidR="00A566D4">
        <w:rPr>
          <w:rFonts w:ascii="Arial" w:eastAsiaTheme="majorEastAsia" w:hAnsi="Arial" w:cs="Arial"/>
          <w:color w:val="000000"/>
          <w:sz w:val="24"/>
          <w:szCs w:val="24"/>
        </w:rPr>
        <w:t xml:space="preserve">. </w:t>
      </w:r>
    </w:p>
    <w:p w14:paraId="22C405A8" w14:textId="0C7E442D" w:rsidR="008906BC" w:rsidRDefault="005A7861">
      <w:pPr>
        <w:rPr>
          <w:rFonts w:ascii="Arial" w:eastAsiaTheme="majorEastAsia" w:hAnsi="Arial" w:cs="Arial"/>
          <w:color w:val="000000"/>
          <w:sz w:val="24"/>
          <w:szCs w:val="24"/>
          <w:highlight w:val="yellow"/>
        </w:rPr>
      </w:pPr>
      <w:r w:rsidRPr="004D28B4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(Screenshot results + Screen shot script)</w:t>
      </w:r>
    </w:p>
    <w:p w14:paraId="630A248C" w14:textId="22631D75" w:rsidR="0069211D" w:rsidRDefault="0069211D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  <w:r w:rsidRPr="0069211D">
        <w:rPr>
          <w:rFonts w:ascii="Arial" w:eastAsiaTheme="majorEastAsia" w:hAnsi="Arial" w:cs="Arial"/>
          <w:b/>
          <w:noProof/>
          <w:color w:val="000000"/>
          <w:sz w:val="28"/>
          <w:szCs w:val="24"/>
        </w:rPr>
        <w:lastRenderedPageBreak/>
        <w:drawing>
          <wp:inline distT="0" distB="0" distL="0" distR="0" wp14:anchorId="2840809F" wp14:editId="4D932E46">
            <wp:extent cx="4580017" cy="1440305"/>
            <wp:effectExtent l="0" t="0" r="0" b="7620"/>
            <wp:docPr id="9" name="Picture 9" descr="Graphical user interface, text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1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DC5CE" w14:textId="77777777" w:rsidR="0069211D" w:rsidRPr="004D28B4" w:rsidRDefault="0069211D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4C25A4DC" w14:textId="39B55AFD" w:rsidR="00146F4D" w:rsidRDefault="0069211D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  <w:r w:rsidRPr="0069211D">
        <w:rPr>
          <w:rFonts w:ascii="Arial" w:eastAsiaTheme="majorEastAsia" w:hAnsi="Arial" w:cs="Arial"/>
          <w:b/>
          <w:noProof/>
          <w:color w:val="000000"/>
          <w:sz w:val="28"/>
          <w:szCs w:val="24"/>
        </w:rPr>
        <w:drawing>
          <wp:inline distT="0" distB="0" distL="0" distR="0" wp14:anchorId="7D707958" wp14:editId="38966BCF">
            <wp:extent cx="4566005" cy="5704688"/>
            <wp:effectExtent l="0" t="0" r="635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388" cy="571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2C1C7" w14:textId="19C0BA39" w:rsidR="00146F4D" w:rsidRDefault="00146F4D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11B4E8C3" w14:textId="77777777" w:rsidR="00146F4D" w:rsidRDefault="00146F4D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683167B7" w14:textId="77777777" w:rsidR="00C50479" w:rsidRDefault="00C50479">
      <w:pPr>
        <w:rPr>
          <w:rFonts w:ascii="Arial" w:eastAsiaTheme="majorEastAsia" w:hAnsi="Arial" w:cs="Arial"/>
          <w:b/>
          <w:color w:val="000000"/>
          <w:sz w:val="28"/>
          <w:szCs w:val="24"/>
          <w:highlight w:val="yellow"/>
        </w:rPr>
      </w:pPr>
    </w:p>
    <w:p w14:paraId="11126B60" w14:textId="26ADD07F" w:rsidR="00FE309C" w:rsidRPr="00146F4D" w:rsidRDefault="00D862AA" w:rsidP="00146F4D">
      <w:pPr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</w:pPr>
      <w:r w:rsidRPr="00146F4D"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  <w:t>Part 3</w:t>
      </w:r>
      <w:r w:rsidR="00146F4D" w:rsidRPr="00146F4D"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  <w:t xml:space="preserve"> – Using While Loop in bash</w:t>
      </w:r>
    </w:p>
    <w:p w14:paraId="35364BB3" w14:textId="0D1089BD" w:rsidR="00FE309C" w:rsidRP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FE309C">
        <w:rPr>
          <w:rFonts w:ascii="Arial" w:eastAsiaTheme="majorEastAsia" w:hAnsi="Arial" w:cs="Arial"/>
          <w:color w:val="000000"/>
          <w:sz w:val="24"/>
          <w:szCs w:val="24"/>
        </w:rPr>
        <w:t xml:space="preserve">As </w:t>
      </w:r>
      <w:r>
        <w:rPr>
          <w:rFonts w:ascii="Arial" w:eastAsiaTheme="majorEastAsia" w:hAnsi="Arial" w:cs="Arial"/>
          <w:color w:val="000000"/>
          <w:sz w:val="24"/>
          <w:szCs w:val="24"/>
        </w:rPr>
        <w:t>discussed before, loops help us to do a task</w:t>
      </w:r>
      <w:r w:rsidR="009F7791">
        <w:rPr>
          <w:rFonts w:ascii="Arial" w:eastAsiaTheme="majorEastAsia" w:hAnsi="Arial" w:cs="Arial"/>
          <w:color w:val="000000"/>
          <w:sz w:val="24"/>
          <w:szCs w:val="24"/>
        </w:rPr>
        <w:t>(s)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over and over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proofErr w:type="spellStart"/>
      <w:r w:rsidR="00A94EF1">
        <w:rPr>
          <w:rFonts w:ascii="Arial" w:eastAsiaTheme="majorEastAsia" w:hAnsi="Arial" w:cs="Arial"/>
          <w:color w:val="000000"/>
          <w:sz w:val="24"/>
          <w:szCs w:val="24"/>
        </w:rPr>
        <w:t>agian</w:t>
      </w:r>
      <w:proofErr w:type="spellEnd"/>
    </w:p>
    <w:p w14:paraId="0AADF940" w14:textId="2A5A3AA5" w:rsidR="00FE309C" w:rsidRDefault="009F7791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a) Write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below script and save it as </w:t>
      </w:r>
      <w:r w:rsidR="00FE309C" w:rsidRPr="009F7791">
        <w:rPr>
          <w:rFonts w:ascii="Arial" w:eastAsiaTheme="majorEastAsia" w:hAnsi="Arial" w:cs="Arial"/>
          <w:b/>
          <w:color w:val="000000"/>
          <w:sz w:val="24"/>
          <w:szCs w:val="24"/>
        </w:rPr>
        <w:t>counter.sh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and run it using:</w:t>
      </w:r>
    </w:p>
    <w:p w14:paraId="4F3FC8A4" w14:textId="77777777" w:rsidR="00FE309C" w:rsidRPr="00146F4D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146F4D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$ ./counter.sh </w:t>
      </w:r>
    </w:p>
    <w:p w14:paraId="5D0124DA" w14:textId="77777777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38D9A1C1" wp14:editId="3708176B">
            <wp:extent cx="4116549" cy="13792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267" cy="139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FA0E8" w14:textId="0FE3D065" w:rsidR="00FE309C" w:rsidRDefault="00C50479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This script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uses </w:t>
      </w:r>
      <w:r w:rsidR="00FE309C" w:rsidRPr="002516E3">
        <w:rPr>
          <w:rFonts w:ascii="Arial" w:eastAsiaTheme="majorEastAsia" w:hAnsi="Arial" w:cs="Arial"/>
          <w:b/>
          <w:color w:val="000000"/>
          <w:sz w:val="24"/>
          <w:szCs w:val="24"/>
        </w:rPr>
        <w:t>while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loop to count from 1 to 10. </w:t>
      </w:r>
      <w:r w:rsidR="00FE309C" w:rsidRPr="009F7791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Screen shot of output here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</w:p>
    <w:p w14:paraId="76FC925C" w14:textId="52AB8F33" w:rsidR="00FE309C" w:rsidRDefault="00FE309C" w:rsidP="00FE309C">
      <w:pPr>
        <w:spacing w:before="100" w:beforeAutospacing="1" w:after="100" w:afterAutospacing="1" w:line="360" w:lineRule="auto"/>
        <w:rPr>
          <w:noProof/>
          <w:lang w:eastAsia="en-CA"/>
        </w:rPr>
      </w:pPr>
      <w:r>
        <w:rPr>
          <w:noProof/>
          <w:lang w:eastAsia="en-CA"/>
        </w:rPr>
        <w:t xml:space="preserve"> </w:t>
      </w:r>
      <w:r w:rsidR="00874766" w:rsidRPr="00874766">
        <w:rPr>
          <w:noProof/>
          <w:lang w:eastAsia="en-CA"/>
        </w:rPr>
        <w:drawing>
          <wp:inline distT="0" distB="0" distL="0" distR="0" wp14:anchorId="1AA16FA5" wp14:editId="3E44D7CC">
            <wp:extent cx="3939881" cy="2636748"/>
            <wp:effectExtent l="0" t="0" r="381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39881" cy="263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7C876" w14:textId="77777777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3CF91F98" w14:textId="165064A3" w:rsidR="00C50479" w:rsidRDefault="00C50479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b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) </w:t>
      </w:r>
      <w:r w:rsidR="00FE309C" w:rsidRPr="00BE301D">
        <w:rPr>
          <w:rFonts w:ascii="Arial" w:eastAsiaTheme="majorEastAsia" w:hAnsi="Arial" w:cs="Arial"/>
          <w:color w:val="000000"/>
          <w:szCs w:val="24"/>
        </w:rPr>
        <w:t xml:space="preserve">Now modify the script so </w:t>
      </w:r>
      <w:r w:rsidRPr="00BE301D">
        <w:rPr>
          <w:rFonts w:ascii="Arial" w:eastAsiaTheme="majorEastAsia" w:hAnsi="Arial" w:cs="Arial"/>
          <w:color w:val="000000"/>
          <w:szCs w:val="24"/>
        </w:rPr>
        <w:t xml:space="preserve">that </w:t>
      </w:r>
      <w:r w:rsidR="00FE309C" w:rsidRPr="00BE301D">
        <w:rPr>
          <w:rFonts w:ascii="Arial" w:eastAsiaTheme="majorEastAsia" w:hAnsi="Arial" w:cs="Arial"/>
          <w:color w:val="000000"/>
          <w:szCs w:val="24"/>
        </w:rPr>
        <w:t xml:space="preserve">you can pass the value of </w:t>
      </w:r>
      <w:r w:rsidR="00FE309C" w:rsidRPr="00A94EF1">
        <w:rPr>
          <w:rFonts w:ascii="Arial" w:eastAsiaTheme="majorEastAsia" w:hAnsi="Arial" w:cs="Arial"/>
          <w:b/>
          <w:bCs/>
          <w:color w:val="000000"/>
          <w:szCs w:val="24"/>
        </w:rPr>
        <w:t>coun</w:t>
      </w:r>
      <w:r w:rsidRPr="00A94EF1">
        <w:rPr>
          <w:rFonts w:ascii="Arial" w:eastAsiaTheme="majorEastAsia" w:hAnsi="Arial" w:cs="Arial"/>
          <w:b/>
          <w:bCs/>
          <w:color w:val="000000"/>
          <w:szCs w:val="24"/>
        </w:rPr>
        <w:t>ter</w:t>
      </w:r>
      <w:r w:rsidRPr="00BE301D">
        <w:rPr>
          <w:rFonts w:ascii="Arial" w:eastAsiaTheme="majorEastAsia" w:hAnsi="Arial" w:cs="Arial"/>
          <w:color w:val="000000"/>
          <w:szCs w:val="24"/>
        </w:rPr>
        <w:t xml:space="preserve"> using positional </w:t>
      </w:r>
      <w:r w:rsidR="00BE301D" w:rsidRPr="00BE301D">
        <w:rPr>
          <w:rFonts w:ascii="Arial" w:eastAsiaTheme="majorEastAsia" w:hAnsi="Arial" w:cs="Arial"/>
          <w:color w:val="000000"/>
          <w:szCs w:val="24"/>
        </w:rPr>
        <w:t>parameters (</w:t>
      </w:r>
      <w:r w:rsidR="00FE309C" w:rsidRPr="00BE301D">
        <w:rPr>
          <w:rFonts w:ascii="Arial" w:eastAsiaTheme="majorEastAsia" w:hAnsi="Arial" w:cs="Arial"/>
          <w:color w:val="000000"/>
          <w:szCs w:val="24"/>
        </w:rPr>
        <w:t xml:space="preserve">$1) </w:t>
      </w:r>
    </w:p>
    <w:p w14:paraId="3E222637" w14:textId="66E70BD4" w:rsidR="00FE309C" w:rsidRDefault="00C50479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lastRenderedPageBreak/>
        <w:t xml:space="preserve">For example: </w:t>
      </w:r>
    </w:p>
    <w:p w14:paraId="70798012" w14:textId="77777777" w:rsidR="00A94EF1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>$ ./counter</w:t>
      </w:r>
      <w:r>
        <w:rPr>
          <w:rFonts w:ascii="Arial" w:eastAsiaTheme="majorEastAsia" w:hAnsi="Arial" w:cs="Arial"/>
          <w:b/>
          <w:color w:val="000000"/>
          <w:sz w:val="24"/>
          <w:szCs w:val="24"/>
        </w:rPr>
        <w:t>.sh</w:t>
      </w: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</w:t>
      </w:r>
      <w:r w:rsidR="00C50479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 </w:t>
      </w: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>20</w:t>
      </w:r>
      <w:r w:rsidR="004D2A98">
        <w:rPr>
          <w:rFonts w:ascii="Arial" w:eastAsiaTheme="majorEastAsia" w:hAnsi="Arial" w:cs="Arial"/>
          <w:color w:val="000000"/>
          <w:sz w:val="24"/>
          <w:szCs w:val="24"/>
        </w:rPr>
        <w:t xml:space="preserve">          </w:t>
      </w:r>
    </w:p>
    <w:p w14:paraId="2D8B8276" w14:textId="2C3C691C" w:rsidR="004D2A98" w:rsidRDefault="004D2A98" w:rsidP="00A94EF1">
      <w:pPr>
        <w:spacing w:before="100" w:beforeAutospacing="1" w:after="100" w:afterAutospacing="1" w:line="360" w:lineRule="auto"/>
        <w:ind w:firstLine="720"/>
        <w:rPr>
          <w:rFonts w:ascii="Arial" w:eastAsiaTheme="majorEastAsia" w:hAnsi="Arial" w:cs="Arial"/>
          <w:i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>(</w:t>
      </w:r>
      <w:r w:rsidR="00A94EF1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>It</w:t>
      </w:r>
      <w:r w:rsidR="00333309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 </w:t>
      </w:r>
      <w:proofErr w:type="gramStart"/>
      <w:r w:rsidR="00333309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counts </w:t>
      </w:r>
      <w:r w:rsidR="00A94EF1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>up</w:t>
      </w:r>
      <w:proofErr w:type="gramEnd"/>
      <w:r w:rsidR="00A94EF1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 to</w:t>
      </w:r>
      <w:r w:rsidR="00333309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 </w:t>
      </w:r>
      <w:r w:rsidR="00A94EF1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>20</w:t>
      </w:r>
      <w:r w:rsidR="00A94EF1">
        <w:rPr>
          <w:rFonts w:ascii="Arial" w:eastAsiaTheme="majorEastAsia" w:hAnsi="Arial" w:cs="Arial"/>
          <w:i/>
          <w:color w:val="000000"/>
          <w:sz w:val="24"/>
          <w:szCs w:val="24"/>
        </w:rPr>
        <w:t>)</w:t>
      </w:r>
      <w:r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 </w:t>
      </w:r>
      <w:r w:rsidR="00333309" w:rsidRPr="004D2A98">
        <w:rPr>
          <w:rFonts w:ascii="Arial" w:eastAsiaTheme="majorEastAsia" w:hAnsi="Arial" w:cs="Arial"/>
          <w:i/>
          <w:color w:val="000000"/>
          <w:sz w:val="24"/>
          <w:szCs w:val="24"/>
        </w:rPr>
        <w:t xml:space="preserve"> </w:t>
      </w:r>
    </w:p>
    <w:p w14:paraId="6E2B834B" w14:textId="25134CE4" w:rsidR="00FE309C" w:rsidRPr="004D2A98" w:rsidRDefault="00A94EF1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4D2A98">
        <w:rPr>
          <w:rFonts w:ascii="Arial" w:eastAsiaTheme="majorEastAsia" w:hAnsi="Arial" w:cs="Arial"/>
          <w:color w:val="000000"/>
          <w:sz w:val="24"/>
          <w:szCs w:val="24"/>
        </w:rPr>
        <w:t>Another</w:t>
      </w:r>
      <w:r w:rsidR="00333309" w:rsidRPr="004D2A98">
        <w:rPr>
          <w:rFonts w:ascii="Arial" w:eastAsiaTheme="majorEastAsia" w:hAnsi="Arial" w:cs="Arial"/>
          <w:color w:val="000000"/>
          <w:sz w:val="24"/>
          <w:szCs w:val="24"/>
        </w:rPr>
        <w:t xml:space="preserve"> example: </w:t>
      </w:r>
    </w:p>
    <w:p w14:paraId="1658BAC0" w14:textId="1A0B81DF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$ </w:t>
      </w:r>
      <w:proofErr w:type="gramStart"/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./counter.sh </w:t>
      </w:r>
      <w:r w:rsidR="004D2A98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</w:t>
      </w: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>35</w:t>
      </w:r>
      <w:proofErr w:type="gramEnd"/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</w:p>
    <w:p w14:paraId="65011DCE" w14:textId="74586300" w:rsidR="00FE309C" w:rsidRDefault="00A94EF1" w:rsidP="00A94EF1">
      <w:pPr>
        <w:spacing w:before="100" w:beforeAutospacing="1" w:after="100" w:afterAutospacing="1" w:line="360" w:lineRule="auto"/>
        <w:ind w:firstLine="720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(It </w:t>
      </w:r>
      <w:proofErr w:type="gramStart"/>
      <w:r>
        <w:rPr>
          <w:rFonts w:ascii="Arial" w:eastAsiaTheme="majorEastAsia" w:hAnsi="Arial" w:cs="Arial"/>
          <w:color w:val="000000"/>
          <w:sz w:val="24"/>
          <w:szCs w:val="24"/>
        </w:rPr>
        <w:t>counts up</w:t>
      </w:r>
      <w:proofErr w:type="gramEnd"/>
      <w:r>
        <w:rPr>
          <w:rFonts w:ascii="Arial" w:eastAsiaTheme="majorEastAsia" w:hAnsi="Arial" w:cs="Arial"/>
          <w:color w:val="000000"/>
          <w:sz w:val="24"/>
          <w:szCs w:val="24"/>
        </w:rPr>
        <w:t xml:space="preserve"> to 35)</w:t>
      </w:r>
    </w:p>
    <w:p w14:paraId="76E161AB" w14:textId="4C64AE70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94EF1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Hint</w:t>
      </w:r>
      <w:r>
        <w:rPr>
          <w:rFonts w:ascii="Arial" w:eastAsiaTheme="majorEastAsia" w:hAnsi="Arial" w:cs="Arial"/>
          <w:color w:val="000000"/>
          <w:sz w:val="24"/>
          <w:szCs w:val="24"/>
        </w:rPr>
        <w:t>: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 The while condition (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>
        <w:rPr>
          <w:noProof/>
          <w:lang w:val="en-US"/>
        </w:rPr>
        <w:drawing>
          <wp:inline distT="0" distB="0" distL="0" distR="0" wp14:anchorId="165ECA19" wp14:editId="4D7BD528">
            <wp:extent cx="2068407" cy="160020"/>
            <wp:effectExtent l="0" t="0" r="825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11194" cy="18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) 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this is the part 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 xml:space="preserve">that 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you need to modify in </w:t>
      </w:r>
      <w:r w:rsidRPr="00A94EF1">
        <w:rPr>
          <w:rFonts w:ascii="Arial" w:eastAsiaTheme="majorEastAsia" w:hAnsi="Arial" w:cs="Arial"/>
          <w:b/>
          <w:bCs/>
          <w:color w:val="000000"/>
          <w:sz w:val="24"/>
          <w:szCs w:val="24"/>
        </w:rPr>
        <w:t>counter.sh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script. </w:t>
      </w:r>
    </w:p>
    <w:p w14:paraId="64A48A62" w14:textId="72177231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d) </w:t>
      </w:r>
      <w:r w:rsidR="004D28B4">
        <w:rPr>
          <w:rFonts w:ascii="Arial" w:eastAsiaTheme="majorEastAsia" w:hAnsi="Arial" w:cs="Arial"/>
          <w:color w:val="000000"/>
          <w:sz w:val="24"/>
          <w:szCs w:val="24"/>
        </w:rPr>
        <w:t>Make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sure it </w:t>
      </w:r>
      <w:r w:rsidR="00BE301D">
        <w:rPr>
          <w:rFonts w:ascii="Arial" w:eastAsiaTheme="majorEastAsia" w:hAnsi="Arial" w:cs="Arial"/>
          <w:color w:val="000000"/>
          <w:sz w:val="24"/>
          <w:szCs w:val="24"/>
        </w:rPr>
        <w:t xml:space="preserve">works </w:t>
      </w:r>
      <w:r w:rsidR="00A94EF1">
        <w:rPr>
          <w:rFonts w:ascii="Arial" w:eastAsiaTheme="majorEastAsia" w:hAnsi="Arial" w:cs="Arial"/>
          <w:color w:val="000000"/>
          <w:sz w:val="24"/>
          <w:szCs w:val="24"/>
        </w:rPr>
        <w:t>properly (</w:t>
      </w:r>
      <w:r w:rsidRPr="004D2A98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 xml:space="preserve">screenshot of </w:t>
      </w:r>
      <w:r w:rsidR="004D2A98" w:rsidRPr="004D2A98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 xml:space="preserve">code + </w:t>
      </w:r>
      <w:r w:rsidRPr="004D2A98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results here</w:t>
      </w:r>
      <w:r w:rsidR="004D2A98" w:rsidRPr="004D2A98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)</w:t>
      </w:r>
    </w:p>
    <w:p w14:paraId="0884ADC7" w14:textId="22226448" w:rsidR="00874766" w:rsidRDefault="00741664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741664">
        <w:rPr>
          <w:rFonts w:ascii="Arial" w:eastAsiaTheme="majorEastAsia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7D39853E" wp14:editId="141606F2">
            <wp:extent cx="2981325" cy="6782101"/>
            <wp:effectExtent l="0" t="0" r="0" b="0"/>
            <wp:docPr id="12" name="Picture 1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Shap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50949" cy="694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1664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1C6DD0BC" wp14:editId="51EDFB85">
            <wp:extent cx="3354673" cy="6781657"/>
            <wp:effectExtent l="0" t="0" r="0" b="635"/>
            <wp:docPr id="14" name="Picture 1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05760" cy="688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38179" w14:textId="1C7606CD" w:rsidR="00741664" w:rsidRDefault="00741664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394E1A2B" w14:textId="044EBFDD" w:rsidR="00B302EE" w:rsidRDefault="00B302EE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114E743" w14:textId="77777777" w:rsidR="00B251C4" w:rsidRDefault="00B251C4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</w:pPr>
    </w:p>
    <w:p w14:paraId="17735D6E" w14:textId="77777777" w:rsidR="00B251C4" w:rsidRDefault="00B251C4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</w:pPr>
    </w:p>
    <w:p w14:paraId="175DC3B8" w14:textId="39F8C391" w:rsidR="00FE309C" w:rsidRPr="00146F4D" w:rsidRDefault="00D862AA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b/>
          <w:color w:val="000000"/>
          <w:sz w:val="28"/>
          <w:szCs w:val="24"/>
        </w:rPr>
      </w:pPr>
      <w:r w:rsidRPr="00146F4D"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  <w:t>Part 4</w:t>
      </w:r>
      <w:r w:rsidR="00146F4D" w:rsidRPr="00146F4D"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  <w:t xml:space="preserve"> -</w:t>
      </w:r>
      <w:r w:rsidR="00146F4D">
        <w:rPr>
          <w:rFonts w:ascii="Arial" w:eastAsiaTheme="majorEastAsia" w:hAnsi="Arial" w:cs="Arial"/>
          <w:color w:val="000000"/>
          <w:sz w:val="28"/>
          <w:szCs w:val="24"/>
          <w:highlight w:val="green"/>
        </w:rPr>
        <w:t xml:space="preserve"> </w:t>
      </w:r>
      <w:r w:rsidR="00333309" w:rsidRPr="00146F4D">
        <w:rPr>
          <w:rFonts w:ascii="Arial" w:eastAsiaTheme="majorEastAsia" w:hAnsi="Arial" w:cs="Arial"/>
          <w:b/>
          <w:color w:val="000000"/>
          <w:sz w:val="28"/>
          <w:szCs w:val="24"/>
          <w:highlight w:val="green"/>
        </w:rPr>
        <w:t>FOR Loop</w:t>
      </w:r>
    </w:p>
    <w:p w14:paraId="032A35D3" w14:textId="346BB3F1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Modify counter.sh script to use </w:t>
      </w:r>
      <w:r w:rsidRPr="00A959C3">
        <w:rPr>
          <w:rFonts w:ascii="Arial" w:eastAsiaTheme="majorEastAsia" w:hAnsi="Arial" w:cs="Arial"/>
          <w:b/>
          <w:color w:val="000000"/>
          <w:sz w:val="24"/>
          <w:szCs w:val="24"/>
        </w:rPr>
        <w:t>for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loop instead of </w:t>
      </w:r>
      <w:r w:rsidRPr="002516E3">
        <w:rPr>
          <w:rFonts w:ascii="Arial" w:eastAsiaTheme="majorEastAsia" w:hAnsi="Arial" w:cs="Arial"/>
          <w:b/>
          <w:color w:val="000000"/>
          <w:sz w:val="24"/>
          <w:szCs w:val="24"/>
        </w:rPr>
        <w:t>while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. To do so you need to change the </w:t>
      </w:r>
      <w:r w:rsidRPr="002516E3">
        <w:rPr>
          <w:rFonts w:ascii="Arial" w:eastAsiaTheme="majorEastAsia" w:hAnsi="Arial" w:cs="Arial"/>
          <w:b/>
          <w:color w:val="000000"/>
          <w:sz w:val="24"/>
          <w:szCs w:val="24"/>
        </w:rPr>
        <w:t>while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loop with a </w:t>
      </w:r>
      <w:r w:rsidRPr="002516E3">
        <w:rPr>
          <w:rFonts w:ascii="Arial" w:eastAsiaTheme="majorEastAsia" w:hAnsi="Arial" w:cs="Arial"/>
          <w:b/>
          <w:color w:val="000000"/>
          <w:sz w:val="24"/>
          <w:szCs w:val="24"/>
        </w:rPr>
        <w:t>for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loop as you see below:</w:t>
      </w:r>
    </w:p>
    <w:p w14:paraId="055F9A2D" w14:textId="77777777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22AD4297" wp14:editId="0143FCB3">
            <wp:extent cx="3659086" cy="105156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610" cy="108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</w:t>
      </w:r>
    </w:p>
    <w:p w14:paraId="3FAA5E82" w14:textId="388AA6CB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b) It uses </w:t>
      </w:r>
      <w:r w:rsidRPr="002516E3">
        <w:rPr>
          <w:rFonts w:ascii="Arial" w:eastAsiaTheme="majorEastAsia" w:hAnsi="Arial" w:cs="Arial"/>
          <w:b/>
          <w:color w:val="000000"/>
          <w:sz w:val="24"/>
          <w:szCs w:val="24"/>
        </w:rPr>
        <w:t>for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loop to count from 1 to 10. </w:t>
      </w:r>
      <w:r w:rsidRPr="00A94EF1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Screen shot of output here</w:t>
      </w:r>
      <w:r w:rsidR="007C1696">
        <w:rPr>
          <w:rFonts w:ascii="Arial" w:eastAsiaTheme="majorEastAsia" w:hAnsi="Arial" w:cs="Arial"/>
          <w:color w:val="000000"/>
          <w:sz w:val="24"/>
          <w:szCs w:val="24"/>
        </w:rPr>
        <w:t>10</w:t>
      </w:r>
    </w:p>
    <w:p w14:paraId="3A2D96E2" w14:textId="6231B2B6" w:rsidR="003715D8" w:rsidRDefault="003715D8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3715D8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5C6E7993" wp14:editId="153AEB39">
            <wp:extent cx="3284505" cy="2248095"/>
            <wp:effectExtent l="0" t="0" r="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84505" cy="224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F45" w:rsidRPr="003715D8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27A1E335" wp14:editId="08964219">
            <wp:extent cx="2819644" cy="2019475"/>
            <wp:effectExtent l="0" t="0" r="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19644" cy="20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0A830" w14:textId="71EC886A" w:rsidR="00A90F5C" w:rsidRDefault="00A90F5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70F9ED25" w14:textId="71A9A9D0" w:rsidR="00A90878" w:rsidRDefault="00A90878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6CC522BF" w14:textId="2AC85231" w:rsidR="00B251C4" w:rsidRDefault="00B251C4" w:rsidP="00B251C4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3E3E393" w14:textId="5EB943D7" w:rsidR="00FE309C" w:rsidRDefault="00FE309C" w:rsidP="00FE309C">
      <w:pPr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94EF1">
        <w:rPr>
          <w:rFonts w:ascii="Arial" w:eastAsiaTheme="majorEastAsia" w:hAnsi="Arial" w:cs="Arial"/>
          <w:color w:val="000000"/>
        </w:rPr>
        <w:t xml:space="preserve">c) Now modify the script so </w:t>
      </w:r>
      <w:r w:rsidR="00A94EF1" w:rsidRPr="00A94EF1">
        <w:rPr>
          <w:rFonts w:ascii="Arial" w:eastAsiaTheme="majorEastAsia" w:hAnsi="Arial" w:cs="Arial"/>
          <w:color w:val="000000"/>
        </w:rPr>
        <w:t xml:space="preserve">that </w:t>
      </w:r>
      <w:r w:rsidRPr="00A94EF1">
        <w:rPr>
          <w:rFonts w:ascii="Arial" w:eastAsiaTheme="majorEastAsia" w:hAnsi="Arial" w:cs="Arial"/>
          <w:color w:val="000000"/>
        </w:rPr>
        <w:t xml:space="preserve">you can pass the value of </w:t>
      </w:r>
      <w:r w:rsidRPr="00A94EF1">
        <w:rPr>
          <w:rFonts w:ascii="Arial" w:eastAsiaTheme="majorEastAsia" w:hAnsi="Arial" w:cs="Arial"/>
          <w:b/>
          <w:bCs/>
          <w:color w:val="000000"/>
        </w:rPr>
        <w:t>counter</w:t>
      </w:r>
      <w:r w:rsidRPr="00A94EF1">
        <w:rPr>
          <w:rFonts w:ascii="Arial" w:eastAsiaTheme="majorEastAsia" w:hAnsi="Arial" w:cs="Arial"/>
          <w:color w:val="000000"/>
        </w:rPr>
        <w:t xml:space="preserve"> using positional parameters ($1) </w:t>
      </w:r>
      <w:proofErr w:type="gramStart"/>
      <w:r>
        <w:rPr>
          <w:rFonts w:ascii="Arial" w:eastAsiaTheme="majorEastAsia" w:hAnsi="Arial" w:cs="Arial"/>
          <w:color w:val="000000"/>
          <w:sz w:val="24"/>
          <w:szCs w:val="24"/>
        </w:rPr>
        <w:t xml:space="preserve">e.g.  </w:t>
      </w:r>
      <w:proofErr w:type="gramEnd"/>
    </w:p>
    <w:p w14:paraId="789E3446" w14:textId="77777777" w:rsidR="00FE309C" w:rsidRDefault="00FE309C" w:rsidP="00FE309C">
      <w:pPr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>$ ./counter</w:t>
      </w:r>
      <w:r>
        <w:rPr>
          <w:rFonts w:ascii="Arial" w:eastAsiaTheme="majorEastAsia" w:hAnsi="Arial" w:cs="Arial"/>
          <w:b/>
          <w:color w:val="000000"/>
          <w:sz w:val="24"/>
          <w:szCs w:val="24"/>
        </w:rPr>
        <w:t>.sh</w:t>
      </w: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20</w:t>
      </w:r>
    </w:p>
    <w:p w14:paraId="68485245" w14:textId="5DE04E2D" w:rsidR="00FE309C" w:rsidRDefault="00A94EF1" w:rsidP="00A94EF1">
      <w:pPr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    (I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t </w:t>
      </w:r>
      <w:proofErr w:type="gramStart"/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counts </w:t>
      </w:r>
      <w:r>
        <w:rPr>
          <w:rFonts w:ascii="Arial" w:eastAsiaTheme="majorEastAsia" w:hAnsi="Arial" w:cs="Arial"/>
          <w:color w:val="000000"/>
          <w:sz w:val="24"/>
          <w:szCs w:val="24"/>
        </w:rPr>
        <w:t>up</w:t>
      </w:r>
      <w:proofErr w:type="gramEnd"/>
      <w:r>
        <w:rPr>
          <w:rFonts w:ascii="Arial" w:eastAsiaTheme="majorEastAsia" w:hAnsi="Arial" w:cs="Arial"/>
          <w:color w:val="000000"/>
          <w:sz w:val="24"/>
          <w:szCs w:val="24"/>
        </w:rPr>
        <w:t xml:space="preserve"> to 20)</w:t>
      </w:r>
    </w:p>
    <w:p w14:paraId="39891030" w14:textId="77777777" w:rsidR="00FE309C" w:rsidRDefault="00FE309C" w:rsidP="00FE309C">
      <w:pPr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52DF7">
        <w:rPr>
          <w:rFonts w:ascii="Arial" w:eastAsiaTheme="majorEastAsia" w:hAnsi="Arial" w:cs="Arial"/>
          <w:b/>
          <w:color w:val="000000"/>
          <w:sz w:val="24"/>
          <w:szCs w:val="24"/>
        </w:rPr>
        <w:lastRenderedPageBreak/>
        <w:t>$ ./counter.sh 35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</w:p>
    <w:p w14:paraId="5A3EC339" w14:textId="1DE9625F" w:rsidR="00FE309C" w:rsidRDefault="00A94EF1" w:rsidP="00FE309C">
      <w:pPr>
        <w:spacing w:after="0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    (It </w:t>
      </w:r>
      <w:proofErr w:type="gramStart"/>
      <w:r w:rsidR="00FE309C">
        <w:rPr>
          <w:rFonts w:ascii="Arial" w:eastAsiaTheme="majorEastAsia" w:hAnsi="Arial" w:cs="Arial"/>
          <w:color w:val="000000"/>
          <w:sz w:val="24"/>
          <w:szCs w:val="24"/>
        </w:rPr>
        <w:t>counts up</w:t>
      </w:r>
      <w:proofErr w:type="gramEnd"/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to 35</w:t>
      </w:r>
      <w:r>
        <w:rPr>
          <w:rFonts w:ascii="Arial" w:eastAsiaTheme="majorEastAsia" w:hAnsi="Arial" w:cs="Arial"/>
          <w:color w:val="000000"/>
          <w:sz w:val="24"/>
          <w:szCs w:val="24"/>
        </w:rPr>
        <w:t>)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</w:p>
    <w:p w14:paraId="34D44DFB" w14:textId="28545BA8" w:rsidR="00FE309C" w:rsidRDefault="00FE309C" w:rsidP="00A566D4">
      <w:pPr>
        <w:spacing w:after="0" w:line="24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d) </w:t>
      </w:r>
      <w:r w:rsidR="004D28B4">
        <w:rPr>
          <w:rFonts w:ascii="Arial" w:eastAsiaTheme="majorEastAsia" w:hAnsi="Arial" w:cs="Arial"/>
          <w:color w:val="000000"/>
          <w:sz w:val="24"/>
          <w:szCs w:val="24"/>
        </w:rPr>
        <w:t>Make sure it works, (</w:t>
      </w:r>
      <w:r w:rsidR="004D28B4">
        <w:rPr>
          <w:rFonts w:ascii="Arial" w:eastAsiaTheme="majorEastAsia" w:hAnsi="Arial" w:cs="Arial"/>
          <w:color w:val="000000"/>
          <w:sz w:val="24"/>
          <w:szCs w:val="24"/>
          <w:highlight w:val="yellow"/>
        </w:rPr>
        <w:t>screenshot of your script + output here)</w:t>
      </w:r>
    </w:p>
    <w:p w14:paraId="474D0F80" w14:textId="6C9788C7" w:rsidR="00A90F5C" w:rsidRDefault="005D5F45" w:rsidP="00A566D4">
      <w:pPr>
        <w:spacing w:after="0" w:line="24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B251C4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0C673507" wp14:editId="6E6A1566">
            <wp:extent cx="3322642" cy="3374285"/>
            <wp:effectExtent l="0" t="0" r="0" b="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333660" cy="338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F5C" w:rsidRPr="00A90878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1F1F8620" wp14:editId="2B7E2AD2">
            <wp:extent cx="2558955" cy="5063206"/>
            <wp:effectExtent l="0" t="0" r="0" b="4445"/>
            <wp:docPr id="18" name="Picture 18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Shape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612946" cy="517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03342" w14:textId="6B098A30" w:rsidR="00A90F5C" w:rsidRDefault="00A90F5C" w:rsidP="00A566D4">
      <w:pPr>
        <w:spacing w:after="0" w:line="24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629E714" w14:textId="50B1AB87" w:rsidR="00A90F5C" w:rsidRDefault="00A90F5C" w:rsidP="00A566D4">
      <w:pPr>
        <w:spacing w:after="0" w:line="24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4F4A3106" w14:textId="1D6FA75D" w:rsidR="00A566D4" w:rsidRPr="00A94EF1" w:rsidRDefault="00FE309C" w:rsidP="00A94EF1">
      <w:pPr>
        <w:spacing w:before="100" w:beforeAutospacing="1" w:after="100" w:afterAutospacing="1" w:line="240" w:lineRule="auto"/>
        <w:rPr>
          <w:rFonts w:ascii="Arial" w:eastAsiaTheme="majorEastAsia" w:hAnsi="Arial" w:cs="Arial"/>
          <w:color w:val="000000"/>
          <w:sz w:val="20"/>
          <w:szCs w:val="24"/>
        </w:rPr>
      </w:pPr>
      <w:r w:rsidRPr="00A94EF1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Hint:</w:t>
      </w:r>
      <w:r w:rsidRPr="00A94EF1">
        <w:rPr>
          <w:rFonts w:ascii="Arial" w:eastAsiaTheme="majorEastAsia" w:hAnsi="Arial" w:cs="Arial"/>
          <w:color w:val="FF0000"/>
          <w:sz w:val="24"/>
          <w:szCs w:val="24"/>
        </w:rPr>
        <w:t xml:space="preserve"> </w:t>
      </w:r>
      <w:r>
        <w:rPr>
          <w:noProof/>
          <w:lang w:val="en-US"/>
        </w:rPr>
        <w:drawing>
          <wp:inline distT="0" distB="0" distL="0" distR="0" wp14:anchorId="17E79C05" wp14:editId="4B46867F">
            <wp:extent cx="2541486" cy="205740"/>
            <wp:effectExtent l="0" t="0" r="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68017" cy="22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Pr="00A566D4">
        <w:rPr>
          <w:rFonts w:ascii="Arial" w:eastAsiaTheme="majorEastAsia" w:hAnsi="Arial" w:cs="Arial"/>
          <w:color w:val="000000"/>
          <w:sz w:val="20"/>
          <w:szCs w:val="24"/>
        </w:rPr>
        <w:t xml:space="preserve">this is the part you need to modify in counter.sh script. </w:t>
      </w:r>
    </w:p>
    <w:p w14:paraId="0E65EB40" w14:textId="77777777" w:rsidR="00146F4D" w:rsidRDefault="00146F4D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4DFF79F0" w14:textId="6B72B90E" w:rsidR="00FE309C" w:rsidRDefault="00FE309C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Q1: What is the benefit of FOR loop </w:t>
      </w:r>
      <w:proofErr w:type="gramStart"/>
      <w:r>
        <w:rPr>
          <w:rFonts w:ascii="Arial" w:eastAsiaTheme="majorEastAsia" w:hAnsi="Arial" w:cs="Arial"/>
          <w:color w:val="000000"/>
          <w:sz w:val="24"/>
          <w:szCs w:val="24"/>
        </w:rPr>
        <w:t>compare</w:t>
      </w:r>
      <w:proofErr w:type="gramEnd"/>
      <w:r>
        <w:rPr>
          <w:rFonts w:ascii="Arial" w:eastAsiaTheme="majorEastAsia" w:hAnsi="Arial" w:cs="Arial"/>
          <w:color w:val="000000"/>
          <w:sz w:val="24"/>
          <w:szCs w:val="24"/>
        </w:rPr>
        <w:t xml:space="preserve"> to WHILE loop?</w:t>
      </w:r>
    </w:p>
    <w:p w14:paraId="2B324EE4" w14:textId="413E0F50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B915A7">
        <w:rPr>
          <w:highlight w:val="yellow"/>
        </w:rPr>
        <w:t xml:space="preserve">You will use a FOR loop if you know the amount of time the loop </w:t>
      </w:r>
      <w:proofErr w:type="gramStart"/>
      <w:r w:rsidRPr="00B915A7">
        <w:rPr>
          <w:highlight w:val="yellow"/>
        </w:rPr>
        <w:t>has to</w:t>
      </w:r>
      <w:proofErr w:type="gramEnd"/>
      <w:r w:rsidRPr="00B915A7">
        <w:rPr>
          <w:highlight w:val="yellow"/>
        </w:rPr>
        <w:t xml:space="preserve"> run. The benefit over the WHILE loop is that it will not always run in the background slowing down the code.</w:t>
      </w:r>
    </w:p>
    <w:p w14:paraId="5F19256A" w14:textId="2A2D4209" w:rsidR="00FE309C" w:rsidRDefault="007C1696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lastRenderedPageBreak/>
        <w:t xml:space="preserve"> 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Q2: What is the benefit of WHILE loop </w:t>
      </w:r>
      <w:proofErr w:type="gramStart"/>
      <w:r w:rsidR="00FE309C">
        <w:rPr>
          <w:rFonts w:ascii="Arial" w:eastAsiaTheme="majorEastAsia" w:hAnsi="Arial" w:cs="Arial"/>
          <w:color w:val="000000"/>
          <w:sz w:val="24"/>
          <w:szCs w:val="24"/>
        </w:rPr>
        <w:t>compare</w:t>
      </w:r>
      <w:proofErr w:type="gramEnd"/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to FOR loop?</w:t>
      </w:r>
    </w:p>
    <w:p w14:paraId="7909D55B" w14:textId="422DF6D1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B915A7">
        <w:rPr>
          <w:highlight w:val="yellow"/>
        </w:rPr>
        <w:t>The benefit of WHILE loop as compared to FOR loop is that it will go (repeat) as often as necessary to accomplish its goal.</w:t>
      </w:r>
    </w:p>
    <w:p w14:paraId="20E121DF" w14:textId="77777777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2E28E92" w14:textId="77BB8F41" w:rsidR="00FE309C" w:rsidRDefault="00A94EF1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Q3: W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>rite down the nume</w:t>
      </w:r>
      <w:r w:rsidR="009D2707">
        <w:rPr>
          <w:rFonts w:ascii="Arial" w:eastAsiaTheme="majorEastAsia" w:hAnsi="Arial" w:cs="Arial"/>
          <w:color w:val="000000"/>
          <w:sz w:val="24"/>
          <w:szCs w:val="24"/>
        </w:rPr>
        <w:t>rical comparison operators recognized in bash</w:t>
      </w:r>
    </w:p>
    <w:p w14:paraId="7173B89B" w14:textId="05F847FD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t>-</w:t>
      </w:r>
      <w:r w:rsidRPr="00B915A7">
        <w:rPr>
          <w:highlight w:val="yellow"/>
        </w:rPr>
        <w:t>eq -</w:t>
      </w:r>
      <w:proofErr w:type="spellStart"/>
      <w:r w:rsidRPr="00B915A7">
        <w:rPr>
          <w:highlight w:val="yellow"/>
        </w:rPr>
        <w:t>ge</w:t>
      </w:r>
      <w:proofErr w:type="spellEnd"/>
      <w:r w:rsidRPr="00B915A7">
        <w:rPr>
          <w:highlight w:val="yellow"/>
        </w:rPr>
        <w:t xml:space="preserve"> -</w:t>
      </w:r>
      <w:proofErr w:type="spellStart"/>
      <w:r w:rsidRPr="00B915A7">
        <w:rPr>
          <w:highlight w:val="yellow"/>
        </w:rPr>
        <w:t>gt</w:t>
      </w:r>
      <w:proofErr w:type="spellEnd"/>
      <w:r w:rsidRPr="00B915A7">
        <w:rPr>
          <w:highlight w:val="yellow"/>
        </w:rPr>
        <w:t xml:space="preserve"> -le -</w:t>
      </w:r>
      <w:proofErr w:type="spellStart"/>
      <w:r w:rsidRPr="00B915A7">
        <w:rPr>
          <w:highlight w:val="yellow"/>
        </w:rPr>
        <w:t>lt</w:t>
      </w:r>
      <w:proofErr w:type="spellEnd"/>
      <w:r w:rsidRPr="00B915A7">
        <w:rPr>
          <w:highlight w:val="yellow"/>
        </w:rPr>
        <w:t xml:space="preserve"> -ne</w:t>
      </w:r>
    </w:p>
    <w:p w14:paraId="27CD0779" w14:textId="4BC2CE0C" w:rsidR="009D2707" w:rsidRDefault="009D270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>Q4: How you add comments to your script (</w:t>
      </w:r>
      <w:proofErr w:type="spellStart"/>
      <w:r w:rsidR="004D28B4">
        <w:rPr>
          <w:rFonts w:ascii="Arial" w:eastAsiaTheme="majorEastAsia" w:hAnsi="Arial" w:cs="Arial"/>
          <w:color w:val="000000"/>
          <w:sz w:val="24"/>
          <w:szCs w:val="24"/>
        </w:rPr>
        <w:t>e.g</w:t>
      </w:r>
      <w:proofErr w:type="spellEnd"/>
      <w:r w:rsidR="004D28B4">
        <w:rPr>
          <w:rFonts w:ascii="Arial" w:eastAsiaTheme="majorEastAsia" w:hAnsi="Arial" w:cs="Arial"/>
          <w:color w:val="000000"/>
          <w:sz w:val="24"/>
          <w:szCs w:val="24"/>
        </w:rPr>
        <w:t xml:space="preserve">: </w:t>
      </w:r>
      <w:r>
        <w:rPr>
          <w:rFonts w:ascii="Arial" w:eastAsiaTheme="majorEastAsia" w:hAnsi="Arial" w:cs="Arial"/>
          <w:color w:val="000000"/>
          <w:sz w:val="24"/>
          <w:szCs w:val="24"/>
        </w:rPr>
        <w:t>your name, date, usage, copyright info …)</w:t>
      </w:r>
    </w:p>
    <w:p w14:paraId="0B678B43" w14:textId="6FDC3055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B915A7">
        <w:rPr>
          <w:highlight w:val="yellow"/>
        </w:rPr>
        <w:t>'#' symbol is used to add comment single line in the script</w:t>
      </w:r>
    </w:p>
    <w:p w14:paraId="1853391D" w14:textId="77777777" w:rsidR="00B915A7" w:rsidRDefault="00B915A7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8133B94" w14:textId="77777777" w:rsidR="00A94EF1" w:rsidRDefault="00A94EF1" w:rsidP="00FE309C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2AD3D45" w14:textId="7187AC9E" w:rsidR="00FE309C" w:rsidRDefault="00A94EF1" w:rsidP="005965DA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ECA12BA" wp14:editId="081AAA0E">
            <wp:simplePos x="0" y="0"/>
            <wp:positionH relativeFrom="page">
              <wp:posOffset>3249295</wp:posOffset>
            </wp:positionH>
            <wp:positionV relativeFrom="paragraph">
              <wp:posOffset>45085</wp:posOffset>
            </wp:positionV>
            <wp:extent cx="4419600" cy="2895600"/>
            <wp:effectExtent l="0" t="0" r="0" b="0"/>
            <wp:wrapThrough wrapText="bothSides">
              <wp:wrapPolygon edited="0">
                <wp:start x="0" y="0"/>
                <wp:lineTo x="0" y="21458"/>
                <wp:lineTo x="21507" y="21458"/>
                <wp:lineTo x="21507" y="0"/>
                <wp:lineTo x="0" y="0"/>
              </wp:wrapPolygon>
            </wp:wrapThrough>
            <wp:docPr id="3" name="Picture 3" descr="C:\Users\parsaea\AppData\Local\Temp\SNAGHTML1f192f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saea\AppData\Local\Temp\SNAGHTML1f192fb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400000"/>
                              </a14:imgEffect>
                              <a14:imgEffect>
                                <a14:brightnessContrast bright="-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59"/>
                    <a:stretch/>
                  </pic:blipFill>
                  <pic:spPr bwMode="auto">
                    <a:xfrm>
                      <a:off x="0" y="0"/>
                      <a:ext cx="4419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01D">
        <w:rPr>
          <w:rFonts w:ascii="Arial" w:eastAsiaTheme="majorEastAsia" w:hAnsi="Arial" w:cs="Arial"/>
          <w:b/>
          <w:color w:val="000000"/>
          <w:sz w:val="24"/>
          <w:szCs w:val="24"/>
          <w:highlight w:val="yellow"/>
        </w:rPr>
        <w:t>Task-</w:t>
      </w:r>
      <w:r>
        <w:rPr>
          <w:rFonts w:ascii="Arial" w:eastAsiaTheme="majorEastAsia" w:hAnsi="Arial" w:cs="Arial"/>
          <w:b/>
          <w:color w:val="000000"/>
          <w:sz w:val="24"/>
          <w:szCs w:val="24"/>
          <w:highlight w:val="yellow"/>
        </w:rPr>
        <w:t>A</w:t>
      </w:r>
      <w:r w:rsidRPr="000B0CD7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</w:t>
      </w:r>
      <w:r w:rsidRPr="00A94EF1">
        <w:rPr>
          <w:rFonts w:ascii="Arial" w:eastAsiaTheme="majorEastAsia" w:hAnsi="Arial" w:cs="Arial"/>
          <w:bCs/>
          <w:color w:val="000000"/>
          <w:sz w:val="24"/>
          <w:szCs w:val="24"/>
        </w:rPr>
        <w:t>modify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the script in </w:t>
      </w:r>
      <w:r w:rsidR="00D862AA">
        <w:rPr>
          <w:rFonts w:ascii="Arial" w:eastAsiaTheme="majorEastAsia" w:hAnsi="Arial" w:cs="Arial"/>
          <w:b/>
          <w:color w:val="000000"/>
          <w:sz w:val="24"/>
          <w:szCs w:val="24"/>
        </w:rPr>
        <w:t>FOR</w:t>
      </w:r>
      <w:r w:rsidR="00FE309C" w:rsidRPr="00D862AA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loop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C23632">
        <w:rPr>
          <w:rFonts w:ascii="Arial" w:eastAsiaTheme="majorEastAsia" w:hAnsi="Arial" w:cs="Arial"/>
          <w:color w:val="000000"/>
          <w:sz w:val="24"/>
          <w:szCs w:val="24"/>
        </w:rPr>
        <w:t>so that, it shows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FE309C" w:rsidRPr="000B0CD7">
        <w:rPr>
          <w:rFonts w:ascii="Arial" w:eastAsiaTheme="majorEastAsia" w:hAnsi="Arial" w:cs="Arial"/>
          <w:color w:val="000000"/>
          <w:sz w:val="24"/>
          <w:szCs w:val="24"/>
          <w:u w:val="single"/>
        </w:rPr>
        <w:t xml:space="preserve">7 </w:t>
      </w:r>
      <w:proofErr w:type="gramStart"/>
      <w:r w:rsidR="00FE309C" w:rsidRPr="000B0CD7">
        <w:rPr>
          <w:rFonts w:ascii="Arial" w:eastAsiaTheme="majorEastAsia" w:hAnsi="Arial" w:cs="Arial"/>
          <w:color w:val="000000"/>
          <w:sz w:val="24"/>
          <w:szCs w:val="24"/>
          <w:u w:val="single"/>
        </w:rPr>
        <w:t>time table</w:t>
      </w:r>
      <w:proofErr w:type="gramEnd"/>
      <w:r w:rsidR="00FE309C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5965DA">
        <w:rPr>
          <w:rFonts w:ascii="Arial" w:eastAsiaTheme="majorEastAsia" w:hAnsi="Arial" w:cs="Arial"/>
          <w:color w:val="000000"/>
          <w:sz w:val="24"/>
          <w:szCs w:val="24"/>
        </w:rPr>
        <w:t xml:space="preserve">as shown in the image 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Pr="00A94EF1">
        <w:rPr>
          <w:rFonts w:ascii="Arial" w:eastAsiaTheme="majorEastAsia" w:hAnsi="Arial" w:cs="Arial"/>
          <w:color w:val="000000"/>
          <w:sz w:val="24"/>
          <w:szCs w:val="24"/>
        </w:rPr>
        <w:sym w:font="Wingdings" w:char="F0E0"/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FE309C">
        <w:rPr>
          <w:rFonts w:ascii="Arial" w:eastAsiaTheme="majorEastAsia" w:hAnsi="Arial" w:cs="Arial"/>
          <w:color w:val="000000"/>
          <w:sz w:val="24"/>
          <w:szCs w:val="24"/>
        </w:rPr>
        <w:t>:</w:t>
      </w:r>
      <w:r w:rsidR="00C23632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</w:p>
    <w:p w14:paraId="6B4A77E8" w14:textId="00628294" w:rsidR="004B3666" w:rsidRDefault="005965DA" w:rsidP="005965DA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>
        <w:rPr>
          <w:rFonts w:ascii="Arial" w:eastAsiaTheme="majorEastAsia" w:hAnsi="Arial" w:cs="Arial"/>
          <w:color w:val="000000"/>
          <w:sz w:val="24"/>
          <w:szCs w:val="24"/>
        </w:rPr>
        <w:t xml:space="preserve">Task-A need to be </w:t>
      </w:r>
      <w:r w:rsidRPr="004B3666">
        <w:rPr>
          <w:rFonts w:ascii="Arial" w:eastAsiaTheme="majorEastAsia" w:hAnsi="Arial" w:cs="Arial"/>
          <w:b/>
          <w:bCs/>
          <w:color w:val="000000"/>
          <w:sz w:val="24"/>
          <w:szCs w:val="24"/>
        </w:rPr>
        <w:t>demonstrated</w:t>
      </w:r>
      <w:r>
        <w:rPr>
          <w:rFonts w:ascii="Arial" w:eastAsiaTheme="majorEastAsia" w:hAnsi="Arial" w:cs="Arial"/>
          <w:color w:val="000000"/>
          <w:sz w:val="24"/>
          <w:szCs w:val="24"/>
        </w:rPr>
        <w:t xml:space="preserve"> to your Lab professor in person.</w:t>
      </w:r>
      <w:r w:rsidR="004B3666">
        <w:rPr>
          <w:rFonts w:ascii="Arial" w:eastAsiaTheme="majorEastAsia" w:hAnsi="Arial" w:cs="Arial"/>
          <w:color w:val="000000"/>
          <w:sz w:val="24"/>
          <w:szCs w:val="24"/>
        </w:rPr>
        <w:t xml:space="preserve"> </w:t>
      </w:r>
      <w:r w:rsidR="004B3666" w:rsidRPr="004B3666">
        <w:rPr>
          <w:rFonts w:ascii="Arial" w:eastAsiaTheme="majorEastAsia" w:hAnsi="Arial" w:cs="Arial"/>
          <w:color w:val="000000"/>
          <w:sz w:val="20"/>
          <w:szCs w:val="20"/>
        </w:rPr>
        <w:t>(3 points)</w:t>
      </w:r>
    </w:p>
    <w:p w14:paraId="5DCC1C03" w14:textId="1071624E" w:rsidR="005965DA" w:rsidRDefault="004B3666" w:rsidP="004B3666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4B3666">
        <w:rPr>
          <w:rFonts w:ascii="Arial" w:eastAsiaTheme="majorEastAsia" w:hAnsi="Arial" w:cs="Arial"/>
          <w:color w:val="000000"/>
          <w:sz w:val="18"/>
          <w:szCs w:val="18"/>
        </w:rPr>
        <w:t xml:space="preserve">No </w:t>
      </w:r>
      <w:r>
        <w:rPr>
          <w:rFonts w:ascii="Arial" w:eastAsiaTheme="majorEastAsia" w:hAnsi="Arial" w:cs="Arial"/>
          <w:color w:val="000000"/>
          <w:sz w:val="18"/>
          <w:szCs w:val="18"/>
        </w:rPr>
        <w:t xml:space="preserve">written </w:t>
      </w:r>
      <w:proofErr w:type="gramStart"/>
      <w:r w:rsidRPr="004B3666">
        <w:rPr>
          <w:rFonts w:ascii="Arial" w:eastAsiaTheme="majorEastAsia" w:hAnsi="Arial" w:cs="Arial"/>
          <w:color w:val="000000"/>
          <w:sz w:val="18"/>
          <w:szCs w:val="18"/>
        </w:rPr>
        <w:t>submission</w:t>
      </w:r>
      <w:r>
        <w:rPr>
          <w:rFonts w:ascii="Arial" w:eastAsiaTheme="majorEastAsia" w:hAnsi="Arial" w:cs="Arial"/>
          <w:color w:val="000000"/>
          <w:sz w:val="18"/>
          <w:szCs w:val="18"/>
        </w:rPr>
        <w:t>’s</w:t>
      </w:r>
      <w:proofErr w:type="gramEnd"/>
      <w:r w:rsidRPr="004B3666">
        <w:rPr>
          <w:rFonts w:ascii="Arial" w:eastAsiaTheme="majorEastAsia" w:hAnsi="Arial" w:cs="Arial"/>
          <w:color w:val="000000"/>
          <w:sz w:val="18"/>
          <w:szCs w:val="18"/>
        </w:rPr>
        <w:t xml:space="preserve"> required for TASK A</w:t>
      </w:r>
    </w:p>
    <w:p w14:paraId="1A6B2A3B" w14:textId="77777777" w:rsidR="00A94EF1" w:rsidRDefault="00A94EF1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61B50AF" w14:textId="77777777" w:rsidR="00A94EF1" w:rsidRDefault="00A94EF1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EB9DF41" w14:textId="77777777" w:rsidR="004B3666" w:rsidRDefault="004B3666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2BB68A0B" w14:textId="34D38CEB" w:rsidR="004B3666" w:rsidRDefault="00A90F5C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A90F5C">
        <w:rPr>
          <w:rFonts w:ascii="Arial" w:eastAsiaTheme="majorEastAsia" w:hAnsi="Arial"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3366B272" wp14:editId="05D8803B">
            <wp:extent cx="3947502" cy="2644369"/>
            <wp:effectExtent l="0" t="0" r="0" b="381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947502" cy="264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1DB87" w14:textId="1CD577B5" w:rsidR="00CB7F5C" w:rsidRDefault="00CB7F5C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  <w:r w:rsidRPr="00CB7F5C">
        <w:rPr>
          <w:rFonts w:ascii="Arial" w:eastAsiaTheme="majorEastAsia" w:hAnsi="Arial" w:cs="Arial"/>
          <w:noProof/>
          <w:color w:val="000000"/>
          <w:sz w:val="24"/>
          <w:szCs w:val="24"/>
        </w:rPr>
        <w:drawing>
          <wp:inline distT="0" distB="0" distL="0" distR="0" wp14:anchorId="445E2BFA" wp14:editId="6BC9EBC3">
            <wp:extent cx="5921253" cy="5014395"/>
            <wp:effectExtent l="0" t="0" r="381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21253" cy="50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AA223" w14:textId="0FD7DB15" w:rsidR="004B3666" w:rsidRPr="00972FC9" w:rsidRDefault="004B3666" w:rsidP="00972FC9">
      <w:pPr>
        <w:spacing w:before="100" w:beforeAutospacing="1" w:after="100" w:afterAutospacing="1" w:line="360" w:lineRule="auto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F3D4829" w14:textId="1AD4FD1E" w:rsidR="00D531BF" w:rsidRDefault="00F60CF4" w:rsidP="00574C0F">
      <w:pPr>
        <w:pStyle w:val="ListParagraph"/>
        <w:numPr>
          <w:ilvl w:val="0"/>
          <w:numId w:val="9"/>
        </w:numPr>
        <w:spacing w:line="360" w:lineRule="auto"/>
      </w:pPr>
      <w:r>
        <w:t xml:space="preserve">Shutdown your VM </w:t>
      </w:r>
      <w:r w:rsidR="00670654">
        <w:t xml:space="preserve">gracefully </w:t>
      </w:r>
    </w:p>
    <w:p w14:paraId="72DE50C0" w14:textId="1BAEF8E5" w:rsidR="00390BBB" w:rsidRDefault="00390BBB" w:rsidP="00574C0F">
      <w:pPr>
        <w:pStyle w:val="ListParagraph"/>
        <w:numPr>
          <w:ilvl w:val="0"/>
          <w:numId w:val="9"/>
        </w:numPr>
        <w:spacing w:line="360" w:lineRule="auto"/>
      </w:pPr>
      <w:r>
        <w:t>If you had an</w:t>
      </w:r>
      <w:r w:rsidR="009C4FE7">
        <w:t xml:space="preserve">y </w:t>
      </w:r>
      <w:proofErr w:type="gramStart"/>
      <w:r w:rsidR="009C4FE7">
        <w:t>question</w:t>
      </w:r>
      <w:proofErr w:type="gramEnd"/>
      <w:r w:rsidR="009C4FE7">
        <w:t xml:space="preserve"> ask you L</w:t>
      </w:r>
      <w:r w:rsidR="00BB6ABC">
        <w:t xml:space="preserve">ab </w:t>
      </w:r>
      <w:r w:rsidR="009C4FE7">
        <w:t>Professor</w:t>
      </w:r>
    </w:p>
    <w:sectPr w:rsidR="00390BBB" w:rsidSect="005A7861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2240" w:h="15840"/>
      <w:pgMar w:top="1440" w:right="1440" w:bottom="1440" w:left="720" w:header="28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D3099" w14:textId="77777777" w:rsidR="006546F1" w:rsidRDefault="006546F1" w:rsidP="003B0EA1">
      <w:pPr>
        <w:spacing w:after="0" w:line="240" w:lineRule="auto"/>
      </w:pPr>
      <w:r>
        <w:separator/>
      </w:r>
    </w:p>
  </w:endnote>
  <w:endnote w:type="continuationSeparator" w:id="0">
    <w:p w14:paraId="5CD200F7" w14:textId="77777777" w:rsidR="006546F1" w:rsidRDefault="006546F1" w:rsidP="003B0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DBCE5" w14:textId="77777777" w:rsidR="00D82234" w:rsidRDefault="00D822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7B59E" w14:textId="0FDCF8A4" w:rsidR="168DB9E5" w:rsidRDefault="005A7861" w:rsidP="005A7861">
    <w:pPr>
      <w:pStyle w:val="Footer"/>
      <w:jc w:val="center"/>
    </w:pPr>
    <w:r>
      <w:rPr>
        <w:color w:val="A6A6A6" w:themeColor="background1" w:themeShade="A6"/>
        <w:sz w:val="16"/>
        <w:lang w:val="en-US"/>
      </w:rPr>
      <w:t>Rev 6</w:t>
    </w:r>
    <w:r w:rsidRPr="009073BC">
      <w:rPr>
        <w:color w:val="A6A6A6" w:themeColor="background1" w:themeShade="A6"/>
        <w:sz w:val="16"/>
        <w:lang w:val="en-US"/>
      </w:rPr>
      <w:t>.0 CST8207 Linux System Support - ©2020</w:t>
    </w:r>
    <w:r w:rsidR="00A075E3">
      <w:rPr>
        <w:color w:val="A6A6A6" w:themeColor="background1" w:themeShade="A6"/>
        <w:sz w:val="16"/>
        <w:lang w:val="en-US"/>
      </w:rPr>
      <w:t>/21</w:t>
    </w:r>
    <w:r w:rsidRPr="009073BC">
      <w:rPr>
        <w:color w:val="A6A6A6" w:themeColor="background1" w:themeShade="A6"/>
        <w:sz w:val="16"/>
        <w:lang w:val="en-US"/>
      </w:rPr>
      <w:t xml:space="preserve"> – Algonquin College </w:t>
    </w:r>
    <w:r w:rsidR="00A075E3">
      <w:rPr>
        <w:color w:val="A6A6A6" w:themeColor="background1" w:themeShade="A6"/>
        <w:sz w:val="16"/>
        <w:lang w:val="en-US"/>
      </w:rPr>
      <w:t xml:space="preserve">– </w:t>
    </w:r>
    <w:r w:rsidRPr="009073BC">
      <w:rPr>
        <w:color w:val="A6A6A6" w:themeColor="background1" w:themeShade="A6"/>
        <w:sz w:val="16"/>
        <w:lang w:val="en-US"/>
      </w:rPr>
      <w:t>A</w:t>
    </w:r>
    <w:r>
      <w:rPr>
        <w:color w:val="A6A6A6" w:themeColor="background1" w:themeShade="A6"/>
        <w:sz w:val="16"/>
        <w:lang w:val="en-US"/>
      </w:rPr>
      <w:t>rsalan</w:t>
    </w:r>
    <w:r w:rsidR="00A075E3">
      <w:rPr>
        <w:color w:val="A6A6A6" w:themeColor="background1" w:themeShade="A6"/>
        <w:sz w:val="16"/>
        <w:lang w:val="en-US"/>
      </w:rPr>
      <w:t xml:space="preserve"> P</w:t>
    </w:r>
    <w:r w:rsidRPr="009073BC">
      <w:rPr>
        <w:color w:val="A6A6A6" w:themeColor="background1" w:themeShade="A6"/>
        <w:sz w:val="16"/>
        <w:lang w:val="en-US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3656E" w14:textId="77777777" w:rsidR="00D82234" w:rsidRDefault="00D822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E402E" w14:textId="77777777" w:rsidR="006546F1" w:rsidRDefault="006546F1" w:rsidP="003B0EA1">
      <w:pPr>
        <w:spacing w:after="0" w:line="240" w:lineRule="auto"/>
      </w:pPr>
      <w:r>
        <w:separator/>
      </w:r>
    </w:p>
  </w:footnote>
  <w:footnote w:type="continuationSeparator" w:id="0">
    <w:p w14:paraId="677B8065" w14:textId="77777777" w:rsidR="006546F1" w:rsidRDefault="006546F1" w:rsidP="003B0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0B4F" w14:textId="77777777" w:rsidR="00D82234" w:rsidRDefault="00D822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A8992" w14:textId="3533DAAA" w:rsidR="003B0EA1" w:rsidRPr="0068640A" w:rsidRDefault="006546F1" w:rsidP="00D82234">
    <w:pPr>
      <w:rPr>
        <w:color w:val="808080" w:themeColor="background1" w:themeShade="80"/>
      </w:rPr>
    </w:pPr>
    <w:hyperlink r:id="rId1" w:tooltip="19S_CST8207_010 GNU/Linux Operating Systems I" w:history="1">
      <w:r w:rsidR="003B0EA1" w:rsidRPr="0068640A">
        <w:rPr>
          <w:rStyle w:val="Hyperlink"/>
          <w:color w:val="808080" w:themeColor="background1" w:themeShade="80"/>
          <w:sz w:val="24"/>
        </w:rPr>
        <w:t>CST8207</w:t>
      </w:r>
    </w:hyperlink>
    <w:r w:rsidR="003B0EA1" w:rsidRPr="0068640A">
      <w:rPr>
        <w:color w:val="808080" w:themeColor="background1" w:themeShade="80"/>
        <w:sz w:val="24"/>
      </w:rPr>
      <w:t xml:space="preserve">_Linux </w:t>
    </w:r>
    <w:r w:rsidR="00443446" w:rsidRPr="0068640A">
      <w:rPr>
        <w:color w:val="808080" w:themeColor="background1" w:themeShade="80"/>
        <w:sz w:val="24"/>
      </w:rPr>
      <w:t>S</w:t>
    </w:r>
    <w:r w:rsidR="003B0EA1" w:rsidRPr="0068640A">
      <w:rPr>
        <w:color w:val="808080" w:themeColor="background1" w:themeShade="80"/>
        <w:sz w:val="24"/>
      </w:rPr>
      <w:t xml:space="preserve">ystem </w:t>
    </w:r>
    <w:r w:rsidR="00443446" w:rsidRPr="0068640A">
      <w:rPr>
        <w:color w:val="808080" w:themeColor="background1" w:themeShade="80"/>
        <w:sz w:val="24"/>
      </w:rPr>
      <w:t xml:space="preserve">Support                 </w:t>
    </w:r>
    <w:r w:rsidR="003B0EA1" w:rsidRPr="0068640A">
      <w:rPr>
        <w:color w:val="808080" w:themeColor="background1" w:themeShade="80"/>
        <w:sz w:val="24"/>
      </w:rPr>
      <w:t xml:space="preserve"> </w:t>
    </w:r>
    <w:r w:rsidR="0045479D" w:rsidRPr="0068640A">
      <w:rPr>
        <w:color w:val="808080" w:themeColor="background1" w:themeShade="80"/>
        <w:sz w:val="24"/>
      </w:rPr>
      <w:t xml:space="preserve">                   </w:t>
    </w:r>
    <w:r w:rsidR="00C516E6" w:rsidRPr="0068640A">
      <w:rPr>
        <w:color w:val="808080" w:themeColor="background1" w:themeShade="80"/>
        <w:sz w:val="24"/>
      </w:rPr>
      <w:t xml:space="preserve">     </w:t>
    </w:r>
    <w:r w:rsidR="0045479D" w:rsidRPr="0068640A">
      <w:rPr>
        <w:color w:val="808080" w:themeColor="background1" w:themeShade="80"/>
        <w:sz w:val="24"/>
      </w:rPr>
      <w:t xml:space="preserve">      </w:t>
    </w:r>
    <w:r w:rsidR="0045479D" w:rsidRPr="0068640A">
      <w:rPr>
        <w:color w:val="808080" w:themeColor="background1" w:themeShade="80"/>
      </w:rPr>
      <w:t xml:space="preserve">                                  </w:t>
    </w:r>
    <w:r w:rsidR="003C423C" w:rsidRPr="0068640A">
      <w:rPr>
        <w:color w:val="808080" w:themeColor="background1" w:themeShade="80"/>
      </w:rPr>
      <w:t xml:space="preserve">Algonquin College </w:t>
    </w:r>
  </w:p>
  <w:p w14:paraId="61EC56BE" w14:textId="162FEDED" w:rsidR="003B0EA1" w:rsidRPr="0068640A" w:rsidRDefault="0068640A" w:rsidP="00D82234">
    <w:pPr>
      <w:rPr>
        <w:color w:val="808080" w:themeColor="background1" w:themeShade="80"/>
      </w:rPr>
    </w:pPr>
    <w:r w:rsidRPr="0068640A">
      <w:rPr>
        <w:b/>
        <w:color w:val="808080" w:themeColor="background1" w:themeShade="80"/>
        <w:sz w:val="28"/>
      </w:rPr>
      <w:t xml:space="preserve">Week 10 - </w:t>
    </w:r>
    <w:r w:rsidR="004E523A" w:rsidRPr="0068640A">
      <w:rPr>
        <w:b/>
        <w:color w:val="808080" w:themeColor="background1" w:themeShade="80"/>
        <w:sz w:val="28"/>
      </w:rPr>
      <w:t xml:space="preserve">Assignment </w:t>
    </w:r>
    <w:r w:rsidR="00FE309C" w:rsidRPr="0068640A">
      <w:rPr>
        <w:b/>
        <w:color w:val="808080" w:themeColor="background1" w:themeShade="80"/>
        <w:sz w:val="28"/>
      </w:rPr>
      <w:t xml:space="preserve">9 </w:t>
    </w:r>
    <w:r w:rsidRPr="0068640A">
      <w:rPr>
        <w:b/>
        <w:color w:val="808080" w:themeColor="background1" w:themeShade="80"/>
        <w:sz w:val="28"/>
      </w:rPr>
      <w:t xml:space="preserve"> </w:t>
    </w:r>
    <w:r w:rsidR="006758CF" w:rsidRPr="0068640A">
      <w:rPr>
        <w:b/>
        <w:color w:val="808080" w:themeColor="background1" w:themeShade="80"/>
        <w:sz w:val="28"/>
      </w:rPr>
      <w:tab/>
    </w:r>
    <w:r w:rsidR="003A05DC" w:rsidRPr="0068640A">
      <w:rPr>
        <w:b/>
        <w:color w:val="808080" w:themeColor="background1" w:themeShade="80"/>
        <w:sz w:val="28"/>
      </w:rPr>
      <w:tab/>
    </w:r>
    <w:r w:rsidR="003A05DC" w:rsidRPr="0068640A">
      <w:rPr>
        <w:b/>
        <w:color w:val="808080" w:themeColor="background1" w:themeShade="80"/>
        <w:sz w:val="28"/>
      </w:rPr>
      <w:tab/>
    </w:r>
    <w:r w:rsidR="00C83586" w:rsidRPr="0068640A">
      <w:rPr>
        <w:b/>
        <w:color w:val="808080" w:themeColor="background1" w:themeShade="80"/>
        <w:sz w:val="28"/>
      </w:rPr>
      <w:tab/>
    </w:r>
    <w:r w:rsidR="003A05DC" w:rsidRPr="0068640A">
      <w:rPr>
        <w:b/>
        <w:color w:val="808080" w:themeColor="background1" w:themeShade="80"/>
        <w:sz w:val="28"/>
      </w:rPr>
      <w:tab/>
    </w:r>
    <w:r w:rsidR="003A05DC" w:rsidRPr="0068640A">
      <w:rPr>
        <w:b/>
        <w:color w:val="808080" w:themeColor="background1" w:themeShade="80"/>
        <w:sz w:val="28"/>
      </w:rPr>
      <w:tab/>
    </w:r>
    <w:r w:rsidR="006758CF" w:rsidRPr="0068640A">
      <w:rPr>
        <w:b/>
        <w:color w:val="808080" w:themeColor="background1" w:themeShade="80"/>
        <w:sz w:val="2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30588" w14:textId="77777777" w:rsidR="00D82234" w:rsidRDefault="00D822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462D1"/>
    <w:multiLevelType w:val="hybridMultilevel"/>
    <w:tmpl w:val="CBB224D4"/>
    <w:lvl w:ilvl="0" w:tplc="30047EDE">
      <w:start w:val="1"/>
      <w:numFmt w:val="lowerLetter"/>
      <w:lvlText w:val="%1."/>
      <w:lvlJc w:val="left"/>
      <w:pPr>
        <w:ind w:left="720" w:hanging="360"/>
      </w:pPr>
      <w:rPr>
        <w:rFonts w:ascii="Arial" w:eastAsiaTheme="majorEastAsia" w:hAnsi="Arial" w:cs="Arial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768E1"/>
    <w:multiLevelType w:val="hybridMultilevel"/>
    <w:tmpl w:val="B1E64702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FF1865"/>
    <w:multiLevelType w:val="hybridMultilevel"/>
    <w:tmpl w:val="277876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C5492"/>
    <w:multiLevelType w:val="hybridMultilevel"/>
    <w:tmpl w:val="425AC9B0"/>
    <w:lvl w:ilvl="0" w:tplc="FFFFFFFF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03441E"/>
    <w:multiLevelType w:val="multilevel"/>
    <w:tmpl w:val="CD002F4A"/>
    <w:styleLink w:val="WW8Num7"/>
    <w:lvl w:ilvl="0">
      <w:numFmt w:val="bullet"/>
      <w:lvlText w:val="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1EA688D"/>
    <w:multiLevelType w:val="hybridMultilevel"/>
    <w:tmpl w:val="4C64F3A4"/>
    <w:lvl w:ilvl="0" w:tplc="FE9075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E4759"/>
    <w:multiLevelType w:val="multilevel"/>
    <w:tmpl w:val="0930E7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>
      <w:start w:val="5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>
      <w:start w:val="3"/>
      <w:numFmt w:val="upp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hint="default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B82C62"/>
    <w:multiLevelType w:val="hybridMultilevel"/>
    <w:tmpl w:val="4C64F3A4"/>
    <w:lvl w:ilvl="0" w:tplc="FE9075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01EDC"/>
    <w:multiLevelType w:val="hybridMultilevel"/>
    <w:tmpl w:val="3424C1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51D51"/>
    <w:multiLevelType w:val="multilevel"/>
    <w:tmpl w:val="D022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266AE7"/>
    <w:multiLevelType w:val="multilevel"/>
    <w:tmpl w:val="D548BCC2"/>
    <w:styleLink w:val="WW8Num9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E07064C"/>
    <w:multiLevelType w:val="hybridMultilevel"/>
    <w:tmpl w:val="63C279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71E65"/>
    <w:multiLevelType w:val="hybridMultilevel"/>
    <w:tmpl w:val="AAE823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80691"/>
    <w:multiLevelType w:val="hybridMultilevel"/>
    <w:tmpl w:val="0C2A2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A61F3A"/>
    <w:multiLevelType w:val="hybridMultilevel"/>
    <w:tmpl w:val="620E1D4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C0DF7"/>
    <w:multiLevelType w:val="hybridMultilevel"/>
    <w:tmpl w:val="DA5CA6C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702"/>
    <w:multiLevelType w:val="hybridMultilevel"/>
    <w:tmpl w:val="FEDA7A34"/>
    <w:lvl w:ilvl="0" w:tplc="87C862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86EAF"/>
    <w:multiLevelType w:val="hybridMultilevel"/>
    <w:tmpl w:val="EE9A3CF6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7571A1"/>
    <w:multiLevelType w:val="hybridMultilevel"/>
    <w:tmpl w:val="C54CA0D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50484"/>
    <w:multiLevelType w:val="hybridMultilevel"/>
    <w:tmpl w:val="B2525F6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1A47BC"/>
    <w:multiLevelType w:val="hybridMultilevel"/>
    <w:tmpl w:val="3A52E4DC"/>
    <w:lvl w:ilvl="0" w:tplc="FE9075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607A1"/>
    <w:multiLevelType w:val="multilevel"/>
    <w:tmpl w:val="99303338"/>
    <w:styleLink w:val="WW8Num8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5378ED"/>
    <w:multiLevelType w:val="hybridMultilevel"/>
    <w:tmpl w:val="E808120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99048F"/>
    <w:multiLevelType w:val="hybridMultilevel"/>
    <w:tmpl w:val="2A8EF4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6A0281"/>
    <w:multiLevelType w:val="multilevel"/>
    <w:tmpl w:val="A0C058BE"/>
    <w:styleLink w:val="WW8Num3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64845C1F"/>
    <w:multiLevelType w:val="hybridMultilevel"/>
    <w:tmpl w:val="CB4E1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8D02E6"/>
    <w:multiLevelType w:val="hybridMultilevel"/>
    <w:tmpl w:val="62D647D6"/>
    <w:lvl w:ilvl="0" w:tplc="13CE11C0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504FAF"/>
    <w:multiLevelType w:val="multilevel"/>
    <w:tmpl w:val="52D401F2"/>
    <w:styleLink w:val="WW8Num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6A644318"/>
    <w:multiLevelType w:val="hybridMultilevel"/>
    <w:tmpl w:val="AAE823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56806"/>
    <w:multiLevelType w:val="hybridMultilevel"/>
    <w:tmpl w:val="620E1D4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E3417F"/>
    <w:multiLevelType w:val="multilevel"/>
    <w:tmpl w:val="AAC61BEA"/>
    <w:styleLink w:val="WW8Num5"/>
    <w:lvl w:ilvl="0">
      <w:numFmt w:val="bullet"/>
      <w:lvlText w:val="➢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6BF4392C"/>
    <w:multiLevelType w:val="hybridMultilevel"/>
    <w:tmpl w:val="54FCBD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F3016"/>
    <w:multiLevelType w:val="hybridMultilevel"/>
    <w:tmpl w:val="F47E0F9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27C2C"/>
    <w:multiLevelType w:val="hybridMultilevel"/>
    <w:tmpl w:val="FCC49BE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51E5E"/>
    <w:multiLevelType w:val="hybridMultilevel"/>
    <w:tmpl w:val="6D7EFF9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434F0A"/>
    <w:multiLevelType w:val="hybridMultilevel"/>
    <w:tmpl w:val="081A430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4"/>
  </w:num>
  <w:num w:numId="5">
    <w:abstractNumId w:val="27"/>
  </w:num>
  <w:num w:numId="6">
    <w:abstractNumId w:val="30"/>
  </w:num>
  <w:num w:numId="7">
    <w:abstractNumId w:val="21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25"/>
  </w:num>
  <w:num w:numId="13">
    <w:abstractNumId w:val="14"/>
  </w:num>
  <w:num w:numId="14">
    <w:abstractNumId w:val="29"/>
  </w:num>
  <w:num w:numId="15">
    <w:abstractNumId w:val="33"/>
  </w:num>
  <w:num w:numId="16">
    <w:abstractNumId w:val="31"/>
  </w:num>
  <w:num w:numId="17">
    <w:abstractNumId w:val="28"/>
  </w:num>
  <w:num w:numId="18">
    <w:abstractNumId w:val="12"/>
  </w:num>
  <w:num w:numId="19">
    <w:abstractNumId w:val="26"/>
  </w:num>
  <w:num w:numId="20">
    <w:abstractNumId w:val="13"/>
  </w:num>
  <w:num w:numId="21">
    <w:abstractNumId w:val="19"/>
  </w:num>
  <w:num w:numId="22">
    <w:abstractNumId w:val="34"/>
  </w:num>
  <w:num w:numId="23">
    <w:abstractNumId w:val="18"/>
  </w:num>
  <w:num w:numId="24">
    <w:abstractNumId w:val="5"/>
  </w:num>
  <w:num w:numId="25">
    <w:abstractNumId w:val="35"/>
  </w:num>
  <w:num w:numId="26">
    <w:abstractNumId w:val="15"/>
  </w:num>
  <w:num w:numId="27">
    <w:abstractNumId w:val="17"/>
  </w:num>
  <w:num w:numId="28">
    <w:abstractNumId w:val="1"/>
  </w:num>
  <w:num w:numId="29">
    <w:abstractNumId w:val="32"/>
  </w:num>
  <w:num w:numId="30">
    <w:abstractNumId w:val="20"/>
  </w:num>
  <w:num w:numId="31">
    <w:abstractNumId w:val="11"/>
  </w:num>
  <w:num w:numId="32">
    <w:abstractNumId w:val="16"/>
  </w:num>
  <w:num w:numId="33">
    <w:abstractNumId w:val="23"/>
  </w:num>
  <w:num w:numId="34">
    <w:abstractNumId w:val="22"/>
  </w:num>
  <w:num w:numId="35">
    <w:abstractNumId w:val="2"/>
  </w:num>
  <w:num w:numId="36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EA1"/>
    <w:rsid w:val="00000EC4"/>
    <w:rsid w:val="00005797"/>
    <w:rsid w:val="00012C8D"/>
    <w:rsid w:val="000173EE"/>
    <w:rsid w:val="00022393"/>
    <w:rsid w:val="0003233F"/>
    <w:rsid w:val="000347A4"/>
    <w:rsid w:val="000640F7"/>
    <w:rsid w:val="00070688"/>
    <w:rsid w:val="000B2845"/>
    <w:rsid w:val="000C3A08"/>
    <w:rsid w:val="000C630A"/>
    <w:rsid w:val="000C7AE3"/>
    <w:rsid w:val="000F72FB"/>
    <w:rsid w:val="001149AC"/>
    <w:rsid w:val="00120854"/>
    <w:rsid w:val="00134809"/>
    <w:rsid w:val="00146F4D"/>
    <w:rsid w:val="001563E8"/>
    <w:rsid w:val="001A7757"/>
    <w:rsid w:val="001B7AD5"/>
    <w:rsid w:val="001C6CB9"/>
    <w:rsid w:val="001D4E0E"/>
    <w:rsid w:val="001E276C"/>
    <w:rsid w:val="001F38A2"/>
    <w:rsid w:val="002018A9"/>
    <w:rsid w:val="00233C35"/>
    <w:rsid w:val="0024601C"/>
    <w:rsid w:val="00252496"/>
    <w:rsid w:val="00260320"/>
    <w:rsid w:val="00273B26"/>
    <w:rsid w:val="00277A96"/>
    <w:rsid w:val="00281A97"/>
    <w:rsid w:val="002936D4"/>
    <w:rsid w:val="002A21D4"/>
    <w:rsid w:val="002B65DF"/>
    <w:rsid w:val="002D2C2B"/>
    <w:rsid w:val="00300F39"/>
    <w:rsid w:val="003030CD"/>
    <w:rsid w:val="00313B6A"/>
    <w:rsid w:val="0033028F"/>
    <w:rsid w:val="00333309"/>
    <w:rsid w:val="00342CBD"/>
    <w:rsid w:val="003456DF"/>
    <w:rsid w:val="00347A66"/>
    <w:rsid w:val="00356ABF"/>
    <w:rsid w:val="00363233"/>
    <w:rsid w:val="003715D8"/>
    <w:rsid w:val="00380AF2"/>
    <w:rsid w:val="00390BBB"/>
    <w:rsid w:val="003A05DC"/>
    <w:rsid w:val="003A3452"/>
    <w:rsid w:val="003B0EA1"/>
    <w:rsid w:val="003C423C"/>
    <w:rsid w:val="003C5142"/>
    <w:rsid w:val="003F770C"/>
    <w:rsid w:val="004159D1"/>
    <w:rsid w:val="00425EF2"/>
    <w:rsid w:val="00433A7B"/>
    <w:rsid w:val="0044095B"/>
    <w:rsid w:val="00443446"/>
    <w:rsid w:val="004458EC"/>
    <w:rsid w:val="00450FA5"/>
    <w:rsid w:val="0045479D"/>
    <w:rsid w:val="00471F35"/>
    <w:rsid w:val="004B3666"/>
    <w:rsid w:val="004B371D"/>
    <w:rsid w:val="004C0A6B"/>
    <w:rsid w:val="004C2293"/>
    <w:rsid w:val="004D28B4"/>
    <w:rsid w:val="004D2A98"/>
    <w:rsid w:val="004E523A"/>
    <w:rsid w:val="00503FEA"/>
    <w:rsid w:val="00526E75"/>
    <w:rsid w:val="005362FC"/>
    <w:rsid w:val="00560291"/>
    <w:rsid w:val="00565B0C"/>
    <w:rsid w:val="00572154"/>
    <w:rsid w:val="00574C0F"/>
    <w:rsid w:val="005965DA"/>
    <w:rsid w:val="00596970"/>
    <w:rsid w:val="005A03E7"/>
    <w:rsid w:val="005A3D2C"/>
    <w:rsid w:val="005A7861"/>
    <w:rsid w:val="005D5F45"/>
    <w:rsid w:val="005E1E6E"/>
    <w:rsid w:val="00611B57"/>
    <w:rsid w:val="00611F0F"/>
    <w:rsid w:val="0062657D"/>
    <w:rsid w:val="00634C85"/>
    <w:rsid w:val="006546F1"/>
    <w:rsid w:val="00656BAA"/>
    <w:rsid w:val="00670654"/>
    <w:rsid w:val="006758CF"/>
    <w:rsid w:val="00676326"/>
    <w:rsid w:val="0068640A"/>
    <w:rsid w:val="0069211D"/>
    <w:rsid w:val="006A2175"/>
    <w:rsid w:val="006A2C4F"/>
    <w:rsid w:val="006B788C"/>
    <w:rsid w:val="006F30AC"/>
    <w:rsid w:val="006F58FF"/>
    <w:rsid w:val="0070108B"/>
    <w:rsid w:val="00733FD3"/>
    <w:rsid w:val="00734E2E"/>
    <w:rsid w:val="00735949"/>
    <w:rsid w:val="00741664"/>
    <w:rsid w:val="00775842"/>
    <w:rsid w:val="007759FE"/>
    <w:rsid w:val="00785D45"/>
    <w:rsid w:val="007C1696"/>
    <w:rsid w:val="007C45A1"/>
    <w:rsid w:val="007D66C1"/>
    <w:rsid w:val="007E2D23"/>
    <w:rsid w:val="007F4A53"/>
    <w:rsid w:val="008035F2"/>
    <w:rsid w:val="0080700F"/>
    <w:rsid w:val="008107D8"/>
    <w:rsid w:val="008211D1"/>
    <w:rsid w:val="00874766"/>
    <w:rsid w:val="008906BC"/>
    <w:rsid w:val="008B2B8F"/>
    <w:rsid w:val="008B3EB2"/>
    <w:rsid w:val="008B66E3"/>
    <w:rsid w:val="008C1A0B"/>
    <w:rsid w:val="00900A46"/>
    <w:rsid w:val="00902151"/>
    <w:rsid w:val="00920424"/>
    <w:rsid w:val="00923922"/>
    <w:rsid w:val="00972FC9"/>
    <w:rsid w:val="0097321A"/>
    <w:rsid w:val="009B45F8"/>
    <w:rsid w:val="009B6C2D"/>
    <w:rsid w:val="009C4FE7"/>
    <w:rsid w:val="009C7B55"/>
    <w:rsid w:val="009D2707"/>
    <w:rsid w:val="009E0A0C"/>
    <w:rsid w:val="009E1BDE"/>
    <w:rsid w:val="009F26F4"/>
    <w:rsid w:val="009F7791"/>
    <w:rsid w:val="00A075E3"/>
    <w:rsid w:val="00A144F1"/>
    <w:rsid w:val="00A30246"/>
    <w:rsid w:val="00A534A5"/>
    <w:rsid w:val="00A566D4"/>
    <w:rsid w:val="00A66563"/>
    <w:rsid w:val="00A84D61"/>
    <w:rsid w:val="00A85CB2"/>
    <w:rsid w:val="00A90878"/>
    <w:rsid w:val="00A90F5C"/>
    <w:rsid w:val="00A94EF1"/>
    <w:rsid w:val="00AB2EEB"/>
    <w:rsid w:val="00AB3431"/>
    <w:rsid w:val="00AB599A"/>
    <w:rsid w:val="00AE04AD"/>
    <w:rsid w:val="00AF0554"/>
    <w:rsid w:val="00AF1C19"/>
    <w:rsid w:val="00B02179"/>
    <w:rsid w:val="00B11A58"/>
    <w:rsid w:val="00B141C4"/>
    <w:rsid w:val="00B170D4"/>
    <w:rsid w:val="00B24DE0"/>
    <w:rsid w:val="00B251C4"/>
    <w:rsid w:val="00B302EE"/>
    <w:rsid w:val="00B37D54"/>
    <w:rsid w:val="00B55938"/>
    <w:rsid w:val="00B71B43"/>
    <w:rsid w:val="00B915A7"/>
    <w:rsid w:val="00BA0077"/>
    <w:rsid w:val="00BB6ABC"/>
    <w:rsid w:val="00BC45F6"/>
    <w:rsid w:val="00BD14CF"/>
    <w:rsid w:val="00BE301D"/>
    <w:rsid w:val="00C23632"/>
    <w:rsid w:val="00C45254"/>
    <w:rsid w:val="00C50479"/>
    <w:rsid w:val="00C516E6"/>
    <w:rsid w:val="00C55BAC"/>
    <w:rsid w:val="00C56737"/>
    <w:rsid w:val="00C6090C"/>
    <w:rsid w:val="00C674F6"/>
    <w:rsid w:val="00C72791"/>
    <w:rsid w:val="00C83586"/>
    <w:rsid w:val="00C929A0"/>
    <w:rsid w:val="00C9348B"/>
    <w:rsid w:val="00C958C8"/>
    <w:rsid w:val="00CB7F5C"/>
    <w:rsid w:val="00D000CE"/>
    <w:rsid w:val="00D02BB3"/>
    <w:rsid w:val="00D3171F"/>
    <w:rsid w:val="00D32035"/>
    <w:rsid w:val="00D32EB1"/>
    <w:rsid w:val="00D32F30"/>
    <w:rsid w:val="00D33FB5"/>
    <w:rsid w:val="00D44224"/>
    <w:rsid w:val="00D4571C"/>
    <w:rsid w:val="00D46E03"/>
    <w:rsid w:val="00D531BF"/>
    <w:rsid w:val="00D63E12"/>
    <w:rsid w:val="00D66061"/>
    <w:rsid w:val="00D66B28"/>
    <w:rsid w:val="00D72A53"/>
    <w:rsid w:val="00D82234"/>
    <w:rsid w:val="00D840B5"/>
    <w:rsid w:val="00D862AA"/>
    <w:rsid w:val="00E0205D"/>
    <w:rsid w:val="00E03545"/>
    <w:rsid w:val="00E12CC4"/>
    <w:rsid w:val="00E21A07"/>
    <w:rsid w:val="00E2340E"/>
    <w:rsid w:val="00E337E7"/>
    <w:rsid w:val="00E3684B"/>
    <w:rsid w:val="00E578A3"/>
    <w:rsid w:val="00E731F8"/>
    <w:rsid w:val="00E804B3"/>
    <w:rsid w:val="00E91997"/>
    <w:rsid w:val="00E94FEE"/>
    <w:rsid w:val="00E977B9"/>
    <w:rsid w:val="00EC10F8"/>
    <w:rsid w:val="00EC2FDF"/>
    <w:rsid w:val="00EC6CD9"/>
    <w:rsid w:val="00ED4036"/>
    <w:rsid w:val="00EE10C7"/>
    <w:rsid w:val="00EE7823"/>
    <w:rsid w:val="00F10C72"/>
    <w:rsid w:val="00F23A45"/>
    <w:rsid w:val="00F30FB4"/>
    <w:rsid w:val="00F43DC0"/>
    <w:rsid w:val="00F50E07"/>
    <w:rsid w:val="00F60CF4"/>
    <w:rsid w:val="00FA731F"/>
    <w:rsid w:val="00FB0F2E"/>
    <w:rsid w:val="00FB7A45"/>
    <w:rsid w:val="00FD07DF"/>
    <w:rsid w:val="00FD20D0"/>
    <w:rsid w:val="00FE26B1"/>
    <w:rsid w:val="00FE309C"/>
    <w:rsid w:val="00FF0B62"/>
    <w:rsid w:val="00FF5A81"/>
    <w:rsid w:val="00FF732C"/>
    <w:rsid w:val="168DB9E5"/>
    <w:rsid w:val="2F6AE8AE"/>
    <w:rsid w:val="7FBD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8E5ED0"/>
  <w15:chartTrackingRefBased/>
  <w15:docId w15:val="{3346643E-D579-48C7-88A2-5DE0655D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05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B0E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D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B0EA1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styleId="Strong">
    <w:name w:val="Strong"/>
    <w:basedOn w:val="DefaultParagraphFont"/>
    <w:uiPriority w:val="22"/>
    <w:qFormat/>
    <w:rsid w:val="003B0EA1"/>
    <w:rPr>
      <w:b/>
      <w:bCs/>
    </w:rPr>
  </w:style>
  <w:style w:type="character" w:styleId="Emphasis">
    <w:name w:val="Emphasis"/>
    <w:basedOn w:val="DefaultParagraphFont"/>
    <w:uiPriority w:val="20"/>
    <w:qFormat/>
    <w:rsid w:val="003B0EA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0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3B0EA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0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EA1"/>
  </w:style>
  <w:style w:type="paragraph" w:styleId="Footer">
    <w:name w:val="footer"/>
    <w:basedOn w:val="Normal"/>
    <w:link w:val="FooterChar"/>
    <w:uiPriority w:val="99"/>
    <w:unhideWhenUsed/>
    <w:rsid w:val="003B0E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EA1"/>
  </w:style>
  <w:style w:type="paragraph" w:styleId="BalloonText">
    <w:name w:val="Balloon Text"/>
    <w:basedOn w:val="Normal"/>
    <w:link w:val="BalloonTextChar"/>
    <w:uiPriority w:val="99"/>
    <w:semiHidden/>
    <w:unhideWhenUsed/>
    <w:rsid w:val="002018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8A9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43D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Cs w:val="24"/>
    </w:rPr>
  </w:style>
  <w:style w:type="numbering" w:customStyle="1" w:styleId="WW8Num7">
    <w:name w:val="WW8Num7"/>
    <w:basedOn w:val="NoList"/>
    <w:rsid w:val="00F43DC0"/>
    <w:pPr>
      <w:numPr>
        <w:numId w:val="3"/>
      </w:numPr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24D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WW8Num3">
    <w:name w:val="WW8Num3"/>
    <w:basedOn w:val="NoList"/>
    <w:rsid w:val="00B24DE0"/>
    <w:pPr>
      <w:numPr>
        <w:numId w:val="4"/>
      </w:numPr>
    </w:pPr>
  </w:style>
  <w:style w:type="numbering" w:customStyle="1" w:styleId="WW8Num4">
    <w:name w:val="WW8Num4"/>
    <w:basedOn w:val="NoList"/>
    <w:rsid w:val="00B24DE0"/>
    <w:pPr>
      <w:numPr>
        <w:numId w:val="5"/>
      </w:numPr>
    </w:pPr>
  </w:style>
  <w:style w:type="numbering" w:customStyle="1" w:styleId="WW8Num5">
    <w:name w:val="WW8Num5"/>
    <w:basedOn w:val="NoList"/>
    <w:rsid w:val="00B24DE0"/>
    <w:pPr>
      <w:numPr>
        <w:numId w:val="6"/>
      </w:numPr>
    </w:pPr>
  </w:style>
  <w:style w:type="numbering" w:customStyle="1" w:styleId="WW8Num8">
    <w:name w:val="WW8Num8"/>
    <w:basedOn w:val="NoList"/>
    <w:rsid w:val="00B24DE0"/>
    <w:pPr>
      <w:numPr>
        <w:numId w:val="7"/>
      </w:numPr>
    </w:pPr>
  </w:style>
  <w:style w:type="numbering" w:customStyle="1" w:styleId="WW8Num9">
    <w:name w:val="WW8Num9"/>
    <w:basedOn w:val="NoList"/>
    <w:rsid w:val="00B24DE0"/>
    <w:pPr>
      <w:numPr>
        <w:numId w:val="8"/>
      </w:numPr>
    </w:pPr>
  </w:style>
  <w:style w:type="character" w:styleId="HTMLCode">
    <w:name w:val="HTML Code"/>
    <w:basedOn w:val="DefaultParagraphFont"/>
    <w:uiPriority w:val="99"/>
    <w:semiHidden/>
    <w:unhideWhenUsed/>
    <w:rsid w:val="009E1BDE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E1B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E1BDE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60CF4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A05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western">
    <w:name w:val="western"/>
    <w:basedOn w:val="Normal"/>
    <w:rsid w:val="003A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D822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2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7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8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7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3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44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5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2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66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1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4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2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4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4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2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37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9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6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5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0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9" Type="http://schemas.openxmlformats.org/officeDocument/2006/relationships/header" Target="header1.xml"/><Relationship Id="rId21" Type="http://schemas.openxmlformats.org/officeDocument/2006/relationships/image" Target="media/image11.png"/><Relationship Id="rId34" Type="http://schemas.openxmlformats.org/officeDocument/2006/relationships/image" Target="media/image22.png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0.png"/><Relationship Id="rId37" Type="http://schemas.openxmlformats.org/officeDocument/2006/relationships/image" Target="media/image24.png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microsoft.com/office/2007/relationships/hdphoto" Target="media/hdphoto4.wdp"/><Relationship Id="rId28" Type="http://schemas.openxmlformats.org/officeDocument/2006/relationships/image" Target="media/image17.png"/><Relationship Id="rId36" Type="http://schemas.microsoft.com/office/2007/relationships/hdphoto" Target="media/hdphoto6.wdp"/><Relationship Id="rId10" Type="http://schemas.openxmlformats.org/officeDocument/2006/relationships/image" Target="media/image3.png"/><Relationship Id="rId19" Type="http://schemas.microsoft.com/office/2007/relationships/hdphoto" Target="media/hdphoto3.wdp"/><Relationship Id="rId31" Type="http://schemas.openxmlformats.org/officeDocument/2006/relationships/image" Target="media/image19.png"/><Relationship Id="rId44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header" Target="header3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image" Target="media/image25.png"/><Relationship Id="rId46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brightspace.algonquincollege.com/d2l/home/177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67E68-88ED-40A1-9E8E-E70526EC6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Arsalan Parsaei</dc:creator>
  <cp:keywords/>
  <dc:description/>
  <cp:lastModifiedBy>Idris Hakin</cp:lastModifiedBy>
  <cp:revision>31</cp:revision>
  <cp:lastPrinted>2020-02-25T18:47:00Z</cp:lastPrinted>
  <dcterms:created xsi:type="dcterms:W3CDTF">2020-03-05T17:00:00Z</dcterms:created>
  <dcterms:modified xsi:type="dcterms:W3CDTF">2021-11-24T12:18:00Z</dcterms:modified>
</cp:coreProperties>
</file>