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142B06" w14:textId="77777777" w:rsidR="00BC3EE3" w:rsidRDefault="00FE76EA">
      <w:r>
        <w:rPr>
          <w:b/>
        </w:rPr>
        <w:t xml:space="preserve">How Children Develop: CH. 12 Pages 466-78 </w:t>
      </w:r>
    </w:p>
    <w:p w14:paraId="25C36D8F" w14:textId="42DD4FBD" w:rsidR="00FE76EA" w:rsidRDefault="0071630D">
      <w:r>
        <w:t xml:space="preserve">    </w:t>
      </w:r>
      <w:bookmarkStart w:id="0" w:name="_GoBack"/>
      <w:bookmarkEnd w:id="0"/>
    </w:p>
    <w:p w14:paraId="554EBB66" w14:textId="77777777" w:rsidR="00FE76EA" w:rsidRDefault="00FE76EA">
      <w:r>
        <w:rPr>
          <w:b/>
        </w:rPr>
        <w:t xml:space="preserve">Functions of Families </w:t>
      </w:r>
    </w:p>
    <w:p w14:paraId="48781797" w14:textId="77777777" w:rsidR="00FE76EA" w:rsidRDefault="00EF4616" w:rsidP="00EF4616">
      <w:pPr>
        <w:pStyle w:val="ListParagraph"/>
        <w:numPr>
          <w:ilvl w:val="0"/>
          <w:numId w:val="1"/>
        </w:numPr>
      </w:pPr>
      <w:r>
        <w:t>Survival of offspring</w:t>
      </w:r>
      <w:r>
        <w:sym w:font="Wingdings" w:char="F0E0"/>
      </w:r>
      <w:r>
        <w:t xml:space="preserve">attend to physical needs, health, safety  </w:t>
      </w:r>
    </w:p>
    <w:p w14:paraId="422DC609" w14:textId="77777777" w:rsidR="00EF4616" w:rsidRDefault="00EF4616" w:rsidP="00EF4616">
      <w:pPr>
        <w:pStyle w:val="ListParagraph"/>
        <w:numPr>
          <w:ilvl w:val="0"/>
          <w:numId w:val="1"/>
        </w:numPr>
      </w:pPr>
      <w:r>
        <w:t>Economic function</w:t>
      </w:r>
      <w:r>
        <w:sym w:font="Wingdings" w:char="F0E0"/>
      </w:r>
      <w:r>
        <w:t xml:space="preserve">provide means to acquire skills and other resources to be economically productive  </w:t>
      </w:r>
    </w:p>
    <w:p w14:paraId="71131A5D" w14:textId="77777777" w:rsidR="00EF4616" w:rsidRDefault="00EF4616" w:rsidP="00EF4616">
      <w:pPr>
        <w:pStyle w:val="ListParagraph"/>
        <w:numPr>
          <w:ilvl w:val="0"/>
          <w:numId w:val="1"/>
        </w:numPr>
      </w:pPr>
      <w:r>
        <w:t>Cultural training</w:t>
      </w:r>
      <w:r>
        <w:sym w:font="Wingdings" w:char="F0E0"/>
      </w:r>
      <w:r>
        <w:t xml:space="preserve">families teach children basic values of culture </w:t>
      </w:r>
    </w:p>
    <w:p w14:paraId="04E74C7D" w14:textId="77777777" w:rsidR="00EF4616" w:rsidRDefault="00EF4616" w:rsidP="00EF4616">
      <w:pPr>
        <w:pStyle w:val="ListParagraph"/>
        <w:numPr>
          <w:ilvl w:val="0"/>
          <w:numId w:val="2"/>
        </w:numPr>
      </w:pPr>
      <w:r>
        <w:t xml:space="preserve">First function fundamental; needed for survival </w:t>
      </w:r>
    </w:p>
    <w:p w14:paraId="386DFDB3" w14:textId="77777777" w:rsidR="00EF4616" w:rsidRDefault="00EF4616" w:rsidP="00EF4616">
      <w:r>
        <w:rPr>
          <w:b/>
        </w:rPr>
        <w:t xml:space="preserve">Family Dynamics </w:t>
      </w:r>
    </w:p>
    <w:p w14:paraId="6EAA8EE5" w14:textId="396936C5" w:rsidR="00EF4616" w:rsidRDefault="00625029" w:rsidP="00625029">
      <w:pPr>
        <w:pStyle w:val="ListParagraph"/>
        <w:numPr>
          <w:ilvl w:val="0"/>
          <w:numId w:val="2"/>
        </w:numPr>
      </w:pPr>
      <w:r>
        <w:t xml:space="preserve">How family operates as whole </w:t>
      </w:r>
    </w:p>
    <w:p w14:paraId="6141EE8B" w14:textId="34FE00C7" w:rsidR="00625029" w:rsidRDefault="00625029" w:rsidP="00625029">
      <w:pPr>
        <w:pStyle w:val="ListParagraph"/>
        <w:numPr>
          <w:ilvl w:val="0"/>
          <w:numId w:val="2"/>
        </w:numPr>
      </w:pPr>
      <w:r>
        <w:t xml:space="preserve">Individual family members contribute to child’s development </w:t>
      </w:r>
    </w:p>
    <w:p w14:paraId="13D6DD8C" w14:textId="02EBC594" w:rsidR="00625029" w:rsidRDefault="00625029" w:rsidP="00625029">
      <w:pPr>
        <w:pStyle w:val="ListParagraph"/>
        <w:numPr>
          <w:ilvl w:val="0"/>
          <w:numId w:val="2"/>
        </w:numPr>
      </w:pPr>
      <w:r>
        <w:t>Family members influence each other directly and indirectly</w:t>
      </w:r>
    </w:p>
    <w:p w14:paraId="7B18D68C" w14:textId="0CC6595E" w:rsidR="00625029" w:rsidRDefault="00625029" w:rsidP="00625029">
      <w:pPr>
        <w:pStyle w:val="ListParagraph"/>
        <w:numPr>
          <w:ilvl w:val="1"/>
          <w:numId w:val="2"/>
        </w:numPr>
      </w:pPr>
      <w:r>
        <w:t xml:space="preserve">Family functioning influenced by social support parents receive from others </w:t>
      </w:r>
    </w:p>
    <w:p w14:paraId="61336C15" w14:textId="7F7F6AC4" w:rsidR="00625029" w:rsidRDefault="00625029" w:rsidP="00625029">
      <w:pPr>
        <w:pStyle w:val="ListParagraph"/>
        <w:numPr>
          <w:ilvl w:val="0"/>
          <w:numId w:val="2"/>
        </w:numPr>
      </w:pPr>
      <w:r>
        <w:t xml:space="preserve">Children get older parent child interactions changes </w:t>
      </w:r>
    </w:p>
    <w:p w14:paraId="0FC7CFE6" w14:textId="74AC5081" w:rsidR="00625029" w:rsidRDefault="00625029" w:rsidP="00625029">
      <w:pPr>
        <w:pStyle w:val="ListParagraph"/>
        <w:numPr>
          <w:ilvl w:val="0"/>
          <w:numId w:val="2"/>
        </w:numPr>
      </w:pPr>
      <w:r>
        <w:t>Family dynamics can be altered by changes in parents, marital relationship, relationship of family members</w:t>
      </w:r>
    </w:p>
    <w:p w14:paraId="61F44FF5" w14:textId="297D1577" w:rsidR="00625029" w:rsidRDefault="00625029" w:rsidP="00625029">
      <w:pPr>
        <w:pStyle w:val="ListParagraph"/>
        <w:numPr>
          <w:ilvl w:val="0"/>
          <w:numId w:val="2"/>
        </w:numPr>
      </w:pPr>
      <w:r>
        <w:t xml:space="preserve">Alterations in family structure like birth, death, etc. influence </w:t>
      </w:r>
    </w:p>
    <w:p w14:paraId="2647DF71" w14:textId="3EAD2E21" w:rsidR="00625029" w:rsidRDefault="00625029" w:rsidP="00625029">
      <w:pPr>
        <w:pStyle w:val="ListParagraph"/>
        <w:numPr>
          <w:ilvl w:val="0"/>
          <w:numId w:val="2"/>
        </w:numPr>
      </w:pPr>
      <w:r>
        <w:t xml:space="preserve">Single events can cause changes </w:t>
      </w:r>
    </w:p>
    <w:p w14:paraId="0BE6C900" w14:textId="6308BB7F" w:rsidR="00E907AC" w:rsidRDefault="00E907AC" w:rsidP="00625029">
      <w:pPr>
        <w:pStyle w:val="ListParagraph"/>
        <w:numPr>
          <w:ilvl w:val="0"/>
          <w:numId w:val="2"/>
        </w:numPr>
      </w:pPr>
      <w:r>
        <w:t xml:space="preserve">Biological chars of parents and children contribute to parent child rel. </w:t>
      </w:r>
    </w:p>
    <w:p w14:paraId="0BA56462" w14:textId="4FAC74DF" w:rsidR="00E907AC" w:rsidRDefault="00E907AC" w:rsidP="00E907AC">
      <w:pPr>
        <w:pStyle w:val="ListParagraph"/>
        <w:numPr>
          <w:ilvl w:val="1"/>
          <w:numId w:val="2"/>
        </w:numPr>
      </w:pPr>
      <w:r>
        <w:t xml:space="preserve">Biological chars of members affect family interactions </w:t>
      </w:r>
    </w:p>
    <w:p w14:paraId="62FDFC65" w14:textId="192185AA" w:rsidR="000F46FC" w:rsidRDefault="000F46FC" w:rsidP="000F46FC">
      <w:r>
        <w:rPr>
          <w:b/>
        </w:rPr>
        <w:t xml:space="preserve">Influence of Parental Socialization </w:t>
      </w:r>
    </w:p>
    <w:p w14:paraId="3611911E" w14:textId="0C96863D" w:rsidR="000F46FC" w:rsidRDefault="000F46FC" w:rsidP="000F46FC">
      <w:pPr>
        <w:pStyle w:val="ListParagraph"/>
        <w:numPr>
          <w:ilvl w:val="0"/>
          <w:numId w:val="3"/>
        </w:numPr>
      </w:pPr>
      <w:r>
        <w:t>Parents as direct instructors</w:t>
      </w:r>
      <w:r>
        <w:sym w:font="Wingdings" w:char="F0E0"/>
      </w:r>
      <w:r>
        <w:t xml:space="preserve">parents may directly teach skills, rules, strategies, inform and advise on various issues </w:t>
      </w:r>
    </w:p>
    <w:p w14:paraId="30D593DE" w14:textId="5E926971" w:rsidR="000F46FC" w:rsidRDefault="000F46FC" w:rsidP="000F46FC">
      <w:pPr>
        <w:pStyle w:val="ListParagraph"/>
        <w:numPr>
          <w:ilvl w:val="0"/>
          <w:numId w:val="3"/>
        </w:numPr>
      </w:pPr>
      <w:r>
        <w:t>Parents as indirect socializers</w:t>
      </w:r>
      <w:r>
        <w:sym w:font="Wingdings" w:char="F0E0"/>
      </w:r>
      <w:r>
        <w:t xml:space="preserve">indirect socialization through own behaviours with and around children </w:t>
      </w:r>
    </w:p>
    <w:p w14:paraId="4C6F22AF" w14:textId="3E253E19" w:rsidR="000F46FC" w:rsidRDefault="000F46FC" w:rsidP="000F46FC">
      <w:pPr>
        <w:pStyle w:val="ListParagraph"/>
        <w:numPr>
          <w:ilvl w:val="1"/>
          <w:numId w:val="3"/>
        </w:numPr>
      </w:pPr>
      <w:r>
        <w:t xml:space="preserve">Unintentionally demonstrate skills and communicate info/rules </w:t>
      </w:r>
    </w:p>
    <w:p w14:paraId="32D8B1AE" w14:textId="43E21BBB" w:rsidR="000F46FC" w:rsidRDefault="000F46FC" w:rsidP="000F46FC">
      <w:pPr>
        <w:pStyle w:val="ListParagraph"/>
        <w:numPr>
          <w:ilvl w:val="1"/>
          <w:numId w:val="3"/>
        </w:numPr>
      </w:pPr>
      <w:r>
        <w:t>Mode attitudes and behaviours towards others</w:t>
      </w:r>
    </w:p>
    <w:p w14:paraId="3D215C63" w14:textId="53BC12D2" w:rsidR="000F46FC" w:rsidRDefault="000F46FC" w:rsidP="000F46FC">
      <w:pPr>
        <w:pStyle w:val="ListParagraph"/>
        <w:numPr>
          <w:ilvl w:val="0"/>
          <w:numId w:val="3"/>
        </w:numPr>
      </w:pPr>
      <w:r>
        <w:t>Parents as social managers</w:t>
      </w:r>
      <w:r>
        <w:sym w:font="Wingdings" w:char="F0E0"/>
      </w:r>
      <w:r>
        <w:t xml:space="preserve">mange child’s experiences and social lives </w:t>
      </w:r>
    </w:p>
    <w:p w14:paraId="4A751391" w14:textId="4F20AF7D" w:rsidR="000F46FC" w:rsidRDefault="001A3093" w:rsidP="000F46FC">
      <w:pPr>
        <w:pStyle w:val="ListParagraph"/>
        <w:numPr>
          <w:ilvl w:val="1"/>
          <w:numId w:val="3"/>
        </w:numPr>
      </w:pPr>
      <w:r>
        <w:t xml:space="preserve">Exposure to various people activities, etc. </w:t>
      </w:r>
    </w:p>
    <w:p w14:paraId="4A12D275" w14:textId="6CBBC030" w:rsidR="001A3093" w:rsidRDefault="001A3093" w:rsidP="000F46FC">
      <w:pPr>
        <w:pStyle w:val="ListParagraph"/>
        <w:numPr>
          <w:ilvl w:val="1"/>
          <w:numId w:val="3"/>
        </w:numPr>
      </w:pPr>
      <w:r>
        <w:t xml:space="preserve">Prominent when children are young </w:t>
      </w:r>
    </w:p>
    <w:p w14:paraId="60E9D7B8" w14:textId="7EB77B19" w:rsidR="00FE3EA8" w:rsidRDefault="00FE3EA8" w:rsidP="00FE3EA8">
      <w:r>
        <w:rPr>
          <w:b/>
        </w:rPr>
        <w:t xml:space="preserve">Parenting Styles and Practices </w:t>
      </w:r>
    </w:p>
    <w:p w14:paraId="5FFA631E" w14:textId="2D7C5DE5" w:rsidR="00FE3EA8" w:rsidRDefault="00936C6D" w:rsidP="00FE3EA8">
      <w:pPr>
        <w:pStyle w:val="ListParagraph"/>
        <w:numPr>
          <w:ilvl w:val="0"/>
          <w:numId w:val="4"/>
        </w:numPr>
      </w:pPr>
      <w:r>
        <w:t>Different parenting styles</w:t>
      </w:r>
      <w:r>
        <w:sym w:font="Wingdings" w:char="F0E0"/>
      </w:r>
      <w:r>
        <w:t xml:space="preserve">parenting behaviours and attitudes that set emotional climate in regard to parent child rels. </w:t>
      </w:r>
    </w:p>
    <w:p w14:paraId="05BFE337" w14:textId="2A71BB84" w:rsidR="00936C6D" w:rsidRDefault="00936C6D" w:rsidP="00FE3EA8">
      <w:pPr>
        <w:pStyle w:val="ListParagraph"/>
        <w:numPr>
          <w:ilvl w:val="0"/>
          <w:numId w:val="4"/>
        </w:numPr>
      </w:pPr>
      <w:r>
        <w:t xml:space="preserve">Two dimensions parenting styles important </w:t>
      </w:r>
    </w:p>
    <w:p w14:paraId="6B760A30" w14:textId="33A20355" w:rsidR="00936C6D" w:rsidRDefault="00936C6D" w:rsidP="00936C6D">
      <w:pPr>
        <w:pStyle w:val="ListParagraph"/>
        <w:numPr>
          <w:ilvl w:val="1"/>
          <w:numId w:val="4"/>
        </w:numPr>
      </w:pPr>
      <w:r>
        <w:t xml:space="preserve">Degree of parental warmth, support, acceptance </w:t>
      </w:r>
    </w:p>
    <w:p w14:paraId="66E67EF9" w14:textId="047F2487" w:rsidR="00936C6D" w:rsidRDefault="00936C6D" w:rsidP="00936C6D">
      <w:pPr>
        <w:pStyle w:val="ListParagraph"/>
        <w:numPr>
          <w:ilvl w:val="1"/>
          <w:numId w:val="4"/>
        </w:numPr>
      </w:pPr>
      <w:r>
        <w:t xml:space="preserve">Degree of parenting control and demandingness </w:t>
      </w:r>
    </w:p>
    <w:p w14:paraId="4B89E766" w14:textId="1F4A4D12" w:rsidR="00936C6D" w:rsidRDefault="00936C6D" w:rsidP="00936C6D">
      <w:pPr>
        <w:pStyle w:val="ListParagraph"/>
        <w:numPr>
          <w:ilvl w:val="0"/>
          <w:numId w:val="4"/>
        </w:numPr>
      </w:pPr>
      <w:r>
        <w:t>Baumrind</w:t>
      </w:r>
      <w:r>
        <w:sym w:font="Wingdings" w:char="F0E0"/>
      </w:r>
      <w:r>
        <w:t xml:space="preserve">authoritative, authoritarian, permissive, rejecting-neglecting </w:t>
      </w:r>
    </w:p>
    <w:p w14:paraId="7B06DE83" w14:textId="5F0A183E" w:rsidR="007B179C" w:rsidRDefault="007B179C" w:rsidP="00936C6D">
      <w:pPr>
        <w:pStyle w:val="ListParagraph"/>
        <w:numPr>
          <w:ilvl w:val="0"/>
          <w:numId w:val="4"/>
        </w:numPr>
      </w:pPr>
      <w:r>
        <w:t>Authoritative</w:t>
      </w:r>
      <w:r>
        <w:sym w:font="Wingdings" w:char="F0E0"/>
      </w:r>
      <w:r>
        <w:t xml:space="preserve">demanding but warm and responsive </w:t>
      </w:r>
    </w:p>
    <w:p w14:paraId="56FA6539" w14:textId="210E2040" w:rsidR="007B179C" w:rsidRDefault="007B179C" w:rsidP="007B179C">
      <w:pPr>
        <w:pStyle w:val="ListParagraph"/>
        <w:numPr>
          <w:ilvl w:val="1"/>
          <w:numId w:val="4"/>
        </w:numPr>
      </w:pPr>
      <w:r>
        <w:t>Clear standards and limits</w:t>
      </w:r>
    </w:p>
    <w:p w14:paraId="4C598347" w14:textId="4C92A07B" w:rsidR="007B179C" w:rsidRDefault="007B179C" w:rsidP="007B179C">
      <w:pPr>
        <w:pStyle w:val="ListParagraph"/>
        <w:numPr>
          <w:ilvl w:val="1"/>
          <w:numId w:val="4"/>
        </w:numPr>
      </w:pPr>
      <w:r>
        <w:t xml:space="preserve">Considerable autonomy within important limits </w:t>
      </w:r>
    </w:p>
    <w:p w14:paraId="5FC2BB27" w14:textId="65E8A782" w:rsidR="007B179C" w:rsidRDefault="007B179C" w:rsidP="007B179C">
      <w:pPr>
        <w:pStyle w:val="ListParagraph"/>
        <w:numPr>
          <w:ilvl w:val="1"/>
          <w:numId w:val="4"/>
        </w:numPr>
      </w:pPr>
      <w:r>
        <w:t xml:space="preserve">Attentive to concerns and needs </w:t>
      </w:r>
    </w:p>
    <w:p w14:paraId="45ABABBF" w14:textId="6864CB9D" w:rsidR="007B179C" w:rsidRDefault="007B179C" w:rsidP="007B179C">
      <w:pPr>
        <w:pStyle w:val="ListParagraph"/>
        <w:numPr>
          <w:ilvl w:val="1"/>
          <w:numId w:val="4"/>
        </w:numPr>
      </w:pPr>
      <w:r>
        <w:t>Communicate openly</w:t>
      </w:r>
    </w:p>
    <w:p w14:paraId="44E38B53" w14:textId="745FB08C" w:rsidR="007B179C" w:rsidRDefault="007B179C" w:rsidP="007B179C">
      <w:pPr>
        <w:pStyle w:val="ListParagraph"/>
        <w:numPr>
          <w:ilvl w:val="1"/>
          <w:numId w:val="4"/>
        </w:numPr>
      </w:pPr>
      <w:r>
        <w:t xml:space="preserve">Measured and consistent </w:t>
      </w:r>
    </w:p>
    <w:p w14:paraId="70FCEBB2" w14:textId="77777777" w:rsidR="007B179C" w:rsidRDefault="007B179C" w:rsidP="007B179C"/>
    <w:p w14:paraId="68C54E74" w14:textId="40EA20E6" w:rsidR="007B179C" w:rsidRDefault="007B179C" w:rsidP="007B179C">
      <w:pPr>
        <w:pStyle w:val="ListParagraph"/>
        <w:numPr>
          <w:ilvl w:val="0"/>
          <w:numId w:val="4"/>
        </w:numPr>
      </w:pPr>
      <w:r>
        <w:lastRenderedPageBreak/>
        <w:t>Authoritarian</w:t>
      </w:r>
      <w:r>
        <w:sym w:font="Wingdings" w:char="F0E0"/>
      </w:r>
      <w:r>
        <w:t xml:space="preserve">cold and unresponsive to needs </w:t>
      </w:r>
    </w:p>
    <w:p w14:paraId="798A1239" w14:textId="44BCA9A5" w:rsidR="007B179C" w:rsidRDefault="0080502F" w:rsidP="007B179C">
      <w:pPr>
        <w:pStyle w:val="ListParagraph"/>
        <w:numPr>
          <w:ilvl w:val="1"/>
          <w:numId w:val="4"/>
        </w:numPr>
      </w:pPr>
      <w:r>
        <w:t>High in control and demandingness</w:t>
      </w:r>
    </w:p>
    <w:p w14:paraId="3E0AF097" w14:textId="4EC50B2E" w:rsidR="0080502F" w:rsidRDefault="0080502F" w:rsidP="007B179C">
      <w:pPr>
        <w:pStyle w:val="ListParagraph"/>
        <w:numPr>
          <w:ilvl w:val="1"/>
          <w:numId w:val="4"/>
        </w:numPr>
      </w:pPr>
      <w:r>
        <w:t xml:space="preserve">Expect child to comply to demands </w:t>
      </w:r>
    </w:p>
    <w:p w14:paraId="297D80DB" w14:textId="4D9A12B4" w:rsidR="0080502F" w:rsidRDefault="0080502F" w:rsidP="007B179C">
      <w:pPr>
        <w:pStyle w:val="ListParagraph"/>
        <w:numPr>
          <w:ilvl w:val="1"/>
          <w:numId w:val="4"/>
        </w:numPr>
      </w:pPr>
      <w:r>
        <w:t xml:space="preserve">Enforce demands; use threats and punishments </w:t>
      </w:r>
    </w:p>
    <w:p w14:paraId="515BE62C" w14:textId="05E0AA28" w:rsidR="0080502F" w:rsidRDefault="0080502F" w:rsidP="007B179C">
      <w:pPr>
        <w:pStyle w:val="ListParagraph"/>
        <w:numPr>
          <w:ilvl w:val="1"/>
          <w:numId w:val="4"/>
        </w:numPr>
      </w:pPr>
      <w:r>
        <w:t xml:space="preserve">Children low in self esteem, social and academic competence </w:t>
      </w:r>
    </w:p>
    <w:p w14:paraId="23300FF3" w14:textId="1E85555B" w:rsidR="0080502F" w:rsidRDefault="0080502F" w:rsidP="0080502F">
      <w:pPr>
        <w:pStyle w:val="ListParagraph"/>
        <w:numPr>
          <w:ilvl w:val="2"/>
          <w:numId w:val="4"/>
        </w:numPr>
      </w:pPr>
      <w:r>
        <w:t xml:space="preserve">Unhappy and unfriendly </w:t>
      </w:r>
    </w:p>
    <w:p w14:paraId="7C284CF6" w14:textId="20D26015" w:rsidR="0080502F" w:rsidRDefault="0080502F" w:rsidP="0080502F">
      <w:pPr>
        <w:pStyle w:val="ListParagraph"/>
        <w:numPr>
          <w:ilvl w:val="2"/>
          <w:numId w:val="4"/>
        </w:numPr>
      </w:pPr>
      <w:r>
        <w:t xml:space="preserve">Boys more negatively affected </w:t>
      </w:r>
    </w:p>
    <w:p w14:paraId="48EC48E9" w14:textId="5F449EAD" w:rsidR="00630F9A" w:rsidRDefault="00630F9A" w:rsidP="00630F9A">
      <w:pPr>
        <w:pStyle w:val="ListParagraph"/>
        <w:numPr>
          <w:ilvl w:val="1"/>
          <w:numId w:val="4"/>
        </w:numPr>
      </w:pPr>
      <w:r>
        <w:t>Psychological control</w:t>
      </w:r>
    </w:p>
    <w:p w14:paraId="2A53788E" w14:textId="239AF115" w:rsidR="00630F9A" w:rsidRDefault="00630F9A" w:rsidP="00630F9A">
      <w:pPr>
        <w:pStyle w:val="ListParagraph"/>
        <w:numPr>
          <w:ilvl w:val="0"/>
          <w:numId w:val="4"/>
        </w:numPr>
      </w:pPr>
      <w:r>
        <w:t>Permissive</w:t>
      </w:r>
      <w:r>
        <w:sym w:font="Wingdings" w:char="F0E0"/>
      </w:r>
      <w:r>
        <w:t xml:space="preserve">responsive to needs and wishes and lenient with them </w:t>
      </w:r>
    </w:p>
    <w:p w14:paraId="11B9E536" w14:textId="02936BDA" w:rsidR="00630F9A" w:rsidRDefault="00630F9A" w:rsidP="00630F9A">
      <w:pPr>
        <w:pStyle w:val="ListParagraph"/>
        <w:numPr>
          <w:ilvl w:val="1"/>
          <w:numId w:val="4"/>
        </w:numPr>
      </w:pPr>
      <w:r>
        <w:t xml:space="preserve">Children impulsive, lacking in self control, low in school achievement </w:t>
      </w:r>
    </w:p>
    <w:p w14:paraId="0DEE1B21" w14:textId="0A26DD96" w:rsidR="00630F9A" w:rsidRDefault="00630F9A" w:rsidP="00630F9A">
      <w:pPr>
        <w:pStyle w:val="ListParagraph"/>
        <w:numPr>
          <w:ilvl w:val="1"/>
          <w:numId w:val="4"/>
        </w:numPr>
      </w:pPr>
      <w:r>
        <w:t xml:space="preserve">Engage in more misconduct when get older </w:t>
      </w:r>
    </w:p>
    <w:p w14:paraId="4FDC2FAE" w14:textId="14584F88" w:rsidR="00F106B7" w:rsidRDefault="00F106B7" w:rsidP="00F106B7">
      <w:pPr>
        <w:pStyle w:val="ListParagraph"/>
        <w:numPr>
          <w:ilvl w:val="0"/>
          <w:numId w:val="4"/>
        </w:numPr>
      </w:pPr>
      <w:r>
        <w:t>Rejecting-neglecting</w:t>
      </w:r>
      <w:r>
        <w:sym w:font="Wingdings" w:char="F0E0"/>
      </w:r>
      <w:r>
        <w:t xml:space="preserve">disengaged, low in demandingness and responsiveness </w:t>
      </w:r>
    </w:p>
    <w:p w14:paraId="1AEFCFC1" w14:textId="083D5A09" w:rsidR="00F106B7" w:rsidRDefault="00F106B7" w:rsidP="00F106B7">
      <w:pPr>
        <w:pStyle w:val="ListParagraph"/>
        <w:numPr>
          <w:ilvl w:val="1"/>
          <w:numId w:val="4"/>
        </w:numPr>
      </w:pPr>
      <w:r>
        <w:t xml:space="preserve">No limits, don’t monitor </w:t>
      </w:r>
    </w:p>
    <w:p w14:paraId="07FCCC7C" w14:textId="552BD628" w:rsidR="00F106B7" w:rsidRDefault="00F106B7" w:rsidP="00F106B7">
      <w:pPr>
        <w:pStyle w:val="ListParagraph"/>
        <w:numPr>
          <w:ilvl w:val="1"/>
          <w:numId w:val="4"/>
        </w:numPr>
      </w:pPr>
      <w:r>
        <w:t xml:space="preserve">Children have disturbed attachment relations </w:t>
      </w:r>
    </w:p>
    <w:p w14:paraId="51AF8270" w14:textId="2A7791E1" w:rsidR="00F106B7" w:rsidRDefault="00F106B7" w:rsidP="00F106B7">
      <w:pPr>
        <w:pStyle w:val="ListParagraph"/>
        <w:numPr>
          <w:ilvl w:val="1"/>
          <w:numId w:val="4"/>
        </w:numPr>
      </w:pPr>
      <w:r>
        <w:t>In ado have problems</w:t>
      </w:r>
      <w:r>
        <w:sym w:font="Wingdings" w:char="F0E0"/>
      </w:r>
      <w:r>
        <w:t>antisocial, low academic competence</w:t>
      </w:r>
    </w:p>
    <w:p w14:paraId="2FE62072" w14:textId="02801B14" w:rsidR="00F106B7" w:rsidRDefault="00F106B7" w:rsidP="00F106B7">
      <w:r>
        <w:rPr>
          <w:b/>
        </w:rPr>
        <w:t xml:space="preserve">Ethnic and Cultural Influences on Parenting </w:t>
      </w:r>
    </w:p>
    <w:p w14:paraId="079B80EC" w14:textId="4A6395E7" w:rsidR="00F106B7" w:rsidRDefault="00233904" w:rsidP="0011714E">
      <w:pPr>
        <w:pStyle w:val="ListParagraph"/>
        <w:numPr>
          <w:ilvl w:val="0"/>
          <w:numId w:val="5"/>
        </w:numPr>
      </w:pPr>
      <w:r>
        <w:t xml:space="preserve">Physical disciple for Euro-American youths </w:t>
      </w:r>
    </w:p>
    <w:p w14:paraId="697A9EC0" w14:textId="3E089D2B" w:rsidR="00233904" w:rsidRDefault="00233904" w:rsidP="00233904">
      <w:pPr>
        <w:pStyle w:val="ListParagraph"/>
        <w:numPr>
          <w:ilvl w:val="1"/>
          <w:numId w:val="5"/>
        </w:numPr>
      </w:pPr>
      <w:r>
        <w:t>Authoritative parenting</w:t>
      </w:r>
    </w:p>
    <w:p w14:paraId="6B825642" w14:textId="0E9FCB22" w:rsidR="00233904" w:rsidRDefault="00233904" w:rsidP="00233904">
      <w:pPr>
        <w:pStyle w:val="ListParagraph"/>
        <w:numPr>
          <w:ilvl w:val="0"/>
          <w:numId w:val="5"/>
        </w:numPr>
      </w:pPr>
      <w:r>
        <w:t>African Americans more authoritarian to protect from dangers</w:t>
      </w:r>
    </w:p>
    <w:p w14:paraId="1B1EFB6A" w14:textId="23407E9E" w:rsidR="00233904" w:rsidRDefault="00233904" w:rsidP="00233904">
      <w:pPr>
        <w:pStyle w:val="ListParagraph"/>
        <w:numPr>
          <w:ilvl w:val="0"/>
          <w:numId w:val="5"/>
        </w:numPr>
      </w:pPr>
      <w:r>
        <w:t xml:space="preserve">Chinese American moms use scolding, shame, guilt to control kids </w:t>
      </w:r>
    </w:p>
    <w:p w14:paraId="5998654D" w14:textId="22624D03" w:rsidR="000A4BFC" w:rsidRDefault="000A4BFC" w:rsidP="00233904">
      <w:pPr>
        <w:pStyle w:val="ListParagraph"/>
        <w:numPr>
          <w:ilvl w:val="0"/>
          <w:numId w:val="5"/>
        </w:numPr>
      </w:pPr>
      <w:r>
        <w:t xml:space="preserve">Parental warmth and acceptance and harsh control seem have different meanings in acculturated and less acculturated families </w:t>
      </w:r>
    </w:p>
    <w:p w14:paraId="27A68FF8" w14:textId="0E1709E3" w:rsidR="002A0374" w:rsidRDefault="002A0374" w:rsidP="002A0374">
      <w:r>
        <w:rPr>
          <w:b/>
        </w:rPr>
        <w:t xml:space="preserve">Attractiveness </w:t>
      </w:r>
    </w:p>
    <w:p w14:paraId="24E2F0E1" w14:textId="28260D4D" w:rsidR="002A0374" w:rsidRDefault="00445794" w:rsidP="00445794">
      <w:pPr>
        <w:pStyle w:val="ListParagraph"/>
        <w:numPr>
          <w:ilvl w:val="0"/>
          <w:numId w:val="6"/>
        </w:numPr>
      </w:pPr>
      <w:r>
        <w:t xml:space="preserve">Prettier get more affection and moms more playful with them </w:t>
      </w:r>
    </w:p>
    <w:p w14:paraId="2C67E0C1" w14:textId="107C0A43" w:rsidR="00445794" w:rsidRDefault="00445794" w:rsidP="00445794">
      <w:pPr>
        <w:pStyle w:val="ListParagraph"/>
        <w:numPr>
          <w:ilvl w:val="0"/>
          <w:numId w:val="6"/>
        </w:numPr>
      </w:pPr>
      <w:r>
        <w:t xml:space="preserve">More likely pay attention to pretty babies if own isn’t </w:t>
      </w:r>
    </w:p>
    <w:p w14:paraId="01A25AB9" w14:textId="7D05A91F" w:rsidR="00445794" w:rsidRDefault="00445794" w:rsidP="00445794">
      <w:pPr>
        <w:pStyle w:val="ListParagraph"/>
        <w:numPr>
          <w:ilvl w:val="0"/>
          <w:numId w:val="6"/>
        </w:numPr>
      </w:pPr>
      <w:r>
        <w:t xml:space="preserve">Evolutionary explanation why spend time with baby </w:t>
      </w:r>
    </w:p>
    <w:p w14:paraId="04103674" w14:textId="362E6878" w:rsidR="00445794" w:rsidRDefault="00445794" w:rsidP="00445794">
      <w:pPr>
        <w:pStyle w:val="ListParagraph"/>
        <w:numPr>
          <w:ilvl w:val="1"/>
          <w:numId w:val="6"/>
        </w:numPr>
      </w:pPr>
      <w:r>
        <w:t xml:space="preserve">Offspring healthy and genetically fit and able survive </w:t>
      </w:r>
    </w:p>
    <w:p w14:paraId="6DA10F85" w14:textId="2E17619C" w:rsidR="00445794" w:rsidRDefault="00445794" w:rsidP="00445794">
      <w:r>
        <w:rPr>
          <w:b/>
        </w:rPr>
        <w:t xml:space="preserve">Children’s Behaviours and Temperaments </w:t>
      </w:r>
    </w:p>
    <w:p w14:paraId="52086BE5" w14:textId="0FCCEA8F" w:rsidR="00445794" w:rsidRDefault="009E06A0" w:rsidP="00211EEF">
      <w:pPr>
        <w:pStyle w:val="ListParagraph"/>
        <w:numPr>
          <w:ilvl w:val="0"/>
          <w:numId w:val="7"/>
        </w:numPr>
      </w:pPr>
      <w:r>
        <w:t xml:space="preserve">Children learn to be noncompliant through interactions with parents that reinforce negative behaviours </w:t>
      </w:r>
    </w:p>
    <w:p w14:paraId="2DEA47B0" w14:textId="50FBDFBB" w:rsidR="009E06A0" w:rsidRDefault="009E06A0" w:rsidP="00211EEF">
      <w:pPr>
        <w:pStyle w:val="ListParagraph"/>
        <w:numPr>
          <w:ilvl w:val="0"/>
          <w:numId w:val="7"/>
        </w:numPr>
      </w:pPr>
      <w:r>
        <w:t xml:space="preserve">Can be affected by perceptions of parents’ attitudes towards them </w:t>
      </w:r>
    </w:p>
    <w:p w14:paraId="272EFF10" w14:textId="3F73FE6C" w:rsidR="009E06A0" w:rsidRDefault="009E06A0" w:rsidP="00211EEF">
      <w:pPr>
        <w:pStyle w:val="ListParagraph"/>
        <w:numPr>
          <w:ilvl w:val="0"/>
          <w:numId w:val="7"/>
        </w:numPr>
      </w:pPr>
      <w:r>
        <w:t xml:space="preserve">If view parents as hostile increase chance being antisocial, depressed </w:t>
      </w:r>
    </w:p>
    <w:p w14:paraId="6EF71409" w14:textId="0F7E7D18" w:rsidR="00062281" w:rsidRDefault="00062281" w:rsidP="00211EEF">
      <w:pPr>
        <w:pStyle w:val="ListParagraph"/>
        <w:numPr>
          <w:ilvl w:val="0"/>
          <w:numId w:val="7"/>
        </w:numPr>
      </w:pPr>
      <w:r>
        <w:t>Mutual influence</w:t>
      </w:r>
      <w:r>
        <w:sym w:font="Wingdings" w:char="F0E0"/>
      </w:r>
      <w:r>
        <w:t xml:space="preserve">bi-directionality of parent-child interactions </w:t>
      </w:r>
    </w:p>
    <w:p w14:paraId="0291CCBA" w14:textId="63FFAE0A" w:rsidR="00062281" w:rsidRDefault="00062281" w:rsidP="00062281">
      <w:pPr>
        <w:pStyle w:val="ListParagraph"/>
        <w:numPr>
          <w:ilvl w:val="1"/>
          <w:numId w:val="7"/>
        </w:numPr>
      </w:pPr>
      <w:r>
        <w:t xml:space="preserve">Reinforce and perpetuates each party’s behaviour </w:t>
      </w:r>
    </w:p>
    <w:p w14:paraId="2C7D7509" w14:textId="3E2978AB" w:rsidR="00062281" w:rsidRDefault="00062281" w:rsidP="00062281">
      <w:pPr>
        <w:pStyle w:val="ListParagraph"/>
        <w:numPr>
          <w:ilvl w:val="1"/>
          <w:numId w:val="7"/>
        </w:numPr>
      </w:pPr>
      <w:r>
        <w:t xml:space="preserve">Key factor in parent-child relationships that exhibit pattern of cooperation, positive affect, harmonious communication coordinated behaviour </w:t>
      </w:r>
    </w:p>
    <w:p w14:paraId="0A9233D8" w14:textId="630AB8F8" w:rsidR="00885E29" w:rsidRDefault="00885E29" w:rsidP="00885E29">
      <w:r>
        <w:rPr>
          <w:b/>
        </w:rPr>
        <w:t xml:space="preserve">Socioeconomic Influences on Parenting </w:t>
      </w:r>
    </w:p>
    <w:p w14:paraId="2D66EFCA" w14:textId="2C6447FC" w:rsidR="00885E29" w:rsidRDefault="00885E29" w:rsidP="00885E29">
      <w:pPr>
        <w:pStyle w:val="ListParagraph"/>
        <w:numPr>
          <w:ilvl w:val="0"/>
          <w:numId w:val="8"/>
        </w:numPr>
      </w:pPr>
      <w:r>
        <w:t>Low SES more likely to use authoritarian and punitive child rearing style</w:t>
      </w:r>
    </w:p>
    <w:p w14:paraId="12CF0E4C" w14:textId="3C0D299B" w:rsidR="00885E29" w:rsidRDefault="00885E29" w:rsidP="00885E29">
      <w:pPr>
        <w:pStyle w:val="ListParagraph"/>
        <w:numPr>
          <w:ilvl w:val="0"/>
          <w:numId w:val="8"/>
        </w:numPr>
      </w:pPr>
      <w:r>
        <w:t xml:space="preserve">Higher SES tend to use style more authoritative, accepting, democratic </w:t>
      </w:r>
    </w:p>
    <w:p w14:paraId="2E90C765" w14:textId="0C5E632A" w:rsidR="00DD71CA" w:rsidRDefault="00DD71CA" w:rsidP="00885E29">
      <w:pPr>
        <w:pStyle w:val="ListParagraph"/>
        <w:numPr>
          <w:ilvl w:val="0"/>
          <w:numId w:val="8"/>
        </w:numPr>
      </w:pPr>
      <w:r>
        <w:t xml:space="preserve">Higher SES more likely view themselves as teachers rather than providers </w:t>
      </w:r>
    </w:p>
    <w:p w14:paraId="7F84B4C7" w14:textId="20BFDBC6" w:rsidR="00234637" w:rsidRDefault="00234637" w:rsidP="00885E29">
      <w:pPr>
        <w:pStyle w:val="ListParagraph"/>
        <w:numPr>
          <w:ilvl w:val="0"/>
          <w:numId w:val="8"/>
        </w:numPr>
      </w:pPr>
      <w:r>
        <w:t>Promote conformity in child behaviour</w:t>
      </w:r>
      <w:r>
        <w:sym w:font="Wingdings" w:char="F0E0"/>
      </w:r>
      <w:r>
        <w:t xml:space="preserve">low SES </w:t>
      </w:r>
    </w:p>
    <w:p w14:paraId="0FAAA670" w14:textId="4F57B451" w:rsidR="00234637" w:rsidRDefault="00234637" w:rsidP="00885E29">
      <w:pPr>
        <w:pStyle w:val="ListParagraph"/>
        <w:numPr>
          <w:ilvl w:val="0"/>
          <w:numId w:val="8"/>
        </w:numPr>
      </w:pPr>
      <w:r>
        <w:t>Want children be self directed and autonomous</w:t>
      </w:r>
      <w:r>
        <w:sym w:font="Wingdings" w:char="F0E0"/>
      </w:r>
      <w:r>
        <w:t xml:space="preserve">high SES </w:t>
      </w:r>
    </w:p>
    <w:p w14:paraId="04E13916" w14:textId="0FC57D36" w:rsidR="00234637" w:rsidRDefault="00AC02E8" w:rsidP="00885E29">
      <w:pPr>
        <w:pStyle w:val="ListParagraph"/>
        <w:numPr>
          <w:ilvl w:val="0"/>
          <w:numId w:val="8"/>
        </w:numPr>
      </w:pPr>
      <w:r>
        <w:t xml:space="preserve">Controlling in low SES to protect from dangers </w:t>
      </w:r>
    </w:p>
    <w:p w14:paraId="20F27028" w14:textId="0D781C67" w:rsidR="00AC02E8" w:rsidRDefault="00AC02E8" w:rsidP="00AC02E8">
      <w:r>
        <w:rPr>
          <w:b/>
        </w:rPr>
        <w:t xml:space="preserve">Economic Stresses and Parenting </w:t>
      </w:r>
    </w:p>
    <w:p w14:paraId="53E658DC" w14:textId="28DB02A9" w:rsidR="00AC02E8" w:rsidRDefault="00AB3AF0" w:rsidP="00AB3AF0">
      <w:pPr>
        <w:pStyle w:val="ListParagraph"/>
        <w:numPr>
          <w:ilvl w:val="0"/>
          <w:numId w:val="9"/>
        </w:numPr>
      </w:pPr>
      <w:r>
        <w:t xml:space="preserve">Protracted economic stress strong predictor of quality of parenting, familial interactions, children’s adjustment and outcome for each generally negative </w:t>
      </w:r>
    </w:p>
    <w:p w14:paraId="5FF72F36" w14:textId="689B2574" w:rsidR="00AB3AF0" w:rsidRDefault="00AB3AF0" w:rsidP="00AB3AF0">
      <w:pPr>
        <w:pStyle w:val="ListParagraph"/>
        <w:numPr>
          <w:ilvl w:val="0"/>
          <w:numId w:val="9"/>
        </w:numPr>
      </w:pPr>
      <w:r>
        <w:t xml:space="preserve">Economic pressures increase chance marital conflict and parent depression </w:t>
      </w:r>
    </w:p>
    <w:p w14:paraId="3BFCB43C" w14:textId="5FF58E8C" w:rsidR="00AB3AF0" w:rsidRDefault="00AB3AF0" w:rsidP="00AB3AF0">
      <w:pPr>
        <w:pStyle w:val="ListParagraph"/>
        <w:numPr>
          <w:ilvl w:val="0"/>
          <w:numId w:val="9"/>
        </w:numPr>
      </w:pPr>
      <w:r>
        <w:t xml:space="preserve">Help moderate impact of economic stresses is having supportive relationships with relatives, friends, neighbours, or others </w:t>
      </w:r>
    </w:p>
    <w:p w14:paraId="0C6FCE9F" w14:textId="714FE346" w:rsidR="00727F3D" w:rsidRDefault="00727F3D" w:rsidP="00727F3D">
      <w:r>
        <w:rPr>
          <w:b/>
        </w:rPr>
        <w:t xml:space="preserve">Homelessness </w:t>
      </w:r>
    </w:p>
    <w:p w14:paraId="20CED983" w14:textId="39C99B58" w:rsidR="00727F3D" w:rsidRDefault="00727F3D" w:rsidP="00727F3D">
      <w:pPr>
        <w:pStyle w:val="ListParagraph"/>
        <w:numPr>
          <w:ilvl w:val="0"/>
          <w:numId w:val="10"/>
        </w:numPr>
      </w:pPr>
      <w:r>
        <w:t xml:space="preserve">At risk of depression, behavioural problems, academic failure </w:t>
      </w:r>
    </w:p>
    <w:p w14:paraId="6653D970" w14:textId="1998574C" w:rsidR="00727F3D" w:rsidRDefault="00727F3D" w:rsidP="00727F3D">
      <w:pPr>
        <w:pStyle w:val="ListParagraph"/>
        <w:numPr>
          <w:ilvl w:val="0"/>
          <w:numId w:val="10"/>
        </w:numPr>
      </w:pPr>
      <w:r>
        <w:t xml:space="preserve">High risk getting involved in drugs and prostitution </w:t>
      </w:r>
    </w:p>
    <w:p w14:paraId="4FF06495" w14:textId="7E791D7A" w:rsidR="001D26FC" w:rsidRDefault="001D26FC" w:rsidP="00727F3D">
      <w:pPr>
        <w:pStyle w:val="ListParagraph"/>
        <w:numPr>
          <w:ilvl w:val="0"/>
          <w:numId w:val="10"/>
        </w:numPr>
      </w:pPr>
      <w:r>
        <w:t xml:space="preserve">Malnourished and lack medical care </w:t>
      </w:r>
    </w:p>
    <w:p w14:paraId="22A71263" w14:textId="4ED0608C" w:rsidR="001D26FC" w:rsidRPr="00727F3D" w:rsidRDefault="001D26FC" w:rsidP="00727F3D">
      <w:pPr>
        <w:pStyle w:val="ListParagraph"/>
        <w:numPr>
          <w:ilvl w:val="0"/>
          <w:numId w:val="10"/>
        </w:numPr>
      </w:pPr>
      <w:r>
        <w:t xml:space="preserve">Internalizing problems like depression </w:t>
      </w:r>
    </w:p>
    <w:sectPr w:rsidR="001D26FC" w:rsidRPr="00727F3D" w:rsidSect="00BC3EE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C14E2"/>
    <w:multiLevelType w:val="hybridMultilevel"/>
    <w:tmpl w:val="93825D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B91B61"/>
    <w:multiLevelType w:val="hybridMultilevel"/>
    <w:tmpl w:val="3F0E5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5735FC"/>
    <w:multiLevelType w:val="hybridMultilevel"/>
    <w:tmpl w:val="AABED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4F6986"/>
    <w:multiLevelType w:val="hybridMultilevel"/>
    <w:tmpl w:val="10C2515E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4">
    <w:nsid w:val="337977D0"/>
    <w:multiLevelType w:val="hybridMultilevel"/>
    <w:tmpl w:val="5E30E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7A223D"/>
    <w:multiLevelType w:val="hybridMultilevel"/>
    <w:tmpl w:val="4E72CD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F81BD6"/>
    <w:multiLevelType w:val="hybridMultilevel"/>
    <w:tmpl w:val="536CB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776C6"/>
    <w:multiLevelType w:val="hybridMultilevel"/>
    <w:tmpl w:val="F1C25464"/>
    <w:lvl w:ilvl="0" w:tplc="CA584C5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B301C8"/>
    <w:multiLevelType w:val="hybridMultilevel"/>
    <w:tmpl w:val="1A92D0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09552A"/>
    <w:multiLevelType w:val="hybridMultilevel"/>
    <w:tmpl w:val="F1FA9B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1"/>
  </w:num>
  <w:num w:numId="5">
    <w:abstractNumId w:val="2"/>
  </w:num>
  <w:num w:numId="6">
    <w:abstractNumId w:val="0"/>
  </w:num>
  <w:num w:numId="7">
    <w:abstractNumId w:val="4"/>
  </w:num>
  <w:num w:numId="8">
    <w:abstractNumId w:val="9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6EA"/>
    <w:rsid w:val="00062281"/>
    <w:rsid w:val="000A4BFC"/>
    <w:rsid w:val="000F46FC"/>
    <w:rsid w:val="0011714E"/>
    <w:rsid w:val="001A3093"/>
    <w:rsid w:val="001D26FC"/>
    <w:rsid w:val="00211EEF"/>
    <w:rsid w:val="00233904"/>
    <w:rsid w:val="00234637"/>
    <w:rsid w:val="002A0374"/>
    <w:rsid w:val="00445794"/>
    <w:rsid w:val="00625029"/>
    <w:rsid w:val="00630F9A"/>
    <w:rsid w:val="0071630D"/>
    <w:rsid w:val="00727F3D"/>
    <w:rsid w:val="007B179C"/>
    <w:rsid w:val="0080502F"/>
    <w:rsid w:val="00885E29"/>
    <w:rsid w:val="00936C6D"/>
    <w:rsid w:val="009E06A0"/>
    <w:rsid w:val="00AB3AF0"/>
    <w:rsid w:val="00AC02E8"/>
    <w:rsid w:val="00BC3EE3"/>
    <w:rsid w:val="00DD71CA"/>
    <w:rsid w:val="00E907AC"/>
    <w:rsid w:val="00EF4616"/>
    <w:rsid w:val="00F106B7"/>
    <w:rsid w:val="00FE3EA8"/>
    <w:rsid w:val="00FE7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176A66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46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46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732</Words>
  <Characters>4179</Characters>
  <Application>Microsoft Macintosh Word</Application>
  <DocSecurity>0</DocSecurity>
  <Lines>34</Lines>
  <Paragraphs>9</Paragraphs>
  <ScaleCrop>false</ScaleCrop>
  <Company/>
  <LinksUpToDate>false</LinksUpToDate>
  <CharactersWithSpaces>4902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Varruni Krishanthan</dc:creator>
  <cp:keywords/>
  <dc:description/>
  <cp:lastModifiedBy>Varruni Krishanthan</cp:lastModifiedBy>
  <cp:revision>24</cp:revision>
  <dcterms:created xsi:type="dcterms:W3CDTF">2012-10-11T08:07:00Z</dcterms:created>
  <dcterms:modified xsi:type="dcterms:W3CDTF">2012-10-11T09:09:00Z</dcterms:modified>
</cp:coreProperties>
</file>