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2A0" w:rsidRDefault="000B42A0" w:rsidP="000B42A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</w:rPr>
      </w:pPr>
      <w:r>
        <w:rPr>
          <w:rFonts w:ascii="Segoe Print" w:hAnsi="Segoe Print" w:cs="Segoe Print"/>
        </w:rPr>
        <w:t>Network Edge is important</w:t>
      </w:r>
    </w:p>
    <w:p w:rsidR="000B42A0" w:rsidRDefault="000B42A0" w:rsidP="000B42A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egoe Print" w:hAnsi="Segoe Print" w:cs="Segoe Print"/>
          <w:lang w:val="en"/>
        </w:rPr>
      </w:pPr>
      <w:r>
        <w:rPr>
          <w:rFonts w:ascii="Segoe Print" w:hAnsi="Segoe Print" w:cs="Segoe Print"/>
        </w:rPr>
        <w:t>What belongs to what in client server peer-</w:t>
      </w:r>
      <w:proofErr w:type="gramStart"/>
      <w:r>
        <w:rPr>
          <w:rFonts w:ascii="Segoe Print" w:hAnsi="Segoe Print" w:cs="Segoe Print"/>
        </w:rPr>
        <w:t>per</w:t>
      </w:r>
      <w:proofErr w:type="gramEnd"/>
    </w:p>
    <w:p w:rsidR="009F00E5" w:rsidRDefault="009F00E5"/>
    <w:p w:rsidR="000B42A0" w:rsidRDefault="000B42A0">
      <w:r>
        <w:t xml:space="preserve">Cable network components not on midterm could be on final. </w:t>
      </w:r>
    </w:p>
    <w:p w:rsidR="000B42A0" w:rsidRDefault="000B42A0">
      <w:r>
        <w:t>Know Cable Modem Termination System and how it looks for the final.</w:t>
      </w:r>
    </w:p>
    <w:p w:rsidR="000B42A0" w:rsidRDefault="000B42A0">
      <w:r>
        <w:t>Wireless Access Network stuff is more likely to be on final not the midterm</w:t>
      </w:r>
    </w:p>
    <w:p w:rsidR="006263D8" w:rsidRDefault="009F00E5">
      <w:r>
        <w:t xml:space="preserve">Caravan analogy from chapter 1 </w:t>
      </w:r>
      <w:bookmarkStart w:id="0" w:name="_GoBack"/>
      <w:bookmarkEnd w:id="0"/>
      <w:r w:rsidR="006263D8">
        <w:t>is on da final.</w:t>
      </w:r>
    </w:p>
    <w:p w:rsidR="000B42A0" w:rsidRDefault="000B42A0"/>
    <w:p w:rsidR="000B42A0" w:rsidRDefault="000B42A0">
      <w:r>
        <w:t>MIDTERM</w:t>
      </w:r>
      <w:proofErr w:type="gramStart"/>
      <w:r>
        <w:t>::</w:t>
      </w:r>
      <w:proofErr w:type="gramEnd"/>
    </w:p>
    <w:p w:rsidR="000B42A0" w:rsidRDefault="000B42A0">
      <w:r>
        <w:t xml:space="preserve">Network edge is vital. Know what belongs to client server and peer-peer </w:t>
      </w:r>
    </w:p>
    <w:p w:rsidR="000B42A0" w:rsidRDefault="000B42A0">
      <w:r>
        <w:t xml:space="preserve">Don’t focus a lot on the different types of home </w:t>
      </w:r>
      <w:proofErr w:type="gramStart"/>
      <w:r>
        <w:t>networks ??</w:t>
      </w:r>
      <w:proofErr w:type="gramEnd"/>
    </w:p>
    <w:p w:rsidR="000B42A0" w:rsidRDefault="000B42A0">
      <w:r>
        <w:t>Know Slide 32 Chapter 1 really well. Have that equation memorized and be able to use it well!! (ONE QUESTION HAS 3 MATH EQUATIONS TO CALCULATE) NO CALCULATOR…..</w:t>
      </w:r>
    </w:p>
    <w:p w:rsidR="000B42A0" w:rsidRDefault="000B42A0">
      <w:r>
        <w:t>All of our numbers will be in base 10.</w:t>
      </w:r>
    </w:p>
    <w:p w:rsidR="000B42A0" w:rsidRDefault="000B42A0">
      <w:r>
        <w:t xml:space="preserve">No physical media </w:t>
      </w:r>
    </w:p>
    <w:p w:rsidR="000B42A0" w:rsidRDefault="000B42A0">
      <w:r>
        <w:t>Chapter 1 Slide 39!! (Math equation) When you have 2 lines it 2L/r, e.g. multiple L/R x number of lines</w:t>
      </w:r>
    </w:p>
    <w:p w:rsidR="000B42A0" w:rsidRDefault="000B42A0">
      <w:r>
        <w:t xml:space="preserve">Queuing delay, loss </w:t>
      </w:r>
    </w:p>
    <w:p w:rsidR="000B42A0" w:rsidRPr="007F5297" w:rsidRDefault="000B42A0">
      <w:pPr>
        <w:rPr>
          <w:b/>
        </w:rPr>
      </w:pPr>
      <w:r>
        <w:tab/>
      </w:r>
      <w:r w:rsidRPr="007F5297">
        <w:rPr>
          <w:b/>
        </w:rPr>
        <w:t xml:space="preserve">Suppose K packets arrive </w:t>
      </w:r>
      <w:r w:rsidR="007F5297" w:rsidRPr="007F5297">
        <w:rPr>
          <w:b/>
        </w:rPr>
        <w:t>simultaneously</w:t>
      </w:r>
      <w:r w:rsidRPr="007F5297">
        <w:rPr>
          <w:b/>
        </w:rPr>
        <w:t xml:space="preserve"> to a link at which no packets are currently being transmitted or queued. Each packet is of length L and the link had a transmission rate R. What is the average queuing delay for the K packets??</w:t>
      </w:r>
    </w:p>
    <w:p w:rsidR="000B42A0" w:rsidRPr="007F5297" w:rsidRDefault="000B42A0">
      <w:pPr>
        <w:rPr>
          <w:b/>
        </w:rPr>
      </w:pPr>
      <w:r w:rsidRPr="007F5297">
        <w:rPr>
          <w:b/>
        </w:rPr>
        <w:tab/>
      </w:r>
      <w:r w:rsidR="007F5297" w:rsidRPr="007F5297">
        <w:rPr>
          <w:b/>
        </w:rPr>
        <w:t>For the first packet, 0 for the next packet L/R, the third packet 2L/R</w:t>
      </w:r>
    </w:p>
    <w:p w:rsidR="007F5297" w:rsidRPr="007F5297" w:rsidRDefault="007F5297">
      <w:pPr>
        <w:rPr>
          <w:b/>
        </w:rPr>
      </w:pPr>
      <w:r w:rsidRPr="007F5297">
        <w:rPr>
          <w:b/>
        </w:rPr>
        <w:tab/>
        <w:t>0 + L/R + 2L/R + …….. + (K-1</w:t>
      </w:r>
      <w:proofErr w:type="gramStart"/>
      <w:r w:rsidRPr="007F5297">
        <w:rPr>
          <w:b/>
        </w:rPr>
        <w:t>)L</w:t>
      </w:r>
      <w:proofErr w:type="gramEnd"/>
      <w:r w:rsidRPr="007F5297">
        <w:rPr>
          <w:b/>
        </w:rPr>
        <w:t>/R</w:t>
      </w:r>
    </w:p>
    <w:p w:rsidR="007F5297" w:rsidRPr="007F5297" w:rsidRDefault="007F5297">
      <w:pPr>
        <w:rPr>
          <w:b/>
        </w:rPr>
      </w:pPr>
      <w:r w:rsidRPr="007F5297">
        <w:rPr>
          <w:b/>
        </w:rPr>
        <w:tab/>
        <w:t>L/</w:t>
      </w:r>
      <w:proofErr w:type="gramStart"/>
      <w:r w:rsidRPr="007F5297">
        <w:rPr>
          <w:b/>
        </w:rPr>
        <w:t>R(</w:t>
      </w:r>
      <w:proofErr w:type="gramEnd"/>
      <w:r w:rsidRPr="007F5297">
        <w:rPr>
          <w:b/>
        </w:rPr>
        <w:t>1+2+3+4 ….. K-1)</w:t>
      </w:r>
    </w:p>
    <w:p w:rsidR="007F5297" w:rsidRDefault="007F5297">
      <w:pPr>
        <w:rPr>
          <w:b/>
        </w:rPr>
      </w:pPr>
      <w:r w:rsidRPr="007F5297">
        <w:rPr>
          <w:b/>
        </w:rPr>
        <w:tab/>
      </w:r>
      <w:r>
        <w:rPr>
          <w:b/>
        </w:rPr>
        <w:t>[</w:t>
      </w:r>
      <w:r w:rsidRPr="007F5297">
        <w:rPr>
          <w:b/>
        </w:rPr>
        <w:t>L/</w:t>
      </w:r>
      <w:proofErr w:type="gramStart"/>
      <w:r w:rsidRPr="007F5297">
        <w:rPr>
          <w:b/>
        </w:rPr>
        <w:t>R(</w:t>
      </w:r>
      <w:proofErr w:type="gramEnd"/>
      <w:r w:rsidRPr="007F5297">
        <w:rPr>
          <w:b/>
        </w:rPr>
        <w:t>K(K-1)/2)</w:t>
      </w:r>
      <w:r>
        <w:rPr>
          <w:b/>
        </w:rPr>
        <w:t>]/K</w:t>
      </w:r>
    </w:p>
    <w:p w:rsidR="007F5297" w:rsidRDefault="007F5297">
      <w:pPr>
        <w:rPr>
          <w:b/>
        </w:rPr>
      </w:pPr>
      <w:r>
        <w:rPr>
          <w:b/>
        </w:rPr>
        <w:tab/>
        <w:t>[(K-1</w:t>
      </w:r>
      <w:proofErr w:type="gramStart"/>
      <w:r>
        <w:rPr>
          <w:b/>
        </w:rPr>
        <w:t>)L</w:t>
      </w:r>
      <w:proofErr w:type="gramEnd"/>
      <w:r>
        <w:rPr>
          <w:b/>
        </w:rPr>
        <w:t>]/2R</w:t>
      </w:r>
    </w:p>
    <w:p w:rsidR="007F5297" w:rsidRDefault="007F5297">
      <w:r>
        <w:t>Chapter 1 Slide 45</w:t>
      </w:r>
    </w:p>
    <w:p w:rsidR="007F5297" w:rsidRDefault="007F5297">
      <w:r>
        <w:t xml:space="preserve">Know Circuit Switching and Packet switching (ALL SLIDES IN THAT SECTION. </w:t>
      </w:r>
    </w:p>
    <w:p w:rsidR="007F5297" w:rsidRDefault="007F5297">
      <w:r>
        <w:tab/>
      </w:r>
      <w:r w:rsidR="006263D8">
        <w:t>Including the formula on Slide 51 (No the binomial distribution part, there will be a hint???)</w:t>
      </w:r>
    </w:p>
    <w:p w:rsidR="006263D8" w:rsidRDefault="006263D8">
      <w:pPr>
        <w:rPr>
          <w:b/>
        </w:rPr>
      </w:pPr>
      <w:r w:rsidRPr="006263D8">
        <w:rPr>
          <w:b/>
        </w:rPr>
        <w:t>How long does it take a packet of length 1,000 bytes to propagate over a link of distance 2,500 km, propagation speed 2.5*10</w:t>
      </w:r>
      <w:r w:rsidRPr="006263D8">
        <w:rPr>
          <w:b/>
          <w:vertAlign w:val="superscript"/>
        </w:rPr>
        <w:t>8</w:t>
      </w:r>
      <w:r w:rsidRPr="006263D8">
        <w:rPr>
          <w:b/>
        </w:rPr>
        <w:t xml:space="preserve"> m/s, and transmission rate 2 Mbps? Generally, how long does it take a packet of length L to propagate over a link of distance d, propagation speed s, and a transmission rate R bps? Does this delay depend on packet length? Does this delay depend on transmission rate?</w:t>
      </w:r>
    </w:p>
    <w:p w:rsidR="006263D8" w:rsidRPr="006263D8" w:rsidRDefault="006263D8">
      <w:pPr>
        <w:rPr>
          <w:b/>
        </w:rPr>
      </w:pPr>
      <w:r>
        <w:rPr>
          <w:b/>
        </w:rPr>
        <w:lastRenderedPageBreak/>
        <w:tab/>
        <w:t>2.5 X 10</w:t>
      </w:r>
      <w:r>
        <w:rPr>
          <w:b/>
          <w:vertAlign w:val="superscript"/>
        </w:rPr>
        <w:t>8</w:t>
      </w:r>
      <w:r>
        <w:rPr>
          <w:b/>
        </w:rPr>
        <w:t>m/s = 2.5x10</w:t>
      </w:r>
      <w:r>
        <w:rPr>
          <w:b/>
          <w:vertAlign w:val="superscript"/>
        </w:rPr>
        <w:t>5</w:t>
      </w:r>
      <w:r>
        <w:rPr>
          <w:b/>
        </w:rPr>
        <w:t>Km/s = 2.5x10</w:t>
      </w:r>
      <w:r>
        <w:rPr>
          <w:b/>
          <w:vertAlign w:val="superscript"/>
        </w:rPr>
        <w:t>2</w:t>
      </w:r>
      <w:r>
        <w:rPr>
          <w:b/>
        </w:rPr>
        <w:t>Km/</w:t>
      </w:r>
      <w:proofErr w:type="spellStart"/>
      <w:r>
        <w:rPr>
          <w:b/>
        </w:rPr>
        <w:t>msec</w:t>
      </w:r>
      <w:proofErr w:type="spellEnd"/>
    </w:p>
    <w:p w:rsidR="006263D8" w:rsidRDefault="006263D8" w:rsidP="006263D8">
      <w:pPr>
        <w:ind w:firstLine="720"/>
        <w:rPr>
          <w:b/>
        </w:rPr>
      </w:pPr>
      <w:r>
        <w:rPr>
          <w:b/>
        </w:rPr>
        <w:t>2500/250 = 10 milliseconds.</w:t>
      </w:r>
    </w:p>
    <w:p w:rsidR="006263D8" w:rsidRDefault="006263D8" w:rsidP="006263D8">
      <w:pPr>
        <w:ind w:firstLine="720"/>
        <w:rPr>
          <w:b/>
        </w:rPr>
      </w:pPr>
      <w:r>
        <w:rPr>
          <w:b/>
        </w:rPr>
        <w:t>Generally length of time, d/s</w:t>
      </w:r>
    </w:p>
    <w:p w:rsidR="006263D8" w:rsidRDefault="006263D8" w:rsidP="006263D8">
      <w:pPr>
        <w:ind w:firstLine="720"/>
        <w:rPr>
          <w:b/>
        </w:rPr>
      </w:pPr>
      <w:r>
        <w:rPr>
          <w:b/>
        </w:rPr>
        <w:t>Delay does not depend on packet length or transmission rate</w:t>
      </w:r>
    </w:p>
    <w:p w:rsidR="006263D8" w:rsidRDefault="006263D8" w:rsidP="006263D8">
      <w:r>
        <w:t>Chapter 1 slide 65. If he is asking for all delays he will state that. He will likely write it as nodal delay.</w:t>
      </w:r>
    </w:p>
    <w:p w:rsidR="006263D8" w:rsidRDefault="006263D8" w:rsidP="006263D8">
      <w:r>
        <w:t>Line of 1Mbps, transmission of 1Mbps. This line can handle this</w:t>
      </w:r>
    </w:p>
    <w:p w:rsidR="006263D8" w:rsidRDefault="006263D8" w:rsidP="006263D8">
      <w:r>
        <w:t xml:space="preserve">Line is 1Mbps, my transmission speed to the queue is 1.5Mbps </w:t>
      </w:r>
      <w:proofErr w:type="gramStart"/>
      <w:r>
        <w:t>After</w:t>
      </w:r>
      <w:proofErr w:type="gramEnd"/>
      <w:r>
        <w:t xml:space="preserve"> 1 second, .5Mbps are in the queue</w:t>
      </w:r>
    </w:p>
    <w:p w:rsidR="006263D8" w:rsidRDefault="006263D8" w:rsidP="006263D8">
      <w:r>
        <w:t xml:space="preserve">Chapter 1 Slide 70 (you will be asked about </w:t>
      </w:r>
      <w:r w:rsidR="00067C45">
        <w:t>different delay? Something to do with the labs??)</w:t>
      </w:r>
    </w:p>
    <w:p w:rsidR="00067C45" w:rsidRDefault="00067C45" w:rsidP="006263D8">
      <w:r>
        <w:t>Throughput is important. Resistance communication?? Big shared line, handshaking in the beginning????</w:t>
      </w:r>
    </w:p>
    <w:p w:rsidR="00067C45" w:rsidRDefault="00067C45" w:rsidP="006263D8">
      <w:r>
        <w:tab/>
        <w:t>Normal resistance 5 objects, 2 to start then 4 so 6? I don’t even know what this means</w:t>
      </w:r>
    </w:p>
    <w:p w:rsidR="00067C45" w:rsidRDefault="00067C45" w:rsidP="006263D8">
      <w:r>
        <w:tab/>
        <w:t>Huge shared line no resistance, 2 round trip for each so 10?</w:t>
      </w:r>
    </w:p>
    <w:p w:rsidR="00067C45" w:rsidRDefault="00067C45" w:rsidP="006263D8">
      <w:r>
        <w:t>Internet protocol stack is important. Know what’s in each.</w:t>
      </w:r>
    </w:p>
    <w:p w:rsidR="000B42A0" w:rsidRDefault="00067C45">
      <w:r>
        <w:t>Remember the encapsulation slide</w:t>
      </w:r>
    </w:p>
    <w:p w:rsidR="00067C45" w:rsidRDefault="00067C45">
      <w:r>
        <w:t>No Network Security</w:t>
      </w:r>
    </w:p>
    <w:p w:rsidR="00067C45" w:rsidRDefault="00067C45">
      <w:r>
        <w:t>No network management</w:t>
      </w:r>
    </w:p>
    <w:p w:rsidR="00067C45" w:rsidRDefault="00067C45">
      <w:r>
        <w:t>No internet history</w:t>
      </w:r>
    </w:p>
    <w:p w:rsidR="00067C45" w:rsidRDefault="00067C45">
      <w:pPr>
        <w:rPr>
          <w:b/>
        </w:rPr>
      </w:pPr>
      <w:r>
        <w:rPr>
          <w:b/>
        </w:rPr>
        <w:t>What is the difference between</w:t>
      </w:r>
      <w:r w:rsidRPr="00067C45">
        <w:rPr>
          <w:b/>
        </w:rPr>
        <w:t xml:space="preserve"> host and end s</w:t>
      </w:r>
      <w:r>
        <w:rPr>
          <w:b/>
        </w:rPr>
        <w:t>ystem</w:t>
      </w:r>
      <w:r w:rsidRPr="00067C45">
        <w:rPr>
          <w:b/>
        </w:rPr>
        <w:t>? There isn’t one.</w:t>
      </w:r>
    </w:p>
    <w:p w:rsidR="00067C45" w:rsidRDefault="00067C45">
      <w:pPr>
        <w:rPr>
          <w:b/>
        </w:rPr>
      </w:pPr>
      <w:r>
        <w:rPr>
          <w:b/>
        </w:rPr>
        <w:t xml:space="preserve">List six access tech. Classify each one as a home access, enterprise, wide area </w:t>
      </w:r>
      <w:proofErr w:type="spellStart"/>
      <w:r>
        <w:rPr>
          <w:b/>
        </w:rPr>
        <w:t>etc</w:t>
      </w:r>
      <w:proofErr w:type="spellEnd"/>
      <w:r>
        <w:rPr>
          <w:b/>
        </w:rPr>
        <w:t>,</w:t>
      </w:r>
    </w:p>
    <w:p w:rsidR="00067C45" w:rsidRDefault="00067C45">
      <w:pPr>
        <w:rPr>
          <w:b/>
        </w:rPr>
      </w:pPr>
      <w:r>
        <w:rPr>
          <w:b/>
        </w:rPr>
        <w:tab/>
      </w:r>
    </w:p>
    <w:p w:rsidR="00067C45" w:rsidRDefault="00067C45">
      <w:pPr>
        <w:rPr>
          <w:b/>
        </w:rPr>
      </w:pPr>
      <w:r>
        <w:rPr>
          <w:b/>
        </w:rPr>
        <w:t xml:space="preserve">What is the transmission rate of the Ethernet </w:t>
      </w:r>
      <w:proofErr w:type="spellStart"/>
      <w:proofErr w:type="gramStart"/>
      <w:r>
        <w:rPr>
          <w:b/>
        </w:rPr>
        <w:t>Lans</w:t>
      </w:r>
      <w:proofErr w:type="spellEnd"/>
      <w:proofErr w:type="gramEnd"/>
    </w:p>
    <w:p w:rsidR="00067C45" w:rsidRDefault="00067C45">
      <w:pPr>
        <w:rPr>
          <w:b/>
        </w:rPr>
      </w:pPr>
      <w:r>
        <w:rPr>
          <w:b/>
        </w:rPr>
        <w:tab/>
        <w:t xml:space="preserve">Ethernet </w:t>
      </w:r>
    </w:p>
    <w:p w:rsidR="00067C45" w:rsidRDefault="00067C45">
      <w:pPr>
        <w:rPr>
          <w:b/>
        </w:rPr>
      </w:pPr>
      <w:r>
        <w:rPr>
          <w:b/>
        </w:rPr>
        <w:t>CHAPTER 2</w:t>
      </w:r>
    </w:p>
    <w:p w:rsidR="00067C45" w:rsidRDefault="00067C45">
      <w:r>
        <w:t>TCP and UDP (Know what uses each)</w:t>
      </w:r>
    </w:p>
    <w:p w:rsidR="00067C45" w:rsidRDefault="00067C45">
      <w:r>
        <w:t>Which is client server, which is peer-peer, which is hybrid (SKYPE is hybrid)</w:t>
      </w:r>
    </w:p>
    <w:p w:rsidR="00067C45" w:rsidRDefault="00067C45">
      <w:r>
        <w:t>Skype port 1024 and up or 80-443</w:t>
      </w:r>
    </w:p>
    <w:p w:rsidR="00067C45" w:rsidRDefault="00067C45">
      <w:r>
        <w:t>Port 6881-6889 and 6969 for the tracker port (BIT TORRENT)</w:t>
      </w:r>
    </w:p>
    <w:p w:rsidR="00067C45" w:rsidRDefault="00067C45">
      <w:r>
        <w:t>Ten net is 23</w:t>
      </w:r>
    </w:p>
    <w:p w:rsidR="00067C45" w:rsidRDefault="00067C45">
      <w:r>
        <w:t>DNS is UDP and port 53</w:t>
      </w:r>
    </w:p>
    <w:p w:rsidR="00067C45" w:rsidRDefault="00D75C7F">
      <w:r>
        <w:t xml:space="preserve">Port 20, 21 FTP </w:t>
      </w:r>
    </w:p>
    <w:p w:rsidR="00D75C7F" w:rsidRDefault="00D75C7F">
      <w:r>
        <w:t>Caching is important</w:t>
      </w:r>
    </w:p>
    <w:p w:rsidR="00D75C7F" w:rsidRDefault="00D75C7F">
      <w:r>
        <w:t>Slide that is very important:</w:t>
      </w:r>
    </w:p>
    <w:p w:rsidR="00D75C7F" w:rsidRDefault="00D75C7F">
      <w:r>
        <w:tab/>
        <w:t>Chapter 2 Slide 20</w:t>
      </w:r>
    </w:p>
    <w:p w:rsidR="00D75C7F" w:rsidRDefault="00D75C7F">
      <w:r>
        <w:t>SUPER IMPORTANT FROM ASSIGNMENT 1:</w:t>
      </w:r>
    </w:p>
    <w:p w:rsidR="00D75C7F" w:rsidRDefault="00D75C7F">
      <w:r>
        <w:tab/>
        <w:t>Server has to know the client IP address</w:t>
      </w:r>
    </w:p>
    <w:p w:rsidR="00D75C7F" w:rsidRDefault="00D75C7F">
      <w:r>
        <w:tab/>
        <w:t xml:space="preserve">Slide 128 from Chapter 2 </w:t>
      </w:r>
    </w:p>
    <w:p w:rsidR="00D75C7F" w:rsidRDefault="00D75C7F">
      <w:r>
        <w:tab/>
        <w:t>Client address is returned TCP will not return the client address</w:t>
      </w:r>
    </w:p>
    <w:p w:rsidR="00067C45" w:rsidRPr="00067C45" w:rsidRDefault="00067C45"/>
    <w:sectPr w:rsidR="00067C45" w:rsidRPr="00067C45" w:rsidSect="009F00E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Print">
    <w:altName w:val="Times New Roman"/>
    <w:panose1 w:val="02000600000000000000"/>
    <w:charset w:val="00"/>
    <w:family w:val="auto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2A0"/>
    <w:rsid w:val="00067C45"/>
    <w:rsid w:val="000B42A0"/>
    <w:rsid w:val="003631AC"/>
    <w:rsid w:val="00386B4F"/>
    <w:rsid w:val="006263D8"/>
    <w:rsid w:val="007F5297"/>
    <w:rsid w:val="009F00E5"/>
    <w:rsid w:val="00D7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325F59-76BC-4916-8042-69F761D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 Hanna</dc:creator>
  <cp:keywords/>
  <dc:description/>
  <cp:lastModifiedBy>Bailey Hanna</cp:lastModifiedBy>
  <cp:revision>2</cp:revision>
  <dcterms:created xsi:type="dcterms:W3CDTF">2015-10-21T12:42:00Z</dcterms:created>
  <dcterms:modified xsi:type="dcterms:W3CDTF">2015-12-09T14:55:00Z</dcterms:modified>
</cp:coreProperties>
</file>