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381C" w:rsidRDefault="00EE381C">
      <w:r>
        <w:t>Lecture 2 / GEO1115</w:t>
      </w:r>
    </w:p>
    <w:p w:rsidR="00EE381C" w:rsidRDefault="00EE381C">
      <w:pPr>
        <w:rPr>
          <w:b/>
        </w:rPr>
      </w:pPr>
      <w:r w:rsidRPr="00EE381C">
        <w:rPr>
          <w:b/>
        </w:rPr>
        <w:t>Plate Tectonics and geological time.</w:t>
      </w:r>
    </w:p>
    <w:p w:rsidR="00EE381C" w:rsidRDefault="00EE381C" w:rsidP="00EE381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Basic Concepts: (Earth’s formation)</w:t>
      </w:r>
    </w:p>
    <w:p w:rsidR="00EE381C" w:rsidRPr="00EE381C" w:rsidRDefault="00EE381C" w:rsidP="00EE381C">
      <w:pPr>
        <w:pStyle w:val="ListParagraph"/>
        <w:rPr>
          <w:b/>
        </w:rPr>
      </w:pPr>
      <w:r w:rsidRPr="00EE381C">
        <w:rPr>
          <w:b/>
        </w:rPr>
        <w:t xml:space="preserve">A few </w:t>
      </w:r>
      <w:proofErr w:type="spellStart"/>
      <w:r w:rsidRPr="00EE381C">
        <w:rPr>
          <w:b/>
        </w:rPr>
        <w:t>hightlights</w:t>
      </w:r>
      <w:proofErr w:type="spellEnd"/>
      <w:r w:rsidRPr="00EE381C">
        <w:rPr>
          <w:b/>
        </w:rPr>
        <w:t>:</w:t>
      </w:r>
    </w:p>
    <w:p w:rsidR="00EE381C" w:rsidRPr="00EE381C" w:rsidRDefault="00EE381C" w:rsidP="00EE381C">
      <w:pPr>
        <w:pStyle w:val="ListParagraph"/>
        <w:numPr>
          <w:ilvl w:val="2"/>
          <w:numId w:val="1"/>
        </w:numPr>
      </w:pPr>
      <w:r w:rsidRPr="00EE381C">
        <w:t>13.7 Ga Cosmic explosion (BIG BANG)</w:t>
      </w:r>
    </w:p>
    <w:p w:rsidR="00EE381C" w:rsidRDefault="00EE381C" w:rsidP="00EE381C">
      <w:pPr>
        <w:pStyle w:val="ListParagraph"/>
        <w:numPr>
          <w:ilvl w:val="2"/>
          <w:numId w:val="1"/>
        </w:numPr>
      </w:pPr>
      <w:r w:rsidRPr="00EE381C">
        <w:t>~ 5 Ga solar nebula.</w:t>
      </w:r>
    </w:p>
    <w:p w:rsidR="00EE381C" w:rsidRDefault="00EE381C" w:rsidP="00EE381C">
      <w:pPr>
        <w:pStyle w:val="ListParagraph"/>
        <w:numPr>
          <w:ilvl w:val="3"/>
          <w:numId w:val="1"/>
        </w:numPr>
      </w:pPr>
      <w:r>
        <w:t>Proto-sun</w:t>
      </w:r>
    </w:p>
    <w:p w:rsidR="00EE381C" w:rsidRPr="00EE381C" w:rsidRDefault="00EE381C" w:rsidP="00EE381C">
      <w:pPr>
        <w:pStyle w:val="ListParagraph"/>
        <w:numPr>
          <w:ilvl w:val="3"/>
          <w:numId w:val="1"/>
        </w:numPr>
      </w:pPr>
      <w:r>
        <w:t>Cosmic dust accretes (planetesimals)</w:t>
      </w:r>
    </w:p>
    <w:p w:rsidR="00EE381C" w:rsidRPr="00EE381C" w:rsidRDefault="00EE381C" w:rsidP="00EE381C">
      <w:pPr>
        <w:pStyle w:val="ListParagraph"/>
        <w:numPr>
          <w:ilvl w:val="2"/>
          <w:numId w:val="1"/>
        </w:numPr>
      </w:pPr>
      <w:r w:rsidRPr="00EE381C">
        <w:t xml:space="preserve">~4.5 Ga Moon formation/ </w:t>
      </w:r>
      <w:r w:rsidRPr="00EE381C">
        <w:rPr>
          <w:b/>
        </w:rPr>
        <w:t>Earth differentiates</w:t>
      </w:r>
    </w:p>
    <w:p w:rsidR="00EE381C" w:rsidRDefault="00EE381C" w:rsidP="00EE381C">
      <w:pPr>
        <w:pStyle w:val="ListParagraph"/>
        <w:numPr>
          <w:ilvl w:val="2"/>
          <w:numId w:val="1"/>
        </w:numPr>
      </w:pPr>
      <w:r w:rsidRPr="00EE381C">
        <w:t>~4.28 Ga Oldest dated rock (Northern QC)</w:t>
      </w:r>
    </w:p>
    <w:p w:rsidR="00EE381C" w:rsidRDefault="00EE381C" w:rsidP="00EE381C">
      <w:pPr>
        <w:pStyle w:val="ListParagraph"/>
        <w:numPr>
          <w:ilvl w:val="2"/>
          <w:numId w:val="1"/>
        </w:numPr>
      </w:pPr>
      <w:r>
        <w:t>Ga = 1 000 000 000 years</w:t>
      </w:r>
    </w:p>
    <w:p w:rsidR="00EE381C" w:rsidRDefault="00EE381C" w:rsidP="00EE381C">
      <w:pPr>
        <w:pStyle w:val="ListParagraph"/>
        <w:numPr>
          <w:ilvl w:val="2"/>
          <w:numId w:val="1"/>
        </w:numPr>
      </w:pPr>
      <w:r>
        <w:t>These proto-planets will form the planets by accreting together.</w:t>
      </w:r>
    </w:p>
    <w:p w:rsidR="00EE381C" w:rsidRDefault="00EE381C" w:rsidP="00EE381C">
      <w:pPr>
        <w:pStyle w:val="ListParagraph"/>
        <w:numPr>
          <w:ilvl w:val="0"/>
          <w:numId w:val="1"/>
        </w:numPr>
      </w:pPr>
      <w:r>
        <w:t>Planets of our solar system:</w:t>
      </w:r>
    </w:p>
    <w:tbl>
      <w:tblPr>
        <w:tblpPr w:leftFromText="180" w:rightFromText="180" w:vertAnchor="text" w:horzAnchor="margin" w:tblpXSpec="center" w:tblpY="-55"/>
        <w:tblW w:w="117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2"/>
        <w:gridCol w:w="5948"/>
      </w:tblGrid>
      <w:tr w:rsidR="00EE381C" w:rsidRPr="00EE381C" w:rsidTr="00EE381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E381C" w:rsidRPr="00EE381C" w:rsidRDefault="00EE381C" w:rsidP="00EE38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en-CA"/>
              </w:rPr>
            </w:pPr>
            <w:r w:rsidRPr="00EE381C"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  <w:t>Terrestrial planets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E381C" w:rsidRPr="00EE381C" w:rsidRDefault="00EE381C" w:rsidP="00EE38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en-CA"/>
              </w:rPr>
            </w:pPr>
            <w:r w:rsidRPr="00EE381C"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  <w:t>Jovian planets</w:t>
            </w:r>
          </w:p>
        </w:tc>
      </w:tr>
      <w:tr w:rsidR="00EE381C" w:rsidRPr="00EE381C" w:rsidTr="00EE381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E381C" w:rsidRPr="00EE381C" w:rsidRDefault="00EE381C" w:rsidP="00EE381C">
            <w:pPr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</w:pPr>
            <w:r w:rsidRPr="00EE381C"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  <w:t>Hard silicate rocky surface</w:t>
            </w:r>
          </w:p>
          <w:p w:rsidR="00EE381C" w:rsidRPr="00EE381C" w:rsidRDefault="00EE381C" w:rsidP="00EE381C">
            <w:pPr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</w:pPr>
            <w:r w:rsidRPr="00EE381C"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  <w:t>Close to sun</w:t>
            </w:r>
          </w:p>
          <w:p w:rsidR="00EE381C" w:rsidRPr="00EE381C" w:rsidRDefault="00EE381C" w:rsidP="00EE381C">
            <w:pPr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</w:pPr>
            <w:r w:rsidRPr="00EE381C"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  <w:t xml:space="preserve">Larger ones have </w:t>
            </w:r>
            <w:proofErr w:type="spellStart"/>
            <w:r w:rsidRPr="00EE381C"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  <w:t>atmostphere</w:t>
            </w:r>
            <w:proofErr w:type="spellEnd"/>
          </w:p>
          <w:p w:rsidR="00EE381C" w:rsidRPr="00EE381C" w:rsidRDefault="00EE381C" w:rsidP="00EE381C">
            <w:pPr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</w:pPr>
            <w:r w:rsidRPr="00EE381C"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  <w:t>Dense metallic cores</w:t>
            </w:r>
          </w:p>
          <w:p w:rsidR="00EE381C" w:rsidRPr="00EE381C" w:rsidRDefault="00EE381C" w:rsidP="00EE381C">
            <w:pPr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</w:pPr>
            <w:r w:rsidRPr="00EE381C"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  <w:t>Few satellites</w:t>
            </w:r>
          </w:p>
          <w:p w:rsidR="00EE381C" w:rsidRPr="00EE381C" w:rsidRDefault="00EE381C" w:rsidP="00EE381C">
            <w:pPr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</w:pPr>
            <w:r w:rsidRPr="00EE381C"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  <w:t>Mercury to Mars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E381C" w:rsidRPr="00EE381C" w:rsidRDefault="00EE381C" w:rsidP="00EE381C">
            <w:pPr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</w:pPr>
            <w:r w:rsidRPr="00EE381C"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  <w:t>Very large outer planets</w:t>
            </w:r>
          </w:p>
          <w:p w:rsidR="00EE381C" w:rsidRPr="00EE381C" w:rsidRDefault="00EE381C" w:rsidP="00EE381C">
            <w:pPr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</w:pPr>
            <w:r w:rsidRPr="00EE381C"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  <w:t>Turbulent</w:t>
            </w:r>
          </w:p>
          <w:p w:rsidR="00EE381C" w:rsidRPr="00EE381C" w:rsidRDefault="00EE381C" w:rsidP="00EE381C">
            <w:pPr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</w:pPr>
            <w:r w:rsidRPr="00EE381C"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  <w:t xml:space="preserve">Composed of gases </w:t>
            </w:r>
            <w:proofErr w:type="spellStart"/>
            <w:proofErr w:type="gramStart"/>
            <w:r w:rsidRPr="00EE381C"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  <w:t>H,He</w:t>
            </w:r>
            <w:proofErr w:type="spellEnd"/>
            <w:proofErr w:type="gramEnd"/>
            <w:r w:rsidRPr="00EE381C"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  <w:t>, NH3</w:t>
            </w:r>
          </w:p>
          <w:p w:rsidR="00EE381C" w:rsidRPr="00EE381C" w:rsidRDefault="00EE381C" w:rsidP="00EE381C">
            <w:pPr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</w:pPr>
            <w:r w:rsidRPr="00EE381C"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  <w:t>Very low density</w:t>
            </w:r>
          </w:p>
          <w:p w:rsidR="00EE381C" w:rsidRPr="00EE381C" w:rsidRDefault="00EE381C" w:rsidP="00EE381C">
            <w:pPr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</w:pPr>
            <w:r w:rsidRPr="00EE381C"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  <w:t>Many satellites</w:t>
            </w:r>
          </w:p>
          <w:p w:rsidR="00EE381C" w:rsidRPr="00EE381C" w:rsidRDefault="00EE381C" w:rsidP="00EE381C">
            <w:pPr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</w:pPr>
            <w:r w:rsidRPr="00EE381C"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en-CA"/>
              </w:rPr>
              <w:t>Jupiter to Neptune</w:t>
            </w:r>
          </w:p>
        </w:tc>
      </w:tr>
    </w:tbl>
    <w:p w:rsidR="00EE381C" w:rsidRPr="00EE381C" w:rsidRDefault="00EE381C" w:rsidP="00EE38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E381C" w:rsidRDefault="00EE381C" w:rsidP="00EE381C">
      <w:pPr>
        <w:ind w:left="720"/>
      </w:pPr>
      <w:r>
        <w:t>Differentiation of the Earth: heavy elements migrate towards the center</w:t>
      </w:r>
    </w:p>
    <w:p w:rsidR="00EE381C" w:rsidRPr="00EE381C" w:rsidRDefault="00EE381C" w:rsidP="00EE381C">
      <w:pPr>
        <w:ind w:left="720"/>
      </w:pPr>
      <w:r>
        <w:t>From a uniform composition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3015615</wp:posOffset>
                </wp:positionH>
                <wp:positionV relativeFrom="paragraph">
                  <wp:posOffset>205105</wp:posOffset>
                </wp:positionV>
                <wp:extent cx="1080000" cy="1080000"/>
                <wp:effectExtent l="0" t="0" r="25400" b="2540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0" cy="1080000"/>
                        </a:xfrm>
                        <a:prstGeom prst="ellipse">
                          <a:avLst/>
                        </a:prstGeom>
                        <a:solidFill>
                          <a:srgbClr val="000000">
                            <a:alpha val="75000"/>
                          </a:srgbClr>
                        </a:solidFill>
                        <a:ln w="180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F2BCB2" id="Oval 7" o:spid="_x0000_s1026" style="position:absolute;margin-left:237.45pt;margin-top:16.15pt;width:85.05pt;height:85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" fillcolor="black" strokeweight=".5mm">
                <v:fill opacity="49087f"/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1626870</wp:posOffset>
                </wp:positionH>
                <wp:positionV relativeFrom="paragraph">
                  <wp:posOffset>222885</wp:posOffset>
                </wp:positionV>
                <wp:extent cx="1080000" cy="1080000"/>
                <wp:effectExtent l="0" t="0" r="25400" b="254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0" cy="1080000"/>
                        </a:xfrm>
                        <a:prstGeom prst="ellipse">
                          <a:avLst/>
                        </a:prstGeom>
                        <a:solidFill>
                          <a:srgbClr val="000000">
                            <a:alpha val="75000"/>
                          </a:srgbClr>
                        </a:solidFill>
                        <a:ln w="180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A5E2A9A" id="Oval 5" o:spid="_x0000_s1026" style="position:absolute;margin-left:128.1pt;margin-top:17.55pt;width:85.05pt;height:85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" fillcolor="black" strokeweight=".5mm">
                <v:fill opacity="49087f"/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186480</wp:posOffset>
                </wp:positionH>
                <wp:positionV relativeFrom="paragraph">
                  <wp:posOffset>190030</wp:posOffset>
                </wp:positionV>
                <wp:extent cx="1080000" cy="1080000"/>
                <wp:effectExtent l="0" t="0" r="25400" b="2540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0" cy="1080000"/>
                        </a:xfrm>
                        <a:prstGeom prst="ellipse">
                          <a:avLst/>
                        </a:prstGeom>
                        <a:solidFill>
                          <a:srgbClr val="000000">
                            <a:alpha val="75000"/>
                          </a:srgbClr>
                        </a:solidFill>
                        <a:ln w="180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CE1AAB1" id="Oval 3" o:spid="_x0000_s1026" style="position:absolute;margin-left:14.7pt;margin-top:14.95pt;width:85.05pt;height:85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" fillcolor="black" strokeweight=".5mm">
                <v:fill opacity="49087f"/>
                <v:stroke joinstyle="miter"/>
              </v:oval>
            </w:pict>
          </mc:Fallback>
        </mc:AlternateContent>
      </w:r>
    </w:p>
    <w:p w:rsidR="00EE381C" w:rsidRDefault="00EE381C">
      <w:r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514110</wp:posOffset>
                </wp:positionH>
                <wp:positionV relativeFrom="paragraph">
                  <wp:posOffset>48565</wp:posOffset>
                </wp:positionV>
                <wp:extent cx="360" cy="360"/>
                <wp:effectExtent l="38100" t="38100" r="57150" b="5715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F1AC75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2" o:spid="_x0000_s1026" type="#_x0000_t75" style="position:absolute;margin-left:39.8pt;margin-top:3.1pt;width:1.45pt;height:1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">
                <v:imagedata r:id="rId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990390</wp:posOffset>
                </wp:positionH>
                <wp:positionV relativeFrom="paragraph">
                  <wp:posOffset>124885</wp:posOffset>
                </wp:positionV>
                <wp:extent cx="360" cy="360"/>
                <wp:effectExtent l="38100" t="38100" r="57150" b="5715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E472F4" id="Ink 21" o:spid="_x0000_s1026" type="#_x0000_t75" style="position:absolute;margin-left:77.3pt;margin-top:9.15pt;width:1.45pt;height:1.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">
                <v:imagedata r:id="rId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752430</wp:posOffset>
                </wp:positionH>
                <wp:positionV relativeFrom="paragraph">
                  <wp:posOffset>96445</wp:posOffset>
                </wp:positionV>
                <wp:extent cx="360" cy="360"/>
                <wp:effectExtent l="38100" t="38100" r="57150" b="5715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6DAE64" id="Ink 20" o:spid="_x0000_s1026" type="#_x0000_t75" style="position:absolute;margin-left:58.55pt;margin-top:6.9pt;width:1.45pt;height:1.4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">
                <v:imagedata r:id="rId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904710</wp:posOffset>
                </wp:positionH>
                <wp:positionV relativeFrom="paragraph">
                  <wp:posOffset>258445</wp:posOffset>
                </wp:positionV>
                <wp:extent cx="360" cy="360"/>
                <wp:effectExtent l="38100" t="38100" r="57150" b="5715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75CEF7" id="Ink 19" o:spid="_x0000_s1026" type="#_x0000_t75" style="position:absolute;margin-left:70.55pt;margin-top:19.65pt;width:1.45pt;height:1.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">
                <v:imagedata r:id="rId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580710</wp:posOffset>
                </wp:positionH>
                <wp:positionV relativeFrom="paragraph">
                  <wp:posOffset>182125</wp:posOffset>
                </wp:positionV>
                <wp:extent cx="360" cy="360"/>
                <wp:effectExtent l="38100" t="38100" r="57150" b="5715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FA9F4C" id="Ink 15" o:spid="_x0000_s1026" type="#_x0000_t75" style="position:absolute;margin-left:45.05pt;margin-top:13.65pt;width:1.45pt;height:1.4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">
                <v:imagedata r:id="rId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580710</wp:posOffset>
                </wp:positionH>
                <wp:positionV relativeFrom="paragraph">
                  <wp:posOffset>182125</wp:posOffset>
                </wp:positionV>
                <wp:extent cx="360" cy="360"/>
                <wp:effectExtent l="38100" t="38100" r="57150" b="5715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B26024" id="Ink 14" o:spid="_x0000_s1026" type="#_x0000_t75" style="position:absolute;margin-left:45.05pt;margin-top:13.65pt;width:1.45pt;height:1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">
                <v:imagedata r:id="rId6" o:title="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3298190</wp:posOffset>
                </wp:positionH>
                <wp:positionV relativeFrom="paragraph">
                  <wp:posOffset>167005</wp:posOffset>
                </wp:positionV>
                <wp:extent cx="540000" cy="540000"/>
                <wp:effectExtent l="0" t="0" r="12700" b="1270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" cy="540000"/>
                        </a:xfrm>
                        <a:prstGeom prst="ellipse">
                          <a:avLst/>
                        </a:prstGeom>
                        <a:solidFill>
                          <a:srgbClr val="E71224">
                            <a:alpha val="75000"/>
                          </a:srgbClr>
                        </a:solidFill>
                        <a:ln w="18000">
                          <a:solidFill>
                            <a:srgbClr val="E7122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FDB83C" id="Oval 11" o:spid="_x0000_s1026" style="position:absolute;margin-left:259.7pt;margin-top:13.15pt;width:42.5pt;height:42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" fillcolor="#e71224" strokecolor="#e71224" strokeweight=".5mm">
                <v:fill opacity="49087f"/>
                <v:stroke joinstyle="miter"/>
              </v:oval>
            </w:pict>
          </mc:Fallback>
        </mc:AlternateContent>
      </w:r>
    </w:p>
    <w:p w:rsidR="00EE381C" w:rsidRDefault="00043C59">
      <w:r>
        <w:rPr>
          <w:noProof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2152470</wp:posOffset>
                </wp:positionH>
                <wp:positionV relativeFrom="paragraph">
                  <wp:posOffset>29530</wp:posOffset>
                </wp:positionV>
                <wp:extent cx="360" cy="17280"/>
                <wp:effectExtent l="38100" t="57150" r="57150" b="4000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2CB518" id="Ink 46" o:spid="_x0000_s1026" type="#_x0000_t75" style="position:absolute;margin-left:168.8pt;margin-top:1.65pt;width:1.45pt;height:2.7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">
                <v:imagedata r:id="rId13" o:title=""/>
              </v:shape>
            </w:pict>
          </mc:Fallback>
        </mc:AlternateContent>
      </w:r>
      <w:r w:rsidR="00EE381C">
        <w:rPr>
          <w:noProof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2295390</wp:posOffset>
                </wp:positionH>
                <wp:positionV relativeFrom="paragraph">
                  <wp:posOffset>144055</wp:posOffset>
                </wp:positionV>
                <wp:extent cx="360" cy="360"/>
                <wp:effectExtent l="38100" t="38100" r="57150" b="5715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B37251" id="Ink 41" o:spid="_x0000_s1026" type="#_x0000_t75" style="position:absolute;margin-left:180.05pt;margin-top:10.65pt;width:1.45pt;height:1.4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">
                <v:imagedata r:id="rId6" o:title=""/>
              </v:shape>
            </w:pict>
          </mc:Fallback>
        </mc:AlternateContent>
      </w:r>
      <w:r w:rsidR="00EE381C">
        <w:rPr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2209710</wp:posOffset>
                </wp:positionH>
                <wp:positionV relativeFrom="paragraph">
                  <wp:posOffset>191575</wp:posOffset>
                </wp:positionV>
                <wp:extent cx="360" cy="360"/>
                <wp:effectExtent l="38100" t="38100" r="57150" b="5715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D21303" id="Ink 37" o:spid="_x0000_s1026" type="#_x0000_t75" style="position:absolute;margin-left:173.3pt;margin-top:14.4pt;width:1.45pt;height:1.4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">
                <v:imagedata r:id="rId6" o:title=""/>
              </v:shape>
            </w:pict>
          </mc:Fallback>
        </mc:AlternateContent>
      </w:r>
      <w:r w:rsidR="00EE381C">
        <w:rPr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2199990</wp:posOffset>
                </wp:positionH>
                <wp:positionV relativeFrom="paragraph">
                  <wp:posOffset>67735</wp:posOffset>
                </wp:positionV>
                <wp:extent cx="360" cy="360"/>
                <wp:effectExtent l="38100" t="38100" r="57150" b="5715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6E7A34" id="Ink 36" o:spid="_x0000_s1026" type="#_x0000_t75" style="position:absolute;margin-left:172.55pt;margin-top:4.65pt;width:1.45pt;height:1.4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">
                <v:imagedata r:id="rId6" o:title=""/>
              </v:shape>
            </w:pict>
          </mc:Fallback>
        </mc:AlternateContent>
      </w:r>
      <w:r w:rsidR="00EE381C">
        <w:rPr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2266950</wp:posOffset>
                </wp:positionH>
                <wp:positionV relativeFrom="paragraph">
                  <wp:posOffset>191575</wp:posOffset>
                </wp:positionV>
                <wp:extent cx="360" cy="360"/>
                <wp:effectExtent l="38100" t="38100" r="57150" b="5715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F48577" id="Ink 35" o:spid="_x0000_s1026" type="#_x0000_t75" style="position:absolute;margin-left:177.8pt;margin-top:14.4pt;width:1.45pt;height:1.4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">
                <v:imagedata r:id="rId6" o:title=""/>
              </v:shape>
            </w:pict>
          </mc:Fallback>
        </mc:AlternateContent>
      </w:r>
      <w:r w:rsidR="00EE381C"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2171550</wp:posOffset>
                </wp:positionH>
                <wp:positionV relativeFrom="paragraph">
                  <wp:posOffset>239095</wp:posOffset>
                </wp:positionV>
                <wp:extent cx="360" cy="360"/>
                <wp:effectExtent l="38100" t="38100" r="57150" b="5715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72F0C3" id="Ink 34" o:spid="_x0000_s1026" type="#_x0000_t75" style="position:absolute;margin-left:170.3pt;margin-top:18.15pt;width:1.45pt;height:1.4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">
                <v:imagedata r:id="rId6" o:title=""/>
              </v:shape>
            </w:pict>
          </mc:Fallback>
        </mc:AlternateContent>
      </w:r>
      <w:r w:rsidR="00EE381C">
        <w:rPr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2066790</wp:posOffset>
                </wp:positionH>
                <wp:positionV relativeFrom="paragraph">
                  <wp:posOffset>229735</wp:posOffset>
                </wp:positionV>
                <wp:extent cx="360" cy="360"/>
                <wp:effectExtent l="38100" t="38100" r="57150" b="5715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23FADE" id="Ink 32" o:spid="_x0000_s1026" type="#_x0000_t75" style="position:absolute;margin-left:162.05pt;margin-top:17.4pt;width:1.45pt;height:1.4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">
                <v:imagedata r:id="rId6" o:title=""/>
              </v:shape>
            </w:pict>
          </mc:Fallback>
        </mc:AlternateContent>
      </w:r>
      <w:r w:rsidR="00EE381C"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2133390</wp:posOffset>
                </wp:positionH>
                <wp:positionV relativeFrom="paragraph">
                  <wp:posOffset>163135</wp:posOffset>
                </wp:positionV>
                <wp:extent cx="360" cy="360"/>
                <wp:effectExtent l="38100" t="38100" r="57150" b="5715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38DAE2" id="Ink 31" o:spid="_x0000_s1026" type="#_x0000_t75" style="position:absolute;margin-left:167.3pt;margin-top:12.15pt;width:1.45pt;height:1.4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">
                <v:imagedata r:id="rId6" o:title=""/>
              </v:shape>
            </w:pict>
          </mc:Fallback>
        </mc:AlternateContent>
      </w:r>
      <w:r w:rsidR="00EE381C">
        <w:rPr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2161830</wp:posOffset>
                </wp:positionH>
                <wp:positionV relativeFrom="paragraph">
                  <wp:posOffset>105895</wp:posOffset>
                </wp:positionV>
                <wp:extent cx="360" cy="360"/>
                <wp:effectExtent l="38100" t="38100" r="57150" b="5715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869B58" id="Ink 30" o:spid="_x0000_s1026" type="#_x0000_t75" style="position:absolute;margin-left:169.5pt;margin-top:7.65pt;width:1.45pt;height:1.4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">
                <v:imagedata r:id="rId6" o:title=""/>
              </v:shape>
            </w:pict>
          </mc:Fallback>
        </mc:AlternateContent>
      </w:r>
      <w:r w:rsidR="00EE381C">
        <w:rPr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2047710</wp:posOffset>
                </wp:positionH>
                <wp:positionV relativeFrom="paragraph">
                  <wp:posOffset>105895</wp:posOffset>
                </wp:positionV>
                <wp:extent cx="360" cy="360"/>
                <wp:effectExtent l="38100" t="38100" r="57150" b="5715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56F5F9" id="Ink 29" o:spid="_x0000_s1026" type="#_x0000_t75" style="position:absolute;margin-left:160.55pt;margin-top:7.65pt;width:1.45pt;height:1.4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">
                <v:imagedata r:id="rId6" o:title=""/>
              </v:shape>
            </w:pict>
          </mc:Fallback>
        </mc:AlternateContent>
      </w:r>
      <w:r w:rsidR="00EE381C"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2028630</wp:posOffset>
                </wp:positionH>
                <wp:positionV relativeFrom="paragraph">
                  <wp:posOffset>182215</wp:posOffset>
                </wp:positionV>
                <wp:extent cx="360" cy="360"/>
                <wp:effectExtent l="38100" t="38100" r="57150" b="5715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70E699" id="Ink 28" o:spid="_x0000_s1026" type="#_x0000_t75" style="position:absolute;margin-left:159.05pt;margin-top:13.65pt;width:1.45pt;height:1.4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">
                <v:imagedata r:id="rId6" o:title=""/>
              </v:shape>
            </w:pict>
          </mc:Fallback>
        </mc:AlternateContent>
      </w:r>
      <w:r w:rsidR="00EE381C">
        <w:rPr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1085790</wp:posOffset>
                </wp:positionH>
                <wp:positionV relativeFrom="paragraph">
                  <wp:posOffset>144055</wp:posOffset>
                </wp:positionV>
                <wp:extent cx="360" cy="360"/>
                <wp:effectExtent l="38100" t="38100" r="57150" b="5715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D007ED" id="Ink 27" o:spid="_x0000_s1026" type="#_x0000_t75" style="position:absolute;margin-left:84.8pt;margin-top:10.65pt;width:1.45pt;height:1.4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">
                <v:imagedata r:id="rId6" o:title=""/>
              </v:shape>
            </w:pict>
          </mc:Fallback>
        </mc:AlternateContent>
      </w:r>
      <w:r w:rsidR="00EE381C"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352110</wp:posOffset>
                </wp:positionH>
                <wp:positionV relativeFrom="paragraph">
                  <wp:posOffset>248815</wp:posOffset>
                </wp:positionV>
                <wp:extent cx="360" cy="360"/>
                <wp:effectExtent l="38100" t="38100" r="57150" b="5715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142249" id="Ink 23" o:spid="_x0000_s1026" type="#_x0000_t75" style="position:absolute;margin-left:27.05pt;margin-top:18.9pt;width:1.45pt;height:1.4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">
                <v:imagedata r:id="rId6" o:title=""/>
              </v:shape>
            </w:pict>
          </mc:Fallback>
        </mc:AlternateContent>
      </w:r>
      <w:r w:rsidR="00EE381C"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876270</wp:posOffset>
                </wp:positionH>
                <wp:positionV relativeFrom="paragraph">
                  <wp:posOffset>267895</wp:posOffset>
                </wp:positionV>
                <wp:extent cx="360" cy="360"/>
                <wp:effectExtent l="38100" t="38100" r="57150" b="5715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407F4B" id="Ink 18" o:spid="_x0000_s1026" type="#_x0000_t75" style="position:absolute;margin-left:68.3pt;margin-top:20.4pt;width:1.45pt;height:1.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">
                <v:imagedata r:id="rId6" o:title=""/>
              </v:shape>
            </w:pict>
          </mc:Fallback>
        </mc:AlternateContent>
      </w:r>
      <w:r w:rsidR="00EE381C"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533190</wp:posOffset>
                </wp:positionH>
                <wp:positionV relativeFrom="paragraph">
                  <wp:posOffset>210655</wp:posOffset>
                </wp:positionV>
                <wp:extent cx="360" cy="360"/>
                <wp:effectExtent l="38100" t="38100" r="57150" b="5715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3ED475" id="Ink 16" o:spid="_x0000_s1026" type="#_x0000_t75" style="position:absolute;margin-left:41.3pt;margin-top:15.9pt;width:1.45pt;height:1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">
                <v:imagedata r:id="rId6" o:title=""/>
              </v:shape>
            </w:pict>
          </mc:Fallback>
        </mc:AlternateContent>
      </w:r>
      <w:r w:rsidR="00EE381C"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742710</wp:posOffset>
                </wp:positionH>
                <wp:positionV relativeFrom="paragraph">
                  <wp:posOffset>10495</wp:posOffset>
                </wp:positionV>
                <wp:extent cx="360" cy="360"/>
                <wp:effectExtent l="38100" t="38100" r="57150" b="5715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053DC3" id="Ink 13" o:spid="_x0000_s1026" type="#_x0000_t75" style="position:absolute;margin-left:57.8pt;margin-top:.15pt;width:1.45pt;height:1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">
                <v:imagedata r:id="rId6" o:title=""/>
              </v:shape>
            </w:pict>
          </mc:Fallback>
        </mc:AlternateContent>
      </w:r>
      <w:r w:rsidR="00EE381C"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399990</wp:posOffset>
                </wp:positionH>
                <wp:positionV relativeFrom="paragraph">
                  <wp:posOffset>39295</wp:posOffset>
                </wp:positionV>
                <wp:extent cx="360" cy="360"/>
                <wp:effectExtent l="38100" t="38100" r="57150" b="5715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22BA4C" id="Ink 12" o:spid="_x0000_s1026" type="#_x0000_t75" style="position:absolute;margin-left:30.8pt;margin-top:2.4pt;width:1.45pt;height:1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">
                <v:imagedata r:id="rId6" o:title=""/>
              </v:shape>
            </w:pict>
          </mc:Fallback>
        </mc:AlternateContent>
      </w:r>
    </w:p>
    <w:p w:rsidR="00EE381C" w:rsidRDefault="00EE381C">
      <w:r>
        <w:rPr>
          <w:noProof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2219070</wp:posOffset>
                </wp:positionH>
                <wp:positionV relativeFrom="paragraph">
                  <wp:posOffset>10585</wp:posOffset>
                </wp:positionV>
                <wp:extent cx="360" cy="360"/>
                <wp:effectExtent l="38100" t="38100" r="57150" b="5715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889698" id="Ink 40" o:spid="_x0000_s1026" type="#_x0000_t75" style="position:absolute;margin-left:174.05pt;margin-top:.15pt;width:1.45pt;height:1.4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">
                <v:imagedata r:id="rId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2152470</wp:posOffset>
                </wp:positionH>
                <wp:positionV relativeFrom="paragraph">
                  <wp:posOffset>58105</wp:posOffset>
                </wp:positionV>
                <wp:extent cx="360" cy="360"/>
                <wp:effectExtent l="38100" t="38100" r="57150" b="57150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9A195D" id="Ink 33" o:spid="_x0000_s1026" type="#_x0000_t75" style="position:absolute;margin-left:168.8pt;margin-top:3.9pt;width:1.45pt;height:1.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">
                <v:imagedata r:id="rId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1056990</wp:posOffset>
                </wp:positionH>
                <wp:positionV relativeFrom="paragraph">
                  <wp:posOffset>96265</wp:posOffset>
                </wp:positionV>
                <wp:extent cx="360" cy="360"/>
                <wp:effectExtent l="38100" t="38100" r="57150" b="5715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F45875" id="Ink 26" o:spid="_x0000_s1026" type="#_x0000_t75" style="position:absolute;margin-left:82.55pt;margin-top:6.9pt;width:1.45pt;height:1.4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">
                <v:imagedata r:id="rId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809310</wp:posOffset>
                </wp:positionH>
                <wp:positionV relativeFrom="paragraph">
                  <wp:posOffset>277345</wp:posOffset>
                </wp:positionV>
                <wp:extent cx="360" cy="360"/>
                <wp:effectExtent l="38100" t="38100" r="57150" b="5715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F08791" id="Ink 25" o:spid="_x0000_s1026" type="#_x0000_t75" style="position:absolute;margin-left:63.05pt;margin-top:21.15pt;width:1.45pt;height:1.4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">
                <v:imagedata r:id="rId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504750</wp:posOffset>
                </wp:positionH>
                <wp:positionV relativeFrom="paragraph">
                  <wp:posOffset>220105</wp:posOffset>
                </wp:positionV>
                <wp:extent cx="360" cy="360"/>
                <wp:effectExtent l="38100" t="38100" r="57150" b="5715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D2508C" id="Ink 24" o:spid="_x0000_s1026" type="#_x0000_t75" style="position:absolute;margin-left:39.05pt;margin-top:16.65pt;width:1.45pt;height:1.4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">
                <v:imagedata r:id="rId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695190</wp:posOffset>
                </wp:positionH>
                <wp:positionV relativeFrom="paragraph">
                  <wp:posOffset>86905</wp:posOffset>
                </wp:positionV>
                <wp:extent cx="360" cy="360"/>
                <wp:effectExtent l="38100" t="38100" r="57150" b="5715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80EC3F" id="Ink 17" o:spid="_x0000_s1026" type="#_x0000_t75" style="position:absolute;margin-left:54.05pt;margin-top:6.15pt;width:1.45pt;height:1.4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">
                <v:imagedata r:id="rId6" o:title=""/>
              </v:shape>
            </w:pict>
          </mc:Fallback>
        </mc:AlternateContent>
      </w:r>
    </w:p>
    <w:p w:rsidR="00EE381C" w:rsidRDefault="00EE381C"/>
    <w:p w:rsidR="00EE381C" w:rsidRDefault="00EE381C"/>
    <w:p w:rsidR="00EE381C" w:rsidRDefault="00EE381C">
      <w:pPr>
        <w:rPr>
          <w:b/>
          <w:u w:val="single"/>
        </w:rPr>
      </w:pPr>
      <w:r w:rsidRPr="00EE381C">
        <w:rPr>
          <w:b/>
          <w:u w:val="single"/>
        </w:rPr>
        <w:t>What are the components:</w:t>
      </w:r>
    </w:p>
    <w:p w:rsidR="00EE381C" w:rsidRPr="00EE381C" w:rsidRDefault="00EE381C">
      <w:pPr>
        <w:rPr>
          <w:b/>
          <w:u w:val="single"/>
        </w:rPr>
      </w:pPr>
      <w:r>
        <w:rPr>
          <w:b/>
          <w:u w:val="single"/>
        </w:rPr>
        <w:t>Chemical:</w:t>
      </w:r>
    </w:p>
    <w:p w:rsidR="00EE381C" w:rsidRDefault="00EE381C" w:rsidP="00EE381C">
      <w:pPr>
        <w:pStyle w:val="ListParagraph"/>
        <w:numPr>
          <w:ilvl w:val="0"/>
          <w:numId w:val="6"/>
        </w:numPr>
      </w:pPr>
      <w:r w:rsidRPr="00EE381C">
        <w:rPr>
          <w:b/>
        </w:rPr>
        <w:t>Crust:</w:t>
      </w:r>
      <w:r>
        <w:t xml:space="preserve"> light elements (O, Si, Na, K, AL)</w:t>
      </w:r>
    </w:p>
    <w:p w:rsidR="00EE381C" w:rsidRDefault="00EE381C" w:rsidP="00EE381C">
      <w:pPr>
        <w:pStyle w:val="ListParagraph"/>
        <w:numPr>
          <w:ilvl w:val="1"/>
          <w:numId w:val="6"/>
        </w:numPr>
      </w:pPr>
      <w:r>
        <w:t>Continental: 40 km, density: 2.7 g/cm3</w:t>
      </w:r>
    </w:p>
    <w:p w:rsidR="00EE381C" w:rsidRDefault="00EE381C" w:rsidP="00EE381C">
      <w:pPr>
        <w:pStyle w:val="ListParagraph"/>
        <w:numPr>
          <w:ilvl w:val="1"/>
          <w:numId w:val="6"/>
        </w:numPr>
      </w:pPr>
      <w:r>
        <w:t>Oceanic: 7 km, density: 3 g/cm3</w:t>
      </w:r>
    </w:p>
    <w:p w:rsidR="00EE381C" w:rsidRDefault="00EE381C" w:rsidP="00EE381C">
      <w:pPr>
        <w:pStyle w:val="ListParagraph"/>
        <w:numPr>
          <w:ilvl w:val="0"/>
          <w:numId w:val="6"/>
        </w:numPr>
      </w:pPr>
      <w:r w:rsidRPr="00EE381C">
        <w:rPr>
          <w:b/>
        </w:rPr>
        <w:t>Mantle:</w:t>
      </w:r>
      <w:r>
        <w:t xml:space="preserve"> rich in Fe and Mg, density: 4.5 g/cm3 (source of magma)</w:t>
      </w:r>
    </w:p>
    <w:p w:rsidR="00EE381C" w:rsidRDefault="00EE381C" w:rsidP="00EE381C">
      <w:pPr>
        <w:pStyle w:val="ListParagraph"/>
        <w:numPr>
          <w:ilvl w:val="0"/>
          <w:numId w:val="6"/>
        </w:numPr>
      </w:pPr>
      <w:r w:rsidRPr="00EE381C">
        <w:rPr>
          <w:b/>
        </w:rPr>
        <w:t>Core:</w:t>
      </w:r>
      <w:r>
        <w:t xml:space="preserve"> heavier elements (Fe, Ni), density: 13g/cm3</w:t>
      </w:r>
    </w:p>
    <w:p w:rsidR="00EE381C" w:rsidRDefault="00EE381C" w:rsidP="00EE381C">
      <w:pPr>
        <w:rPr>
          <w:b/>
          <w:u w:val="single"/>
        </w:rPr>
      </w:pPr>
    </w:p>
    <w:p w:rsidR="00EE381C" w:rsidRDefault="00EE381C" w:rsidP="00EE381C">
      <w:pPr>
        <w:rPr>
          <w:b/>
          <w:u w:val="single"/>
        </w:rPr>
      </w:pPr>
      <w:r w:rsidRPr="00EE381C">
        <w:rPr>
          <w:b/>
          <w:u w:val="single"/>
        </w:rPr>
        <w:lastRenderedPageBreak/>
        <w:t>Physical/mechanical:</w:t>
      </w:r>
      <w:r>
        <w:rPr>
          <w:b/>
          <w:u w:val="single"/>
        </w:rPr>
        <w:t xml:space="preserve"> (rheologic):</w:t>
      </w:r>
    </w:p>
    <w:p w:rsidR="00EE381C" w:rsidRPr="00EE381C" w:rsidRDefault="00EE381C" w:rsidP="00EE381C">
      <w:pPr>
        <w:pStyle w:val="ListParagraph"/>
        <w:numPr>
          <w:ilvl w:val="1"/>
          <w:numId w:val="2"/>
        </w:numPr>
        <w:rPr>
          <w:b/>
        </w:rPr>
      </w:pPr>
      <w:r w:rsidRPr="00EE381C">
        <w:rPr>
          <w:b/>
        </w:rPr>
        <w:t>Lithosphere</w:t>
      </w:r>
      <w:r>
        <w:rPr>
          <w:b/>
        </w:rPr>
        <w:t xml:space="preserve"> (solid)</w:t>
      </w:r>
    </w:p>
    <w:p w:rsidR="00EE381C" w:rsidRPr="00EE381C" w:rsidRDefault="00EE381C" w:rsidP="00EE381C">
      <w:pPr>
        <w:pStyle w:val="ListParagraph"/>
        <w:numPr>
          <w:ilvl w:val="1"/>
          <w:numId w:val="2"/>
        </w:numPr>
        <w:rPr>
          <w:b/>
        </w:rPr>
      </w:pPr>
      <w:r w:rsidRPr="00EE381C">
        <w:rPr>
          <w:b/>
        </w:rPr>
        <w:t>Asthenosphere</w:t>
      </w:r>
      <w:r>
        <w:rPr>
          <w:b/>
        </w:rPr>
        <w:t xml:space="preserve"> (plastic)</w:t>
      </w:r>
    </w:p>
    <w:p w:rsidR="00EE381C" w:rsidRPr="00EE381C" w:rsidRDefault="00EE381C" w:rsidP="00EE381C">
      <w:pPr>
        <w:pStyle w:val="ListParagraph"/>
        <w:numPr>
          <w:ilvl w:val="1"/>
          <w:numId w:val="2"/>
        </w:numPr>
        <w:rPr>
          <w:b/>
        </w:rPr>
      </w:pPr>
      <w:r w:rsidRPr="00EE381C">
        <w:rPr>
          <w:b/>
        </w:rPr>
        <w:t>Mesosphere</w:t>
      </w:r>
      <w:r>
        <w:rPr>
          <w:b/>
        </w:rPr>
        <w:t xml:space="preserve"> (solid)</w:t>
      </w:r>
    </w:p>
    <w:p w:rsidR="00EE381C" w:rsidRPr="00EE381C" w:rsidRDefault="00EE381C" w:rsidP="00EE381C">
      <w:pPr>
        <w:pStyle w:val="ListParagraph"/>
        <w:numPr>
          <w:ilvl w:val="1"/>
          <w:numId w:val="2"/>
        </w:numPr>
        <w:rPr>
          <w:b/>
          <w:highlight w:val="yellow"/>
        </w:rPr>
      </w:pPr>
      <w:r w:rsidRPr="00EE381C">
        <w:rPr>
          <w:b/>
          <w:highlight w:val="yellow"/>
        </w:rPr>
        <w:t>Outer core (liquid)</w:t>
      </w:r>
      <w:r>
        <w:rPr>
          <w:b/>
          <w:highlight w:val="yellow"/>
        </w:rPr>
        <w:t xml:space="preserve"> ** only liquid layer </w:t>
      </w:r>
    </w:p>
    <w:p w:rsidR="00EE381C" w:rsidRPr="00EE381C" w:rsidRDefault="00EE381C" w:rsidP="00EE381C">
      <w:pPr>
        <w:pStyle w:val="ListParagraph"/>
        <w:numPr>
          <w:ilvl w:val="1"/>
          <w:numId w:val="2"/>
        </w:numPr>
        <w:rPr>
          <w:b/>
        </w:rPr>
      </w:pPr>
      <w:r w:rsidRPr="00EE381C">
        <w:rPr>
          <w:b/>
        </w:rPr>
        <w:t>Inner core</w:t>
      </w:r>
      <w:r>
        <w:rPr>
          <w:b/>
        </w:rPr>
        <w:t xml:space="preserve"> (solid)</w:t>
      </w:r>
    </w:p>
    <w:p w:rsidR="00EE381C" w:rsidRPr="00EE381C" w:rsidRDefault="00EE381C" w:rsidP="00EE381C">
      <w:pPr>
        <w:ind w:left="5040" w:hanging="43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2056765</wp:posOffset>
                </wp:positionH>
                <wp:positionV relativeFrom="paragraph">
                  <wp:posOffset>102870</wp:posOffset>
                </wp:positionV>
                <wp:extent cx="900000" cy="0"/>
                <wp:effectExtent l="0" t="76200" r="14605" b="11430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solidFill>
                          <a:srgbClr val="E71224">
                            <a:alpha val="75000"/>
                          </a:srgbClr>
                        </a:solidFill>
                        <a:ln w="18000">
                          <a:solidFill>
                            <a:srgbClr val="E71224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BE3CD2" id="Straight Connector 43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.95pt,8.1pt" to="232.8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" filled="t" fillcolor="#e71224" strokecolor="#e71224" strokeweight=".5mm">
                <v:fill opacity="49087f"/>
                <v:stroke endarrow="open" joinstyle="miter"/>
              </v:line>
            </w:pict>
          </mc:Fallback>
        </mc:AlternateContent>
      </w:r>
      <w:r w:rsidRPr="00EE381C">
        <w:t>Lithos</w:t>
      </w:r>
      <w:r>
        <w:t>phere</w:t>
      </w:r>
      <w:r w:rsidRPr="00EE381C">
        <w:t xml:space="preserve"> = rock </w:t>
      </w:r>
      <w:r>
        <w:t xml:space="preserve">layer  </w:t>
      </w:r>
      <w:r>
        <w:tab/>
      </w:r>
      <w:r w:rsidRPr="00EE381C">
        <w:t>oceanic and continental crust + rigid portion of the upper mantle</w:t>
      </w:r>
    </w:p>
    <w:p w:rsidR="00EE381C" w:rsidRPr="00721CE0" w:rsidRDefault="00EE381C" w:rsidP="00EE381C">
      <w:pPr>
        <w:rPr>
          <w:u w:val="single"/>
        </w:rPr>
      </w:pPr>
    </w:p>
    <w:p w:rsidR="00EE381C" w:rsidRDefault="00721CE0" w:rsidP="00EE381C">
      <w:pPr>
        <w:rPr>
          <w:b/>
          <w:u w:val="single"/>
        </w:rPr>
      </w:pPr>
      <w:r w:rsidRPr="00721CE0">
        <w:rPr>
          <w:b/>
          <w:u w:val="single"/>
        </w:rPr>
        <w:t>Tectonic plate:</w:t>
      </w:r>
    </w:p>
    <w:p w:rsidR="00721CE0" w:rsidRDefault="00721CE0" w:rsidP="00EE381C">
      <w:r w:rsidRPr="00721CE0">
        <w:t>Def:</w:t>
      </w:r>
      <w:r>
        <w:t xml:space="preserve"> slabs of lithosphere moving in same direction.</w:t>
      </w:r>
      <w:r w:rsidRPr="00721CE0">
        <w:rPr>
          <w:rFonts w:ascii="Arial" w:hAnsi="Arial" w:cs="Arial"/>
          <w:noProof/>
          <w:sz w:val="20"/>
          <w:szCs w:val="20"/>
          <w:lang w:val="en"/>
        </w:rPr>
        <w:t xml:space="preserve"> </w:t>
      </w:r>
    </w:p>
    <w:p w:rsidR="00721CE0" w:rsidRPr="00721CE0" w:rsidRDefault="00721CE0" w:rsidP="00EE381C">
      <w:r>
        <w:rPr>
          <w:rFonts w:ascii="Arial" w:hAnsi="Arial" w:cs="Arial"/>
          <w:noProof/>
          <w:sz w:val="20"/>
          <w:szCs w:val="20"/>
          <w:lang w:val="en"/>
        </w:rPr>
        <w:drawing>
          <wp:anchor distT="0" distB="0" distL="114300" distR="114300" simplePos="0" relativeHeight="251698176" behindDoc="0" locked="0" layoutInCell="1" allowOverlap="1" wp14:anchorId="5C3C4E7E">
            <wp:simplePos x="0" y="0"/>
            <wp:positionH relativeFrom="column">
              <wp:posOffset>3600450</wp:posOffset>
            </wp:positionH>
            <wp:positionV relativeFrom="paragraph">
              <wp:posOffset>312420</wp:posOffset>
            </wp:positionV>
            <wp:extent cx="2471420" cy="1685925"/>
            <wp:effectExtent l="0" t="0" r="5080" b="9525"/>
            <wp:wrapThrough wrapText="bothSides">
              <wp:wrapPolygon edited="0">
                <wp:start x="0" y="0"/>
                <wp:lineTo x="0" y="21478"/>
                <wp:lineTo x="21478" y="21478"/>
                <wp:lineTo x="21478" y="0"/>
                <wp:lineTo x="0" y="0"/>
              </wp:wrapPolygon>
            </wp:wrapThrough>
            <wp:docPr id="45" name="Picture 45" descr="Image result for different types on plate tecton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different types on plate tectonics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42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val="en"/>
        </w:rPr>
        <w:drawing>
          <wp:inline distT="0" distB="0" distL="0" distR="0">
            <wp:extent cx="3209560" cy="2409686"/>
            <wp:effectExtent l="0" t="0" r="0" b="0"/>
            <wp:docPr id="44" name="Picture 44" descr="Image result for different types on plate tecton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ifferent types on plate tectonics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756" cy="2421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CE0" w:rsidRPr="00721CE0" w:rsidRDefault="00721CE0" w:rsidP="00EE381C">
      <w:pPr>
        <w:rPr>
          <w:b/>
          <w:u w:val="single"/>
        </w:rPr>
      </w:pPr>
    </w:p>
    <w:p w:rsidR="00721CE0" w:rsidRDefault="00721CE0">
      <w:r>
        <w:t>Continental Drift: (1912) – precursor hypothesis</w:t>
      </w:r>
    </w:p>
    <w:p w:rsidR="00721CE0" w:rsidRDefault="00721CE0" w:rsidP="00721CE0">
      <w:pPr>
        <w:pStyle w:val="ListParagraph"/>
        <w:numPr>
          <w:ilvl w:val="0"/>
          <w:numId w:val="7"/>
        </w:numPr>
      </w:pPr>
      <w:r>
        <w:t>4 lines of evidence:</w:t>
      </w:r>
    </w:p>
    <w:p w:rsidR="00721CE0" w:rsidRDefault="00721CE0" w:rsidP="00721CE0">
      <w:pPr>
        <w:pStyle w:val="ListParagraph"/>
        <w:numPr>
          <w:ilvl w:val="1"/>
          <w:numId w:val="7"/>
        </w:numPr>
      </w:pPr>
      <w:r>
        <w:t>Continental Fit = fits like a puzzle</w:t>
      </w:r>
    </w:p>
    <w:p w:rsidR="00721CE0" w:rsidRDefault="00721CE0" w:rsidP="00721CE0">
      <w:pPr>
        <w:pStyle w:val="ListParagraph"/>
        <w:numPr>
          <w:ilvl w:val="1"/>
          <w:numId w:val="7"/>
        </w:numPr>
      </w:pPr>
      <w:r>
        <w:t>Matching fossils = similar fossils on diff. continents</w:t>
      </w:r>
    </w:p>
    <w:p w:rsidR="00721CE0" w:rsidRDefault="00721CE0" w:rsidP="00721CE0">
      <w:pPr>
        <w:pStyle w:val="ListParagraph"/>
        <w:numPr>
          <w:ilvl w:val="1"/>
          <w:numId w:val="7"/>
        </w:numPr>
      </w:pPr>
      <w:r>
        <w:t>Geology = mountain chains</w:t>
      </w:r>
    </w:p>
    <w:p w:rsidR="00721CE0" w:rsidRDefault="00721CE0" w:rsidP="00721CE0">
      <w:pPr>
        <w:pStyle w:val="ListParagraph"/>
        <w:numPr>
          <w:ilvl w:val="1"/>
          <w:numId w:val="7"/>
        </w:numPr>
      </w:pPr>
      <w:r>
        <w:t xml:space="preserve">Glaciations = how to explain </w:t>
      </w:r>
      <w:proofErr w:type="gramStart"/>
      <w:r>
        <w:t>a</w:t>
      </w:r>
      <w:proofErr w:type="gramEnd"/>
      <w:r>
        <w:t xml:space="preserve"> ice sheet over </w:t>
      </w:r>
      <w:proofErr w:type="spellStart"/>
      <w:r>
        <w:t>india</w:t>
      </w:r>
      <w:proofErr w:type="spellEnd"/>
      <w:r>
        <w:t xml:space="preserve"> and southern Africa?</w:t>
      </w:r>
    </w:p>
    <w:p w:rsidR="00721CE0" w:rsidRDefault="00721CE0" w:rsidP="00721CE0">
      <w:pPr>
        <w:ind w:left="1080"/>
      </w:pPr>
      <w:r>
        <w:t>No driving mechanism?</w:t>
      </w:r>
    </w:p>
    <w:p w:rsidR="00721CE0" w:rsidRDefault="00721CE0" w:rsidP="00721CE0">
      <w:r>
        <w:t>Seafloor mapping/Paleomagnetic date (WW2/submarines) (1950/1960)</w:t>
      </w:r>
    </w:p>
    <w:p w:rsidR="00721CE0" w:rsidRDefault="00721CE0" w:rsidP="008E06E9">
      <w:pPr>
        <w:pStyle w:val="ListParagraph"/>
        <w:numPr>
          <w:ilvl w:val="0"/>
          <w:numId w:val="7"/>
        </w:numPr>
      </w:pPr>
      <w:r>
        <w:t xml:space="preserve">Polar wandering (Rocks are magnetic) </w:t>
      </w:r>
    </w:p>
    <w:p w:rsidR="00721CE0" w:rsidRDefault="00721CE0" w:rsidP="008E06E9">
      <w:pPr>
        <w:pStyle w:val="ListParagraph"/>
        <w:numPr>
          <w:ilvl w:val="0"/>
          <w:numId w:val="7"/>
        </w:numPr>
      </w:pPr>
      <w:r>
        <w:t>Magnetic reverse of seafloor sediments</w:t>
      </w:r>
    </w:p>
    <w:p w:rsidR="00721CE0" w:rsidRDefault="00721CE0" w:rsidP="00043C59">
      <w:pPr>
        <w:pStyle w:val="ListParagraph"/>
      </w:pPr>
    </w:p>
    <w:p w:rsidR="00043C59" w:rsidRDefault="00043C59" w:rsidP="00043C59">
      <w:pPr>
        <w:pStyle w:val="ListParagraph"/>
      </w:pPr>
    </w:p>
    <w:p w:rsidR="00043C59" w:rsidRDefault="00043C59" w:rsidP="00043C59">
      <w:pPr>
        <w:pStyle w:val="ListParagraph"/>
      </w:pPr>
    </w:p>
    <w:p w:rsidR="00043C59" w:rsidRDefault="00043C59" w:rsidP="00043C59">
      <w:pPr>
        <w:pStyle w:val="ListParagraph"/>
      </w:pPr>
    </w:p>
    <w:p w:rsidR="00043C59" w:rsidRPr="00043C59" w:rsidRDefault="00043C59" w:rsidP="00043C5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43C59">
        <w:rPr>
          <w:rFonts w:ascii="Calibri" w:eastAsia="Times New Roman" w:hAnsi="Calibri" w:cs="Calibri"/>
          <w:color w:val="000000"/>
          <w:lang w:eastAsia="en-CA"/>
        </w:rPr>
        <w:t>Reversals can be the cause to some extinctions. (marine-wise)</w:t>
      </w:r>
    </w:p>
    <w:p w:rsidR="00043C59" w:rsidRPr="00043C59" w:rsidRDefault="00043C59" w:rsidP="00043C5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43C59">
        <w:rPr>
          <w:rFonts w:ascii="Calibri" w:eastAsia="Times New Roman" w:hAnsi="Calibri" w:cs="Calibri"/>
          <w:color w:val="000000"/>
          <w:lang w:eastAsia="en-CA"/>
        </w:rPr>
        <w:t>Currently in a normal polarity.</w:t>
      </w:r>
    </w:p>
    <w:p w:rsidR="00043C59" w:rsidRPr="00043C59" w:rsidRDefault="00043C59" w:rsidP="00043C5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43C59">
        <w:rPr>
          <w:rFonts w:ascii="Calibri" w:eastAsia="Times New Roman" w:hAnsi="Calibri" w:cs="Calibri"/>
          <w:color w:val="000000"/>
          <w:lang w:eastAsia="en-CA"/>
        </w:rPr>
        <w:t>Rock magnetism and paleomagnetism uses minerals magnetic alignment to determine the directions and distance to the magnetic pole.</w:t>
      </w:r>
    </w:p>
    <w:p w:rsidR="00043C59" w:rsidRPr="00043C59" w:rsidRDefault="00043C59" w:rsidP="00043C59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043C59">
        <w:rPr>
          <w:rFonts w:ascii="Calibri" w:eastAsia="Times New Roman" w:hAnsi="Calibri" w:cs="Calibri"/>
          <w:color w:val="000000"/>
          <w:lang w:eastAsia="en-CA"/>
        </w:rPr>
        <w:t>Steeper dip angles indicate rocks formed closer to the magnetic pole.</w:t>
      </w:r>
    </w:p>
    <w:p w:rsidR="00043C59" w:rsidRPr="00043C59" w:rsidRDefault="00043C59" w:rsidP="00043C59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043C59">
        <w:rPr>
          <w:rFonts w:ascii="Calibri" w:eastAsia="Times New Roman" w:hAnsi="Calibri" w:cs="Calibri"/>
          <w:color w:val="000000"/>
          <w:lang w:eastAsia="en-CA"/>
        </w:rPr>
        <w:t>Marine magnetic anomalies are bands of normal and reversed magnetic fields signatures:</w:t>
      </w:r>
    </w:p>
    <w:p w:rsidR="00043C59" w:rsidRPr="00043C59" w:rsidRDefault="00043C59" w:rsidP="00043C59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043C59">
        <w:rPr>
          <w:rFonts w:ascii="Calibri" w:eastAsia="Times New Roman" w:hAnsi="Calibri" w:cs="Calibri"/>
          <w:color w:val="000000"/>
          <w:lang w:eastAsia="en-CA"/>
        </w:rPr>
        <w:t>Parallel magnetic bands preserved in rock under ocean</w:t>
      </w:r>
    </w:p>
    <w:p w:rsidR="00043C59" w:rsidRPr="00043C59" w:rsidRDefault="00043C59" w:rsidP="00043C59">
      <w:pPr>
        <w:numPr>
          <w:ilvl w:val="1"/>
          <w:numId w:val="9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043C59">
        <w:rPr>
          <w:rFonts w:ascii="Calibri" w:eastAsia="Times New Roman" w:hAnsi="Calibri" w:cs="Calibri"/>
          <w:color w:val="000000"/>
          <w:lang w:eastAsia="en-CA"/>
        </w:rPr>
        <w:t>“bar-code” anomaly pattern reflects the plate motions away from ridge coupled with magnetic fields reversals.</w:t>
      </w:r>
    </w:p>
    <w:p w:rsidR="00043C59" w:rsidRPr="00043C59" w:rsidRDefault="00043C59" w:rsidP="00043C5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43C59">
        <w:rPr>
          <w:rFonts w:ascii="Calibri" w:eastAsia="Times New Roman" w:hAnsi="Calibri" w:cs="Calibri"/>
          <w:color w:val="000000"/>
          <w:lang w:eastAsia="en-CA"/>
        </w:rPr>
        <w:t>Remember: topography exists beneath of the ocean</w:t>
      </w:r>
    </w:p>
    <w:p w:rsidR="00043C59" w:rsidRPr="00043C59" w:rsidRDefault="00043C59" w:rsidP="00043C5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43C59">
        <w:rPr>
          <w:rFonts w:ascii="Calibri" w:eastAsia="Times New Roman" w:hAnsi="Calibri" w:cs="Calibri"/>
          <w:color w:val="000000"/>
          <w:lang w:eastAsia="en-CA"/>
        </w:rPr>
        <w:t>Youngest rock – highest relief from the bottom of the ocean</w:t>
      </w:r>
    </w:p>
    <w:p w:rsidR="00043C59" w:rsidRPr="00043C59" w:rsidRDefault="00043C59" w:rsidP="00043C5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43C59">
        <w:rPr>
          <w:rFonts w:ascii="Calibri" w:eastAsia="Times New Roman" w:hAnsi="Calibri" w:cs="Calibri"/>
          <w:color w:val="000000"/>
          <w:lang w:eastAsia="en-CA"/>
        </w:rPr>
        <w:t xml:space="preserve">During WW2, we used sonar waves, to navigate in submarines. This opened the door to geology. Used compasses would switch headings </w:t>
      </w:r>
      <w:proofErr w:type="spellStart"/>
      <w:r w:rsidRPr="00043C59">
        <w:rPr>
          <w:rFonts w:ascii="Calibri" w:eastAsia="Times New Roman" w:hAnsi="Calibri" w:cs="Calibri"/>
          <w:color w:val="000000"/>
          <w:lang w:eastAsia="en-CA"/>
        </w:rPr>
        <w:t>abnormaly</w:t>
      </w:r>
      <w:proofErr w:type="spellEnd"/>
      <w:r w:rsidRPr="00043C59">
        <w:rPr>
          <w:rFonts w:ascii="Calibri" w:eastAsia="Times New Roman" w:hAnsi="Calibri" w:cs="Calibri"/>
          <w:color w:val="000000"/>
          <w:lang w:eastAsia="en-CA"/>
        </w:rPr>
        <w:t>.</w:t>
      </w:r>
    </w:p>
    <w:p w:rsidR="00043C59" w:rsidRDefault="00043C59" w:rsidP="00043C59">
      <w:pPr>
        <w:pStyle w:val="ListParagraph"/>
      </w:pPr>
    </w:p>
    <w:p w:rsidR="00043C59" w:rsidRDefault="00043C59" w:rsidP="00043C59">
      <w:pPr>
        <w:pStyle w:val="ListParagraph"/>
      </w:pPr>
      <w:r>
        <w:t>Plate are rigid (brittle) lithosphere slabs that float above a deformable (ductile) asthenosphere:</w:t>
      </w:r>
    </w:p>
    <w:p w:rsidR="00043C59" w:rsidRDefault="00043C59" w:rsidP="00043C59">
      <w:r>
        <w:tab/>
        <w:t>Unifying factors that can help locate a plate boundary:</w:t>
      </w:r>
    </w:p>
    <w:p w:rsidR="00043C59" w:rsidRDefault="00043C59" w:rsidP="00043C59">
      <w:pPr>
        <w:pStyle w:val="ListParagraph"/>
        <w:numPr>
          <w:ilvl w:val="0"/>
          <w:numId w:val="11"/>
        </w:numPr>
      </w:pPr>
      <w:r>
        <w:t>Earthquakes</w:t>
      </w:r>
    </w:p>
    <w:p w:rsidR="00043C59" w:rsidRDefault="00043C59" w:rsidP="00043C59">
      <w:pPr>
        <w:pStyle w:val="ListParagraph"/>
        <w:numPr>
          <w:ilvl w:val="0"/>
          <w:numId w:val="11"/>
        </w:numPr>
      </w:pPr>
      <w:r>
        <w:t>Volcanoes</w:t>
      </w:r>
    </w:p>
    <w:p w:rsidR="00043C59" w:rsidRDefault="00043C59" w:rsidP="00043C59">
      <w:pPr>
        <w:pStyle w:val="ListParagraph"/>
        <w:numPr>
          <w:ilvl w:val="0"/>
          <w:numId w:val="11"/>
        </w:numPr>
      </w:pPr>
      <w:r>
        <w:t>Mountain chains</w:t>
      </w:r>
    </w:p>
    <w:p w:rsidR="00043C59" w:rsidRDefault="00043C59" w:rsidP="00043C59">
      <w:pPr>
        <w:pStyle w:val="ListParagraph"/>
        <w:numPr>
          <w:ilvl w:val="0"/>
          <w:numId w:val="11"/>
        </w:numPr>
      </w:pPr>
      <w:r>
        <w:t>Rock deformation</w:t>
      </w:r>
    </w:p>
    <w:p w:rsidR="00043C59" w:rsidRDefault="00043C59" w:rsidP="00043C59"/>
    <w:p w:rsidR="00043C59" w:rsidRPr="00043C59" w:rsidRDefault="00043C59" w:rsidP="00043C59">
      <w:pPr>
        <w:rPr>
          <w:b/>
        </w:rPr>
      </w:pPr>
      <w:r w:rsidRPr="00043C59">
        <w:rPr>
          <w:b/>
        </w:rPr>
        <w:t>Divergent boundaries:</w:t>
      </w:r>
    </w:p>
    <w:p w:rsidR="000267C8" w:rsidRDefault="00043C59" w:rsidP="00043C59">
      <w:r>
        <w:t xml:space="preserve">These are boundaries where plates </w:t>
      </w:r>
      <w:r w:rsidRPr="00043C59">
        <w:rPr>
          <w:b/>
        </w:rPr>
        <w:t>move away</w:t>
      </w:r>
      <w:r>
        <w:t xml:space="preserve"> from each other, and where </w:t>
      </w:r>
      <w:r w:rsidRPr="00043C59">
        <w:rPr>
          <w:b/>
        </w:rPr>
        <w:t>new oceanic crust</w:t>
      </w:r>
      <w:r w:rsidR="000267C8">
        <w:t xml:space="preserve"> and </w:t>
      </w:r>
      <w:r>
        <w:t>lithosphere are created. Magmas rising from the underlying asthenos</w:t>
      </w:r>
      <w:r w:rsidR="000267C8">
        <w:t xml:space="preserve">phere intrude and erupt beneath </w:t>
      </w:r>
      <w:r>
        <w:t>and at an oceanic ridge to create new seafloor. This pushes the plate</w:t>
      </w:r>
      <w:r w:rsidR="000267C8">
        <w:t xml:space="preserve">s on either side away from each other in opposite directions. </w:t>
      </w:r>
      <w:r>
        <w:t xml:space="preserve">The margin itself becomes uplifted to form oceanic ridges, which are also called </w:t>
      </w:r>
      <w:r w:rsidRPr="00043C59">
        <w:rPr>
          <w:b/>
        </w:rPr>
        <w:t>spreading centers</w:t>
      </w:r>
      <w:r w:rsidR="000267C8">
        <w:t xml:space="preserve">, </w:t>
      </w:r>
      <w:r>
        <w:t>because oceanic lithosphere spreads away on each side of the boundary</w:t>
      </w:r>
      <w:r w:rsidR="000267C8">
        <w:t xml:space="preserve">. While most diverging plate </w:t>
      </w:r>
      <w:r>
        <w:t xml:space="preserve">boundaries occur at </w:t>
      </w:r>
      <w:r w:rsidRPr="00043C59">
        <w:rPr>
          <w:b/>
        </w:rPr>
        <w:t>the oceanic ridges</w:t>
      </w:r>
      <w:r>
        <w:t xml:space="preserve">, sometimes continents are split apart along zones called </w:t>
      </w:r>
      <w:r w:rsidRPr="00043C59">
        <w:rPr>
          <w:b/>
        </w:rPr>
        <w:t>rift</w:t>
      </w:r>
      <w:r w:rsidR="000267C8">
        <w:t xml:space="preserve"> </w:t>
      </w:r>
      <w:r w:rsidRPr="00043C59">
        <w:rPr>
          <w:b/>
        </w:rPr>
        <w:t>zones,</w:t>
      </w:r>
      <w:r>
        <w:t xml:space="preserve"> where new oceanic lithosphere may eventually form. </w:t>
      </w:r>
      <w:r w:rsidRPr="00043C59">
        <w:rPr>
          <w:b/>
        </w:rPr>
        <w:t xml:space="preserve">Volcanism </w:t>
      </w:r>
      <w:r w:rsidR="000267C8">
        <w:t xml:space="preserve">and earthquakes are common </w:t>
      </w:r>
      <w:r>
        <w:t>along diverging plate boundarie</w:t>
      </w:r>
      <w:r w:rsidR="000267C8">
        <w:t>s</w:t>
      </w:r>
    </w:p>
    <w:p w:rsidR="000267C8" w:rsidRDefault="000267C8" w:rsidP="00043C59">
      <w:pPr>
        <w:rPr>
          <w:b/>
        </w:rPr>
      </w:pPr>
      <w:r>
        <w:rPr>
          <w:b/>
        </w:rPr>
        <w:t>Convergent boundaries:</w:t>
      </w:r>
    </w:p>
    <w:p w:rsidR="00043C59" w:rsidRDefault="00043C59" w:rsidP="00043C59">
      <w:r>
        <w:t>These are boundaries where two plates move toward each other. At such boundaries one of the plates</w:t>
      </w:r>
      <w:r w:rsidR="000267C8">
        <w:rPr>
          <w:b/>
        </w:rPr>
        <w:t xml:space="preserve"> </w:t>
      </w:r>
      <w:r>
        <w:t>must sink below the other in a process called subduction. Two types of convergent boundaries are</w:t>
      </w:r>
      <w:r w:rsidR="000267C8">
        <w:rPr>
          <w:b/>
        </w:rPr>
        <w:t xml:space="preserve"> </w:t>
      </w:r>
      <w:r>
        <w:t>known. All convergent boundaries are zones of frequent and powerful earthquakes.</w:t>
      </w:r>
    </w:p>
    <w:p w:rsidR="000267C8" w:rsidRPr="000267C8" w:rsidRDefault="000267C8" w:rsidP="00043C59">
      <w:pPr>
        <w:rPr>
          <w:b/>
        </w:rPr>
      </w:pPr>
    </w:p>
    <w:p w:rsidR="00043C59" w:rsidRPr="000267C8" w:rsidRDefault="00043C59" w:rsidP="000267C8">
      <w:pPr>
        <w:rPr>
          <w:b/>
        </w:rPr>
      </w:pPr>
      <w:r w:rsidRPr="000267C8">
        <w:rPr>
          <w:b/>
        </w:rPr>
        <w:lastRenderedPageBreak/>
        <w:t>Subduction Boundaries</w:t>
      </w:r>
      <w:r w:rsidR="000267C8" w:rsidRPr="000267C8">
        <w:rPr>
          <w:b/>
        </w:rPr>
        <w:t>:</w:t>
      </w:r>
    </w:p>
    <w:p w:rsidR="000267C8" w:rsidRDefault="00043C59" w:rsidP="000267C8">
      <w:pPr>
        <w:pStyle w:val="ListParagraph"/>
      </w:pPr>
      <w:r>
        <w:t xml:space="preserve"> These occur where either oceanic lithosphere subducts beneath oceanic lithosphere</w:t>
      </w:r>
    </w:p>
    <w:p w:rsidR="000267C8" w:rsidRDefault="00043C59" w:rsidP="000267C8">
      <w:pPr>
        <w:pStyle w:val="ListParagraph"/>
      </w:pPr>
      <w:r>
        <w:t>(ocean-ocean convergence), or where oceanic lithosphere subducts beneath continental</w:t>
      </w:r>
    </w:p>
    <w:p w:rsidR="000267C8" w:rsidRDefault="00043C59" w:rsidP="000267C8">
      <w:pPr>
        <w:pStyle w:val="ListParagraph"/>
      </w:pPr>
      <w:r>
        <w:t>lithosphere (ocean-continent convergence). Where the two plates meet, an oceanic</w:t>
      </w:r>
      <w:r w:rsidR="000267C8">
        <w:t xml:space="preserve"> </w:t>
      </w:r>
      <w:r>
        <w:t>trench is formed on the seafloor, and this trench marks the plate boundary.</w:t>
      </w:r>
    </w:p>
    <w:p w:rsidR="000267C8" w:rsidRDefault="000267C8" w:rsidP="000267C8">
      <w:pPr>
        <w:pStyle w:val="ListParagraph"/>
      </w:pPr>
    </w:p>
    <w:p w:rsidR="000267C8" w:rsidRDefault="00043C59" w:rsidP="000267C8">
      <w:pPr>
        <w:pStyle w:val="ListParagraph"/>
      </w:pPr>
      <w:r>
        <w:t xml:space="preserve">When two plates of </w:t>
      </w:r>
      <w:r w:rsidRPr="000267C8">
        <w:rPr>
          <w:b/>
        </w:rPr>
        <w:t>oceanic lithosphere</w:t>
      </w:r>
      <w:r>
        <w:t xml:space="preserve"> run into one another the subducting plate is</w:t>
      </w:r>
      <w:r w:rsidR="000267C8">
        <w:t xml:space="preserve"> </w:t>
      </w:r>
      <w:r>
        <w:t>pushed to depths where it causes melting to occur. These melts (magmas) rise to the</w:t>
      </w:r>
      <w:r w:rsidR="000267C8">
        <w:t xml:space="preserve"> </w:t>
      </w:r>
      <w:r>
        <w:t>surface to produce chains of islands known as</w:t>
      </w:r>
      <w:r w:rsidRPr="000267C8">
        <w:rPr>
          <w:b/>
        </w:rPr>
        <w:t xml:space="preserve"> island arcs.</w:t>
      </w:r>
      <w:r>
        <w:t xml:space="preserve"> A good example of an island</w:t>
      </w:r>
      <w:r w:rsidR="000267C8">
        <w:t xml:space="preserve"> </w:t>
      </w:r>
      <w:r>
        <w:t>arc is the Caribbean islands.</w:t>
      </w:r>
    </w:p>
    <w:p w:rsidR="000267C8" w:rsidRDefault="000267C8" w:rsidP="000267C8">
      <w:pPr>
        <w:pStyle w:val="ListParagraph"/>
      </w:pPr>
    </w:p>
    <w:p w:rsidR="000267C8" w:rsidRDefault="00043C59" w:rsidP="000267C8">
      <w:pPr>
        <w:pStyle w:val="ListParagraph"/>
      </w:pPr>
      <w:r>
        <w:t>When an plate made of oceanic lithosphere runs into a plate with continental</w:t>
      </w:r>
      <w:r w:rsidR="000267C8">
        <w:t xml:space="preserve"> </w:t>
      </w:r>
      <w:r>
        <w:t>lithos</w:t>
      </w:r>
      <w:r w:rsidR="000267C8">
        <w:t xml:space="preserve">phere, the </w:t>
      </w:r>
      <w:r>
        <w:t>plate with oceanic lithosphere subducts because it has a higher density</w:t>
      </w:r>
      <w:r w:rsidR="000267C8">
        <w:t xml:space="preserve"> </w:t>
      </w:r>
      <w:r>
        <w:t>than continental lithosphere.</w:t>
      </w:r>
    </w:p>
    <w:p w:rsidR="000267C8" w:rsidRDefault="00043C59" w:rsidP="000267C8">
      <w:pPr>
        <w:pStyle w:val="ListParagraph"/>
      </w:pPr>
      <w:r>
        <w:t>Again, the subducted lithosphere is pushed to depths where magmas are generated,</w:t>
      </w:r>
      <w:r w:rsidR="000267C8">
        <w:t xml:space="preserve"> </w:t>
      </w:r>
      <w:r>
        <w:t>and these magmas rise to the surface to produce, in this case</w:t>
      </w:r>
      <w:r w:rsidRPr="000267C8">
        <w:rPr>
          <w:b/>
        </w:rPr>
        <w:t>, a volcanic arc, on the</w:t>
      </w:r>
      <w:r w:rsidR="000267C8" w:rsidRPr="000267C8">
        <w:rPr>
          <w:b/>
        </w:rPr>
        <w:t xml:space="preserve"> continental margin</w:t>
      </w:r>
    </w:p>
    <w:p w:rsidR="000267C8" w:rsidRDefault="000267C8" w:rsidP="000267C8">
      <w:pPr>
        <w:pStyle w:val="ListParagraph"/>
      </w:pPr>
    </w:p>
    <w:p w:rsidR="00043C59" w:rsidRDefault="00043C59" w:rsidP="000267C8">
      <w:pPr>
        <w:pStyle w:val="ListParagraph"/>
      </w:pPr>
      <w:r>
        <w:t>Good examples of this type of volcanic arc are the Cascade mountains of the</w:t>
      </w:r>
      <w:r w:rsidR="000267C8">
        <w:t xml:space="preserve"> </w:t>
      </w:r>
      <w:r>
        <w:t>northwestern U.S. and the Andes mountains of South America.</w:t>
      </w:r>
    </w:p>
    <w:p w:rsidR="00043C59" w:rsidRPr="000267C8" w:rsidRDefault="00043C59" w:rsidP="00043C59">
      <w:pPr>
        <w:rPr>
          <w:b/>
        </w:rPr>
      </w:pPr>
      <w:r w:rsidRPr="000267C8">
        <w:rPr>
          <w:b/>
        </w:rPr>
        <w:t>Collision</w:t>
      </w:r>
      <w:r w:rsidR="000267C8">
        <w:rPr>
          <w:b/>
        </w:rPr>
        <w:t xml:space="preserve"> b</w:t>
      </w:r>
      <w:r w:rsidRPr="000267C8">
        <w:rPr>
          <w:b/>
        </w:rPr>
        <w:t>oundaries</w:t>
      </w:r>
      <w:r w:rsidR="000267C8">
        <w:rPr>
          <w:b/>
        </w:rPr>
        <w:t>:</w:t>
      </w:r>
    </w:p>
    <w:p w:rsidR="000267C8" w:rsidRPr="000267C8" w:rsidRDefault="00043C59" w:rsidP="00043C59">
      <w:pPr>
        <w:rPr>
          <w:b/>
        </w:rPr>
      </w:pPr>
      <w:r>
        <w:t xml:space="preserve">When two plates with continental lithosphere </w:t>
      </w:r>
      <w:r w:rsidRPr="000267C8">
        <w:rPr>
          <w:b/>
        </w:rPr>
        <w:t>c</w:t>
      </w:r>
      <w:r w:rsidR="000267C8">
        <w:rPr>
          <w:b/>
        </w:rPr>
        <w:t xml:space="preserve">ollide, subduction ceases and a </w:t>
      </w:r>
      <w:r w:rsidRPr="000267C8">
        <w:rPr>
          <w:b/>
        </w:rPr>
        <w:t xml:space="preserve">mountain range is formed </w:t>
      </w:r>
      <w:r>
        <w:t>by squeezing together and uplifting the continental crust on</w:t>
      </w:r>
      <w:r w:rsidR="000267C8">
        <w:rPr>
          <w:b/>
        </w:rPr>
        <w:t xml:space="preserve"> </w:t>
      </w:r>
      <w:r>
        <w:t>both plates. The Himalayan mountains between India and China where formed in this</w:t>
      </w:r>
      <w:r w:rsidR="000267C8">
        <w:rPr>
          <w:b/>
        </w:rPr>
        <w:t xml:space="preserve"> </w:t>
      </w:r>
      <w:r>
        <w:t>way, as were the Appalachian Mountains about 300 million years ago</w:t>
      </w:r>
      <w:r w:rsidR="000267C8">
        <w:t xml:space="preserve">. </w:t>
      </w:r>
      <w:r>
        <w:t>All convergent</w:t>
      </w:r>
      <w:r w:rsidR="000267C8">
        <w:rPr>
          <w:b/>
        </w:rPr>
        <w:t xml:space="preserve"> </w:t>
      </w:r>
      <w:r>
        <w:t xml:space="preserve">boundaries are zones of </w:t>
      </w:r>
      <w:r w:rsidRPr="000267C8">
        <w:rPr>
          <w:b/>
        </w:rPr>
        <w:t>frequent and powerful earthquakes.</w:t>
      </w:r>
    </w:p>
    <w:p w:rsidR="000267C8" w:rsidRDefault="000267C8" w:rsidP="00043C59">
      <w:pPr>
        <w:rPr>
          <w:b/>
        </w:rPr>
      </w:pPr>
      <w:r>
        <w:rPr>
          <w:b/>
        </w:rPr>
        <w:t>Transform boundaries:</w:t>
      </w:r>
    </w:p>
    <w:p w:rsidR="00043C59" w:rsidRPr="000267C8" w:rsidRDefault="00043C59" w:rsidP="00043C59">
      <w:pPr>
        <w:rPr>
          <w:b/>
        </w:rPr>
      </w:pPr>
      <w:r>
        <w:t>When two plates slide past one another, the type of boundary occurs along a transform fault. These are</w:t>
      </w:r>
      <w:r w:rsidR="000267C8">
        <w:rPr>
          <w:b/>
        </w:rPr>
        <w:t xml:space="preserve"> </w:t>
      </w:r>
      <w:r>
        <w:t>also zones of frequent and powerful earthquakes, but generally not zones of volcanism. The famous San</w:t>
      </w:r>
      <w:r w:rsidR="000267C8">
        <w:rPr>
          <w:b/>
        </w:rPr>
        <w:t xml:space="preserve"> </w:t>
      </w:r>
      <w:r>
        <w:t>Andreas Fault of California is an example of a transform fault, forming one part of the boundary</w:t>
      </w:r>
      <w:r w:rsidR="000267C8">
        <w:rPr>
          <w:b/>
        </w:rPr>
        <w:t xml:space="preserve"> </w:t>
      </w:r>
      <w:r>
        <w:t>between the Pacific Plate and the North American Plate.</w:t>
      </w:r>
      <w:r w:rsidR="000267C8">
        <w:t xml:space="preserve"> Stress = (N/m^2)</w:t>
      </w:r>
    </w:p>
    <w:p w:rsidR="00121683" w:rsidRDefault="00121683" w:rsidP="00043C59">
      <w:r>
        <w:t xml:space="preserve">What is the mechanism driving plate </w:t>
      </w:r>
      <w:proofErr w:type="gramStart"/>
      <w:r>
        <w:t>motion?:</w:t>
      </w:r>
      <w:proofErr w:type="gramEnd"/>
      <w:r>
        <w:t xml:space="preserve"> </w:t>
      </w:r>
    </w:p>
    <w:p w:rsidR="00121683" w:rsidRDefault="00121683" w:rsidP="00121683">
      <w:pPr>
        <w:pStyle w:val="ListParagraph"/>
        <w:numPr>
          <w:ilvl w:val="0"/>
          <w:numId w:val="13"/>
        </w:numPr>
      </w:pPr>
      <w:r>
        <w:t>Mantle Convection</w:t>
      </w:r>
    </w:p>
    <w:p w:rsidR="00121683" w:rsidRDefault="00121683" w:rsidP="00043C59">
      <w:pPr>
        <w:pStyle w:val="ListParagraph"/>
        <w:numPr>
          <w:ilvl w:val="0"/>
          <w:numId w:val="13"/>
        </w:numPr>
      </w:pPr>
      <w:r>
        <w:t>Gravity (Push-pull)</w:t>
      </w:r>
    </w:p>
    <w:p w:rsidR="00121683" w:rsidRDefault="00121683" w:rsidP="00043C59"/>
    <w:p w:rsidR="00121683" w:rsidRDefault="00121683" w:rsidP="00043C59"/>
    <w:p w:rsidR="00121683" w:rsidRDefault="00121683" w:rsidP="00043C59"/>
    <w:p w:rsidR="00121683" w:rsidRDefault="00121683" w:rsidP="00043C59"/>
    <w:p w:rsidR="00121683" w:rsidRDefault="00121683" w:rsidP="00043C59"/>
    <w:p w:rsidR="00043C59" w:rsidRDefault="00121683" w:rsidP="00043C59">
      <w:r>
        <w:lastRenderedPageBreak/>
        <w:t>Rock Cycle:</w:t>
      </w:r>
    </w:p>
    <w:p w:rsidR="00121683" w:rsidRDefault="00121683" w:rsidP="00043C59"/>
    <w:p w:rsidR="00121683" w:rsidRDefault="00121683" w:rsidP="00043C59">
      <w:r>
        <w:rPr>
          <w:rFonts w:ascii="Arial" w:hAnsi="Arial" w:cs="Arial"/>
          <w:noProof/>
          <w:sz w:val="20"/>
          <w:szCs w:val="20"/>
          <w:lang w:val="en"/>
        </w:rPr>
        <w:drawing>
          <wp:inline distT="0" distB="0" distL="0" distR="0">
            <wp:extent cx="5943600" cy="6452720"/>
            <wp:effectExtent l="0" t="0" r="0" b="5715"/>
            <wp:docPr id="51" name="Picture 51" descr="Image result for rock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rock cycle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45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683" w:rsidRDefault="00121683" w:rsidP="00043C59"/>
    <w:p w:rsidR="00121683" w:rsidRDefault="00121683" w:rsidP="00043C59"/>
    <w:p w:rsidR="00121683" w:rsidRDefault="00121683" w:rsidP="00043C59"/>
    <w:p w:rsidR="00121683" w:rsidRDefault="00121683" w:rsidP="00043C59"/>
    <w:p w:rsidR="00121683" w:rsidRDefault="00121683" w:rsidP="00043C59">
      <w:r>
        <w:lastRenderedPageBreak/>
        <w:t>How do we know the chronology of the geological events and how do we date them (give them an age)</w:t>
      </w:r>
      <w:r w:rsidR="008E06E9">
        <w:t>?</w:t>
      </w:r>
    </w:p>
    <w:p w:rsidR="00121683" w:rsidRDefault="00121683" w:rsidP="00043C59">
      <w:r>
        <w:t>TWO types of dating methods:</w:t>
      </w:r>
    </w:p>
    <w:p w:rsidR="00121683" w:rsidRDefault="00121683" w:rsidP="00121683">
      <w:pPr>
        <w:pStyle w:val="ListParagraph"/>
        <w:numPr>
          <w:ilvl w:val="0"/>
          <w:numId w:val="14"/>
        </w:numPr>
      </w:pPr>
      <w:r>
        <w:t>Relative dating</w:t>
      </w:r>
      <w:r w:rsidR="008E06E9">
        <w:t>: age in relation to other geological events</w:t>
      </w:r>
    </w:p>
    <w:p w:rsidR="00121683" w:rsidRDefault="00121683" w:rsidP="00121683">
      <w:pPr>
        <w:pStyle w:val="ListParagraph"/>
        <w:numPr>
          <w:ilvl w:val="0"/>
          <w:numId w:val="14"/>
        </w:numPr>
      </w:pPr>
      <w:r>
        <w:t>Absolute dating:</w:t>
      </w:r>
      <w:r w:rsidR="008E06E9">
        <w:t xml:space="preserve"> precise age determined from analysis off radioactive elements such as uranium, potassium and carbon.</w:t>
      </w:r>
    </w:p>
    <w:p w:rsidR="008E06E9" w:rsidRDefault="008E06E9" w:rsidP="008E06E9"/>
    <w:p w:rsidR="008E06E9" w:rsidRDefault="008E06E9" w:rsidP="008E06E9">
      <w:r>
        <w:t>What is the sequence of events?</w:t>
      </w:r>
    </w:p>
    <w:p w:rsidR="00121683" w:rsidRDefault="00121683" w:rsidP="00043C59"/>
    <w:p w:rsidR="00A815C7" w:rsidRDefault="00A815C7" w:rsidP="00043C59">
      <w:r>
        <w:t>Geological time scale:</w:t>
      </w:r>
    </w:p>
    <w:p w:rsidR="00A815C7" w:rsidRDefault="00A815C7" w:rsidP="00043C59">
      <w:r>
        <w:t>Divisions:</w:t>
      </w:r>
    </w:p>
    <w:p w:rsidR="00A815C7" w:rsidRDefault="00A815C7" w:rsidP="00A815C7">
      <w:pPr>
        <w:pStyle w:val="ListParagraph"/>
        <w:numPr>
          <w:ilvl w:val="0"/>
          <w:numId w:val="15"/>
        </w:numPr>
      </w:pPr>
      <w:r>
        <w:t>EON: Phanerozoic (evident life), Precambrian (primitive)</w:t>
      </w:r>
    </w:p>
    <w:p w:rsidR="00A815C7" w:rsidRDefault="00A815C7" w:rsidP="00A815C7">
      <w:pPr>
        <w:pStyle w:val="ListParagraph"/>
        <w:numPr>
          <w:ilvl w:val="0"/>
          <w:numId w:val="15"/>
        </w:numPr>
      </w:pPr>
      <w:r>
        <w:t>ERA: Cenozoic (recent life), Mesozoic (middle), Paleozoic (ancient life)</w:t>
      </w:r>
    </w:p>
    <w:p w:rsidR="00A815C7" w:rsidRDefault="00A815C7" w:rsidP="00A815C7">
      <w:pPr>
        <w:pStyle w:val="ListParagraph"/>
        <w:numPr>
          <w:ilvl w:val="0"/>
          <w:numId w:val="15"/>
        </w:numPr>
      </w:pPr>
      <w:r>
        <w:t xml:space="preserve">PERIOD: Quaternary (Cenozoic), Jurassic (Mesozoic) </w:t>
      </w:r>
      <w:proofErr w:type="spellStart"/>
      <w:r>
        <w:t>Cambrien</w:t>
      </w:r>
      <w:proofErr w:type="spellEnd"/>
      <w:r>
        <w:t xml:space="preserve"> (Paleozoic) Ordovician (Paleozoic)</w:t>
      </w:r>
    </w:p>
    <w:p w:rsidR="00A815C7" w:rsidRDefault="00A815C7" w:rsidP="00A815C7">
      <w:pPr>
        <w:pStyle w:val="ListParagraph"/>
        <w:numPr>
          <w:ilvl w:val="0"/>
          <w:numId w:val="15"/>
        </w:numPr>
      </w:pPr>
      <w:r>
        <w:t xml:space="preserve">EPOCH: Subdivisions of the </w:t>
      </w:r>
      <w:r w:rsidRPr="00A815C7">
        <w:rPr>
          <w:b/>
        </w:rPr>
        <w:t xml:space="preserve">Cenozoic Period </w:t>
      </w:r>
      <w:r>
        <w:t xml:space="preserve">(ex. Holocene) all end in </w:t>
      </w:r>
      <w:proofErr w:type="spellStart"/>
      <w:r>
        <w:t>cene</w:t>
      </w:r>
      <w:proofErr w:type="spellEnd"/>
    </w:p>
    <w:p w:rsidR="00A815C7" w:rsidRDefault="00A815C7" w:rsidP="00A815C7"/>
    <w:p w:rsidR="00A815C7" w:rsidRDefault="00A815C7" w:rsidP="00A815C7">
      <w:proofErr w:type="spellStart"/>
      <w:r>
        <w:t>Precambrien</w:t>
      </w:r>
      <w:proofErr w:type="spellEnd"/>
      <w:r>
        <w:t xml:space="preserve"> is 90% of Earth’s history.</w:t>
      </w:r>
    </w:p>
    <w:p w:rsidR="00A815C7" w:rsidRDefault="00A815C7" w:rsidP="00A815C7">
      <w:r>
        <w:t>Evolution of life = geological time scale.</w:t>
      </w:r>
    </w:p>
    <w:p w:rsidR="00A815C7" w:rsidRDefault="00A815C7" w:rsidP="00A815C7">
      <w:r>
        <w:t>Evolution of life on Earth</w:t>
      </w:r>
    </w:p>
    <w:p w:rsidR="00A815C7" w:rsidRPr="00E60BFF" w:rsidRDefault="00A815C7" w:rsidP="00A815C7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15619</wp:posOffset>
                </wp:positionH>
                <wp:positionV relativeFrom="paragraph">
                  <wp:posOffset>216732</wp:posOffset>
                </wp:positionV>
                <wp:extent cx="3780000" cy="0"/>
                <wp:effectExtent l="0" t="76200" r="11430" b="1143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80000" cy="0"/>
                        </a:xfrm>
                        <a:prstGeom prst="line">
                          <a:avLst/>
                        </a:prstGeom>
                        <a:solidFill>
                          <a:srgbClr val="000000">
                            <a:alpha val="75000"/>
                          </a:srgbClr>
                        </a:solidFill>
                        <a:ln w="18000"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5B188" id="Straight Connector 4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25pt,17.05pt" to="298.9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" filled="t" fillcolor="black" strokeweight=".5mm">
                <v:fill opacity="49087f"/>
                <v:stroke endarrow="open" joinstyle="miter"/>
              </v:line>
            </w:pict>
          </mc:Fallback>
        </mc:AlternateContent>
      </w:r>
      <w:r w:rsidRPr="00E60BFF">
        <w:t>65 Ma</w:t>
      </w:r>
      <w:r w:rsidRPr="00E60BFF">
        <w:tab/>
      </w:r>
      <w:r w:rsidRPr="00E60BFF">
        <w:tab/>
        <w:t xml:space="preserve">248 Ma </w:t>
      </w:r>
      <w:r w:rsidRPr="00E60BFF">
        <w:tab/>
        <w:t>543 Ma</w:t>
      </w:r>
      <w:r w:rsidRPr="00E60BFF">
        <w:tab/>
      </w:r>
      <w:r w:rsidRPr="00E60BFF">
        <w:tab/>
        <w:t>4600 Ma</w:t>
      </w:r>
    </w:p>
    <w:p w:rsidR="00A815C7" w:rsidRPr="00A815C7" w:rsidRDefault="00A815C7" w:rsidP="00A815C7">
      <w:r w:rsidRPr="00A815C7">
        <w:t xml:space="preserve"> Cenozoic </w:t>
      </w:r>
      <w:r w:rsidRPr="00A815C7">
        <w:tab/>
        <w:t>Mesozoic</w:t>
      </w:r>
      <w:r w:rsidRPr="00A815C7">
        <w:tab/>
      </w:r>
      <w:r>
        <w:t>Paleozoic</w:t>
      </w:r>
      <w:r>
        <w:tab/>
      </w:r>
      <w:proofErr w:type="spellStart"/>
      <w:r>
        <w:t>Precambrien</w:t>
      </w:r>
      <w:proofErr w:type="spellEnd"/>
    </w:p>
    <w:p w:rsidR="00A815C7" w:rsidRDefault="00A815C7" w:rsidP="00A815C7">
      <w:r>
        <w:t>4600 Ma</w:t>
      </w:r>
      <w:r w:rsidRPr="00A815C7">
        <w:t xml:space="preserve"> </w:t>
      </w:r>
      <w:r>
        <w:t>is age of Earth = 4.6 Ga</w:t>
      </w:r>
    </w:p>
    <w:p w:rsidR="00A815C7" w:rsidRDefault="003E3352" w:rsidP="00043C59">
      <w:r>
        <w:t>What about rocks of other periods?</w:t>
      </w:r>
    </w:p>
    <w:p w:rsidR="003E3352" w:rsidRDefault="003E3352" w:rsidP="003E3352">
      <w:pPr>
        <w:pStyle w:val="ListParagraph"/>
        <w:numPr>
          <w:ilvl w:val="1"/>
          <w:numId w:val="2"/>
        </w:numPr>
      </w:pPr>
      <w:r>
        <w:t>Weathering</w:t>
      </w:r>
    </w:p>
    <w:p w:rsidR="003E3352" w:rsidRDefault="003E3352" w:rsidP="003E3352">
      <w:pPr>
        <w:pStyle w:val="ListParagraph"/>
        <w:numPr>
          <w:ilvl w:val="1"/>
          <w:numId w:val="2"/>
        </w:numPr>
      </w:pPr>
      <w:r>
        <w:t>Erosion</w:t>
      </w:r>
    </w:p>
    <w:p w:rsidR="003E3352" w:rsidRDefault="003E3352" w:rsidP="003E3352">
      <w:pPr>
        <w:pStyle w:val="ListParagraph"/>
        <w:numPr>
          <w:ilvl w:val="1"/>
          <w:numId w:val="2"/>
        </w:numPr>
      </w:pPr>
      <w:r>
        <w:t>Not in a good location for deposit</w:t>
      </w:r>
    </w:p>
    <w:p w:rsidR="003E3352" w:rsidRDefault="003E3352" w:rsidP="003E3352"/>
    <w:p w:rsidR="003E3352" w:rsidRDefault="003E3352" w:rsidP="00043C59">
      <w:r>
        <w:t>Precambrian:</w:t>
      </w:r>
    </w:p>
    <w:p w:rsidR="00121683" w:rsidRDefault="003E3352" w:rsidP="00043C59">
      <w:r>
        <w:t xml:space="preserve">CRATON: stable portion of the Earth’s crust. </w:t>
      </w:r>
      <w:r w:rsidR="00A815C7">
        <w:rPr>
          <w:noProof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606977</wp:posOffset>
                </wp:positionH>
                <wp:positionV relativeFrom="paragraph">
                  <wp:posOffset>223636</wp:posOffset>
                </wp:positionV>
                <wp:extent cx="291" cy="291"/>
                <wp:effectExtent l="38100" t="38100" r="57150" b="5715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291" cy="291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F255C9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" o:spid="_x0000_s1026" type="#_x0000_t75" style="position:absolute;margin-left:47.25pt;margin-top:17.05pt;width:1.15pt;height:1.1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">
                <v:imagedata r:id="rId40" o:title=""/>
              </v:shape>
            </w:pict>
          </mc:Fallback>
        </mc:AlternateContent>
      </w:r>
      <w:r>
        <w:t>Largely of Precambrian age. Composed of a shield and platform portions.</w:t>
      </w:r>
    </w:p>
    <w:p w:rsidR="003E3352" w:rsidRDefault="003E3352" w:rsidP="00043C59">
      <w:r>
        <w:tab/>
        <w:t>SHIELD: exposed portion of the craton (central domal portion)</w:t>
      </w:r>
    </w:p>
    <w:p w:rsidR="003E3352" w:rsidRDefault="003E3352" w:rsidP="00043C59">
      <w:r>
        <w:tab/>
        <w:t>PLATFORM: sediment-covered portion of the craton (margins)</w:t>
      </w:r>
    </w:p>
    <w:p w:rsidR="003E3352" w:rsidRDefault="003E3352" w:rsidP="00043C59">
      <w:r>
        <w:lastRenderedPageBreak/>
        <w:t>Precambrian rocks form the foundation of modern continental landmasses.</w:t>
      </w:r>
    </w:p>
    <w:p w:rsidR="003E3352" w:rsidRDefault="003E3352" w:rsidP="00043C59">
      <w:r>
        <w:t xml:space="preserve">Primitive life – cyanobacteria, stromatolites (HOG’s </w:t>
      </w:r>
      <w:proofErr w:type="gramStart"/>
      <w:r>
        <w:t>BACK  PARK</w:t>
      </w:r>
      <w:proofErr w:type="gramEnd"/>
      <w:r>
        <w:t>)</w:t>
      </w:r>
    </w:p>
    <w:p w:rsidR="003E3352" w:rsidRDefault="003E3352" w:rsidP="00043C59">
      <w:r>
        <w:t>First multicellular animal</w:t>
      </w:r>
    </w:p>
    <w:p w:rsidR="00BB5D01" w:rsidRDefault="003E3352" w:rsidP="00BB5D01">
      <w:r>
        <w:t>Few fossils</w:t>
      </w:r>
      <w:r w:rsidR="00BB5D01">
        <w:t xml:space="preserve"> (mostly trace fossils) </w:t>
      </w:r>
    </w:p>
    <w:p w:rsidR="00BB5D01" w:rsidRDefault="00BB5D01" w:rsidP="00BB5D01">
      <w:r>
        <w:t>Reason:</w:t>
      </w:r>
    </w:p>
    <w:p w:rsidR="00BB5D01" w:rsidRDefault="00BB5D01" w:rsidP="00BB5D01">
      <w:pPr>
        <w:pStyle w:val="ListParagraph"/>
        <w:numPr>
          <w:ilvl w:val="0"/>
          <w:numId w:val="16"/>
        </w:numPr>
      </w:pPr>
      <w:r>
        <w:t>Grenville orogeny of the Precambrian</w:t>
      </w:r>
      <w:r w:rsidR="00AC471A">
        <w:t xml:space="preserve"> (last touch)</w:t>
      </w:r>
    </w:p>
    <w:p w:rsidR="00BB5D01" w:rsidRDefault="00BB5D01" w:rsidP="00BB5D01">
      <w:r>
        <w:t>OROGENY:</w:t>
      </w:r>
    </w:p>
    <w:p w:rsidR="00BB5D01" w:rsidRDefault="00BB5D01" w:rsidP="00BB5D01">
      <w:r>
        <w:t>Mountain building process; Possible mech: accretion (</w:t>
      </w:r>
      <w:proofErr w:type="spellStart"/>
      <w:r>
        <w:t>adition</w:t>
      </w:r>
      <w:proofErr w:type="spellEnd"/>
      <w:r>
        <w:t>) or exotic terranes (</w:t>
      </w:r>
      <w:proofErr w:type="spellStart"/>
      <w:r>
        <w:t>lithos</w:t>
      </w:r>
      <w:proofErr w:type="spellEnd"/>
      <w:r>
        <w:t>. Fragment)</w:t>
      </w:r>
    </w:p>
    <w:p w:rsidR="002011CD" w:rsidRDefault="002011CD" w:rsidP="00BB5D01"/>
    <w:p w:rsidR="002011CD" w:rsidRDefault="00AC471A" w:rsidP="00BB5D01">
      <w:r>
        <w:t>PALEOZOIC</w:t>
      </w:r>
    </w:p>
    <w:p w:rsidR="00AC471A" w:rsidRDefault="00AC471A" w:rsidP="00AC471A">
      <w:pPr>
        <w:pStyle w:val="ListParagraph"/>
        <w:numPr>
          <w:ilvl w:val="1"/>
          <w:numId w:val="2"/>
        </w:numPr>
      </w:pPr>
      <w:r>
        <w:t>Appearance of the first hard shell organisms</w:t>
      </w:r>
    </w:p>
    <w:p w:rsidR="00AC471A" w:rsidRDefault="00AC471A" w:rsidP="00AC471A">
      <w:pPr>
        <w:pStyle w:val="ListParagraph"/>
        <w:numPr>
          <w:ilvl w:val="1"/>
          <w:numId w:val="2"/>
        </w:numPr>
      </w:pPr>
      <w:r>
        <w:t>Abundant life (</w:t>
      </w:r>
      <w:proofErr w:type="spellStart"/>
      <w:r>
        <w:t>cambrien</w:t>
      </w:r>
      <w:proofErr w:type="spellEnd"/>
      <w:r>
        <w:t xml:space="preserve"> explosion)</w:t>
      </w:r>
    </w:p>
    <w:p w:rsidR="00AC471A" w:rsidRDefault="00AC471A" w:rsidP="00AC471A">
      <w:pPr>
        <w:pStyle w:val="ListParagraph"/>
        <w:numPr>
          <w:ilvl w:val="1"/>
          <w:numId w:val="2"/>
        </w:numPr>
      </w:pPr>
      <w:r>
        <w:t>Early Paleozoic – life is restricted to the oceans</w:t>
      </w:r>
    </w:p>
    <w:p w:rsidR="00AC471A" w:rsidRDefault="00AC471A" w:rsidP="00AC471A">
      <w:pPr>
        <w:pStyle w:val="ListParagraph"/>
        <w:numPr>
          <w:ilvl w:val="2"/>
          <w:numId w:val="2"/>
        </w:numPr>
      </w:pPr>
      <w:r>
        <w:t>Fragmentation of the supercontinent (</w:t>
      </w:r>
      <w:proofErr w:type="spellStart"/>
      <w:r>
        <w:t>Rodinia</w:t>
      </w:r>
      <w:proofErr w:type="spellEnd"/>
      <w:r>
        <w:t>)</w:t>
      </w:r>
    </w:p>
    <w:p w:rsidR="00AC471A" w:rsidRDefault="00AC471A" w:rsidP="00AC471A">
      <w:pPr>
        <w:pStyle w:val="ListParagraph"/>
        <w:numPr>
          <w:ilvl w:val="2"/>
          <w:numId w:val="2"/>
        </w:numPr>
      </w:pPr>
      <w:r>
        <w:t xml:space="preserve">Opening </w:t>
      </w:r>
      <w:proofErr w:type="spellStart"/>
      <w:r>
        <w:t>lapetus</w:t>
      </w:r>
      <w:proofErr w:type="spellEnd"/>
      <w:r>
        <w:t xml:space="preserve"> ocean</w:t>
      </w:r>
    </w:p>
    <w:p w:rsidR="00AC471A" w:rsidRDefault="00AC471A" w:rsidP="00AC471A">
      <w:pPr>
        <w:pStyle w:val="ListParagraph"/>
        <w:numPr>
          <w:ilvl w:val="2"/>
          <w:numId w:val="2"/>
        </w:numPr>
      </w:pPr>
      <w:r>
        <w:t xml:space="preserve">In Ottawa, marine invasion (Ottawa Embayment) – </w:t>
      </w:r>
      <w:proofErr w:type="spellStart"/>
      <w:r>
        <w:t>e.g</w:t>
      </w:r>
      <w:proofErr w:type="spellEnd"/>
      <w:r>
        <w:t xml:space="preserve"> Nepean Sandstone</w:t>
      </w:r>
    </w:p>
    <w:p w:rsidR="00AC471A" w:rsidRDefault="00AC471A" w:rsidP="00AC471A">
      <w:pPr>
        <w:pStyle w:val="ListParagraph"/>
        <w:numPr>
          <w:ilvl w:val="2"/>
          <w:numId w:val="2"/>
        </w:numPr>
      </w:pPr>
      <w:r>
        <w:t>Paleozoic, new ocean, sediments = sedimentary rocks.</w:t>
      </w:r>
    </w:p>
    <w:p w:rsidR="00AC471A" w:rsidRDefault="00AC471A" w:rsidP="00AC471A">
      <w:pPr>
        <w:pStyle w:val="ListParagraph"/>
        <w:numPr>
          <w:ilvl w:val="2"/>
          <w:numId w:val="2"/>
        </w:numPr>
      </w:pPr>
      <w:r>
        <w:t>Marine setting happened only for 67 Ma</w:t>
      </w:r>
    </w:p>
    <w:p w:rsidR="00AC471A" w:rsidRDefault="00AC471A" w:rsidP="00AC471A">
      <w:pPr>
        <w:pStyle w:val="ListParagraph"/>
        <w:numPr>
          <w:ilvl w:val="2"/>
          <w:numId w:val="2"/>
        </w:numPr>
      </w:pPr>
      <w:r>
        <w:t xml:space="preserve">Life in the shallow warm seas of the Ordovician = invertebrates with hard components = preserved in the rock record </w:t>
      </w:r>
    </w:p>
    <w:p w:rsidR="00AC471A" w:rsidRDefault="00AC471A" w:rsidP="00AC471A">
      <w:pPr>
        <w:pStyle w:val="ListParagraph"/>
        <w:numPr>
          <w:ilvl w:val="1"/>
          <w:numId w:val="2"/>
        </w:numPr>
      </w:pPr>
      <w:r>
        <w:t xml:space="preserve">Middle to late Paleozoic – colonization of the continents and great diversification (insects, plants, amphibians), collisions of N-America with the </w:t>
      </w:r>
      <w:proofErr w:type="spellStart"/>
      <w:r>
        <w:t>exoyiv</w:t>
      </w:r>
      <w:proofErr w:type="spellEnd"/>
      <w:r>
        <w:t xml:space="preserve"> terranes (portions of south </w:t>
      </w:r>
      <w:proofErr w:type="spellStart"/>
      <w:r>
        <w:t>american</w:t>
      </w:r>
      <w:proofErr w:type="spellEnd"/>
      <w:r>
        <w:t xml:space="preserve"> and </w:t>
      </w:r>
      <w:proofErr w:type="spellStart"/>
      <w:r>
        <w:t>africa</w:t>
      </w:r>
      <w:proofErr w:type="spellEnd"/>
      <w:r>
        <w:t>) = the formation of the Appalachian Mountains.</w:t>
      </w:r>
    </w:p>
    <w:p w:rsidR="00AC471A" w:rsidRDefault="00AC471A" w:rsidP="00AC471A">
      <w:pPr>
        <w:pStyle w:val="ListParagraph"/>
        <w:numPr>
          <w:ilvl w:val="1"/>
          <w:numId w:val="2"/>
        </w:numPr>
      </w:pPr>
      <w:r>
        <w:t>Late Paleozoic – Mass extinction (climatic conditions)</w:t>
      </w:r>
    </w:p>
    <w:p w:rsidR="00EB3A49" w:rsidRDefault="00EB3A49" w:rsidP="00EB3A49">
      <w:pPr>
        <w:pStyle w:val="ListParagraph"/>
        <w:numPr>
          <w:ilvl w:val="0"/>
          <w:numId w:val="2"/>
        </w:numPr>
      </w:pPr>
      <w:r>
        <w:t>No rocks of the Mesozoic age? (in the Ottawa area)</w:t>
      </w:r>
    </w:p>
    <w:p w:rsidR="00EB3A49" w:rsidRDefault="00EB3A49" w:rsidP="00EB3A49">
      <w:pPr>
        <w:pStyle w:val="ListParagraph"/>
        <w:numPr>
          <w:ilvl w:val="1"/>
          <w:numId w:val="2"/>
        </w:numPr>
      </w:pPr>
      <w:r>
        <w:t>Break up of Pangea</w:t>
      </w:r>
    </w:p>
    <w:p w:rsidR="00EB3A49" w:rsidRDefault="00EB3A49" w:rsidP="00EB3A49">
      <w:pPr>
        <w:pStyle w:val="ListParagraph"/>
        <w:numPr>
          <w:ilvl w:val="1"/>
          <w:numId w:val="2"/>
        </w:numPr>
      </w:pPr>
      <w:r>
        <w:t>Opening of Atlantic Ocean</w:t>
      </w:r>
    </w:p>
    <w:p w:rsidR="00EB3A49" w:rsidRDefault="00EB3A49" w:rsidP="00EB3A49">
      <w:pPr>
        <w:pStyle w:val="ListParagraph"/>
        <w:numPr>
          <w:ilvl w:val="1"/>
          <w:numId w:val="2"/>
        </w:numPr>
      </w:pPr>
      <w:r>
        <w:t>Rifting, volcanic activity</w:t>
      </w:r>
    </w:p>
    <w:p w:rsidR="00EB3A49" w:rsidRDefault="00EB3A49" w:rsidP="00EB3A49">
      <w:pPr>
        <w:pStyle w:val="ListParagraph"/>
        <w:numPr>
          <w:ilvl w:val="1"/>
          <w:numId w:val="2"/>
        </w:numPr>
      </w:pPr>
      <w:r>
        <w:t>Ottawa-</w:t>
      </w:r>
      <w:proofErr w:type="spellStart"/>
      <w:r>
        <w:t>Bonnechere</w:t>
      </w:r>
      <w:proofErr w:type="spellEnd"/>
      <w:r>
        <w:t xml:space="preserve"> Graben</w:t>
      </w:r>
    </w:p>
    <w:p w:rsidR="00EB3A49" w:rsidRDefault="00EB3A49" w:rsidP="00EB3A49">
      <w:pPr>
        <w:pStyle w:val="ListParagraph"/>
        <w:numPr>
          <w:ilvl w:val="1"/>
          <w:numId w:val="2"/>
        </w:numPr>
      </w:pPr>
      <w:r>
        <w:t xml:space="preserve">Rocky </w:t>
      </w:r>
      <w:proofErr w:type="spellStart"/>
      <w:r>
        <w:t>mts</w:t>
      </w:r>
      <w:proofErr w:type="spellEnd"/>
      <w:r>
        <w:t xml:space="preserve"> are added to the western margin of the continent</w:t>
      </w:r>
    </w:p>
    <w:p w:rsidR="00EB3A49" w:rsidRDefault="00EB3A49" w:rsidP="00EB3A49">
      <w:pPr>
        <w:pStyle w:val="ListParagraph"/>
        <w:numPr>
          <w:ilvl w:val="1"/>
          <w:numId w:val="2"/>
        </w:numPr>
      </w:pPr>
      <w:r>
        <w:t>N-American migrates North</w:t>
      </w:r>
    </w:p>
    <w:p w:rsidR="00EB3A49" w:rsidRDefault="00EB3A49" w:rsidP="00EB3A49">
      <w:pPr>
        <w:pStyle w:val="ListParagraph"/>
        <w:numPr>
          <w:ilvl w:val="1"/>
          <w:numId w:val="2"/>
        </w:numPr>
      </w:pPr>
      <w:r>
        <w:t>Birds and dinosaurs and the first mammals.</w:t>
      </w:r>
    </w:p>
    <w:p w:rsidR="007B5FBD" w:rsidRDefault="007B5FBD" w:rsidP="007B5FBD">
      <w:r>
        <w:t>Failed rift: abandoned arm of rift system</w:t>
      </w:r>
    </w:p>
    <w:p w:rsidR="007B5FBD" w:rsidRDefault="007B5FBD" w:rsidP="007B5FBD">
      <w:r>
        <w:t>Failed rift of the Ottawa River Valley?</w:t>
      </w:r>
    </w:p>
    <w:p w:rsidR="007B5FBD" w:rsidRDefault="007B5FBD" w:rsidP="007B5FBD">
      <w:r>
        <w:t>What geological pattern explain this formation of rifts:</w:t>
      </w:r>
    </w:p>
    <w:p w:rsidR="007B5FBD" w:rsidRDefault="007B5FBD" w:rsidP="007B5FBD">
      <w:r>
        <w:t xml:space="preserve">Basins, accumulate rain water, etc.  = geological? Atlantic </w:t>
      </w:r>
      <w:proofErr w:type="gramStart"/>
      <w:r>
        <w:t>opened up</w:t>
      </w:r>
      <w:proofErr w:type="gramEnd"/>
      <w:r>
        <w:t xml:space="preserve"> evidence at Champlain lookout.</w:t>
      </w:r>
    </w:p>
    <w:p w:rsidR="007B5FBD" w:rsidRDefault="007B5FBD" w:rsidP="007B5FBD">
      <w:r>
        <w:lastRenderedPageBreak/>
        <w:t>Graben: an elongated trough or basin, bounded on both sides by high angle normal faults that dip towards the interior of the trough.</w:t>
      </w:r>
    </w:p>
    <w:p w:rsidR="007B5FBD" w:rsidRDefault="007B5FBD" w:rsidP="007B5FBD">
      <w:r>
        <w:t>RIFT: a regional scale graben</w:t>
      </w:r>
    </w:p>
    <w:p w:rsidR="00E60BFF" w:rsidRDefault="00E60BFF" w:rsidP="007B5FB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E60BFF" w:rsidTr="00E60BFF">
        <w:tc>
          <w:tcPr>
            <w:tcW w:w="9350" w:type="dxa"/>
          </w:tcPr>
          <w:p w:rsidR="00E60BFF" w:rsidRDefault="00E60BFF" w:rsidP="00E60BFF">
            <w:pPr>
              <w:jc w:val="center"/>
              <w:rPr>
                <w:b/>
                <w:u w:val="single"/>
              </w:rPr>
            </w:pPr>
          </w:p>
          <w:p w:rsidR="00E60BFF" w:rsidRPr="00E60BFF" w:rsidRDefault="00E60BFF" w:rsidP="00E60BFF">
            <w:pPr>
              <w:jc w:val="center"/>
              <w:rPr>
                <w:b/>
                <w:u w:val="single"/>
              </w:rPr>
            </w:pPr>
            <w:r w:rsidRPr="00E60BFF">
              <w:rPr>
                <w:b/>
                <w:u w:val="single"/>
              </w:rPr>
              <w:t>GLACIERS</w:t>
            </w:r>
          </w:p>
          <w:p w:rsidR="00E60BFF" w:rsidRDefault="00E60BFF" w:rsidP="007B5FBD"/>
          <w:p w:rsidR="00E60BFF" w:rsidRDefault="00E60BFF" w:rsidP="00E60BFF">
            <w:pPr>
              <w:pStyle w:val="ListParagraph"/>
              <w:numPr>
                <w:ilvl w:val="0"/>
                <w:numId w:val="16"/>
              </w:num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3258275</wp:posOffset>
                      </wp:positionH>
                      <wp:positionV relativeFrom="paragraph">
                        <wp:posOffset>305337</wp:posOffset>
                      </wp:positionV>
                      <wp:extent cx="2160000" cy="720000"/>
                      <wp:effectExtent l="19050" t="0" r="31115" b="23495"/>
                      <wp:wrapNone/>
                      <wp:docPr id="2" name="Freeform: Shap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60000" cy="720000"/>
                              </a:xfrm>
                              <a:custGeom>
                                <a:avLst/>
                                <a:gdLst>
                                  <a:gd name="connsiteX0" fmla="*/ 411120 w 2232000"/>
                                  <a:gd name="connsiteY0" fmla="*/ 0 h 708480"/>
                                  <a:gd name="connsiteX1" fmla="*/ 0 w 2232000"/>
                                  <a:gd name="connsiteY1" fmla="*/ 708480 h 708480"/>
                                  <a:gd name="connsiteX2" fmla="*/ 2232000 w 2232000"/>
                                  <a:gd name="connsiteY2" fmla="*/ 708480 h 708480"/>
                                  <a:gd name="connsiteX3" fmla="*/ 1519200 w 2232000"/>
                                  <a:gd name="connsiteY3" fmla="*/ 0 h 70848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0" t="0" r="0" b="0"/>
                                <a:pathLst>
                                  <a:path w="2232000" h="708480">
                                    <a:moveTo>
                                      <a:pt x="411120" y="0"/>
                                    </a:moveTo>
                                    <a:lnTo>
                                      <a:pt x="0" y="708480"/>
                                    </a:lnTo>
                                    <a:lnTo>
                                      <a:pt x="2232000" y="708480"/>
                                    </a:lnTo>
                                    <a:lnTo>
                                      <a:pt x="15192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>
                                  <a:lumMod val="40000"/>
                                  <a:lumOff val="60000"/>
                                  <a:alpha val="75000"/>
                                </a:schemeClr>
                              </a:solidFill>
                              <a:ln w="1800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3D040E" id="Freeform: Shape 2" o:spid="_x0000_s1026" style="position:absolute;margin-left:256.55pt;margin-top:24.05pt;width:170.1pt;height:56.7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32000,708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" path="m411120,l,708480r2232000,l1519200,,411120,xe" fillcolor="#b4c6e7 [1300]" strokeweight=".5mm">
                      <v:fill opacity="49087f"/>
                      <v:stroke joinstyle="miter"/>
                      <v:path arrowok="t" o:connecttype="custom" o:connectlocs="397858,0;0,720000;2160000,720000;1470194,0" o:connectangles="0,0,0,0" textboxrect="0,0,2232000,708480"/>
                    </v:shape>
                  </w:pict>
                </mc:Fallback>
              </mc:AlternateContent>
            </w:r>
            <w:r>
              <w:t>Thick, naturally accumulated ice mass that forms over hundreds or thousands of years, and deforms (flows) under the force of its own weight.</w:t>
            </w:r>
          </w:p>
          <w:p w:rsidR="00E60BFF" w:rsidRDefault="00E60BFF" w:rsidP="00E60BFF"/>
          <w:p w:rsidR="00E60BFF" w:rsidRDefault="00E60BFF" w:rsidP="007B5FBD"/>
          <w:p w:rsidR="00E60BFF" w:rsidRPr="00E60BFF" w:rsidRDefault="00E60BFF" w:rsidP="007B5FBD">
            <w:pPr>
              <w:rPr>
                <w:i/>
              </w:rPr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3334707</wp:posOffset>
                      </wp:positionH>
                      <wp:positionV relativeFrom="paragraph">
                        <wp:posOffset>-454392</wp:posOffset>
                      </wp:positionV>
                      <wp:extent cx="1997057" cy="932948"/>
                      <wp:effectExtent l="38100" t="38100" r="3810" b="57785"/>
                      <wp:wrapNone/>
                      <wp:docPr id="52" name="Ink 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97057" cy="932948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523E515B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52" o:spid="_x0000_s1026" type="#_x0000_t75" style="position:absolute;margin-left:261.9pt;margin-top:-36.5pt;width:158.7pt;height:74.8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">
                      <v:imagedata r:id="rId42" o:title=""/>
                    </v:shape>
                  </w:pict>
                </mc:Fallback>
              </mc:AlternateContent>
            </w:r>
            <w:r>
              <w:t xml:space="preserve">                               </w:t>
            </w:r>
            <w:r w:rsidRPr="00E60BFF">
              <w:rPr>
                <w:i/>
              </w:rPr>
              <w:t>Radial movement outwards of the dome</w:t>
            </w:r>
          </w:p>
          <w:p w:rsidR="00E60BFF" w:rsidRDefault="00E60BFF" w:rsidP="007B5FBD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5053925</wp:posOffset>
                      </wp:positionH>
                      <wp:positionV relativeFrom="paragraph">
                        <wp:posOffset>50843</wp:posOffset>
                      </wp:positionV>
                      <wp:extent cx="112685" cy="84696"/>
                      <wp:effectExtent l="38100" t="57150" r="40005" b="48895"/>
                      <wp:wrapNone/>
                      <wp:docPr id="57" name="Ink 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2685" cy="84696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6DDFC25" id="Ink 57" o:spid="_x0000_s1026" type="#_x0000_t75" style="position:absolute;margin-left:397.25pt;margin-top:3.3pt;width:10.25pt;height:8.0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">
                      <v:imagedata r:id="rId4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5244248</wp:posOffset>
                      </wp:positionH>
                      <wp:positionV relativeFrom="paragraph">
                        <wp:posOffset>-39451</wp:posOffset>
                      </wp:positionV>
                      <wp:extent cx="87373" cy="129235"/>
                      <wp:effectExtent l="57150" t="57150" r="0" b="42545"/>
                      <wp:wrapNone/>
                      <wp:docPr id="56" name="Ink 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7373" cy="1292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A884CC" id="Ink 56" o:spid="_x0000_s1026" type="#_x0000_t75" style="position:absolute;margin-left:412.25pt;margin-top:-3.8pt;width:8.3pt;height:11.6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">
                      <v:imagedata r:id="rId4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3278222</wp:posOffset>
                      </wp:positionH>
                      <wp:positionV relativeFrom="paragraph">
                        <wp:posOffset>-27769</wp:posOffset>
                      </wp:positionV>
                      <wp:extent cx="128748" cy="123394"/>
                      <wp:effectExtent l="57150" t="57150" r="43180" b="48260"/>
                      <wp:wrapNone/>
                      <wp:docPr id="53" name="Ink 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8748" cy="123394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110C00D" id="Ink 53" o:spid="_x0000_s1026" type="#_x0000_t75" style="position:absolute;margin-left:257.45pt;margin-top:-2.9pt;width:11.6pt;height:11.1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">
                      <v:imagedata r:id="rId48" o:title=""/>
                    </v:shape>
                  </w:pict>
                </mc:Fallback>
              </mc:AlternateContent>
            </w:r>
          </w:p>
          <w:p w:rsidR="00E60BFF" w:rsidRDefault="00E60BFF" w:rsidP="007B5FBD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4560349</wp:posOffset>
                      </wp:positionH>
                      <wp:positionV relativeFrom="paragraph">
                        <wp:posOffset>-3488</wp:posOffset>
                      </wp:positionV>
                      <wp:extent cx="126801" cy="85183"/>
                      <wp:effectExtent l="57150" t="57150" r="45085" b="48260"/>
                      <wp:wrapNone/>
                      <wp:docPr id="58" name="Ink 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6801" cy="85183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160CBBB" id="Ink 58" o:spid="_x0000_s1026" type="#_x0000_t75" style="position:absolute;margin-left:358.4pt;margin-top:-.95pt;width:11.45pt;height:8.1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">
                      <v:imagedata r:id="rId5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3860874</wp:posOffset>
                      </wp:positionH>
                      <wp:positionV relativeFrom="paragraph">
                        <wp:posOffset>86806</wp:posOffset>
                      </wp:positionV>
                      <wp:extent cx="106358" cy="70580"/>
                      <wp:effectExtent l="38100" t="38100" r="46355" b="43815"/>
                      <wp:wrapNone/>
                      <wp:docPr id="55" name="Ink 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6358" cy="705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B09F74" id="Ink 55" o:spid="_x0000_s1026" type="#_x0000_t75" style="position:absolute;margin-left:303.3pt;margin-top:6.15pt;width:9.75pt;height:6.9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">
                      <v:imagedata r:id="rId5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3514788</wp:posOffset>
                      </wp:positionH>
                      <wp:positionV relativeFrom="paragraph">
                        <wp:posOffset>-26123</wp:posOffset>
                      </wp:positionV>
                      <wp:extent cx="113415" cy="128262"/>
                      <wp:effectExtent l="38100" t="57150" r="58420" b="43815"/>
                      <wp:wrapNone/>
                      <wp:docPr id="54" name="Ink 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3415" cy="128262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F2CB85A" id="Ink 54" o:spid="_x0000_s1026" type="#_x0000_t75" style="position:absolute;margin-left:276.05pt;margin-top:-2.75pt;width:10.35pt;height:11.5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">
                      <v:imagedata r:id="rId54" o:title=""/>
                    </v:shape>
                  </w:pict>
                </mc:Fallback>
              </mc:AlternateContent>
            </w:r>
          </w:p>
          <w:p w:rsidR="00E60BFF" w:rsidRDefault="00E60BFF" w:rsidP="007B5FBD"/>
          <w:p w:rsidR="00E60BFF" w:rsidRDefault="00E60BFF" w:rsidP="007B5FBD"/>
          <w:p w:rsidR="00E60BFF" w:rsidRDefault="00E60BFF" w:rsidP="00E60BFF">
            <w:pPr>
              <w:jc w:val="center"/>
            </w:pPr>
            <w:r>
              <w:t>Cryosphere</w:t>
            </w:r>
          </w:p>
          <w:p w:rsidR="00E60BFF" w:rsidRDefault="00E60BFF" w:rsidP="00E60BFF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7C27CE0E" wp14:editId="1E18D97D">
                      <wp:simplePos x="0" y="0"/>
                      <wp:positionH relativeFrom="column">
                        <wp:posOffset>3403612</wp:posOffset>
                      </wp:positionH>
                      <wp:positionV relativeFrom="paragraph">
                        <wp:posOffset>46911</wp:posOffset>
                      </wp:positionV>
                      <wp:extent cx="579120" cy="120482"/>
                      <wp:effectExtent l="0" t="114300" r="0" b="127635"/>
                      <wp:wrapNone/>
                      <wp:docPr id="60" name="Arrow: Left-Right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524492">
                                <a:off x="0" y="0"/>
                                <a:ext cx="579120" cy="120482"/>
                              </a:xfrm>
                              <a:prstGeom prst="left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52F181" id="_x0000_t69" coordsize="21600,21600" o:spt="69" adj="4320,5400" path="m,10800l@0,21600@0@3@2@3@2,21600,21600,10800@2,0@2@1@0@1@0,xe">
                      <v:stroke joinstyle="miter"/>
                      <v:formulas>
                        <v:f eqn="val #0"/>
                        <v:f eqn="val #1"/>
                        <v:f eqn="sum 21600 0 #0"/>
                        <v:f eqn="sum 21600 0 #1"/>
                        <v:f eqn="prod #0 #1 10800"/>
                        <v:f eqn="sum #0 0 @4"/>
                        <v:f eqn="sum 21600 0 @5"/>
                      </v:formulas>
                      <v:path o:connecttype="custom" o:connectlocs="@2,0;10800,@1;@0,0;0,10800;@0,21600;10800,@3;@2,21600;21600,10800" o:connectangles="270,270,270,180,90,90,90,0" textboxrect="@5,@1,@6,@3"/>
                      <v:handles>
                        <v:h position="#0,#1" xrange="0,10800" yrange="0,10800"/>
                      </v:handles>
                    </v:shapetype>
                    <v:shape id="Arrow: Left-Right 60" o:spid="_x0000_s1026" type="#_x0000_t69" style="position:absolute;margin-left:268pt;margin-top:3.7pt;width:45.6pt;height:9.5pt;rotation:1665152fd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" adj="2247" fillcolor="black [3200]" strokecolor="black [1600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C27CE0E" wp14:editId="1E18D97D">
                      <wp:simplePos x="0" y="0"/>
                      <wp:positionH relativeFrom="column">
                        <wp:posOffset>1828737</wp:posOffset>
                      </wp:positionH>
                      <wp:positionV relativeFrom="paragraph">
                        <wp:posOffset>79677</wp:posOffset>
                      </wp:positionV>
                      <wp:extent cx="579120" cy="141759"/>
                      <wp:effectExtent l="0" t="114300" r="0" b="125095"/>
                      <wp:wrapNone/>
                      <wp:docPr id="59" name="Arrow: Left-Right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9879075">
                                <a:off x="0" y="0"/>
                                <a:ext cx="579120" cy="141759"/>
                              </a:xfrm>
                              <a:prstGeom prst="left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384FFB" id="Arrow: Left-Right 59" o:spid="_x0000_s1026" type="#_x0000_t69" style="position:absolute;margin-left:2in;margin-top:6.25pt;width:45.6pt;height:11.15pt;rotation:-1879709fd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" adj="2644" fillcolor="black [3200]" strokecolor="black [1600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7C27CE0E" wp14:editId="1E18D97D">
                      <wp:simplePos x="0" y="0"/>
                      <wp:positionH relativeFrom="column">
                        <wp:posOffset>3033711</wp:posOffset>
                      </wp:positionH>
                      <wp:positionV relativeFrom="paragraph">
                        <wp:posOffset>127958</wp:posOffset>
                      </wp:positionV>
                      <wp:extent cx="333567" cy="119462"/>
                      <wp:effectExtent l="68898" t="7302" r="59372" b="2223"/>
                      <wp:wrapNone/>
                      <wp:docPr id="62" name="Arrow: Left-Right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4536675">
                                <a:off x="0" y="0"/>
                                <a:ext cx="333567" cy="119462"/>
                              </a:xfrm>
                              <a:prstGeom prst="left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9C21B7" id="Arrow: Left-Right 62" o:spid="_x0000_s1026" type="#_x0000_t69" style="position:absolute;margin-left:238.85pt;margin-top:10.1pt;width:26.25pt;height:9.4pt;rotation:-7715034fd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" adj="3868" fillcolor="black [3200]" strokecolor="black [1600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7C27CE0E" wp14:editId="1E18D97D">
                      <wp:simplePos x="0" y="0"/>
                      <wp:positionH relativeFrom="column">
                        <wp:posOffset>2403475</wp:posOffset>
                      </wp:positionH>
                      <wp:positionV relativeFrom="paragraph">
                        <wp:posOffset>149225</wp:posOffset>
                      </wp:positionV>
                      <wp:extent cx="380089" cy="112434"/>
                      <wp:effectExtent l="76517" t="0" r="77788" b="1587"/>
                      <wp:wrapNone/>
                      <wp:docPr id="61" name="Arrow: Left-Right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054569">
                                <a:off x="0" y="0"/>
                                <a:ext cx="380089" cy="112434"/>
                              </a:xfrm>
                              <a:prstGeom prst="left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53AF5A" id="Arrow: Left-Right 61" o:spid="_x0000_s1026" type="#_x0000_t69" style="position:absolute;margin-left:189.25pt;margin-top:11.75pt;width:29.95pt;height:8.85pt;rotation:-3872556fd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" adj="3195" fillcolor="black [3200]" strokecolor="black [1600]" strokeweight="1pt"/>
                  </w:pict>
                </mc:Fallback>
              </mc:AlternateContent>
            </w:r>
          </w:p>
          <w:p w:rsidR="00E60BFF" w:rsidRDefault="00E60BFF" w:rsidP="00E60BFF">
            <w:pPr>
              <w:jc w:val="center"/>
            </w:pPr>
          </w:p>
          <w:p w:rsidR="00E60BFF" w:rsidRDefault="00E60BFF" w:rsidP="00E60BFF">
            <w:pPr>
              <w:jc w:val="center"/>
            </w:pPr>
            <w:r>
              <w:t>Atmosphere       Hydrosphere     solid earth       biosphere</w:t>
            </w:r>
          </w:p>
          <w:p w:rsidR="00E60BFF" w:rsidRDefault="00E60BFF" w:rsidP="007B5FBD"/>
          <w:p w:rsidR="00E60BFF" w:rsidRDefault="00E60BFF" w:rsidP="007B5FBD"/>
          <w:p w:rsidR="00E60BFF" w:rsidRDefault="00E60BFF" w:rsidP="007B5FBD"/>
          <w:p w:rsidR="00E60BFF" w:rsidRDefault="00E60BFF" w:rsidP="007B5FBD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562"/>
              <w:gridCol w:w="4562"/>
            </w:tblGrid>
            <w:tr w:rsidR="00E60BFF" w:rsidTr="00E60BFF">
              <w:tc>
                <w:tcPr>
                  <w:tcW w:w="4562" w:type="dxa"/>
                </w:tcPr>
                <w:p w:rsidR="00E60BFF" w:rsidRDefault="00E60BFF" w:rsidP="00E60BFF">
                  <w:pPr>
                    <w:jc w:val="center"/>
                  </w:pPr>
                  <w:r>
                    <w:t>INPUTS</w:t>
                  </w:r>
                </w:p>
              </w:tc>
              <w:tc>
                <w:tcPr>
                  <w:tcW w:w="4562" w:type="dxa"/>
                </w:tcPr>
                <w:p w:rsidR="00E60BFF" w:rsidRDefault="00E60BFF" w:rsidP="00E60BFF">
                  <w:pPr>
                    <w:jc w:val="center"/>
                  </w:pPr>
                  <w:r>
                    <w:t>OUPUTS</w:t>
                  </w:r>
                </w:p>
              </w:tc>
            </w:tr>
            <w:tr w:rsidR="00E60BFF" w:rsidTr="00E60BFF">
              <w:tc>
                <w:tcPr>
                  <w:tcW w:w="4562" w:type="dxa"/>
                </w:tcPr>
                <w:p w:rsidR="00E60BFF" w:rsidRDefault="00E60BFF" w:rsidP="00E60BFF">
                  <w:pPr>
                    <w:jc w:val="center"/>
                  </w:pPr>
                  <w:r>
                    <w:t>Snow, ice, gas, rock debris, solar energy, geothermal heat</w:t>
                  </w:r>
                </w:p>
                <w:p w:rsidR="00E60BFF" w:rsidRDefault="00E60BFF" w:rsidP="00E60BFF"/>
              </w:tc>
              <w:tc>
                <w:tcPr>
                  <w:tcW w:w="4562" w:type="dxa"/>
                </w:tcPr>
                <w:p w:rsidR="00E60BFF" w:rsidRDefault="00E60BFF" w:rsidP="00E60BFF">
                  <w:pPr>
                    <w:jc w:val="center"/>
                  </w:pPr>
                  <w:r>
                    <w:t>H</w:t>
                  </w:r>
                  <w:r>
                    <w:rPr>
                      <w:vertAlign w:val="subscript"/>
                    </w:rPr>
                    <w:t>2</w:t>
                  </w:r>
                  <w:r>
                    <w:t>O (ice, water, vapor)</w:t>
                  </w:r>
                </w:p>
                <w:p w:rsidR="00E60BFF" w:rsidRPr="00E60BFF" w:rsidRDefault="00E60BFF" w:rsidP="00E60BFF">
                  <w:pPr>
                    <w:jc w:val="center"/>
                  </w:pPr>
                  <w:r>
                    <w:t>Rock debris</w:t>
                  </w:r>
                </w:p>
              </w:tc>
            </w:tr>
          </w:tbl>
          <w:p w:rsidR="00E60BFF" w:rsidRDefault="00E60BFF" w:rsidP="007B5FBD"/>
          <w:p w:rsidR="00E60BFF" w:rsidRDefault="00E60BFF" w:rsidP="007B5FBD">
            <w:r>
              <w:t>Basic requirements to form a glacier;</w:t>
            </w:r>
          </w:p>
          <w:p w:rsidR="00E60BFF" w:rsidRDefault="00E60BFF" w:rsidP="007B5FBD"/>
          <w:p w:rsidR="00E60BFF" w:rsidRDefault="00E60BFF" w:rsidP="00E60BFF">
            <w:pPr>
              <w:pStyle w:val="ListParagraph"/>
              <w:numPr>
                <w:ilvl w:val="0"/>
                <w:numId w:val="16"/>
              </w:numPr>
            </w:pPr>
            <w:r>
              <w:t>Precipitation (Snow, ice, frozen before hitting the ground)</w:t>
            </w:r>
          </w:p>
          <w:p w:rsidR="00E60BFF" w:rsidRDefault="00E60BFF" w:rsidP="00E60BFF">
            <w:pPr>
              <w:pStyle w:val="ListParagraph"/>
              <w:numPr>
                <w:ilvl w:val="0"/>
                <w:numId w:val="16"/>
              </w:numPr>
            </w:pPr>
            <w:r>
              <w:t>Not warm enough to melt (Preservation of snowfall)</w:t>
            </w:r>
          </w:p>
          <w:p w:rsidR="00E60BFF" w:rsidRDefault="00E60BFF" w:rsidP="007B5FBD"/>
          <w:p w:rsidR="00E60BFF" w:rsidRDefault="00E60BFF" w:rsidP="007B5FBD"/>
          <w:p w:rsidR="00FE2711" w:rsidRDefault="00FE2711" w:rsidP="007B5FBD">
            <w:r>
              <w:t>Where do we get snow with good preservation potential?</w:t>
            </w:r>
          </w:p>
          <w:p w:rsidR="00FE2711" w:rsidRDefault="00FE2711" w:rsidP="007B5FB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1575351</wp:posOffset>
                      </wp:positionH>
                      <wp:positionV relativeFrom="paragraph">
                        <wp:posOffset>148889</wp:posOffset>
                      </wp:positionV>
                      <wp:extent cx="1604513" cy="172528"/>
                      <wp:effectExtent l="0" t="0" r="15240" b="18415"/>
                      <wp:wrapNone/>
                      <wp:docPr id="66" name="Rectangle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4513" cy="17252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E93FE31" id="Rectangle 66" o:spid="_x0000_s1026" style="position:absolute;margin-left:124.05pt;margin-top:11.7pt;width:126.35pt;height:13.6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" fillcolor="#4472c4 [3204]" strokecolor="#1f3763 [160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>
                      <wp:simplePos x="0" y="0"/>
                      <wp:positionH relativeFrom="column">
                        <wp:posOffset>2743760</wp:posOffset>
                      </wp:positionH>
                      <wp:positionV relativeFrom="paragraph">
                        <wp:posOffset>79088</wp:posOffset>
                      </wp:positionV>
                      <wp:extent cx="1440611" cy="1311215"/>
                      <wp:effectExtent l="0" t="0" r="26670" b="22860"/>
                      <wp:wrapNone/>
                      <wp:docPr id="65" name="Oval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0611" cy="1311215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FE680E" id="Oval 65" o:spid="_x0000_s1026" style="position:absolute;margin-left:216.05pt;margin-top:6.25pt;width:113.45pt;height:103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" fillcolor="white [3201]" strokecolor="black [3200]" strokeweight="1pt">
                      <v:stroke joinstyle="miter"/>
                    </v:oval>
                  </w:pict>
                </mc:Fallback>
              </mc:AlternateContent>
            </w:r>
          </w:p>
          <w:p w:rsidR="00FE2711" w:rsidRDefault="00FE2711" w:rsidP="007B5FBD">
            <w:r>
              <w:t xml:space="preserve">High Latitude </w:t>
            </w:r>
          </w:p>
          <w:p w:rsidR="00FE2711" w:rsidRDefault="00FE2711" w:rsidP="007B5FBD"/>
          <w:p w:rsidR="00FE2711" w:rsidRDefault="00FE2711" w:rsidP="007B5FBD"/>
          <w:p w:rsidR="00FE2711" w:rsidRDefault="00FE2711" w:rsidP="007B5FBD"/>
          <w:p w:rsidR="00FE2711" w:rsidRDefault="00FE2711" w:rsidP="007B5FBD"/>
          <w:p w:rsidR="00FE2711" w:rsidRDefault="00FE2711" w:rsidP="007B5FB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1549903</wp:posOffset>
                      </wp:positionH>
                      <wp:positionV relativeFrom="paragraph">
                        <wp:posOffset>117403</wp:posOffset>
                      </wp:positionV>
                      <wp:extent cx="1748651" cy="172528"/>
                      <wp:effectExtent l="0" t="0" r="23495" b="18415"/>
                      <wp:wrapNone/>
                      <wp:docPr id="67" name="Rectangle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48651" cy="17252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12E0C30" id="Rectangle 67" o:spid="_x0000_s1026" style="position:absolute;margin-left:122.05pt;margin-top:9.25pt;width:137.7pt;height:13.6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" fillcolor="#4472c4 [3204]" strokecolor="#1f3763 [1604]" strokeweight="1pt"/>
                  </w:pict>
                </mc:Fallback>
              </mc:AlternateContent>
            </w:r>
          </w:p>
          <w:p w:rsidR="00FE2711" w:rsidRDefault="00FE2711" w:rsidP="007B5FBD"/>
          <w:p w:rsidR="00FE2711" w:rsidRDefault="00FE2711" w:rsidP="007B5FBD"/>
          <w:p w:rsidR="00FE2711" w:rsidRDefault="00FE2711" w:rsidP="007B5FBD"/>
          <w:p w:rsidR="00FE2711" w:rsidRDefault="00FE2711" w:rsidP="007B5FBD">
            <w:r>
              <w:t>High Altitude</w:t>
            </w:r>
          </w:p>
          <w:p w:rsidR="00FE2711" w:rsidRDefault="00FE2711" w:rsidP="007B5FBD"/>
          <w:p w:rsidR="00FE2711" w:rsidRDefault="00FE2711" w:rsidP="00FE2711">
            <w:pPr>
              <w:pStyle w:val="ListParagraph"/>
              <w:numPr>
                <w:ilvl w:val="1"/>
                <w:numId w:val="2"/>
              </w:numPr>
            </w:pPr>
            <w:r>
              <w:t xml:space="preserve">Higher = colder </w:t>
            </w:r>
          </w:p>
          <w:p w:rsidR="00FE2711" w:rsidRDefault="00FE2711" w:rsidP="00FE2711">
            <w:pPr>
              <w:pStyle w:val="ListParagraph"/>
              <w:numPr>
                <w:ilvl w:val="1"/>
                <w:numId w:val="2"/>
              </w:numPr>
            </w:pPr>
            <w:r>
              <w:t>Water vapor stores energy, pressure decrease, concentration is small, therefore it cools down</w:t>
            </w:r>
          </w:p>
          <w:p w:rsidR="00FE2711" w:rsidRDefault="00FE2711" w:rsidP="00FE2711"/>
          <w:p w:rsidR="00FE2711" w:rsidRDefault="00FE2711" w:rsidP="00FE2711">
            <w:r>
              <w:t>How do we go from snow to ice?</w:t>
            </w:r>
          </w:p>
          <w:p w:rsidR="00FE2711" w:rsidRDefault="00FE2711" w:rsidP="00FE2711"/>
          <w:p w:rsidR="00FE2711" w:rsidRDefault="00FE2711" w:rsidP="00FE2711">
            <w:pPr>
              <w:jc w:val="center"/>
            </w:pPr>
            <w:r>
              <w:t>Snow -&gt; Granular ice -&gt; Firm -&gt; Glacial ice</w:t>
            </w:r>
          </w:p>
          <w:p w:rsidR="00FE2711" w:rsidRDefault="00FE2711" w:rsidP="00FE2711">
            <w:pPr>
              <w:jc w:val="center"/>
            </w:pPr>
          </w:p>
          <w:p w:rsidR="00FE2711" w:rsidRDefault="00FE2711" w:rsidP="00FE2711">
            <w:pPr>
              <w:jc w:val="center"/>
            </w:pPr>
            <w:r>
              <w:t>90% air   -&gt; 50% air -&gt; 25% air -&gt; &lt;20% of air</w:t>
            </w:r>
          </w:p>
          <w:p w:rsidR="00FE2711" w:rsidRDefault="00FE2711" w:rsidP="00FE2711">
            <w:pPr>
              <w:jc w:val="center"/>
            </w:pPr>
            <w:r>
              <w:t>P= 0.05 g/cm3         ….                      0.9 g/cm3</w:t>
            </w:r>
          </w:p>
          <w:p w:rsidR="00FE2711" w:rsidRDefault="00FE2711" w:rsidP="00FE2711">
            <w:pPr>
              <w:jc w:val="center"/>
            </w:pPr>
          </w:p>
          <w:p w:rsidR="00FE2711" w:rsidRDefault="00FE2711" w:rsidP="00FE2711">
            <w:pPr>
              <w:jc w:val="center"/>
            </w:pPr>
            <w:r>
              <w:t>High porosity                                    Low porosity</w:t>
            </w:r>
          </w:p>
          <w:p w:rsidR="00FE2711" w:rsidRDefault="00FE2711" w:rsidP="00FE2711">
            <w:pPr>
              <w:jc w:val="center"/>
            </w:pPr>
            <w:r>
              <w:t>Low density                                      High density</w:t>
            </w:r>
          </w:p>
          <w:p w:rsidR="00E60BFF" w:rsidRDefault="00E60BFF" w:rsidP="007B5FBD"/>
          <w:p w:rsidR="00FE2711" w:rsidRDefault="00FE2711" w:rsidP="007B5FBD"/>
          <w:p w:rsidR="00FE2711" w:rsidRDefault="00FE2711" w:rsidP="007B5FBD"/>
          <w:p w:rsidR="00FE2711" w:rsidRDefault="00FE2711" w:rsidP="007B5FBD">
            <w:r>
              <w:t>Glacier budget:</w:t>
            </w:r>
          </w:p>
          <w:p w:rsidR="00FE2711" w:rsidRDefault="00E15FE4" w:rsidP="007B5FBD">
            <w:r>
              <w:t xml:space="preserve"> </w:t>
            </w:r>
            <w:r w:rsidR="00FE2711">
              <w:t>material &lt; ablation</w:t>
            </w:r>
            <w:r>
              <w:t xml:space="preserve">     =   glacier retreat    = melting, calving, sublimation</w:t>
            </w:r>
          </w:p>
          <w:p w:rsidR="00FE2711" w:rsidRDefault="00FE2711" w:rsidP="007B5FBD">
            <w:r>
              <w:t>Accumulation = ablation</w:t>
            </w:r>
          </w:p>
          <w:p w:rsidR="00FE2711" w:rsidRDefault="00E15FE4" w:rsidP="007B5FBD">
            <w:r>
              <w:t xml:space="preserve"> </w:t>
            </w:r>
            <w:r w:rsidR="00FE2711">
              <w:t xml:space="preserve">material &gt; ablation    =     glacier </w:t>
            </w:r>
            <w:r>
              <w:t>advance = add snow</w:t>
            </w:r>
          </w:p>
          <w:p w:rsidR="00E15FE4" w:rsidRDefault="00E15FE4" w:rsidP="007B5FBD"/>
          <w:p w:rsidR="00E15FE4" w:rsidRDefault="00E15FE4" w:rsidP="007B5FBD">
            <w:r>
              <w:t>Calving: large pieces of glacier breaks into the water</w:t>
            </w:r>
          </w:p>
          <w:p w:rsidR="00E15FE4" w:rsidRDefault="00E15FE4" w:rsidP="007B5FBD"/>
          <w:p w:rsidR="00E15FE4" w:rsidRDefault="00E15FE4" w:rsidP="007B5FBD">
            <w:r>
              <w:t>Fluid; do not resist to deformation</w:t>
            </w:r>
          </w:p>
          <w:p w:rsidR="00E15FE4" w:rsidRDefault="00E15FE4" w:rsidP="007B5FBD">
            <w:proofErr w:type="gramStart"/>
            <w:r>
              <w:t>HAVE the ability to</w:t>
            </w:r>
            <w:proofErr w:type="gramEnd"/>
            <w:r>
              <w:t xml:space="preserve"> FLOW</w:t>
            </w:r>
          </w:p>
          <w:p w:rsidR="00E15FE4" w:rsidRDefault="00E15FE4" w:rsidP="007B5FBD"/>
          <w:p w:rsidR="00E15FE4" w:rsidRDefault="00E15FE4" w:rsidP="007B5FBD">
            <w:r>
              <w:t>ICE IS A ROCK</w:t>
            </w:r>
          </w:p>
          <w:p w:rsidR="00E15FE4" w:rsidRDefault="00E15FE4" w:rsidP="007B5FBD"/>
          <w:p w:rsidR="005F0CDD" w:rsidRDefault="005F0CDD" w:rsidP="007B5FBD">
            <w:r>
              <w:t xml:space="preserve">Force that cause glaciers to move =Gravity =  W= </w:t>
            </w:r>
            <w:proofErr w:type="spellStart"/>
            <w:r>
              <w:t>pgh</w:t>
            </w:r>
            <w:proofErr w:type="spellEnd"/>
            <w:r>
              <w:t xml:space="preserve"> \</w:t>
            </w:r>
          </w:p>
          <w:p w:rsidR="005F0CDD" w:rsidRDefault="005F0CDD" w:rsidP="007B5FBD">
            <w:r>
              <w:t>Resisting force = friction</w:t>
            </w:r>
          </w:p>
          <w:p w:rsidR="005F0CDD" w:rsidRDefault="005F0CDD" w:rsidP="007B5FBD"/>
          <w:p w:rsidR="005F0CDD" w:rsidRDefault="005F0CDD" w:rsidP="007B5FBD">
            <w:r>
              <w:t>Deformation:</w:t>
            </w:r>
          </w:p>
          <w:p w:rsidR="005F0CDD" w:rsidRDefault="005F0CDD" w:rsidP="007B5FBD">
            <w:r>
              <w:t>Elastic: returns to original shape</w:t>
            </w:r>
          </w:p>
          <w:p w:rsidR="005F0CDD" w:rsidRPr="005F0CDD" w:rsidRDefault="005F0CDD" w:rsidP="007B5FBD">
            <w:pPr>
              <w:rPr>
                <w:b/>
              </w:rPr>
            </w:pPr>
            <w:r w:rsidRPr="005F0CDD">
              <w:rPr>
                <w:b/>
              </w:rPr>
              <w:t>Plastic: permanent deformation</w:t>
            </w:r>
          </w:p>
          <w:p w:rsidR="005F0CDD" w:rsidRPr="005F0CDD" w:rsidRDefault="005F0CDD" w:rsidP="007B5FBD">
            <w:pPr>
              <w:rPr>
                <w:b/>
              </w:rPr>
            </w:pPr>
            <w:r w:rsidRPr="005F0CDD">
              <w:rPr>
                <w:b/>
              </w:rPr>
              <w:t>Brittle: breaks</w:t>
            </w:r>
          </w:p>
          <w:p w:rsidR="00E15FE4" w:rsidRPr="005F0CDD" w:rsidRDefault="00E15FE4" w:rsidP="007B5FBD">
            <w:pPr>
              <w:rPr>
                <w:b/>
              </w:rPr>
            </w:pPr>
          </w:p>
          <w:p w:rsidR="00E15FE4" w:rsidRDefault="00E15FE4" w:rsidP="007B5FBD"/>
          <w:p w:rsidR="005F0CDD" w:rsidRDefault="0044288D" w:rsidP="007B5FBD">
            <w:r>
              <w:t>Mechanisms of ice movement:</w:t>
            </w:r>
          </w:p>
          <w:p w:rsidR="0044288D" w:rsidRDefault="0044288D" w:rsidP="0044288D">
            <w:pPr>
              <w:pStyle w:val="ListParagraph"/>
              <w:numPr>
                <w:ilvl w:val="0"/>
                <w:numId w:val="17"/>
              </w:numPr>
            </w:pPr>
            <w:r>
              <w:t>Break (brittle)</w:t>
            </w:r>
          </w:p>
          <w:p w:rsidR="0044288D" w:rsidRDefault="0044288D" w:rsidP="0044288D">
            <w:pPr>
              <w:pStyle w:val="ListParagraph"/>
              <w:numPr>
                <w:ilvl w:val="0"/>
                <w:numId w:val="17"/>
              </w:numPr>
            </w:pPr>
            <w:r>
              <w:t>Flow (plastic)</w:t>
            </w:r>
          </w:p>
          <w:p w:rsidR="0044288D" w:rsidRDefault="0044288D" w:rsidP="0044288D">
            <w:pPr>
              <w:pStyle w:val="ListParagraph"/>
              <w:numPr>
                <w:ilvl w:val="0"/>
                <w:numId w:val="17"/>
              </w:numPr>
            </w:pPr>
            <w:r>
              <w:t>Slide (basal slip)</w:t>
            </w:r>
          </w:p>
          <w:p w:rsidR="0044288D" w:rsidRDefault="0044288D" w:rsidP="0044288D"/>
          <w:p w:rsidR="0044288D" w:rsidRDefault="0044288D" w:rsidP="0044288D">
            <w:r>
              <w:t>Dominant mech = plastic flow for dry-based glaciers (no meltwater)</w:t>
            </w:r>
          </w:p>
          <w:p w:rsidR="0089402C" w:rsidRDefault="0089402C" w:rsidP="0044288D"/>
          <w:p w:rsidR="0089402C" w:rsidRDefault="0089402C" w:rsidP="0044288D"/>
          <w:p w:rsidR="0089402C" w:rsidRDefault="0089402C" w:rsidP="0089402C">
            <w:r>
              <w:lastRenderedPageBreak/>
              <w:t xml:space="preserve">Eskers </w:t>
            </w:r>
          </w:p>
          <w:p w:rsidR="0089402C" w:rsidRDefault="0089402C" w:rsidP="0044288D">
            <w:r>
              <w:t>Stratified drift: drumlins ; tear drop sand and gravel rides, narrower downflow, 15-40 m high length to wide ratio is 1:3</w:t>
            </w:r>
          </w:p>
          <w:p w:rsidR="0089402C" w:rsidRDefault="0089402C" w:rsidP="0044288D"/>
          <w:p w:rsidR="00E60BFF" w:rsidRDefault="00E60BFF" w:rsidP="007B5FBD"/>
        </w:tc>
      </w:tr>
    </w:tbl>
    <w:p w:rsidR="007B5FBD" w:rsidRDefault="007B5FBD" w:rsidP="007B5FBD"/>
    <w:p w:rsidR="0089402C" w:rsidRDefault="0089402C" w:rsidP="007B5FBD">
      <w:r>
        <w:t>Quaternary Period</w:t>
      </w:r>
    </w:p>
    <w:p w:rsidR="0089402C" w:rsidRDefault="0089402C" w:rsidP="0089402C">
      <w:pPr>
        <w:pStyle w:val="ListParagraph"/>
        <w:numPr>
          <w:ilvl w:val="0"/>
          <w:numId w:val="18"/>
        </w:numPr>
      </w:pPr>
      <w:r>
        <w:t>Geological History of the region (PART 2)</w:t>
      </w:r>
    </w:p>
    <w:p w:rsidR="0089402C" w:rsidRDefault="0089402C" w:rsidP="0089402C">
      <w:pPr>
        <w:pStyle w:val="ListParagraph"/>
        <w:numPr>
          <w:ilvl w:val="1"/>
          <w:numId w:val="18"/>
        </w:numPr>
      </w:pPr>
      <w:proofErr w:type="spellStart"/>
      <w:r>
        <w:t>Wisconsinan</w:t>
      </w:r>
      <w:proofErr w:type="spellEnd"/>
      <w:r>
        <w:t xml:space="preserve"> glaciations</w:t>
      </w:r>
    </w:p>
    <w:p w:rsidR="0089402C" w:rsidRDefault="0089402C" w:rsidP="0089402C">
      <w:pPr>
        <w:pStyle w:val="ListParagraph"/>
        <w:numPr>
          <w:ilvl w:val="1"/>
          <w:numId w:val="18"/>
        </w:numPr>
      </w:pPr>
      <w:r>
        <w:t>Glacial deposits</w:t>
      </w:r>
    </w:p>
    <w:p w:rsidR="0089402C" w:rsidRDefault="0089402C" w:rsidP="0089402C">
      <w:pPr>
        <w:pStyle w:val="ListParagraph"/>
        <w:numPr>
          <w:ilvl w:val="1"/>
          <w:numId w:val="18"/>
        </w:numPr>
      </w:pPr>
      <w:r>
        <w:t>Landslide activity in Ottawa area*</w:t>
      </w:r>
    </w:p>
    <w:p w:rsidR="0089402C" w:rsidRDefault="0089402C" w:rsidP="0089402C"/>
    <w:p w:rsidR="0089402C" w:rsidRDefault="0089402C" w:rsidP="0089402C">
      <w:r>
        <w:t>Reminder (OLD-YOUNG)</w:t>
      </w:r>
    </w:p>
    <w:p w:rsidR="0089402C" w:rsidRDefault="0089402C" w:rsidP="0089402C">
      <w:pPr>
        <w:pStyle w:val="ListParagraph"/>
        <w:numPr>
          <w:ilvl w:val="0"/>
          <w:numId w:val="18"/>
        </w:numPr>
      </w:pPr>
      <w:proofErr w:type="spellStart"/>
      <w:r>
        <w:t>Precambrien</w:t>
      </w:r>
      <w:proofErr w:type="spellEnd"/>
      <w:r>
        <w:t xml:space="preserve"> = Grenville orogeny</w:t>
      </w:r>
    </w:p>
    <w:p w:rsidR="0089402C" w:rsidRDefault="0089402C" w:rsidP="0089402C">
      <w:pPr>
        <w:pStyle w:val="ListParagraph"/>
        <w:numPr>
          <w:ilvl w:val="0"/>
          <w:numId w:val="18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-900360</wp:posOffset>
                </wp:positionH>
                <wp:positionV relativeFrom="paragraph">
                  <wp:posOffset>276535</wp:posOffset>
                </wp:positionV>
                <wp:extent cx="1260000" cy="0"/>
                <wp:effectExtent l="58420" t="0" r="93980" b="5588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1260000" cy="0"/>
                        </a:xfrm>
                        <a:prstGeom prst="line">
                          <a:avLst/>
                        </a:prstGeom>
                        <a:solidFill>
                          <a:srgbClr val="000000">
                            <a:alpha val="75000"/>
                          </a:srgbClr>
                        </a:solidFill>
                        <a:ln w="18000"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94574A" id="Straight Connector 38" o:spid="_x0000_s1026" style="position:absolute;rotation:90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0.9pt,21.75pt" to="28.3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" filled="t" fillcolor="black" strokeweight=".5mm">
                <v:fill opacity="49087f"/>
                <v:stroke endarrow="open" joinstyle="miter"/>
              </v:line>
            </w:pict>
          </mc:Fallback>
        </mc:AlternateContent>
      </w:r>
      <w:r>
        <w:t xml:space="preserve">Paleozoic = marine setting / break up of </w:t>
      </w:r>
      <w:proofErr w:type="spellStart"/>
      <w:r>
        <w:t>Rodinia</w:t>
      </w:r>
      <w:proofErr w:type="spellEnd"/>
    </w:p>
    <w:p w:rsidR="0089402C" w:rsidRDefault="0089402C" w:rsidP="0089402C">
      <w:pPr>
        <w:pStyle w:val="ListParagraph"/>
        <w:numPr>
          <w:ilvl w:val="0"/>
          <w:numId w:val="18"/>
        </w:numPr>
      </w:pPr>
      <w:r>
        <w:t>LATE Paleozoic = formation of Pangea</w:t>
      </w:r>
    </w:p>
    <w:p w:rsidR="0089402C" w:rsidRDefault="0089402C" w:rsidP="0089402C">
      <w:pPr>
        <w:pStyle w:val="ListParagraph"/>
        <w:numPr>
          <w:ilvl w:val="0"/>
          <w:numId w:val="18"/>
        </w:numPr>
      </w:pPr>
      <w:r>
        <w:t>Mesozoic</w:t>
      </w:r>
    </w:p>
    <w:p w:rsidR="0089402C" w:rsidRDefault="0089402C" w:rsidP="0089402C">
      <w:pPr>
        <w:pStyle w:val="ListParagraph"/>
        <w:numPr>
          <w:ilvl w:val="0"/>
          <w:numId w:val="18"/>
        </w:numPr>
      </w:pPr>
      <w:r>
        <w:t>Quaternary = mammals</w:t>
      </w:r>
    </w:p>
    <w:p w:rsidR="0089402C" w:rsidRDefault="0089402C" w:rsidP="0089402C">
      <w:pPr>
        <w:pStyle w:val="ListParagraph"/>
        <w:numPr>
          <w:ilvl w:val="1"/>
          <w:numId w:val="18"/>
        </w:numPr>
      </w:pPr>
      <w:r>
        <w:t>Holocene</w:t>
      </w:r>
    </w:p>
    <w:p w:rsidR="0089402C" w:rsidRDefault="0089402C" w:rsidP="0089402C"/>
    <w:p w:rsidR="0089402C" w:rsidRDefault="0089402C" w:rsidP="0089402C">
      <w:r>
        <w:t>Highlights of Quaternary</w:t>
      </w:r>
    </w:p>
    <w:p w:rsidR="0089402C" w:rsidRDefault="0089402C" w:rsidP="0089402C">
      <w:pPr>
        <w:pStyle w:val="ListParagraph"/>
        <w:numPr>
          <w:ilvl w:val="0"/>
          <w:numId w:val="19"/>
        </w:numPr>
      </w:pPr>
      <w:r>
        <w:t>Last period; 1.8 MA to present</w:t>
      </w:r>
    </w:p>
    <w:p w:rsidR="0089402C" w:rsidRDefault="0089402C" w:rsidP="0089402C">
      <w:pPr>
        <w:pStyle w:val="ListParagraph"/>
        <w:numPr>
          <w:ilvl w:val="0"/>
          <w:numId w:val="19"/>
        </w:numPr>
      </w:pPr>
      <w:r>
        <w:t>Humans</w:t>
      </w:r>
    </w:p>
    <w:p w:rsidR="0089402C" w:rsidRDefault="0089402C" w:rsidP="0089402C">
      <w:pPr>
        <w:pStyle w:val="ListParagraph"/>
        <w:numPr>
          <w:ilvl w:val="0"/>
          <w:numId w:val="19"/>
        </w:numPr>
      </w:pPr>
      <w:r>
        <w:t xml:space="preserve">(Homos Sapiens 100 000 </w:t>
      </w:r>
      <w:proofErr w:type="spellStart"/>
      <w:r>
        <w:t>yrs</w:t>
      </w:r>
      <w:proofErr w:type="spellEnd"/>
      <w:r>
        <w:t xml:space="preserve"> ago)</w:t>
      </w:r>
    </w:p>
    <w:p w:rsidR="0089402C" w:rsidRDefault="0089402C" w:rsidP="0089402C">
      <w:pPr>
        <w:pStyle w:val="ListParagraph"/>
        <w:numPr>
          <w:ilvl w:val="0"/>
          <w:numId w:val="19"/>
        </w:numPr>
      </w:pPr>
      <w:r>
        <w:t>Divided in two epochs:</w:t>
      </w:r>
    </w:p>
    <w:p w:rsidR="0089402C" w:rsidRDefault="0089402C" w:rsidP="0089402C">
      <w:pPr>
        <w:pStyle w:val="ListParagraph"/>
        <w:numPr>
          <w:ilvl w:val="1"/>
          <w:numId w:val="19"/>
        </w:numPr>
      </w:pPr>
      <w:r>
        <w:t>Holocene (10 000 years ago – present)</w:t>
      </w:r>
    </w:p>
    <w:p w:rsidR="0089402C" w:rsidRDefault="0089402C" w:rsidP="0089402C">
      <w:pPr>
        <w:pStyle w:val="ListParagraph"/>
        <w:numPr>
          <w:ilvl w:val="1"/>
          <w:numId w:val="19"/>
        </w:numPr>
      </w:pPr>
      <w:r>
        <w:t>Pleistocene (1.8 Million years ago – 10 000 years ago) “ICE AGE”</w:t>
      </w:r>
    </w:p>
    <w:p w:rsidR="0089402C" w:rsidRDefault="0089402C" w:rsidP="0089402C">
      <w:r>
        <w:t>Four continental-scale glaciations:</w:t>
      </w:r>
    </w:p>
    <w:p w:rsidR="0089402C" w:rsidRDefault="0089402C" w:rsidP="0089402C">
      <w:pPr>
        <w:pStyle w:val="ListParagraph"/>
        <w:numPr>
          <w:ilvl w:val="0"/>
          <w:numId w:val="20"/>
        </w:numPr>
      </w:pPr>
      <w:r>
        <w:t>Nebraskan</w:t>
      </w:r>
    </w:p>
    <w:p w:rsidR="0089402C" w:rsidRDefault="0089402C" w:rsidP="0089402C">
      <w:pPr>
        <w:pStyle w:val="ListParagraph"/>
        <w:numPr>
          <w:ilvl w:val="0"/>
          <w:numId w:val="20"/>
        </w:numPr>
      </w:pPr>
      <w:r>
        <w:t>Kansan</w:t>
      </w:r>
    </w:p>
    <w:p w:rsidR="0089402C" w:rsidRDefault="0089402C" w:rsidP="0089402C">
      <w:pPr>
        <w:pStyle w:val="ListParagraph"/>
        <w:numPr>
          <w:ilvl w:val="0"/>
          <w:numId w:val="20"/>
        </w:numPr>
      </w:pPr>
      <w:proofErr w:type="spellStart"/>
      <w:r>
        <w:t>Illinoan</w:t>
      </w:r>
      <w:proofErr w:type="spellEnd"/>
    </w:p>
    <w:p w:rsidR="0089402C" w:rsidRDefault="0089402C" w:rsidP="0089402C">
      <w:pPr>
        <w:pStyle w:val="ListParagraph"/>
        <w:numPr>
          <w:ilvl w:val="0"/>
          <w:numId w:val="20"/>
        </w:numPr>
      </w:pPr>
      <w:r>
        <w:t>???</w:t>
      </w:r>
    </w:p>
    <w:p w:rsidR="0089402C" w:rsidRDefault="0089402C" w:rsidP="0089402C">
      <w:proofErr w:type="spellStart"/>
      <w:r>
        <w:t>Laurentide</w:t>
      </w:r>
      <w:proofErr w:type="spellEnd"/>
      <w:r>
        <w:t xml:space="preserve"> is the name of the ice sheet</w:t>
      </w:r>
    </w:p>
    <w:p w:rsidR="0089402C" w:rsidRDefault="0089402C" w:rsidP="0089402C">
      <w:proofErr w:type="spellStart"/>
      <w:r>
        <w:t>Wisconsinan</w:t>
      </w:r>
      <w:proofErr w:type="spellEnd"/>
      <w:r>
        <w:t xml:space="preserve"> is the name of the event</w:t>
      </w:r>
    </w:p>
    <w:p w:rsidR="0089402C" w:rsidRDefault="0089402C" w:rsidP="0089402C"/>
    <w:p w:rsidR="0089402C" w:rsidRDefault="0089402C" w:rsidP="0089402C">
      <w:r>
        <w:t>20 ice age in earth’s history</w:t>
      </w:r>
    </w:p>
    <w:p w:rsidR="0089402C" w:rsidRDefault="0089402C" w:rsidP="0089402C">
      <w:r>
        <w:lastRenderedPageBreak/>
        <w:t>Ice sheet: continental-s</w:t>
      </w:r>
      <w:r w:rsidR="00F46D17">
        <w:t>cale ice cover (thickness = km)</w:t>
      </w:r>
    </w:p>
    <w:p w:rsidR="0089402C" w:rsidRDefault="0089402C" w:rsidP="0089402C">
      <w:r>
        <w:t>80 Ka</w:t>
      </w:r>
      <w:r w:rsidR="00F46D17">
        <w:t>-&gt; 18</w:t>
      </w:r>
      <w:r>
        <w:t>Ka</w:t>
      </w:r>
      <w:r w:rsidR="00F46D17">
        <w:t>(MAXIMUM)</w:t>
      </w:r>
      <w:r>
        <w:t xml:space="preserve"> -&gt; 10 Ka</w:t>
      </w:r>
    </w:p>
    <w:p w:rsidR="00F46D17" w:rsidRDefault="00F46D17" w:rsidP="0089402C">
      <w:r>
        <w:t xml:space="preserve">Subsidence is caused by the weight of the glacier, but will be subject to uplift in the lithosphere after the retreat of the glacier to return to an equilibrium state. </w:t>
      </w:r>
    </w:p>
    <w:p w:rsidR="00F46D17" w:rsidRDefault="00F46D17" w:rsidP="0089402C">
      <w:r>
        <w:t>As soon as the ice melts, the rebound is much faster than it is now.</w:t>
      </w:r>
    </w:p>
    <w:p w:rsidR="00F46D17" w:rsidRDefault="00F46D17" w:rsidP="0089402C">
      <w:r>
        <w:t xml:space="preserve"> Variation of Sea Level</w:t>
      </w:r>
    </w:p>
    <w:p w:rsidR="004A2B0D" w:rsidRDefault="004A2B0D" w:rsidP="0089402C"/>
    <w:p w:rsidR="004A2B0D" w:rsidRDefault="004A2B0D" w:rsidP="0089402C">
      <w:r>
        <w:t>Duration of the Champlain Sea = 12 Ka to 9.5 Ka (2.5 Ka)</w:t>
      </w:r>
    </w:p>
    <w:p w:rsidR="004A2B0D" w:rsidRDefault="004A2B0D" w:rsidP="0089402C"/>
    <w:p w:rsidR="004A2B0D" w:rsidRDefault="004A2B0D" w:rsidP="0089402C">
      <w:r>
        <w:t>What type of earth materials are associated with glaciers?</w:t>
      </w:r>
    </w:p>
    <w:p w:rsidR="004A2B0D" w:rsidRDefault="004A2B0D" w:rsidP="004A2B0D"/>
    <w:p w:rsidR="004A2B0D" w:rsidRDefault="004A2B0D" w:rsidP="004A2B0D">
      <w:r>
        <w:t>Gravel : &gt; 2 mm</w:t>
      </w:r>
    </w:p>
    <w:p w:rsidR="004A2B0D" w:rsidRDefault="004A2B0D" w:rsidP="004A2B0D">
      <w:r>
        <w:t>Sand: 0.062-2 mm</w:t>
      </w:r>
    </w:p>
    <w:p w:rsidR="004A2B0D" w:rsidRDefault="004A2B0D" w:rsidP="004A2B0D">
      <w:r>
        <w:t>Clay: &lt; 0.004 mmm</w:t>
      </w:r>
    </w:p>
    <w:p w:rsidR="004A2B0D" w:rsidRDefault="004A2B0D" w:rsidP="004A2B0D"/>
    <w:p w:rsidR="004A2B0D" w:rsidRDefault="004A2B0D" w:rsidP="004A2B0D">
      <w:r>
        <w:t>How do the gravel, sand and mud get deposited?</w:t>
      </w:r>
    </w:p>
    <w:p w:rsidR="004A2B0D" w:rsidRDefault="004A2B0D" w:rsidP="004A2B0D">
      <w:r>
        <w:t>Unstratified glacial deposits are transported by ice</w:t>
      </w:r>
    </w:p>
    <w:p w:rsidR="004A2B0D" w:rsidRDefault="004A2B0D" w:rsidP="004A2B0D">
      <w:r>
        <w:t>Meltwater will pick up different sized particles. Larger particles will be left behind if velocity decreases.</w:t>
      </w:r>
    </w:p>
    <w:p w:rsidR="004A2B0D" w:rsidRDefault="004A2B0D" w:rsidP="004A2B0D">
      <w:r>
        <w:t>Sorted/Stratified deposits are transported by meltwater.</w:t>
      </w:r>
    </w:p>
    <w:p w:rsidR="00F46D17" w:rsidRDefault="00B175DC" w:rsidP="0089402C">
      <w:r>
        <w:t>Till</w:t>
      </w:r>
      <w:r w:rsidR="004A2B0D">
        <w:t xml:space="preserve"> = another size of unstratified glacial deposit</w:t>
      </w:r>
    </w:p>
    <w:p w:rsidR="004A2B0D" w:rsidRDefault="004A2B0D" w:rsidP="0089402C"/>
    <w:p w:rsidR="004A2B0D" w:rsidRDefault="00B175DC" w:rsidP="0089402C">
      <w:r>
        <w:t>Stratified glacial deposit;</w:t>
      </w:r>
    </w:p>
    <w:p w:rsidR="00B175DC" w:rsidRDefault="00B175DC" w:rsidP="00B175DC">
      <w:pPr>
        <w:pStyle w:val="ListParagraph"/>
        <w:numPr>
          <w:ilvl w:val="1"/>
          <w:numId w:val="2"/>
        </w:numPr>
      </w:pPr>
      <w:r>
        <w:t>Outwash fan (flow expansion and deposit) in a plain, fan delta</w:t>
      </w:r>
    </w:p>
    <w:p w:rsidR="00B175DC" w:rsidRDefault="00B175DC" w:rsidP="00B175DC">
      <w:pPr>
        <w:pStyle w:val="ListParagraph"/>
        <w:numPr>
          <w:ilvl w:val="1"/>
          <w:numId w:val="2"/>
        </w:numPr>
      </w:pPr>
      <w:r>
        <w:t xml:space="preserve">Subaqueous fan </w:t>
      </w:r>
    </w:p>
    <w:p w:rsidR="00B175DC" w:rsidRDefault="00B175DC" w:rsidP="00B175DC"/>
    <w:p w:rsidR="00B175DC" w:rsidRDefault="00B175DC" w:rsidP="00B175DC"/>
    <w:p w:rsidR="00B175DC" w:rsidRDefault="00B175DC" w:rsidP="00B175DC"/>
    <w:p w:rsidR="00B175DC" w:rsidRDefault="00B175DC" w:rsidP="00B175DC"/>
    <w:p w:rsidR="00B175DC" w:rsidRDefault="00B175DC" w:rsidP="00B175DC"/>
    <w:p w:rsidR="00B175DC" w:rsidRDefault="00B175DC" w:rsidP="00B175DC">
      <w:r>
        <w:lastRenderedPageBreak/>
        <w:t>Legacy of the Champlain Sea</w:t>
      </w:r>
    </w:p>
    <w:p w:rsidR="00B175DC" w:rsidRDefault="00295FC2" w:rsidP="00B175DC">
      <w:r>
        <w:t>LEDA “clay” an</w:t>
      </w:r>
      <w:r w:rsidR="00B175DC">
        <w:t>d the Lemieux Landslide</w:t>
      </w:r>
    </w:p>
    <w:p w:rsidR="00B175DC" w:rsidRDefault="00B175DC" w:rsidP="00B175DC"/>
    <w:p w:rsidR="00B175DC" w:rsidRDefault="00B175DC" w:rsidP="00B175DC">
      <w:r>
        <w:t>CLAY:</w:t>
      </w:r>
    </w:p>
    <w:p w:rsidR="00B175DC" w:rsidRDefault="00B175DC" w:rsidP="00B175DC">
      <w:pPr>
        <w:pStyle w:val="ListParagraph"/>
        <w:numPr>
          <w:ilvl w:val="1"/>
          <w:numId w:val="2"/>
        </w:numPr>
      </w:pPr>
      <w:r>
        <w:t>Def. based on grain size: all clastic particles with size &lt; 4 micrometer</w:t>
      </w:r>
    </w:p>
    <w:p w:rsidR="00B175DC" w:rsidRDefault="00B175DC" w:rsidP="00B175DC">
      <w:pPr>
        <w:pStyle w:val="ListParagraph"/>
        <w:numPr>
          <w:ilvl w:val="1"/>
          <w:numId w:val="2"/>
        </w:numPr>
      </w:pPr>
      <w:r>
        <w:t>Based on mineralogy: clays are mostly composed of phyllosilicate – layered silicate</w:t>
      </w:r>
    </w:p>
    <w:p w:rsidR="00B175DC" w:rsidRDefault="00B175DC" w:rsidP="00B175DC">
      <w:pPr>
        <w:pStyle w:val="ListParagraph"/>
        <w:numPr>
          <w:ilvl w:val="0"/>
          <w:numId w:val="2"/>
        </w:numPr>
      </w:pPr>
      <w:r>
        <w:t>LEDA CLAY:</w:t>
      </w:r>
    </w:p>
    <w:p w:rsidR="00B175DC" w:rsidRDefault="00B175DC" w:rsidP="00B175DC">
      <w:pPr>
        <w:pStyle w:val="ListParagraph"/>
        <w:numPr>
          <w:ilvl w:val="1"/>
          <w:numId w:val="2"/>
        </w:numPr>
      </w:pPr>
      <w:r>
        <w:t>Glaciomarine clay deposited within the Champlain Sea basin</w:t>
      </w:r>
    </w:p>
    <w:p w:rsidR="00B175DC" w:rsidRDefault="00B175DC" w:rsidP="00B175DC">
      <w:pPr>
        <w:pStyle w:val="ListParagraph"/>
        <w:numPr>
          <w:ilvl w:val="2"/>
          <w:numId w:val="2"/>
        </w:numPr>
      </w:pPr>
      <w:r>
        <w:t>Grain size: dominated by silt (4-62 micrometers)</w:t>
      </w:r>
    </w:p>
    <w:p w:rsidR="00B175DC" w:rsidRDefault="00B175DC" w:rsidP="00B175DC">
      <w:pPr>
        <w:pStyle w:val="ListParagraph"/>
        <w:numPr>
          <w:ilvl w:val="2"/>
          <w:numId w:val="2"/>
        </w:numPr>
      </w:pPr>
      <w:r>
        <w:t>Minerals: 10-20% phyllosilicate (dominated by quartz and feldspar)</w:t>
      </w:r>
    </w:p>
    <w:p w:rsidR="00B175DC" w:rsidRDefault="00B175DC" w:rsidP="00B175DC">
      <w:r>
        <w:t>Grenville province sediments feed the Champlain Sea.</w:t>
      </w:r>
    </w:p>
    <w:p w:rsidR="00B175DC" w:rsidRDefault="00B175DC" w:rsidP="00B175DC"/>
    <w:p w:rsidR="00B175DC" w:rsidRDefault="00B175DC" w:rsidP="00B175DC">
      <w:r>
        <w:t>Leda clay is referred as</w:t>
      </w:r>
      <w:r w:rsidR="00295FC2">
        <w:t xml:space="preserve"> a sensitive/quick clay because</w:t>
      </w:r>
      <w:bookmarkStart w:id="0" w:name="_GoBack"/>
      <w:bookmarkEnd w:id="0"/>
      <w:r>
        <w:t xml:space="preserve"> its resistance to deformation</w:t>
      </w:r>
    </w:p>
    <w:p w:rsidR="00B175DC" w:rsidRDefault="00A25E84" w:rsidP="00B175DC">
      <w:pPr>
        <w:pBdr>
          <w:bottom w:val="single" w:sz="12" w:space="1" w:color="auto"/>
        </w:pBd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2677186</wp:posOffset>
                </wp:positionH>
                <wp:positionV relativeFrom="paragraph">
                  <wp:posOffset>106555</wp:posOffset>
                </wp:positionV>
                <wp:extent cx="180000" cy="360000"/>
                <wp:effectExtent l="38100" t="0" r="48895" b="2540"/>
                <wp:wrapNone/>
                <wp:docPr id="74" name="Oval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-1474200">
                          <a:off x="0" y="0"/>
                          <a:ext cx="180000" cy="360000"/>
                        </a:xfrm>
                        <a:prstGeom prst="ellipse">
                          <a:avLst/>
                        </a:prstGeom>
                        <a:solidFill>
                          <a:srgbClr val="000000">
                            <a:alpha val="75000"/>
                          </a:srgbClr>
                        </a:solidFill>
                        <a:ln w="180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8D097E9" id="Oval 74" o:spid="_x0000_s1026" style="position:absolute;margin-left:210.8pt;margin-top:8.4pt;width:14.15pt;height:28.35pt;rotation:-1610220fd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" fillcolor="black" strokeweight=".5mm">
                <v:fill opacity="49087f"/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2353056</wp:posOffset>
                </wp:positionH>
                <wp:positionV relativeFrom="paragraph">
                  <wp:posOffset>98552</wp:posOffset>
                </wp:positionV>
                <wp:extent cx="226080" cy="286920"/>
                <wp:effectExtent l="38100" t="38100" r="2540" b="56515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226080" cy="2869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47615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73" o:spid="_x0000_s1026" type="#_x0000_t75" style="position:absolute;margin-left:184.6pt;margin-top:7.05pt;width:19.2pt;height:24.0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">
                <v:imagedata r:id="rId5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1920220</wp:posOffset>
                </wp:positionH>
                <wp:positionV relativeFrom="paragraph">
                  <wp:posOffset>55803</wp:posOffset>
                </wp:positionV>
                <wp:extent cx="242612" cy="357120"/>
                <wp:effectExtent l="57150" t="57150" r="0" b="4318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242612" cy="35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A78C44" id="Ink 70" o:spid="_x0000_s1026" type="#_x0000_t75" style="position:absolute;margin-left:150.5pt;margin-top:3.7pt;width:20.5pt;height:29.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">
                <v:imagedata r:id="rId58" o:title=""/>
              </v:shape>
            </w:pict>
          </mc:Fallback>
        </mc:AlternateContent>
      </w:r>
      <w:r>
        <w:t>Undisturbed clay</w:t>
      </w:r>
    </w:p>
    <w:p w:rsidR="00A25E84" w:rsidRDefault="00A25E84" w:rsidP="00B175DC">
      <w:r>
        <w:t xml:space="preserve">Remoulded clay </w:t>
      </w:r>
    </w:p>
    <w:p w:rsidR="00A25E84" w:rsidRDefault="00A25E84" w:rsidP="00B175DC"/>
    <w:p w:rsidR="00A25E84" w:rsidRDefault="00A25E84" w:rsidP="00B175DC">
      <w:r>
        <w:t>Conditions that favour sensitive clays:</w:t>
      </w:r>
    </w:p>
    <w:p w:rsidR="00A25E84" w:rsidRDefault="00A25E84" w:rsidP="00A25E84">
      <w:pPr>
        <w:pStyle w:val="ListParagraph"/>
        <w:numPr>
          <w:ilvl w:val="0"/>
          <w:numId w:val="21"/>
        </w:numPr>
      </w:pPr>
      <w:r>
        <w:t>Glacial origins</w:t>
      </w:r>
    </w:p>
    <w:p w:rsidR="00A25E84" w:rsidRDefault="00A25E84" w:rsidP="00A25E84">
      <w:pPr>
        <w:pStyle w:val="ListParagraph"/>
        <w:numPr>
          <w:ilvl w:val="0"/>
          <w:numId w:val="21"/>
        </w:numPr>
      </w:pPr>
      <w:r>
        <w:t>Little post depositional compaction</w:t>
      </w:r>
    </w:p>
    <w:p w:rsidR="00A25E84" w:rsidRDefault="00A25E84" w:rsidP="00A25E84">
      <w:pPr>
        <w:pStyle w:val="ListParagraph"/>
        <w:numPr>
          <w:ilvl w:val="0"/>
          <w:numId w:val="21"/>
        </w:numPr>
      </w:pPr>
      <w:r>
        <w:t>Marine setting</w:t>
      </w:r>
    </w:p>
    <w:p w:rsidR="00A25E84" w:rsidRDefault="00A25E84" w:rsidP="00A25E84">
      <w:pPr>
        <w:pStyle w:val="ListParagraph"/>
        <w:numPr>
          <w:ilvl w:val="0"/>
          <w:numId w:val="21"/>
        </w:numPr>
      </w:pPr>
      <w:r>
        <w:t>High fraction of non-clay minerals</w:t>
      </w:r>
    </w:p>
    <w:p w:rsidR="00A25E84" w:rsidRDefault="00A25E84" w:rsidP="00A25E84">
      <w:r>
        <w:t>Composition and structure of the Leda ‘clay’;</w:t>
      </w:r>
    </w:p>
    <w:p w:rsidR="00A25E84" w:rsidRDefault="00A25E84" w:rsidP="00A25E84">
      <w:r>
        <w:t>Clay sheets -</w:t>
      </w:r>
      <w:proofErr w:type="gramStart"/>
      <w:r>
        <w:t>&gt;  negative</w:t>
      </w:r>
      <w:proofErr w:type="gramEnd"/>
      <w:r>
        <w:t xml:space="preserve"> charge neutralized by cations</w:t>
      </w:r>
    </w:p>
    <w:p w:rsidR="00A25E84" w:rsidRDefault="00A25E84" w:rsidP="00A25E84">
      <w:r>
        <w:t xml:space="preserve">Champlain Sea s saline </w:t>
      </w:r>
      <w:proofErr w:type="spellStart"/>
      <w:r w:rsidRPr="00A25E84">
        <w:t>Na</w:t>
      </w:r>
      <w:r w:rsidRPr="00A25E84">
        <w:rPr>
          <w:vertAlign w:val="superscript"/>
        </w:rPr>
        <w:t>+</w:t>
      </w:r>
      <w:r w:rsidRPr="00A25E84">
        <w:t>Cl</w:t>
      </w:r>
      <w:proofErr w:type="spellEnd"/>
      <w:r>
        <w:t xml:space="preserve"> = binding agents</w:t>
      </w:r>
    </w:p>
    <w:p w:rsidR="00A25E84" w:rsidRDefault="00A25E84" w:rsidP="00A25E84">
      <w:r>
        <w:t>Fresh water (Post Champlain Sea) = cohesion loss (more easily remoulded)</w:t>
      </w:r>
    </w:p>
    <w:p w:rsidR="00A25E84" w:rsidRDefault="00A25E84" w:rsidP="00A25E84">
      <w:r>
        <w:t>Destabilization/disturbance causes clay to flow = landslide</w:t>
      </w:r>
    </w:p>
    <w:p w:rsidR="00A25E84" w:rsidRDefault="00A25E84" w:rsidP="00A25E84">
      <w:r>
        <w:t>Reasons;</w:t>
      </w:r>
    </w:p>
    <w:p w:rsidR="00A25E84" w:rsidRDefault="00A25E84" w:rsidP="00A25E84">
      <w:pPr>
        <w:pStyle w:val="ListParagraph"/>
        <w:numPr>
          <w:ilvl w:val="0"/>
          <w:numId w:val="22"/>
        </w:numPr>
      </w:pPr>
      <w:r>
        <w:t>Earthquake</w:t>
      </w:r>
    </w:p>
    <w:p w:rsidR="00A25E84" w:rsidRDefault="00A25E84" w:rsidP="00A25E84">
      <w:pPr>
        <w:pStyle w:val="ListParagraph"/>
        <w:numPr>
          <w:ilvl w:val="0"/>
          <w:numId w:val="22"/>
        </w:numPr>
      </w:pPr>
      <w:r>
        <w:t xml:space="preserve">Human induced = </w:t>
      </w:r>
      <w:proofErr w:type="spellStart"/>
      <w:r>
        <w:t>blastic</w:t>
      </w:r>
      <w:proofErr w:type="spellEnd"/>
    </w:p>
    <w:p w:rsidR="00A25E84" w:rsidRDefault="00A25E84" w:rsidP="00A25E84">
      <w:pPr>
        <w:pStyle w:val="ListParagraph"/>
        <w:numPr>
          <w:ilvl w:val="0"/>
          <w:numId w:val="22"/>
        </w:numPr>
      </w:pPr>
      <w:r>
        <w:t>Fresh water infiltrates the pores in the ground = high pore pressure</w:t>
      </w:r>
    </w:p>
    <w:p w:rsidR="00A25E84" w:rsidRDefault="00A25E84" w:rsidP="00A25E84">
      <w:pPr>
        <w:pStyle w:val="ListParagraph"/>
        <w:numPr>
          <w:ilvl w:val="0"/>
          <w:numId w:val="22"/>
        </w:numPr>
      </w:pPr>
      <w:r>
        <w:t>Loads on top of slope, its weight is greater than the clays can hold</w:t>
      </w:r>
    </w:p>
    <w:p w:rsidR="00A25E84" w:rsidRDefault="001267B8" w:rsidP="00A25E84">
      <w:pPr>
        <w:pStyle w:val="ListParagraph"/>
        <w:numPr>
          <w:ilvl w:val="0"/>
          <w:numId w:val="22"/>
        </w:numPr>
      </w:pPr>
      <w:r>
        <w:t>Steep face of river erosion triggers landslide</w:t>
      </w:r>
    </w:p>
    <w:p w:rsidR="00B175DC" w:rsidRDefault="00B175DC" w:rsidP="00B175DC"/>
    <w:sectPr w:rsidR="00B175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065B8"/>
    <w:multiLevelType w:val="hybridMultilevel"/>
    <w:tmpl w:val="102474F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3F15DB"/>
    <w:multiLevelType w:val="hybridMultilevel"/>
    <w:tmpl w:val="B5FC31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35D6F"/>
    <w:multiLevelType w:val="hybridMultilevel"/>
    <w:tmpl w:val="FE383C1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12778B"/>
    <w:multiLevelType w:val="multilevel"/>
    <w:tmpl w:val="E2BAB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3475EF"/>
    <w:multiLevelType w:val="multilevel"/>
    <w:tmpl w:val="05E0A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C3605B"/>
    <w:multiLevelType w:val="hybridMultilevel"/>
    <w:tmpl w:val="79460B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3B4D80"/>
    <w:multiLevelType w:val="hybridMultilevel"/>
    <w:tmpl w:val="0502756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8C5420"/>
    <w:multiLevelType w:val="hybridMultilevel"/>
    <w:tmpl w:val="3306C6E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970CB8"/>
    <w:multiLevelType w:val="hybridMultilevel"/>
    <w:tmpl w:val="EC2AB4F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3D5E16"/>
    <w:multiLevelType w:val="hybridMultilevel"/>
    <w:tmpl w:val="5E50A79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E2172D"/>
    <w:multiLevelType w:val="multilevel"/>
    <w:tmpl w:val="76DE9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200D9E"/>
    <w:multiLevelType w:val="hybridMultilevel"/>
    <w:tmpl w:val="53FC58D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EF7DC1"/>
    <w:multiLevelType w:val="hybridMultilevel"/>
    <w:tmpl w:val="5E2061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785DB9"/>
    <w:multiLevelType w:val="multilevel"/>
    <w:tmpl w:val="AC62A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BF4D4D"/>
    <w:multiLevelType w:val="hybridMultilevel"/>
    <w:tmpl w:val="608E7F0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EA0448"/>
    <w:multiLevelType w:val="hybridMultilevel"/>
    <w:tmpl w:val="DED637CA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594205F4"/>
    <w:multiLevelType w:val="hybridMultilevel"/>
    <w:tmpl w:val="1BD4D6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5964F3"/>
    <w:multiLevelType w:val="hybridMultilevel"/>
    <w:tmpl w:val="142E6D1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550AC"/>
    <w:multiLevelType w:val="hybridMultilevel"/>
    <w:tmpl w:val="04B845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0731DD"/>
    <w:multiLevelType w:val="multilevel"/>
    <w:tmpl w:val="4056A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886BC4"/>
    <w:multiLevelType w:val="hybridMultilevel"/>
    <w:tmpl w:val="3A0EA48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3"/>
  </w:num>
  <w:num w:numId="5">
    <w:abstractNumId w:val="13"/>
  </w:num>
  <w:num w:numId="6">
    <w:abstractNumId w:val="9"/>
  </w:num>
  <w:num w:numId="7">
    <w:abstractNumId w:val="2"/>
  </w:num>
  <w:num w:numId="8">
    <w:abstractNumId w:val="10"/>
  </w:num>
  <w:num w:numId="9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">
    <w:abstractNumId w:val="15"/>
  </w:num>
  <w:num w:numId="11">
    <w:abstractNumId w:val="7"/>
  </w:num>
  <w:num w:numId="12">
    <w:abstractNumId w:val="11"/>
  </w:num>
  <w:num w:numId="13">
    <w:abstractNumId w:val="14"/>
  </w:num>
  <w:num w:numId="14">
    <w:abstractNumId w:val="8"/>
  </w:num>
  <w:num w:numId="15">
    <w:abstractNumId w:val="12"/>
  </w:num>
  <w:num w:numId="16">
    <w:abstractNumId w:val="18"/>
  </w:num>
  <w:num w:numId="17">
    <w:abstractNumId w:val="16"/>
  </w:num>
  <w:num w:numId="18">
    <w:abstractNumId w:val="1"/>
  </w:num>
  <w:num w:numId="19">
    <w:abstractNumId w:val="5"/>
  </w:num>
  <w:num w:numId="20">
    <w:abstractNumId w:val="20"/>
  </w:num>
  <w:num w:numId="21">
    <w:abstractNumId w:val="6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81C"/>
    <w:rsid w:val="000267C8"/>
    <w:rsid w:val="00043C59"/>
    <w:rsid w:val="00121683"/>
    <w:rsid w:val="001267B8"/>
    <w:rsid w:val="002011CD"/>
    <w:rsid w:val="00245170"/>
    <w:rsid w:val="00295FC2"/>
    <w:rsid w:val="00315AF8"/>
    <w:rsid w:val="003E3352"/>
    <w:rsid w:val="0044288D"/>
    <w:rsid w:val="004838A3"/>
    <w:rsid w:val="004A2B0D"/>
    <w:rsid w:val="005F0CDD"/>
    <w:rsid w:val="006C1AAF"/>
    <w:rsid w:val="00721CE0"/>
    <w:rsid w:val="00765EEC"/>
    <w:rsid w:val="007B5FBD"/>
    <w:rsid w:val="0089402C"/>
    <w:rsid w:val="008E06E9"/>
    <w:rsid w:val="00A25E84"/>
    <w:rsid w:val="00A815C7"/>
    <w:rsid w:val="00AB046E"/>
    <w:rsid w:val="00AC471A"/>
    <w:rsid w:val="00B175DC"/>
    <w:rsid w:val="00BB5D01"/>
    <w:rsid w:val="00E15FE4"/>
    <w:rsid w:val="00E60BFF"/>
    <w:rsid w:val="00EB3A49"/>
    <w:rsid w:val="00EE381C"/>
    <w:rsid w:val="00F46D17"/>
    <w:rsid w:val="00FE2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2EDCD"/>
  <w15:chartTrackingRefBased/>
  <w15:docId w15:val="{0D0DEC75-131C-4D4D-A702-E4DE3C351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381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E3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table" w:styleId="TableGrid">
    <w:name w:val="Table Grid"/>
    <w:basedOn w:val="TableNormal"/>
    <w:uiPriority w:val="39"/>
    <w:rsid w:val="00E60B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5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23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customXml" Target="ink/ink12.xml"/><Relationship Id="rId26" Type="http://schemas.openxmlformats.org/officeDocument/2006/relationships/customXml" Target="ink/ink20.xml"/><Relationship Id="rId39" Type="http://schemas.openxmlformats.org/officeDocument/2006/relationships/customXml" Target="ink/ink30.xml"/><Relationship Id="rId21" Type="http://schemas.openxmlformats.org/officeDocument/2006/relationships/customXml" Target="ink/ink15.xml"/><Relationship Id="rId34" Type="http://schemas.openxmlformats.org/officeDocument/2006/relationships/customXml" Target="ink/ink28.xml"/><Relationship Id="rId42" Type="http://schemas.openxmlformats.org/officeDocument/2006/relationships/image" Target="media/image7.png"/><Relationship Id="rId47" Type="http://schemas.openxmlformats.org/officeDocument/2006/relationships/customXml" Target="ink/ink34.xml"/><Relationship Id="rId50" Type="http://schemas.openxmlformats.org/officeDocument/2006/relationships/image" Target="media/image11.png"/><Relationship Id="rId55" Type="http://schemas.openxmlformats.org/officeDocument/2006/relationships/customXml" Target="ink/ink38.xml"/><Relationship Id="rId7" Type="http://schemas.openxmlformats.org/officeDocument/2006/relationships/customXml" Target="ink/ink2.xml"/><Relationship Id="rId12" Type="http://schemas.openxmlformats.org/officeDocument/2006/relationships/customXml" Target="ink/ink7.xml"/><Relationship Id="rId17" Type="http://schemas.openxmlformats.org/officeDocument/2006/relationships/customXml" Target="ink/ink11.xml"/><Relationship Id="rId25" Type="http://schemas.openxmlformats.org/officeDocument/2006/relationships/customXml" Target="ink/ink19.xml"/><Relationship Id="rId33" Type="http://schemas.openxmlformats.org/officeDocument/2006/relationships/customXml" Target="ink/ink27.xml"/><Relationship Id="rId38" Type="http://schemas.openxmlformats.org/officeDocument/2006/relationships/image" Target="media/image5.jpeg"/><Relationship Id="rId46" Type="http://schemas.openxmlformats.org/officeDocument/2006/relationships/image" Target="media/image9.png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ink/ink10.xml"/><Relationship Id="rId20" Type="http://schemas.openxmlformats.org/officeDocument/2006/relationships/customXml" Target="ink/ink14.xml"/><Relationship Id="rId29" Type="http://schemas.openxmlformats.org/officeDocument/2006/relationships/customXml" Target="ink/ink23.xml"/><Relationship Id="rId41" Type="http://schemas.openxmlformats.org/officeDocument/2006/relationships/customXml" Target="ink/ink31.xml"/><Relationship Id="rId54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6.xml"/><Relationship Id="rId24" Type="http://schemas.openxmlformats.org/officeDocument/2006/relationships/customXml" Target="ink/ink18.xml"/><Relationship Id="rId32" Type="http://schemas.openxmlformats.org/officeDocument/2006/relationships/customXml" Target="ink/ink26.xml"/><Relationship Id="rId37" Type="http://schemas.openxmlformats.org/officeDocument/2006/relationships/image" Target="media/image4.jpeg"/><Relationship Id="rId40" Type="http://schemas.openxmlformats.org/officeDocument/2006/relationships/image" Target="media/image6.png"/><Relationship Id="rId45" Type="http://schemas.openxmlformats.org/officeDocument/2006/relationships/customXml" Target="ink/ink33.xml"/><Relationship Id="rId53" Type="http://schemas.openxmlformats.org/officeDocument/2006/relationships/customXml" Target="ink/ink37.xml"/><Relationship Id="rId58" Type="http://schemas.openxmlformats.org/officeDocument/2006/relationships/image" Target="media/image15.png"/><Relationship Id="rId5" Type="http://schemas.openxmlformats.org/officeDocument/2006/relationships/customXml" Target="ink/ink1.xml"/><Relationship Id="rId15" Type="http://schemas.openxmlformats.org/officeDocument/2006/relationships/customXml" Target="ink/ink9.xml"/><Relationship Id="rId23" Type="http://schemas.openxmlformats.org/officeDocument/2006/relationships/customXml" Target="ink/ink17.xml"/><Relationship Id="rId28" Type="http://schemas.openxmlformats.org/officeDocument/2006/relationships/customXml" Target="ink/ink22.xml"/><Relationship Id="rId36" Type="http://schemas.openxmlformats.org/officeDocument/2006/relationships/image" Target="media/image3.png"/><Relationship Id="rId49" Type="http://schemas.openxmlformats.org/officeDocument/2006/relationships/customXml" Target="ink/ink35.xml"/><Relationship Id="rId57" Type="http://schemas.openxmlformats.org/officeDocument/2006/relationships/customXml" Target="ink/ink39.xml"/><Relationship Id="rId10" Type="http://schemas.openxmlformats.org/officeDocument/2006/relationships/customXml" Target="ink/ink5.xml"/><Relationship Id="rId19" Type="http://schemas.openxmlformats.org/officeDocument/2006/relationships/customXml" Target="ink/ink13.xml"/><Relationship Id="rId31" Type="http://schemas.openxmlformats.org/officeDocument/2006/relationships/customXml" Target="ink/ink25.xml"/><Relationship Id="rId44" Type="http://schemas.openxmlformats.org/officeDocument/2006/relationships/image" Target="media/image8.png"/><Relationship Id="rId52" Type="http://schemas.openxmlformats.org/officeDocument/2006/relationships/image" Target="media/image12.png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customXml" Target="ink/ink4.xml"/><Relationship Id="rId14" Type="http://schemas.openxmlformats.org/officeDocument/2006/relationships/customXml" Target="ink/ink8.xml"/><Relationship Id="rId22" Type="http://schemas.openxmlformats.org/officeDocument/2006/relationships/customXml" Target="ink/ink16.xml"/><Relationship Id="rId27" Type="http://schemas.openxmlformats.org/officeDocument/2006/relationships/customXml" Target="ink/ink21.xml"/><Relationship Id="rId30" Type="http://schemas.openxmlformats.org/officeDocument/2006/relationships/customXml" Target="ink/ink24.xml"/><Relationship Id="rId35" Type="http://schemas.openxmlformats.org/officeDocument/2006/relationships/customXml" Target="ink/ink29.xml"/><Relationship Id="rId43" Type="http://schemas.openxmlformats.org/officeDocument/2006/relationships/customXml" Target="ink/ink32.xml"/><Relationship Id="rId48" Type="http://schemas.openxmlformats.org/officeDocument/2006/relationships/image" Target="media/image10.png"/><Relationship Id="rId56" Type="http://schemas.openxmlformats.org/officeDocument/2006/relationships/image" Target="media/image14.png"/><Relationship Id="rId8" Type="http://schemas.openxmlformats.org/officeDocument/2006/relationships/customXml" Target="ink/ink3.xml"/><Relationship Id="rId51" Type="http://schemas.openxmlformats.org/officeDocument/2006/relationships/customXml" Target="ink/ink36.xml"/><Relationship Id="rId3" Type="http://schemas.openxmlformats.org/officeDocument/2006/relationships/settings" Target="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15.738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1 1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14.722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1 1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14.190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13.505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11.153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10.753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47:44.199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 1,'0'4,"0"7,0 5,0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40.856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30.067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0 1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29.275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1 1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28.349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0 1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27.131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0 1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26.115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25.414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24.893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24.376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23.745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21.592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16.753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12.990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11.737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10.220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1 1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09.651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39.806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1 1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26.616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1 1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20.559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1 1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19.808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17.340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0 1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19T14:21:12.506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09-26T14:18:50.222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1877 2154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10-03T14:07:35.432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1118 377,'0'0,"0"0,0 0,0 0,0 0,0 0,0 0,0 0,0 0,0 0,0 0,0 0,0 0,-3 27,-1 12,-3 3,0 0,0-4,0-2,0-5,1-1,0 0,-1 2,2 0,-1-1,-1 0,-1 0,1 2,1 1,-2-3,-1 1,-1 0,0 0,1-1,-2 0,2 0,0-2,-3 1,1-2,0 0,-1-2,0-1,0 0,0-1,0-1,0-2,0-1,0 2,1 0,-2 0,-2-2,0 0,1-1,1 0,-1-1,-1-1,-1 1,-1 0,0 0,-1-1,0 1,0 0,3 0,1-3,0-2,2 2,0-4,0 1,1-2,2 0,4-2,-2-2,2-2,-2-1,0-2,-2 2,1 1,-1-1,0 0,0-1,0-1,0 0,0-1,3 0,1 0,0-1,-1 1,-1 0,0 0,-2 0,1 0,2 0,1 0,2 0,2 0,1 0,0 0,-15-3,-5-1,-2 0,0 1,3 1,5 0,2 2,0-1,-1 1,2 0,-1 1,2-4,0-1,1 0,0-2,-3 0,2 1,2 1,-1-2,-1 1,-3 0,2 2,-1 4,-2 2,3 0,2 0</inkml:trace>
  <inkml:trace contextRef="#ctx0" brushRef="#br0" timeOffset="2653.7211">2236 0</inkml:trace>
  <inkml:trace contextRef="#ctx0" brushRef="#br0" timeOffset="5745.6191">1999 197,'0'6,"0"5,0 7,0 3,3 8,5 1,-1-1,0-2,-1-1,-3 0,-1 0,-1 0,0 1,-1-1,-1 1,1-1,0 5,-4 2,0 2,0 4,-2 11,0 0,-2 0,0-5,1-4,0-6,0 0,-1-6,-3-4,1-4,2-3,-1 2,-2 4,-2-2,-1 1,0-1,1 3,-1 6,2 0,0 2,2 4,0 1,-2 1,-2-6,-1 0,-1-2,-1-1,-1-2,0 0,2-1,-1-3,2-2,3-2,1-1,-1 2,2 1,-1-4,2-2,-1 0,-1 0,-3-3,2 3,0 1,-2 2,-1-1,-10 4,-7 7,-4 4,-8 0,-3 0,1 1,1-2,1-4,0-7,6-3,-1-3,1 1,-3-4,-9 3,-8-2,-1 1,7-3,6-2,8-4,7-2,6-2,5 0,1-2,5-2,5-2</inkml:trace>
  <inkml:trace contextRef="#ctx0" brushRef="#br0" timeOffset="7379.4877">2540 268,'0'3,"3"1,1 3,3 3,3 3,3 6,0 2,0-2,-2-2,0 0,-2 0,-2 0,1 3,-2 1,2 1,0-2,-2 0,1 3,2-4,0-1,-1 0,3-2,0 1,2 3,-2 2,0 2,2 4,-2 6,1 3,-3 8,-1 5,-4 0,-1-5,1-1,1-5,1-7,4-2,3-3,2 0,1 1,2 2,0-1,7 7,1 3,0 1,-1 3,0 1,0 1,2 2,-2-3,2-4,-1-5,5-3,-4-3,0-4,-1-3,-3-3,-1 0,1-2,-1 3,0 1,-1 0,-1-3,2-2,0-1,3 0,0 1,-2-2,9-1,0-3,2 1,1-2,1-3,-3-2,-7 1,-2 0,1 3,3-2,2 0,5-2,3-1,4-2,16 0,2-1,23-1,1 1,-4 0,-4 0,-6-1,-12 1,-12 0,-6 0,-2 0,-6 0,-5 0,-3 0,-4 0,-1 0,1 0,1 0,3 0,0 0,-1 0,-4 0</inkml:trace>
  <inkml:trace contextRef="#ctx0" brushRef="#br0" timeOffset="9200.7743">3274 216,'3'3,"4"4,7 7,4 4,8 5,3 5,-1-3,-2-2,1 1,2 2,-1 1,-3 3,-1 4,0 5,2 2,1 3,0 3,3-3,5-3,0-6,0 1,-1 3,2 1,-1 3,-3 3,3-3,4 0,-1-1,-2-2,0-1,0-1,-4-5,-1-4,-2-4,-4-4,-2-2,0-1,-3-1,0 0,1-3,2 0,1-1,2-1,0-1,4-1,0-3,2 3,-2 1,-4 0,1 0,5 3,2 2,2 2,1 4,0 1,-3-3,-7-2,1-2,1-2,5-2,7 1,4 4,5 3,-4-3,-1-4,-4-1,-1-3,-3 0,-6-1,-4-2,-5-2,-2-2,-2-1,0-1,-1-3,-4-5,0-3,-2-3,-1 0,2 0,-2 3</inkml:trace>
  <inkml:trace contextRef="#ctx0" brushRef="#br0" timeOffset="10961.341">2219 180,'3'3,"4"7,1 5,2 9,5 6,4 2,4 1,1-2,0 2,-4 3,-6 0,-5 4,-1 10,1 6,2 5,0 2,-3-4,1-9,1-7,3-5,-2-5,-1-6,-1-4,2 0,-1-1,0 2,3 0,-2-2,3 6,3 6,-1 1,1 1,0 2,-5 2,0 0,-3-4,1-2,1-1,2 1,-2-4,1 1,2-6,-2-4,-1-3,2-3,-1-3,3 1,1 1,3 0,-1 2,1 1,3-2,4-2,3 1,3 5,3 3,-3 3,0 2,-2 0,-4 2,1 1,-3-4,-1-3,-1-6,-3-3,0 0,-1 0,0 1,-4 1,-1-3,1-3,1 0,0 1,5-1,4 0,1 2,6-1,4 0,1 2,5-2,-3 1,-7 1,-6-2,-4-2,-2-3,-6 0,-3 0</inkml:trace>
  <inkml:trace contextRef="#ctx0" brushRef="#br0" timeOffset="12655.9868">2182 394,'0'3,"0"7,0 8,0 4,0 5,0 6,0 4,0 1,3 4,1 4,0-3,-1-6,-1-3,0-1,-2-3,1-4,-1 3,0-1,-1 2,1 1,-3 1,-4 5,-4 2,0 4,2 6,2 4,3-4,1-4,2-3,1-7,-3-2,0-2,-1-2,-1-3,-1 3,1-1,1 2,1-2,-1-5,-4 2,0 0,-2-4,1 0,2 0,2 2,-1 4,-3-1,1 0,-2 3,1 1,2-3,-1-2,1 1,2 1,-2 0,-5 1,-1-1,-1-2,1-3,4-1,3-2,-1 0,-2-2,1 1,-2-4,1 0,3-1,-5-1,-3-1,-5 2,-6 4,-7 6,-5 4,-2 1,-3-1,-1-2,4-3,2-4,8 0,3-3,2-3,3-5,1-6,5-6,4-5,5-2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10-03T14:07:58.550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8648 2289,'6'0,"5"0,4 0,2 0,2 0,0 3,0 1,-3 3,-2 0,1-1,0-1,4 1,1 0,-2 1,-2 1,-2 0,-2 1,-3 0,-2 3,0-2,-1 2,2 1,-1 1,-4 2,-6-2,-3-1,-3-2,0 0,-1-2,-3-2,-1-3,-2-1,-1-2,-1-1,0-1,-3 1,-1-1,0 1,0 0,2 0,1-1,0 1,4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10-03T14:07:57.063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8982 2170,'3'3,"4"1,1 3,2 0,-1 2,4-1,1 5,0 0,0-2,-1-1,0-1,-2 1,-1-2,-1 2,-3 1,-1 2,-3 2,-1 2,-1 0,0 1,-1 0,1 0,-3-2,-5-5,0-1,-2-2,1 0,-5 0,-2-3,-2-1,2 1,1 0,0-1,3 2,-1 0,0-1,-1-1,-1-2,-2-1,3-4,4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10-03T14:07:50.657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6388 2331,'3'0,"4"0,4 0,3 0,5-3,3-4,0-1,-1-2,0-3,2 2,0-4,-1-3,-4 0,-2 2,-7 4,-8 4,-7 3,-5 3,-8 1,-6 2,-8-1,2 4,0 1,2 5,3 5,3-1,5 1,3-3,4 0,1 1,-4-2,-3-2,-1-4,5-1,8-3,8-1,6 0,5 0,0 2,1 2,0-1,2 0,-1-1,-1 2,2 1,1-1,-3 2,0 1,-3 1,-3 2,-1 1,2 0,-1 2,-3 2,2-3,-1 1,2-2,-2 0,2-2,-1 1,-1 1,0 2,0-1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10-03T14:08:00.593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8343 2443,'0'3,"0"5,0 2,0 4,0 6,0 1,0 2,-3-2,-2 0,2-1,-3-1,-1-1,-1-3,-3-4,-2-4,-3-4,0-1,1-5,1-2,2-5,1-2,2-2,-1 2,-1 0,-2 1,1 1,0 1,-2 2,0 3,1-2,0 1,-1-2,0-3,-2-2,2-3,1-2,2 0,3 1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10-03T14:07:54.578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7084 2563,'0'3,"-3"4,-1 4,0 3,1 2,1 2,0 0,2 1,-1 0,-2-4,2-4,8-3,5-4,4-3,2 0,1-2,0 0,1 1,-1-1,0 0,-1 1,3 3,4 1,4 3,0 3,-5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10-03T14:07:52.941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6690 2654,'0'-3,"0"-4,0-4,0-6,0-6,0-2,0-1,0 2,0 2,-3-1,-4 2,-1 3,-2 4,0 7,3 9,2 6,2 5,1 3,1 3,1 0,-2-3,-2 2,-2-2,-1 0,1-1,2 1,1 0,1 1,4-3,5-3,4-4,4-3,1-3,2 3,1 2,-4 5,0-1,-3 1,-1 0,1-4,1-1,2-3,1 1,1 1,4-1,-2 1,-1 1,-1-1,-2 1,-5 1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10-10T14:57:43.830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0,'3'0,"4"0,3 0,4 0,4 0,2 0,1 0,0 0,-1 0,1 0,7 0,4 0,-4 3,-1 1,2 3,-3 2,1 4,-4 1,-1 2,-3 1,-3-2,-4-2,-1-2,-2 0,0 0,-2 2,2-1,-2-1,-1 2,-3 1,0 1,-2 3,-4 0,-4-2,-3 4,-10 0,-3 0,-1-4,0-1,-3 0,-4-1,-2-2,-1-3,-1-3,3-3,4-1,4-2,3 0,5-4,6-3,7-1,6 1,7 2,7 1,6 2,5-2,0 0,2 1,-2 0,1 1,-3 1,-2 1,-2 0,-3 0,-1 0,-1 0,-3 3,-1 1,-1 0,2 2,0-1,-1 3,-4 3,0-2,2 2,-2 2,1 0,1 2,-1 2,1-1,-1 1,-1-2,0-2,-3 1,-2 0,-2 1,0 0,-2 2,0-1,-1 1,-2-3,-4-3,-1-2,-2 2,1 1,-1-2,-1-1,-3-1,0 2,-2-1,-1-2,0 1,0-1,0-2,-1-2,1-1,0-1,0 0,0-1,0-1,0 1,1 0,-1-1,0 1,0 0,0 0,0 0,0 0,0 0,0 0,0 0,-2 0,-2 0,0 0,2 0,2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7-10-10T14:57:40.945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4782 1524,'3'0,"7"3,7 4,6 3,3 1,-1 0,-1-1,1 1,-1 1,-2 1,-2-1,-1 0,-1-2,0 0,-2-1,1 0,0-1,-1 1,1 1,-3 3,-1-2,0 1,4 1,2-2,0 0,0 2,3-2,-3 0,-4 1,0 1,2 2,0 4,0-2,-3 0,-1-1,1 1,-3-1,0 0,-2 1,-2 0,-6 0,-8 0,-6 0,-7-3,-2-1,-1 0,-2-2,0 3,-1 2,4 1,2 0,-3 4,-2 0,-1 6,3 1,3-1,-4 0,2 1,2-3,2-1,3-2,5-1,1-2,2-1,2 0,-1-4,1-7,-2-5,-3-11,-2-12,1-4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2067</Words>
  <Characters>11787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St-Louis</dc:creator>
  <cp:keywords/>
  <dc:description/>
  <cp:lastModifiedBy>Gabrielle St-Louis</cp:lastModifiedBy>
  <cp:revision>2</cp:revision>
  <dcterms:created xsi:type="dcterms:W3CDTF">2017-10-30T20:28:00Z</dcterms:created>
  <dcterms:modified xsi:type="dcterms:W3CDTF">2017-10-30T20:28:00Z</dcterms:modified>
</cp:coreProperties>
</file>