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077" w:rsidRDefault="00F55077">
      <w:bookmarkStart w:id="0" w:name="_GoBack"/>
      <w:bookmarkEnd w:id="0"/>
      <w:r>
        <w:t>Long Answer: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>What are the 6 steps to the decision making process?</w:t>
      </w:r>
    </w:p>
    <w:p w:rsidR="00F55077" w:rsidRDefault="00F55077" w:rsidP="00815CD2">
      <w:pPr>
        <w:pStyle w:val="ListParagraph"/>
        <w:numPr>
          <w:ilvl w:val="0"/>
          <w:numId w:val="3"/>
        </w:numPr>
        <w:ind w:firstLineChars="0"/>
      </w:pPr>
      <w:r>
        <w:t>Recognize need for a decision</w:t>
      </w:r>
    </w:p>
    <w:p w:rsidR="00F55077" w:rsidRDefault="00F55077" w:rsidP="00815CD2">
      <w:pPr>
        <w:pStyle w:val="ListParagraph"/>
        <w:numPr>
          <w:ilvl w:val="0"/>
          <w:numId w:val="3"/>
        </w:numPr>
        <w:ind w:firstLineChars="0"/>
      </w:pPr>
      <w:r>
        <w:t>Generate alternatives</w:t>
      </w:r>
    </w:p>
    <w:p w:rsidR="00F55077" w:rsidRDefault="00F55077" w:rsidP="00815CD2">
      <w:pPr>
        <w:pStyle w:val="ListParagraph"/>
        <w:numPr>
          <w:ilvl w:val="0"/>
          <w:numId w:val="3"/>
        </w:numPr>
        <w:ind w:firstLineChars="0"/>
      </w:pPr>
      <w:r>
        <w:t>Evaluate alternatives</w:t>
      </w:r>
    </w:p>
    <w:p w:rsidR="00F55077" w:rsidRDefault="00F55077" w:rsidP="00815CD2">
      <w:pPr>
        <w:pStyle w:val="ListParagraph"/>
        <w:numPr>
          <w:ilvl w:val="0"/>
          <w:numId w:val="3"/>
        </w:numPr>
        <w:ind w:firstLineChars="0"/>
      </w:pPr>
      <w:r>
        <w:t>Choose from alternatives</w:t>
      </w:r>
    </w:p>
    <w:p w:rsidR="00F55077" w:rsidRDefault="00F55077" w:rsidP="00815CD2">
      <w:pPr>
        <w:pStyle w:val="ListParagraph"/>
        <w:numPr>
          <w:ilvl w:val="0"/>
          <w:numId w:val="3"/>
        </w:numPr>
        <w:ind w:firstLineChars="0"/>
      </w:pPr>
      <w:r>
        <w:t>Implement chosen alternative</w:t>
      </w:r>
    </w:p>
    <w:p w:rsidR="00F55077" w:rsidRDefault="00F55077" w:rsidP="00815CD2">
      <w:pPr>
        <w:pStyle w:val="ListParagraph"/>
        <w:numPr>
          <w:ilvl w:val="0"/>
          <w:numId w:val="3"/>
        </w:numPr>
        <w:ind w:firstLineChars="0"/>
      </w:pPr>
      <w:r>
        <w:t>Learn from feedback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>List the steps in the communication model.</w:t>
      </w:r>
    </w:p>
    <w:p w:rsidR="00F55077" w:rsidRDefault="00F55077" w:rsidP="002F0AA3">
      <w:pPr>
        <w:pStyle w:val="ListParagraph"/>
        <w:numPr>
          <w:ilvl w:val="0"/>
          <w:numId w:val="3"/>
        </w:numPr>
        <w:ind w:firstLineChars="0"/>
      </w:pP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>What 5 parties are involved in a 360 degree permanence appraisal</w:t>
      </w:r>
    </w:p>
    <w:p w:rsidR="00F55077" w:rsidRDefault="00F55077" w:rsidP="005A622D">
      <w:pPr>
        <w:pStyle w:val="ListParagraph"/>
        <w:numPr>
          <w:ilvl w:val="0"/>
          <w:numId w:val="2"/>
        </w:numPr>
        <w:ind w:firstLineChars="0"/>
      </w:pPr>
      <w:r>
        <w:t>Supervisors</w:t>
      </w:r>
    </w:p>
    <w:p w:rsidR="00F55077" w:rsidRDefault="00F55077" w:rsidP="005A622D">
      <w:pPr>
        <w:pStyle w:val="ListParagraph"/>
        <w:numPr>
          <w:ilvl w:val="0"/>
          <w:numId w:val="2"/>
        </w:numPr>
        <w:ind w:firstLineChars="0"/>
      </w:pPr>
      <w:r>
        <w:t>Customers or clients</w:t>
      </w:r>
    </w:p>
    <w:p w:rsidR="00F55077" w:rsidRDefault="00F55077" w:rsidP="005A622D">
      <w:pPr>
        <w:pStyle w:val="ListParagraph"/>
        <w:numPr>
          <w:ilvl w:val="0"/>
          <w:numId w:val="2"/>
        </w:numPr>
        <w:ind w:firstLineChars="0"/>
      </w:pPr>
      <w:r>
        <w:t>Subordinate</w:t>
      </w:r>
    </w:p>
    <w:p w:rsidR="00F55077" w:rsidRDefault="00F55077" w:rsidP="005A622D">
      <w:pPr>
        <w:pStyle w:val="ListParagraph"/>
        <w:numPr>
          <w:ilvl w:val="0"/>
          <w:numId w:val="2"/>
        </w:numPr>
        <w:ind w:firstLineChars="0"/>
      </w:pPr>
      <w:r>
        <w:t>Self</w:t>
      </w:r>
    </w:p>
    <w:p w:rsidR="00F55077" w:rsidRDefault="00F55077" w:rsidP="005A622D">
      <w:pPr>
        <w:pStyle w:val="ListParagraph"/>
        <w:numPr>
          <w:ilvl w:val="0"/>
          <w:numId w:val="2"/>
        </w:numPr>
        <w:ind w:firstLineChars="0"/>
      </w:pPr>
      <w:r>
        <w:t>Peers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>What three activities can be used to distinguish one product from another? Be able to describe any of the 3 in detail.</w:t>
      </w:r>
    </w:p>
    <w:p w:rsidR="00F55077" w:rsidRDefault="00F55077" w:rsidP="007817ED">
      <w:pPr>
        <w:pStyle w:val="ListParagraph"/>
        <w:numPr>
          <w:ilvl w:val="0"/>
          <w:numId w:val="2"/>
        </w:numPr>
        <w:ind w:firstLineChars="0"/>
      </w:pPr>
      <w:r>
        <w:t xml:space="preserve">Branding </w:t>
      </w:r>
    </w:p>
    <w:p w:rsidR="00F55077" w:rsidRDefault="00F55077" w:rsidP="007817ED">
      <w:pPr>
        <w:pStyle w:val="ListParagraph"/>
        <w:numPr>
          <w:ilvl w:val="0"/>
          <w:numId w:val="2"/>
        </w:numPr>
        <w:ind w:firstLineChars="0"/>
      </w:pPr>
      <w:r>
        <w:t xml:space="preserve">Packaging </w:t>
      </w:r>
    </w:p>
    <w:p w:rsidR="00F55077" w:rsidRDefault="00F55077" w:rsidP="007817ED">
      <w:pPr>
        <w:pStyle w:val="ListParagraph"/>
        <w:numPr>
          <w:ilvl w:val="0"/>
          <w:numId w:val="2"/>
        </w:numPr>
        <w:ind w:firstLineChars="0"/>
      </w:pPr>
      <w:r>
        <w:t xml:space="preserve">Labeling 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>The 4 stages of the product life cycle are</w:t>
      </w:r>
    </w:p>
    <w:p w:rsidR="00F55077" w:rsidRDefault="00F55077" w:rsidP="002E591D">
      <w:pPr>
        <w:pStyle w:val="ListParagraph"/>
        <w:numPr>
          <w:ilvl w:val="0"/>
          <w:numId w:val="2"/>
        </w:numPr>
        <w:ind w:firstLineChars="0"/>
      </w:pPr>
      <w:r>
        <w:t>Introduction</w:t>
      </w:r>
    </w:p>
    <w:p w:rsidR="00F55077" w:rsidRDefault="00F55077" w:rsidP="002E591D">
      <w:pPr>
        <w:pStyle w:val="ListParagraph"/>
        <w:numPr>
          <w:ilvl w:val="0"/>
          <w:numId w:val="2"/>
        </w:numPr>
        <w:ind w:firstLineChars="0"/>
      </w:pPr>
      <w:r>
        <w:t>Growth</w:t>
      </w:r>
    </w:p>
    <w:p w:rsidR="00F55077" w:rsidRDefault="00F55077" w:rsidP="002E591D">
      <w:pPr>
        <w:pStyle w:val="ListParagraph"/>
        <w:numPr>
          <w:ilvl w:val="0"/>
          <w:numId w:val="2"/>
        </w:numPr>
        <w:ind w:firstLineChars="0"/>
      </w:pPr>
      <w:r>
        <w:t>Maturity</w:t>
      </w:r>
    </w:p>
    <w:p w:rsidR="00F55077" w:rsidRDefault="00F55077" w:rsidP="002E591D">
      <w:pPr>
        <w:pStyle w:val="ListParagraph"/>
        <w:numPr>
          <w:ilvl w:val="0"/>
          <w:numId w:val="2"/>
        </w:numPr>
        <w:ind w:firstLineChars="0"/>
      </w:pPr>
      <w:r>
        <w:t>Decline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 xml:space="preserve">What 4 activities make up the </w:t>
      </w:r>
      <w:bookmarkStart w:id="1" w:name="OLE_LINK1"/>
      <w:bookmarkStart w:id="2" w:name="OLE_LINK2"/>
      <w:r>
        <w:t>marketing mix</w:t>
      </w:r>
      <w:bookmarkEnd w:id="1"/>
      <w:bookmarkEnd w:id="2"/>
      <w:r>
        <w:t>?</w:t>
      </w:r>
    </w:p>
    <w:p w:rsidR="00F55077" w:rsidRDefault="00F55077" w:rsidP="0034379E">
      <w:pPr>
        <w:pStyle w:val="ListParagraph"/>
        <w:numPr>
          <w:ilvl w:val="0"/>
          <w:numId w:val="2"/>
        </w:numPr>
        <w:ind w:firstLineChars="0"/>
      </w:pPr>
      <w:r>
        <w:t>Product</w:t>
      </w:r>
    </w:p>
    <w:p w:rsidR="00F55077" w:rsidRDefault="00F55077" w:rsidP="0034379E">
      <w:pPr>
        <w:pStyle w:val="ListParagraph"/>
        <w:numPr>
          <w:ilvl w:val="0"/>
          <w:numId w:val="2"/>
        </w:numPr>
        <w:ind w:firstLineChars="0"/>
      </w:pPr>
      <w:r>
        <w:t>Price</w:t>
      </w:r>
    </w:p>
    <w:p w:rsidR="00F55077" w:rsidRDefault="00F55077" w:rsidP="0034379E">
      <w:pPr>
        <w:pStyle w:val="ListParagraph"/>
        <w:numPr>
          <w:ilvl w:val="0"/>
          <w:numId w:val="2"/>
        </w:numPr>
        <w:ind w:firstLineChars="0"/>
      </w:pPr>
      <w:r>
        <w:t>Promotion</w:t>
      </w:r>
    </w:p>
    <w:p w:rsidR="00F55077" w:rsidRDefault="00F55077" w:rsidP="0034379E">
      <w:pPr>
        <w:pStyle w:val="ListParagraph"/>
        <w:numPr>
          <w:ilvl w:val="0"/>
          <w:numId w:val="2"/>
        </w:numPr>
        <w:ind w:firstLineChars="0"/>
      </w:pPr>
      <w:r>
        <w:t>Distribution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>What are the 4 steps in the control process?</w:t>
      </w:r>
    </w:p>
    <w:p w:rsidR="00F55077" w:rsidRDefault="00F55077" w:rsidP="00873CD8">
      <w:pPr>
        <w:pStyle w:val="ListParagraph"/>
        <w:numPr>
          <w:ilvl w:val="0"/>
          <w:numId w:val="2"/>
        </w:numPr>
        <w:ind w:firstLineChars="0"/>
      </w:pPr>
      <w:r>
        <w:t>Establish standards of performance</w:t>
      </w:r>
    </w:p>
    <w:p w:rsidR="00F55077" w:rsidRDefault="00F55077" w:rsidP="00873CD8">
      <w:pPr>
        <w:pStyle w:val="ListParagraph"/>
        <w:numPr>
          <w:ilvl w:val="0"/>
          <w:numId w:val="2"/>
        </w:numPr>
        <w:ind w:firstLineChars="0"/>
      </w:pPr>
      <w:r>
        <w:t>Measure actual performance</w:t>
      </w:r>
    </w:p>
    <w:p w:rsidR="00F55077" w:rsidRDefault="00F55077" w:rsidP="00873CD8">
      <w:pPr>
        <w:pStyle w:val="ListParagraph"/>
        <w:numPr>
          <w:ilvl w:val="0"/>
          <w:numId w:val="2"/>
        </w:numPr>
        <w:ind w:firstLineChars="0"/>
      </w:pPr>
      <w:r>
        <w:t>Compare actual performance against standards</w:t>
      </w:r>
    </w:p>
    <w:p w:rsidR="00F55077" w:rsidRDefault="00F55077" w:rsidP="00873CD8">
      <w:pPr>
        <w:pStyle w:val="ListParagraph"/>
        <w:numPr>
          <w:ilvl w:val="0"/>
          <w:numId w:val="2"/>
        </w:numPr>
        <w:ind w:firstLineChars="0"/>
      </w:pPr>
      <w:r>
        <w:t>Evaluate the result and correct if necessary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>What are 4 sources of bias that can negatively affect the way managers made decision?</w:t>
      </w:r>
    </w:p>
    <w:p w:rsidR="00F55077" w:rsidRDefault="00F55077" w:rsidP="00AD52DC">
      <w:pPr>
        <w:pStyle w:val="ListParagraph"/>
        <w:numPr>
          <w:ilvl w:val="0"/>
          <w:numId w:val="2"/>
        </w:numPr>
        <w:ind w:firstLineChars="0"/>
      </w:pPr>
      <w:r>
        <w:t>Prior hypothesis</w:t>
      </w:r>
    </w:p>
    <w:p w:rsidR="00F55077" w:rsidRDefault="00F55077" w:rsidP="00AD52DC">
      <w:pPr>
        <w:pStyle w:val="ListParagraph"/>
        <w:numPr>
          <w:ilvl w:val="0"/>
          <w:numId w:val="2"/>
        </w:numPr>
        <w:ind w:firstLineChars="0"/>
      </w:pPr>
      <w:r>
        <w:t>Representativeness</w:t>
      </w:r>
    </w:p>
    <w:p w:rsidR="00F55077" w:rsidRDefault="00F55077" w:rsidP="00AD52DC">
      <w:pPr>
        <w:pStyle w:val="ListParagraph"/>
        <w:numPr>
          <w:ilvl w:val="0"/>
          <w:numId w:val="2"/>
        </w:numPr>
        <w:ind w:firstLineChars="0"/>
      </w:pPr>
      <w:r>
        <w:t>Illusion of control</w:t>
      </w:r>
    </w:p>
    <w:p w:rsidR="00F55077" w:rsidRDefault="00F55077" w:rsidP="00AD52DC">
      <w:pPr>
        <w:pStyle w:val="ListParagraph"/>
        <w:numPr>
          <w:ilvl w:val="0"/>
          <w:numId w:val="2"/>
        </w:numPr>
        <w:ind w:firstLineChars="0"/>
      </w:pPr>
      <w:r>
        <w:t>Escalating commitment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>Michael Porter defined these five forces in the model of threats.</w:t>
      </w:r>
    </w:p>
    <w:p w:rsidR="00F55077" w:rsidRDefault="00F55077" w:rsidP="0077707A">
      <w:pPr>
        <w:pStyle w:val="ListParagraph"/>
        <w:numPr>
          <w:ilvl w:val="0"/>
          <w:numId w:val="2"/>
        </w:numPr>
        <w:ind w:firstLineChars="0"/>
      </w:pPr>
      <w:r>
        <w:t>Rivalry</w:t>
      </w:r>
    </w:p>
    <w:p w:rsidR="00F55077" w:rsidRDefault="00F55077" w:rsidP="0077707A">
      <w:pPr>
        <w:pStyle w:val="ListParagraph"/>
        <w:numPr>
          <w:ilvl w:val="0"/>
          <w:numId w:val="2"/>
        </w:numPr>
        <w:ind w:firstLineChars="0"/>
      </w:pPr>
      <w:r>
        <w:t>Barriers to entry</w:t>
      </w:r>
    </w:p>
    <w:p w:rsidR="00F55077" w:rsidRDefault="00F55077" w:rsidP="0077707A">
      <w:pPr>
        <w:pStyle w:val="ListParagraph"/>
        <w:numPr>
          <w:ilvl w:val="0"/>
          <w:numId w:val="2"/>
        </w:numPr>
        <w:ind w:firstLineChars="0"/>
      </w:pPr>
      <w:r>
        <w:lastRenderedPageBreak/>
        <w:t>Supplier power</w:t>
      </w:r>
    </w:p>
    <w:p w:rsidR="00F55077" w:rsidRDefault="00F55077" w:rsidP="0077707A">
      <w:pPr>
        <w:pStyle w:val="ListParagraph"/>
        <w:numPr>
          <w:ilvl w:val="0"/>
          <w:numId w:val="2"/>
        </w:numPr>
        <w:ind w:firstLineChars="0"/>
      </w:pPr>
      <w:r>
        <w:t>Customer power</w:t>
      </w:r>
    </w:p>
    <w:p w:rsidR="00F55077" w:rsidRDefault="00F55077" w:rsidP="0077707A">
      <w:pPr>
        <w:pStyle w:val="ListParagraph"/>
        <w:numPr>
          <w:ilvl w:val="0"/>
          <w:numId w:val="2"/>
        </w:numPr>
        <w:ind w:firstLineChars="0"/>
      </w:pPr>
      <w:r>
        <w:t>Threat of substitutes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>Name 4 business level strategies</w:t>
      </w:r>
    </w:p>
    <w:p w:rsidR="00F55077" w:rsidRDefault="00F55077" w:rsidP="00471098">
      <w:pPr>
        <w:pStyle w:val="ListParagraph"/>
        <w:numPr>
          <w:ilvl w:val="0"/>
          <w:numId w:val="2"/>
        </w:numPr>
        <w:ind w:firstLineChars="0"/>
      </w:pPr>
      <w:r>
        <w:t>Cost leadership</w:t>
      </w:r>
    </w:p>
    <w:p w:rsidR="00F55077" w:rsidRDefault="00F55077" w:rsidP="00471098">
      <w:pPr>
        <w:pStyle w:val="ListParagraph"/>
        <w:numPr>
          <w:ilvl w:val="0"/>
          <w:numId w:val="2"/>
        </w:numPr>
        <w:ind w:firstLineChars="0"/>
      </w:pPr>
      <w:r>
        <w:t>Differentiation</w:t>
      </w:r>
    </w:p>
    <w:p w:rsidR="00F55077" w:rsidRDefault="00F55077" w:rsidP="00471098">
      <w:pPr>
        <w:pStyle w:val="ListParagraph"/>
        <w:numPr>
          <w:ilvl w:val="0"/>
          <w:numId w:val="2"/>
        </w:numPr>
        <w:ind w:firstLineChars="0"/>
      </w:pPr>
      <w:r>
        <w:t>Focused Low-cost</w:t>
      </w:r>
    </w:p>
    <w:p w:rsidR="00F55077" w:rsidRDefault="00F55077" w:rsidP="00471098">
      <w:pPr>
        <w:pStyle w:val="ListParagraph"/>
        <w:numPr>
          <w:ilvl w:val="0"/>
          <w:numId w:val="2"/>
        </w:numPr>
        <w:ind w:firstLineChars="0"/>
      </w:pPr>
      <w:r>
        <w:t>Focused Differentiation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>What are the five skills a manager must have?</w:t>
      </w:r>
    </w:p>
    <w:p w:rsidR="00F55077" w:rsidRDefault="00F55077" w:rsidP="00B43822">
      <w:pPr>
        <w:pStyle w:val="ListParagraph"/>
        <w:numPr>
          <w:ilvl w:val="0"/>
          <w:numId w:val="2"/>
        </w:numPr>
        <w:ind w:firstLineChars="0"/>
      </w:pPr>
      <w:r>
        <w:t>Leadership</w:t>
      </w:r>
    </w:p>
    <w:p w:rsidR="00F55077" w:rsidRDefault="00F55077" w:rsidP="00B43822">
      <w:pPr>
        <w:pStyle w:val="ListParagraph"/>
        <w:numPr>
          <w:ilvl w:val="0"/>
          <w:numId w:val="2"/>
        </w:numPr>
        <w:ind w:firstLineChars="0"/>
      </w:pPr>
      <w:r>
        <w:t>Technical expertise</w:t>
      </w:r>
    </w:p>
    <w:p w:rsidR="00F55077" w:rsidRDefault="00F55077" w:rsidP="00B43822">
      <w:pPr>
        <w:pStyle w:val="ListParagraph"/>
        <w:numPr>
          <w:ilvl w:val="0"/>
          <w:numId w:val="2"/>
        </w:numPr>
        <w:ind w:firstLineChars="0"/>
      </w:pPr>
      <w:r>
        <w:t>Conceptual skills</w:t>
      </w:r>
    </w:p>
    <w:p w:rsidR="00F55077" w:rsidRDefault="00F55077" w:rsidP="00B43822">
      <w:pPr>
        <w:pStyle w:val="ListParagraph"/>
        <w:numPr>
          <w:ilvl w:val="0"/>
          <w:numId w:val="2"/>
        </w:numPr>
        <w:ind w:firstLineChars="0"/>
      </w:pPr>
      <w:r>
        <w:t>Analytical skills</w:t>
      </w:r>
    </w:p>
    <w:p w:rsidR="00F55077" w:rsidRDefault="00F55077" w:rsidP="00B43822">
      <w:pPr>
        <w:pStyle w:val="ListParagraph"/>
        <w:numPr>
          <w:ilvl w:val="0"/>
          <w:numId w:val="2"/>
        </w:numPr>
        <w:ind w:firstLineChars="0"/>
      </w:pPr>
      <w:r>
        <w:t>Human relations skills</w:t>
      </w:r>
    </w:p>
    <w:p w:rsidR="00F55077" w:rsidRDefault="00F55077" w:rsidP="00EB6311">
      <w:pPr>
        <w:pStyle w:val="ListParagraph"/>
        <w:numPr>
          <w:ilvl w:val="0"/>
          <w:numId w:val="1"/>
        </w:numPr>
        <w:ind w:firstLineChars="0"/>
      </w:pPr>
      <w:r>
        <w:t xml:space="preserve">What are </w:t>
      </w:r>
      <w:bookmarkStart w:id="3" w:name="OLE_LINK3"/>
      <w:bookmarkStart w:id="4" w:name="OLE_LINK4"/>
      <w:r>
        <w:t>ways to overcome Group think</w:t>
      </w:r>
      <w:bookmarkEnd w:id="3"/>
      <w:bookmarkEnd w:id="4"/>
      <w:r>
        <w:t>?</w:t>
      </w:r>
    </w:p>
    <w:p w:rsidR="00F55077" w:rsidRDefault="00F55077" w:rsidP="00976C67">
      <w:pPr>
        <w:pStyle w:val="ListParagraph"/>
        <w:numPr>
          <w:ilvl w:val="0"/>
          <w:numId w:val="2"/>
        </w:numPr>
        <w:ind w:firstLineChars="0"/>
      </w:pPr>
    </w:p>
    <w:p w:rsidR="00F55077" w:rsidRDefault="00F55077" w:rsidP="000927DD">
      <w:pPr>
        <w:pStyle w:val="ListParagraph"/>
        <w:numPr>
          <w:ilvl w:val="0"/>
          <w:numId w:val="1"/>
        </w:numPr>
        <w:ind w:firstLineChars="0"/>
      </w:pPr>
      <w:r>
        <w:t>The administrative model of decision making is based on these 3 important concepts.</w:t>
      </w:r>
    </w:p>
    <w:p w:rsidR="00F55077" w:rsidRDefault="00F55077" w:rsidP="002B5680">
      <w:pPr>
        <w:pStyle w:val="ListParagraph"/>
        <w:numPr>
          <w:ilvl w:val="0"/>
          <w:numId w:val="2"/>
        </w:numPr>
        <w:ind w:firstLineChars="0"/>
      </w:pPr>
      <w:r>
        <w:t>Bounded rationality</w:t>
      </w:r>
    </w:p>
    <w:p w:rsidR="00F55077" w:rsidRDefault="00F55077" w:rsidP="006F3776">
      <w:pPr>
        <w:pStyle w:val="ListParagraph"/>
        <w:numPr>
          <w:ilvl w:val="0"/>
          <w:numId w:val="2"/>
        </w:numPr>
        <w:ind w:firstLineChars="0"/>
      </w:pPr>
      <w:r>
        <w:t>Incomplete information</w:t>
      </w:r>
    </w:p>
    <w:p w:rsidR="00F55077" w:rsidRDefault="00F55077" w:rsidP="006F3776">
      <w:pPr>
        <w:pStyle w:val="ListParagraph"/>
        <w:numPr>
          <w:ilvl w:val="0"/>
          <w:numId w:val="2"/>
        </w:numPr>
        <w:ind w:firstLineChars="0"/>
      </w:pPr>
      <w:r>
        <w:t xml:space="preserve">Satisficing </w:t>
      </w:r>
    </w:p>
    <w:p w:rsidR="00F55077" w:rsidRDefault="00F55077" w:rsidP="0083627B">
      <w:pPr>
        <w:pStyle w:val="ListParagraph"/>
        <w:numPr>
          <w:ilvl w:val="0"/>
          <w:numId w:val="1"/>
        </w:numPr>
        <w:ind w:firstLineChars="0"/>
      </w:pPr>
      <w:r>
        <w:t>When choosing a medium of communication, you must consider these 3 factors</w:t>
      </w:r>
    </w:p>
    <w:p w:rsidR="00F55077" w:rsidRDefault="00F55077" w:rsidP="003F5CF5">
      <w:pPr>
        <w:pStyle w:val="ListParagraph"/>
        <w:numPr>
          <w:ilvl w:val="0"/>
          <w:numId w:val="2"/>
        </w:numPr>
        <w:ind w:firstLineChars="0"/>
      </w:pPr>
      <w:r>
        <w:t>Information Richness</w:t>
      </w:r>
    </w:p>
    <w:p w:rsidR="00F55077" w:rsidRDefault="00F55077" w:rsidP="003F5CF5">
      <w:pPr>
        <w:pStyle w:val="ListParagraph"/>
        <w:numPr>
          <w:ilvl w:val="0"/>
          <w:numId w:val="2"/>
        </w:numPr>
        <w:ind w:firstLineChars="0"/>
      </w:pPr>
      <w:r>
        <w:t>Time</w:t>
      </w:r>
    </w:p>
    <w:p w:rsidR="00F55077" w:rsidRDefault="00F55077" w:rsidP="003F5CF5">
      <w:pPr>
        <w:pStyle w:val="ListParagraph"/>
        <w:numPr>
          <w:ilvl w:val="0"/>
          <w:numId w:val="2"/>
        </w:numPr>
        <w:ind w:firstLineChars="0"/>
      </w:pPr>
      <w:r>
        <w:t>Need for a paper or electronic trail</w:t>
      </w:r>
    </w:p>
    <w:p w:rsidR="00F55077" w:rsidRDefault="00F55077" w:rsidP="00B9271E">
      <w:pPr>
        <w:pStyle w:val="ListParagraph"/>
        <w:numPr>
          <w:ilvl w:val="0"/>
          <w:numId w:val="1"/>
        </w:numPr>
        <w:ind w:firstLineChars="0"/>
      </w:pPr>
      <w:r>
        <w:t xml:space="preserve"> There are many branches of management science, each of which deals with specific set of concerns, there are:</w:t>
      </w:r>
    </w:p>
    <w:p w:rsidR="00F55077" w:rsidRDefault="00F55077" w:rsidP="000258DC">
      <w:pPr>
        <w:pStyle w:val="ListParagraph"/>
        <w:numPr>
          <w:ilvl w:val="0"/>
          <w:numId w:val="2"/>
        </w:numPr>
        <w:ind w:firstLineChars="0"/>
      </w:pPr>
      <w:r>
        <w:t>Quantitative management</w:t>
      </w:r>
    </w:p>
    <w:p w:rsidR="00F55077" w:rsidRDefault="00F55077" w:rsidP="000258DC">
      <w:pPr>
        <w:pStyle w:val="ListParagraph"/>
        <w:numPr>
          <w:ilvl w:val="0"/>
          <w:numId w:val="2"/>
        </w:numPr>
        <w:ind w:firstLineChars="0"/>
      </w:pPr>
      <w:r>
        <w:t>Operations management</w:t>
      </w:r>
    </w:p>
    <w:p w:rsidR="00F55077" w:rsidRDefault="00F55077" w:rsidP="000258DC">
      <w:pPr>
        <w:pStyle w:val="ListParagraph"/>
        <w:numPr>
          <w:ilvl w:val="0"/>
          <w:numId w:val="2"/>
        </w:numPr>
        <w:ind w:firstLineChars="0"/>
      </w:pPr>
      <w:r>
        <w:t>Total Quality Management</w:t>
      </w:r>
    </w:p>
    <w:p w:rsidR="00F55077" w:rsidRDefault="00F55077" w:rsidP="000258DC">
      <w:pPr>
        <w:pStyle w:val="ListParagraph"/>
        <w:numPr>
          <w:ilvl w:val="0"/>
          <w:numId w:val="2"/>
        </w:numPr>
        <w:ind w:firstLineChars="0"/>
      </w:pPr>
      <w:r>
        <w:t>Management Information System</w:t>
      </w:r>
    </w:p>
    <w:p w:rsidR="00F55077" w:rsidRDefault="00F55077" w:rsidP="007E1BF0">
      <w:pPr>
        <w:pStyle w:val="ListParagraph"/>
        <w:numPr>
          <w:ilvl w:val="0"/>
          <w:numId w:val="1"/>
        </w:numPr>
        <w:ind w:firstLineChars="0"/>
      </w:pPr>
      <w:r>
        <w:t>These are the qualities of effective goals</w:t>
      </w:r>
    </w:p>
    <w:p w:rsidR="00F55077" w:rsidRDefault="00F55077" w:rsidP="007E1BF0">
      <w:pPr>
        <w:pStyle w:val="ListParagraph"/>
        <w:numPr>
          <w:ilvl w:val="0"/>
          <w:numId w:val="2"/>
        </w:numPr>
        <w:ind w:firstLineChars="0"/>
      </w:pPr>
      <w:r>
        <w:t>Specific</w:t>
      </w:r>
    </w:p>
    <w:p w:rsidR="00F55077" w:rsidRDefault="00F55077" w:rsidP="007E1BF0">
      <w:pPr>
        <w:pStyle w:val="ListParagraph"/>
        <w:numPr>
          <w:ilvl w:val="0"/>
          <w:numId w:val="2"/>
        </w:numPr>
        <w:ind w:firstLineChars="0"/>
      </w:pPr>
      <w:r>
        <w:t>Measurable</w:t>
      </w:r>
    </w:p>
    <w:p w:rsidR="00F55077" w:rsidRDefault="00F55077" w:rsidP="007E1BF0">
      <w:pPr>
        <w:pStyle w:val="ListParagraph"/>
        <w:numPr>
          <w:ilvl w:val="0"/>
          <w:numId w:val="2"/>
        </w:numPr>
        <w:ind w:firstLineChars="0"/>
      </w:pPr>
      <w:r>
        <w:t>Accurate</w:t>
      </w:r>
    </w:p>
    <w:p w:rsidR="00F55077" w:rsidRDefault="00F55077" w:rsidP="007E1BF0">
      <w:pPr>
        <w:pStyle w:val="ListParagraph"/>
        <w:numPr>
          <w:ilvl w:val="0"/>
          <w:numId w:val="2"/>
        </w:numPr>
        <w:ind w:firstLineChars="0"/>
      </w:pPr>
      <w:r>
        <w:t>Relevant</w:t>
      </w:r>
    </w:p>
    <w:p w:rsidR="00F55077" w:rsidRDefault="00F55077" w:rsidP="007E1BF0">
      <w:pPr>
        <w:pStyle w:val="ListParagraph"/>
        <w:numPr>
          <w:ilvl w:val="0"/>
          <w:numId w:val="2"/>
        </w:numPr>
        <w:ind w:firstLineChars="0"/>
      </w:pPr>
      <w:r>
        <w:t>Timely</w:t>
      </w:r>
    </w:p>
    <w:p w:rsidR="00F55077" w:rsidRDefault="00F55077" w:rsidP="00495CD4">
      <w:pPr>
        <w:pStyle w:val="ListParagraph"/>
        <w:numPr>
          <w:ilvl w:val="0"/>
          <w:numId w:val="1"/>
        </w:numPr>
        <w:ind w:firstLineChars="0"/>
      </w:pPr>
      <w:r>
        <w:t>According to Herzberg, people have two sets of needs</w:t>
      </w:r>
    </w:p>
    <w:p w:rsidR="00F55077" w:rsidRDefault="00F55077" w:rsidP="00495CD4">
      <w:pPr>
        <w:pStyle w:val="ListParagraph"/>
        <w:numPr>
          <w:ilvl w:val="0"/>
          <w:numId w:val="2"/>
        </w:numPr>
        <w:ind w:firstLineChars="0"/>
      </w:pPr>
      <w:r>
        <w:t>Motivator</w:t>
      </w:r>
    </w:p>
    <w:p w:rsidR="00F55077" w:rsidRDefault="00F55077" w:rsidP="00495CD4">
      <w:pPr>
        <w:pStyle w:val="ListParagraph"/>
        <w:numPr>
          <w:ilvl w:val="0"/>
          <w:numId w:val="2"/>
        </w:numPr>
        <w:ind w:firstLineChars="0"/>
      </w:pPr>
      <w:r>
        <w:t>Hygiene</w:t>
      </w:r>
    </w:p>
    <w:p w:rsidR="00F55077" w:rsidRDefault="00F55077" w:rsidP="00F24CF8">
      <w:pPr>
        <w:pStyle w:val="ListParagraph"/>
        <w:numPr>
          <w:ilvl w:val="0"/>
          <w:numId w:val="1"/>
        </w:numPr>
        <w:ind w:firstLineChars="0"/>
      </w:pPr>
      <w:r>
        <w:t xml:space="preserve">These are five functions of human resource management </w:t>
      </w:r>
    </w:p>
    <w:p w:rsidR="00F55077" w:rsidRDefault="00F55077" w:rsidP="00F24CF8">
      <w:pPr>
        <w:pStyle w:val="ListParagraph"/>
        <w:numPr>
          <w:ilvl w:val="0"/>
          <w:numId w:val="2"/>
        </w:numPr>
        <w:ind w:firstLineChars="0"/>
      </w:pPr>
      <w:r>
        <w:t>Employee Recruitment and Selection</w:t>
      </w:r>
    </w:p>
    <w:p w:rsidR="00F55077" w:rsidRDefault="00F55077" w:rsidP="00F24CF8">
      <w:pPr>
        <w:pStyle w:val="ListParagraph"/>
        <w:numPr>
          <w:ilvl w:val="0"/>
          <w:numId w:val="2"/>
        </w:numPr>
        <w:ind w:firstLineChars="0"/>
      </w:pPr>
      <w:r>
        <w:t>Training and development</w:t>
      </w:r>
    </w:p>
    <w:p w:rsidR="00F55077" w:rsidRDefault="00F55077" w:rsidP="00F24CF8">
      <w:pPr>
        <w:pStyle w:val="ListParagraph"/>
        <w:numPr>
          <w:ilvl w:val="0"/>
          <w:numId w:val="2"/>
        </w:numPr>
        <w:ind w:firstLineChars="0"/>
      </w:pPr>
      <w:r>
        <w:t>Pay and benefits</w:t>
      </w:r>
    </w:p>
    <w:p w:rsidR="00F55077" w:rsidRDefault="00F55077" w:rsidP="00F24CF8">
      <w:pPr>
        <w:pStyle w:val="ListParagraph"/>
        <w:numPr>
          <w:ilvl w:val="0"/>
          <w:numId w:val="2"/>
        </w:numPr>
        <w:ind w:firstLineChars="0"/>
      </w:pPr>
      <w:r>
        <w:t>Performance appraisal</w:t>
      </w:r>
    </w:p>
    <w:p w:rsidR="00F55077" w:rsidRDefault="00F55077" w:rsidP="00F24CF8">
      <w:pPr>
        <w:pStyle w:val="ListParagraph"/>
        <w:numPr>
          <w:ilvl w:val="0"/>
          <w:numId w:val="2"/>
        </w:numPr>
        <w:ind w:firstLineChars="0"/>
      </w:pPr>
      <w:proofErr w:type="spellStart"/>
      <w:r>
        <w:lastRenderedPageBreak/>
        <w:t>Labour</w:t>
      </w:r>
      <w:proofErr w:type="spellEnd"/>
      <w:r>
        <w:t xml:space="preserve"> relations</w:t>
      </w:r>
    </w:p>
    <w:p w:rsidR="00F55077" w:rsidRDefault="00F55077" w:rsidP="0075069A">
      <w:pPr>
        <w:pStyle w:val="ListParagraph"/>
        <w:numPr>
          <w:ilvl w:val="0"/>
          <w:numId w:val="1"/>
        </w:numPr>
        <w:ind w:firstLineChars="0"/>
      </w:pPr>
      <w:r>
        <w:t>4 approaches to social responsibilities</w:t>
      </w:r>
    </w:p>
    <w:p w:rsidR="00F55077" w:rsidRDefault="00F55077" w:rsidP="0075069A">
      <w:pPr>
        <w:pStyle w:val="ListParagraph"/>
        <w:numPr>
          <w:ilvl w:val="0"/>
          <w:numId w:val="2"/>
        </w:numPr>
        <w:ind w:firstLineChars="0"/>
      </w:pPr>
      <w:r>
        <w:t>Obstructionist</w:t>
      </w:r>
    </w:p>
    <w:p w:rsidR="00F55077" w:rsidRDefault="00F55077" w:rsidP="0075069A">
      <w:pPr>
        <w:pStyle w:val="ListParagraph"/>
        <w:numPr>
          <w:ilvl w:val="0"/>
          <w:numId w:val="2"/>
        </w:numPr>
        <w:ind w:firstLineChars="0"/>
      </w:pPr>
      <w:r>
        <w:t>Defensive</w:t>
      </w:r>
    </w:p>
    <w:p w:rsidR="00F55077" w:rsidRDefault="00F55077" w:rsidP="0075069A">
      <w:pPr>
        <w:pStyle w:val="ListParagraph"/>
        <w:numPr>
          <w:ilvl w:val="0"/>
          <w:numId w:val="2"/>
        </w:numPr>
        <w:ind w:firstLineChars="0"/>
      </w:pPr>
      <w:r>
        <w:t>Accommodative</w:t>
      </w:r>
    </w:p>
    <w:p w:rsidR="00F55077" w:rsidRDefault="00F55077" w:rsidP="0075069A">
      <w:pPr>
        <w:pStyle w:val="ListParagraph"/>
        <w:numPr>
          <w:ilvl w:val="0"/>
          <w:numId w:val="2"/>
        </w:numPr>
        <w:ind w:firstLineChars="0"/>
      </w:pPr>
      <w:r>
        <w:t>Proactive</w:t>
      </w:r>
    </w:p>
    <w:p w:rsidR="00F55077" w:rsidRDefault="00F55077" w:rsidP="005206C3">
      <w:pPr>
        <w:pStyle w:val="ListParagraph"/>
        <w:numPr>
          <w:ilvl w:val="0"/>
          <w:numId w:val="1"/>
        </w:numPr>
        <w:ind w:firstLineChars="0"/>
      </w:pPr>
      <w:r>
        <w:t>Job Analysis</w:t>
      </w:r>
    </w:p>
    <w:p w:rsidR="00F55077" w:rsidRDefault="00F55077" w:rsidP="0077707A">
      <w:pPr>
        <w:pStyle w:val="ListParagraph"/>
        <w:numPr>
          <w:ilvl w:val="0"/>
          <w:numId w:val="2"/>
        </w:numPr>
        <w:ind w:firstLineChars="0"/>
      </w:pPr>
      <w:r>
        <w:t>This is the process of identifying the tasks, duties, and responsibilities that make up a job and the knowledge, skills, and abilities needed to perform that job.</w:t>
      </w:r>
    </w:p>
    <w:p w:rsidR="00F55077" w:rsidRDefault="00F55077" w:rsidP="00151443">
      <w:pPr>
        <w:pStyle w:val="ListParagraph"/>
        <w:numPr>
          <w:ilvl w:val="0"/>
          <w:numId w:val="1"/>
        </w:numPr>
        <w:ind w:firstLineChars="0"/>
      </w:pPr>
      <w:r>
        <w:t>5 stages in the evolution of management theory</w:t>
      </w:r>
    </w:p>
    <w:p w:rsidR="00F55077" w:rsidRDefault="00F55077" w:rsidP="00151443">
      <w:pPr>
        <w:pStyle w:val="ListParagraph"/>
        <w:numPr>
          <w:ilvl w:val="0"/>
          <w:numId w:val="2"/>
        </w:numPr>
        <w:ind w:firstLineChars="0"/>
      </w:pPr>
      <w:r>
        <w:t>Scientific</w:t>
      </w:r>
    </w:p>
    <w:p w:rsidR="00F55077" w:rsidRDefault="00F55077" w:rsidP="00151443">
      <w:pPr>
        <w:pStyle w:val="ListParagraph"/>
        <w:numPr>
          <w:ilvl w:val="0"/>
          <w:numId w:val="2"/>
        </w:numPr>
        <w:ind w:firstLineChars="0"/>
      </w:pPr>
      <w:r>
        <w:t>Administrative</w:t>
      </w:r>
    </w:p>
    <w:p w:rsidR="00F55077" w:rsidRDefault="00F55077" w:rsidP="00151443">
      <w:pPr>
        <w:pStyle w:val="ListParagraph"/>
        <w:numPr>
          <w:ilvl w:val="0"/>
          <w:numId w:val="2"/>
        </w:numPr>
        <w:ind w:firstLineChars="0"/>
      </w:pPr>
      <w:bookmarkStart w:id="5" w:name="OLE_LINK5"/>
      <w:bookmarkStart w:id="6" w:name="OLE_LINK6"/>
      <w:proofErr w:type="spellStart"/>
      <w:r>
        <w:t>Behavioural</w:t>
      </w:r>
      <w:proofErr w:type="spellEnd"/>
    </w:p>
    <w:bookmarkEnd w:id="5"/>
    <w:bookmarkEnd w:id="6"/>
    <w:p w:rsidR="00F55077" w:rsidRDefault="00F55077" w:rsidP="00151443">
      <w:pPr>
        <w:pStyle w:val="ListParagraph"/>
        <w:numPr>
          <w:ilvl w:val="0"/>
          <w:numId w:val="2"/>
        </w:numPr>
        <w:ind w:firstLineChars="0"/>
      </w:pPr>
      <w:r>
        <w:t>Management Science</w:t>
      </w:r>
    </w:p>
    <w:p w:rsidR="00F55077" w:rsidRDefault="00F55077" w:rsidP="00151443">
      <w:pPr>
        <w:pStyle w:val="ListParagraph"/>
        <w:numPr>
          <w:ilvl w:val="0"/>
          <w:numId w:val="2"/>
        </w:numPr>
        <w:ind w:firstLineChars="0"/>
      </w:pPr>
      <w:r>
        <w:t>Organizational Environment</w:t>
      </w:r>
    </w:p>
    <w:p w:rsidR="00F55077" w:rsidRDefault="00F55077" w:rsidP="00D77651">
      <w:pPr>
        <w:pStyle w:val="ListParagraph"/>
        <w:numPr>
          <w:ilvl w:val="0"/>
          <w:numId w:val="1"/>
        </w:numPr>
        <w:ind w:firstLineChars="0"/>
      </w:pPr>
      <w:r>
        <w:t>Most managers of large organizations choose a divisional structure in order to create smaller, more manageable units. There are 3 forms of division structure.</w:t>
      </w:r>
    </w:p>
    <w:p w:rsidR="00F55077" w:rsidRDefault="00F55077" w:rsidP="00D77651">
      <w:pPr>
        <w:pStyle w:val="ListParagraph"/>
        <w:numPr>
          <w:ilvl w:val="0"/>
          <w:numId w:val="2"/>
        </w:numPr>
        <w:ind w:firstLineChars="0"/>
      </w:pPr>
      <w:r>
        <w:t>Product</w:t>
      </w:r>
    </w:p>
    <w:p w:rsidR="00F55077" w:rsidRDefault="00F55077" w:rsidP="00D77651">
      <w:pPr>
        <w:pStyle w:val="ListParagraph"/>
        <w:numPr>
          <w:ilvl w:val="0"/>
          <w:numId w:val="2"/>
        </w:numPr>
        <w:ind w:firstLineChars="0"/>
      </w:pPr>
      <w:r>
        <w:t>Market</w:t>
      </w:r>
    </w:p>
    <w:p w:rsidR="00F55077" w:rsidRDefault="00F55077" w:rsidP="00D77651">
      <w:pPr>
        <w:pStyle w:val="ListParagraph"/>
        <w:numPr>
          <w:ilvl w:val="0"/>
          <w:numId w:val="2"/>
        </w:numPr>
        <w:ind w:firstLineChars="0"/>
      </w:pPr>
      <w:r>
        <w:t>Geographic</w:t>
      </w:r>
    </w:p>
    <w:p w:rsidR="00F55077" w:rsidRDefault="00F55077" w:rsidP="00C306C7">
      <w:pPr>
        <w:pStyle w:val="ListParagraph"/>
        <w:numPr>
          <w:ilvl w:val="0"/>
          <w:numId w:val="1"/>
        </w:numPr>
        <w:ind w:firstLineChars="0"/>
      </w:pPr>
      <w:r>
        <w:t>There are 4 functions of management</w:t>
      </w:r>
    </w:p>
    <w:p w:rsidR="00F55077" w:rsidRDefault="00F55077" w:rsidP="00C306C7">
      <w:pPr>
        <w:pStyle w:val="ListParagraph"/>
        <w:numPr>
          <w:ilvl w:val="0"/>
          <w:numId w:val="2"/>
        </w:numPr>
        <w:ind w:firstLineChars="0"/>
      </w:pPr>
      <w:r>
        <w:t>Planning</w:t>
      </w:r>
    </w:p>
    <w:p w:rsidR="00F55077" w:rsidRDefault="00F55077" w:rsidP="00C306C7">
      <w:pPr>
        <w:pStyle w:val="ListParagraph"/>
        <w:numPr>
          <w:ilvl w:val="0"/>
          <w:numId w:val="2"/>
        </w:numPr>
        <w:ind w:firstLineChars="0"/>
      </w:pPr>
      <w:r>
        <w:t>Leading</w:t>
      </w:r>
    </w:p>
    <w:p w:rsidR="00F55077" w:rsidRDefault="00F55077" w:rsidP="00C306C7">
      <w:pPr>
        <w:pStyle w:val="ListParagraph"/>
        <w:numPr>
          <w:ilvl w:val="0"/>
          <w:numId w:val="2"/>
        </w:numPr>
        <w:ind w:firstLineChars="0"/>
      </w:pPr>
      <w:r>
        <w:t>Organizing</w:t>
      </w:r>
    </w:p>
    <w:p w:rsidR="00F55077" w:rsidRDefault="00F55077" w:rsidP="00C306C7">
      <w:pPr>
        <w:pStyle w:val="ListParagraph"/>
        <w:numPr>
          <w:ilvl w:val="0"/>
          <w:numId w:val="2"/>
        </w:numPr>
        <w:ind w:firstLineChars="0"/>
      </w:pPr>
      <w:r>
        <w:t>Controlling</w:t>
      </w:r>
    </w:p>
    <w:p w:rsidR="00F55077" w:rsidRDefault="00F55077" w:rsidP="00E550F3">
      <w:pPr>
        <w:pStyle w:val="ListParagraph"/>
        <w:numPr>
          <w:ilvl w:val="0"/>
          <w:numId w:val="1"/>
        </w:numPr>
        <w:ind w:firstLineChars="0"/>
      </w:pPr>
      <w:r>
        <w:t xml:space="preserve">These are the three managerial roles defined by </w:t>
      </w:r>
      <w:proofErr w:type="spellStart"/>
      <w:r>
        <w:t>Mintzberg</w:t>
      </w:r>
      <w:proofErr w:type="spellEnd"/>
    </w:p>
    <w:p w:rsidR="00F55077" w:rsidRDefault="00F55077" w:rsidP="00E550F3">
      <w:pPr>
        <w:pStyle w:val="ListParagraph"/>
        <w:numPr>
          <w:ilvl w:val="0"/>
          <w:numId w:val="2"/>
        </w:numPr>
        <w:ind w:firstLineChars="0"/>
      </w:pPr>
      <w:r>
        <w:t>Interpersonal</w:t>
      </w:r>
    </w:p>
    <w:p w:rsidR="00F55077" w:rsidRDefault="00F55077" w:rsidP="00E550F3">
      <w:pPr>
        <w:pStyle w:val="ListParagraph"/>
        <w:numPr>
          <w:ilvl w:val="0"/>
          <w:numId w:val="2"/>
        </w:numPr>
        <w:ind w:firstLineChars="0"/>
      </w:pPr>
      <w:r>
        <w:t>Informational</w:t>
      </w:r>
    </w:p>
    <w:p w:rsidR="00F55077" w:rsidRDefault="00F55077" w:rsidP="00E550F3">
      <w:pPr>
        <w:pStyle w:val="ListParagraph"/>
        <w:numPr>
          <w:ilvl w:val="0"/>
          <w:numId w:val="2"/>
        </w:numPr>
        <w:ind w:firstLineChars="0"/>
      </w:pPr>
      <w:r>
        <w:t>Decisional</w:t>
      </w:r>
    </w:p>
    <w:p w:rsidR="00F55077" w:rsidRDefault="00F55077" w:rsidP="00F64BB2">
      <w:pPr>
        <w:pStyle w:val="ListParagraph"/>
        <w:numPr>
          <w:ilvl w:val="0"/>
          <w:numId w:val="1"/>
        </w:numPr>
        <w:ind w:firstLineChars="0"/>
      </w:pPr>
      <w:r>
        <w:t>These are psychological variables of buying behavior</w:t>
      </w:r>
    </w:p>
    <w:p w:rsidR="00F55077" w:rsidRDefault="00F55077" w:rsidP="00F64BB2">
      <w:pPr>
        <w:pStyle w:val="ListParagraph"/>
        <w:numPr>
          <w:ilvl w:val="0"/>
          <w:numId w:val="2"/>
        </w:numPr>
        <w:ind w:firstLineChars="0"/>
      </w:pPr>
      <w:r>
        <w:t>Perception</w:t>
      </w:r>
    </w:p>
    <w:p w:rsidR="00F55077" w:rsidRDefault="00F55077" w:rsidP="00F64BB2">
      <w:pPr>
        <w:pStyle w:val="ListParagraph"/>
        <w:numPr>
          <w:ilvl w:val="0"/>
          <w:numId w:val="2"/>
        </w:numPr>
        <w:ind w:firstLineChars="0"/>
      </w:pPr>
      <w:r>
        <w:t>Motivation</w:t>
      </w:r>
    </w:p>
    <w:p w:rsidR="00F55077" w:rsidRDefault="00F55077" w:rsidP="00F64BB2">
      <w:pPr>
        <w:pStyle w:val="ListParagraph"/>
        <w:numPr>
          <w:ilvl w:val="0"/>
          <w:numId w:val="2"/>
        </w:numPr>
        <w:ind w:firstLineChars="0"/>
      </w:pPr>
      <w:r>
        <w:t>Learning</w:t>
      </w:r>
    </w:p>
    <w:p w:rsidR="00F55077" w:rsidRDefault="00F55077" w:rsidP="00F64BB2">
      <w:pPr>
        <w:pStyle w:val="ListParagraph"/>
        <w:numPr>
          <w:ilvl w:val="0"/>
          <w:numId w:val="2"/>
        </w:numPr>
        <w:ind w:firstLineChars="0"/>
      </w:pPr>
      <w:r>
        <w:t>Attitude</w:t>
      </w:r>
    </w:p>
    <w:p w:rsidR="00F55077" w:rsidRDefault="00F55077" w:rsidP="00F64BB2">
      <w:pPr>
        <w:pStyle w:val="ListParagraph"/>
        <w:numPr>
          <w:ilvl w:val="0"/>
          <w:numId w:val="2"/>
        </w:numPr>
        <w:ind w:firstLineChars="0"/>
      </w:pPr>
      <w:r>
        <w:t>Personality</w:t>
      </w:r>
    </w:p>
    <w:p w:rsidR="00F55077" w:rsidRDefault="00F55077" w:rsidP="00F64BB2"/>
    <w:p w:rsidR="00F55077" w:rsidRDefault="00F55077" w:rsidP="00F64BB2"/>
    <w:p w:rsidR="00F55077" w:rsidRDefault="00F55077" w:rsidP="00E550F3"/>
    <w:p w:rsidR="00F55077" w:rsidRDefault="00F55077" w:rsidP="00E550F3"/>
    <w:p w:rsidR="00F55077" w:rsidRDefault="00F55077" w:rsidP="00C306C7"/>
    <w:p w:rsidR="00F55077" w:rsidRDefault="00F55077" w:rsidP="00F86701">
      <w:r>
        <w:t xml:space="preserve">Leader of liberal party: Michael </w:t>
      </w:r>
      <w:proofErr w:type="spellStart"/>
      <w:r>
        <w:t>Ignatieff</w:t>
      </w:r>
      <w:proofErr w:type="spellEnd"/>
    </w:p>
    <w:p w:rsidR="00F55077" w:rsidRDefault="00F55077" w:rsidP="00F86701">
      <w:r>
        <w:t xml:space="preserve">Unemployment Rate of </w:t>
      </w:r>
      <w:smartTag w:uri="urn:schemas-microsoft-com:office:smarttags" w:element="country-region">
        <w:smartTag w:uri="urn:schemas-microsoft-com:office:smarttags" w:element="place">
          <w:r>
            <w:t>Canada</w:t>
          </w:r>
        </w:smartTag>
      </w:smartTag>
      <w:r>
        <w:t>: 7.6%</w:t>
      </w:r>
    </w:p>
    <w:p w:rsidR="00F55077" w:rsidRDefault="00F55077" w:rsidP="00F86701">
      <w:r>
        <w:t>Minister of Finance: Jim Flaherty</w:t>
      </w:r>
    </w:p>
    <w:p w:rsidR="00F55077" w:rsidRDefault="00F55077" w:rsidP="00F86701">
      <w:r>
        <w:t>With regards to product classification consumer is to household as this is to business: Industrial</w:t>
      </w:r>
    </w:p>
    <w:p w:rsidR="00F55077" w:rsidRDefault="00F55077" w:rsidP="00F86701">
      <w:r>
        <w:lastRenderedPageBreak/>
        <w:t>A worker spends 85% of his time working with other workers.</w:t>
      </w:r>
    </w:p>
    <w:p w:rsidR="00F55077" w:rsidRDefault="00F55077" w:rsidP="00F86701">
      <w:r>
        <w:t>This form business does over 100 billion dollars annually: Franchise</w:t>
      </w:r>
    </w:p>
    <w:sectPr w:rsidR="00F55077" w:rsidSect="00CA3A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71826"/>
    <w:multiLevelType w:val="hybridMultilevel"/>
    <w:tmpl w:val="636209F2"/>
    <w:lvl w:ilvl="0" w:tplc="A6BE553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61C1716C"/>
    <w:multiLevelType w:val="hybridMultilevel"/>
    <w:tmpl w:val="69A6991C"/>
    <w:lvl w:ilvl="0" w:tplc="6B9A6EBA"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566CFB"/>
    <w:multiLevelType w:val="hybridMultilevel"/>
    <w:tmpl w:val="49FEE3C2"/>
    <w:lvl w:ilvl="0" w:tplc="3DD80C6E"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311"/>
    <w:rsid w:val="00000F5E"/>
    <w:rsid w:val="00001DA9"/>
    <w:rsid w:val="000258DC"/>
    <w:rsid w:val="000356A2"/>
    <w:rsid w:val="00036F0A"/>
    <w:rsid w:val="000927DD"/>
    <w:rsid w:val="00094891"/>
    <w:rsid w:val="00105386"/>
    <w:rsid w:val="0012421E"/>
    <w:rsid w:val="00137B7B"/>
    <w:rsid w:val="00150A6B"/>
    <w:rsid w:val="00151443"/>
    <w:rsid w:val="00162EC1"/>
    <w:rsid w:val="0016539B"/>
    <w:rsid w:val="001B1E5C"/>
    <w:rsid w:val="001E6831"/>
    <w:rsid w:val="0021728D"/>
    <w:rsid w:val="00226754"/>
    <w:rsid w:val="002536B1"/>
    <w:rsid w:val="00296F74"/>
    <w:rsid w:val="002A25BF"/>
    <w:rsid w:val="002B5680"/>
    <w:rsid w:val="002E591D"/>
    <w:rsid w:val="002E61E3"/>
    <w:rsid w:val="002F0AA3"/>
    <w:rsid w:val="003173E7"/>
    <w:rsid w:val="003318AE"/>
    <w:rsid w:val="0034379E"/>
    <w:rsid w:val="00363D16"/>
    <w:rsid w:val="00374227"/>
    <w:rsid w:val="003E1C19"/>
    <w:rsid w:val="003F5CF5"/>
    <w:rsid w:val="004233BD"/>
    <w:rsid w:val="00437AA4"/>
    <w:rsid w:val="00471098"/>
    <w:rsid w:val="00473385"/>
    <w:rsid w:val="00484B49"/>
    <w:rsid w:val="004932B9"/>
    <w:rsid w:val="0049446C"/>
    <w:rsid w:val="00494A4D"/>
    <w:rsid w:val="0049578F"/>
    <w:rsid w:val="00495CD4"/>
    <w:rsid w:val="00496B1E"/>
    <w:rsid w:val="004A52EA"/>
    <w:rsid w:val="004A5653"/>
    <w:rsid w:val="004B7843"/>
    <w:rsid w:val="004C44F0"/>
    <w:rsid w:val="005206C3"/>
    <w:rsid w:val="0054185A"/>
    <w:rsid w:val="00573238"/>
    <w:rsid w:val="0059603F"/>
    <w:rsid w:val="005A622D"/>
    <w:rsid w:val="005B3D5C"/>
    <w:rsid w:val="005E5CFF"/>
    <w:rsid w:val="00605EB0"/>
    <w:rsid w:val="00641130"/>
    <w:rsid w:val="006A5C2B"/>
    <w:rsid w:val="006A608D"/>
    <w:rsid w:val="006E1D99"/>
    <w:rsid w:val="006F3776"/>
    <w:rsid w:val="0075069A"/>
    <w:rsid w:val="00762DC0"/>
    <w:rsid w:val="0077707A"/>
    <w:rsid w:val="007817ED"/>
    <w:rsid w:val="007E1BF0"/>
    <w:rsid w:val="007F6F99"/>
    <w:rsid w:val="0080644B"/>
    <w:rsid w:val="00806E11"/>
    <w:rsid w:val="00811DFF"/>
    <w:rsid w:val="00815CD2"/>
    <w:rsid w:val="0083627B"/>
    <w:rsid w:val="008567F8"/>
    <w:rsid w:val="00873CD8"/>
    <w:rsid w:val="008B0A27"/>
    <w:rsid w:val="0091073F"/>
    <w:rsid w:val="00911410"/>
    <w:rsid w:val="00911420"/>
    <w:rsid w:val="0096596B"/>
    <w:rsid w:val="00976C67"/>
    <w:rsid w:val="009A734B"/>
    <w:rsid w:val="009F79FC"/>
    <w:rsid w:val="00A23F10"/>
    <w:rsid w:val="00A36177"/>
    <w:rsid w:val="00A453E2"/>
    <w:rsid w:val="00A77152"/>
    <w:rsid w:val="00A93BF7"/>
    <w:rsid w:val="00AB4DCE"/>
    <w:rsid w:val="00AD52DC"/>
    <w:rsid w:val="00AE0985"/>
    <w:rsid w:val="00B13C54"/>
    <w:rsid w:val="00B43822"/>
    <w:rsid w:val="00B55471"/>
    <w:rsid w:val="00B8146D"/>
    <w:rsid w:val="00B83802"/>
    <w:rsid w:val="00B9271E"/>
    <w:rsid w:val="00BA5297"/>
    <w:rsid w:val="00C21714"/>
    <w:rsid w:val="00C22909"/>
    <w:rsid w:val="00C306C7"/>
    <w:rsid w:val="00C43D80"/>
    <w:rsid w:val="00CA3A72"/>
    <w:rsid w:val="00CA72AB"/>
    <w:rsid w:val="00CC48DC"/>
    <w:rsid w:val="00CD6C9D"/>
    <w:rsid w:val="00D03119"/>
    <w:rsid w:val="00D625A3"/>
    <w:rsid w:val="00D77651"/>
    <w:rsid w:val="00D83C13"/>
    <w:rsid w:val="00DB2853"/>
    <w:rsid w:val="00DD4655"/>
    <w:rsid w:val="00DE4E48"/>
    <w:rsid w:val="00DE5A8E"/>
    <w:rsid w:val="00E544DB"/>
    <w:rsid w:val="00E550F3"/>
    <w:rsid w:val="00E94C13"/>
    <w:rsid w:val="00EB6311"/>
    <w:rsid w:val="00ED2E83"/>
    <w:rsid w:val="00F04814"/>
    <w:rsid w:val="00F24CF8"/>
    <w:rsid w:val="00F43743"/>
    <w:rsid w:val="00F55077"/>
    <w:rsid w:val="00F64BB2"/>
    <w:rsid w:val="00F86701"/>
    <w:rsid w:val="00FA6A15"/>
    <w:rsid w:val="00FE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A72"/>
    <w:pPr>
      <w:widowControl w:val="0"/>
      <w:jc w:val="both"/>
    </w:pPr>
    <w:rPr>
      <w:kern w:val="2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B631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A72"/>
    <w:pPr>
      <w:widowControl w:val="0"/>
      <w:jc w:val="both"/>
    </w:pPr>
    <w:rPr>
      <w:kern w:val="2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B631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522</Words>
  <Characters>2978</Characters>
  <Application>Microsoft Office Word</Application>
  <DocSecurity>0</DocSecurity>
  <Lines>24</Lines>
  <Paragraphs>6</Paragraphs>
  <ScaleCrop>false</ScaleCrop>
  <Company/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Emmanuel</cp:lastModifiedBy>
  <cp:revision>2</cp:revision>
  <dcterms:created xsi:type="dcterms:W3CDTF">2010-12-15T20:09:00Z</dcterms:created>
  <dcterms:modified xsi:type="dcterms:W3CDTF">2010-12-15T20:09:00Z</dcterms:modified>
</cp:coreProperties>
</file>