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7D4CED" w14:textId="77777777" w:rsidR="00705849" w:rsidRPr="00D46B10" w:rsidRDefault="000331F1" w:rsidP="00D46B10">
      <w:pPr>
        <w:spacing w:after="0" w:line="240" w:lineRule="auto"/>
        <w:jc w:val="center"/>
        <w:rPr>
          <w:b/>
          <w:sz w:val="28"/>
          <w:szCs w:val="24"/>
        </w:rPr>
      </w:pPr>
      <w:r w:rsidRPr="00D46B10">
        <w:rPr>
          <w:b/>
          <w:sz w:val="28"/>
          <w:szCs w:val="24"/>
        </w:rPr>
        <w:t xml:space="preserve">CHEM181 </w:t>
      </w:r>
      <w:r w:rsidR="006B50ED">
        <w:rPr>
          <w:b/>
          <w:sz w:val="28"/>
          <w:szCs w:val="24"/>
        </w:rPr>
        <w:t xml:space="preserve">  </w:t>
      </w:r>
      <w:r w:rsidRPr="00D46B10">
        <w:rPr>
          <w:b/>
          <w:sz w:val="28"/>
          <w:szCs w:val="24"/>
        </w:rPr>
        <w:t>Unit 1 Practice Midterm Exam Questions</w:t>
      </w:r>
    </w:p>
    <w:p w14:paraId="17FCDE4A" w14:textId="77777777" w:rsidR="008E6029" w:rsidRPr="00D46B10" w:rsidRDefault="008E6029" w:rsidP="00D46B10">
      <w:pPr>
        <w:spacing w:after="0" w:line="240" w:lineRule="auto"/>
        <w:jc w:val="center"/>
        <w:rPr>
          <w:b/>
          <w:sz w:val="28"/>
          <w:szCs w:val="24"/>
        </w:rPr>
      </w:pPr>
      <w:r w:rsidRPr="00D46B10">
        <w:rPr>
          <w:b/>
          <w:sz w:val="28"/>
          <w:szCs w:val="24"/>
        </w:rPr>
        <w:t>Winter 2015</w:t>
      </w:r>
    </w:p>
    <w:p w14:paraId="5AE88D94" w14:textId="77777777" w:rsidR="000331F1" w:rsidRPr="00252755" w:rsidRDefault="000331F1" w:rsidP="000331F1">
      <w:pPr>
        <w:spacing w:after="0" w:line="240" w:lineRule="auto"/>
        <w:rPr>
          <w:sz w:val="28"/>
          <w:szCs w:val="24"/>
        </w:rPr>
      </w:pPr>
    </w:p>
    <w:p w14:paraId="268C58A9" w14:textId="77777777" w:rsidR="000331F1" w:rsidRPr="00252755" w:rsidRDefault="000331F1" w:rsidP="000331F1">
      <w:pPr>
        <w:spacing w:after="0" w:line="240" w:lineRule="auto"/>
        <w:rPr>
          <w:b/>
          <w:sz w:val="28"/>
          <w:szCs w:val="24"/>
          <w:u w:val="single"/>
        </w:rPr>
      </w:pPr>
      <w:r w:rsidRPr="00252755">
        <w:rPr>
          <w:b/>
          <w:sz w:val="28"/>
          <w:szCs w:val="24"/>
          <w:u w:val="single"/>
        </w:rPr>
        <w:t xml:space="preserve">Topic 1: Introduction </w:t>
      </w:r>
    </w:p>
    <w:p w14:paraId="71320277" w14:textId="77777777" w:rsidR="000331F1" w:rsidRPr="00DB7768" w:rsidRDefault="000331F1" w:rsidP="000331F1">
      <w:pPr>
        <w:spacing w:after="0" w:line="240" w:lineRule="auto"/>
        <w:rPr>
          <w:b/>
          <w:sz w:val="24"/>
          <w:szCs w:val="24"/>
        </w:rPr>
      </w:pPr>
    </w:p>
    <w:p w14:paraId="26957C7A" w14:textId="77777777" w:rsidR="000331F1" w:rsidRPr="00D46B10" w:rsidRDefault="000331F1" w:rsidP="008E6029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How are Omega-3 eggs prepared?</w:t>
      </w:r>
    </w:p>
    <w:p w14:paraId="4FD527DD" w14:textId="77777777" w:rsidR="008E6029" w:rsidRPr="00DB7768" w:rsidRDefault="008E6029" w:rsidP="008E60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F</w:t>
      </w:r>
      <w:r w:rsidR="000331F1" w:rsidRPr="00DB7768">
        <w:rPr>
          <w:sz w:val="24"/>
          <w:szCs w:val="24"/>
        </w:rPr>
        <w:t>eeding fish meal to the chicken</w:t>
      </w:r>
    </w:p>
    <w:p w14:paraId="3F67376E" w14:textId="77777777" w:rsidR="008E6029" w:rsidRPr="00DB7768" w:rsidRDefault="000331F1" w:rsidP="008E60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Feeding flax seeds to the chickens</w:t>
      </w:r>
    </w:p>
    <w:p w14:paraId="75C6513F" w14:textId="77777777" w:rsidR="008E6029" w:rsidRPr="00DB7768" w:rsidRDefault="000331F1" w:rsidP="008E60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Feeding chickens fish oil capsules</w:t>
      </w:r>
    </w:p>
    <w:p w14:paraId="5427D95E" w14:textId="77777777" w:rsidR="008E6029" w:rsidRPr="00DB7768" w:rsidRDefault="000331F1" w:rsidP="008E60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 Injecting omega-3 fat directly into hatched eggs</w:t>
      </w:r>
    </w:p>
    <w:p w14:paraId="17CAD22D" w14:textId="77777777" w:rsidR="000331F1" w:rsidRPr="00DB7768" w:rsidRDefault="000331F1" w:rsidP="008E60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Omega-3 eggs do not exist</w:t>
      </w:r>
      <w:r w:rsidR="00D46B10">
        <w:rPr>
          <w:sz w:val="24"/>
          <w:szCs w:val="24"/>
        </w:rPr>
        <w:t xml:space="preserve"> as such </w:t>
      </w:r>
    </w:p>
    <w:p w14:paraId="5AEDD8D2" w14:textId="77777777" w:rsidR="000331F1" w:rsidRPr="00DB7768" w:rsidRDefault="000331F1" w:rsidP="008E6029">
      <w:pPr>
        <w:spacing w:after="0" w:line="240" w:lineRule="auto"/>
        <w:rPr>
          <w:sz w:val="24"/>
          <w:szCs w:val="24"/>
        </w:rPr>
      </w:pPr>
    </w:p>
    <w:p w14:paraId="71A3CD46" w14:textId="77777777" w:rsidR="000331F1" w:rsidRPr="00D46B10" w:rsidRDefault="000331F1" w:rsidP="008E6029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Why did the Worcester Salt Company add iodide to their salt?</w:t>
      </w:r>
    </w:p>
    <w:p w14:paraId="3406E03B" w14:textId="77777777" w:rsidR="008E6029" w:rsidRPr="00DB7768" w:rsidRDefault="000331F1" w:rsidP="008E60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To prevent goiter formation</w:t>
      </w:r>
    </w:p>
    <w:p w14:paraId="06D4FD32" w14:textId="77777777" w:rsidR="008E6029" w:rsidRPr="00DB7768" w:rsidRDefault="000331F1" w:rsidP="008E60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To prevent heart disease</w:t>
      </w:r>
    </w:p>
    <w:p w14:paraId="34021EC3" w14:textId="77777777" w:rsidR="008E6029" w:rsidRPr="00DB7768" w:rsidRDefault="000331F1" w:rsidP="008E60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To make the salt taste better</w:t>
      </w:r>
    </w:p>
    <w:p w14:paraId="5062F023" w14:textId="77777777" w:rsidR="008E6029" w:rsidRPr="00DB7768" w:rsidRDefault="000331F1" w:rsidP="008E60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To make the salt easier to cook with</w:t>
      </w:r>
    </w:p>
    <w:p w14:paraId="7EA34B9F" w14:textId="77777777" w:rsidR="000331F1" w:rsidRPr="00DB7768" w:rsidRDefault="000331F1" w:rsidP="008E60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None of the above</w:t>
      </w:r>
    </w:p>
    <w:p w14:paraId="59991BF4" w14:textId="77777777" w:rsidR="000331F1" w:rsidRPr="00DB7768" w:rsidRDefault="000331F1" w:rsidP="008E6029">
      <w:pPr>
        <w:spacing w:after="0" w:line="240" w:lineRule="auto"/>
        <w:rPr>
          <w:sz w:val="24"/>
          <w:szCs w:val="24"/>
        </w:rPr>
      </w:pPr>
    </w:p>
    <w:p w14:paraId="61D24FF5" w14:textId="77777777" w:rsidR="000331F1" w:rsidRPr="00D46B10" w:rsidRDefault="000331F1" w:rsidP="008E6029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What type of study is double blind, randomized and placebo controlled?</w:t>
      </w:r>
    </w:p>
    <w:p w14:paraId="5C524E8E" w14:textId="77777777" w:rsidR="008E6029" w:rsidRPr="00DB7768" w:rsidRDefault="000331F1" w:rsidP="008E602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 retrospective study</w:t>
      </w:r>
    </w:p>
    <w:p w14:paraId="5C9C94A5" w14:textId="77777777" w:rsidR="008E6029" w:rsidRPr="00DB7768" w:rsidRDefault="000331F1" w:rsidP="008E602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An interventional study</w:t>
      </w:r>
    </w:p>
    <w:p w14:paraId="7DFF6FD4" w14:textId="77777777" w:rsidR="008E6029" w:rsidRPr="00DB7768" w:rsidRDefault="000331F1" w:rsidP="00D46B10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 case control study</w:t>
      </w:r>
    </w:p>
    <w:p w14:paraId="4B721BD0" w14:textId="77777777" w:rsidR="008E6029" w:rsidRPr="00DB7768" w:rsidRDefault="000331F1" w:rsidP="008E602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 cohort study</w:t>
      </w:r>
    </w:p>
    <w:p w14:paraId="73A1E7E1" w14:textId="77777777" w:rsidR="000331F1" w:rsidRPr="00DB7768" w:rsidRDefault="00D46B10" w:rsidP="008E602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  <w:r w:rsidR="000331F1" w:rsidRPr="00DB7768">
        <w:rPr>
          <w:sz w:val="24"/>
          <w:szCs w:val="24"/>
        </w:rPr>
        <w:t xml:space="preserve"> of the above</w:t>
      </w:r>
    </w:p>
    <w:p w14:paraId="2549A378" w14:textId="77777777" w:rsidR="000331F1" w:rsidRPr="00DB7768" w:rsidRDefault="000331F1" w:rsidP="008E6029">
      <w:pPr>
        <w:spacing w:after="0" w:line="240" w:lineRule="auto"/>
        <w:rPr>
          <w:sz w:val="24"/>
          <w:szCs w:val="24"/>
        </w:rPr>
      </w:pPr>
    </w:p>
    <w:p w14:paraId="1510E878" w14:textId="77777777" w:rsidR="000331F1" w:rsidRPr="00D46B10" w:rsidRDefault="000331F1" w:rsidP="008E6029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Why are pomegranates thought to have ant</w:t>
      </w:r>
      <w:r w:rsidR="008E6029" w:rsidRPr="00D46B10">
        <w:rPr>
          <w:b/>
          <w:sz w:val="24"/>
          <w:szCs w:val="24"/>
        </w:rPr>
        <w:t>i</w:t>
      </w:r>
      <w:r w:rsidRPr="00D46B10">
        <w:rPr>
          <w:b/>
          <w:sz w:val="24"/>
          <w:szCs w:val="24"/>
        </w:rPr>
        <w:t>-cancer properties?</w:t>
      </w:r>
    </w:p>
    <w:p w14:paraId="44B30E13" w14:textId="77777777" w:rsidR="008E6029" w:rsidRPr="00DB7768" w:rsidRDefault="000331F1" w:rsidP="008E602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They contain anti-angiogenic factors</w:t>
      </w:r>
    </w:p>
    <w:p w14:paraId="242FB783" w14:textId="77777777" w:rsidR="008E6029" w:rsidRPr="00DB7768" w:rsidRDefault="000331F1" w:rsidP="008E602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They contain reactive oxygen species (ROS)</w:t>
      </w:r>
    </w:p>
    <w:p w14:paraId="559FD070" w14:textId="77777777" w:rsidR="008E6029" w:rsidRPr="00DB7768" w:rsidRDefault="000331F1" w:rsidP="008E602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They kill cancer cells directly </w:t>
      </w:r>
    </w:p>
    <w:p w14:paraId="6F0C4D33" w14:textId="77777777" w:rsidR="008E6029" w:rsidRPr="00DB7768" w:rsidRDefault="000331F1" w:rsidP="008E602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They contain aromatase inhibitors</w:t>
      </w:r>
    </w:p>
    <w:p w14:paraId="45FA88AD" w14:textId="77777777" w:rsidR="000331F1" w:rsidRPr="00DB7768" w:rsidRDefault="000331F1" w:rsidP="008E602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They boost the immune system</w:t>
      </w:r>
    </w:p>
    <w:p w14:paraId="375A2519" w14:textId="77777777" w:rsidR="000331F1" w:rsidRPr="00DB7768" w:rsidRDefault="000331F1" w:rsidP="008E6029">
      <w:pPr>
        <w:spacing w:after="0" w:line="240" w:lineRule="auto"/>
        <w:rPr>
          <w:sz w:val="24"/>
          <w:szCs w:val="24"/>
        </w:rPr>
      </w:pPr>
    </w:p>
    <w:p w14:paraId="184DF82A" w14:textId="77777777" w:rsidR="000331F1" w:rsidRPr="00D46B10" w:rsidRDefault="008E6029" w:rsidP="008E6029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Why were apricots perceived</w:t>
      </w:r>
      <w:r w:rsidR="000331F1" w:rsidRPr="00D46B10">
        <w:rPr>
          <w:b/>
          <w:sz w:val="24"/>
          <w:szCs w:val="24"/>
        </w:rPr>
        <w:t xml:space="preserve"> to be </w:t>
      </w:r>
      <w:r w:rsidRPr="00D46B10">
        <w:rPr>
          <w:b/>
          <w:sz w:val="24"/>
          <w:szCs w:val="24"/>
        </w:rPr>
        <w:t xml:space="preserve">a </w:t>
      </w:r>
      <w:r w:rsidR="00DB7BB6">
        <w:rPr>
          <w:b/>
          <w:sz w:val="24"/>
          <w:szCs w:val="24"/>
        </w:rPr>
        <w:t>“</w:t>
      </w:r>
      <w:r w:rsidRPr="00D46B10">
        <w:rPr>
          <w:b/>
          <w:sz w:val="24"/>
          <w:szCs w:val="24"/>
        </w:rPr>
        <w:t>miracle</w:t>
      </w:r>
      <w:r w:rsidR="00DB7BB6">
        <w:rPr>
          <w:b/>
          <w:sz w:val="24"/>
          <w:szCs w:val="24"/>
        </w:rPr>
        <w:t>”</w:t>
      </w:r>
      <w:r w:rsidRPr="00D46B10">
        <w:rPr>
          <w:b/>
          <w:sz w:val="24"/>
          <w:szCs w:val="24"/>
        </w:rPr>
        <w:t xml:space="preserve"> food</w:t>
      </w:r>
      <w:r w:rsidR="000331F1" w:rsidRPr="00D46B10">
        <w:rPr>
          <w:b/>
          <w:sz w:val="24"/>
          <w:szCs w:val="24"/>
        </w:rPr>
        <w:t>?</w:t>
      </w:r>
    </w:p>
    <w:p w14:paraId="0236330F" w14:textId="77777777" w:rsidR="008E6029" w:rsidRPr="00DB7768" w:rsidRDefault="000331F1" w:rsidP="008E602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Laetrile can be extracted from them</w:t>
      </w:r>
    </w:p>
    <w:p w14:paraId="74518B15" w14:textId="77777777" w:rsidR="008E6029" w:rsidRPr="00DB7768" w:rsidRDefault="000331F1" w:rsidP="008E602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They release cyanide</w:t>
      </w:r>
    </w:p>
    <w:p w14:paraId="77518D27" w14:textId="77777777" w:rsidR="008E6029" w:rsidRPr="00DB7768" w:rsidRDefault="008E6029" w:rsidP="008E602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They contain antioxidants </w:t>
      </w:r>
    </w:p>
    <w:p w14:paraId="0EA110ED" w14:textId="77777777" w:rsidR="008E6029" w:rsidRPr="00DB7768" w:rsidRDefault="000331F1" w:rsidP="008E602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They increase longevity </w:t>
      </w:r>
    </w:p>
    <w:p w14:paraId="5412FC09" w14:textId="77777777" w:rsidR="000331F1" w:rsidRPr="00DB7768" w:rsidRDefault="000331F1" w:rsidP="008E602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All of the above</w:t>
      </w:r>
    </w:p>
    <w:p w14:paraId="775BB7FD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14AE5322" w14:textId="77777777" w:rsidR="008E6029" w:rsidRPr="00252755" w:rsidRDefault="008E6029" w:rsidP="008E6029">
      <w:pPr>
        <w:spacing w:after="0" w:line="240" w:lineRule="auto"/>
        <w:rPr>
          <w:b/>
          <w:sz w:val="28"/>
          <w:szCs w:val="24"/>
          <w:u w:val="single"/>
        </w:rPr>
      </w:pPr>
      <w:r w:rsidRPr="00252755">
        <w:rPr>
          <w:b/>
          <w:sz w:val="28"/>
          <w:szCs w:val="24"/>
          <w:u w:val="single"/>
        </w:rPr>
        <w:t xml:space="preserve">Topic 2: </w:t>
      </w:r>
      <w:r w:rsidR="00AD5C98" w:rsidRPr="00252755">
        <w:rPr>
          <w:b/>
          <w:sz w:val="28"/>
          <w:szCs w:val="24"/>
          <w:u w:val="single"/>
        </w:rPr>
        <w:t>Micronutrients – Vitamins</w:t>
      </w:r>
    </w:p>
    <w:p w14:paraId="7EB7FA51" w14:textId="77777777" w:rsidR="008E6029" w:rsidRPr="00DB7768" w:rsidRDefault="008E6029" w:rsidP="008E6029">
      <w:pPr>
        <w:spacing w:after="0" w:line="240" w:lineRule="auto"/>
        <w:rPr>
          <w:b/>
          <w:sz w:val="24"/>
          <w:szCs w:val="24"/>
          <w:u w:val="single"/>
        </w:rPr>
      </w:pPr>
    </w:p>
    <w:p w14:paraId="730AF3C1" w14:textId="77777777" w:rsidR="008E6029" w:rsidRPr="00D46B10" w:rsidRDefault="008E6029" w:rsidP="008E602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Pellagra is a deficiency disease caused by lack of</w:t>
      </w:r>
      <w:r w:rsidR="00AD5C98" w:rsidRPr="00D46B10">
        <w:rPr>
          <w:b/>
          <w:sz w:val="24"/>
          <w:szCs w:val="24"/>
        </w:rPr>
        <w:t>:</w:t>
      </w:r>
    </w:p>
    <w:p w14:paraId="0636168C" w14:textId="77777777" w:rsidR="008E6029" w:rsidRPr="00DB7768" w:rsidRDefault="008E6029" w:rsidP="008E6029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Vitamin C</w:t>
      </w:r>
    </w:p>
    <w:p w14:paraId="640BADD5" w14:textId="77777777" w:rsidR="008E6029" w:rsidRPr="00DB7768" w:rsidRDefault="008E6029" w:rsidP="008E6029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Vitamin B</w:t>
      </w:r>
      <w:r w:rsidRPr="00DB7768">
        <w:rPr>
          <w:sz w:val="24"/>
          <w:szCs w:val="24"/>
          <w:vertAlign w:val="subscript"/>
        </w:rPr>
        <w:t>3</w:t>
      </w:r>
    </w:p>
    <w:p w14:paraId="2F18AE54" w14:textId="77777777" w:rsidR="008E6029" w:rsidRPr="00DB7768" w:rsidRDefault="008E6029" w:rsidP="008E6029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Vitamin B</w:t>
      </w:r>
      <w:r w:rsidRPr="00DB7768">
        <w:rPr>
          <w:sz w:val="24"/>
          <w:szCs w:val="24"/>
          <w:vertAlign w:val="subscript"/>
        </w:rPr>
        <w:t>6</w:t>
      </w:r>
    </w:p>
    <w:p w14:paraId="60E4A035" w14:textId="77777777" w:rsidR="008E6029" w:rsidRPr="00DB7768" w:rsidRDefault="008E6029" w:rsidP="008E6029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Vitamin B</w:t>
      </w:r>
      <w:r w:rsidRPr="00DB7768">
        <w:rPr>
          <w:sz w:val="24"/>
          <w:szCs w:val="24"/>
          <w:vertAlign w:val="subscript"/>
        </w:rPr>
        <w:t>1</w:t>
      </w:r>
    </w:p>
    <w:p w14:paraId="3DE30D56" w14:textId="77777777" w:rsidR="008E6029" w:rsidRPr="00DB7768" w:rsidRDefault="008E6029" w:rsidP="008E6029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Vitamin D</w:t>
      </w:r>
    </w:p>
    <w:p w14:paraId="4A836E4A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2F2AE2C1" w14:textId="77777777" w:rsidR="008E6029" w:rsidRPr="00D46B10" w:rsidRDefault="008E6029" w:rsidP="008E6029">
      <w:pPr>
        <w:pStyle w:val="ListParagraph"/>
        <w:numPr>
          <w:ilvl w:val="0"/>
          <w:numId w:val="8"/>
        </w:numPr>
        <w:spacing w:line="256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Vitamin C:</w:t>
      </w:r>
    </w:p>
    <w:p w14:paraId="1B49BFBC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line="256" w:lineRule="auto"/>
        <w:rPr>
          <w:sz w:val="24"/>
          <w:szCs w:val="24"/>
        </w:rPr>
      </w:pPr>
      <w:r w:rsidRPr="00DB7768">
        <w:rPr>
          <w:sz w:val="24"/>
          <w:szCs w:val="24"/>
        </w:rPr>
        <w:t>Helps in the prevention of a cold</w:t>
      </w:r>
    </w:p>
    <w:p w14:paraId="774D5CEB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line="256" w:lineRule="auto"/>
        <w:rPr>
          <w:sz w:val="24"/>
          <w:szCs w:val="24"/>
        </w:rPr>
      </w:pPr>
      <w:r w:rsidRPr="00DB7768">
        <w:rPr>
          <w:sz w:val="24"/>
          <w:szCs w:val="24"/>
        </w:rPr>
        <w:t>Prevents bed sores by breaking down collagen</w:t>
      </w:r>
    </w:p>
    <w:p w14:paraId="6DF2AA77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line="256" w:lineRule="auto"/>
        <w:rPr>
          <w:sz w:val="24"/>
          <w:szCs w:val="24"/>
        </w:rPr>
      </w:pPr>
      <w:r w:rsidRPr="00DB7768">
        <w:rPr>
          <w:sz w:val="24"/>
          <w:szCs w:val="24"/>
        </w:rPr>
        <w:t>Decreases the absorption of iron</w:t>
      </w:r>
    </w:p>
    <w:p w14:paraId="11828441" w14:textId="77777777" w:rsidR="008E6029" w:rsidRPr="00DB7768" w:rsidRDefault="00DB7BB6" w:rsidP="008E6029">
      <w:pPr>
        <w:pStyle w:val="ListParagraph"/>
        <w:numPr>
          <w:ilvl w:val="1"/>
          <w:numId w:val="8"/>
        </w:num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>May reduce</w:t>
      </w:r>
      <w:r w:rsidR="008E6029" w:rsidRPr="00DB7768">
        <w:rPr>
          <w:sz w:val="24"/>
          <w:szCs w:val="24"/>
        </w:rPr>
        <w:t xml:space="preserve"> the severity of cold related symptoms</w:t>
      </w:r>
    </w:p>
    <w:p w14:paraId="5718702D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line="256" w:lineRule="auto"/>
        <w:rPr>
          <w:sz w:val="24"/>
          <w:szCs w:val="24"/>
        </w:rPr>
      </w:pPr>
      <w:r w:rsidRPr="00DB7768">
        <w:rPr>
          <w:sz w:val="24"/>
          <w:szCs w:val="24"/>
          <w:lang w:val="en-US"/>
        </w:rPr>
        <w:t>Enhances the conversion of nitrites into nitrosamines</w:t>
      </w:r>
    </w:p>
    <w:p w14:paraId="5F9461E3" w14:textId="77777777" w:rsidR="008E6029" w:rsidRPr="00DB7768" w:rsidRDefault="008E6029" w:rsidP="008E6029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14:paraId="5A7C1EC0" w14:textId="77777777" w:rsidR="008E6029" w:rsidRPr="00D46B10" w:rsidRDefault="008E6029" w:rsidP="008E602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Vitamin A:</w:t>
      </w:r>
    </w:p>
    <w:p w14:paraId="66B48B0F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Can cause birth defects </w:t>
      </w:r>
    </w:p>
    <w:p w14:paraId="37479A16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Derivatives are used for acne treatment</w:t>
      </w:r>
    </w:p>
    <w:p w14:paraId="50EF1D73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Can help with the reduction of fine wrinkles</w:t>
      </w:r>
    </w:p>
    <w:p w14:paraId="0049AE5B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Only A &amp; C are correct</w:t>
      </w:r>
    </w:p>
    <w:p w14:paraId="25B289EA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A, B &amp; C are correct</w:t>
      </w:r>
    </w:p>
    <w:p w14:paraId="4D6199F8" w14:textId="77777777" w:rsidR="008E6029" w:rsidRPr="00DB7768" w:rsidRDefault="008E6029" w:rsidP="008E6029">
      <w:pPr>
        <w:pStyle w:val="ListParagraph"/>
        <w:spacing w:after="0" w:line="240" w:lineRule="auto"/>
        <w:ind w:left="1222"/>
        <w:rPr>
          <w:sz w:val="24"/>
          <w:szCs w:val="24"/>
        </w:rPr>
      </w:pPr>
    </w:p>
    <w:p w14:paraId="345C9DA7" w14:textId="77777777" w:rsidR="008E6029" w:rsidRPr="00D46B10" w:rsidRDefault="008E6029" w:rsidP="008E602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 xml:space="preserve">Which one of the following vitamins is not an antioxidant? </w:t>
      </w:r>
    </w:p>
    <w:p w14:paraId="6018F259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</w:t>
      </w:r>
    </w:p>
    <w:p w14:paraId="381622A4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</w:t>
      </w:r>
    </w:p>
    <w:p w14:paraId="443BAD0B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D</w:t>
      </w:r>
    </w:p>
    <w:p w14:paraId="406A5311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E</w:t>
      </w:r>
    </w:p>
    <w:p w14:paraId="4A01855F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None of the above</w:t>
      </w:r>
    </w:p>
    <w:p w14:paraId="37667151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7016082A" w14:textId="77777777" w:rsidR="008E6029" w:rsidRPr="00D46B10" w:rsidRDefault="008E6029" w:rsidP="008E602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Scurvy:</w:t>
      </w:r>
    </w:p>
    <w:p w14:paraId="18442800" w14:textId="77777777" w:rsidR="008E6029" w:rsidRPr="00DB7768" w:rsidRDefault="008E6029" w:rsidP="008E6029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DB7768">
        <w:rPr>
          <w:sz w:val="24"/>
          <w:szCs w:val="24"/>
          <w:lang w:val="en-US"/>
        </w:rPr>
        <w:t>Is a disease characterized by bleeding gums</w:t>
      </w:r>
    </w:p>
    <w:p w14:paraId="09BF3B7B" w14:textId="77777777" w:rsidR="008E6029" w:rsidRPr="00DB7768" w:rsidRDefault="008E6029" w:rsidP="008E6029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DB7768">
        <w:rPr>
          <w:sz w:val="24"/>
          <w:szCs w:val="24"/>
          <w:lang w:val="en-US"/>
        </w:rPr>
        <w:t>Is caused by a Vitamin K deficiency</w:t>
      </w:r>
    </w:p>
    <w:p w14:paraId="085988FF" w14:textId="77777777" w:rsidR="008E6029" w:rsidRPr="00DB7768" w:rsidRDefault="008E6029" w:rsidP="008E6029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DB7768">
        <w:rPr>
          <w:sz w:val="24"/>
          <w:szCs w:val="24"/>
          <w:lang w:val="en-US"/>
        </w:rPr>
        <w:t>W</w:t>
      </w:r>
      <w:r w:rsidR="006B50ED">
        <w:rPr>
          <w:sz w:val="24"/>
          <w:szCs w:val="24"/>
          <w:lang w:val="en-US"/>
        </w:rPr>
        <w:t>as cured using pine needles by n</w:t>
      </w:r>
      <w:r w:rsidRPr="00DB7768">
        <w:rPr>
          <w:sz w:val="24"/>
          <w:szCs w:val="24"/>
          <w:lang w:val="en-US"/>
        </w:rPr>
        <w:t>ative Canadians</w:t>
      </w:r>
    </w:p>
    <w:p w14:paraId="6DE951A9" w14:textId="77777777" w:rsidR="008E6029" w:rsidRPr="00DB7768" w:rsidRDefault="008E6029" w:rsidP="008E6029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DB7768">
        <w:rPr>
          <w:sz w:val="24"/>
          <w:szCs w:val="24"/>
          <w:lang w:val="en-US"/>
        </w:rPr>
        <w:t>Only A &amp; C are correct</w:t>
      </w:r>
    </w:p>
    <w:p w14:paraId="2AEEB4FC" w14:textId="77777777" w:rsidR="008E6029" w:rsidRPr="00DB7768" w:rsidRDefault="008E6029" w:rsidP="008E6029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DB7768">
        <w:rPr>
          <w:sz w:val="24"/>
          <w:szCs w:val="24"/>
          <w:lang w:val="en-US"/>
        </w:rPr>
        <w:t>A, B &amp; C are correct</w:t>
      </w:r>
    </w:p>
    <w:p w14:paraId="22A1F34D" w14:textId="77777777" w:rsidR="008E6029" w:rsidRPr="00DB7768" w:rsidRDefault="008E6029" w:rsidP="008E6029">
      <w:pPr>
        <w:pStyle w:val="ListParagraph"/>
        <w:spacing w:after="0" w:line="240" w:lineRule="auto"/>
        <w:ind w:left="502"/>
        <w:rPr>
          <w:sz w:val="24"/>
          <w:szCs w:val="24"/>
        </w:rPr>
      </w:pPr>
    </w:p>
    <w:p w14:paraId="39FF9CF3" w14:textId="77777777" w:rsidR="008E6029" w:rsidRPr="00D46B10" w:rsidRDefault="008E6029" w:rsidP="008E602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DB7768">
        <w:rPr>
          <w:sz w:val="24"/>
          <w:szCs w:val="24"/>
        </w:rPr>
        <w:t xml:space="preserve"> </w:t>
      </w:r>
      <w:r w:rsidRPr="00D46B10">
        <w:rPr>
          <w:b/>
          <w:sz w:val="24"/>
          <w:szCs w:val="24"/>
        </w:rPr>
        <w:t>Vitamin E:</w:t>
      </w:r>
    </w:p>
    <w:p w14:paraId="1E34F729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Deficiency can cause neural tube defects</w:t>
      </w:r>
    </w:p>
    <w:p w14:paraId="70FAB469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Can decrease the risk of cardiovascular disease</w:t>
      </w:r>
    </w:p>
    <w:p w14:paraId="5CE81C26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Is used to treat hair loss when combined with biotin</w:t>
      </w:r>
    </w:p>
    <w:p w14:paraId="4F8CCF52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Can prevent hemolytic anemia in premature babies</w:t>
      </w:r>
    </w:p>
    <w:p w14:paraId="67FA5DBF" w14:textId="77777777" w:rsidR="008E6029" w:rsidRPr="00DB7768" w:rsidRDefault="008E6029" w:rsidP="008E602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None of the above</w:t>
      </w:r>
    </w:p>
    <w:p w14:paraId="0AEB43E1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7E97B9E5" w14:textId="77777777" w:rsidR="008E6029" w:rsidRPr="00DB7768" w:rsidRDefault="008E6029" w:rsidP="00D46B10">
      <w:pPr>
        <w:pStyle w:val="ListParagraph"/>
        <w:spacing w:after="0" w:line="240" w:lineRule="auto"/>
        <w:rPr>
          <w:sz w:val="24"/>
          <w:szCs w:val="24"/>
        </w:rPr>
      </w:pPr>
    </w:p>
    <w:p w14:paraId="1DC37803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6EDFBB44" w14:textId="77777777" w:rsidR="008E6029" w:rsidRPr="00D46B10" w:rsidRDefault="008E6029" w:rsidP="008E6029">
      <w:pPr>
        <w:spacing w:after="0" w:line="240" w:lineRule="auto"/>
        <w:rPr>
          <w:b/>
          <w:sz w:val="28"/>
          <w:szCs w:val="24"/>
          <w:u w:val="single"/>
        </w:rPr>
      </w:pPr>
      <w:r w:rsidRPr="00D46B10">
        <w:rPr>
          <w:b/>
          <w:sz w:val="28"/>
          <w:szCs w:val="24"/>
          <w:u w:val="single"/>
        </w:rPr>
        <w:t xml:space="preserve">Topic 3: </w:t>
      </w:r>
      <w:r w:rsidR="006A7B8C" w:rsidRPr="00D46B10">
        <w:rPr>
          <w:b/>
          <w:sz w:val="28"/>
          <w:szCs w:val="24"/>
          <w:u w:val="single"/>
        </w:rPr>
        <w:t>Micronutrients</w:t>
      </w:r>
      <w:r w:rsidR="00AD5C98" w:rsidRPr="00D46B10">
        <w:rPr>
          <w:b/>
          <w:sz w:val="28"/>
          <w:szCs w:val="24"/>
          <w:u w:val="single"/>
        </w:rPr>
        <w:t xml:space="preserve"> – Minerals </w:t>
      </w:r>
    </w:p>
    <w:p w14:paraId="1820180A" w14:textId="77777777" w:rsidR="008E6029" w:rsidRPr="00DB7768" w:rsidRDefault="008E6029" w:rsidP="008E6029">
      <w:pPr>
        <w:spacing w:after="0" w:line="240" w:lineRule="auto"/>
        <w:rPr>
          <w:b/>
          <w:sz w:val="24"/>
          <w:szCs w:val="24"/>
          <w:u w:val="single"/>
        </w:rPr>
      </w:pPr>
    </w:p>
    <w:p w14:paraId="224706AF" w14:textId="77777777" w:rsidR="00AD5C98" w:rsidRPr="00D46B10" w:rsidRDefault="00AD5C98" w:rsidP="00AD5C98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>Dolomite is:</w:t>
      </w:r>
    </w:p>
    <w:p w14:paraId="19D83341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Another name for limestone</w:t>
      </w:r>
    </w:p>
    <w:p w14:paraId="163309A0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A toxic substance used for years in paint pigment</w:t>
      </w:r>
    </w:p>
    <w:p w14:paraId="3F04FDC4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A mixture of mercury sulfide and magnesium</w:t>
      </w:r>
      <w:r w:rsidR="00D46B10">
        <w:rPr>
          <w:sz w:val="24"/>
          <w:szCs w:val="24"/>
        </w:rPr>
        <w:t xml:space="preserve"> carbonate</w:t>
      </w:r>
    </w:p>
    <w:p w14:paraId="3D881C59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A mixture of calcium carbonate and magnesium</w:t>
      </w:r>
      <w:r w:rsidR="00D46B10">
        <w:rPr>
          <w:sz w:val="24"/>
          <w:szCs w:val="24"/>
        </w:rPr>
        <w:t xml:space="preserve"> carbonate</w:t>
      </w:r>
    </w:p>
    <w:p w14:paraId="29B45B80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 xml:space="preserve">None of the above </w:t>
      </w:r>
    </w:p>
    <w:p w14:paraId="0726F6D3" w14:textId="77777777" w:rsidR="00AD5C98" w:rsidRDefault="00AD5C98" w:rsidP="00AD5C98">
      <w:pPr>
        <w:pStyle w:val="ListParagraph"/>
        <w:spacing w:after="0" w:line="240" w:lineRule="auto"/>
        <w:ind w:left="1440"/>
        <w:contextualSpacing w:val="0"/>
        <w:rPr>
          <w:sz w:val="24"/>
          <w:szCs w:val="24"/>
        </w:rPr>
      </w:pPr>
    </w:p>
    <w:p w14:paraId="7CD7AE67" w14:textId="77777777" w:rsidR="00D46B10" w:rsidRPr="00DB7768" w:rsidRDefault="00D46B10" w:rsidP="00AD5C98">
      <w:pPr>
        <w:pStyle w:val="ListParagraph"/>
        <w:spacing w:after="0" w:line="240" w:lineRule="auto"/>
        <w:ind w:left="1440"/>
        <w:contextualSpacing w:val="0"/>
        <w:rPr>
          <w:sz w:val="24"/>
          <w:szCs w:val="24"/>
        </w:rPr>
      </w:pPr>
    </w:p>
    <w:p w14:paraId="794A96A2" w14:textId="77777777" w:rsidR="00AD5C98" w:rsidRPr="00D46B10" w:rsidRDefault="00AD5C98" w:rsidP="00AD5C98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lastRenderedPageBreak/>
        <w:t>The total amount of iodine required in the diet per day is:</w:t>
      </w:r>
    </w:p>
    <w:p w14:paraId="3D81B060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50 mcg</w:t>
      </w:r>
    </w:p>
    <w:p w14:paraId="33581F87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150 mcg</w:t>
      </w:r>
    </w:p>
    <w:p w14:paraId="56BE50EA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500 mcg</w:t>
      </w:r>
    </w:p>
    <w:p w14:paraId="5E32F6CD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1000 mcg</w:t>
      </w:r>
    </w:p>
    <w:p w14:paraId="6432EF7C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5 mcg</w:t>
      </w:r>
    </w:p>
    <w:p w14:paraId="111A6029" w14:textId="77777777" w:rsidR="00AD5C98" w:rsidRPr="00D46B10" w:rsidRDefault="00AD5C98" w:rsidP="00AD5C98">
      <w:pPr>
        <w:pStyle w:val="ListParagraph"/>
        <w:spacing w:after="0" w:line="240" w:lineRule="auto"/>
        <w:ind w:left="1440"/>
        <w:contextualSpacing w:val="0"/>
        <w:rPr>
          <w:b/>
          <w:sz w:val="24"/>
          <w:szCs w:val="24"/>
        </w:rPr>
      </w:pPr>
    </w:p>
    <w:p w14:paraId="3BE7BEE4" w14:textId="77777777" w:rsidR="00AD5C98" w:rsidRPr="00D46B10" w:rsidRDefault="00AD5C98" w:rsidP="00AD5C98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b/>
          <w:sz w:val="24"/>
          <w:szCs w:val="24"/>
        </w:rPr>
      </w:pPr>
      <w:r w:rsidRPr="00D46B10">
        <w:rPr>
          <w:b/>
          <w:sz w:val="24"/>
          <w:szCs w:val="24"/>
        </w:rPr>
        <w:t xml:space="preserve">The </w:t>
      </w:r>
      <w:r w:rsidR="00DB7BB6">
        <w:rPr>
          <w:b/>
          <w:sz w:val="24"/>
          <w:szCs w:val="24"/>
        </w:rPr>
        <w:t>drug Fosamax functions against osteoporosis by</w:t>
      </w:r>
    </w:p>
    <w:p w14:paraId="4492FAEF" w14:textId="77777777" w:rsidR="00AD5C98" w:rsidRPr="00DB7768" w:rsidRDefault="00DB7BB6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proofErr w:type="gramStart"/>
      <w:r>
        <w:rPr>
          <w:sz w:val="24"/>
          <w:szCs w:val="24"/>
        </w:rPr>
        <w:t>inhibiting</w:t>
      </w:r>
      <w:proofErr w:type="gramEnd"/>
      <w:r>
        <w:rPr>
          <w:sz w:val="24"/>
          <w:szCs w:val="24"/>
        </w:rPr>
        <w:t xml:space="preserve"> osteoclast function</w:t>
      </w:r>
    </w:p>
    <w:p w14:paraId="55B16EF3" w14:textId="77777777" w:rsidR="00AD5C98" w:rsidRPr="00DB7768" w:rsidRDefault="00DB7BB6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proofErr w:type="gramStart"/>
      <w:r>
        <w:rPr>
          <w:sz w:val="24"/>
          <w:szCs w:val="24"/>
        </w:rPr>
        <w:t>enhancing</w:t>
      </w:r>
      <w:proofErr w:type="gramEnd"/>
      <w:r>
        <w:rPr>
          <w:sz w:val="24"/>
          <w:szCs w:val="24"/>
        </w:rPr>
        <w:t xml:space="preserve"> vitamin D absorption</w:t>
      </w:r>
    </w:p>
    <w:p w14:paraId="12FA4F19" w14:textId="77777777" w:rsidR="00AD5C98" w:rsidRPr="00DB7768" w:rsidRDefault="00DB7BB6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proofErr w:type="gramStart"/>
      <w:r>
        <w:rPr>
          <w:sz w:val="24"/>
          <w:szCs w:val="24"/>
        </w:rPr>
        <w:t>becoming</w:t>
      </w:r>
      <w:proofErr w:type="gramEnd"/>
      <w:r>
        <w:rPr>
          <w:sz w:val="24"/>
          <w:szCs w:val="24"/>
        </w:rPr>
        <w:t xml:space="preserve"> incorporated into the bone thus making it stronger</w:t>
      </w:r>
    </w:p>
    <w:p w14:paraId="27B93E5C" w14:textId="77777777" w:rsidR="00AD5C98" w:rsidRPr="00DB7768" w:rsidRDefault="00DB7BB6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proofErr w:type="gramStart"/>
      <w:r>
        <w:rPr>
          <w:sz w:val="24"/>
          <w:szCs w:val="24"/>
        </w:rPr>
        <w:t>inhibiting</w:t>
      </w:r>
      <w:proofErr w:type="gramEnd"/>
      <w:r>
        <w:rPr>
          <w:sz w:val="24"/>
          <w:szCs w:val="24"/>
        </w:rPr>
        <w:t xml:space="preserve"> osteoblast function</w:t>
      </w:r>
    </w:p>
    <w:p w14:paraId="089A25D1" w14:textId="77777777" w:rsidR="00AD5C98" w:rsidRPr="00DB7768" w:rsidRDefault="00DB7BB6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proofErr w:type="gramStart"/>
      <w:r>
        <w:rPr>
          <w:sz w:val="24"/>
          <w:szCs w:val="24"/>
        </w:rPr>
        <w:t>enhancing</w:t>
      </w:r>
      <w:proofErr w:type="gramEnd"/>
      <w:r>
        <w:rPr>
          <w:sz w:val="24"/>
          <w:szCs w:val="24"/>
        </w:rPr>
        <w:t xml:space="preserve"> osteoclast growth</w:t>
      </w:r>
    </w:p>
    <w:p w14:paraId="1CA986F7" w14:textId="77777777" w:rsidR="00AD5C98" w:rsidRPr="00DB7768" w:rsidRDefault="00AD5C98" w:rsidP="00AD5C98">
      <w:pPr>
        <w:pStyle w:val="ListParagraph"/>
        <w:spacing w:after="0" w:line="240" w:lineRule="auto"/>
        <w:ind w:left="1440"/>
        <w:contextualSpacing w:val="0"/>
        <w:rPr>
          <w:sz w:val="24"/>
          <w:szCs w:val="24"/>
        </w:rPr>
      </w:pPr>
    </w:p>
    <w:p w14:paraId="2EAB6283" w14:textId="77777777" w:rsidR="00AD5C98" w:rsidRPr="00252755" w:rsidRDefault="00AD5C98" w:rsidP="00AD5C98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t xml:space="preserve">Which </w:t>
      </w:r>
      <w:r w:rsidR="00DB7768" w:rsidRPr="00252755">
        <w:rPr>
          <w:b/>
          <w:sz w:val="24"/>
          <w:szCs w:val="24"/>
        </w:rPr>
        <w:t xml:space="preserve">one </w:t>
      </w:r>
      <w:r w:rsidRPr="00252755">
        <w:rPr>
          <w:b/>
          <w:sz w:val="24"/>
          <w:szCs w:val="24"/>
        </w:rPr>
        <w:t>of the following</w:t>
      </w:r>
      <w:r w:rsidR="00DB7768" w:rsidRPr="00252755">
        <w:rPr>
          <w:b/>
          <w:sz w:val="24"/>
          <w:szCs w:val="24"/>
        </w:rPr>
        <w:t xml:space="preserve"> statements</w:t>
      </w:r>
      <w:r w:rsidRPr="00252755">
        <w:rPr>
          <w:b/>
          <w:sz w:val="24"/>
          <w:szCs w:val="24"/>
        </w:rPr>
        <w:t xml:space="preserve"> is true</w:t>
      </w:r>
      <w:r w:rsidR="00DB7768" w:rsidRPr="00252755">
        <w:rPr>
          <w:b/>
          <w:sz w:val="24"/>
          <w:szCs w:val="24"/>
        </w:rPr>
        <w:t>?</w:t>
      </w:r>
    </w:p>
    <w:p w14:paraId="7FEEF894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Osteoclasts promote bone resorption</w:t>
      </w:r>
    </w:p>
    <w:p w14:paraId="0DC3406D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Osteoblasts promote bone resorption</w:t>
      </w:r>
    </w:p>
    <w:p w14:paraId="168B566A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Osteoclasts promote bone absorption</w:t>
      </w:r>
    </w:p>
    <w:p w14:paraId="7A7ED88D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Osteoblasts neither promote absorption nor resorption</w:t>
      </w:r>
    </w:p>
    <w:p w14:paraId="6F469454" w14:textId="77777777" w:rsidR="00AD5C9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None of the above are true</w:t>
      </w:r>
    </w:p>
    <w:p w14:paraId="01B54525" w14:textId="77777777" w:rsidR="00DB7768" w:rsidRPr="00DB7768" w:rsidRDefault="00DB7768" w:rsidP="00DB7768">
      <w:pPr>
        <w:pStyle w:val="ListParagraph"/>
        <w:spacing w:after="0" w:line="240" w:lineRule="auto"/>
        <w:ind w:left="1071"/>
        <w:contextualSpacing w:val="0"/>
        <w:rPr>
          <w:sz w:val="24"/>
          <w:szCs w:val="24"/>
        </w:rPr>
      </w:pPr>
    </w:p>
    <w:p w14:paraId="222A3BD7" w14:textId="77777777" w:rsidR="00AD5C98" w:rsidRPr="00252755" w:rsidRDefault="00AD5C98" w:rsidP="00AD5C98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t xml:space="preserve">There are about ________ known enzymes that </w:t>
      </w:r>
      <w:r w:rsidR="006B50ED">
        <w:rPr>
          <w:b/>
          <w:sz w:val="24"/>
          <w:szCs w:val="24"/>
        </w:rPr>
        <w:t>involve</w:t>
      </w:r>
      <w:r w:rsidRPr="00252755">
        <w:rPr>
          <w:b/>
          <w:sz w:val="24"/>
          <w:szCs w:val="24"/>
        </w:rPr>
        <w:t xml:space="preserve"> zinc</w:t>
      </w:r>
      <w:r w:rsidR="00DB7768" w:rsidRPr="00252755">
        <w:rPr>
          <w:b/>
          <w:sz w:val="24"/>
          <w:szCs w:val="24"/>
        </w:rPr>
        <w:t>.</w:t>
      </w:r>
    </w:p>
    <w:p w14:paraId="49465EB4" w14:textId="77777777" w:rsidR="00AD5C98" w:rsidRPr="00AE6260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AE6260">
        <w:rPr>
          <w:sz w:val="24"/>
          <w:szCs w:val="24"/>
        </w:rPr>
        <w:t>3</w:t>
      </w:r>
    </w:p>
    <w:p w14:paraId="2BAC07B1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30</w:t>
      </w:r>
    </w:p>
    <w:p w14:paraId="01AFE526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300</w:t>
      </w:r>
    </w:p>
    <w:p w14:paraId="53F6A018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500</w:t>
      </w:r>
    </w:p>
    <w:p w14:paraId="3768A8E4" w14:textId="77777777" w:rsidR="00AD5C9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3000</w:t>
      </w:r>
    </w:p>
    <w:p w14:paraId="4523FA16" w14:textId="77777777" w:rsidR="00DB7768" w:rsidRPr="00DB7768" w:rsidRDefault="00DB7768" w:rsidP="00DB7768">
      <w:pPr>
        <w:pStyle w:val="ListParagraph"/>
        <w:spacing w:after="0" w:line="240" w:lineRule="auto"/>
        <w:ind w:left="1071"/>
        <w:contextualSpacing w:val="0"/>
        <w:rPr>
          <w:sz w:val="24"/>
          <w:szCs w:val="24"/>
        </w:rPr>
      </w:pPr>
    </w:p>
    <w:p w14:paraId="103DEDDE" w14:textId="77777777" w:rsidR="00AD5C98" w:rsidRPr="00252755" w:rsidRDefault="00AD5C98" w:rsidP="00AD5C98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t>Which</w:t>
      </w:r>
      <w:r w:rsidR="00DB7768" w:rsidRPr="00252755">
        <w:rPr>
          <w:b/>
          <w:sz w:val="24"/>
          <w:szCs w:val="24"/>
        </w:rPr>
        <w:t xml:space="preserve"> one of the following </w:t>
      </w:r>
      <w:r w:rsidRPr="00252755">
        <w:rPr>
          <w:b/>
          <w:sz w:val="24"/>
          <w:szCs w:val="24"/>
        </w:rPr>
        <w:t>statements is FALSE</w:t>
      </w:r>
      <w:r w:rsidR="00DB7768" w:rsidRPr="00252755">
        <w:rPr>
          <w:b/>
          <w:sz w:val="24"/>
          <w:szCs w:val="24"/>
        </w:rPr>
        <w:t>?</w:t>
      </w:r>
    </w:p>
    <w:p w14:paraId="32DB2941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Fosamax has been linked to osteonecrosis</w:t>
      </w:r>
    </w:p>
    <w:p w14:paraId="1CCA60A8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Potatoes have more potassium per gram than bananas</w:t>
      </w:r>
    </w:p>
    <w:p w14:paraId="1AEACFCC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The Dead Sea contains about 30% salt</w:t>
      </w:r>
    </w:p>
    <w:p w14:paraId="3D327284" w14:textId="77777777" w:rsidR="00AD5C98" w:rsidRPr="00DB7768" w:rsidRDefault="006B50ED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A</w:t>
      </w:r>
      <w:r w:rsidR="00AD5C98" w:rsidRPr="00DB7768">
        <w:rPr>
          <w:sz w:val="24"/>
          <w:szCs w:val="24"/>
        </w:rPr>
        <w:t xml:space="preserve"> deficiency of iodine can cause goiter</w:t>
      </w:r>
    </w:p>
    <w:p w14:paraId="53600EA3" w14:textId="77777777" w:rsidR="00AD5C98" w:rsidRPr="00DB7768" w:rsidRDefault="00AD5C98" w:rsidP="00AD5C98">
      <w:pPr>
        <w:pStyle w:val="ListParagraph"/>
        <w:numPr>
          <w:ilvl w:val="1"/>
          <w:numId w:val="24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All of the above are true</w:t>
      </w:r>
    </w:p>
    <w:p w14:paraId="271E7781" w14:textId="77777777" w:rsidR="00AD5C98" w:rsidRPr="00DB7768" w:rsidRDefault="00AD5C98" w:rsidP="00AD5C98">
      <w:pPr>
        <w:spacing w:after="0" w:line="240" w:lineRule="auto"/>
        <w:rPr>
          <w:sz w:val="24"/>
          <w:szCs w:val="24"/>
        </w:rPr>
      </w:pPr>
    </w:p>
    <w:p w14:paraId="56DB661B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39E8F645" w14:textId="77777777" w:rsidR="008E6029" w:rsidRPr="00252755" w:rsidRDefault="008E6029" w:rsidP="008E6029">
      <w:pPr>
        <w:spacing w:after="0" w:line="240" w:lineRule="auto"/>
        <w:rPr>
          <w:b/>
          <w:sz w:val="28"/>
          <w:szCs w:val="24"/>
          <w:u w:val="single"/>
        </w:rPr>
      </w:pPr>
      <w:r w:rsidRPr="00252755">
        <w:rPr>
          <w:b/>
          <w:sz w:val="28"/>
          <w:szCs w:val="24"/>
          <w:u w:val="single"/>
        </w:rPr>
        <w:t>Topic 4: Macronutrients</w:t>
      </w:r>
    </w:p>
    <w:p w14:paraId="393C9473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6417E262" w14:textId="77777777" w:rsidR="008E6029" w:rsidRPr="00252755" w:rsidRDefault="008E6029" w:rsidP="008E6029">
      <w:pPr>
        <w:pStyle w:val="ListParagraph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t xml:space="preserve">Adding </w:t>
      </w:r>
      <w:proofErr w:type="spellStart"/>
      <w:r w:rsidRPr="00252755">
        <w:rPr>
          <w:b/>
          <w:sz w:val="24"/>
          <w:szCs w:val="24"/>
        </w:rPr>
        <w:t>invertase</w:t>
      </w:r>
      <w:proofErr w:type="spellEnd"/>
      <w:r w:rsidRPr="00252755">
        <w:rPr>
          <w:b/>
          <w:sz w:val="24"/>
          <w:szCs w:val="24"/>
        </w:rPr>
        <w:t xml:space="preserve"> to a sucrose solution results in a 50:50 mixture of:</w:t>
      </w:r>
    </w:p>
    <w:p w14:paraId="0354A4F1" w14:textId="77777777" w:rsidR="008E6029" w:rsidRPr="00DB7768" w:rsidRDefault="006B50ED" w:rsidP="008E6029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r w:rsidR="008E6029" w:rsidRPr="00DB7768">
        <w:rPr>
          <w:sz w:val="24"/>
          <w:szCs w:val="24"/>
        </w:rPr>
        <w:t>ructose</w:t>
      </w:r>
      <w:proofErr w:type="gramEnd"/>
      <w:r w:rsidR="008E6029" w:rsidRPr="00DB7768">
        <w:rPr>
          <w:sz w:val="24"/>
          <w:szCs w:val="24"/>
        </w:rPr>
        <w:t xml:space="preserve"> and maltose</w:t>
      </w:r>
    </w:p>
    <w:p w14:paraId="61487522" w14:textId="77777777" w:rsidR="008E6029" w:rsidRPr="00DB7768" w:rsidRDefault="006B50ED" w:rsidP="008E6029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r w:rsidR="008E6029" w:rsidRPr="00DB7768">
        <w:rPr>
          <w:sz w:val="24"/>
          <w:szCs w:val="24"/>
        </w:rPr>
        <w:t>ructose</w:t>
      </w:r>
      <w:proofErr w:type="gramEnd"/>
      <w:r w:rsidR="008E6029" w:rsidRPr="00DB7768">
        <w:rPr>
          <w:sz w:val="24"/>
          <w:szCs w:val="24"/>
        </w:rPr>
        <w:t xml:space="preserve"> and sucrose</w:t>
      </w:r>
    </w:p>
    <w:p w14:paraId="33C2936A" w14:textId="77777777" w:rsidR="008E6029" w:rsidRPr="00DB7768" w:rsidRDefault="006B50ED" w:rsidP="008E6029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r w:rsidR="008E6029" w:rsidRPr="00DB7768">
        <w:rPr>
          <w:sz w:val="24"/>
          <w:szCs w:val="24"/>
        </w:rPr>
        <w:t>ructose</w:t>
      </w:r>
      <w:proofErr w:type="gramEnd"/>
      <w:r w:rsidR="008E6029" w:rsidRPr="00DB7768">
        <w:rPr>
          <w:sz w:val="24"/>
          <w:szCs w:val="24"/>
        </w:rPr>
        <w:t xml:space="preserve"> and glucose</w:t>
      </w:r>
    </w:p>
    <w:p w14:paraId="4A9E0FDD" w14:textId="77777777" w:rsidR="008E6029" w:rsidRPr="00DB7768" w:rsidRDefault="006B50ED" w:rsidP="008E6029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8E6029" w:rsidRPr="00DB7768">
        <w:rPr>
          <w:sz w:val="24"/>
          <w:szCs w:val="24"/>
        </w:rPr>
        <w:t>extrose</w:t>
      </w:r>
      <w:proofErr w:type="gramEnd"/>
      <w:r w:rsidR="008E6029" w:rsidRPr="00DB7768">
        <w:rPr>
          <w:sz w:val="24"/>
          <w:szCs w:val="24"/>
        </w:rPr>
        <w:t xml:space="preserve"> and sucrose</w:t>
      </w:r>
    </w:p>
    <w:p w14:paraId="2CD380A1" w14:textId="77777777" w:rsidR="008E6029" w:rsidRDefault="006B50ED" w:rsidP="008E6029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g</w:t>
      </w:r>
      <w:r w:rsidR="008E6029" w:rsidRPr="00DB7768">
        <w:rPr>
          <w:sz w:val="24"/>
          <w:szCs w:val="24"/>
        </w:rPr>
        <w:t>lucose</w:t>
      </w:r>
      <w:proofErr w:type="gramEnd"/>
      <w:r w:rsidR="008E6029" w:rsidRPr="00DB7768">
        <w:rPr>
          <w:sz w:val="24"/>
          <w:szCs w:val="24"/>
        </w:rPr>
        <w:t xml:space="preserve"> and </w:t>
      </w:r>
      <w:proofErr w:type="spellStart"/>
      <w:r w:rsidR="008E6029" w:rsidRPr="00DB7768">
        <w:rPr>
          <w:sz w:val="24"/>
          <w:szCs w:val="24"/>
        </w:rPr>
        <w:t>galactose</w:t>
      </w:r>
      <w:proofErr w:type="spellEnd"/>
    </w:p>
    <w:p w14:paraId="48FA772E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4BBAFF9E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5FED3D6B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2B5A16BA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3A26A3C7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7765EAB2" w14:textId="77777777" w:rsidR="008E6029" w:rsidRPr="00252755" w:rsidRDefault="008E6029" w:rsidP="008E6029">
      <w:pPr>
        <w:pStyle w:val="ListParagraph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lastRenderedPageBreak/>
        <w:t>The top producer of sugar is:</w:t>
      </w:r>
    </w:p>
    <w:p w14:paraId="1BE9B3F7" w14:textId="77777777" w:rsidR="008E6029" w:rsidRPr="00DB7768" w:rsidRDefault="008E6029" w:rsidP="008E6029">
      <w:pPr>
        <w:pStyle w:val="ListParagraph"/>
        <w:numPr>
          <w:ilvl w:val="1"/>
          <w:numId w:val="1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European Union </w:t>
      </w:r>
    </w:p>
    <w:p w14:paraId="6FA9C399" w14:textId="77777777" w:rsidR="008E6029" w:rsidRPr="00DB7768" w:rsidRDefault="008E6029" w:rsidP="008E6029">
      <w:pPr>
        <w:pStyle w:val="ListParagraph"/>
        <w:numPr>
          <w:ilvl w:val="1"/>
          <w:numId w:val="1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Brazil</w:t>
      </w:r>
    </w:p>
    <w:p w14:paraId="5EC1BF9D" w14:textId="77777777" w:rsidR="008E6029" w:rsidRPr="00DB7768" w:rsidRDefault="008E6029" w:rsidP="008E6029">
      <w:pPr>
        <w:pStyle w:val="ListParagraph"/>
        <w:numPr>
          <w:ilvl w:val="1"/>
          <w:numId w:val="1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India</w:t>
      </w:r>
    </w:p>
    <w:p w14:paraId="49E0CDC4" w14:textId="77777777" w:rsidR="008E6029" w:rsidRPr="00DB7768" w:rsidRDefault="008E6029" w:rsidP="008E6029">
      <w:pPr>
        <w:pStyle w:val="ListParagraph"/>
        <w:numPr>
          <w:ilvl w:val="1"/>
          <w:numId w:val="1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Cuba</w:t>
      </w:r>
    </w:p>
    <w:p w14:paraId="5042A8FA" w14:textId="77777777" w:rsidR="008E6029" w:rsidRPr="00DB7768" w:rsidRDefault="008E6029" w:rsidP="008E6029">
      <w:pPr>
        <w:pStyle w:val="ListParagraph"/>
        <w:numPr>
          <w:ilvl w:val="1"/>
          <w:numId w:val="14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Russia</w:t>
      </w:r>
    </w:p>
    <w:p w14:paraId="28595151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059169BF" w14:textId="77777777" w:rsidR="008E6029" w:rsidRPr="00252755" w:rsidRDefault="008E6029" w:rsidP="00AD5C98">
      <w:pPr>
        <w:pStyle w:val="ListParagraph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t>The three enzymes involved in high fructose corn syrup production are:</w:t>
      </w:r>
      <w:r w:rsidR="00AD5C98" w:rsidRPr="00252755">
        <w:rPr>
          <w:b/>
          <w:sz w:val="24"/>
          <w:szCs w:val="24"/>
        </w:rPr>
        <w:tab/>
      </w:r>
    </w:p>
    <w:p w14:paraId="36926548" w14:textId="77777777" w:rsidR="008E6029" w:rsidRPr="00DB7768" w:rsidRDefault="008E6029" w:rsidP="00AD5C98">
      <w:pPr>
        <w:spacing w:after="0" w:line="240" w:lineRule="auto"/>
        <w:ind w:firstLine="502"/>
        <w:rPr>
          <w:sz w:val="24"/>
          <w:szCs w:val="24"/>
        </w:rPr>
      </w:pPr>
      <w:r w:rsidRPr="00DB7768">
        <w:rPr>
          <w:sz w:val="24"/>
          <w:szCs w:val="24"/>
        </w:rPr>
        <w:t xml:space="preserve">1. </w:t>
      </w:r>
      <w:proofErr w:type="gramStart"/>
      <w:r w:rsidRPr="00DB7768">
        <w:rPr>
          <w:sz w:val="24"/>
          <w:szCs w:val="24"/>
        </w:rPr>
        <w:t>alpha</w:t>
      </w:r>
      <w:proofErr w:type="gramEnd"/>
      <w:r w:rsidRPr="00DB7768">
        <w:rPr>
          <w:sz w:val="24"/>
          <w:szCs w:val="24"/>
        </w:rPr>
        <w:t>-amylase</w:t>
      </w:r>
    </w:p>
    <w:p w14:paraId="29444B08" w14:textId="77777777" w:rsidR="008E6029" w:rsidRPr="00DB7768" w:rsidRDefault="008E6029" w:rsidP="00AD5C98">
      <w:pPr>
        <w:spacing w:after="0" w:line="240" w:lineRule="auto"/>
        <w:ind w:firstLine="502"/>
        <w:rPr>
          <w:sz w:val="24"/>
          <w:szCs w:val="24"/>
        </w:rPr>
      </w:pPr>
      <w:r w:rsidRPr="00DB7768">
        <w:rPr>
          <w:sz w:val="24"/>
          <w:szCs w:val="24"/>
        </w:rPr>
        <w:t xml:space="preserve">2. </w:t>
      </w:r>
      <w:proofErr w:type="spellStart"/>
      <w:proofErr w:type="gramStart"/>
      <w:r w:rsidRPr="00DB7768">
        <w:rPr>
          <w:sz w:val="24"/>
          <w:szCs w:val="24"/>
        </w:rPr>
        <w:t>invertase</w:t>
      </w:r>
      <w:proofErr w:type="spellEnd"/>
      <w:proofErr w:type="gramEnd"/>
    </w:p>
    <w:p w14:paraId="3BFF3D82" w14:textId="77777777" w:rsidR="008E6029" w:rsidRPr="00DB7768" w:rsidRDefault="008E6029" w:rsidP="00AD5C98">
      <w:pPr>
        <w:spacing w:after="0" w:line="240" w:lineRule="auto"/>
        <w:ind w:firstLine="502"/>
        <w:rPr>
          <w:sz w:val="24"/>
          <w:szCs w:val="24"/>
        </w:rPr>
      </w:pPr>
      <w:r w:rsidRPr="00DB7768">
        <w:rPr>
          <w:sz w:val="24"/>
          <w:szCs w:val="24"/>
        </w:rPr>
        <w:t>3. glucose-isomerase</w:t>
      </w:r>
    </w:p>
    <w:p w14:paraId="49E788A1" w14:textId="77777777" w:rsidR="008E6029" w:rsidRPr="00DB7768" w:rsidRDefault="008E6029" w:rsidP="00AD5C98">
      <w:pPr>
        <w:spacing w:after="0" w:line="240" w:lineRule="auto"/>
        <w:ind w:firstLine="502"/>
        <w:rPr>
          <w:sz w:val="24"/>
          <w:szCs w:val="24"/>
        </w:rPr>
      </w:pPr>
      <w:r w:rsidRPr="00DB7768">
        <w:rPr>
          <w:sz w:val="24"/>
          <w:szCs w:val="24"/>
        </w:rPr>
        <w:t xml:space="preserve">4. </w:t>
      </w:r>
      <w:proofErr w:type="spellStart"/>
      <w:proofErr w:type="gramStart"/>
      <w:r w:rsidRPr="00DB7768">
        <w:rPr>
          <w:sz w:val="24"/>
          <w:szCs w:val="24"/>
        </w:rPr>
        <w:t>glucoamylase</w:t>
      </w:r>
      <w:proofErr w:type="spellEnd"/>
      <w:proofErr w:type="gramEnd"/>
    </w:p>
    <w:p w14:paraId="5271719D" w14:textId="77777777" w:rsidR="008E6029" w:rsidRPr="00DB7768" w:rsidRDefault="008E6029" w:rsidP="00AD5C98">
      <w:pPr>
        <w:spacing w:after="0" w:line="240" w:lineRule="auto"/>
        <w:ind w:firstLine="502"/>
        <w:rPr>
          <w:sz w:val="24"/>
          <w:szCs w:val="24"/>
        </w:rPr>
      </w:pPr>
      <w:r w:rsidRPr="00DB7768">
        <w:rPr>
          <w:sz w:val="24"/>
          <w:szCs w:val="24"/>
        </w:rPr>
        <w:t>5. beta-amylase</w:t>
      </w:r>
    </w:p>
    <w:p w14:paraId="652067CE" w14:textId="77777777" w:rsidR="008E6029" w:rsidRPr="00DB7768" w:rsidRDefault="008E6029" w:rsidP="00AD5C98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1, 2, 3</w:t>
      </w:r>
    </w:p>
    <w:p w14:paraId="273B2686" w14:textId="77777777" w:rsidR="008E6029" w:rsidRPr="00DB7768" w:rsidRDefault="008E6029" w:rsidP="00AD5C98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1, 2, 4</w:t>
      </w:r>
    </w:p>
    <w:p w14:paraId="2341B09B" w14:textId="77777777" w:rsidR="008E6029" w:rsidRPr="00DB7768" w:rsidRDefault="008E6029" w:rsidP="00AD5C98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1, 3, 4</w:t>
      </w:r>
    </w:p>
    <w:p w14:paraId="2A21008D" w14:textId="77777777" w:rsidR="008E6029" w:rsidRPr="00DB7768" w:rsidRDefault="008E6029" w:rsidP="00AD5C98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3, 4, 5 </w:t>
      </w:r>
    </w:p>
    <w:p w14:paraId="4F1EFDAF" w14:textId="77777777" w:rsidR="008E6029" w:rsidRPr="00DB7768" w:rsidRDefault="008E6029" w:rsidP="00AD5C98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2, 3, 4</w:t>
      </w:r>
    </w:p>
    <w:p w14:paraId="72F701F5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0912F69D" w14:textId="77777777" w:rsidR="008E6029" w:rsidRPr="00252755" w:rsidRDefault="008E6029" w:rsidP="00AD5C98">
      <w:pPr>
        <w:pStyle w:val="ListParagraph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t>Which of the following amino acids is not present in sufficient amounts in poultry feed?</w:t>
      </w:r>
    </w:p>
    <w:p w14:paraId="378B9A03" w14:textId="77777777" w:rsidR="008E6029" w:rsidRPr="00DB7768" w:rsidRDefault="006B50ED" w:rsidP="00AD5C98">
      <w:pPr>
        <w:pStyle w:val="ListParagraph"/>
        <w:numPr>
          <w:ilvl w:val="1"/>
          <w:numId w:val="18"/>
        </w:numPr>
        <w:spacing w:after="0" w:line="24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l</w:t>
      </w:r>
      <w:r w:rsidR="008E6029" w:rsidRPr="00DB7768">
        <w:rPr>
          <w:sz w:val="24"/>
          <w:szCs w:val="24"/>
        </w:rPr>
        <w:t>eucine</w:t>
      </w:r>
      <w:proofErr w:type="spellEnd"/>
      <w:proofErr w:type="gramEnd"/>
    </w:p>
    <w:p w14:paraId="01A028AE" w14:textId="77777777" w:rsidR="008E6029" w:rsidRPr="00DB7768" w:rsidRDefault="006B50ED" w:rsidP="00AD5C98">
      <w:pPr>
        <w:pStyle w:val="ListParagraph"/>
        <w:numPr>
          <w:ilvl w:val="1"/>
          <w:numId w:val="18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m</w:t>
      </w:r>
      <w:r w:rsidR="008E6029" w:rsidRPr="00DB7768">
        <w:rPr>
          <w:sz w:val="24"/>
          <w:szCs w:val="24"/>
        </w:rPr>
        <w:t>ethionine</w:t>
      </w:r>
      <w:proofErr w:type="gramEnd"/>
      <w:r w:rsidR="008E6029" w:rsidRPr="00DB7768">
        <w:rPr>
          <w:sz w:val="24"/>
          <w:szCs w:val="24"/>
        </w:rPr>
        <w:t xml:space="preserve"> </w:t>
      </w:r>
    </w:p>
    <w:p w14:paraId="7845488A" w14:textId="77777777" w:rsidR="008E6029" w:rsidRPr="00DB7768" w:rsidRDefault="006B50ED" w:rsidP="00AD5C98">
      <w:pPr>
        <w:pStyle w:val="ListParagraph"/>
        <w:numPr>
          <w:ilvl w:val="1"/>
          <w:numId w:val="18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8E6029" w:rsidRPr="00DB7768">
        <w:rPr>
          <w:sz w:val="24"/>
          <w:szCs w:val="24"/>
        </w:rPr>
        <w:t>henylalanine</w:t>
      </w:r>
      <w:proofErr w:type="gramEnd"/>
      <w:r w:rsidR="008E6029" w:rsidRPr="00DB7768">
        <w:rPr>
          <w:sz w:val="24"/>
          <w:szCs w:val="24"/>
        </w:rPr>
        <w:t xml:space="preserve"> </w:t>
      </w:r>
    </w:p>
    <w:p w14:paraId="14FCD238" w14:textId="77777777" w:rsidR="008E6029" w:rsidRPr="00DB7768" w:rsidRDefault="006B50ED" w:rsidP="00AD5C98">
      <w:pPr>
        <w:pStyle w:val="ListParagraph"/>
        <w:numPr>
          <w:ilvl w:val="1"/>
          <w:numId w:val="18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methyl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mercaptan</w:t>
      </w:r>
      <w:proofErr w:type="spellEnd"/>
      <w:r w:rsidR="008E6029" w:rsidRPr="00DB7768">
        <w:rPr>
          <w:sz w:val="24"/>
          <w:szCs w:val="24"/>
        </w:rPr>
        <w:t xml:space="preserve"> </w:t>
      </w:r>
    </w:p>
    <w:p w14:paraId="42196591" w14:textId="77777777" w:rsidR="008E6029" w:rsidRPr="00DB7768" w:rsidRDefault="006B50ED" w:rsidP="00AD5C98">
      <w:pPr>
        <w:pStyle w:val="ListParagraph"/>
        <w:numPr>
          <w:ilvl w:val="1"/>
          <w:numId w:val="18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iso</w:t>
      </w:r>
      <w:r w:rsidR="008E6029" w:rsidRPr="00DB7768">
        <w:rPr>
          <w:sz w:val="24"/>
          <w:szCs w:val="24"/>
        </w:rPr>
        <w:t>leucine</w:t>
      </w:r>
      <w:proofErr w:type="gramEnd"/>
      <w:r w:rsidR="008E6029" w:rsidRPr="00DB7768">
        <w:rPr>
          <w:sz w:val="24"/>
          <w:szCs w:val="24"/>
        </w:rPr>
        <w:t xml:space="preserve"> </w:t>
      </w:r>
    </w:p>
    <w:p w14:paraId="635A407E" w14:textId="77777777" w:rsidR="008E6029" w:rsidRPr="00DB7768" w:rsidRDefault="008E6029" w:rsidP="008E6029">
      <w:pPr>
        <w:spacing w:after="0" w:line="240" w:lineRule="auto"/>
        <w:rPr>
          <w:sz w:val="24"/>
          <w:szCs w:val="24"/>
        </w:rPr>
      </w:pPr>
    </w:p>
    <w:p w14:paraId="1869134B" w14:textId="77777777" w:rsidR="008E6029" w:rsidRPr="00252755" w:rsidRDefault="008E6029" w:rsidP="00AD5C98">
      <w:pPr>
        <w:pStyle w:val="ListParagraph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 w:rsidRPr="00252755">
        <w:rPr>
          <w:b/>
          <w:sz w:val="24"/>
          <w:szCs w:val="24"/>
        </w:rPr>
        <w:t xml:space="preserve">Which of the following are complete proteins? </w:t>
      </w:r>
    </w:p>
    <w:p w14:paraId="1215DED8" w14:textId="77777777" w:rsidR="008E6029" w:rsidRPr="00DB7768" w:rsidRDefault="006B50ED" w:rsidP="00AD5C98">
      <w:pPr>
        <w:spacing w:after="0" w:line="240" w:lineRule="auto"/>
        <w:ind w:firstLine="502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>f</w:t>
      </w:r>
      <w:r w:rsidR="008E6029" w:rsidRPr="00DB7768">
        <w:rPr>
          <w:sz w:val="24"/>
          <w:szCs w:val="24"/>
        </w:rPr>
        <w:t>ish</w:t>
      </w:r>
      <w:proofErr w:type="gramEnd"/>
    </w:p>
    <w:p w14:paraId="6C12B997" w14:textId="77777777" w:rsidR="008E6029" w:rsidRPr="00DB7768" w:rsidRDefault="006B50ED" w:rsidP="00AD5C98">
      <w:pPr>
        <w:spacing w:after="0" w:line="240" w:lineRule="auto"/>
        <w:ind w:firstLine="502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>s</w:t>
      </w:r>
      <w:r w:rsidR="008E6029" w:rsidRPr="00DB7768">
        <w:rPr>
          <w:sz w:val="24"/>
          <w:szCs w:val="24"/>
        </w:rPr>
        <w:t>oy</w:t>
      </w:r>
      <w:proofErr w:type="gramEnd"/>
    </w:p>
    <w:p w14:paraId="2566CDBE" w14:textId="77777777" w:rsidR="008E6029" w:rsidRPr="00DB7768" w:rsidRDefault="006B50ED" w:rsidP="00AD5C98">
      <w:pPr>
        <w:spacing w:after="0" w:line="240" w:lineRule="auto"/>
        <w:ind w:firstLine="502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>r</w:t>
      </w:r>
      <w:r w:rsidR="008E6029" w:rsidRPr="00DB7768">
        <w:rPr>
          <w:sz w:val="24"/>
          <w:szCs w:val="24"/>
        </w:rPr>
        <w:t>ice</w:t>
      </w:r>
      <w:proofErr w:type="gramEnd"/>
    </w:p>
    <w:p w14:paraId="73EFBD79" w14:textId="77777777" w:rsidR="008E6029" w:rsidRPr="00DB7768" w:rsidRDefault="006B50ED" w:rsidP="00AD5C98">
      <w:pPr>
        <w:spacing w:after="0" w:line="240" w:lineRule="auto"/>
        <w:ind w:firstLine="502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>m</w:t>
      </w:r>
      <w:r w:rsidR="008E6029" w:rsidRPr="00DB7768">
        <w:rPr>
          <w:sz w:val="24"/>
          <w:szCs w:val="24"/>
        </w:rPr>
        <w:t>ilk</w:t>
      </w:r>
      <w:proofErr w:type="gramEnd"/>
    </w:p>
    <w:p w14:paraId="4F44C7C9" w14:textId="77777777" w:rsidR="008E6029" w:rsidRPr="00DB7768" w:rsidRDefault="006B50ED" w:rsidP="00AD5C98">
      <w:pPr>
        <w:spacing w:after="0" w:line="240" w:lineRule="auto"/>
        <w:ind w:firstLine="502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gramStart"/>
      <w:r>
        <w:rPr>
          <w:sz w:val="24"/>
          <w:szCs w:val="24"/>
        </w:rPr>
        <w:t>b</w:t>
      </w:r>
      <w:r w:rsidR="008E6029" w:rsidRPr="00DB7768">
        <w:rPr>
          <w:sz w:val="24"/>
          <w:szCs w:val="24"/>
        </w:rPr>
        <w:t>eans</w:t>
      </w:r>
      <w:proofErr w:type="gramEnd"/>
    </w:p>
    <w:p w14:paraId="1CB15B8A" w14:textId="77777777" w:rsidR="008E6029" w:rsidRPr="00DB7768" w:rsidRDefault="008E6029" w:rsidP="00AD5C98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1, 2, 3</w:t>
      </w:r>
    </w:p>
    <w:p w14:paraId="5B1177BA" w14:textId="77777777" w:rsidR="008E6029" w:rsidRPr="00DB7768" w:rsidRDefault="008E6029" w:rsidP="00AD5C98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1, 2, 4</w:t>
      </w:r>
    </w:p>
    <w:p w14:paraId="482AF60F" w14:textId="77777777" w:rsidR="008E6029" w:rsidRPr="00DB7768" w:rsidRDefault="008E6029" w:rsidP="00AD5C98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1, 3, 4 </w:t>
      </w:r>
    </w:p>
    <w:p w14:paraId="332E6EF9" w14:textId="77777777" w:rsidR="008E6029" w:rsidRPr="00DB7768" w:rsidRDefault="008E6029" w:rsidP="00AD5C98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1, 2, 5</w:t>
      </w:r>
    </w:p>
    <w:p w14:paraId="176411EA" w14:textId="77777777" w:rsidR="008E6029" w:rsidRDefault="008E6029" w:rsidP="00AD5C98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 xml:space="preserve">1, 3, 5 </w:t>
      </w:r>
    </w:p>
    <w:p w14:paraId="750FEE1C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7F2E9989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39C5163B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58F299D8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6E04C716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48568C1B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3B49BE0D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170CD530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625B4B75" w14:textId="77777777" w:rsidR="00252755" w:rsidRDefault="00252755" w:rsidP="00252755">
      <w:pPr>
        <w:spacing w:after="0" w:line="240" w:lineRule="auto"/>
        <w:rPr>
          <w:sz w:val="24"/>
          <w:szCs w:val="24"/>
        </w:rPr>
      </w:pPr>
    </w:p>
    <w:p w14:paraId="636AAA1C" w14:textId="77777777" w:rsidR="00252755" w:rsidRPr="00252755" w:rsidRDefault="00252755" w:rsidP="00252755">
      <w:pPr>
        <w:spacing w:after="0" w:line="240" w:lineRule="auto"/>
        <w:rPr>
          <w:sz w:val="24"/>
          <w:szCs w:val="24"/>
        </w:rPr>
      </w:pPr>
    </w:p>
    <w:p w14:paraId="0E0CCF83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1C81982D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32B7CA0B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4FCEDDB7" w14:textId="77777777" w:rsidR="00252755" w:rsidRDefault="00252755" w:rsidP="00252755">
      <w:pPr>
        <w:spacing w:after="0" w:line="240" w:lineRule="auto"/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Other</w:t>
      </w:r>
    </w:p>
    <w:p w14:paraId="4E1C8787" w14:textId="77777777" w:rsidR="00252755" w:rsidRPr="00252755" w:rsidRDefault="00252755" w:rsidP="00252755">
      <w:pPr>
        <w:spacing w:after="0" w:line="240" w:lineRule="auto"/>
        <w:rPr>
          <w:b/>
          <w:sz w:val="28"/>
          <w:szCs w:val="24"/>
          <w:u w:val="single"/>
        </w:rPr>
      </w:pPr>
    </w:p>
    <w:p w14:paraId="37881BE9" w14:textId="77777777" w:rsidR="00252755" w:rsidRPr="00252755" w:rsidRDefault="00252755" w:rsidP="00252755">
      <w:pPr>
        <w:pStyle w:val="ListParagraph"/>
        <w:numPr>
          <w:ilvl w:val="0"/>
          <w:numId w:val="3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If a person consumed 50 grams of protein, 100 grams of fat and 200 grams of carbohydrates, what percentage of ingested calories were derived from protein?</w:t>
      </w:r>
    </w:p>
    <w:p w14:paraId="7BA399A0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4E49831D" w14:textId="77777777" w:rsidR="00252755" w:rsidRDefault="00252755" w:rsidP="00252755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14</w:t>
      </w:r>
    </w:p>
    <w:p w14:paraId="7537D044" w14:textId="77777777" w:rsidR="00252755" w:rsidRDefault="00252755" w:rsidP="00252755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42</w:t>
      </w:r>
    </w:p>
    <w:p w14:paraId="793DADA5" w14:textId="77777777" w:rsidR="00252755" w:rsidRDefault="00252755" w:rsidP="00252755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47</w:t>
      </w:r>
    </w:p>
    <w:p w14:paraId="4E3B9757" w14:textId="77777777" w:rsidR="00252755" w:rsidRDefault="00252755" w:rsidP="00252755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11</w:t>
      </w:r>
    </w:p>
    <w:p w14:paraId="5F29BCF2" w14:textId="77777777" w:rsidR="00252755" w:rsidRPr="00DB7768" w:rsidRDefault="00252755" w:rsidP="00252755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57</w:t>
      </w:r>
    </w:p>
    <w:p w14:paraId="5F426FAC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12C2F892" w14:textId="77777777" w:rsidR="00965406" w:rsidRPr="00252755" w:rsidRDefault="00965406" w:rsidP="00965406">
      <w:pPr>
        <w:pStyle w:val="ListParagraph"/>
        <w:numPr>
          <w:ilvl w:val="0"/>
          <w:numId w:val="3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diet </w:t>
      </w:r>
      <w:proofErr w:type="gramStart"/>
      <w:r>
        <w:rPr>
          <w:b/>
          <w:sz w:val="24"/>
          <w:szCs w:val="24"/>
        </w:rPr>
        <w:t>which is 50% in fat by weight</w:t>
      </w:r>
      <w:proofErr w:type="gramEnd"/>
      <w:r>
        <w:rPr>
          <w:b/>
          <w:sz w:val="24"/>
          <w:szCs w:val="24"/>
        </w:rPr>
        <w:t xml:space="preserve">  (it happens) derives approximately what percentage of calories from fat?</w:t>
      </w:r>
    </w:p>
    <w:p w14:paraId="5CC6BFC5" w14:textId="77777777" w:rsidR="00965406" w:rsidRDefault="00965406" w:rsidP="00965406">
      <w:pPr>
        <w:spacing w:after="0" w:line="240" w:lineRule="auto"/>
        <w:rPr>
          <w:sz w:val="24"/>
          <w:szCs w:val="24"/>
        </w:rPr>
      </w:pPr>
    </w:p>
    <w:p w14:paraId="4FB7D463" w14:textId="77777777" w:rsidR="00965406" w:rsidRDefault="00965406" w:rsidP="00965406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30</w:t>
      </w:r>
    </w:p>
    <w:p w14:paraId="5A5BC26A" w14:textId="77777777" w:rsidR="00965406" w:rsidRDefault="00965406" w:rsidP="00965406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42</w:t>
      </w:r>
    </w:p>
    <w:p w14:paraId="0D3E3E4B" w14:textId="77777777" w:rsidR="00965406" w:rsidRDefault="00965406" w:rsidP="00965406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50</w:t>
      </w:r>
    </w:p>
    <w:p w14:paraId="27E8784C" w14:textId="77777777" w:rsidR="00965406" w:rsidRDefault="00965406" w:rsidP="00965406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60</w:t>
      </w:r>
    </w:p>
    <w:p w14:paraId="1C5BC62A" w14:textId="77777777" w:rsidR="00965406" w:rsidRPr="00DB7768" w:rsidRDefault="00965406" w:rsidP="00965406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72</w:t>
      </w:r>
    </w:p>
    <w:p w14:paraId="07CE08D6" w14:textId="77777777" w:rsidR="00965406" w:rsidRDefault="00965406" w:rsidP="00965406">
      <w:pPr>
        <w:pStyle w:val="ListParagraph"/>
        <w:spacing w:after="0" w:line="240" w:lineRule="auto"/>
        <w:ind w:left="1070"/>
        <w:rPr>
          <w:sz w:val="24"/>
          <w:szCs w:val="24"/>
        </w:rPr>
      </w:pPr>
    </w:p>
    <w:p w14:paraId="0635A97A" w14:textId="77777777" w:rsidR="002935BE" w:rsidRPr="00252755" w:rsidRDefault="002935BE" w:rsidP="002935BE">
      <w:pPr>
        <w:pStyle w:val="ListParagraph"/>
        <w:numPr>
          <w:ilvl w:val="0"/>
          <w:numId w:val="3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 hot dog weighs 37.6 grams.  It is 50% water by weight and its dry weight is 75% fat-free.  What is the approximate percent pat by calories?</w:t>
      </w:r>
    </w:p>
    <w:p w14:paraId="53B3557B" w14:textId="77777777" w:rsidR="002935BE" w:rsidRDefault="002935BE" w:rsidP="002935BE">
      <w:pPr>
        <w:spacing w:after="0" w:line="240" w:lineRule="auto"/>
        <w:rPr>
          <w:sz w:val="24"/>
          <w:szCs w:val="24"/>
        </w:rPr>
      </w:pPr>
    </w:p>
    <w:p w14:paraId="21E33750" w14:textId="77777777" w:rsidR="002935BE" w:rsidRDefault="002935BE" w:rsidP="002935BE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</w:t>
      </w:r>
    </w:p>
    <w:p w14:paraId="24CDB38F" w14:textId="77777777" w:rsidR="002935BE" w:rsidRDefault="002935BE" w:rsidP="002935BE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73</w:t>
      </w:r>
    </w:p>
    <w:p w14:paraId="026E30F9" w14:textId="77777777" w:rsidR="002935BE" w:rsidRDefault="002935BE" w:rsidP="002935BE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50</w:t>
      </w:r>
    </w:p>
    <w:p w14:paraId="58596086" w14:textId="77777777" w:rsidR="002935BE" w:rsidRDefault="002935BE" w:rsidP="002935BE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43</w:t>
      </w:r>
    </w:p>
    <w:p w14:paraId="77D8EAFE" w14:textId="77777777" w:rsidR="002935BE" w:rsidRDefault="002935BE" w:rsidP="002935BE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28.2</w:t>
      </w:r>
    </w:p>
    <w:p w14:paraId="57BBFBD9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61B98B1F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261B158E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7816B4A3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1A1CB911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5AF491B9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73874A29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2834EC93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1164899D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59000714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711C6932" w14:textId="77777777" w:rsidR="00831AB8" w:rsidRDefault="00831AB8" w:rsidP="00831AB8">
      <w:pPr>
        <w:spacing w:after="0" w:line="240" w:lineRule="auto"/>
        <w:rPr>
          <w:sz w:val="24"/>
          <w:szCs w:val="24"/>
        </w:rPr>
      </w:pPr>
    </w:p>
    <w:p w14:paraId="69FCA8AF" w14:textId="77777777" w:rsidR="00831AB8" w:rsidRPr="00831AB8" w:rsidRDefault="00831AB8" w:rsidP="00831AB8">
      <w:pPr>
        <w:spacing w:after="0" w:line="240" w:lineRule="auto"/>
        <w:rPr>
          <w:sz w:val="24"/>
          <w:szCs w:val="24"/>
        </w:rPr>
      </w:pPr>
    </w:p>
    <w:p w14:paraId="1CE035CA" w14:textId="77777777" w:rsidR="00D46B10" w:rsidRDefault="00D46B10" w:rsidP="00D46B10">
      <w:pPr>
        <w:spacing w:after="0" w:line="240" w:lineRule="auto"/>
        <w:rPr>
          <w:sz w:val="24"/>
          <w:szCs w:val="24"/>
        </w:rPr>
      </w:pPr>
    </w:p>
    <w:p w14:paraId="607C55A8" w14:textId="77777777" w:rsidR="00D46B10" w:rsidRPr="00D46B10" w:rsidRDefault="00D46B10" w:rsidP="00D46B10">
      <w:pPr>
        <w:spacing w:after="0" w:line="240" w:lineRule="auto"/>
        <w:rPr>
          <w:sz w:val="24"/>
          <w:szCs w:val="24"/>
        </w:rPr>
      </w:pPr>
    </w:p>
    <w:p w14:paraId="1CEEEE9E" w14:textId="77777777" w:rsidR="00AD5C98" w:rsidRPr="00DB7768" w:rsidRDefault="00AD5C98" w:rsidP="00AD5C98">
      <w:pPr>
        <w:spacing w:after="0" w:line="240" w:lineRule="auto"/>
        <w:rPr>
          <w:sz w:val="24"/>
          <w:szCs w:val="24"/>
        </w:rPr>
      </w:pPr>
    </w:p>
    <w:p w14:paraId="1544DC0C" w14:textId="77777777" w:rsidR="00AD5C98" w:rsidRDefault="00AD5C98" w:rsidP="00AD5C98">
      <w:pPr>
        <w:pStyle w:val="ListParagraph"/>
        <w:spacing w:after="0" w:line="240" w:lineRule="auto"/>
        <w:rPr>
          <w:sz w:val="24"/>
          <w:szCs w:val="24"/>
        </w:rPr>
      </w:pPr>
    </w:p>
    <w:p w14:paraId="0DBA7820" w14:textId="77777777" w:rsidR="00D46B10" w:rsidRDefault="00D46B10" w:rsidP="00AD5C98">
      <w:pPr>
        <w:pStyle w:val="ListParagraph"/>
        <w:spacing w:after="0" w:line="240" w:lineRule="auto"/>
        <w:rPr>
          <w:sz w:val="24"/>
          <w:szCs w:val="24"/>
        </w:rPr>
      </w:pPr>
    </w:p>
    <w:p w14:paraId="459F2D34" w14:textId="77777777" w:rsidR="00D46B10" w:rsidRDefault="00D46B10" w:rsidP="00AD5C98">
      <w:pPr>
        <w:pStyle w:val="ListParagraph"/>
        <w:spacing w:after="0" w:line="240" w:lineRule="auto"/>
        <w:rPr>
          <w:sz w:val="24"/>
          <w:szCs w:val="24"/>
        </w:rPr>
      </w:pPr>
    </w:p>
    <w:p w14:paraId="1ED18352" w14:textId="7CD5523E" w:rsidR="00D46B10" w:rsidRPr="004E5BE3" w:rsidRDefault="00D46B10" w:rsidP="004E5BE3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sectPr w:rsidR="00D46B10" w:rsidRPr="004E5BE3" w:rsidSect="00831AB8">
      <w:pgSz w:w="12240" w:h="15840"/>
      <w:pgMar w:top="567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7004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C76B7"/>
    <w:multiLevelType w:val="hybridMultilevel"/>
    <w:tmpl w:val="5BA0824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F099E"/>
    <w:multiLevelType w:val="hybridMultilevel"/>
    <w:tmpl w:val="006C6E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E42E2"/>
    <w:multiLevelType w:val="hybridMultilevel"/>
    <w:tmpl w:val="28164F7A"/>
    <w:lvl w:ilvl="0" w:tplc="6BBEC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152E0"/>
    <w:multiLevelType w:val="hybridMultilevel"/>
    <w:tmpl w:val="37424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053C"/>
    <w:multiLevelType w:val="hybridMultilevel"/>
    <w:tmpl w:val="FCEED6B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7F5AF8"/>
    <w:multiLevelType w:val="hybridMultilevel"/>
    <w:tmpl w:val="40AC95F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C208C"/>
    <w:multiLevelType w:val="hybridMultilevel"/>
    <w:tmpl w:val="28164F7A"/>
    <w:lvl w:ilvl="0" w:tplc="6BBEC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01EC9"/>
    <w:multiLevelType w:val="hybridMultilevel"/>
    <w:tmpl w:val="967E0CB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7">
      <w:start w:val="1"/>
      <w:numFmt w:val="lowerLetter"/>
      <w:lvlText w:val="%2)"/>
      <w:lvlJc w:val="left"/>
      <w:pPr>
        <w:ind w:left="107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B61AA8"/>
    <w:multiLevelType w:val="hybridMultilevel"/>
    <w:tmpl w:val="70F4AB8A"/>
    <w:lvl w:ilvl="0" w:tplc="1009000F">
      <w:start w:val="1"/>
      <w:numFmt w:val="decimal"/>
      <w:lvlText w:val="%1."/>
      <w:lvlJc w:val="left"/>
      <w:pPr>
        <w:ind w:left="502" w:hanging="360"/>
      </w:pPr>
    </w:lvl>
    <w:lvl w:ilvl="1" w:tplc="D8DC1382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66952DD"/>
    <w:multiLevelType w:val="hybridMultilevel"/>
    <w:tmpl w:val="38C67410"/>
    <w:lvl w:ilvl="0" w:tplc="1009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DF0379"/>
    <w:multiLevelType w:val="hybridMultilevel"/>
    <w:tmpl w:val="364A4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E6CDD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8373F"/>
    <w:multiLevelType w:val="hybridMultilevel"/>
    <w:tmpl w:val="05BC471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140E44"/>
    <w:multiLevelType w:val="hybridMultilevel"/>
    <w:tmpl w:val="43EE534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5E63CE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97475D"/>
    <w:multiLevelType w:val="hybridMultilevel"/>
    <w:tmpl w:val="632C25F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BA6F19"/>
    <w:multiLevelType w:val="hybridMultilevel"/>
    <w:tmpl w:val="C91855E2"/>
    <w:lvl w:ilvl="0" w:tplc="0E763D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928" w:hanging="360"/>
      </w:pPr>
    </w:lvl>
    <w:lvl w:ilvl="2" w:tplc="1009001B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DDB3B64"/>
    <w:multiLevelType w:val="hybridMultilevel"/>
    <w:tmpl w:val="70F4AB8A"/>
    <w:lvl w:ilvl="0" w:tplc="1009000F">
      <w:start w:val="1"/>
      <w:numFmt w:val="decimal"/>
      <w:lvlText w:val="%1."/>
      <w:lvlJc w:val="left"/>
      <w:pPr>
        <w:ind w:left="502" w:hanging="360"/>
      </w:pPr>
    </w:lvl>
    <w:lvl w:ilvl="1" w:tplc="D8DC1382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41B62538"/>
    <w:multiLevelType w:val="hybridMultilevel"/>
    <w:tmpl w:val="28164F7A"/>
    <w:lvl w:ilvl="0" w:tplc="6BBEC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2B1E6E"/>
    <w:multiLevelType w:val="hybridMultilevel"/>
    <w:tmpl w:val="644E7A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4574F"/>
    <w:multiLevelType w:val="hybridMultilevel"/>
    <w:tmpl w:val="01265F56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071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2320309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70669"/>
    <w:multiLevelType w:val="hybridMultilevel"/>
    <w:tmpl w:val="FEDCD4D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07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A1B36"/>
    <w:multiLevelType w:val="hybridMultilevel"/>
    <w:tmpl w:val="F1A27DD0"/>
    <w:lvl w:ilvl="0" w:tplc="5B006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F4197D"/>
    <w:multiLevelType w:val="hybridMultilevel"/>
    <w:tmpl w:val="364A4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8B0B4E"/>
    <w:multiLevelType w:val="hybridMultilevel"/>
    <w:tmpl w:val="F2426394"/>
    <w:lvl w:ilvl="0" w:tplc="1009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8" w:hanging="360"/>
      </w:pPr>
    </w:lvl>
    <w:lvl w:ilvl="2" w:tplc="1009001B" w:tentative="1">
      <w:start w:val="1"/>
      <w:numFmt w:val="lowerRoman"/>
      <w:lvlText w:val="%3."/>
      <w:lvlJc w:val="right"/>
      <w:pPr>
        <w:ind w:left="2368" w:hanging="180"/>
      </w:pPr>
    </w:lvl>
    <w:lvl w:ilvl="3" w:tplc="1009000F" w:tentative="1">
      <w:start w:val="1"/>
      <w:numFmt w:val="decimal"/>
      <w:lvlText w:val="%4."/>
      <w:lvlJc w:val="left"/>
      <w:pPr>
        <w:ind w:left="3088" w:hanging="360"/>
      </w:pPr>
    </w:lvl>
    <w:lvl w:ilvl="4" w:tplc="10090019" w:tentative="1">
      <w:start w:val="1"/>
      <w:numFmt w:val="lowerLetter"/>
      <w:lvlText w:val="%5."/>
      <w:lvlJc w:val="left"/>
      <w:pPr>
        <w:ind w:left="3808" w:hanging="360"/>
      </w:pPr>
    </w:lvl>
    <w:lvl w:ilvl="5" w:tplc="1009001B" w:tentative="1">
      <w:start w:val="1"/>
      <w:numFmt w:val="lowerRoman"/>
      <w:lvlText w:val="%6."/>
      <w:lvlJc w:val="right"/>
      <w:pPr>
        <w:ind w:left="4528" w:hanging="180"/>
      </w:pPr>
    </w:lvl>
    <w:lvl w:ilvl="6" w:tplc="1009000F" w:tentative="1">
      <w:start w:val="1"/>
      <w:numFmt w:val="decimal"/>
      <w:lvlText w:val="%7."/>
      <w:lvlJc w:val="left"/>
      <w:pPr>
        <w:ind w:left="5248" w:hanging="360"/>
      </w:pPr>
    </w:lvl>
    <w:lvl w:ilvl="7" w:tplc="10090019" w:tentative="1">
      <w:start w:val="1"/>
      <w:numFmt w:val="lowerLetter"/>
      <w:lvlText w:val="%8."/>
      <w:lvlJc w:val="left"/>
      <w:pPr>
        <w:ind w:left="5968" w:hanging="360"/>
      </w:pPr>
    </w:lvl>
    <w:lvl w:ilvl="8" w:tplc="10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66CC7F0F"/>
    <w:multiLevelType w:val="hybridMultilevel"/>
    <w:tmpl w:val="A1F4799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766B2C"/>
    <w:multiLevelType w:val="hybridMultilevel"/>
    <w:tmpl w:val="80B04A3C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790" w:hanging="360"/>
      </w:pPr>
    </w:lvl>
    <w:lvl w:ilvl="2" w:tplc="1009001B" w:tentative="1">
      <w:start w:val="1"/>
      <w:numFmt w:val="lowerRoman"/>
      <w:lvlText w:val="%3."/>
      <w:lvlJc w:val="right"/>
      <w:pPr>
        <w:ind w:left="2510" w:hanging="180"/>
      </w:pPr>
    </w:lvl>
    <w:lvl w:ilvl="3" w:tplc="1009000F" w:tentative="1">
      <w:start w:val="1"/>
      <w:numFmt w:val="decimal"/>
      <w:lvlText w:val="%4."/>
      <w:lvlJc w:val="left"/>
      <w:pPr>
        <w:ind w:left="3230" w:hanging="360"/>
      </w:pPr>
    </w:lvl>
    <w:lvl w:ilvl="4" w:tplc="10090019" w:tentative="1">
      <w:start w:val="1"/>
      <w:numFmt w:val="lowerLetter"/>
      <w:lvlText w:val="%5."/>
      <w:lvlJc w:val="left"/>
      <w:pPr>
        <w:ind w:left="3950" w:hanging="360"/>
      </w:pPr>
    </w:lvl>
    <w:lvl w:ilvl="5" w:tplc="1009001B" w:tentative="1">
      <w:start w:val="1"/>
      <w:numFmt w:val="lowerRoman"/>
      <w:lvlText w:val="%6."/>
      <w:lvlJc w:val="right"/>
      <w:pPr>
        <w:ind w:left="4670" w:hanging="180"/>
      </w:pPr>
    </w:lvl>
    <w:lvl w:ilvl="6" w:tplc="1009000F" w:tentative="1">
      <w:start w:val="1"/>
      <w:numFmt w:val="decimal"/>
      <w:lvlText w:val="%7."/>
      <w:lvlJc w:val="left"/>
      <w:pPr>
        <w:ind w:left="5390" w:hanging="360"/>
      </w:pPr>
    </w:lvl>
    <w:lvl w:ilvl="7" w:tplc="10090019" w:tentative="1">
      <w:start w:val="1"/>
      <w:numFmt w:val="lowerLetter"/>
      <w:lvlText w:val="%8."/>
      <w:lvlJc w:val="left"/>
      <w:pPr>
        <w:ind w:left="6110" w:hanging="360"/>
      </w:pPr>
    </w:lvl>
    <w:lvl w:ilvl="8" w:tplc="10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6ECB254E"/>
    <w:multiLevelType w:val="hybridMultilevel"/>
    <w:tmpl w:val="B582F2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3D5452"/>
    <w:multiLevelType w:val="hybridMultilevel"/>
    <w:tmpl w:val="006C6E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665430"/>
    <w:multiLevelType w:val="hybridMultilevel"/>
    <w:tmpl w:val="5D80935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62B1A88"/>
    <w:multiLevelType w:val="hybridMultilevel"/>
    <w:tmpl w:val="38625D3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E67E86"/>
    <w:multiLevelType w:val="hybridMultilevel"/>
    <w:tmpl w:val="644E7A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1"/>
  </w:num>
  <w:num w:numId="3">
    <w:abstractNumId w:val="13"/>
  </w:num>
  <w:num w:numId="4">
    <w:abstractNumId w:val="4"/>
  </w:num>
  <w:num w:numId="5">
    <w:abstractNumId w:val="6"/>
  </w:num>
  <w:num w:numId="6">
    <w:abstractNumId w:val="16"/>
  </w:num>
  <w:num w:numId="7">
    <w:abstractNumId w:val="30"/>
  </w:num>
  <w:num w:numId="8">
    <w:abstractNumId w:val="17"/>
  </w:num>
  <w:num w:numId="9">
    <w:abstractNumId w:val="26"/>
  </w:num>
  <w:num w:numId="10">
    <w:abstractNumId w:val="20"/>
  </w:num>
  <w:num w:numId="11">
    <w:abstractNumId w:val="18"/>
  </w:num>
  <w:num w:numId="12">
    <w:abstractNumId w:val="10"/>
  </w:num>
  <w:num w:numId="13">
    <w:abstractNumId w:val="32"/>
  </w:num>
  <w:num w:numId="14">
    <w:abstractNumId w:val="23"/>
  </w:num>
  <w:num w:numId="15">
    <w:abstractNumId w:val="28"/>
  </w:num>
  <w:num w:numId="16">
    <w:abstractNumId w:val="14"/>
  </w:num>
  <w:num w:numId="17">
    <w:abstractNumId w:val="1"/>
  </w:num>
  <w:num w:numId="18">
    <w:abstractNumId w:val="8"/>
  </w:num>
  <w:num w:numId="19">
    <w:abstractNumId w:val="29"/>
  </w:num>
  <w:num w:numId="20">
    <w:abstractNumId w:val="22"/>
  </w:num>
  <w:num w:numId="21">
    <w:abstractNumId w:val="27"/>
  </w:num>
  <w:num w:numId="22">
    <w:abstractNumId w:val="24"/>
  </w:num>
  <w:num w:numId="23">
    <w:abstractNumId w:val="19"/>
  </w:num>
  <w:num w:numId="24">
    <w:abstractNumId w:val="21"/>
  </w:num>
  <w:num w:numId="25">
    <w:abstractNumId w:val="11"/>
  </w:num>
  <w:num w:numId="26">
    <w:abstractNumId w:val="2"/>
  </w:num>
  <w:num w:numId="27">
    <w:abstractNumId w:val="33"/>
  </w:num>
  <w:num w:numId="28">
    <w:abstractNumId w:val="25"/>
  </w:num>
  <w:num w:numId="29">
    <w:abstractNumId w:val="3"/>
  </w:num>
  <w:num w:numId="30">
    <w:abstractNumId w:val="9"/>
  </w:num>
  <w:num w:numId="31">
    <w:abstractNumId w:val="12"/>
  </w:num>
  <w:num w:numId="32">
    <w:abstractNumId w:val="7"/>
  </w:num>
  <w:num w:numId="33">
    <w:abstractNumId w:val="15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F1"/>
    <w:rsid w:val="00003D8A"/>
    <w:rsid w:val="00003EB6"/>
    <w:rsid w:val="00004541"/>
    <w:rsid w:val="00005141"/>
    <w:rsid w:val="00010A2A"/>
    <w:rsid w:val="00011A24"/>
    <w:rsid w:val="000157BA"/>
    <w:rsid w:val="00016CEC"/>
    <w:rsid w:val="00017EBB"/>
    <w:rsid w:val="00021E8F"/>
    <w:rsid w:val="000236C6"/>
    <w:rsid w:val="00030974"/>
    <w:rsid w:val="00030BBA"/>
    <w:rsid w:val="00032AB5"/>
    <w:rsid w:val="000331F1"/>
    <w:rsid w:val="000364F5"/>
    <w:rsid w:val="0004491A"/>
    <w:rsid w:val="0004708A"/>
    <w:rsid w:val="00050002"/>
    <w:rsid w:val="0005100F"/>
    <w:rsid w:val="0005305C"/>
    <w:rsid w:val="00054A0A"/>
    <w:rsid w:val="000566A2"/>
    <w:rsid w:val="00073CD5"/>
    <w:rsid w:val="00075660"/>
    <w:rsid w:val="00081138"/>
    <w:rsid w:val="00086190"/>
    <w:rsid w:val="000A420C"/>
    <w:rsid w:val="000A6275"/>
    <w:rsid w:val="000A7B33"/>
    <w:rsid w:val="000B3BED"/>
    <w:rsid w:val="000B7974"/>
    <w:rsid w:val="000C0BE7"/>
    <w:rsid w:val="000C435B"/>
    <w:rsid w:val="000D2550"/>
    <w:rsid w:val="000D48A1"/>
    <w:rsid w:val="000D6FBA"/>
    <w:rsid w:val="000E4C65"/>
    <w:rsid w:val="000E5522"/>
    <w:rsid w:val="000E6107"/>
    <w:rsid w:val="00100D44"/>
    <w:rsid w:val="00100E81"/>
    <w:rsid w:val="001066C0"/>
    <w:rsid w:val="0012000C"/>
    <w:rsid w:val="00121171"/>
    <w:rsid w:val="00123A4C"/>
    <w:rsid w:val="001300F1"/>
    <w:rsid w:val="0013139D"/>
    <w:rsid w:val="00135554"/>
    <w:rsid w:val="0014535F"/>
    <w:rsid w:val="00145B13"/>
    <w:rsid w:val="001464E9"/>
    <w:rsid w:val="00146F7B"/>
    <w:rsid w:val="0015307E"/>
    <w:rsid w:val="00155982"/>
    <w:rsid w:val="0015747C"/>
    <w:rsid w:val="00162E68"/>
    <w:rsid w:val="00165C46"/>
    <w:rsid w:val="00172B85"/>
    <w:rsid w:val="001753D6"/>
    <w:rsid w:val="00182140"/>
    <w:rsid w:val="00185693"/>
    <w:rsid w:val="00186841"/>
    <w:rsid w:val="0019531F"/>
    <w:rsid w:val="00195A01"/>
    <w:rsid w:val="00197D73"/>
    <w:rsid w:val="001B76A0"/>
    <w:rsid w:val="001C4E4A"/>
    <w:rsid w:val="001C68EE"/>
    <w:rsid w:val="001C6A4D"/>
    <w:rsid w:val="001D0154"/>
    <w:rsid w:val="001D2D07"/>
    <w:rsid w:val="001E519D"/>
    <w:rsid w:val="001E726B"/>
    <w:rsid w:val="00200879"/>
    <w:rsid w:val="00203D30"/>
    <w:rsid w:val="00203F30"/>
    <w:rsid w:val="00210F13"/>
    <w:rsid w:val="002173E0"/>
    <w:rsid w:val="002245F3"/>
    <w:rsid w:val="002268C7"/>
    <w:rsid w:val="0023080D"/>
    <w:rsid w:val="002328F3"/>
    <w:rsid w:val="002330EE"/>
    <w:rsid w:val="002405FA"/>
    <w:rsid w:val="00241386"/>
    <w:rsid w:val="00242566"/>
    <w:rsid w:val="002446DD"/>
    <w:rsid w:val="002463A5"/>
    <w:rsid w:val="002500DE"/>
    <w:rsid w:val="00252755"/>
    <w:rsid w:val="002660D2"/>
    <w:rsid w:val="0027255B"/>
    <w:rsid w:val="002935BE"/>
    <w:rsid w:val="002A3C61"/>
    <w:rsid w:val="002A53D1"/>
    <w:rsid w:val="002B0D85"/>
    <w:rsid w:val="002B31D6"/>
    <w:rsid w:val="002C0F29"/>
    <w:rsid w:val="002C1B68"/>
    <w:rsid w:val="002C4E96"/>
    <w:rsid w:val="002C63E0"/>
    <w:rsid w:val="002D4CF3"/>
    <w:rsid w:val="002D5E70"/>
    <w:rsid w:val="002D7E2A"/>
    <w:rsid w:val="002E3169"/>
    <w:rsid w:val="002E641E"/>
    <w:rsid w:val="002F4D0D"/>
    <w:rsid w:val="002F53B5"/>
    <w:rsid w:val="00300CFF"/>
    <w:rsid w:val="00300FAE"/>
    <w:rsid w:val="00302E06"/>
    <w:rsid w:val="00304476"/>
    <w:rsid w:val="00307C4A"/>
    <w:rsid w:val="003118C5"/>
    <w:rsid w:val="00323184"/>
    <w:rsid w:val="00326CA6"/>
    <w:rsid w:val="0033363D"/>
    <w:rsid w:val="00334E4B"/>
    <w:rsid w:val="00346A75"/>
    <w:rsid w:val="00346F04"/>
    <w:rsid w:val="003542D6"/>
    <w:rsid w:val="0035484F"/>
    <w:rsid w:val="003709F7"/>
    <w:rsid w:val="00371522"/>
    <w:rsid w:val="00382843"/>
    <w:rsid w:val="00383161"/>
    <w:rsid w:val="00394124"/>
    <w:rsid w:val="003A04CA"/>
    <w:rsid w:val="003A0F02"/>
    <w:rsid w:val="003A2691"/>
    <w:rsid w:val="003B0CCC"/>
    <w:rsid w:val="003B5F5F"/>
    <w:rsid w:val="003B7C96"/>
    <w:rsid w:val="003C5521"/>
    <w:rsid w:val="003D16D5"/>
    <w:rsid w:val="003D4721"/>
    <w:rsid w:val="003D4F59"/>
    <w:rsid w:val="003D6AAA"/>
    <w:rsid w:val="003E1A2B"/>
    <w:rsid w:val="003E2E1E"/>
    <w:rsid w:val="003E4087"/>
    <w:rsid w:val="003F0CAF"/>
    <w:rsid w:val="00401D70"/>
    <w:rsid w:val="004054DF"/>
    <w:rsid w:val="0040611E"/>
    <w:rsid w:val="00406A61"/>
    <w:rsid w:val="004128E6"/>
    <w:rsid w:val="00427576"/>
    <w:rsid w:val="004277DC"/>
    <w:rsid w:val="0043459E"/>
    <w:rsid w:val="0044452D"/>
    <w:rsid w:val="00450240"/>
    <w:rsid w:val="004510AA"/>
    <w:rsid w:val="00454D77"/>
    <w:rsid w:val="004554AB"/>
    <w:rsid w:val="00461B2A"/>
    <w:rsid w:val="004620FD"/>
    <w:rsid w:val="0046213D"/>
    <w:rsid w:val="004652F5"/>
    <w:rsid w:val="00466261"/>
    <w:rsid w:val="0047028C"/>
    <w:rsid w:val="0048181A"/>
    <w:rsid w:val="004908A3"/>
    <w:rsid w:val="004A100C"/>
    <w:rsid w:val="004A6C26"/>
    <w:rsid w:val="004B047C"/>
    <w:rsid w:val="004C1324"/>
    <w:rsid w:val="004C2F48"/>
    <w:rsid w:val="004C3B31"/>
    <w:rsid w:val="004C5664"/>
    <w:rsid w:val="004C76C0"/>
    <w:rsid w:val="004D3567"/>
    <w:rsid w:val="004D5EED"/>
    <w:rsid w:val="004D7E64"/>
    <w:rsid w:val="004E090F"/>
    <w:rsid w:val="004E5BE3"/>
    <w:rsid w:val="004F231A"/>
    <w:rsid w:val="004F24EB"/>
    <w:rsid w:val="004F2EC2"/>
    <w:rsid w:val="004F7E8F"/>
    <w:rsid w:val="00501F24"/>
    <w:rsid w:val="0050602E"/>
    <w:rsid w:val="00510B8B"/>
    <w:rsid w:val="00513938"/>
    <w:rsid w:val="0055192E"/>
    <w:rsid w:val="005523F5"/>
    <w:rsid w:val="00561457"/>
    <w:rsid w:val="0056303D"/>
    <w:rsid w:val="00563DFD"/>
    <w:rsid w:val="00571C05"/>
    <w:rsid w:val="00573179"/>
    <w:rsid w:val="00577E67"/>
    <w:rsid w:val="005845E9"/>
    <w:rsid w:val="00593E86"/>
    <w:rsid w:val="005A1C8C"/>
    <w:rsid w:val="005A5BB8"/>
    <w:rsid w:val="005A7335"/>
    <w:rsid w:val="005B0083"/>
    <w:rsid w:val="005B018B"/>
    <w:rsid w:val="005B1730"/>
    <w:rsid w:val="005B5883"/>
    <w:rsid w:val="005B5C0A"/>
    <w:rsid w:val="005C2886"/>
    <w:rsid w:val="005C6FEE"/>
    <w:rsid w:val="005D4D80"/>
    <w:rsid w:val="005E2F6C"/>
    <w:rsid w:val="005E6A3D"/>
    <w:rsid w:val="005E7B06"/>
    <w:rsid w:val="005F3856"/>
    <w:rsid w:val="006024BB"/>
    <w:rsid w:val="00606C6D"/>
    <w:rsid w:val="006113E8"/>
    <w:rsid w:val="0063494B"/>
    <w:rsid w:val="00636B48"/>
    <w:rsid w:val="00640633"/>
    <w:rsid w:val="006526EC"/>
    <w:rsid w:val="00653DD5"/>
    <w:rsid w:val="00655E47"/>
    <w:rsid w:val="00660363"/>
    <w:rsid w:val="00660E8F"/>
    <w:rsid w:val="00660FF8"/>
    <w:rsid w:val="006854A9"/>
    <w:rsid w:val="0068761C"/>
    <w:rsid w:val="00697236"/>
    <w:rsid w:val="006A03DD"/>
    <w:rsid w:val="006A351F"/>
    <w:rsid w:val="006A7B8C"/>
    <w:rsid w:val="006B50ED"/>
    <w:rsid w:val="006B783A"/>
    <w:rsid w:val="006C6927"/>
    <w:rsid w:val="006D5480"/>
    <w:rsid w:val="006D57A0"/>
    <w:rsid w:val="006E0A02"/>
    <w:rsid w:val="006E2612"/>
    <w:rsid w:val="006F3662"/>
    <w:rsid w:val="0070133D"/>
    <w:rsid w:val="007043B1"/>
    <w:rsid w:val="00705849"/>
    <w:rsid w:val="0071057B"/>
    <w:rsid w:val="00710FE1"/>
    <w:rsid w:val="0071755D"/>
    <w:rsid w:val="007216F7"/>
    <w:rsid w:val="00724C93"/>
    <w:rsid w:val="00724D28"/>
    <w:rsid w:val="00725259"/>
    <w:rsid w:val="00725E7D"/>
    <w:rsid w:val="007273EC"/>
    <w:rsid w:val="00730A4E"/>
    <w:rsid w:val="007356FC"/>
    <w:rsid w:val="007362AC"/>
    <w:rsid w:val="0074075F"/>
    <w:rsid w:val="007546AA"/>
    <w:rsid w:val="00754FE0"/>
    <w:rsid w:val="007618A7"/>
    <w:rsid w:val="00761A25"/>
    <w:rsid w:val="00767AC3"/>
    <w:rsid w:val="00770FBA"/>
    <w:rsid w:val="0077234B"/>
    <w:rsid w:val="00772811"/>
    <w:rsid w:val="0077749D"/>
    <w:rsid w:val="00777AF7"/>
    <w:rsid w:val="007A1A2F"/>
    <w:rsid w:val="007A5973"/>
    <w:rsid w:val="007A650D"/>
    <w:rsid w:val="007A6576"/>
    <w:rsid w:val="007B2B06"/>
    <w:rsid w:val="007D0B54"/>
    <w:rsid w:val="007D4D0F"/>
    <w:rsid w:val="007D562D"/>
    <w:rsid w:val="007E1C34"/>
    <w:rsid w:val="007E45E2"/>
    <w:rsid w:val="007F1EC1"/>
    <w:rsid w:val="007F6141"/>
    <w:rsid w:val="007F70CA"/>
    <w:rsid w:val="0080000C"/>
    <w:rsid w:val="00800F50"/>
    <w:rsid w:val="00810158"/>
    <w:rsid w:val="00813AB3"/>
    <w:rsid w:val="008151BB"/>
    <w:rsid w:val="0082272D"/>
    <w:rsid w:val="00823DA2"/>
    <w:rsid w:val="0082741F"/>
    <w:rsid w:val="00831AB8"/>
    <w:rsid w:val="00833B4D"/>
    <w:rsid w:val="0083514E"/>
    <w:rsid w:val="00835804"/>
    <w:rsid w:val="008366D3"/>
    <w:rsid w:val="0084197F"/>
    <w:rsid w:val="008426CE"/>
    <w:rsid w:val="00852799"/>
    <w:rsid w:val="00855B9A"/>
    <w:rsid w:val="00855E86"/>
    <w:rsid w:val="008627F5"/>
    <w:rsid w:val="00867EF0"/>
    <w:rsid w:val="0088025E"/>
    <w:rsid w:val="00895E2A"/>
    <w:rsid w:val="008962AA"/>
    <w:rsid w:val="008A0CA3"/>
    <w:rsid w:val="008A0CA7"/>
    <w:rsid w:val="008A3B55"/>
    <w:rsid w:val="008A402C"/>
    <w:rsid w:val="008B2B67"/>
    <w:rsid w:val="008B323C"/>
    <w:rsid w:val="008C4F39"/>
    <w:rsid w:val="008D04CF"/>
    <w:rsid w:val="008D3BB1"/>
    <w:rsid w:val="008D3D52"/>
    <w:rsid w:val="008E339C"/>
    <w:rsid w:val="008E5E09"/>
    <w:rsid w:val="008E6029"/>
    <w:rsid w:val="008F3726"/>
    <w:rsid w:val="008F7336"/>
    <w:rsid w:val="008F7386"/>
    <w:rsid w:val="00912601"/>
    <w:rsid w:val="00914422"/>
    <w:rsid w:val="00914878"/>
    <w:rsid w:val="0093019B"/>
    <w:rsid w:val="00940C39"/>
    <w:rsid w:val="00942B7D"/>
    <w:rsid w:val="0094373A"/>
    <w:rsid w:val="00946C70"/>
    <w:rsid w:val="00951E08"/>
    <w:rsid w:val="00954BDC"/>
    <w:rsid w:val="00961243"/>
    <w:rsid w:val="009629F2"/>
    <w:rsid w:val="00962F72"/>
    <w:rsid w:val="00965406"/>
    <w:rsid w:val="0096607D"/>
    <w:rsid w:val="00967856"/>
    <w:rsid w:val="00974887"/>
    <w:rsid w:val="00980D74"/>
    <w:rsid w:val="00985934"/>
    <w:rsid w:val="00985BA6"/>
    <w:rsid w:val="00990F0F"/>
    <w:rsid w:val="009923F2"/>
    <w:rsid w:val="009A23D4"/>
    <w:rsid w:val="009A7430"/>
    <w:rsid w:val="009C0939"/>
    <w:rsid w:val="009C1D76"/>
    <w:rsid w:val="009C332F"/>
    <w:rsid w:val="009C385E"/>
    <w:rsid w:val="009C7F12"/>
    <w:rsid w:val="009D7000"/>
    <w:rsid w:val="009D759E"/>
    <w:rsid w:val="009E0FB1"/>
    <w:rsid w:val="009E77B3"/>
    <w:rsid w:val="009F14A3"/>
    <w:rsid w:val="009F1749"/>
    <w:rsid w:val="00A03893"/>
    <w:rsid w:val="00A03E6D"/>
    <w:rsid w:val="00A05086"/>
    <w:rsid w:val="00A05B70"/>
    <w:rsid w:val="00A158B6"/>
    <w:rsid w:val="00A160A0"/>
    <w:rsid w:val="00A16861"/>
    <w:rsid w:val="00A20F5C"/>
    <w:rsid w:val="00A21995"/>
    <w:rsid w:val="00A2394D"/>
    <w:rsid w:val="00A249FA"/>
    <w:rsid w:val="00A37773"/>
    <w:rsid w:val="00A40DF2"/>
    <w:rsid w:val="00A432E2"/>
    <w:rsid w:val="00A43F73"/>
    <w:rsid w:val="00A44273"/>
    <w:rsid w:val="00A46607"/>
    <w:rsid w:val="00A478DF"/>
    <w:rsid w:val="00A50055"/>
    <w:rsid w:val="00A51043"/>
    <w:rsid w:val="00A547BD"/>
    <w:rsid w:val="00A61785"/>
    <w:rsid w:val="00A64109"/>
    <w:rsid w:val="00A6741A"/>
    <w:rsid w:val="00A73EC4"/>
    <w:rsid w:val="00A75BA6"/>
    <w:rsid w:val="00A80AFC"/>
    <w:rsid w:val="00A83413"/>
    <w:rsid w:val="00A9407B"/>
    <w:rsid w:val="00A94860"/>
    <w:rsid w:val="00A95FF1"/>
    <w:rsid w:val="00A96AE9"/>
    <w:rsid w:val="00AA223B"/>
    <w:rsid w:val="00AA6A96"/>
    <w:rsid w:val="00AC0DDF"/>
    <w:rsid w:val="00AC2E9A"/>
    <w:rsid w:val="00AC5653"/>
    <w:rsid w:val="00AD008D"/>
    <w:rsid w:val="00AD5C98"/>
    <w:rsid w:val="00AE0124"/>
    <w:rsid w:val="00AE0C9B"/>
    <w:rsid w:val="00AE6260"/>
    <w:rsid w:val="00AE71EB"/>
    <w:rsid w:val="00AF2E45"/>
    <w:rsid w:val="00B0009C"/>
    <w:rsid w:val="00B07EA5"/>
    <w:rsid w:val="00B14F1B"/>
    <w:rsid w:val="00B17D88"/>
    <w:rsid w:val="00B22B24"/>
    <w:rsid w:val="00B23562"/>
    <w:rsid w:val="00B3197D"/>
    <w:rsid w:val="00B37EC0"/>
    <w:rsid w:val="00B504A2"/>
    <w:rsid w:val="00B55ECC"/>
    <w:rsid w:val="00B62039"/>
    <w:rsid w:val="00B642CD"/>
    <w:rsid w:val="00B71A26"/>
    <w:rsid w:val="00B725B6"/>
    <w:rsid w:val="00B8413D"/>
    <w:rsid w:val="00B94E50"/>
    <w:rsid w:val="00B95E0C"/>
    <w:rsid w:val="00BB0210"/>
    <w:rsid w:val="00BB2D81"/>
    <w:rsid w:val="00BB5D93"/>
    <w:rsid w:val="00BB69DA"/>
    <w:rsid w:val="00BC35B5"/>
    <w:rsid w:val="00BD0362"/>
    <w:rsid w:val="00BD2821"/>
    <w:rsid w:val="00BD5FEC"/>
    <w:rsid w:val="00BE72C0"/>
    <w:rsid w:val="00BF6081"/>
    <w:rsid w:val="00C06E69"/>
    <w:rsid w:val="00C106BA"/>
    <w:rsid w:val="00C2060F"/>
    <w:rsid w:val="00C20D15"/>
    <w:rsid w:val="00C3183C"/>
    <w:rsid w:val="00C36307"/>
    <w:rsid w:val="00C41332"/>
    <w:rsid w:val="00C53D3B"/>
    <w:rsid w:val="00C55AD1"/>
    <w:rsid w:val="00C56320"/>
    <w:rsid w:val="00C778F6"/>
    <w:rsid w:val="00C85E3F"/>
    <w:rsid w:val="00C90A47"/>
    <w:rsid w:val="00C93B52"/>
    <w:rsid w:val="00C97310"/>
    <w:rsid w:val="00CA048E"/>
    <w:rsid w:val="00CA56ED"/>
    <w:rsid w:val="00CB2257"/>
    <w:rsid w:val="00CB63A1"/>
    <w:rsid w:val="00CC40DE"/>
    <w:rsid w:val="00CC7467"/>
    <w:rsid w:val="00CE5DFA"/>
    <w:rsid w:val="00CE6E9A"/>
    <w:rsid w:val="00CF2A12"/>
    <w:rsid w:val="00CF7F44"/>
    <w:rsid w:val="00D052E2"/>
    <w:rsid w:val="00D064AB"/>
    <w:rsid w:val="00D07A72"/>
    <w:rsid w:val="00D1730D"/>
    <w:rsid w:val="00D20B88"/>
    <w:rsid w:val="00D45C7D"/>
    <w:rsid w:val="00D46B10"/>
    <w:rsid w:val="00D50601"/>
    <w:rsid w:val="00D547C2"/>
    <w:rsid w:val="00D55D4B"/>
    <w:rsid w:val="00D579A4"/>
    <w:rsid w:val="00D60D5B"/>
    <w:rsid w:val="00D64D82"/>
    <w:rsid w:val="00D66685"/>
    <w:rsid w:val="00D75BD7"/>
    <w:rsid w:val="00D776BF"/>
    <w:rsid w:val="00D77C84"/>
    <w:rsid w:val="00D84B7E"/>
    <w:rsid w:val="00D84D3C"/>
    <w:rsid w:val="00D85792"/>
    <w:rsid w:val="00D87500"/>
    <w:rsid w:val="00D96C03"/>
    <w:rsid w:val="00DA07BC"/>
    <w:rsid w:val="00DA3AFB"/>
    <w:rsid w:val="00DB7768"/>
    <w:rsid w:val="00DB7BB6"/>
    <w:rsid w:val="00DC2941"/>
    <w:rsid w:val="00DC4A48"/>
    <w:rsid w:val="00DC4C92"/>
    <w:rsid w:val="00DE1941"/>
    <w:rsid w:val="00DE6D25"/>
    <w:rsid w:val="00DE7DA9"/>
    <w:rsid w:val="00DE7E3E"/>
    <w:rsid w:val="00DF7DDF"/>
    <w:rsid w:val="00E12413"/>
    <w:rsid w:val="00E173CA"/>
    <w:rsid w:val="00E17EBF"/>
    <w:rsid w:val="00E20211"/>
    <w:rsid w:val="00E21A1E"/>
    <w:rsid w:val="00E275FF"/>
    <w:rsid w:val="00E31A20"/>
    <w:rsid w:val="00E35658"/>
    <w:rsid w:val="00E462B1"/>
    <w:rsid w:val="00E51C35"/>
    <w:rsid w:val="00E5288D"/>
    <w:rsid w:val="00E53236"/>
    <w:rsid w:val="00E5373F"/>
    <w:rsid w:val="00E54D41"/>
    <w:rsid w:val="00E62828"/>
    <w:rsid w:val="00E66EEB"/>
    <w:rsid w:val="00E726FD"/>
    <w:rsid w:val="00E7282C"/>
    <w:rsid w:val="00E744A2"/>
    <w:rsid w:val="00E7788C"/>
    <w:rsid w:val="00E81E20"/>
    <w:rsid w:val="00E83095"/>
    <w:rsid w:val="00E830DD"/>
    <w:rsid w:val="00E873AA"/>
    <w:rsid w:val="00E91FDA"/>
    <w:rsid w:val="00E93DE0"/>
    <w:rsid w:val="00EA22CB"/>
    <w:rsid w:val="00EA2686"/>
    <w:rsid w:val="00EB5CF6"/>
    <w:rsid w:val="00EC0F92"/>
    <w:rsid w:val="00EC360C"/>
    <w:rsid w:val="00EC4B4B"/>
    <w:rsid w:val="00EC56D7"/>
    <w:rsid w:val="00ED3FAB"/>
    <w:rsid w:val="00ED72C9"/>
    <w:rsid w:val="00EE268A"/>
    <w:rsid w:val="00EE4EAE"/>
    <w:rsid w:val="00EF7A56"/>
    <w:rsid w:val="00F03A07"/>
    <w:rsid w:val="00F20A3D"/>
    <w:rsid w:val="00F26362"/>
    <w:rsid w:val="00F266C3"/>
    <w:rsid w:val="00F40C74"/>
    <w:rsid w:val="00F41F5A"/>
    <w:rsid w:val="00F52995"/>
    <w:rsid w:val="00F54AB6"/>
    <w:rsid w:val="00F54FC2"/>
    <w:rsid w:val="00F63B1C"/>
    <w:rsid w:val="00F7379C"/>
    <w:rsid w:val="00F771F2"/>
    <w:rsid w:val="00F772D1"/>
    <w:rsid w:val="00F776AA"/>
    <w:rsid w:val="00F80DEC"/>
    <w:rsid w:val="00F8502B"/>
    <w:rsid w:val="00F86F31"/>
    <w:rsid w:val="00F93BCE"/>
    <w:rsid w:val="00F9767B"/>
    <w:rsid w:val="00FA2AB7"/>
    <w:rsid w:val="00FA2B00"/>
    <w:rsid w:val="00FA4236"/>
    <w:rsid w:val="00FA714E"/>
    <w:rsid w:val="00FB60BA"/>
    <w:rsid w:val="00FC0A7C"/>
    <w:rsid w:val="00FC0CA6"/>
    <w:rsid w:val="00FC5405"/>
    <w:rsid w:val="00FC5C57"/>
    <w:rsid w:val="00FD1017"/>
    <w:rsid w:val="00FD1AAB"/>
    <w:rsid w:val="00FD2315"/>
    <w:rsid w:val="00FD4666"/>
    <w:rsid w:val="00FD4EBA"/>
    <w:rsid w:val="00FD69B5"/>
    <w:rsid w:val="00FE22F2"/>
    <w:rsid w:val="00FE3340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6880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675</Words>
  <Characters>3852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Guadagno</dc:creator>
  <cp:keywords/>
  <dc:description/>
  <cp:lastModifiedBy>David Harpp</cp:lastModifiedBy>
  <cp:revision>3</cp:revision>
  <cp:lastPrinted>2015-01-30T15:04:00Z</cp:lastPrinted>
  <dcterms:created xsi:type="dcterms:W3CDTF">2015-01-30T15:11:00Z</dcterms:created>
  <dcterms:modified xsi:type="dcterms:W3CDTF">2015-01-30T22:06:00Z</dcterms:modified>
</cp:coreProperties>
</file>