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b/>
          <w:bCs/>
          <w:lang w:eastAsia="en-CA"/>
        </w:rPr>
        <w:t xml:space="preserve">The Beginning of Rome </w:t>
      </w:r>
    </w:p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 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Rome's history begins with a wedding between Peleus and Thetis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Achilles parents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All the gods and goddess were invited, except for Eris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Eris is pissed off so she creates a solid gold apple, she writes, "for the most beautiful goddess" and throws it into the party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Goddesses fight over the apple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Juno, Minerva, and Venus 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 crowd decides to get an impartial vote on who is the most beautiful goddess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Paris, a Trojan prince who herds sheep and plays pipes, is the impartial vote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Each one of the goddesses attempts to bribe Paris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Juno offers him a kingdom of Europe and Asia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Minerva offers him wisdom and skill in battle 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Venus offers Helen of Sparta as a wife, the wife of Menelaus 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Paris gives the apple to Venus, and becomes married to Helen, now Helen of Troy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Menelaus declares war against Troy for 10 years to get Helen back, however they cannot break the walls of Troy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come up with the Trojan horse plan, and hide their military inside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bring the horse inside and party, the army exits the horse while the military of Troy is partying and take it over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 Trojan general, Aeneas, escapes with his wife and son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His wife gets lost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His son is named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Iulus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or Ascanius</w:t>
      </w:r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Aeneas wanders and ends up in Italy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Meets a king, marries her daughter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Founded a city named after his wife, called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Lavinium</w:t>
      </w:r>
      <w:proofErr w:type="spellEnd"/>
    </w:p>
    <w:p w:rsidR="00742FE1" w:rsidRPr="00742FE1" w:rsidRDefault="00742FE1" w:rsidP="00742FE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Ascanius wants to make his own city</w:t>
      </w:r>
    </w:p>
    <w:p w:rsidR="00742FE1" w:rsidRPr="00742FE1" w:rsidRDefault="00742FE1" w:rsidP="00742FE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He founds Alba Longa</w:t>
      </w:r>
    </w:p>
    <w:p w:rsidR="00742FE1" w:rsidRPr="00742FE1" w:rsidRDefault="00742FE1" w:rsidP="00742FE1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 </w:t>
      </w:r>
    </w:p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b/>
          <w:bCs/>
          <w:lang w:eastAsia="en-CA"/>
        </w:rPr>
        <w:t>Fast forward 12 generations</w:t>
      </w:r>
    </w:p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 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Two twin brothers,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Numitor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and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Numitor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is the good brother, destined to be king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is the bad brother, not allowed to be king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drives his twin brother out, and becomes the king 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Numitor's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daughter, Rhea Silvia is pregnant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 she claims Mars is the father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Rhea Silvia has twins, named Romulus and Remus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instructs henchmen to drown babies, he can't so he sends the babies down a river in a basket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Basket travels down the Tiber and is found by a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shewolf</w:t>
      </w:r>
      <w:proofErr w:type="spellEnd"/>
      <w:r w:rsidRPr="00742FE1">
        <w:rPr>
          <w:rFonts w:ascii="Calibri" w:eastAsia="Times New Roman" w:hAnsi="Calibri" w:cs="Calibri"/>
          <w:lang w:eastAsia="en-CA"/>
        </w:rPr>
        <w:t>, and takes care of them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A shepherd named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Faustulus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stumbles across the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shewolf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suckling the babies and takes them home.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When the twins are 18 years old they realize they are royalty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hear the story of the twins, and realize it's about them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realize they are half god half man and legitimate kings, and their evil uncle is sitting on the throne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lastRenderedPageBreak/>
        <w:t xml:space="preserve">The twins raise an army, and drive out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42FE1">
        <w:rPr>
          <w:rFonts w:ascii="Calibri" w:eastAsia="Times New Roman" w:hAnsi="Calibri" w:cs="Calibri"/>
          <w:lang w:eastAsia="en-CA"/>
        </w:rPr>
        <w:t>Amulius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is killed, and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Numitor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is put back on the throne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Romulus and Remus decide to found a city where the </w:t>
      </w:r>
      <w:proofErr w:type="spellStart"/>
      <w:r w:rsidRPr="00742FE1">
        <w:rPr>
          <w:rFonts w:ascii="Calibri" w:eastAsia="Times New Roman" w:hAnsi="Calibri" w:cs="Calibri"/>
          <w:lang w:eastAsia="en-CA"/>
        </w:rPr>
        <w:t>shewolf</w:t>
      </w:r>
      <w:proofErr w:type="spellEnd"/>
      <w:r w:rsidRPr="00742FE1">
        <w:rPr>
          <w:rFonts w:ascii="Calibri" w:eastAsia="Times New Roman" w:hAnsi="Calibri" w:cs="Calibri"/>
          <w:lang w:eastAsia="en-CA"/>
        </w:rPr>
        <w:t xml:space="preserve"> found them,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argue whether to build the city on one of 2 hills</w:t>
      </w:r>
    </w:p>
    <w:p w:rsidR="00742FE1" w:rsidRPr="00742FE1" w:rsidRDefault="00742FE1" w:rsidP="00742FE1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Palatine</w:t>
      </w:r>
    </w:p>
    <w:p w:rsidR="00742FE1" w:rsidRPr="00742FE1" w:rsidRDefault="00742FE1" w:rsidP="00742FE1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Aventine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They decide which hill to pick by looking at the birds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Remus sees 6 vultures on Aventine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Romulus sees 12 vultures on Palatine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Still cant solve problem, so they build 2 separate cities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Remus in Aventine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Romulus on palatine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Romulus isn't as popular and doesn't get much help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Both Romulus and Remus build a sacred boundary around the city called Pomerium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Hole in the magic wall of Romulus's city left by Remus, leaving it prone to attacks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To fix the hole, Romulus must kill Remus, so he does</w:t>
      </w:r>
    </w:p>
    <w:p w:rsidR="00742FE1" w:rsidRPr="00742FE1" w:rsidRDefault="00742FE1" w:rsidP="00742FE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Romulus calls the city </w:t>
      </w:r>
      <w:r w:rsidRPr="00742FE1">
        <w:rPr>
          <w:rFonts w:ascii="Calibri" w:eastAsia="Times New Roman" w:hAnsi="Calibri" w:cs="Calibri"/>
          <w:b/>
          <w:bCs/>
          <w:lang w:eastAsia="en-CA"/>
        </w:rPr>
        <w:t xml:space="preserve">Rome </w:t>
      </w:r>
    </w:p>
    <w:p w:rsidR="00742FE1" w:rsidRPr="00742FE1" w:rsidRDefault="00742FE1" w:rsidP="00742FE1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21st of April is the foundation of Rome </w:t>
      </w:r>
    </w:p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 </w:t>
      </w:r>
    </w:p>
    <w:p w:rsidR="00742FE1" w:rsidRPr="00742FE1" w:rsidRDefault="00742FE1" w:rsidP="00742FE1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There are 7 hills of Rome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Palatine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Aventine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Capitoline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Quirinal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 xml:space="preserve">Viminal 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Esquiline</w:t>
      </w:r>
    </w:p>
    <w:p w:rsidR="00742FE1" w:rsidRPr="00742FE1" w:rsidRDefault="00742FE1" w:rsidP="00742FE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42FE1">
        <w:rPr>
          <w:rFonts w:ascii="Calibri" w:eastAsia="Times New Roman" w:hAnsi="Calibri" w:cs="Calibri"/>
          <w:lang w:eastAsia="en-CA"/>
        </w:rPr>
        <w:t>Caelian</w:t>
      </w:r>
    </w:p>
    <w:p w:rsidR="00A04D85" w:rsidRDefault="00A04D85">
      <w:bookmarkStart w:id="0" w:name="_GoBack"/>
      <w:bookmarkEnd w:id="0"/>
    </w:p>
    <w:sectPr w:rsidR="00A04D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127AF"/>
    <w:multiLevelType w:val="multilevel"/>
    <w:tmpl w:val="5F721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E2B43"/>
    <w:multiLevelType w:val="multilevel"/>
    <w:tmpl w:val="BDB2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826D96"/>
    <w:multiLevelType w:val="multilevel"/>
    <w:tmpl w:val="BABC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FE1"/>
    <w:rsid w:val="00006FAD"/>
    <w:rsid w:val="00742FE1"/>
    <w:rsid w:val="00A04D85"/>
    <w:rsid w:val="00CC41D7"/>
    <w:rsid w:val="00D1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23E53-1D3C-4FDA-A6A0-19FBCFAC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2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4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Giddings</dc:creator>
  <cp:keywords/>
  <dc:description/>
  <cp:lastModifiedBy>Aiden Giddings</cp:lastModifiedBy>
  <cp:revision>1</cp:revision>
  <dcterms:created xsi:type="dcterms:W3CDTF">2016-11-24T19:37:00Z</dcterms:created>
  <dcterms:modified xsi:type="dcterms:W3CDTF">2016-11-24T19:38:00Z</dcterms:modified>
</cp:coreProperties>
</file>