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3BBFBB" w14:textId="5CE4C18D" w:rsidR="005B75F8" w:rsidRDefault="00D6598E" w:rsidP="00D6598E">
      <w:pPr>
        <w:jc w:val="center"/>
        <w:rPr>
          <w:lang w:val="en-CA"/>
        </w:rPr>
      </w:pPr>
      <w:r>
        <w:rPr>
          <w:lang w:val="en-CA"/>
        </w:rPr>
        <w:t>Keywords Midterm 2015 BIO1130</w:t>
      </w:r>
    </w:p>
    <w:p w14:paraId="2F372AE9" w14:textId="77777777" w:rsidR="00602C94" w:rsidRDefault="00602C94" w:rsidP="00D6598E">
      <w:pPr>
        <w:jc w:val="center"/>
        <w:rPr>
          <w:lang w:val="en-CA"/>
        </w:rPr>
      </w:pPr>
    </w:p>
    <w:p w14:paraId="7275F0CA" w14:textId="77777777" w:rsidR="00D6598E" w:rsidRDefault="00602C94" w:rsidP="00D6598E">
      <w:pPr>
        <w:jc w:val="center"/>
        <w:rPr>
          <w:lang w:val="en-CA"/>
        </w:rPr>
      </w:pPr>
      <w:proofErr w:type="spellStart"/>
      <w:r>
        <w:rPr>
          <w:lang w:val="en-CA"/>
        </w:rPr>
        <w:t>PreDarwinism</w:t>
      </w:r>
      <w:proofErr w:type="spellEnd"/>
    </w:p>
    <w:p w14:paraId="31A36A29" w14:textId="77777777" w:rsidR="00D6598E" w:rsidRDefault="00D6598E" w:rsidP="00D6598E">
      <w:pPr>
        <w:rPr>
          <w:lang w:val="en-CA"/>
        </w:rPr>
      </w:pPr>
      <w:r>
        <w:rPr>
          <w:lang w:val="en-CA"/>
        </w:rPr>
        <w:t>Ages of Sand:</w:t>
      </w:r>
    </w:p>
    <w:p w14:paraId="652C70FF" w14:textId="77777777" w:rsidR="00D6598E" w:rsidRDefault="00D6598E" w:rsidP="00D6598E">
      <w:pPr>
        <w:ind w:firstLine="720"/>
        <w:rPr>
          <w:lang w:val="en-CA"/>
        </w:rPr>
      </w:pPr>
      <w:r>
        <w:rPr>
          <w:lang w:val="en-CA"/>
        </w:rPr>
        <w:t xml:space="preserve">Douglas Adam believes that there are 4 main stages in all of science. </w:t>
      </w:r>
    </w:p>
    <w:p w14:paraId="74F7D920" w14:textId="77777777" w:rsidR="00D6598E" w:rsidRDefault="00D6598E" w:rsidP="00D6598E">
      <w:pPr>
        <w:rPr>
          <w:lang w:val="en-CA"/>
        </w:rPr>
      </w:pPr>
    </w:p>
    <w:p w14:paraId="63518F71" w14:textId="77777777" w:rsidR="00D6598E" w:rsidRDefault="00D6598E" w:rsidP="00D6598E">
      <w:pPr>
        <w:ind w:left="720"/>
        <w:rPr>
          <w:lang w:val="en-CA"/>
        </w:rPr>
      </w:pPr>
      <w:r>
        <w:rPr>
          <w:lang w:val="en-CA"/>
        </w:rPr>
        <w:t>The first age of sand was when glass was created which allowed us to view things at a very far distance. This is what helped start the study of space, planets, and planetary motion. This lead to the discovery of the telescope in 1608.</w:t>
      </w:r>
    </w:p>
    <w:p w14:paraId="4AF8D4C4" w14:textId="77777777" w:rsidR="00D6598E" w:rsidRDefault="00D6598E" w:rsidP="00D6598E">
      <w:pPr>
        <w:ind w:left="720"/>
        <w:rPr>
          <w:lang w:val="en-CA"/>
        </w:rPr>
      </w:pPr>
    </w:p>
    <w:p w14:paraId="47074090" w14:textId="77777777" w:rsidR="00D6598E" w:rsidRDefault="00D6598E" w:rsidP="00D6598E">
      <w:pPr>
        <w:ind w:left="720"/>
        <w:rPr>
          <w:lang w:val="en-CA"/>
        </w:rPr>
      </w:pPr>
      <w:r>
        <w:rPr>
          <w:lang w:val="en-CA"/>
        </w:rPr>
        <w:t>The second age of sand occurred when the microscope was invented in 1678. This let us see small things in microbiology which we never knew existed and helped increase our knowledge in biology.</w:t>
      </w:r>
    </w:p>
    <w:p w14:paraId="7C44BA96" w14:textId="77777777" w:rsidR="00D6598E" w:rsidRDefault="00D6598E" w:rsidP="00D6598E">
      <w:pPr>
        <w:ind w:left="720"/>
        <w:rPr>
          <w:lang w:val="en-CA"/>
        </w:rPr>
      </w:pPr>
    </w:p>
    <w:p w14:paraId="73B70A5E" w14:textId="77777777" w:rsidR="00D6598E" w:rsidRDefault="00D6598E" w:rsidP="00D6598E">
      <w:pPr>
        <w:ind w:left="720"/>
        <w:rPr>
          <w:lang w:val="en-CA"/>
        </w:rPr>
      </w:pPr>
      <w:r>
        <w:rPr>
          <w:lang w:val="en-CA"/>
        </w:rPr>
        <w:t>The third age of sand occurred when the computer chip was created in 1961. If this computed chip had a charge, it had a value of 1. If it wasn’t charged, it had a value of 0. This lead to the binary code which is a string of 1s and 0s which can represent anything. This allowed us to do complex math and finish these calculations earlier. Buildings used to be built by math which done by hand, but a computer can finish those calculations much faster. A computer chip also let us store data and this allowed searching for data to become much easier.</w:t>
      </w:r>
    </w:p>
    <w:p w14:paraId="5015BE58" w14:textId="77777777" w:rsidR="00D6598E" w:rsidRDefault="00D6598E" w:rsidP="00D6598E">
      <w:pPr>
        <w:ind w:left="720"/>
        <w:rPr>
          <w:lang w:val="en-CA"/>
        </w:rPr>
      </w:pPr>
    </w:p>
    <w:p w14:paraId="6D341C18" w14:textId="77777777" w:rsidR="00887F27" w:rsidRDefault="00D6598E" w:rsidP="00D6598E">
      <w:pPr>
        <w:ind w:left="720"/>
        <w:rPr>
          <w:lang w:val="en-CA"/>
        </w:rPr>
      </w:pPr>
      <w:r>
        <w:rPr>
          <w:lang w:val="en-CA"/>
        </w:rPr>
        <w:t>The fourth age of sand occurred when fibre optics were created in the 1980s. This increased the sharing of data because now everything was connected. Before all the data was just on one computer and you would need physical access to the computer to get that information. This connectivity also allowed scientists to collaborate more and this increased how fast we were advancing in the field of science.</w:t>
      </w:r>
      <w:r w:rsidR="00887F27">
        <w:rPr>
          <w:lang w:val="en-CA"/>
        </w:rPr>
        <w:t xml:space="preserve"> An example of this collaboration is when scientists got together to determine why 70% of the human genome appeared to do nothing at all. This is when they figured out that the 70% was responsible for creating proteins and the other section of the genome contained the instructions of what to do with the proteins. This 70% is where we research for things like cancer because we know it does something now. This also lead to GPS </w:t>
      </w:r>
    </w:p>
    <w:p w14:paraId="0326B4AA" w14:textId="77777777" w:rsidR="00D6598E" w:rsidRDefault="00887F27" w:rsidP="00D6598E">
      <w:pPr>
        <w:ind w:left="720"/>
        <w:rPr>
          <w:lang w:val="en-CA"/>
        </w:rPr>
      </w:pPr>
      <w:r>
        <w:rPr>
          <w:lang w:val="en-CA"/>
        </w:rPr>
        <w:t>communication (tracking of animal movement patterns).</w:t>
      </w:r>
    </w:p>
    <w:p w14:paraId="7EED9F9E" w14:textId="77777777" w:rsidR="00887F27" w:rsidRDefault="00887F27" w:rsidP="00D6598E">
      <w:pPr>
        <w:ind w:left="720"/>
        <w:rPr>
          <w:lang w:val="en-CA"/>
        </w:rPr>
      </w:pPr>
    </w:p>
    <w:p w14:paraId="7D1163A3" w14:textId="77777777" w:rsidR="00887F27" w:rsidRDefault="00887F27" w:rsidP="00887F27">
      <w:pPr>
        <w:rPr>
          <w:lang w:val="en-CA"/>
        </w:rPr>
      </w:pPr>
      <w:r>
        <w:rPr>
          <w:lang w:val="en-CA"/>
        </w:rPr>
        <w:tab/>
      </w:r>
    </w:p>
    <w:p w14:paraId="1F286312" w14:textId="77777777" w:rsidR="00887F27" w:rsidRDefault="00887F27" w:rsidP="00887F27">
      <w:pPr>
        <w:rPr>
          <w:lang w:val="en-CA"/>
        </w:rPr>
      </w:pPr>
      <w:r>
        <w:rPr>
          <w:lang w:val="en-CA"/>
        </w:rPr>
        <w:t>Al-</w:t>
      </w:r>
      <w:proofErr w:type="spellStart"/>
      <w:r>
        <w:rPr>
          <w:lang w:val="en-CA"/>
        </w:rPr>
        <w:t>Dinawari</w:t>
      </w:r>
      <w:proofErr w:type="spellEnd"/>
      <w:r>
        <w:rPr>
          <w:lang w:val="en-CA"/>
        </w:rPr>
        <w:t>:</w:t>
      </w:r>
    </w:p>
    <w:p w14:paraId="6B6D70F2" w14:textId="7AFC3D8D" w:rsidR="00887F27" w:rsidRDefault="00887F27" w:rsidP="00887F27">
      <w:pPr>
        <w:ind w:left="720"/>
        <w:rPr>
          <w:lang w:val="en-CA"/>
        </w:rPr>
      </w:pPr>
      <w:r>
        <w:rPr>
          <w:lang w:val="en-CA"/>
        </w:rPr>
        <w:t>Al-</w:t>
      </w:r>
      <w:proofErr w:type="spellStart"/>
      <w:r>
        <w:rPr>
          <w:lang w:val="en-CA"/>
        </w:rPr>
        <w:t>Dinawari</w:t>
      </w:r>
      <w:proofErr w:type="spellEnd"/>
      <w:r>
        <w:rPr>
          <w:lang w:val="en-CA"/>
        </w:rPr>
        <w:t xml:space="preserve"> is a scientist from the gold</w:t>
      </w:r>
      <w:r w:rsidR="00225AA2">
        <w:rPr>
          <w:lang w:val="en-CA"/>
        </w:rPr>
        <w:t>en age of Islam which was from 4</w:t>
      </w:r>
      <w:r>
        <w:rPr>
          <w:lang w:val="en-CA"/>
        </w:rPr>
        <w:t>50-16</w:t>
      </w:r>
      <w:r w:rsidRPr="00887F27">
        <w:rPr>
          <w:vertAlign w:val="superscript"/>
          <w:lang w:val="en-CA"/>
        </w:rPr>
        <w:t>th</w:t>
      </w:r>
      <w:r>
        <w:rPr>
          <w:lang w:val="en-CA"/>
        </w:rPr>
        <w:t xml:space="preserve"> century. He is the one who shows everyone how to use plants in medicine. He used Aristotle’s information from the book which he had written in the past, and actually applied this </w:t>
      </w:r>
    </w:p>
    <w:p w14:paraId="6092D1B9" w14:textId="77777777" w:rsidR="00887F27" w:rsidRDefault="00887F27" w:rsidP="00887F27">
      <w:pPr>
        <w:ind w:left="720"/>
        <w:rPr>
          <w:lang w:val="en-CA"/>
        </w:rPr>
      </w:pPr>
      <w:r>
        <w:rPr>
          <w:lang w:val="en-CA"/>
        </w:rPr>
        <w:t>knowledge to the real world.</w:t>
      </w:r>
      <w:r>
        <w:rPr>
          <w:lang w:val="en-CA"/>
        </w:rPr>
        <w:tab/>
      </w:r>
      <w:r>
        <w:rPr>
          <w:lang w:val="en-CA"/>
        </w:rPr>
        <w:tab/>
      </w:r>
    </w:p>
    <w:p w14:paraId="7B848FED" w14:textId="77777777" w:rsidR="00887F27" w:rsidRDefault="00887F27" w:rsidP="00887F27">
      <w:pPr>
        <w:rPr>
          <w:lang w:val="en-CA"/>
        </w:rPr>
      </w:pPr>
    </w:p>
    <w:p w14:paraId="2792829E" w14:textId="77777777" w:rsidR="00602C94" w:rsidRDefault="00602C94" w:rsidP="00887F27">
      <w:pPr>
        <w:rPr>
          <w:lang w:val="en-CA"/>
        </w:rPr>
      </w:pPr>
    </w:p>
    <w:p w14:paraId="3AA9A344" w14:textId="77777777" w:rsidR="00602C94" w:rsidRDefault="00602C94" w:rsidP="00887F27">
      <w:pPr>
        <w:rPr>
          <w:lang w:val="en-CA"/>
        </w:rPr>
      </w:pPr>
    </w:p>
    <w:p w14:paraId="18E94691" w14:textId="77777777" w:rsidR="00602C94" w:rsidRDefault="00602C94" w:rsidP="00887F27">
      <w:pPr>
        <w:rPr>
          <w:lang w:val="en-CA"/>
        </w:rPr>
      </w:pPr>
    </w:p>
    <w:p w14:paraId="4844DA81" w14:textId="77777777" w:rsidR="00887F27" w:rsidRDefault="00887F27" w:rsidP="00887F27">
      <w:pPr>
        <w:rPr>
          <w:lang w:val="en-CA"/>
        </w:rPr>
      </w:pPr>
      <w:r>
        <w:rPr>
          <w:lang w:val="en-CA"/>
        </w:rPr>
        <w:lastRenderedPageBreak/>
        <w:t>Al Hazen:</w:t>
      </w:r>
    </w:p>
    <w:p w14:paraId="147F58B0" w14:textId="77777777" w:rsidR="00602C94" w:rsidRDefault="00887F27" w:rsidP="00602C94">
      <w:pPr>
        <w:ind w:firstLine="720"/>
        <w:rPr>
          <w:lang w:val="en-CA"/>
        </w:rPr>
      </w:pPr>
      <w:r>
        <w:rPr>
          <w:lang w:val="en-CA"/>
        </w:rPr>
        <w:t>Al Hazen is from the golden age of Islam which occurred from 450-16</w:t>
      </w:r>
      <w:r w:rsidRPr="00887F27">
        <w:rPr>
          <w:vertAlign w:val="superscript"/>
          <w:lang w:val="en-CA"/>
        </w:rPr>
        <w:t>th</w:t>
      </w:r>
      <w:r>
        <w:rPr>
          <w:lang w:val="en-CA"/>
        </w:rPr>
        <w:t xml:space="preserve"> century and he </w:t>
      </w:r>
    </w:p>
    <w:p w14:paraId="747A18E6" w14:textId="77777777" w:rsidR="00602C94" w:rsidRDefault="00887F27" w:rsidP="00602C94">
      <w:pPr>
        <w:ind w:left="720"/>
        <w:rPr>
          <w:lang w:val="en-CA"/>
        </w:rPr>
      </w:pPr>
      <w:r>
        <w:rPr>
          <w:lang w:val="en-CA"/>
        </w:rPr>
        <w:t xml:space="preserve">had a major impact on the way scientific experiments are carried out. He is the one who set rules to the observations of the world to make sure they are valid and that the result can be repeated. This is also known as the scientific method and we still use this method </w:t>
      </w:r>
    </w:p>
    <w:p w14:paraId="0B1A1BE8" w14:textId="77777777" w:rsidR="00602C94" w:rsidRDefault="00887F27" w:rsidP="00602C94">
      <w:pPr>
        <w:ind w:left="720"/>
        <w:rPr>
          <w:lang w:val="en-CA"/>
        </w:rPr>
      </w:pPr>
      <w:r>
        <w:rPr>
          <w:lang w:val="en-CA"/>
        </w:rPr>
        <w:t>today.</w:t>
      </w:r>
    </w:p>
    <w:p w14:paraId="03AD3993" w14:textId="77777777" w:rsidR="00602C94" w:rsidRDefault="00602C94" w:rsidP="00602C94">
      <w:pPr>
        <w:rPr>
          <w:lang w:val="en-CA"/>
        </w:rPr>
      </w:pPr>
    </w:p>
    <w:p w14:paraId="278668E9" w14:textId="77777777" w:rsidR="00602C94" w:rsidRDefault="00602C94" w:rsidP="00602C94">
      <w:pPr>
        <w:rPr>
          <w:lang w:val="en-CA"/>
        </w:rPr>
      </w:pPr>
      <w:r>
        <w:rPr>
          <w:lang w:val="en-CA"/>
        </w:rPr>
        <w:t>Al-</w:t>
      </w:r>
      <w:proofErr w:type="spellStart"/>
      <w:r>
        <w:rPr>
          <w:lang w:val="en-CA"/>
        </w:rPr>
        <w:t>Jahiz</w:t>
      </w:r>
      <w:proofErr w:type="spellEnd"/>
    </w:p>
    <w:p w14:paraId="6A73886F" w14:textId="77777777" w:rsidR="00887F27" w:rsidRDefault="00602C94" w:rsidP="00602C94">
      <w:pPr>
        <w:ind w:left="720"/>
        <w:rPr>
          <w:lang w:val="en-CA"/>
        </w:rPr>
      </w:pPr>
      <w:r>
        <w:rPr>
          <w:lang w:val="en-CA"/>
        </w:rPr>
        <w:t>Al-</w:t>
      </w:r>
      <w:proofErr w:type="spellStart"/>
      <w:r>
        <w:rPr>
          <w:lang w:val="en-CA"/>
        </w:rPr>
        <w:t>Jahiz</w:t>
      </w:r>
      <w:proofErr w:type="spellEnd"/>
      <w:r>
        <w:rPr>
          <w:lang w:val="en-CA"/>
        </w:rPr>
        <w:t xml:space="preserve"> is a figure in science who is from the golden age of Islam which occurred in 450-16</w:t>
      </w:r>
      <w:r w:rsidRPr="00602C94">
        <w:rPr>
          <w:vertAlign w:val="superscript"/>
          <w:lang w:val="en-CA"/>
        </w:rPr>
        <w:t>th</w:t>
      </w:r>
      <w:r>
        <w:rPr>
          <w:lang w:val="en-CA"/>
        </w:rPr>
        <w:t xml:space="preserve"> century. Natural selection was occurring before 1000CE and this was noticed by Al-</w:t>
      </w:r>
      <w:proofErr w:type="spellStart"/>
      <w:r>
        <w:rPr>
          <w:lang w:val="en-CA"/>
        </w:rPr>
        <w:t>Jahiz</w:t>
      </w:r>
      <w:proofErr w:type="spellEnd"/>
      <w:r>
        <w:rPr>
          <w:lang w:val="en-CA"/>
        </w:rPr>
        <w:t>. No one really knew what the concept of natural selection meant at the time.</w:t>
      </w:r>
    </w:p>
    <w:p w14:paraId="6D4609B3" w14:textId="77777777" w:rsidR="00602C94" w:rsidRDefault="00602C94" w:rsidP="00602C94">
      <w:pPr>
        <w:rPr>
          <w:lang w:val="en-CA"/>
        </w:rPr>
      </w:pPr>
    </w:p>
    <w:p w14:paraId="32EF1023" w14:textId="77777777" w:rsidR="00602C94" w:rsidRDefault="00602C94" w:rsidP="00602C94">
      <w:pPr>
        <w:rPr>
          <w:lang w:val="en-CA"/>
        </w:rPr>
      </w:pPr>
      <w:r>
        <w:rPr>
          <w:lang w:val="en-CA"/>
        </w:rPr>
        <w:t>Aristotle:</w:t>
      </w:r>
    </w:p>
    <w:p w14:paraId="184AEF26" w14:textId="77777777" w:rsidR="00081995" w:rsidRDefault="00602C94" w:rsidP="00602C94">
      <w:pPr>
        <w:ind w:left="720"/>
        <w:rPr>
          <w:lang w:val="en-CA"/>
        </w:rPr>
      </w:pPr>
      <w:bookmarkStart w:id="0" w:name="_GoBack"/>
      <w:bookmarkEnd w:id="0"/>
      <w:r>
        <w:rPr>
          <w:lang w:val="en-CA"/>
        </w:rPr>
        <w:t xml:space="preserve">Aristotle was around during 400BCE to 450 BCE which was the Greek and Roman ages. He is the one who attempted to organize the complexity which was visible in the world. People travelling all around the world would bring back organisms. Aristotle wanted to figure out the organization of the living world. His organization of the living world was </w:t>
      </w:r>
    </w:p>
    <w:p w14:paraId="0DC555E1" w14:textId="77777777" w:rsidR="00602C94" w:rsidRDefault="00602C94" w:rsidP="00602C94">
      <w:pPr>
        <w:ind w:left="720"/>
        <w:rPr>
          <w:lang w:val="en-CA"/>
        </w:rPr>
      </w:pPr>
      <w:r>
        <w:rPr>
          <w:lang w:val="en-CA"/>
        </w:rPr>
        <w:t xml:space="preserve">classified as the Scala </w:t>
      </w:r>
      <w:proofErr w:type="spellStart"/>
      <w:r>
        <w:rPr>
          <w:lang w:val="en-CA"/>
        </w:rPr>
        <w:t>naturae</w:t>
      </w:r>
      <w:proofErr w:type="spellEnd"/>
    </w:p>
    <w:p w14:paraId="667C60BE" w14:textId="77777777" w:rsidR="00081995" w:rsidRDefault="00081995" w:rsidP="00602C94">
      <w:pPr>
        <w:ind w:left="720"/>
        <w:rPr>
          <w:lang w:val="en-CA"/>
        </w:rPr>
      </w:pPr>
    </w:p>
    <w:p w14:paraId="4C984837" w14:textId="77777777" w:rsidR="00081995" w:rsidRDefault="00081995" w:rsidP="00081995">
      <w:pPr>
        <w:rPr>
          <w:lang w:val="en-CA"/>
        </w:rPr>
      </w:pPr>
      <w:r>
        <w:rPr>
          <w:lang w:val="en-CA"/>
        </w:rPr>
        <w:t>Artificial Taxonomy:</w:t>
      </w:r>
    </w:p>
    <w:p w14:paraId="0917551A" w14:textId="77777777" w:rsidR="00081995" w:rsidRDefault="00081995" w:rsidP="00081995">
      <w:pPr>
        <w:ind w:left="720"/>
        <w:rPr>
          <w:lang w:val="en-CA"/>
        </w:rPr>
      </w:pPr>
      <w:r>
        <w:rPr>
          <w:lang w:val="en-CA"/>
        </w:rPr>
        <w:t xml:space="preserve">Artificial taxonomy is one that is based more on characteristics which aren’t necessarily relevant at all to organisms. This is more like grouping organisms based on similarities of physical traits. An example of this would be Linnaeus’s classification of plants and how </w:t>
      </w:r>
    </w:p>
    <w:p w14:paraId="5F28883B" w14:textId="77777777" w:rsidR="00081995" w:rsidRDefault="00081995" w:rsidP="00081995">
      <w:pPr>
        <w:ind w:left="720"/>
        <w:rPr>
          <w:lang w:val="en-CA"/>
        </w:rPr>
      </w:pPr>
      <w:r>
        <w:rPr>
          <w:lang w:val="en-CA"/>
        </w:rPr>
        <w:t>they were organized based on the number/arrangement of stamen in plants.</w:t>
      </w:r>
    </w:p>
    <w:p w14:paraId="30FF2BB5" w14:textId="77777777" w:rsidR="00081995" w:rsidRDefault="00081995" w:rsidP="00081995">
      <w:pPr>
        <w:rPr>
          <w:lang w:val="en-CA"/>
        </w:rPr>
      </w:pPr>
    </w:p>
    <w:p w14:paraId="483C844A" w14:textId="77777777" w:rsidR="00081995" w:rsidRDefault="00081995" w:rsidP="00081995">
      <w:pPr>
        <w:rPr>
          <w:lang w:val="en-CA"/>
        </w:rPr>
      </w:pPr>
      <w:r>
        <w:rPr>
          <w:lang w:val="en-CA"/>
        </w:rPr>
        <w:t xml:space="preserve">Avicenna: </w:t>
      </w:r>
    </w:p>
    <w:p w14:paraId="54ABD3F0" w14:textId="77777777" w:rsidR="005E677A" w:rsidRDefault="005E677A" w:rsidP="005E677A">
      <w:pPr>
        <w:ind w:left="720"/>
        <w:rPr>
          <w:lang w:val="en-CA"/>
        </w:rPr>
      </w:pPr>
      <w:r>
        <w:rPr>
          <w:lang w:val="en-CA"/>
        </w:rPr>
        <w:t xml:space="preserve">Very famous philosopher. Takes what Hippocrates does and adds to it. Hippocrates didn’t have access to the knowledge of the Islamic world and the Indian subcontinent. </w:t>
      </w:r>
    </w:p>
    <w:p w14:paraId="5EEE7BD9" w14:textId="77777777" w:rsidR="005E677A" w:rsidRDefault="005E677A" w:rsidP="005E677A">
      <w:pPr>
        <w:ind w:left="720"/>
        <w:rPr>
          <w:lang w:val="en-CA"/>
        </w:rPr>
      </w:pPr>
      <w:r>
        <w:rPr>
          <w:lang w:val="en-CA"/>
        </w:rPr>
        <w:t>He is from the Islamic golden age era which was from 450-16</w:t>
      </w:r>
      <w:r w:rsidRPr="005E677A">
        <w:rPr>
          <w:vertAlign w:val="superscript"/>
          <w:lang w:val="en-CA"/>
        </w:rPr>
        <w:t>th</w:t>
      </w:r>
      <w:r>
        <w:rPr>
          <w:lang w:val="en-CA"/>
        </w:rPr>
        <w:t xml:space="preserve"> century.</w:t>
      </w:r>
    </w:p>
    <w:p w14:paraId="7E120F9E" w14:textId="77777777" w:rsidR="005E677A" w:rsidRDefault="005E677A" w:rsidP="005E677A">
      <w:pPr>
        <w:rPr>
          <w:lang w:val="en-CA"/>
        </w:rPr>
      </w:pPr>
    </w:p>
    <w:p w14:paraId="15EE0DCC" w14:textId="77777777" w:rsidR="005E677A" w:rsidRDefault="005E677A" w:rsidP="005E677A">
      <w:pPr>
        <w:rPr>
          <w:lang w:val="en-CA"/>
        </w:rPr>
      </w:pPr>
      <w:proofErr w:type="spellStart"/>
      <w:r>
        <w:rPr>
          <w:lang w:val="en-CA"/>
        </w:rPr>
        <w:t>Binomen</w:t>
      </w:r>
      <w:proofErr w:type="spellEnd"/>
      <w:r>
        <w:rPr>
          <w:lang w:val="en-CA"/>
        </w:rPr>
        <w:t>:</w:t>
      </w:r>
    </w:p>
    <w:p w14:paraId="68940613" w14:textId="77777777" w:rsidR="00D94EBA" w:rsidRDefault="00D94EBA" w:rsidP="00E50736">
      <w:pPr>
        <w:ind w:left="720"/>
        <w:rPr>
          <w:lang w:val="en-CA"/>
        </w:rPr>
      </w:pPr>
      <w:r>
        <w:rPr>
          <w:lang w:val="en-CA"/>
        </w:rPr>
        <w:t>This is also known as binomial nomenclature. This is pretty much the name of any animal being its Genus name and then its species name. The first is more of an identifier and the second part is more specific to the animal.</w:t>
      </w:r>
      <w:r w:rsidR="00834C0C">
        <w:rPr>
          <w:lang w:val="en-CA"/>
        </w:rPr>
        <w:t xml:space="preserve"> </w:t>
      </w:r>
      <w:proofErr w:type="spellStart"/>
      <w:r w:rsidR="00834C0C">
        <w:rPr>
          <w:lang w:val="en-CA"/>
        </w:rPr>
        <w:t>Binomen</w:t>
      </w:r>
      <w:proofErr w:type="spellEnd"/>
      <w:r w:rsidR="00834C0C">
        <w:rPr>
          <w:lang w:val="en-CA"/>
        </w:rPr>
        <w:t xml:space="preserve"> is specific to naming a species.</w:t>
      </w:r>
    </w:p>
    <w:p w14:paraId="11BA053C" w14:textId="77777777" w:rsidR="00D94EBA" w:rsidRDefault="00D94EBA" w:rsidP="005E677A">
      <w:pPr>
        <w:rPr>
          <w:lang w:val="en-CA"/>
        </w:rPr>
      </w:pPr>
    </w:p>
    <w:p w14:paraId="28678BB7" w14:textId="77777777" w:rsidR="00D94EBA" w:rsidRDefault="00E50736" w:rsidP="005E677A">
      <w:pPr>
        <w:rPr>
          <w:lang w:val="en-CA"/>
        </w:rPr>
      </w:pPr>
      <w:r>
        <w:rPr>
          <w:lang w:val="en-CA"/>
        </w:rPr>
        <w:t>Binomial</w:t>
      </w:r>
      <w:r w:rsidR="00D94EBA">
        <w:rPr>
          <w:lang w:val="en-CA"/>
        </w:rPr>
        <w:t xml:space="preserve"> Nomenclature:</w:t>
      </w:r>
    </w:p>
    <w:p w14:paraId="2767B8CF" w14:textId="77777777" w:rsidR="00D94EBA" w:rsidRDefault="00834C0C" w:rsidP="00E50736">
      <w:pPr>
        <w:ind w:left="720"/>
        <w:rPr>
          <w:lang w:val="en-CA"/>
        </w:rPr>
      </w:pPr>
      <w:r>
        <w:rPr>
          <w:lang w:val="en-CA"/>
        </w:rPr>
        <w:t xml:space="preserve">This is a more generalized version of </w:t>
      </w:r>
      <w:proofErr w:type="spellStart"/>
      <w:r>
        <w:rPr>
          <w:lang w:val="en-CA"/>
        </w:rPr>
        <w:t>binomen</w:t>
      </w:r>
      <w:proofErr w:type="spellEnd"/>
      <w:r>
        <w:rPr>
          <w:lang w:val="en-CA"/>
        </w:rPr>
        <w:t xml:space="preserve">. This is anything with a </w:t>
      </w:r>
      <w:proofErr w:type="gramStart"/>
      <w:r>
        <w:rPr>
          <w:lang w:val="en-CA"/>
        </w:rPr>
        <w:t>2 part</w:t>
      </w:r>
      <w:proofErr w:type="gramEnd"/>
      <w:r>
        <w:rPr>
          <w:lang w:val="en-CA"/>
        </w:rPr>
        <w:t xml:space="preserve"> name. Each part of the name is a different type of identifier for the animal. The first part is more general and the second part of</w:t>
      </w:r>
      <w:r w:rsidR="00E50736">
        <w:rPr>
          <w:lang w:val="en-CA"/>
        </w:rPr>
        <w:t xml:space="preserve"> the name is usually more specific to the animal itself.</w:t>
      </w:r>
    </w:p>
    <w:p w14:paraId="5129A20F" w14:textId="77777777" w:rsidR="00E50736" w:rsidRDefault="00E50736" w:rsidP="005E677A">
      <w:pPr>
        <w:rPr>
          <w:lang w:val="en-CA"/>
        </w:rPr>
      </w:pPr>
    </w:p>
    <w:p w14:paraId="453AF084" w14:textId="77777777" w:rsidR="00E50736" w:rsidRDefault="00E50736" w:rsidP="005E677A">
      <w:pPr>
        <w:rPr>
          <w:lang w:val="en-CA"/>
        </w:rPr>
      </w:pPr>
    </w:p>
    <w:p w14:paraId="0129D458" w14:textId="77777777" w:rsidR="00E50736" w:rsidRDefault="00E50736" w:rsidP="005E677A">
      <w:pPr>
        <w:rPr>
          <w:lang w:val="en-CA"/>
        </w:rPr>
      </w:pPr>
    </w:p>
    <w:p w14:paraId="3CC3E605" w14:textId="77777777" w:rsidR="00E50736" w:rsidRDefault="00E50736" w:rsidP="005E677A">
      <w:pPr>
        <w:rPr>
          <w:lang w:val="en-CA"/>
        </w:rPr>
      </w:pPr>
    </w:p>
    <w:p w14:paraId="425C348B" w14:textId="77777777" w:rsidR="00E50736" w:rsidRDefault="00E50736" w:rsidP="005E677A">
      <w:pPr>
        <w:rPr>
          <w:lang w:val="en-CA"/>
        </w:rPr>
      </w:pPr>
    </w:p>
    <w:p w14:paraId="66589EEC" w14:textId="77777777" w:rsidR="00D94EBA" w:rsidRDefault="00D94EBA" w:rsidP="005E677A">
      <w:pPr>
        <w:rPr>
          <w:lang w:val="en-CA"/>
        </w:rPr>
      </w:pPr>
      <w:r>
        <w:rPr>
          <w:lang w:val="en-CA"/>
        </w:rPr>
        <w:t>Biogeography:</w:t>
      </w:r>
    </w:p>
    <w:p w14:paraId="70D5A92F" w14:textId="77777777" w:rsidR="001F451D" w:rsidRDefault="00D94EBA" w:rsidP="001F451D">
      <w:pPr>
        <w:ind w:left="720"/>
        <w:rPr>
          <w:lang w:val="en-CA"/>
        </w:rPr>
      </w:pPr>
      <w:r>
        <w:rPr>
          <w:lang w:val="en-CA"/>
        </w:rPr>
        <w:t xml:space="preserve">Biogeography is the study of how species and ecosystems were distributed in geographical space throughout time. The firs person who began to notice this was George-Louis </w:t>
      </w:r>
      <w:proofErr w:type="gramStart"/>
      <w:r>
        <w:rPr>
          <w:lang w:val="en-CA"/>
        </w:rPr>
        <w:t>Leclerc</w:t>
      </w:r>
      <w:r w:rsidR="001F451D">
        <w:rPr>
          <w:lang w:val="en-CA"/>
        </w:rPr>
        <w:t>(</w:t>
      </w:r>
      <w:proofErr w:type="gramEnd"/>
      <w:r w:rsidR="001F451D">
        <w:rPr>
          <w:lang w:val="en-CA"/>
        </w:rPr>
        <w:t>1707-1788)</w:t>
      </w:r>
      <w:r>
        <w:rPr>
          <w:lang w:val="en-CA"/>
        </w:rPr>
        <w:t xml:space="preserve">. He noticed how there were many different types of cats on the earth in complete different locations from each other. He believed that once all the cats were put on Earth, they dispersed out and the location which they arrived at </w:t>
      </w:r>
    </w:p>
    <w:p w14:paraId="4FC86E07" w14:textId="77777777" w:rsidR="00D94EBA" w:rsidRDefault="00D94EBA" w:rsidP="001F451D">
      <w:pPr>
        <w:ind w:left="720"/>
        <w:rPr>
          <w:lang w:val="en-CA"/>
        </w:rPr>
      </w:pPr>
      <w:r>
        <w:rPr>
          <w:lang w:val="en-CA"/>
        </w:rPr>
        <w:t>is what altered their essence to make them all different.</w:t>
      </w:r>
    </w:p>
    <w:p w14:paraId="5731E96B" w14:textId="77777777" w:rsidR="005E677A" w:rsidRDefault="001F451D" w:rsidP="005E677A">
      <w:pPr>
        <w:rPr>
          <w:lang w:val="en-CA"/>
        </w:rPr>
      </w:pPr>
      <w:r>
        <w:rPr>
          <w:lang w:val="en-CA"/>
        </w:rPr>
        <w:t>Chronological Prediction:</w:t>
      </w:r>
    </w:p>
    <w:p w14:paraId="30D496C6" w14:textId="77777777" w:rsidR="00834C0C" w:rsidRDefault="00834C0C" w:rsidP="00834C0C">
      <w:pPr>
        <w:ind w:left="720"/>
        <w:rPr>
          <w:lang w:val="en-CA"/>
        </w:rPr>
      </w:pPr>
      <w:r>
        <w:rPr>
          <w:lang w:val="en-CA"/>
        </w:rPr>
        <w:t xml:space="preserve">This is a prediction which is not based on anything sound. It’s kind of like saying at some random time, you expect an event to occur. An example of this would be to expect a class to begin before the lecture finished at around 2:15pm. This is to never be mixed up with a logical prediction which is when you think something occurs because of another </w:t>
      </w:r>
    </w:p>
    <w:p w14:paraId="66A8E8CB" w14:textId="77777777" w:rsidR="001F451D" w:rsidRDefault="00834C0C" w:rsidP="00834C0C">
      <w:pPr>
        <w:ind w:left="720"/>
        <w:rPr>
          <w:lang w:val="en-CA"/>
        </w:rPr>
      </w:pPr>
      <w:r>
        <w:rPr>
          <w:lang w:val="en-CA"/>
        </w:rPr>
        <w:t>event.</w:t>
      </w:r>
    </w:p>
    <w:p w14:paraId="78F79CCB" w14:textId="77777777" w:rsidR="00834C0C" w:rsidRDefault="00834C0C" w:rsidP="00834C0C">
      <w:pPr>
        <w:rPr>
          <w:lang w:val="en-CA"/>
        </w:rPr>
      </w:pPr>
    </w:p>
    <w:p w14:paraId="4E470AE9" w14:textId="77777777" w:rsidR="00834C0C" w:rsidRDefault="00834C0C" w:rsidP="00834C0C">
      <w:pPr>
        <w:rPr>
          <w:lang w:val="en-CA"/>
        </w:rPr>
      </w:pPr>
      <w:r>
        <w:rPr>
          <w:lang w:val="en-CA"/>
        </w:rPr>
        <w:t xml:space="preserve">Classification: </w:t>
      </w:r>
    </w:p>
    <w:p w14:paraId="167A6D88" w14:textId="77777777" w:rsidR="008A5E4E" w:rsidRDefault="009F7C6E" w:rsidP="008A5E4E">
      <w:pPr>
        <w:ind w:left="720"/>
        <w:rPr>
          <w:lang w:val="en-CA"/>
        </w:rPr>
      </w:pPr>
      <w:r>
        <w:rPr>
          <w:lang w:val="en-CA"/>
        </w:rPr>
        <w:t xml:space="preserve">Classification </w:t>
      </w:r>
      <w:r w:rsidR="00294446">
        <w:rPr>
          <w:lang w:val="en-CA"/>
        </w:rPr>
        <w:t>means</w:t>
      </w:r>
      <w:r w:rsidR="008A5E4E">
        <w:rPr>
          <w:lang w:val="en-CA"/>
        </w:rPr>
        <w:t xml:space="preserve"> organizing something based on certain attributes that a group has. With organisms, the attribute which they are being organized might be physical, biochemical, or any other type of link which can be found. Examples of this include the </w:t>
      </w:r>
    </w:p>
    <w:p w14:paraId="71C8A88F" w14:textId="77777777" w:rsidR="009F7C6E" w:rsidRDefault="008A5E4E" w:rsidP="008A5E4E">
      <w:pPr>
        <w:ind w:left="720"/>
        <w:rPr>
          <w:lang w:val="en-CA"/>
        </w:rPr>
      </w:pPr>
      <w:r>
        <w:rPr>
          <w:lang w:val="en-CA"/>
        </w:rPr>
        <w:t xml:space="preserve">Scala </w:t>
      </w:r>
      <w:proofErr w:type="spellStart"/>
      <w:r>
        <w:rPr>
          <w:lang w:val="en-CA"/>
        </w:rPr>
        <w:t>naturae</w:t>
      </w:r>
      <w:proofErr w:type="spellEnd"/>
      <w:r>
        <w:rPr>
          <w:lang w:val="en-CA"/>
        </w:rPr>
        <w:t xml:space="preserve"> and the classification of animals which we use today.</w:t>
      </w:r>
    </w:p>
    <w:p w14:paraId="39F771F5" w14:textId="77777777" w:rsidR="00834C0C" w:rsidRDefault="00834C0C" w:rsidP="00834C0C">
      <w:pPr>
        <w:rPr>
          <w:lang w:val="en-CA"/>
        </w:rPr>
      </w:pPr>
    </w:p>
    <w:p w14:paraId="64DB8F28" w14:textId="77777777" w:rsidR="008A5E4E" w:rsidRDefault="008A5E4E" w:rsidP="00834C0C">
      <w:pPr>
        <w:rPr>
          <w:lang w:val="en-CA"/>
        </w:rPr>
      </w:pPr>
      <w:r>
        <w:rPr>
          <w:lang w:val="en-CA"/>
        </w:rPr>
        <w:t>Control:</w:t>
      </w:r>
    </w:p>
    <w:p w14:paraId="560FD27D" w14:textId="77777777" w:rsidR="008A5E4E" w:rsidRDefault="008A5E4E" w:rsidP="008A5E4E">
      <w:pPr>
        <w:ind w:left="720"/>
        <w:rPr>
          <w:lang w:val="en-CA"/>
        </w:rPr>
      </w:pPr>
      <w:r>
        <w:rPr>
          <w:lang w:val="en-CA"/>
        </w:rPr>
        <w:t xml:space="preserve">A control sample is an essential component of any experiment. This is because a control is what shows you the difference between what you are testing for and what occurs without applying your experiment to that variable (normal situation). Sometimes a control test might not be something that you have to conduct yourself, it might already be in existence. An example of this would be if you were trying to see the affect of something on a geographical location, you would need to compare it to a location </w:t>
      </w:r>
    </w:p>
    <w:p w14:paraId="380AE0E6" w14:textId="77777777" w:rsidR="008A5E4E" w:rsidRDefault="008A5E4E" w:rsidP="008A5E4E">
      <w:pPr>
        <w:ind w:left="720"/>
        <w:rPr>
          <w:lang w:val="en-CA"/>
        </w:rPr>
      </w:pPr>
      <w:r>
        <w:rPr>
          <w:lang w:val="en-CA"/>
        </w:rPr>
        <w:t>already in existence which is similar to the other one, but has not been affected yet.</w:t>
      </w:r>
    </w:p>
    <w:p w14:paraId="1462A914" w14:textId="77777777" w:rsidR="00834C0C" w:rsidRDefault="00834C0C" w:rsidP="008A5E4E">
      <w:pPr>
        <w:rPr>
          <w:lang w:val="en-CA"/>
        </w:rPr>
      </w:pPr>
    </w:p>
    <w:p w14:paraId="27FD2FB8" w14:textId="77777777" w:rsidR="008A5E4E" w:rsidRDefault="007332A1" w:rsidP="008A5E4E">
      <w:pPr>
        <w:rPr>
          <w:lang w:val="en-CA"/>
        </w:rPr>
      </w:pPr>
      <w:r>
        <w:rPr>
          <w:lang w:val="en-CA"/>
        </w:rPr>
        <w:t>George Cuvier</w:t>
      </w:r>
    </w:p>
    <w:p w14:paraId="371C7C50" w14:textId="77777777" w:rsidR="007332A1" w:rsidRDefault="007332A1" w:rsidP="007332A1">
      <w:pPr>
        <w:ind w:left="720"/>
        <w:rPr>
          <w:lang w:val="en-CA"/>
        </w:rPr>
      </w:pPr>
      <w:r>
        <w:rPr>
          <w:lang w:val="en-CA"/>
        </w:rPr>
        <w:t xml:space="preserve">Cuvier was born in 1769 and died in 1831. He was an archeologist who was in the quarries and finding bones of organisms. At this time, these massive bones were believed to belong to demons and dragons because something like this has never been seen before. Cuvier systematically pulls out these bones and begins to assemble them and he manages to create full bodies. He discovers how these structures are similar to organisms on Earth currently which disproves the dragon and </w:t>
      </w:r>
      <w:proofErr w:type="gramStart"/>
      <w:r>
        <w:rPr>
          <w:lang w:val="en-CA"/>
        </w:rPr>
        <w:t>demons</w:t>
      </w:r>
      <w:proofErr w:type="gramEnd"/>
      <w:r>
        <w:rPr>
          <w:lang w:val="en-CA"/>
        </w:rPr>
        <w:t xml:space="preserve"> theory for these bodies. He came to the conclusion that there are relatives for organisms on Earth today that do not exist currently. This is more proof against the Scala </w:t>
      </w:r>
      <w:proofErr w:type="spellStart"/>
      <w:r>
        <w:rPr>
          <w:lang w:val="en-CA"/>
        </w:rPr>
        <w:t>Naturae</w:t>
      </w:r>
      <w:proofErr w:type="spellEnd"/>
      <w:r>
        <w:rPr>
          <w:lang w:val="en-CA"/>
        </w:rPr>
        <w:t xml:space="preserve">. He </w:t>
      </w:r>
      <w:proofErr w:type="gramStart"/>
      <w:r>
        <w:rPr>
          <w:lang w:val="en-CA"/>
        </w:rPr>
        <w:t>cant</w:t>
      </w:r>
      <w:proofErr w:type="gramEnd"/>
      <w:r>
        <w:rPr>
          <w:lang w:val="en-CA"/>
        </w:rPr>
        <w:t xml:space="preserve"> figure out why someone would go through all the effort of creating this biodiversity just for it to disappear. He said that this disappearance must have occurred quickly and this is known as the catastrophic theory. One of his student came up with that theory. Noah’s </w:t>
      </w:r>
    </w:p>
    <w:p w14:paraId="5AD9D410" w14:textId="77777777" w:rsidR="007332A1" w:rsidRDefault="007332A1" w:rsidP="007332A1">
      <w:pPr>
        <w:ind w:left="720"/>
        <w:rPr>
          <w:lang w:val="en-CA"/>
        </w:rPr>
      </w:pPr>
      <w:r>
        <w:rPr>
          <w:lang w:val="en-CA"/>
        </w:rPr>
        <w:t>flood was the explanation of the sudden disappearance.</w:t>
      </w:r>
    </w:p>
    <w:p w14:paraId="71A96332" w14:textId="77777777" w:rsidR="007332A1" w:rsidRDefault="007332A1" w:rsidP="007332A1">
      <w:pPr>
        <w:rPr>
          <w:lang w:val="en-CA"/>
        </w:rPr>
      </w:pPr>
    </w:p>
    <w:p w14:paraId="0A4F58E6" w14:textId="77777777" w:rsidR="007332A1" w:rsidRDefault="007332A1" w:rsidP="007332A1">
      <w:pPr>
        <w:rPr>
          <w:lang w:val="en-CA"/>
        </w:rPr>
      </w:pPr>
      <w:r>
        <w:rPr>
          <w:lang w:val="en-CA"/>
        </w:rPr>
        <w:lastRenderedPageBreak/>
        <w:t>Deduction</w:t>
      </w:r>
      <w:r w:rsidR="00C746F4">
        <w:rPr>
          <w:lang w:val="en-CA"/>
        </w:rPr>
        <w:t>:</w:t>
      </w:r>
    </w:p>
    <w:p w14:paraId="4E7DCB19" w14:textId="62A70BC7" w:rsidR="00C746F4" w:rsidRDefault="00CA5FDC" w:rsidP="00C746F4">
      <w:pPr>
        <w:ind w:left="720"/>
        <w:rPr>
          <w:lang w:val="en-CA"/>
        </w:rPr>
      </w:pPr>
      <w:r>
        <w:rPr>
          <w:lang w:val="en-CA"/>
        </w:rPr>
        <w:t xml:space="preserve">The process of </w:t>
      </w:r>
      <w:r w:rsidR="00F85C2A">
        <w:rPr>
          <w:lang w:val="en-CA"/>
        </w:rPr>
        <w:t>deduction</w:t>
      </w:r>
      <w:r>
        <w:rPr>
          <w:lang w:val="en-CA"/>
        </w:rPr>
        <w:t xml:space="preserve"> is going from something general to specific. This is the main type of reasoning which was used by physical scientists</w:t>
      </w:r>
      <w:r w:rsidR="00F85C2A">
        <w:rPr>
          <w:lang w:val="en-CA"/>
        </w:rPr>
        <w:t xml:space="preserve"> during the scientific revolution.</w:t>
      </w:r>
    </w:p>
    <w:p w14:paraId="4AE55346" w14:textId="77777777" w:rsidR="00C746F4" w:rsidRDefault="00C746F4" w:rsidP="007332A1">
      <w:pPr>
        <w:rPr>
          <w:lang w:val="en-CA"/>
        </w:rPr>
      </w:pPr>
    </w:p>
    <w:p w14:paraId="5AB8926C" w14:textId="77777777" w:rsidR="00C746F4" w:rsidRDefault="00C746F4" w:rsidP="007332A1">
      <w:pPr>
        <w:rPr>
          <w:lang w:val="en-CA"/>
        </w:rPr>
      </w:pPr>
      <w:r>
        <w:rPr>
          <w:lang w:val="en-CA"/>
        </w:rPr>
        <w:t>Empirical Observation</w:t>
      </w:r>
      <w:r w:rsidR="006F3B6C">
        <w:rPr>
          <w:lang w:val="en-CA"/>
        </w:rPr>
        <w:t>:</w:t>
      </w:r>
    </w:p>
    <w:p w14:paraId="75D62BF2" w14:textId="77777777" w:rsidR="00C746F4" w:rsidRDefault="007E2B24" w:rsidP="006F3B6C">
      <w:pPr>
        <w:ind w:left="720"/>
        <w:rPr>
          <w:lang w:val="en-CA"/>
        </w:rPr>
      </w:pPr>
      <w:r>
        <w:rPr>
          <w:lang w:val="en-CA"/>
        </w:rPr>
        <w:t>This means using mathematical calculations to determine something. It is also predicting where something is going to be, things of this nature. This was used in the physical science. These are all observations which can be seen and repeated without a problem. The reason why this data was believed much more easily than anything in the biological world at the time was because people could see this for themselves and it was proven.</w:t>
      </w:r>
    </w:p>
    <w:p w14:paraId="3460E6A4" w14:textId="77777777" w:rsidR="006F3B6C" w:rsidRDefault="006F3B6C" w:rsidP="007332A1">
      <w:pPr>
        <w:rPr>
          <w:lang w:val="en-CA"/>
        </w:rPr>
      </w:pPr>
    </w:p>
    <w:p w14:paraId="047CE1A5" w14:textId="77777777" w:rsidR="006F3B6C" w:rsidRDefault="006F3B6C" w:rsidP="007332A1">
      <w:pPr>
        <w:rPr>
          <w:lang w:val="en-CA"/>
        </w:rPr>
      </w:pPr>
      <w:r>
        <w:rPr>
          <w:lang w:val="en-CA"/>
        </w:rPr>
        <w:t>Essentialism:</w:t>
      </w:r>
    </w:p>
    <w:p w14:paraId="45E93608" w14:textId="77777777" w:rsidR="00BF0F69" w:rsidRDefault="00BF0F69" w:rsidP="00BF0F69">
      <w:pPr>
        <w:ind w:left="720"/>
        <w:rPr>
          <w:lang w:val="en-CA"/>
        </w:rPr>
      </w:pPr>
      <w:r>
        <w:rPr>
          <w:lang w:val="en-CA"/>
        </w:rPr>
        <w:t xml:space="preserve">This is found in the work of Aristotle. It is the belief that the unique features of each animal is passed down through this thing called an essence. This essence is said to not change from generation to generation. This is also what keeps animals from changing </w:t>
      </w:r>
    </w:p>
    <w:p w14:paraId="1ECAA880" w14:textId="77777777" w:rsidR="006F3B6C" w:rsidRDefault="00BF0F69" w:rsidP="00BF0F69">
      <w:pPr>
        <w:ind w:left="720"/>
        <w:rPr>
          <w:lang w:val="en-CA"/>
        </w:rPr>
      </w:pPr>
      <w:r>
        <w:rPr>
          <w:lang w:val="en-CA"/>
        </w:rPr>
        <w:t>over time. This was the explanation of genes at the time.</w:t>
      </w:r>
      <w:r w:rsidR="00CD48A8">
        <w:rPr>
          <w:lang w:val="en-CA"/>
        </w:rPr>
        <w:t xml:space="preserve"> They believed some type of Greek god has put the essence into all animals</w:t>
      </w:r>
    </w:p>
    <w:p w14:paraId="5FAEF6F0" w14:textId="77777777" w:rsidR="00BF0F69" w:rsidRDefault="00BF0F69" w:rsidP="00BF0F69">
      <w:pPr>
        <w:rPr>
          <w:lang w:val="en-CA"/>
        </w:rPr>
      </w:pPr>
    </w:p>
    <w:p w14:paraId="5644371E" w14:textId="77777777" w:rsidR="00BF0F69" w:rsidRDefault="00BF0F69" w:rsidP="00BF0F69">
      <w:pPr>
        <w:rPr>
          <w:lang w:val="en-CA"/>
        </w:rPr>
      </w:pPr>
      <w:r>
        <w:rPr>
          <w:lang w:val="en-CA"/>
        </w:rPr>
        <w:t>Extinction:</w:t>
      </w:r>
    </w:p>
    <w:p w14:paraId="12036340" w14:textId="77777777" w:rsidR="00BF0F69" w:rsidRDefault="00BF0F69" w:rsidP="00BF0F69">
      <w:pPr>
        <w:ind w:left="720"/>
        <w:rPr>
          <w:lang w:val="en-CA"/>
        </w:rPr>
      </w:pPr>
      <w:r>
        <w:rPr>
          <w:lang w:val="en-CA"/>
        </w:rPr>
        <w:t xml:space="preserve">This means that a species or a group larger than that has completely died off. This was an unknown concept until it was discovered by Cuvier while he was digging up old bones in the quarries. Cuvier found giant bones which did not belong to organism which were alive at the time, but they had similar structures. This lead him to believe that these </w:t>
      </w:r>
    </w:p>
    <w:p w14:paraId="27035090" w14:textId="77777777" w:rsidR="00BF0F69" w:rsidRDefault="00BF0F69" w:rsidP="00BF0F69">
      <w:pPr>
        <w:ind w:left="720"/>
        <w:rPr>
          <w:lang w:val="en-CA"/>
        </w:rPr>
      </w:pPr>
      <w:r>
        <w:rPr>
          <w:lang w:val="en-CA"/>
        </w:rPr>
        <w:t>bones belonged to extinct animals.</w:t>
      </w:r>
    </w:p>
    <w:p w14:paraId="453674A3" w14:textId="77777777" w:rsidR="00BF0F69" w:rsidRDefault="00BF0F69" w:rsidP="00CD48A8">
      <w:pPr>
        <w:rPr>
          <w:lang w:val="en-CA"/>
        </w:rPr>
      </w:pPr>
    </w:p>
    <w:p w14:paraId="55256043" w14:textId="77777777" w:rsidR="00CD48A8" w:rsidRDefault="00CD48A8" w:rsidP="00CD48A8">
      <w:pPr>
        <w:rPr>
          <w:lang w:val="en-CA"/>
        </w:rPr>
      </w:pPr>
      <w:r>
        <w:rPr>
          <w:lang w:val="en-CA"/>
        </w:rPr>
        <w:t>Fact:</w:t>
      </w:r>
    </w:p>
    <w:p w14:paraId="15EADC62" w14:textId="77777777" w:rsidR="00CD48A8" w:rsidRDefault="00CD48A8" w:rsidP="00CD48A8">
      <w:pPr>
        <w:ind w:left="720"/>
        <w:rPr>
          <w:lang w:val="en-CA"/>
        </w:rPr>
      </w:pPr>
      <w:r>
        <w:rPr>
          <w:lang w:val="en-CA"/>
        </w:rPr>
        <w:t xml:space="preserve">A fact is a piece of information where there is no doubt about the accuracy of it. This is why people will never refer to a theory as a fact. This is because there is always a small bit of doubt with theories and how there may a be a new theory which will disprove it at any point. A theory is something that is proven to work, but it doesn’t mean that it’s right. A fact on the other hand is something that has only one answer, there is no denying it. The general public way back in time wanted facts instead of theories because </w:t>
      </w:r>
    </w:p>
    <w:p w14:paraId="4F6AE620" w14:textId="3E9B1D30" w:rsidR="005C5933" w:rsidRDefault="00CD48A8" w:rsidP="00290062">
      <w:pPr>
        <w:ind w:left="720"/>
        <w:rPr>
          <w:lang w:val="en-CA"/>
        </w:rPr>
      </w:pPr>
      <w:r>
        <w:rPr>
          <w:lang w:val="en-CA"/>
        </w:rPr>
        <w:t>they had trouble seeing the distinction between the two.</w:t>
      </w:r>
    </w:p>
    <w:p w14:paraId="530B4C90" w14:textId="77777777" w:rsidR="005C5933" w:rsidRDefault="005C5933" w:rsidP="00BF0F69">
      <w:pPr>
        <w:rPr>
          <w:lang w:val="en-CA"/>
        </w:rPr>
      </w:pPr>
    </w:p>
    <w:p w14:paraId="73852293" w14:textId="77777777" w:rsidR="00CD48A8" w:rsidRDefault="00CD48A8" w:rsidP="00BF0F69">
      <w:pPr>
        <w:rPr>
          <w:lang w:val="en-CA"/>
        </w:rPr>
      </w:pPr>
      <w:r>
        <w:rPr>
          <w:lang w:val="en-CA"/>
        </w:rPr>
        <w:t>Folk Taxonomy:</w:t>
      </w:r>
    </w:p>
    <w:p w14:paraId="558C61AE" w14:textId="77777777" w:rsidR="005C5933" w:rsidRDefault="00CD48A8" w:rsidP="005C5933">
      <w:pPr>
        <w:ind w:left="720"/>
        <w:rPr>
          <w:lang w:val="en-CA"/>
        </w:rPr>
      </w:pPr>
      <w:r>
        <w:rPr>
          <w:lang w:val="en-CA"/>
        </w:rPr>
        <w:t>This is a type of taxonomy which has no written record. It is within a society where there are specific people who are the keepers of wisdom for the society. This information is then transferred from generation to generation by word of mouth. The main problem with this type of taxonomy was that</w:t>
      </w:r>
      <w:r w:rsidR="008F1760">
        <w:rPr>
          <w:lang w:val="en-CA"/>
        </w:rPr>
        <w:t xml:space="preserve"> the human brain had its limits of how much it could memorize. There were 600 or so items in classifications and these are nested in 3 to 4 categories. Ex. Separating plants from animals. This is how Aristotle, </w:t>
      </w:r>
      <w:r w:rsidR="005C5933">
        <w:rPr>
          <w:lang w:val="en-CA"/>
        </w:rPr>
        <w:t xml:space="preserve">Hippocrates, and </w:t>
      </w:r>
    </w:p>
    <w:p w14:paraId="058C28DB" w14:textId="77777777" w:rsidR="00CD48A8" w:rsidRDefault="005C5933" w:rsidP="005C5933">
      <w:pPr>
        <w:ind w:left="720"/>
        <w:rPr>
          <w:lang w:val="en-CA"/>
        </w:rPr>
      </w:pPr>
      <w:r>
        <w:rPr>
          <w:lang w:val="en-CA"/>
        </w:rPr>
        <w:t>Theophrastus did their taxonomy.</w:t>
      </w:r>
    </w:p>
    <w:p w14:paraId="5FBB9B3E" w14:textId="77777777" w:rsidR="00290062" w:rsidRDefault="00290062" w:rsidP="005C5933">
      <w:pPr>
        <w:rPr>
          <w:lang w:val="en-CA"/>
        </w:rPr>
      </w:pPr>
    </w:p>
    <w:p w14:paraId="3B3F8D70" w14:textId="77777777" w:rsidR="00290062" w:rsidRDefault="00290062" w:rsidP="005C5933">
      <w:pPr>
        <w:rPr>
          <w:lang w:val="en-CA"/>
        </w:rPr>
      </w:pPr>
    </w:p>
    <w:p w14:paraId="68398BD4" w14:textId="77777777" w:rsidR="005C5933" w:rsidRDefault="005C5933" w:rsidP="005C5933">
      <w:pPr>
        <w:rPr>
          <w:lang w:val="en-CA"/>
        </w:rPr>
      </w:pPr>
      <w:r>
        <w:rPr>
          <w:lang w:val="en-CA"/>
        </w:rPr>
        <w:lastRenderedPageBreak/>
        <w:t>The Great Chain of Being:</w:t>
      </w:r>
    </w:p>
    <w:p w14:paraId="02B632B0" w14:textId="77777777" w:rsidR="002E1478" w:rsidRDefault="002E1478" w:rsidP="002E1478">
      <w:pPr>
        <w:ind w:left="720"/>
        <w:rPr>
          <w:lang w:val="en-CA"/>
        </w:rPr>
      </w:pPr>
      <w:r>
        <w:rPr>
          <w:lang w:val="en-CA"/>
        </w:rPr>
        <w:t xml:space="preserve">This is the English word for Scala </w:t>
      </w:r>
      <w:proofErr w:type="spellStart"/>
      <w:r>
        <w:rPr>
          <w:lang w:val="en-CA"/>
        </w:rPr>
        <w:t>Naturae</w:t>
      </w:r>
      <w:proofErr w:type="spellEnd"/>
      <w:r>
        <w:rPr>
          <w:lang w:val="en-CA"/>
        </w:rPr>
        <w:t xml:space="preserve">. It is basically the hierarchy of everything from the most divine at the top, to the simplest organisms at the bottom. A more detailed </w:t>
      </w:r>
    </w:p>
    <w:p w14:paraId="22C34848" w14:textId="77777777" w:rsidR="005C5933" w:rsidRDefault="002E1478" w:rsidP="002E1478">
      <w:pPr>
        <w:ind w:left="720"/>
        <w:rPr>
          <w:lang w:val="en-CA"/>
        </w:rPr>
      </w:pPr>
      <w:r>
        <w:rPr>
          <w:lang w:val="en-CA"/>
        </w:rPr>
        <w:t xml:space="preserve">description can be seen under the Scala </w:t>
      </w:r>
      <w:proofErr w:type="spellStart"/>
      <w:r>
        <w:rPr>
          <w:lang w:val="en-CA"/>
        </w:rPr>
        <w:t>Naturae</w:t>
      </w:r>
      <w:proofErr w:type="spellEnd"/>
      <w:r>
        <w:rPr>
          <w:lang w:val="en-CA"/>
        </w:rPr>
        <w:t xml:space="preserve"> definition.</w:t>
      </w:r>
    </w:p>
    <w:p w14:paraId="38B8AA6E" w14:textId="77777777" w:rsidR="002E1478" w:rsidRDefault="002E1478" w:rsidP="002E1478">
      <w:pPr>
        <w:rPr>
          <w:lang w:val="en-CA"/>
        </w:rPr>
      </w:pPr>
    </w:p>
    <w:p w14:paraId="1F6F1840" w14:textId="77777777" w:rsidR="002E1478" w:rsidRDefault="002E1478" w:rsidP="002E1478">
      <w:pPr>
        <w:rPr>
          <w:lang w:val="en-CA"/>
        </w:rPr>
      </w:pPr>
      <w:r>
        <w:rPr>
          <w:lang w:val="en-CA"/>
        </w:rPr>
        <w:t>Harvey:</w:t>
      </w:r>
    </w:p>
    <w:p w14:paraId="0402245F" w14:textId="77777777" w:rsidR="002E1478" w:rsidRDefault="002E1478" w:rsidP="002E1478">
      <w:pPr>
        <w:ind w:left="720"/>
        <w:rPr>
          <w:lang w:val="en-CA"/>
        </w:rPr>
      </w:pPr>
      <w:r>
        <w:rPr>
          <w:lang w:val="en-CA"/>
        </w:rPr>
        <w:t xml:space="preserve">Harvey was born in 1578 and died in 1657. He was known as the father of physiology because he is the one that began to discover how the human body worked. He is the one who understood blood flow and how the heart actually worked. He was the first one to do this and this information could then be applied to the world of medicine and </w:t>
      </w:r>
    </w:p>
    <w:p w14:paraId="613A112C" w14:textId="77777777" w:rsidR="002E1478" w:rsidRDefault="002E1478" w:rsidP="002E1478">
      <w:pPr>
        <w:ind w:left="720"/>
        <w:rPr>
          <w:lang w:val="en-CA"/>
        </w:rPr>
      </w:pPr>
      <w:r>
        <w:rPr>
          <w:lang w:val="en-CA"/>
        </w:rPr>
        <w:t>help expand that field even more.</w:t>
      </w:r>
    </w:p>
    <w:p w14:paraId="0BB1BBD3" w14:textId="77777777" w:rsidR="002E1478" w:rsidRDefault="002E1478" w:rsidP="002E1478">
      <w:pPr>
        <w:rPr>
          <w:lang w:val="en-CA"/>
        </w:rPr>
      </w:pPr>
    </w:p>
    <w:p w14:paraId="3C7F4447" w14:textId="77777777" w:rsidR="00C957AF" w:rsidRDefault="00C957AF" w:rsidP="00C957AF">
      <w:pPr>
        <w:rPr>
          <w:rFonts w:eastAsia="Times New Roman" w:cs="Times New Roman"/>
          <w:color w:val="000000"/>
          <w:shd w:val="clear" w:color="auto" w:fill="FFFFFF"/>
        </w:rPr>
      </w:pPr>
      <w:r w:rsidRPr="00C957AF">
        <w:rPr>
          <w:rFonts w:eastAsia="Times New Roman" w:cs="Times New Roman"/>
          <w:color w:val="000000"/>
          <w:shd w:val="clear" w:color="auto" w:fill="FFFFFF"/>
        </w:rPr>
        <w:t>Hierarchical system</w:t>
      </w:r>
      <w:r>
        <w:rPr>
          <w:rFonts w:eastAsia="Times New Roman" w:cs="Times New Roman"/>
          <w:color w:val="000000"/>
          <w:shd w:val="clear" w:color="auto" w:fill="FFFFFF"/>
        </w:rPr>
        <w:t>:</w:t>
      </w:r>
    </w:p>
    <w:p w14:paraId="17DBEE8D" w14:textId="77777777" w:rsidR="00C52289" w:rsidRDefault="00A00F43" w:rsidP="00A00F43">
      <w:pPr>
        <w:ind w:left="720"/>
        <w:rPr>
          <w:rFonts w:eastAsia="Times New Roman" w:cs="Times New Roman"/>
          <w:color w:val="000000"/>
          <w:shd w:val="clear" w:color="auto" w:fill="FFFFFF"/>
        </w:rPr>
      </w:pPr>
      <w:r>
        <w:rPr>
          <w:rFonts w:eastAsia="Times New Roman" w:cs="Times New Roman"/>
          <w:color w:val="000000"/>
          <w:shd w:val="clear" w:color="auto" w:fill="FFFFFF"/>
        </w:rPr>
        <w:t xml:space="preserve">There are various examples of this system throughout biology. Essentially any type of taxonomy counts as a hierarchical system. The first example is Aristotle who created the Scala </w:t>
      </w:r>
      <w:proofErr w:type="spellStart"/>
      <w:r>
        <w:rPr>
          <w:rFonts w:eastAsia="Times New Roman" w:cs="Times New Roman"/>
          <w:color w:val="000000"/>
          <w:shd w:val="clear" w:color="auto" w:fill="FFFFFF"/>
        </w:rPr>
        <w:t>naturae</w:t>
      </w:r>
      <w:proofErr w:type="spellEnd"/>
      <w:r>
        <w:rPr>
          <w:rFonts w:eastAsia="Times New Roman" w:cs="Times New Roman"/>
          <w:color w:val="000000"/>
          <w:shd w:val="clear" w:color="auto" w:fill="FFFFFF"/>
        </w:rPr>
        <w:t xml:space="preserve">. This had man at the </w:t>
      </w:r>
      <w:proofErr w:type="gramStart"/>
      <w:r>
        <w:rPr>
          <w:rFonts w:eastAsia="Times New Roman" w:cs="Times New Roman"/>
          <w:color w:val="000000"/>
          <w:shd w:val="clear" w:color="auto" w:fill="FFFFFF"/>
        </w:rPr>
        <w:t>top(</w:t>
      </w:r>
      <w:proofErr w:type="gramEnd"/>
      <w:r>
        <w:rPr>
          <w:rFonts w:eastAsia="Times New Roman" w:cs="Times New Roman"/>
          <w:color w:val="000000"/>
          <w:shd w:val="clear" w:color="auto" w:fill="FFFFFF"/>
        </w:rPr>
        <w:t xml:space="preserve">but gods at the very top) and then the simplest plants at the bottom because they were the least sophisticated. Aristotle did this so there would be some type of organization of </w:t>
      </w:r>
      <w:r w:rsidR="005F458C">
        <w:rPr>
          <w:rFonts w:eastAsia="Times New Roman" w:cs="Times New Roman"/>
          <w:color w:val="000000"/>
          <w:shd w:val="clear" w:color="auto" w:fill="FFFFFF"/>
        </w:rPr>
        <w:t>organisms</w:t>
      </w:r>
      <w:r>
        <w:rPr>
          <w:rFonts w:eastAsia="Times New Roman" w:cs="Times New Roman"/>
          <w:color w:val="000000"/>
          <w:shd w:val="clear" w:color="auto" w:fill="FFFFFF"/>
        </w:rPr>
        <w:t xml:space="preserve"> because before this there was </w:t>
      </w:r>
    </w:p>
    <w:p w14:paraId="796B1B3A" w14:textId="6B5B6419" w:rsidR="00A00F43" w:rsidRPr="00C957AF" w:rsidRDefault="00A00F43" w:rsidP="00A00F43">
      <w:pPr>
        <w:ind w:left="720"/>
        <w:rPr>
          <w:rFonts w:eastAsia="Times New Roman" w:cs="Times New Roman"/>
        </w:rPr>
      </w:pPr>
      <w:r>
        <w:rPr>
          <w:rFonts w:eastAsia="Times New Roman" w:cs="Times New Roman"/>
          <w:color w:val="000000"/>
          <w:shd w:val="clear" w:color="auto" w:fill="FFFFFF"/>
        </w:rPr>
        <w:t>none.</w:t>
      </w:r>
    </w:p>
    <w:p w14:paraId="1D006C32" w14:textId="77777777" w:rsidR="002E1478" w:rsidRDefault="002E1478" w:rsidP="002E1478">
      <w:pPr>
        <w:rPr>
          <w:lang w:val="en-CA"/>
        </w:rPr>
      </w:pPr>
    </w:p>
    <w:p w14:paraId="4873936D" w14:textId="14EB9DB5" w:rsidR="00C52289" w:rsidRDefault="00C52289" w:rsidP="002E1478">
      <w:pPr>
        <w:rPr>
          <w:lang w:val="en-CA"/>
        </w:rPr>
      </w:pPr>
      <w:r>
        <w:rPr>
          <w:lang w:val="en-CA"/>
        </w:rPr>
        <w:t>Historical Narrative:</w:t>
      </w:r>
    </w:p>
    <w:p w14:paraId="7545F340" w14:textId="77777777" w:rsidR="00C52289" w:rsidRDefault="00C52289" w:rsidP="00C52289">
      <w:pPr>
        <w:ind w:left="720"/>
        <w:rPr>
          <w:lang w:val="en-CA"/>
        </w:rPr>
      </w:pPr>
      <w:r>
        <w:rPr>
          <w:lang w:val="en-CA"/>
        </w:rPr>
        <w:t xml:space="preserve">A consequence of the scientific revolution was that there was a divide between the natural science and the physical science and the public. Natural science was based on historical narratives and this is something that </w:t>
      </w:r>
      <w:proofErr w:type="gramStart"/>
      <w:r>
        <w:rPr>
          <w:lang w:val="en-CA"/>
        </w:rPr>
        <w:t>cant</w:t>
      </w:r>
      <w:proofErr w:type="gramEnd"/>
      <w:r>
        <w:rPr>
          <w:lang w:val="en-CA"/>
        </w:rPr>
        <w:t xml:space="preserve"> be proven 100%. In physical science, </w:t>
      </w:r>
    </w:p>
    <w:p w14:paraId="27094A40" w14:textId="77777777" w:rsidR="00883572" w:rsidRDefault="00C52289" w:rsidP="00C52289">
      <w:pPr>
        <w:ind w:left="720"/>
        <w:rPr>
          <w:lang w:val="en-CA"/>
        </w:rPr>
      </w:pPr>
      <w:r>
        <w:rPr>
          <w:lang w:val="en-CA"/>
        </w:rPr>
        <w:t xml:space="preserve">everything is based off of math and can be proven easily. This also lead them to not be able to prove some of their theories which actually had some accuracy to them because it is harder to prove something without knowing everything about it and without math. Often, the natural scientists were missing one piece of vital information which stopped </w:t>
      </w:r>
    </w:p>
    <w:p w14:paraId="2E0DEBD1" w14:textId="2A72374B" w:rsidR="00C52289" w:rsidRDefault="00C52289" w:rsidP="00C52289">
      <w:pPr>
        <w:ind w:left="720"/>
        <w:rPr>
          <w:lang w:val="en-CA"/>
        </w:rPr>
      </w:pPr>
      <w:r>
        <w:rPr>
          <w:lang w:val="en-CA"/>
        </w:rPr>
        <w:t>them from proving their theory.</w:t>
      </w:r>
    </w:p>
    <w:p w14:paraId="43AF97F9" w14:textId="77777777" w:rsidR="00883572" w:rsidRDefault="00883572" w:rsidP="00883572">
      <w:pPr>
        <w:rPr>
          <w:lang w:val="en-CA"/>
        </w:rPr>
      </w:pPr>
    </w:p>
    <w:p w14:paraId="42660752" w14:textId="77777777" w:rsidR="00883572" w:rsidRDefault="00883572" w:rsidP="00883572">
      <w:pPr>
        <w:rPr>
          <w:lang w:val="en-CA"/>
        </w:rPr>
      </w:pPr>
    </w:p>
    <w:p w14:paraId="5F33A2CA" w14:textId="77777777" w:rsidR="00883572" w:rsidRDefault="00883572" w:rsidP="00883572">
      <w:pPr>
        <w:rPr>
          <w:lang w:val="en-CA"/>
        </w:rPr>
      </w:pPr>
    </w:p>
    <w:p w14:paraId="5AF8FC98" w14:textId="77777777" w:rsidR="00883572" w:rsidRDefault="00883572" w:rsidP="00883572">
      <w:pPr>
        <w:rPr>
          <w:lang w:val="en-CA"/>
        </w:rPr>
      </w:pPr>
    </w:p>
    <w:p w14:paraId="1CFF2B90" w14:textId="77777777" w:rsidR="00883572" w:rsidRDefault="00883572" w:rsidP="00883572">
      <w:pPr>
        <w:rPr>
          <w:lang w:val="en-CA"/>
        </w:rPr>
      </w:pPr>
    </w:p>
    <w:p w14:paraId="0436ECB6" w14:textId="77777777" w:rsidR="00883572" w:rsidRDefault="00883572" w:rsidP="00883572">
      <w:pPr>
        <w:rPr>
          <w:lang w:val="en-CA"/>
        </w:rPr>
      </w:pPr>
    </w:p>
    <w:p w14:paraId="353A715D" w14:textId="5818A854" w:rsidR="00883572" w:rsidRDefault="00883572" w:rsidP="00883572">
      <w:pPr>
        <w:rPr>
          <w:lang w:val="en-CA"/>
        </w:rPr>
      </w:pPr>
      <w:r>
        <w:rPr>
          <w:lang w:val="en-CA"/>
        </w:rPr>
        <w:t>Hippocrates:</w:t>
      </w:r>
    </w:p>
    <w:p w14:paraId="5E39F31E" w14:textId="77777777" w:rsidR="00883572" w:rsidRDefault="00883572" w:rsidP="00883572">
      <w:pPr>
        <w:ind w:left="720"/>
        <w:rPr>
          <w:lang w:val="en-CA"/>
        </w:rPr>
      </w:pPr>
      <w:r>
        <w:rPr>
          <w:lang w:val="en-CA"/>
        </w:rPr>
        <w:t xml:space="preserve">What Hippocrates did that was so important was that he and a few other individuals assembled together a written form of all the information we had in Biology. Al this information was put in one location by these multiple authors. The information contained was the knowledge of medicine known at the time in the Roman empire.  The book which all this information was contained in was called the Hippocratic Corpus. This made the transfer of knowledge much easier </w:t>
      </w:r>
    </w:p>
    <w:p w14:paraId="2E10DDC5" w14:textId="7030AC9F" w:rsidR="00883572" w:rsidRDefault="00883572" w:rsidP="00883572">
      <w:pPr>
        <w:ind w:firstLine="720"/>
        <w:rPr>
          <w:lang w:val="en-CA"/>
        </w:rPr>
      </w:pPr>
      <w:r>
        <w:rPr>
          <w:lang w:val="en-CA"/>
        </w:rPr>
        <w:t>and this is all thanks to Hippocrates.</w:t>
      </w:r>
    </w:p>
    <w:p w14:paraId="6B420154" w14:textId="77777777" w:rsidR="00883572" w:rsidRDefault="00883572" w:rsidP="00883572">
      <w:pPr>
        <w:rPr>
          <w:lang w:val="en-CA"/>
        </w:rPr>
      </w:pPr>
    </w:p>
    <w:p w14:paraId="4842A69D" w14:textId="3FFEA4E9" w:rsidR="00883572" w:rsidRDefault="00883572" w:rsidP="00883572">
      <w:pPr>
        <w:rPr>
          <w:lang w:val="en-CA"/>
        </w:rPr>
      </w:pPr>
      <w:r>
        <w:rPr>
          <w:lang w:val="en-CA"/>
        </w:rPr>
        <w:lastRenderedPageBreak/>
        <w:t>Hypothesis:</w:t>
      </w:r>
    </w:p>
    <w:p w14:paraId="5D0946D0" w14:textId="77777777" w:rsidR="00F63B01" w:rsidRDefault="00883572" w:rsidP="00F63B01">
      <w:pPr>
        <w:ind w:left="720"/>
        <w:rPr>
          <w:lang w:val="en-CA"/>
        </w:rPr>
      </w:pPr>
      <w:r>
        <w:rPr>
          <w:lang w:val="en-CA"/>
        </w:rPr>
        <w:t>A hypothesis for people who don’t understand how science works is that it is a best guess. In science, a hypothesis is how you test what you think your explanation is</w:t>
      </w:r>
      <w:r w:rsidR="00F63B01">
        <w:rPr>
          <w:lang w:val="en-CA"/>
        </w:rPr>
        <w:t xml:space="preserve">. A hypothesis is how you test that what you are saying is correct. This is not just a “best guess” as the public sees it. For each hypothesis, there will also be a null hypothesis which is its counterpoint. This is a logical prediction and it is not to be mixed up with a </w:t>
      </w:r>
    </w:p>
    <w:p w14:paraId="4A23BAD6" w14:textId="47EE85C2" w:rsidR="00883572" w:rsidRDefault="00F63B01" w:rsidP="00F63B01">
      <w:pPr>
        <w:ind w:left="720"/>
        <w:rPr>
          <w:lang w:val="en-CA"/>
        </w:rPr>
      </w:pPr>
      <w:r>
        <w:rPr>
          <w:lang w:val="en-CA"/>
        </w:rPr>
        <w:t>chronological prediction.</w:t>
      </w:r>
    </w:p>
    <w:p w14:paraId="017C8AF6" w14:textId="77777777" w:rsidR="00F63B01" w:rsidRDefault="00F63B01" w:rsidP="00F63B01">
      <w:pPr>
        <w:rPr>
          <w:lang w:val="en-CA"/>
        </w:rPr>
      </w:pPr>
    </w:p>
    <w:p w14:paraId="21EBB64B" w14:textId="7DD6DA50" w:rsidR="00F63B01" w:rsidRDefault="00F63B01" w:rsidP="00F63B01">
      <w:pPr>
        <w:rPr>
          <w:lang w:val="en-CA"/>
        </w:rPr>
      </w:pPr>
      <w:r>
        <w:rPr>
          <w:lang w:val="en-CA"/>
        </w:rPr>
        <w:t>Ibn Al-Baitar</w:t>
      </w:r>
    </w:p>
    <w:p w14:paraId="1B6A9D66" w14:textId="77777777" w:rsidR="00F63B01" w:rsidRDefault="00F63B01" w:rsidP="00F63B01">
      <w:pPr>
        <w:ind w:left="720"/>
        <w:rPr>
          <w:lang w:val="en-CA"/>
        </w:rPr>
      </w:pPr>
      <w:r>
        <w:rPr>
          <w:lang w:val="en-CA"/>
        </w:rPr>
        <w:t xml:space="preserve">Ibn Al-Baitar was born in 1197 and died 1248. What he did was he expanded on pharmaceutical knowledge even further and put all this information on pharmaceuticals and more into Latin. Putting this information into Latin allowed it to travel to the western world and allowed them to gain this knowledge as well. Often times, that Arab people had a better knowledge of medicine than the western scientists and because of </w:t>
      </w:r>
    </w:p>
    <w:p w14:paraId="44F81F55" w14:textId="64251FAE" w:rsidR="00F63B01" w:rsidRDefault="00F63B01" w:rsidP="00F63B01">
      <w:pPr>
        <w:ind w:left="720"/>
        <w:rPr>
          <w:lang w:val="en-CA"/>
        </w:rPr>
      </w:pPr>
      <w:r>
        <w:rPr>
          <w:lang w:val="en-CA"/>
        </w:rPr>
        <w:t>this, Arabs would be brought to the western side to cure illnesses and other things.</w:t>
      </w:r>
    </w:p>
    <w:p w14:paraId="04F3B8EE" w14:textId="77777777" w:rsidR="00F85C2A" w:rsidRDefault="00F85C2A" w:rsidP="00F85C2A">
      <w:pPr>
        <w:rPr>
          <w:lang w:val="en-CA"/>
        </w:rPr>
      </w:pPr>
    </w:p>
    <w:p w14:paraId="150A2F0C" w14:textId="316D085F" w:rsidR="00F85C2A" w:rsidRDefault="00F85C2A" w:rsidP="00F85C2A">
      <w:pPr>
        <w:rPr>
          <w:lang w:val="en-CA"/>
        </w:rPr>
      </w:pPr>
      <w:r>
        <w:rPr>
          <w:lang w:val="en-CA"/>
        </w:rPr>
        <w:t>Induction:</w:t>
      </w:r>
    </w:p>
    <w:p w14:paraId="7DEF2AFA" w14:textId="77777777" w:rsidR="00290062" w:rsidRDefault="00F85C2A" w:rsidP="00F85C2A">
      <w:pPr>
        <w:ind w:left="720"/>
        <w:rPr>
          <w:lang w:val="en-CA"/>
        </w:rPr>
      </w:pPr>
      <w:r>
        <w:rPr>
          <w:lang w:val="en-CA"/>
        </w:rPr>
        <w:t xml:space="preserve">This is the type of reasoning that was common among the naturalists. This means that you are trying to go from something specific to something more general. An example of this might be how many animals show similar traits with modifications among the </w:t>
      </w:r>
    </w:p>
    <w:p w14:paraId="5068FA98" w14:textId="5B50AD08" w:rsidR="00F85C2A" w:rsidRDefault="00F85C2A" w:rsidP="00F85C2A">
      <w:pPr>
        <w:ind w:left="720"/>
        <w:rPr>
          <w:lang w:val="en-CA"/>
        </w:rPr>
      </w:pPr>
      <w:r>
        <w:rPr>
          <w:lang w:val="en-CA"/>
        </w:rPr>
        <w:t>generation. Perhaps every single species goes through the same evolution.</w:t>
      </w:r>
    </w:p>
    <w:p w14:paraId="7DECBBD7" w14:textId="77777777" w:rsidR="00290062" w:rsidRDefault="00290062" w:rsidP="00290062">
      <w:pPr>
        <w:rPr>
          <w:lang w:val="en-CA"/>
        </w:rPr>
      </w:pPr>
    </w:p>
    <w:p w14:paraId="5E49F1F3" w14:textId="4AF0E15B" w:rsidR="00290062" w:rsidRDefault="00290062" w:rsidP="00290062">
      <w:pPr>
        <w:rPr>
          <w:lang w:val="en-CA"/>
        </w:rPr>
      </w:pPr>
      <w:r>
        <w:rPr>
          <w:lang w:val="en-CA"/>
        </w:rPr>
        <w:t>Industrial Melanism:</w:t>
      </w:r>
    </w:p>
    <w:p w14:paraId="1491977B" w14:textId="617BFA2E" w:rsidR="00290062" w:rsidRDefault="00290062" w:rsidP="005F7A78">
      <w:pPr>
        <w:ind w:left="720"/>
        <w:rPr>
          <w:lang w:val="en-CA"/>
        </w:rPr>
      </w:pPr>
      <w:r>
        <w:rPr>
          <w:lang w:val="en-CA"/>
        </w:rPr>
        <w:t xml:space="preserve">Industrial melanism refers to white peppered moths </w:t>
      </w:r>
      <w:proofErr w:type="gramStart"/>
      <w:r>
        <w:rPr>
          <w:lang w:val="en-CA"/>
        </w:rPr>
        <w:t>who’s</w:t>
      </w:r>
      <w:proofErr w:type="gramEnd"/>
      <w:r>
        <w:rPr>
          <w:lang w:val="en-CA"/>
        </w:rPr>
        <w:t xml:space="preserve"> population mainly consisted of white moths and some grey ones in the early 1900s and how that majority shifted the black peppered moths later on. Why did this shift in colour occur? The first hypothesis was that the fitness of the white moths had decreased because they could no longer blend in with the trees as well. This makes sense because it would open the up to predation. The second hypothesis was that the colour of the tree bark had changed. The changing of the bark colour had to be proved. They went around in the forest and would rate the darkness of the tree bark on a scale. The results showed that the dark coloured bark corresponded with the industrialized areas. This is what led to the idea that industrialization led to the darkening of the tree bark.</w:t>
      </w:r>
    </w:p>
    <w:p w14:paraId="05A543DF" w14:textId="527EB1E8" w:rsidR="005F7A78" w:rsidRDefault="00290062" w:rsidP="005F7A78">
      <w:pPr>
        <w:ind w:left="720" w:firstLine="720"/>
        <w:rPr>
          <w:lang w:val="en-CA"/>
        </w:rPr>
      </w:pPr>
      <w:r>
        <w:rPr>
          <w:lang w:val="en-CA"/>
        </w:rPr>
        <w:t>The first experiment which we talked about was the artificial placement of the moths in an environment and observing the survival rate. What happened as a result of this experiment was that some of the white moths had completely disappeared. They never came back, only about 15 returned of the original 100</w:t>
      </w:r>
      <w:r w:rsidR="005F7A78">
        <w:rPr>
          <w:lang w:val="en-CA"/>
        </w:rPr>
        <w:t>. The cause of this was thought to be predation. The white moths disappearing means they wont be able to reproduce, and this reduces their numbers.</w:t>
      </w:r>
    </w:p>
    <w:p w14:paraId="3029829A" w14:textId="2BCF9934" w:rsidR="005F7A78" w:rsidRDefault="005F7A78" w:rsidP="005F7A78">
      <w:pPr>
        <w:ind w:left="720" w:firstLine="720"/>
        <w:rPr>
          <w:lang w:val="en-CA"/>
        </w:rPr>
      </w:pPr>
      <w:r>
        <w:rPr>
          <w:lang w:val="en-CA"/>
        </w:rPr>
        <w:t>The second experiment consisted of using light and dark trees and seeing which moths the birds would target. The result was that birds selected the most visible moths. This is the first time we are able to see the genetic change of a group because of the environmental impact and this is the first time we could see natural selection caused by natural causes.</w:t>
      </w:r>
    </w:p>
    <w:p w14:paraId="2559EE2C" w14:textId="6C399BF0" w:rsidR="00F63B01" w:rsidRDefault="005F7A78" w:rsidP="00F63B01">
      <w:pPr>
        <w:rPr>
          <w:lang w:val="en-CA"/>
        </w:rPr>
      </w:pPr>
      <w:r>
        <w:rPr>
          <w:lang w:val="en-CA"/>
        </w:rPr>
        <w:lastRenderedPageBreak/>
        <w:t>Jean-Baptiste Lamarck</w:t>
      </w:r>
    </w:p>
    <w:p w14:paraId="79202F3C" w14:textId="045E4377" w:rsidR="005F7A78" w:rsidRDefault="005F7A78" w:rsidP="009C67EF">
      <w:pPr>
        <w:ind w:left="720"/>
        <w:rPr>
          <w:lang w:val="en-CA"/>
        </w:rPr>
      </w:pPr>
      <w:r>
        <w:rPr>
          <w:lang w:val="en-CA"/>
        </w:rPr>
        <w:t>Lamarck was born in 1744 and died in 1829. What Lamarck did was proving the transmutation of species. He is the first one to prove how we got all these different species of animals</w:t>
      </w:r>
      <w:r w:rsidR="00801BAA">
        <w:rPr>
          <w:lang w:val="en-CA"/>
        </w:rPr>
        <w:t xml:space="preserve">. He said overtime that animals transmutate. Lamarck developed a model where you develop complexity over time and that every single organism began as a blob called infusarium. He said that this infusarium is the original essence, but this can change overtime and is not stuck like what was believed before. As more and more generations go by, the complexity of life increases. He also says how there will also be new </w:t>
      </w:r>
      <w:proofErr w:type="spellStart"/>
      <w:r w:rsidR="00801BAA">
        <w:rPr>
          <w:lang w:val="en-CA"/>
        </w:rPr>
        <w:t>infusariums</w:t>
      </w:r>
      <w:proofErr w:type="spellEnd"/>
      <w:r w:rsidR="00801BAA">
        <w:rPr>
          <w:lang w:val="en-CA"/>
        </w:rPr>
        <w:t xml:space="preserve"> being introduced into the world and this will always happen. This is saying that we will have complex animals which have existed a long time, but we will also have more simple organisms which are newer. How did Lamarck believe that the information/essence was being passed down from generation to generation? His answer was that physical traits developed by the parents are passed down to the young, but this was his mistake. What made him make this mistake was not knowing when embryos began to divide. He didn’t know that the young had gametes set aside until they hit maturity and that this is where they obtain their physical traits from. What Lamarck was referring to were somatic traits and these are not passed down.</w:t>
      </w:r>
      <w:r w:rsidR="004405EC">
        <w:rPr>
          <w:lang w:val="en-CA"/>
        </w:rPr>
        <w:t xml:space="preserve"> Lamarck came up with how species change which goes against essentialism</w:t>
      </w:r>
      <w:r w:rsidR="009C67EF">
        <w:rPr>
          <w:lang w:val="en-CA"/>
        </w:rPr>
        <w:t>. The essentialist explanation of the change was that transmutation occurred which is a rapid change, meanwhile Lamarck thought the change was because of environmental reasons. Lamarck work falls under transformation.</w:t>
      </w:r>
    </w:p>
    <w:p w14:paraId="56803F29" w14:textId="77777777" w:rsidR="009C67EF" w:rsidRDefault="009C67EF" w:rsidP="00F63B01">
      <w:pPr>
        <w:rPr>
          <w:lang w:val="en-CA"/>
        </w:rPr>
      </w:pPr>
    </w:p>
    <w:p w14:paraId="2F4EDFB5" w14:textId="7FE8F46C" w:rsidR="009C67EF" w:rsidRDefault="009C67EF" w:rsidP="00F63B01">
      <w:pPr>
        <w:rPr>
          <w:lang w:val="en-CA"/>
        </w:rPr>
      </w:pPr>
      <w:r>
        <w:rPr>
          <w:lang w:val="en-CA"/>
        </w:rPr>
        <w:t>Law:</w:t>
      </w:r>
    </w:p>
    <w:p w14:paraId="44DDA457" w14:textId="77777777" w:rsidR="009C67EF" w:rsidRDefault="009C67EF" w:rsidP="009C67EF">
      <w:pPr>
        <w:ind w:left="720"/>
        <w:rPr>
          <w:lang w:val="en-CA"/>
        </w:rPr>
      </w:pPr>
      <w:r>
        <w:rPr>
          <w:lang w:val="en-CA"/>
        </w:rPr>
        <w:t xml:space="preserve">A law is something that is universal and can be proven anywhere. Majority of laws are mathematical because math is universal. This is more difficult in bio because for Darwin to create the Law of evolution, he would have to find evolution on a different planet and </w:t>
      </w:r>
    </w:p>
    <w:p w14:paraId="26F5D2FD" w14:textId="05F66577" w:rsidR="009C67EF" w:rsidRDefault="009C67EF" w:rsidP="009C67EF">
      <w:pPr>
        <w:ind w:left="720"/>
        <w:rPr>
          <w:lang w:val="en-CA"/>
        </w:rPr>
      </w:pPr>
      <w:r>
        <w:rPr>
          <w:lang w:val="en-CA"/>
        </w:rPr>
        <w:t>this was impossible at the time.</w:t>
      </w:r>
    </w:p>
    <w:p w14:paraId="5CEC3B7C" w14:textId="77777777" w:rsidR="009C67EF" w:rsidRDefault="009C67EF" w:rsidP="00F63B01">
      <w:pPr>
        <w:rPr>
          <w:lang w:val="en-CA"/>
        </w:rPr>
      </w:pPr>
    </w:p>
    <w:p w14:paraId="14D301AB" w14:textId="21807DE9" w:rsidR="00DD04B7" w:rsidRDefault="00DD04B7" w:rsidP="00F63B01">
      <w:pPr>
        <w:rPr>
          <w:lang w:val="en-CA"/>
        </w:rPr>
      </w:pPr>
      <w:r>
        <w:rPr>
          <w:lang w:val="en-CA"/>
        </w:rPr>
        <w:t>Leclerc (George Louis and Comte de Buffon):</w:t>
      </w:r>
    </w:p>
    <w:p w14:paraId="4F69BC17" w14:textId="77777777" w:rsidR="002C0D81" w:rsidRDefault="00DD04B7" w:rsidP="00DD04B7">
      <w:pPr>
        <w:ind w:left="720"/>
        <w:rPr>
          <w:lang w:val="en-CA"/>
        </w:rPr>
      </w:pPr>
      <w:r>
        <w:rPr>
          <w:lang w:val="en-CA"/>
        </w:rPr>
        <w:t xml:space="preserve">Leclerc was born in 1707 and died in 1788. He was one of the </w:t>
      </w:r>
      <w:proofErr w:type="gramStart"/>
      <w:r>
        <w:rPr>
          <w:lang w:val="en-CA"/>
        </w:rPr>
        <w:t>people  travelling</w:t>
      </w:r>
      <w:proofErr w:type="gramEnd"/>
      <w:r>
        <w:rPr>
          <w:lang w:val="en-CA"/>
        </w:rPr>
        <w:t xml:space="preserve"> around the earth. He went on several journeys and he was very wealthy which is the reason he was able to do this. On all his journeys, he noticed how that there are a bunch of animals who have similar appearances, but live in completely different geographical locations. He noticed this with specifically cats and wondered why there are so many different types of cats if they all arrived at the same time. He comes up with the explanation that when all organisms arrived on earth, there was only one cat like organism and it was planted in the garden of eve. The cats then began to disperse and would live in different environmental conditions. These conditions modified the cat like essence and this is what altered the structure of the original cat. He came to the conclusion that geography will affect the essence of an organism and that the essence </w:t>
      </w:r>
    </w:p>
    <w:p w14:paraId="0A0CA0C6" w14:textId="2661A935" w:rsidR="00DD04B7" w:rsidRDefault="00DD04B7" w:rsidP="00DD04B7">
      <w:pPr>
        <w:ind w:left="720"/>
        <w:rPr>
          <w:lang w:val="en-CA"/>
        </w:rPr>
      </w:pPr>
      <w:r>
        <w:rPr>
          <w:lang w:val="en-CA"/>
        </w:rPr>
        <w:t>has changed over time. This is another theory against essentialism.</w:t>
      </w:r>
    </w:p>
    <w:p w14:paraId="34FEE2FC" w14:textId="77777777" w:rsidR="006A62CC" w:rsidRDefault="006A62CC" w:rsidP="006A62CC">
      <w:pPr>
        <w:rPr>
          <w:lang w:val="en-CA"/>
        </w:rPr>
      </w:pPr>
    </w:p>
    <w:p w14:paraId="2870A6B8" w14:textId="77777777" w:rsidR="008B221F" w:rsidRDefault="008B221F" w:rsidP="006A62CC">
      <w:pPr>
        <w:rPr>
          <w:lang w:val="en-CA"/>
        </w:rPr>
      </w:pPr>
    </w:p>
    <w:p w14:paraId="04B8B870" w14:textId="77777777" w:rsidR="008B221F" w:rsidRDefault="008B221F" w:rsidP="006A62CC">
      <w:pPr>
        <w:rPr>
          <w:lang w:val="en-CA"/>
        </w:rPr>
      </w:pPr>
    </w:p>
    <w:p w14:paraId="1909DDEB" w14:textId="2EE62813" w:rsidR="006A62CC" w:rsidRDefault="006A62CC" w:rsidP="006A62CC">
      <w:pPr>
        <w:rPr>
          <w:lang w:val="en-CA"/>
        </w:rPr>
      </w:pPr>
      <w:r>
        <w:rPr>
          <w:lang w:val="en-CA"/>
        </w:rPr>
        <w:lastRenderedPageBreak/>
        <w:t xml:space="preserve">Linnaean Taxonomy: </w:t>
      </w:r>
    </w:p>
    <w:p w14:paraId="6E9A4216" w14:textId="40123C81" w:rsidR="006A62CC" w:rsidRDefault="008B221F" w:rsidP="00880401">
      <w:pPr>
        <w:ind w:left="720"/>
        <w:rPr>
          <w:lang w:val="en-CA"/>
        </w:rPr>
      </w:pPr>
      <w:r>
        <w:rPr>
          <w:lang w:val="en-CA"/>
        </w:rPr>
        <w:t>Linnaeus had an interesting approach to taxonomy because he used mechanical taxonomy to create his classification. He classified based on physical features and he did make a few errors while doing this. He takes index cards which contain descriptions of plants and animal’s groups them basically. He would divide organisms once, then again, then again becoming more and more specific. He didn’t use natural taxonomy because Darwin has not made his appearance yet. The second contribution which he made (1</w:t>
      </w:r>
      <w:r w:rsidRPr="008B221F">
        <w:rPr>
          <w:vertAlign w:val="superscript"/>
          <w:lang w:val="en-CA"/>
        </w:rPr>
        <w:t>st</w:t>
      </w:r>
      <w:r>
        <w:rPr>
          <w:lang w:val="en-CA"/>
        </w:rPr>
        <w:t>=mechanical taxonomy) was that he created a nested hierarchy. He created a nested organization which is pretty much just like a folder with sub folders and the subfolders have subfolders. This allows anyone to guess what is in the next subfolder without being in it. His taxonomic hierarchy was divided into 2 main groups, plants and animals. Then it was class. He was a botanist so his division of plants was much better than his division of animals. The order of classification</w:t>
      </w:r>
      <w:r w:rsidR="00FC7DCC">
        <w:rPr>
          <w:lang w:val="en-CA"/>
        </w:rPr>
        <w:t xml:space="preserve"> was down the side and the subgroup </w:t>
      </w:r>
      <w:proofErr w:type="spellStart"/>
      <w:r w:rsidR="00FC7DCC">
        <w:rPr>
          <w:lang w:val="en-CA"/>
        </w:rPr>
        <w:t>Caral</w:t>
      </w:r>
      <w:proofErr w:type="spellEnd"/>
      <w:r w:rsidR="00FC7DCC">
        <w:rPr>
          <w:lang w:val="en-CA"/>
        </w:rPr>
        <w:t xml:space="preserve"> contains homo which we belong to.</w:t>
      </w:r>
      <w:r w:rsidR="00880401">
        <w:rPr>
          <w:lang w:val="en-CA"/>
        </w:rPr>
        <w:t xml:space="preserve"> Linnaeus’ hierarchy consisted of </w:t>
      </w:r>
      <w:proofErr w:type="spellStart"/>
      <w:r w:rsidR="00880401">
        <w:rPr>
          <w:lang w:val="en-CA"/>
        </w:rPr>
        <w:t>Kindom</w:t>
      </w:r>
      <w:proofErr w:type="spellEnd"/>
      <w:r w:rsidR="00880401">
        <w:rPr>
          <w:lang w:val="en-CA"/>
        </w:rPr>
        <w:t xml:space="preserve">, class, </w:t>
      </w:r>
      <w:proofErr w:type="gramStart"/>
      <w:r w:rsidR="00880401">
        <w:rPr>
          <w:lang w:val="en-CA"/>
        </w:rPr>
        <w:t>order ,</w:t>
      </w:r>
      <w:proofErr w:type="gramEnd"/>
      <w:r w:rsidR="00880401">
        <w:rPr>
          <w:lang w:val="en-CA"/>
        </w:rPr>
        <w:t xml:space="preserve"> genus , species. We added in phylum and family in later because more division points were needed to accommodate the differences.</w:t>
      </w:r>
    </w:p>
    <w:p w14:paraId="4946B44C" w14:textId="77777777" w:rsidR="00880401" w:rsidRDefault="00880401" w:rsidP="006A62CC">
      <w:pPr>
        <w:rPr>
          <w:lang w:val="en-CA"/>
        </w:rPr>
      </w:pPr>
    </w:p>
    <w:p w14:paraId="387FADE3" w14:textId="21B1E105" w:rsidR="00880401" w:rsidRDefault="00880401" w:rsidP="006A62CC">
      <w:pPr>
        <w:rPr>
          <w:lang w:val="en-CA"/>
        </w:rPr>
      </w:pPr>
      <w:r>
        <w:rPr>
          <w:lang w:val="en-CA"/>
        </w:rPr>
        <w:t>Linnaeus:</w:t>
      </w:r>
    </w:p>
    <w:p w14:paraId="4C71E4A2" w14:textId="252A3E8F" w:rsidR="000B4ED9" w:rsidRDefault="000B4ED9" w:rsidP="003B13E3">
      <w:pPr>
        <w:ind w:left="720"/>
        <w:rPr>
          <w:lang w:val="en-CA"/>
        </w:rPr>
      </w:pPr>
      <w:r>
        <w:rPr>
          <w:lang w:val="en-CA"/>
        </w:rPr>
        <w:t xml:space="preserve">Linnaeus was born in 1707 and died in 1778. He was the man who made binomial nomenclature and he also did some work with creating a hierarchy of organisms. He makes 2 major contributions to society. He carried on the tradition of what Aristotle, Theophrastus, and Hippocrates worked on and organized animals by their characteristics. In 1735, he publishes his own SYSTEM </w:t>
      </w:r>
      <w:proofErr w:type="spellStart"/>
      <w:r>
        <w:rPr>
          <w:lang w:val="en-CA"/>
        </w:rPr>
        <w:t>naturae</w:t>
      </w:r>
      <w:proofErr w:type="spellEnd"/>
      <w:r>
        <w:rPr>
          <w:lang w:val="en-CA"/>
        </w:rPr>
        <w:t>. He is the one who makes mechanical taxonomy. He organized organisms based of of physical traits. He would use descriptions to divide organisms and then he would divide them again. Each new sub group would get more and more specific. This is related to his second contribution which were nested groups. This is basically like having a folder with several other subfolders. This allowed people to expect what was in the next folder without opening it. This gives us some predictability. He also gave us our classification system for organisms which we use today which is KCOGS. Phylum and family were added in later on. The first division was split into 2 which were plants and animals. Linnaeus was a botanist so his division of plants was much more sophisticated than his division of animals.</w:t>
      </w:r>
    </w:p>
    <w:p w14:paraId="0F7987DB" w14:textId="77777777" w:rsidR="003B13E3" w:rsidRDefault="003B13E3" w:rsidP="006A62CC">
      <w:pPr>
        <w:rPr>
          <w:lang w:val="en-CA"/>
        </w:rPr>
      </w:pPr>
    </w:p>
    <w:p w14:paraId="445D9D5F" w14:textId="674DE97A" w:rsidR="003B13E3" w:rsidRDefault="003B13E3" w:rsidP="006A62CC">
      <w:pPr>
        <w:rPr>
          <w:lang w:val="en-CA"/>
        </w:rPr>
      </w:pPr>
      <w:r>
        <w:rPr>
          <w:lang w:val="en-CA"/>
        </w:rPr>
        <w:t>Logical Prediction:</w:t>
      </w:r>
    </w:p>
    <w:p w14:paraId="566B23EC" w14:textId="2584450A" w:rsidR="003B13E3" w:rsidRDefault="003B13E3" w:rsidP="003B13E3">
      <w:pPr>
        <w:ind w:left="720"/>
        <w:rPr>
          <w:lang w:val="en-CA"/>
        </w:rPr>
      </w:pPr>
      <w:r>
        <w:rPr>
          <w:lang w:val="en-CA"/>
        </w:rPr>
        <w:t>A logical prediction is something which is based on some type of data, proof, or thought process. It is not just a random guess or feeling that something will happen. It is more of an “if this happens, then that will happen” kind of prediction. It examines more of a cause and effect relationship.</w:t>
      </w:r>
    </w:p>
    <w:p w14:paraId="3CE3B44B" w14:textId="77777777" w:rsidR="003B13E3" w:rsidRDefault="003B13E3" w:rsidP="006A62CC">
      <w:pPr>
        <w:rPr>
          <w:lang w:val="en-CA"/>
        </w:rPr>
      </w:pPr>
    </w:p>
    <w:p w14:paraId="53C9232E" w14:textId="77777777" w:rsidR="002C6784" w:rsidRDefault="002C6784" w:rsidP="006A62CC">
      <w:pPr>
        <w:rPr>
          <w:lang w:val="en-CA"/>
        </w:rPr>
      </w:pPr>
    </w:p>
    <w:p w14:paraId="665781C3" w14:textId="77777777" w:rsidR="002C6784" w:rsidRDefault="002C6784" w:rsidP="006A62CC">
      <w:pPr>
        <w:rPr>
          <w:lang w:val="en-CA"/>
        </w:rPr>
      </w:pPr>
    </w:p>
    <w:p w14:paraId="4619FED0" w14:textId="77777777" w:rsidR="002C6784" w:rsidRDefault="002C6784" w:rsidP="006A62CC">
      <w:pPr>
        <w:rPr>
          <w:lang w:val="en-CA"/>
        </w:rPr>
      </w:pPr>
    </w:p>
    <w:p w14:paraId="6E515DC2" w14:textId="77777777" w:rsidR="002C6784" w:rsidRDefault="002C6784" w:rsidP="006A62CC">
      <w:pPr>
        <w:rPr>
          <w:lang w:val="en-CA"/>
        </w:rPr>
      </w:pPr>
    </w:p>
    <w:p w14:paraId="3B9F1B68" w14:textId="1A271BEB" w:rsidR="003B13E3" w:rsidRDefault="003B13E3" w:rsidP="006A62CC">
      <w:pPr>
        <w:rPr>
          <w:lang w:val="en-CA"/>
        </w:rPr>
      </w:pPr>
      <w:r>
        <w:rPr>
          <w:lang w:val="en-CA"/>
        </w:rPr>
        <w:lastRenderedPageBreak/>
        <w:t>Mechanical Taxonomy:</w:t>
      </w:r>
    </w:p>
    <w:p w14:paraId="61EB479C" w14:textId="57F275A4" w:rsidR="003B13E3" w:rsidRDefault="003B13E3" w:rsidP="002C6784">
      <w:pPr>
        <w:ind w:left="720"/>
        <w:rPr>
          <w:lang w:val="en-CA"/>
        </w:rPr>
      </w:pPr>
      <w:r>
        <w:rPr>
          <w:lang w:val="en-CA"/>
        </w:rPr>
        <w:t>This was created by Linnaeus during his</w:t>
      </w:r>
      <w:r w:rsidR="00470A0D">
        <w:rPr>
          <w:lang w:val="en-CA"/>
        </w:rPr>
        <w:t xml:space="preserve"> lifetime. This is essentially the organization of animals based on physical characteristics. The is how Linnaeus created his sub categories for his classification. It begins with animals and plants. Then all animals with </w:t>
      </w:r>
      <w:proofErr w:type="gramStart"/>
      <w:r w:rsidR="00470A0D">
        <w:rPr>
          <w:lang w:val="en-CA"/>
        </w:rPr>
        <w:t>a  certain</w:t>
      </w:r>
      <w:proofErr w:type="gramEnd"/>
      <w:r w:rsidR="00470A0D">
        <w:rPr>
          <w:lang w:val="en-CA"/>
        </w:rPr>
        <w:t xml:space="preserve"> characteristic would fall under a sub category while everything that didn’t have this characteristic would fall under a different sub category.</w:t>
      </w:r>
      <w:r>
        <w:rPr>
          <w:lang w:val="en-CA"/>
        </w:rPr>
        <w:tab/>
      </w:r>
    </w:p>
    <w:p w14:paraId="0B980054" w14:textId="77777777" w:rsidR="00470A0D" w:rsidRDefault="00470A0D" w:rsidP="006A62CC">
      <w:pPr>
        <w:rPr>
          <w:lang w:val="en-CA"/>
        </w:rPr>
      </w:pPr>
    </w:p>
    <w:p w14:paraId="615151A2" w14:textId="07B599C2" w:rsidR="00470A0D" w:rsidRDefault="00470A0D" w:rsidP="006A62CC">
      <w:pPr>
        <w:rPr>
          <w:lang w:val="en-CA"/>
        </w:rPr>
      </w:pPr>
      <w:r>
        <w:rPr>
          <w:lang w:val="en-CA"/>
        </w:rPr>
        <w:t>Middle Ages:</w:t>
      </w:r>
    </w:p>
    <w:p w14:paraId="7B4CB8B3" w14:textId="0CD7BF8F" w:rsidR="00470A0D" w:rsidRDefault="00470A0D" w:rsidP="002C6784">
      <w:pPr>
        <w:ind w:left="720"/>
        <w:rPr>
          <w:lang w:val="en-CA"/>
        </w:rPr>
      </w:pPr>
      <w:r>
        <w:rPr>
          <w:lang w:val="en-CA"/>
        </w:rPr>
        <w:t xml:space="preserve">The middle ages </w:t>
      </w:r>
      <w:proofErr w:type="spellStart"/>
      <w:r>
        <w:rPr>
          <w:lang w:val="en-CA"/>
        </w:rPr>
        <w:t>laster</w:t>
      </w:r>
      <w:proofErr w:type="spellEnd"/>
      <w:r>
        <w:rPr>
          <w:lang w:val="en-CA"/>
        </w:rPr>
        <w:t xml:space="preserve"> from 450 to the 16</w:t>
      </w:r>
      <w:r w:rsidRPr="00470A0D">
        <w:rPr>
          <w:vertAlign w:val="superscript"/>
          <w:lang w:val="en-CA"/>
        </w:rPr>
        <w:t>th</w:t>
      </w:r>
      <w:r>
        <w:rPr>
          <w:lang w:val="en-CA"/>
        </w:rPr>
        <w:t xml:space="preserve"> century.  The years 450 to 700 were knows as the Early middle ages or also the dark ages. Trade went down and a collapse of </w:t>
      </w:r>
      <w:proofErr w:type="spellStart"/>
      <w:r>
        <w:rPr>
          <w:lang w:val="en-CA"/>
        </w:rPr>
        <w:t>rome</w:t>
      </w:r>
      <w:proofErr w:type="spellEnd"/>
      <w:r>
        <w:rPr>
          <w:lang w:val="en-CA"/>
        </w:rPr>
        <w:t xml:space="preserve"> occurred. 1000 to 1300 were the high middle ages. This is where Europe begins to build things like giant cathedrals and things such as that.</w:t>
      </w:r>
      <w:r w:rsidR="002C6784">
        <w:rPr>
          <w:lang w:val="en-CA"/>
        </w:rPr>
        <w:t xml:space="preserve"> This is them picking themselves up after the dark ages. The years 1300-1500 are the Late middle ages. This is when Europe is hit by the black plague and 2/3 of the population dies. This was passed by a flea and if you caught it, you would die. Cities were very dense at the time so it would spread quickly. They managed to recover from the Early middle ages(dark), but now they collapse yet again due to the black plague.</w:t>
      </w:r>
    </w:p>
    <w:p w14:paraId="4BDC95F5" w14:textId="264F90C7" w:rsidR="002C6784" w:rsidRDefault="002C6784" w:rsidP="006A62CC">
      <w:pPr>
        <w:rPr>
          <w:lang w:val="en-CA"/>
        </w:rPr>
      </w:pPr>
    </w:p>
    <w:p w14:paraId="6871BD01" w14:textId="5E89492D" w:rsidR="002C6784" w:rsidRDefault="002C6784" w:rsidP="006A62CC">
      <w:pPr>
        <w:rPr>
          <w:lang w:val="en-CA"/>
        </w:rPr>
      </w:pPr>
      <w:r>
        <w:rPr>
          <w:lang w:val="en-CA"/>
        </w:rPr>
        <w:t>Natural Sciences:</w:t>
      </w:r>
    </w:p>
    <w:p w14:paraId="6E6CC9DE" w14:textId="1BE80A98" w:rsidR="002C6784" w:rsidRDefault="002C6784" w:rsidP="006A62CC">
      <w:pPr>
        <w:rPr>
          <w:lang w:val="en-CA"/>
        </w:rPr>
      </w:pPr>
      <w:r>
        <w:rPr>
          <w:lang w:val="en-CA"/>
        </w:rPr>
        <w:t xml:space="preserve">This was the study of animate objects and they looked at more than just the laws of physics and chemistry. They would also look at genetics. This science is not universal so it is much harder to </w:t>
      </w:r>
      <w:proofErr w:type="spellStart"/>
      <w:r>
        <w:rPr>
          <w:lang w:val="en-CA"/>
        </w:rPr>
        <w:t>convery</w:t>
      </w:r>
      <w:proofErr w:type="spellEnd"/>
      <w:r>
        <w:rPr>
          <w:lang w:val="en-CA"/>
        </w:rPr>
        <w:t xml:space="preserve"> a theory of any kinds because there is always doubt to its validity. The majority of data for this type of data was based on historical narratives rather than concrete evidence which can be found from completing an experiment. The method of logic/reasoning used by naturalists is induction. They go from specific ideas to a more general picture or theory. An odd characteristic of natural science was that there were multiple theories which could hold true for one hypothesis and this isn’t really seen in the physical sciences. A single falsification in natural science is not enough to abandon a theory completely</w:t>
      </w:r>
      <w:r w:rsidR="00675491">
        <w:rPr>
          <w:lang w:val="en-CA"/>
        </w:rPr>
        <w:t>. One thing which natural science could never describe was what was happening exactly because of all the variability found in organisms. They didn’t know at the time that this variability comes from genetics.</w:t>
      </w:r>
    </w:p>
    <w:p w14:paraId="2FEB33B3" w14:textId="77777777" w:rsidR="00675491" w:rsidRDefault="00675491" w:rsidP="006A62CC">
      <w:pPr>
        <w:rPr>
          <w:lang w:val="en-CA"/>
        </w:rPr>
      </w:pPr>
    </w:p>
    <w:p w14:paraId="6D2B22A1" w14:textId="676A0953" w:rsidR="00675491" w:rsidRDefault="00675491" w:rsidP="006A62CC">
      <w:pPr>
        <w:rPr>
          <w:lang w:val="en-CA"/>
        </w:rPr>
      </w:pPr>
      <w:r>
        <w:rPr>
          <w:lang w:val="en-CA"/>
        </w:rPr>
        <w:t>Null Hypothesis:</w:t>
      </w:r>
    </w:p>
    <w:p w14:paraId="2ADC7B11" w14:textId="0B9D5299" w:rsidR="00675491" w:rsidRDefault="00675491" w:rsidP="001960FB">
      <w:pPr>
        <w:ind w:left="720"/>
        <w:rPr>
          <w:lang w:val="en-CA"/>
        </w:rPr>
      </w:pPr>
      <w:r>
        <w:rPr>
          <w:lang w:val="en-CA"/>
        </w:rPr>
        <w:t>This is basically what happens if your hypothesis doesn’t hold true. An example would be I expect this to happen when this is done. The null hypothesis would be When this is done, nothing will happen.</w:t>
      </w:r>
    </w:p>
    <w:p w14:paraId="3C1BA532" w14:textId="77777777" w:rsidR="00675491" w:rsidRDefault="00675491" w:rsidP="006A62CC">
      <w:pPr>
        <w:rPr>
          <w:lang w:val="en-CA"/>
        </w:rPr>
      </w:pPr>
    </w:p>
    <w:p w14:paraId="2D766C7C" w14:textId="3264BAF5" w:rsidR="00675491" w:rsidRPr="001960FB" w:rsidRDefault="00675491" w:rsidP="006A62CC">
      <w:pPr>
        <w:rPr>
          <w:lang w:val="en-CA"/>
        </w:rPr>
      </w:pPr>
      <w:r w:rsidRPr="001960FB">
        <w:rPr>
          <w:lang w:val="en-CA"/>
        </w:rPr>
        <w:t xml:space="preserve">Organicists: </w:t>
      </w:r>
    </w:p>
    <w:p w14:paraId="5D650D43" w14:textId="5108C868" w:rsidR="00675491" w:rsidRDefault="001960FB" w:rsidP="001960FB">
      <w:pPr>
        <w:ind w:firstLine="720"/>
        <w:rPr>
          <w:rFonts w:eastAsia="Times New Roman" w:cs="Times New Roman"/>
          <w:color w:val="000000" w:themeColor="text1"/>
          <w:shd w:val="clear" w:color="auto" w:fill="FFFFFF"/>
        </w:rPr>
      </w:pPr>
      <w:r w:rsidRPr="001960FB">
        <w:rPr>
          <w:rFonts w:eastAsia="Times New Roman" w:cs="Times New Roman"/>
          <w:color w:val="000000" w:themeColor="text1"/>
          <w:shd w:val="clear" w:color="auto" w:fill="FFFFFF"/>
        </w:rPr>
        <w:t>Organicists are people who believe in the genetic code.</w:t>
      </w:r>
    </w:p>
    <w:p w14:paraId="0348E05D" w14:textId="77777777" w:rsidR="001960FB" w:rsidRDefault="001960FB" w:rsidP="006A62CC">
      <w:pPr>
        <w:rPr>
          <w:rFonts w:eastAsia="Times New Roman" w:cs="Times New Roman"/>
          <w:color w:val="000000" w:themeColor="text1"/>
          <w:shd w:val="clear" w:color="auto" w:fill="FFFFFF"/>
        </w:rPr>
      </w:pPr>
    </w:p>
    <w:p w14:paraId="1DD4109A" w14:textId="77777777" w:rsidR="001960FB" w:rsidRDefault="001960FB" w:rsidP="006A62CC">
      <w:pPr>
        <w:rPr>
          <w:rFonts w:eastAsia="Times New Roman" w:cs="Times New Roman"/>
          <w:color w:val="000000" w:themeColor="text1"/>
          <w:shd w:val="clear" w:color="auto" w:fill="FFFFFF"/>
        </w:rPr>
      </w:pPr>
    </w:p>
    <w:p w14:paraId="6B8D9BFE" w14:textId="77777777" w:rsidR="001960FB" w:rsidRDefault="001960FB" w:rsidP="006A62CC">
      <w:pPr>
        <w:rPr>
          <w:rFonts w:eastAsia="Times New Roman" w:cs="Times New Roman"/>
          <w:color w:val="000000" w:themeColor="text1"/>
          <w:shd w:val="clear" w:color="auto" w:fill="FFFFFF"/>
        </w:rPr>
      </w:pPr>
    </w:p>
    <w:p w14:paraId="32A64B05" w14:textId="77777777" w:rsidR="001960FB" w:rsidRDefault="001960FB" w:rsidP="006A62CC">
      <w:pPr>
        <w:rPr>
          <w:rFonts w:eastAsia="Times New Roman" w:cs="Times New Roman"/>
          <w:color w:val="000000" w:themeColor="text1"/>
          <w:shd w:val="clear" w:color="auto" w:fill="FFFFFF"/>
        </w:rPr>
      </w:pPr>
    </w:p>
    <w:p w14:paraId="3098E073" w14:textId="77777777" w:rsidR="001960FB" w:rsidRDefault="001960FB" w:rsidP="006A62CC">
      <w:pPr>
        <w:rPr>
          <w:rFonts w:eastAsia="Times New Roman" w:cs="Times New Roman"/>
          <w:color w:val="000000" w:themeColor="text1"/>
          <w:shd w:val="clear" w:color="auto" w:fill="FFFFFF"/>
        </w:rPr>
      </w:pPr>
    </w:p>
    <w:p w14:paraId="7BE54C0A" w14:textId="77777777" w:rsidR="001960FB" w:rsidRDefault="001960FB" w:rsidP="006A62CC">
      <w:pPr>
        <w:rPr>
          <w:rFonts w:eastAsia="Times New Roman" w:cs="Times New Roman"/>
          <w:color w:val="000000" w:themeColor="text1"/>
          <w:shd w:val="clear" w:color="auto" w:fill="FFFFFF"/>
        </w:rPr>
      </w:pPr>
    </w:p>
    <w:p w14:paraId="26A3261A" w14:textId="0DCB10EC" w:rsidR="001960FB" w:rsidRDefault="001960FB" w:rsidP="006A62CC">
      <w:pPr>
        <w:rPr>
          <w:rFonts w:eastAsia="Times New Roman" w:cs="Times New Roman"/>
          <w:color w:val="000000" w:themeColor="text1"/>
          <w:shd w:val="clear" w:color="auto" w:fill="FFFFFF"/>
        </w:rPr>
      </w:pPr>
      <w:r>
        <w:rPr>
          <w:rFonts w:eastAsia="Times New Roman" w:cs="Times New Roman"/>
          <w:color w:val="000000" w:themeColor="text1"/>
          <w:shd w:val="clear" w:color="auto" w:fill="FFFFFF"/>
        </w:rPr>
        <w:lastRenderedPageBreak/>
        <w:t>Physical Sciences:</w:t>
      </w:r>
    </w:p>
    <w:p w14:paraId="5BF980B2" w14:textId="396FD840" w:rsidR="001960FB" w:rsidRDefault="001960FB" w:rsidP="001960FB">
      <w:pPr>
        <w:ind w:left="720"/>
        <w:rPr>
          <w:rFonts w:eastAsia="Times New Roman" w:cs="Times New Roman"/>
          <w:color w:val="000000" w:themeColor="text1"/>
          <w:shd w:val="clear" w:color="auto" w:fill="FFFFFF"/>
        </w:rPr>
      </w:pPr>
      <w:r>
        <w:rPr>
          <w:rFonts w:eastAsia="Times New Roman" w:cs="Times New Roman"/>
          <w:color w:val="000000" w:themeColor="text1"/>
          <w:shd w:val="clear" w:color="auto" w:fill="FFFFFF"/>
        </w:rPr>
        <w:t>The physical science consisted of mainly studying inanimate objects. These studies were based off of the chemical and physical laws. This was mostly universal data which was collected because math will work anywhere. Math is always true. Experimentation was the preferred method of collected data for the physical sciences. In the physical sciences, there is always a single theory. A single falsification is enough to abandon a theory.</w:t>
      </w:r>
    </w:p>
    <w:p w14:paraId="5D04AE5A" w14:textId="77777777" w:rsidR="001960FB" w:rsidRDefault="001960FB" w:rsidP="006A62CC">
      <w:pPr>
        <w:rPr>
          <w:rFonts w:eastAsia="Times New Roman" w:cs="Times New Roman"/>
          <w:color w:val="000000" w:themeColor="text1"/>
          <w:shd w:val="clear" w:color="auto" w:fill="FFFFFF"/>
        </w:rPr>
      </w:pPr>
    </w:p>
    <w:p w14:paraId="17A1AC4F" w14:textId="305BFE9C" w:rsidR="001960FB" w:rsidRDefault="001960FB" w:rsidP="006A62CC">
      <w:pPr>
        <w:rPr>
          <w:rFonts w:eastAsia="Times New Roman" w:cs="Times New Roman"/>
          <w:color w:val="000000" w:themeColor="text1"/>
          <w:shd w:val="clear" w:color="auto" w:fill="FFFFFF"/>
        </w:rPr>
      </w:pPr>
      <w:r>
        <w:rPr>
          <w:rFonts w:eastAsia="Times New Roman" w:cs="Times New Roman"/>
          <w:color w:val="000000" w:themeColor="text1"/>
          <w:shd w:val="clear" w:color="auto" w:fill="FFFFFF"/>
        </w:rPr>
        <w:t>Physicalists:</w:t>
      </w:r>
    </w:p>
    <w:p w14:paraId="54436B15" w14:textId="33920070" w:rsidR="001960FB" w:rsidRDefault="001960FB" w:rsidP="006A62CC">
      <w:pPr>
        <w:rPr>
          <w:color w:val="000000" w:themeColor="text1"/>
          <w:lang w:val="en-CA"/>
        </w:rPr>
      </w:pPr>
      <w:r>
        <w:rPr>
          <w:color w:val="000000" w:themeColor="text1"/>
          <w:lang w:val="en-CA"/>
        </w:rPr>
        <w:t xml:space="preserve">They forward the thought that if you could look at living things in a small enough way, they would appear to function as little machines. There would be an engine that would control small levers in animals. These </w:t>
      </w:r>
      <w:r w:rsidR="000565B4">
        <w:rPr>
          <w:color w:val="000000" w:themeColor="text1"/>
          <w:lang w:val="en-CA"/>
        </w:rPr>
        <w:t>behaviours</w:t>
      </w:r>
      <w:r>
        <w:rPr>
          <w:color w:val="000000" w:themeColor="text1"/>
          <w:lang w:val="en-CA"/>
        </w:rPr>
        <w:t xml:space="preserve"> would follow the laws of chemistry and physics</w:t>
      </w:r>
      <w:r w:rsidR="000565B4">
        <w:rPr>
          <w:color w:val="000000" w:themeColor="text1"/>
          <w:lang w:val="en-CA"/>
        </w:rPr>
        <w:t>.</w:t>
      </w:r>
    </w:p>
    <w:p w14:paraId="26BCC9AF" w14:textId="77777777" w:rsidR="000565B4" w:rsidRDefault="000565B4" w:rsidP="006A62CC">
      <w:pPr>
        <w:rPr>
          <w:color w:val="000000" w:themeColor="text1"/>
          <w:lang w:val="en-CA"/>
        </w:rPr>
      </w:pPr>
    </w:p>
    <w:p w14:paraId="03279591" w14:textId="20A19D17" w:rsidR="000565B4" w:rsidRDefault="000565B4" w:rsidP="006A62CC">
      <w:pPr>
        <w:rPr>
          <w:color w:val="000000" w:themeColor="text1"/>
          <w:lang w:val="en-CA"/>
        </w:rPr>
      </w:pPr>
      <w:r>
        <w:rPr>
          <w:color w:val="000000" w:themeColor="text1"/>
          <w:lang w:val="en-CA"/>
        </w:rPr>
        <w:t>Primary Reference:</w:t>
      </w:r>
    </w:p>
    <w:p w14:paraId="731444C9" w14:textId="6B9FC429" w:rsidR="000565B4" w:rsidRDefault="000565B4" w:rsidP="000565B4">
      <w:pPr>
        <w:ind w:left="720"/>
        <w:rPr>
          <w:color w:val="000000" w:themeColor="text1"/>
          <w:lang w:val="en-CA"/>
        </w:rPr>
      </w:pPr>
      <w:r>
        <w:rPr>
          <w:color w:val="000000" w:themeColor="text1"/>
          <w:lang w:val="en-CA"/>
        </w:rPr>
        <w:t xml:space="preserve">This is a type of scientific literature. A primary reference is a scientific paper </w:t>
      </w:r>
      <w:proofErr w:type="spellStart"/>
      <w:r>
        <w:rPr>
          <w:color w:val="000000" w:themeColor="text1"/>
          <w:lang w:val="en-CA"/>
        </w:rPr>
        <w:t>writtem</w:t>
      </w:r>
      <w:proofErr w:type="spellEnd"/>
      <w:r>
        <w:rPr>
          <w:color w:val="000000" w:themeColor="text1"/>
          <w:lang w:val="en-CA"/>
        </w:rPr>
        <w:t xml:space="preserve"> by the people who actually conducted the research which was submitted to a journal to be published. This is where all the references which were used to build the questions, what makes them interpret their results how they do.</w:t>
      </w:r>
    </w:p>
    <w:p w14:paraId="6B353D85" w14:textId="77777777" w:rsidR="000565B4" w:rsidRDefault="000565B4" w:rsidP="006A62CC">
      <w:pPr>
        <w:rPr>
          <w:color w:val="000000" w:themeColor="text1"/>
          <w:lang w:val="en-CA"/>
        </w:rPr>
      </w:pPr>
    </w:p>
    <w:p w14:paraId="7486156B" w14:textId="6804804E" w:rsidR="000565B4" w:rsidRDefault="000565B4" w:rsidP="006A62CC">
      <w:pPr>
        <w:rPr>
          <w:color w:val="000000" w:themeColor="text1"/>
          <w:lang w:val="en-CA"/>
        </w:rPr>
      </w:pPr>
      <w:r>
        <w:rPr>
          <w:color w:val="000000" w:themeColor="text1"/>
          <w:lang w:val="en-CA"/>
        </w:rPr>
        <w:t>Proximate causes:</w:t>
      </w:r>
    </w:p>
    <w:p w14:paraId="56F09EAF" w14:textId="0FBB1D49" w:rsidR="000565B4" w:rsidRDefault="000565B4" w:rsidP="0095239D">
      <w:pPr>
        <w:ind w:left="720"/>
        <w:rPr>
          <w:color w:val="000000" w:themeColor="text1"/>
          <w:lang w:val="en-CA"/>
        </w:rPr>
      </w:pPr>
      <w:r>
        <w:rPr>
          <w:color w:val="000000" w:themeColor="text1"/>
          <w:lang w:val="en-CA"/>
        </w:rPr>
        <w:t>A proximate cause is somethings that happens and the very next thing is the result. An example of this would be a hammer striking the knee and the knee going up being the result. In this situation, A caused B to occur. Another example is using a drug that will kill pests and applying that drug which results in the death of pests.</w:t>
      </w:r>
    </w:p>
    <w:p w14:paraId="185F310B" w14:textId="77777777" w:rsidR="000565B4" w:rsidRDefault="000565B4" w:rsidP="006A62CC">
      <w:pPr>
        <w:rPr>
          <w:color w:val="000000" w:themeColor="text1"/>
          <w:lang w:val="en-CA"/>
        </w:rPr>
      </w:pPr>
    </w:p>
    <w:p w14:paraId="16E93D54" w14:textId="0CE27A30" w:rsidR="000565B4" w:rsidRDefault="000565B4" w:rsidP="006A62CC">
      <w:pPr>
        <w:rPr>
          <w:color w:val="000000" w:themeColor="text1"/>
          <w:lang w:val="en-CA"/>
        </w:rPr>
      </w:pPr>
      <w:r>
        <w:rPr>
          <w:color w:val="000000" w:themeColor="text1"/>
          <w:lang w:val="en-CA"/>
        </w:rPr>
        <w:t>Sampling Error</w:t>
      </w:r>
    </w:p>
    <w:p w14:paraId="67763F87" w14:textId="63523709" w:rsidR="000565B4" w:rsidRDefault="000565B4" w:rsidP="0095239D">
      <w:pPr>
        <w:rPr>
          <w:color w:val="000000" w:themeColor="text1"/>
          <w:lang w:val="en-CA"/>
        </w:rPr>
      </w:pPr>
      <w:r>
        <w:rPr>
          <w:color w:val="000000" w:themeColor="text1"/>
          <w:lang w:val="en-CA"/>
        </w:rPr>
        <w:t xml:space="preserve">This is pretty much saying how sure am I of a measurement being accurate. Sampling theory says that </w:t>
      </w:r>
      <w:r w:rsidR="0095239D">
        <w:rPr>
          <w:color w:val="000000" w:themeColor="text1"/>
          <w:lang w:val="en-CA"/>
        </w:rPr>
        <w:t>every time</w:t>
      </w:r>
      <w:r>
        <w:rPr>
          <w:color w:val="000000" w:themeColor="text1"/>
          <w:lang w:val="en-CA"/>
        </w:rPr>
        <w:t xml:space="preserve"> we take a measurement, we will never get the real value. The more measurements that you take, the more of them will be closer and closer to the real number than the outliers. The mean of all these trials is said to be the true value. You have to know how big the population is to know how many trials to do. With most organisms it’s 10% of the population.</w:t>
      </w:r>
    </w:p>
    <w:p w14:paraId="3E531A6A" w14:textId="77777777" w:rsidR="006A1B08" w:rsidRDefault="006A1B08" w:rsidP="0095239D">
      <w:pPr>
        <w:rPr>
          <w:color w:val="000000" w:themeColor="text1"/>
          <w:lang w:val="en-CA"/>
        </w:rPr>
      </w:pPr>
    </w:p>
    <w:p w14:paraId="15293B9D" w14:textId="6A77DC66" w:rsidR="006A1B08" w:rsidRDefault="006A1B08" w:rsidP="0095239D">
      <w:pPr>
        <w:rPr>
          <w:color w:val="000000" w:themeColor="text1"/>
          <w:lang w:val="en-CA"/>
        </w:rPr>
      </w:pPr>
      <w:r>
        <w:rPr>
          <w:color w:val="000000" w:themeColor="text1"/>
          <w:lang w:val="en-CA"/>
        </w:rPr>
        <w:t xml:space="preserve">Scala </w:t>
      </w:r>
      <w:proofErr w:type="spellStart"/>
      <w:r>
        <w:rPr>
          <w:color w:val="000000" w:themeColor="text1"/>
          <w:lang w:val="en-CA"/>
        </w:rPr>
        <w:t>Naturae</w:t>
      </w:r>
      <w:proofErr w:type="spellEnd"/>
      <w:r>
        <w:rPr>
          <w:color w:val="000000" w:themeColor="text1"/>
          <w:lang w:val="en-CA"/>
        </w:rPr>
        <w:t>:</w:t>
      </w:r>
    </w:p>
    <w:p w14:paraId="69E0A71C" w14:textId="3FE5911A" w:rsidR="006A1B08" w:rsidRDefault="006A1B08" w:rsidP="0095239D">
      <w:pPr>
        <w:rPr>
          <w:color w:val="000000" w:themeColor="text1"/>
          <w:lang w:val="en-CA"/>
        </w:rPr>
      </w:pPr>
      <w:r>
        <w:rPr>
          <w:color w:val="000000" w:themeColor="text1"/>
          <w:lang w:val="en-CA"/>
        </w:rPr>
        <w:tab/>
        <w:t>This was essentially the first organization of living things which was done by Aristotle. This was intended to put some organization on living things which did not exist at that time. The top of this list had gods, next were humans, inferior to man was 4 legged creatures</w:t>
      </w:r>
      <w:r w:rsidR="00495FDD">
        <w:rPr>
          <w:color w:val="000000" w:themeColor="text1"/>
          <w:lang w:val="en-CA"/>
        </w:rPr>
        <w:t xml:space="preserve"> that gave birth to live young, whales underneath, then things that were born in eggs, then sea born animals, then land born things, then non moving things. Jelly fish and sponges were set to the side because he didn’t know where to put these. Then you had your higher and lower plants at the bottom. This gave us a world with some predictability.</w:t>
      </w:r>
    </w:p>
    <w:p w14:paraId="64FC689C" w14:textId="77777777" w:rsidR="00495FDD" w:rsidRDefault="00495FDD" w:rsidP="0095239D">
      <w:pPr>
        <w:rPr>
          <w:color w:val="000000" w:themeColor="text1"/>
          <w:lang w:val="en-CA"/>
        </w:rPr>
      </w:pPr>
    </w:p>
    <w:p w14:paraId="6181BA35" w14:textId="77777777" w:rsidR="00016CF2" w:rsidRDefault="00016CF2" w:rsidP="0095239D">
      <w:pPr>
        <w:rPr>
          <w:color w:val="000000" w:themeColor="text1"/>
          <w:lang w:val="en-CA"/>
        </w:rPr>
      </w:pPr>
    </w:p>
    <w:p w14:paraId="48D17585" w14:textId="77777777" w:rsidR="00016CF2" w:rsidRDefault="00016CF2" w:rsidP="0095239D">
      <w:pPr>
        <w:rPr>
          <w:color w:val="000000" w:themeColor="text1"/>
          <w:lang w:val="en-CA"/>
        </w:rPr>
      </w:pPr>
    </w:p>
    <w:p w14:paraId="42462487" w14:textId="17F4328D" w:rsidR="00495FDD" w:rsidRDefault="00495FDD" w:rsidP="0095239D">
      <w:pPr>
        <w:rPr>
          <w:color w:val="000000" w:themeColor="text1"/>
          <w:lang w:val="en-CA"/>
        </w:rPr>
      </w:pPr>
      <w:r>
        <w:rPr>
          <w:color w:val="000000" w:themeColor="text1"/>
          <w:lang w:val="en-CA"/>
        </w:rPr>
        <w:lastRenderedPageBreak/>
        <w:t>Secondary Reference:</w:t>
      </w:r>
    </w:p>
    <w:p w14:paraId="3EC185DB" w14:textId="20627852" w:rsidR="009C7F68" w:rsidRDefault="009C7F68" w:rsidP="00016CF2">
      <w:pPr>
        <w:ind w:left="720"/>
        <w:rPr>
          <w:color w:val="000000" w:themeColor="text1"/>
          <w:lang w:val="en-CA"/>
        </w:rPr>
      </w:pPr>
      <w:r>
        <w:rPr>
          <w:color w:val="000000" w:themeColor="text1"/>
          <w:lang w:val="en-CA"/>
        </w:rPr>
        <w:t xml:space="preserve">This is not as scientifically sound, but its still an important scientific resource. An author who works in the field relating to the article is asked to do a review on it and to summarize something about the topic. The person writing the paper is engaged in the field. They are reporting on the knowledge from their peers or </w:t>
      </w:r>
      <w:r w:rsidR="00016CF2">
        <w:rPr>
          <w:color w:val="000000" w:themeColor="text1"/>
          <w:lang w:val="en-CA"/>
        </w:rPr>
        <w:t>colleagues</w:t>
      </w:r>
      <w:r>
        <w:rPr>
          <w:color w:val="000000" w:themeColor="text1"/>
          <w:lang w:val="en-CA"/>
        </w:rPr>
        <w:t>. He may not have made all the findings or know everything about what is being said. This saves time because you don’t have to start from the beginning.</w:t>
      </w:r>
    </w:p>
    <w:p w14:paraId="7394F5CF" w14:textId="77777777" w:rsidR="009C7F68" w:rsidRDefault="009C7F68" w:rsidP="0095239D">
      <w:pPr>
        <w:rPr>
          <w:color w:val="000000" w:themeColor="text1"/>
          <w:lang w:val="en-CA"/>
        </w:rPr>
      </w:pPr>
    </w:p>
    <w:p w14:paraId="34A6EA9B" w14:textId="0282FF13" w:rsidR="009C7F68" w:rsidRDefault="009C7F68" w:rsidP="0095239D">
      <w:pPr>
        <w:rPr>
          <w:color w:val="000000" w:themeColor="text1"/>
          <w:lang w:val="en-CA"/>
        </w:rPr>
      </w:pPr>
      <w:r>
        <w:rPr>
          <w:color w:val="000000" w:themeColor="text1"/>
          <w:lang w:val="en-CA"/>
        </w:rPr>
        <w:t>Special Creation:</w:t>
      </w:r>
    </w:p>
    <w:p w14:paraId="7680294E" w14:textId="2DBD9864" w:rsidR="009C7F68" w:rsidRDefault="009C7F68" w:rsidP="00016CF2">
      <w:pPr>
        <w:ind w:left="720"/>
        <w:rPr>
          <w:color w:val="000000" w:themeColor="text1"/>
          <w:lang w:val="en-CA"/>
        </w:rPr>
      </w:pPr>
      <w:r>
        <w:rPr>
          <w:color w:val="000000" w:themeColor="text1"/>
          <w:lang w:val="en-CA"/>
        </w:rPr>
        <w:t>This is the thought that everything in the world originated from one or many divine individual(s).</w:t>
      </w:r>
    </w:p>
    <w:p w14:paraId="5D8BF2E4" w14:textId="77777777" w:rsidR="009C7F68" w:rsidRDefault="009C7F68" w:rsidP="0095239D">
      <w:pPr>
        <w:rPr>
          <w:color w:val="000000" w:themeColor="text1"/>
          <w:lang w:val="en-CA"/>
        </w:rPr>
      </w:pPr>
    </w:p>
    <w:p w14:paraId="5CF2085E" w14:textId="15EA10A3" w:rsidR="009C7F68" w:rsidRDefault="009C7F68" w:rsidP="0095239D">
      <w:pPr>
        <w:rPr>
          <w:color w:val="000000" w:themeColor="text1"/>
          <w:lang w:val="en-CA"/>
        </w:rPr>
      </w:pPr>
      <w:r>
        <w:rPr>
          <w:color w:val="000000" w:themeColor="text1"/>
          <w:lang w:val="en-CA"/>
        </w:rPr>
        <w:t>Taxon(Taxa):</w:t>
      </w:r>
    </w:p>
    <w:p w14:paraId="4C37DB6F" w14:textId="7CAEB3AF" w:rsidR="009C7F68" w:rsidRDefault="009C7F68" w:rsidP="00016CF2">
      <w:pPr>
        <w:ind w:firstLine="720"/>
        <w:rPr>
          <w:color w:val="000000" w:themeColor="text1"/>
          <w:lang w:val="en-CA"/>
        </w:rPr>
      </w:pPr>
      <w:r>
        <w:rPr>
          <w:color w:val="000000" w:themeColor="text1"/>
          <w:lang w:val="en-CA"/>
        </w:rPr>
        <w:t>This is a group of organism which is seen as one unit</w:t>
      </w:r>
      <w:r w:rsidR="00016CF2">
        <w:rPr>
          <w:color w:val="000000" w:themeColor="text1"/>
          <w:lang w:val="en-CA"/>
        </w:rPr>
        <w:t>. The plural of this is Taxa.</w:t>
      </w:r>
    </w:p>
    <w:p w14:paraId="55302EDE" w14:textId="77777777" w:rsidR="00016CF2" w:rsidRDefault="00016CF2" w:rsidP="0095239D">
      <w:pPr>
        <w:rPr>
          <w:color w:val="000000" w:themeColor="text1"/>
          <w:lang w:val="en-CA"/>
        </w:rPr>
      </w:pPr>
    </w:p>
    <w:p w14:paraId="3482E2E0" w14:textId="56801706" w:rsidR="00016CF2" w:rsidRDefault="00016CF2" w:rsidP="0095239D">
      <w:pPr>
        <w:rPr>
          <w:color w:val="000000" w:themeColor="text1"/>
          <w:lang w:val="en-CA"/>
        </w:rPr>
      </w:pPr>
      <w:r>
        <w:rPr>
          <w:color w:val="000000" w:themeColor="text1"/>
          <w:lang w:val="en-CA"/>
        </w:rPr>
        <w:t>Taxonomy:</w:t>
      </w:r>
    </w:p>
    <w:p w14:paraId="1C467841" w14:textId="51F7FD55" w:rsidR="00016CF2" w:rsidRDefault="00016CF2" w:rsidP="00016CF2">
      <w:pPr>
        <w:ind w:left="720"/>
        <w:rPr>
          <w:color w:val="000000" w:themeColor="text1"/>
          <w:lang w:val="en-CA"/>
        </w:rPr>
      </w:pPr>
      <w:r>
        <w:rPr>
          <w:color w:val="000000" w:themeColor="text1"/>
          <w:lang w:val="en-CA"/>
        </w:rPr>
        <w:t xml:space="preserve">This is the science of classification and there are several different types of taxonomy. The first type of taxonomy which was seen was from Aristotle and it was artificial taxonomy. There is also folk taxonomy which is basically classification which is only done by word of mouth. This is an old method and this is because you would usually only have one person who was the keeper of information in a given community. We then learned about mechanical taxonomy which was just grouping organisms based on similar physical features. These are visible traits. Natural taxonomy is the grouping of organisms based on similar structures which appeared to evolve from each other indicating that they might have a common ancestor. </w:t>
      </w:r>
    </w:p>
    <w:p w14:paraId="31BE856B" w14:textId="77777777" w:rsidR="00016CF2" w:rsidRDefault="00016CF2" w:rsidP="0095239D">
      <w:pPr>
        <w:rPr>
          <w:color w:val="000000" w:themeColor="text1"/>
          <w:lang w:val="en-CA"/>
        </w:rPr>
      </w:pPr>
    </w:p>
    <w:p w14:paraId="751114B0" w14:textId="45AFF9DD" w:rsidR="00016CF2" w:rsidRDefault="00016CF2" w:rsidP="0095239D">
      <w:pPr>
        <w:rPr>
          <w:color w:val="000000" w:themeColor="text1"/>
          <w:lang w:val="en-CA"/>
        </w:rPr>
      </w:pPr>
      <w:r>
        <w:rPr>
          <w:color w:val="000000" w:themeColor="text1"/>
          <w:lang w:val="en-CA"/>
        </w:rPr>
        <w:t>Tertiary Reference:</w:t>
      </w:r>
    </w:p>
    <w:p w14:paraId="0B116124" w14:textId="28E4026A" w:rsidR="00596F65" w:rsidRDefault="00596F65" w:rsidP="00304CC7">
      <w:pPr>
        <w:ind w:left="720"/>
        <w:rPr>
          <w:color w:val="000000" w:themeColor="text1"/>
          <w:lang w:val="en-CA"/>
        </w:rPr>
      </w:pPr>
      <w:r>
        <w:rPr>
          <w:color w:val="000000" w:themeColor="text1"/>
          <w:lang w:val="en-CA"/>
        </w:rPr>
        <w:t>This is pretty much just a summary of someone else’s work. There aren’t any references. This might be written by someone who is not an expert in the field related to the work itself. An example of this is the National Geographic. There are no references. Wikipedia is also another example of this.</w:t>
      </w:r>
    </w:p>
    <w:p w14:paraId="4E3D5E85" w14:textId="77777777" w:rsidR="00596F65" w:rsidRDefault="00596F65" w:rsidP="0095239D">
      <w:pPr>
        <w:rPr>
          <w:color w:val="000000" w:themeColor="text1"/>
          <w:lang w:val="en-CA"/>
        </w:rPr>
      </w:pPr>
    </w:p>
    <w:p w14:paraId="235FEF22" w14:textId="006572DD" w:rsidR="00596F65" w:rsidRDefault="00596F65" w:rsidP="0095239D">
      <w:pPr>
        <w:rPr>
          <w:color w:val="000000" w:themeColor="text1"/>
          <w:lang w:val="en-CA"/>
        </w:rPr>
      </w:pPr>
      <w:proofErr w:type="spellStart"/>
      <w:r>
        <w:rPr>
          <w:color w:val="000000" w:themeColor="text1"/>
          <w:lang w:val="en-CA"/>
        </w:rPr>
        <w:t>Theophrastrus</w:t>
      </w:r>
      <w:proofErr w:type="spellEnd"/>
      <w:r>
        <w:rPr>
          <w:color w:val="000000" w:themeColor="text1"/>
          <w:lang w:val="en-CA"/>
        </w:rPr>
        <w:t>:</w:t>
      </w:r>
    </w:p>
    <w:p w14:paraId="3265A486" w14:textId="2713E7A4" w:rsidR="00596F65" w:rsidRDefault="00596F65" w:rsidP="00304CC7">
      <w:pPr>
        <w:ind w:left="720"/>
        <w:rPr>
          <w:color w:val="000000" w:themeColor="text1"/>
          <w:lang w:val="en-CA"/>
        </w:rPr>
      </w:pPr>
      <w:proofErr w:type="spellStart"/>
      <w:r>
        <w:rPr>
          <w:color w:val="000000" w:themeColor="text1"/>
          <w:lang w:val="en-CA"/>
        </w:rPr>
        <w:t>Theophrastrus</w:t>
      </w:r>
      <w:proofErr w:type="spellEnd"/>
      <w:r>
        <w:rPr>
          <w:color w:val="000000" w:themeColor="text1"/>
          <w:lang w:val="en-CA"/>
        </w:rPr>
        <w:t xml:space="preserve"> was a botanist from 400BCE to 450BCE. Aristotle put higher and lower plants in the </w:t>
      </w:r>
      <w:proofErr w:type="spellStart"/>
      <w:r>
        <w:rPr>
          <w:color w:val="000000" w:themeColor="text1"/>
          <w:lang w:val="en-CA"/>
        </w:rPr>
        <w:t>scala</w:t>
      </w:r>
      <w:proofErr w:type="spellEnd"/>
      <w:r>
        <w:rPr>
          <w:color w:val="000000" w:themeColor="text1"/>
          <w:lang w:val="en-CA"/>
        </w:rPr>
        <w:t xml:space="preserve"> </w:t>
      </w:r>
      <w:proofErr w:type="spellStart"/>
      <w:r>
        <w:rPr>
          <w:color w:val="000000" w:themeColor="text1"/>
          <w:lang w:val="en-CA"/>
        </w:rPr>
        <w:t>naturae</w:t>
      </w:r>
      <w:proofErr w:type="spellEnd"/>
      <w:r>
        <w:rPr>
          <w:color w:val="000000" w:themeColor="text1"/>
          <w:lang w:val="en-CA"/>
        </w:rPr>
        <w:t xml:space="preserve"> but </w:t>
      </w:r>
      <w:proofErr w:type="spellStart"/>
      <w:r>
        <w:rPr>
          <w:color w:val="000000" w:themeColor="text1"/>
          <w:lang w:val="en-CA"/>
        </w:rPr>
        <w:t>Theophrastrus</w:t>
      </w:r>
      <w:proofErr w:type="spellEnd"/>
      <w:r>
        <w:rPr>
          <w:color w:val="000000" w:themeColor="text1"/>
          <w:lang w:val="en-CA"/>
        </w:rPr>
        <w:t xml:space="preserve"> reorganized them in a specific order. We want these organized in terms of medical properties and we also want to know about plants because we could use them as food. Ano</w:t>
      </w:r>
      <w:r w:rsidR="00E2265F">
        <w:rPr>
          <w:color w:val="000000" w:themeColor="text1"/>
          <w:lang w:val="en-CA"/>
        </w:rPr>
        <w:t>ther role for plants in society is plant fibre</w:t>
      </w:r>
      <w:r w:rsidR="00304CC7">
        <w:rPr>
          <w:color w:val="000000" w:themeColor="text1"/>
          <w:lang w:val="en-CA"/>
        </w:rPr>
        <w:t xml:space="preserve"> which can be used in many situations including building stuff. </w:t>
      </w:r>
      <w:proofErr w:type="spellStart"/>
      <w:r w:rsidR="00304CC7">
        <w:rPr>
          <w:color w:val="000000" w:themeColor="text1"/>
          <w:lang w:val="en-CA"/>
        </w:rPr>
        <w:t>Theophrastrus</w:t>
      </w:r>
      <w:proofErr w:type="spellEnd"/>
      <w:r w:rsidR="00304CC7">
        <w:rPr>
          <w:color w:val="000000" w:themeColor="text1"/>
          <w:lang w:val="en-CA"/>
        </w:rPr>
        <w:t xml:space="preserve"> is most famous for his medicinal plants. His plant </w:t>
      </w:r>
      <w:proofErr w:type="spellStart"/>
      <w:r w:rsidR="00304CC7">
        <w:rPr>
          <w:color w:val="000000" w:themeColor="text1"/>
          <w:lang w:val="en-CA"/>
        </w:rPr>
        <w:t>catolog</w:t>
      </w:r>
      <w:proofErr w:type="spellEnd"/>
      <w:r w:rsidR="00304CC7">
        <w:rPr>
          <w:color w:val="000000" w:themeColor="text1"/>
          <w:lang w:val="en-CA"/>
        </w:rPr>
        <w:t xml:space="preserve"> consists of 10 books and 9 of them still survive. The reason his books are still relevant today is because the organization of the plants within them was so good and accurate and its still how we organize stuff today. He is the ancient father of taxonomy.</w:t>
      </w:r>
    </w:p>
    <w:p w14:paraId="14510B5E" w14:textId="77777777" w:rsidR="00304CC7" w:rsidRDefault="00304CC7" w:rsidP="00304CC7">
      <w:pPr>
        <w:rPr>
          <w:color w:val="000000" w:themeColor="text1"/>
          <w:lang w:val="en-CA"/>
        </w:rPr>
      </w:pPr>
    </w:p>
    <w:p w14:paraId="042DD2BE" w14:textId="77777777" w:rsidR="00304CC7" w:rsidRDefault="00304CC7" w:rsidP="00304CC7">
      <w:pPr>
        <w:rPr>
          <w:color w:val="000000" w:themeColor="text1"/>
          <w:lang w:val="en-CA"/>
        </w:rPr>
      </w:pPr>
    </w:p>
    <w:p w14:paraId="71EB4505" w14:textId="616709BD" w:rsidR="00304CC7" w:rsidRDefault="00304CC7" w:rsidP="00304CC7">
      <w:pPr>
        <w:rPr>
          <w:color w:val="000000" w:themeColor="text1"/>
          <w:lang w:val="en-CA"/>
        </w:rPr>
      </w:pPr>
      <w:r>
        <w:rPr>
          <w:color w:val="000000" w:themeColor="text1"/>
          <w:lang w:val="en-CA"/>
        </w:rPr>
        <w:lastRenderedPageBreak/>
        <w:t>Theory:</w:t>
      </w:r>
    </w:p>
    <w:p w14:paraId="6CFA8256" w14:textId="6A5EF4B8" w:rsidR="00304CC7" w:rsidRDefault="00304CC7" w:rsidP="00F852D3">
      <w:pPr>
        <w:ind w:left="720"/>
        <w:rPr>
          <w:color w:val="000000" w:themeColor="text1"/>
          <w:lang w:val="en-CA"/>
        </w:rPr>
      </w:pPr>
      <w:r>
        <w:rPr>
          <w:color w:val="000000" w:themeColor="text1"/>
          <w:lang w:val="en-CA"/>
        </w:rPr>
        <w:t>Scientists develop a theory on how something works. This theory is well documented and understood and is said to work in all different situations. No where in science do you see someone call a theory a fact. This is because there is always some doubt in a theory and how something might come along and disprove it. The general publics reaction to not calling a theory a fact is that scientists aren’t sure and that their theories are not strong at all. But in science, a theory is one of the strongest things you can have.</w:t>
      </w:r>
    </w:p>
    <w:p w14:paraId="57DF3326" w14:textId="77777777" w:rsidR="00304CC7" w:rsidRDefault="00304CC7" w:rsidP="00304CC7">
      <w:pPr>
        <w:rPr>
          <w:color w:val="000000" w:themeColor="text1"/>
          <w:lang w:val="en-CA"/>
        </w:rPr>
      </w:pPr>
    </w:p>
    <w:p w14:paraId="28BA1FC2" w14:textId="07611EFC" w:rsidR="00304CC7" w:rsidRDefault="00304CC7" w:rsidP="00304CC7">
      <w:pPr>
        <w:rPr>
          <w:color w:val="000000" w:themeColor="text1"/>
          <w:lang w:val="en-CA"/>
        </w:rPr>
      </w:pPr>
      <w:r>
        <w:rPr>
          <w:color w:val="000000" w:themeColor="text1"/>
          <w:lang w:val="en-CA"/>
        </w:rPr>
        <w:t>Ultimate Cause:</w:t>
      </w:r>
    </w:p>
    <w:p w14:paraId="33EE644B" w14:textId="01B96797" w:rsidR="00304CC7" w:rsidRDefault="00304CC7" w:rsidP="00F852D3">
      <w:pPr>
        <w:ind w:left="720"/>
        <w:rPr>
          <w:color w:val="000000" w:themeColor="text1"/>
          <w:lang w:val="en-CA"/>
        </w:rPr>
      </w:pPr>
      <w:r>
        <w:rPr>
          <w:color w:val="000000" w:themeColor="text1"/>
          <w:lang w:val="en-CA"/>
        </w:rPr>
        <w:t xml:space="preserve">An ultimate cause is pretty much like saying what will be the biggest impact of an event and usually this is more like the long term effect. A proximate cause example was using a pesticide on a bug and the bug dying. The ultimate cause of this situation is that genes will turn on that will make the bug resistant to the pesticide. Natural selection will only let bugs with this gene survive. Now we </w:t>
      </w:r>
      <w:proofErr w:type="gramStart"/>
      <w:r>
        <w:rPr>
          <w:color w:val="000000" w:themeColor="text1"/>
          <w:lang w:val="en-CA"/>
        </w:rPr>
        <w:t>cant</w:t>
      </w:r>
      <w:proofErr w:type="gramEnd"/>
      <w:r>
        <w:rPr>
          <w:color w:val="000000" w:themeColor="text1"/>
          <w:lang w:val="en-CA"/>
        </w:rPr>
        <w:t xml:space="preserve"> kill them anymore so we need a new pesticide. Its going beyond the proximate cause and looking further.</w:t>
      </w:r>
    </w:p>
    <w:p w14:paraId="40C7CAB8" w14:textId="77777777" w:rsidR="00304CC7" w:rsidRDefault="00304CC7" w:rsidP="00304CC7">
      <w:pPr>
        <w:rPr>
          <w:color w:val="000000" w:themeColor="text1"/>
          <w:lang w:val="en-CA"/>
        </w:rPr>
      </w:pPr>
    </w:p>
    <w:p w14:paraId="4BB8DDE5" w14:textId="0E257E00" w:rsidR="00304CC7" w:rsidRDefault="00304CC7" w:rsidP="00304CC7">
      <w:pPr>
        <w:rPr>
          <w:color w:val="000000" w:themeColor="text1"/>
          <w:lang w:val="en-CA"/>
        </w:rPr>
      </w:pPr>
      <w:r>
        <w:rPr>
          <w:color w:val="000000" w:themeColor="text1"/>
          <w:lang w:val="en-CA"/>
        </w:rPr>
        <w:t>Van Leeuwenhoek</w:t>
      </w:r>
    </w:p>
    <w:p w14:paraId="3B6E5C51" w14:textId="50C84399" w:rsidR="00304CC7" w:rsidRDefault="00304CC7" w:rsidP="00F852D3">
      <w:pPr>
        <w:ind w:left="720"/>
        <w:rPr>
          <w:color w:val="000000" w:themeColor="text1"/>
          <w:lang w:val="en-CA"/>
        </w:rPr>
      </w:pPr>
      <w:r>
        <w:rPr>
          <w:color w:val="000000" w:themeColor="text1"/>
          <w:lang w:val="en-CA"/>
        </w:rPr>
        <w:t>He is the inventor of the first microscope. This is the second age of sand. He never released how to create a microscope and because of this he had all control over the production</w:t>
      </w:r>
      <w:r w:rsidR="00F852D3">
        <w:rPr>
          <w:color w:val="000000" w:themeColor="text1"/>
          <w:lang w:val="en-CA"/>
        </w:rPr>
        <w:t xml:space="preserve">. It was only in 1960 that he figured out how to make a good microscope. This is important because there were more organisms than we thought arrived on </w:t>
      </w:r>
      <w:proofErr w:type="spellStart"/>
      <w:r w:rsidR="00F852D3">
        <w:rPr>
          <w:color w:val="000000" w:themeColor="text1"/>
          <w:lang w:val="en-CA"/>
        </w:rPr>
        <w:t>oct</w:t>
      </w:r>
      <w:proofErr w:type="spellEnd"/>
      <w:r w:rsidR="00F852D3">
        <w:rPr>
          <w:color w:val="000000" w:themeColor="text1"/>
          <w:lang w:val="en-CA"/>
        </w:rPr>
        <w:t xml:space="preserve"> 22 4004 BC</w:t>
      </w:r>
    </w:p>
    <w:p w14:paraId="2DD62FA8" w14:textId="77777777" w:rsidR="00F852D3" w:rsidRDefault="00F852D3" w:rsidP="0095239D">
      <w:pPr>
        <w:rPr>
          <w:color w:val="000000" w:themeColor="text1"/>
          <w:lang w:val="en-CA"/>
        </w:rPr>
      </w:pPr>
    </w:p>
    <w:p w14:paraId="0CEF092A" w14:textId="1CB44259" w:rsidR="00F852D3" w:rsidRDefault="00F852D3" w:rsidP="0095239D">
      <w:pPr>
        <w:rPr>
          <w:color w:val="000000" w:themeColor="text1"/>
          <w:lang w:val="en-CA"/>
        </w:rPr>
      </w:pPr>
      <w:r>
        <w:rPr>
          <w:color w:val="000000" w:themeColor="text1"/>
          <w:lang w:val="en-CA"/>
        </w:rPr>
        <w:t>Vesalius, Andrea:</w:t>
      </w:r>
    </w:p>
    <w:p w14:paraId="2B539455" w14:textId="6498408B" w:rsidR="00016CF2" w:rsidRDefault="00F852D3" w:rsidP="0095239D">
      <w:pPr>
        <w:rPr>
          <w:color w:val="000000" w:themeColor="text1"/>
          <w:lang w:val="en-CA"/>
        </w:rPr>
      </w:pPr>
      <w:r>
        <w:rPr>
          <w:color w:val="000000" w:themeColor="text1"/>
          <w:lang w:val="en-CA"/>
        </w:rPr>
        <w:t xml:space="preserve">Andrea Vesalius was born in 1514 and died in 1564. He is the one who dissected many cadaver and found out the basic structure of the body, muscles and bones. His anatomical drawing </w:t>
      </w:r>
      <w:proofErr w:type="gramStart"/>
      <w:r>
        <w:rPr>
          <w:color w:val="000000" w:themeColor="text1"/>
          <w:lang w:val="en-CA"/>
        </w:rPr>
        <w:t>are</w:t>
      </w:r>
      <w:proofErr w:type="gramEnd"/>
      <w:r>
        <w:rPr>
          <w:color w:val="000000" w:themeColor="text1"/>
          <w:lang w:val="en-CA"/>
        </w:rPr>
        <w:t xml:space="preserve"> all accurate and this was a huge advancement in human biology.</w:t>
      </w:r>
    </w:p>
    <w:p w14:paraId="3FF10BEF" w14:textId="77777777" w:rsidR="00F852D3" w:rsidRDefault="00F852D3" w:rsidP="0095239D">
      <w:pPr>
        <w:rPr>
          <w:color w:val="000000" w:themeColor="text1"/>
          <w:lang w:val="en-CA"/>
        </w:rPr>
      </w:pPr>
    </w:p>
    <w:p w14:paraId="1D6397D5" w14:textId="10C48F36" w:rsidR="00F852D3" w:rsidRDefault="00F852D3" w:rsidP="0095239D">
      <w:pPr>
        <w:rPr>
          <w:color w:val="000000" w:themeColor="text1"/>
          <w:lang w:val="en-CA"/>
        </w:rPr>
      </w:pPr>
      <w:proofErr w:type="spellStart"/>
      <w:r>
        <w:rPr>
          <w:color w:val="000000" w:themeColor="text1"/>
          <w:lang w:val="en-CA"/>
        </w:rPr>
        <w:t>Vitalists</w:t>
      </w:r>
      <w:proofErr w:type="spellEnd"/>
      <w:r>
        <w:rPr>
          <w:color w:val="000000" w:themeColor="text1"/>
          <w:lang w:val="en-CA"/>
        </w:rPr>
        <w:t>:</w:t>
      </w:r>
    </w:p>
    <w:p w14:paraId="5FB6D35F" w14:textId="34701516" w:rsidR="00F852D3" w:rsidRDefault="00F852D3" w:rsidP="0095239D">
      <w:pPr>
        <w:rPr>
          <w:color w:val="000000" w:themeColor="text1"/>
          <w:lang w:val="en-CA"/>
        </w:rPr>
      </w:pPr>
      <w:r>
        <w:rPr>
          <w:color w:val="000000" w:themeColor="text1"/>
          <w:lang w:val="en-CA"/>
        </w:rPr>
        <w:t xml:space="preserve">This is the belief that living things complied with the laws and rules of physics and chemistry, but there was something special in organisms. They don’t know how to explain this thing other than its some type of essence. Organisms </w:t>
      </w:r>
      <w:proofErr w:type="gramStart"/>
      <w:r>
        <w:rPr>
          <w:color w:val="000000" w:themeColor="text1"/>
          <w:lang w:val="en-CA"/>
        </w:rPr>
        <w:t>cant</w:t>
      </w:r>
      <w:proofErr w:type="gramEnd"/>
      <w:r>
        <w:rPr>
          <w:color w:val="000000" w:themeColor="text1"/>
          <w:lang w:val="en-CA"/>
        </w:rPr>
        <w:t xml:space="preserve"> just be a mechanical model.</w:t>
      </w:r>
    </w:p>
    <w:p w14:paraId="7F8F7D29" w14:textId="77777777" w:rsidR="009C7F68" w:rsidRPr="001960FB" w:rsidRDefault="009C7F68" w:rsidP="0095239D">
      <w:pPr>
        <w:rPr>
          <w:color w:val="000000" w:themeColor="text1"/>
          <w:lang w:val="en-CA"/>
        </w:rPr>
      </w:pPr>
    </w:p>
    <w:p w14:paraId="332C8DAA" w14:textId="77777777" w:rsidR="00675491" w:rsidRDefault="00675491" w:rsidP="006A62CC">
      <w:pPr>
        <w:rPr>
          <w:lang w:val="en-CA"/>
        </w:rPr>
      </w:pPr>
    </w:p>
    <w:p w14:paraId="153EB4FC" w14:textId="77777777" w:rsidR="00880401" w:rsidRDefault="00880401" w:rsidP="006A62CC">
      <w:pPr>
        <w:rPr>
          <w:lang w:val="en-CA"/>
        </w:rPr>
      </w:pPr>
    </w:p>
    <w:p w14:paraId="4286C068" w14:textId="77777777" w:rsidR="002C6784" w:rsidRDefault="002C6784" w:rsidP="006A62CC">
      <w:pPr>
        <w:rPr>
          <w:lang w:val="en-CA"/>
        </w:rPr>
      </w:pPr>
    </w:p>
    <w:p w14:paraId="46902308" w14:textId="77777777" w:rsidR="002C6784" w:rsidRDefault="002C6784" w:rsidP="006A62CC">
      <w:pPr>
        <w:rPr>
          <w:lang w:val="en-CA"/>
        </w:rPr>
      </w:pPr>
    </w:p>
    <w:p w14:paraId="229CCE2A" w14:textId="77777777" w:rsidR="002C6784" w:rsidRDefault="002C6784" w:rsidP="006A62CC">
      <w:pPr>
        <w:rPr>
          <w:lang w:val="en-CA"/>
        </w:rPr>
      </w:pPr>
    </w:p>
    <w:p w14:paraId="749DD614" w14:textId="77777777" w:rsidR="002C6784" w:rsidRDefault="002C6784" w:rsidP="006A62CC">
      <w:pPr>
        <w:rPr>
          <w:lang w:val="en-CA"/>
        </w:rPr>
      </w:pPr>
    </w:p>
    <w:p w14:paraId="662ABFA4" w14:textId="77777777" w:rsidR="002C6784" w:rsidRDefault="002C6784" w:rsidP="006A62CC">
      <w:pPr>
        <w:rPr>
          <w:lang w:val="en-CA"/>
        </w:rPr>
      </w:pPr>
    </w:p>
    <w:p w14:paraId="1106D285" w14:textId="77777777" w:rsidR="002C6784" w:rsidRDefault="002C6784" w:rsidP="006A62CC">
      <w:pPr>
        <w:rPr>
          <w:lang w:val="en-CA"/>
        </w:rPr>
      </w:pPr>
    </w:p>
    <w:p w14:paraId="4DC6E6EC" w14:textId="77777777" w:rsidR="002C6784" w:rsidRDefault="002C6784" w:rsidP="006A62CC">
      <w:pPr>
        <w:rPr>
          <w:lang w:val="en-CA"/>
        </w:rPr>
      </w:pPr>
    </w:p>
    <w:p w14:paraId="0AA8D8B8" w14:textId="77777777" w:rsidR="006A62CC" w:rsidRDefault="006A62CC" w:rsidP="00D4612F">
      <w:pPr>
        <w:rPr>
          <w:lang w:val="en-CA"/>
        </w:rPr>
      </w:pPr>
    </w:p>
    <w:p w14:paraId="0D4B3D53" w14:textId="77777777" w:rsidR="00D4612F" w:rsidRDefault="00D4612F" w:rsidP="00D4612F">
      <w:pPr>
        <w:rPr>
          <w:lang w:val="en-CA"/>
        </w:rPr>
      </w:pPr>
    </w:p>
    <w:p w14:paraId="0A8EC824" w14:textId="77777777" w:rsidR="006A62CC" w:rsidRDefault="006A62CC" w:rsidP="00DD04B7">
      <w:pPr>
        <w:pBdr>
          <w:bottom w:val="single" w:sz="12" w:space="1" w:color="auto"/>
        </w:pBdr>
        <w:ind w:left="720"/>
        <w:rPr>
          <w:lang w:val="en-CA"/>
        </w:rPr>
      </w:pPr>
    </w:p>
    <w:p w14:paraId="09A0B4F0" w14:textId="77777777" w:rsidR="006A62CC" w:rsidRDefault="006A62CC" w:rsidP="00DD04B7">
      <w:pPr>
        <w:ind w:left="720"/>
        <w:rPr>
          <w:lang w:val="en-CA"/>
        </w:rPr>
      </w:pPr>
    </w:p>
    <w:p w14:paraId="69B05279" w14:textId="0A002B8F" w:rsidR="00DD04B7" w:rsidRDefault="0041590F" w:rsidP="002C0D81">
      <w:pPr>
        <w:rPr>
          <w:lang w:val="en-CA"/>
        </w:rPr>
      </w:pPr>
      <w:r>
        <w:rPr>
          <w:lang w:val="en-CA"/>
        </w:rPr>
        <w:t>Bicarbonate:</w:t>
      </w:r>
    </w:p>
    <w:p w14:paraId="39FCDB48" w14:textId="7FBA472A" w:rsidR="0041590F" w:rsidRDefault="0041590F" w:rsidP="00D4612F">
      <w:pPr>
        <w:ind w:left="720"/>
        <w:rPr>
          <w:lang w:val="en-CA"/>
        </w:rPr>
      </w:pPr>
      <w:r>
        <w:rPr>
          <w:lang w:val="en-CA"/>
        </w:rPr>
        <w:t>Bicarbonates in the ocean combine with calcium ions in the ocean to form calcium carbonate. This calcium carbonate then slowly rains to the ocean floor over time as sediments and this is what creates sedimentary rock. Sedimentary rock is important because it traps things such as old bones and other things in the process. We are also able to date things due to different lines found in sedimentary rock.</w:t>
      </w:r>
    </w:p>
    <w:p w14:paraId="28491CE8" w14:textId="77777777" w:rsidR="0041590F" w:rsidRDefault="0041590F" w:rsidP="002C0D81">
      <w:pPr>
        <w:rPr>
          <w:lang w:val="en-CA"/>
        </w:rPr>
      </w:pPr>
    </w:p>
    <w:p w14:paraId="17E6B37F" w14:textId="4E52373C" w:rsidR="0041590F" w:rsidRDefault="0041590F" w:rsidP="002C0D81">
      <w:pPr>
        <w:rPr>
          <w:lang w:val="en-CA"/>
        </w:rPr>
      </w:pPr>
      <w:r>
        <w:rPr>
          <w:lang w:val="en-CA"/>
        </w:rPr>
        <w:t>Carbon Cycle:</w:t>
      </w:r>
    </w:p>
    <w:p w14:paraId="0880BFFE" w14:textId="15F55344" w:rsidR="0041590F" w:rsidRDefault="0041590F" w:rsidP="00D4612F">
      <w:pPr>
        <w:ind w:left="720"/>
        <w:rPr>
          <w:lang w:val="en-CA"/>
        </w:rPr>
      </w:pPr>
      <w:r>
        <w:rPr>
          <w:lang w:val="en-CA"/>
        </w:rPr>
        <w:t xml:space="preserve">The carbon cycle is a delicate balance between the CO2 in the ocean and the CO2 in the air. CO2 in the water is important </w:t>
      </w:r>
      <w:proofErr w:type="gramStart"/>
      <w:r>
        <w:rPr>
          <w:lang w:val="en-CA"/>
        </w:rPr>
        <w:t>because  both</w:t>
      </w:r>
      <w:proofErr w:type="gramEnd"/>
      <w:r>
        <w:rPr>
          <w:lang w:val="en-CA"/>
        </w:rPr>
        <w:t xml:space="preserve"> plants and animals depend on it</w:t>
      </w:r>
      <w:r w:rsidR="00FC01D6">
        <w:rPr>
          <w:lang w:val="en-CA"/>
        </w:rPr>
        <w:t xml:space="preserve">. There is an equilibrium between the sea and air and this is because of a reaction. CO2 and H2O combines make carbonic acid. Then there is a reaction which in the end produces calcium carbonate. This salt will stay in </w:t>
      </w:r>
      <w:proofErr w:type="gramStart"/>
      <w:r w:rsidR="00FC01D6">
        <w:rPr>
          <w:lang w:val="en-CA"/>
        </w:rPr>
        <w:t>solution  and</w:t>
      </w:r>
      <w:proofErr w:type="gramEnd"/>
      <w:r w:rsidR="00FC01D6">
        <w:rPr>
          <w:lang w:val="en-CA"/>
        </w:rPr>
        <w:t xml:space="preserve"> it will slowly rain over the bottom of the ocean to form sedimentary rock. Lyle knows how slow this process is and there is not way it could have happened after 4004BC only.</w:t>
      </w:r>
    </w:p>
    <w:p w14:paraId="7F880D5A" w14:textId="77777777" w:rsidR="00FC01D6" w:rsidRDefault="00FC01D6" w:rsidP="002C0D81">
      <w:pPr>
        <w:rPr>
          <w:lang w:val="en-CA"/>
        </w:rPr>
      </w:pPr>
    </w:p>
    <w:p w14:paraId="217528A3" w14:textId="1997358E" w:rsidR="00FC01D6" w:rsidRDefault="00FC01D6" w:rsidP="002C0D81">
      <w:pPr>
        <w:rPr>
          <w:lang w:val="en-CA"/>
        </w:rPr>
      </w:pPr>
      <w:r>
        <w:rPr>
          <w:lang w:val="en-CA"/>
        </w:rPr>
        <w:t>Carbonate salts:</w:t>
      </w:r>
    </w:p>
    <w:p w14:paraId="26A4C145" w14:textId="58EE58FC" w:rsidR="00FC01D6" w:rsidRDefault="00FC01D6" w:rsidP="00D4612F">
      <w:pPr>
        <w:ind w:left="720"/>
        <w:rPr>
          <w:lang w:val="en-CA"/>
        </w:rPr>
      </w:pPr>
      <w:r>
        <w:rPr>
          <w:lang w:val="en-CA"/>
        </w:rPr>
        <w:t>Calcium carbonate was the salt which was created as an end result of the reaction of CO2 with the ocean and the air. This is the salt which would rain down over the ocean floor and create sedimentary rock.</w:t>
      </w:r>
    </w:p>
    <w:p w14:paraId="4AD89190" w14:textId="77777777" w:rsidR="00FC01D6" w:rsidRDefault="00FC01D6" w:rsidP="002C0D81">
      <w:pPr>
        <w:rPr>
          <w:lang w:val="en-CA"/>
        </w:rPr>
      </w:pPr>
    </w:p>
    <w:p w14:paraId="71552F3B" w14:textId="1D828458" w:rsidR="00FC01D6" w:rsidRDefault="00FC01D6" w:rsidP="002C0D81">
      <w:pPr>
        <w:rPr>
          <w:lang w:val="en-CA"/>
        </w:rPr>
      </w:pPr>
      <w:r>
        <w:rPr>
          <w:lang w:val="en-CA"/>
        </w:rPr>
        <w:t>Catastrophic Theory:</w:t>
      </w:r>
    </w:p>
    <w:p w14:paraId="6C01D62E" w14:textId="7CBC8763" w:rsidR="00FC01D6" w:rsidRDefault="00FC01D6" w:rsidP="00D4612F">
      <w:pPr>
        <w:ind w:left="720"/>
        <w:rPr>
          <w:lang w:val="en-CA"/>
        </w:rPr>
      </w:pPr>
      <w:r>
        <w:rPr>
          <w:lang w:val="en-CA"/>
        </w:rPr>
        <w:t xml:space="preserve">This theory was developed by one of </w:t>
      </w:r>
      <w:proofErr w:type="spellStart"/>
      <w:r>
        <w:rPr>
          <w:lang w:val="en-CA"/>
        </w:rPr>
        <w:t>Goerge</w:t>
      </w:r>
      <w:proofErr w:type="spellEnd"/>
      <w:r>
        <w:rPr>
          <w:lang w:val="en-CA"/>
        </w:rPr>
        <w:t xml:space="preserve"> Cuvier’s student after Cuvier finds large bones of an animal that does not exist currently, but did exist in the past. For an animal to just disappear like that, Cuvier thought that it must have been a catastrophic event and it happened very quickly.</w:t>
      </w:r>
    </w:p>
    <w:p w14:paraId="67A2D52D" w14:textId="77777777" w:rsidR="00FC01D6" w:rsidRDefault="00FC01D6" w:rsidP="002C0D81">
      <w:pPr>
        <w:rPr>
          <w:lang w:val="en-CA"/>
        </w:rPr>
      </w:pPr>
    </w:p>
    <w:p w14:paraId="28363B8D" w14:textId="77777777" w:rsidR="00FF430B" w:rsidRDefault="00FF430B" w:rsidP="002C0D81">
      <w:pPr>
        <w:rPr>
          <w:lang w:val="en-CA"/>
        </w:rPr>
      </w:pPr>
    </w:p>
    <w:p w14:paraId="6CD9150F" w14:textId="5F09C800" w:rsidR="00FC01D6" w:rsidRDefault="00FC01D6" w:rsidP="002C0D81">
      <w:pPr>
        <w:rPr>
          <w:lang w:val="en-CA"/>
        </w:rPr>
      </w:pPr>
      <w:r>
        <w:rPr>
          <w:lang w:val="en-CA"/>
        </w:rPr>
        <w:t>Cell Theory:</w:t>
      </w:r>
    </w:p>
    <w:p w14:paraId="34D34621" w14:textId="2298FBD0" w:rsidR="00FF430B" w:rsidRDefault="00FF430B" w:rsidP="00D4612F">
      <w:pPr>
        <w:ind w:left="720"/>
        <w:rPr>
          <w:lang w:val="en-CA"/>
        </w:rPr>
      </w:pPr>
      <w:r>
        <w:rPr>
          <w:lang w:val="en-CA"/>
        </w:rPr>
        <w:t xml:space="preserve">The cell theory in biology states that the basic unit of life is the cell in all organisms. </w:t>
      </w:r>
      <w:proofErr w:type="spellStart"/>
      <w:r>
        <w:rPr>
          <w:lang w:val="en-CA"/>
        </w:rPr>
        <w:t>Scheiden</w:t>
      </w:r>
      <w:proofErr w:type="spellEnd"/>
      <w:r>
        <w:rPr>
          <w:lang w:val="en-CA"/>
        </w:rPr>
        <w:t xml:space="preserve"> and Schwann came up with this when they took a microscope and analyzed many different organisms in order to find the one thing they all had in common. This one thing happened to be the cell. The cell has all characteristics of a living organism.</w:t>
      </w:r>
    </w:p>
    <w:p w14:paraId="7EA3E106" w14:textId="77777777" w:rsidR="004F321B" w:rsidRDefault="004F321B" w:rsidP="002C0D81">
      <w:pPr>
        <w:rPr>
          <w:lang w:val="en-CA"/>
        </w:rPr>
      </w:pPr>
    </w:p>
    <w:p w14:paraId="6FFCA81A" w14:textId="3B47FDBF" w:rsidR="004F321B" w:rsidRDefault="004F321B" w:rsidP="002C0D81">
      <w:pPr>
        <w:rPr>
          <w:lang w:val="en-CA"/>
        </w:rPr>
      </w:pPr>
      <w:r>
        <w:rPr>
          <w:lang w:val="en-CA"/>
        </w:rPr>
        <w:t>Common Ancestry:</w:t>
      </w:r>
    </w:p>
    <w:p w14:paraId="4AC9D047" w14:textId="17062A40" w:rsidR="004F321B" w:rsidRDefault="004F321B" w:rsidP="00D4612F">
      <w:pPr>
        <w:ind w:left="720"/>
        <w:rPr>
          <w:lang w:val="en-CA"/>
        </w:rPr>
      </w:pPr>
      <w:r>
        <w:rPr>
          <w:lang w:val="en-CA"/>
        </w:rPr>
        <w:t xml:space="preserve">This was one of </w:t>
      </w:r>
      <w:proofErr w:type="spellStart"/>
      <w:r>
        <w:rPr>
          <w:lang w:val="en-CA"/>
        </w:rPr>
        <w:t>Darwins</w:t>
      </w:r>
      <w:proofErr w:type="spellEnd"/>
      <w:r>
        <w:rPr>
          <w:lang w:val="en-CA"/>
        </w:rPr>
        <w:t xml:space="preserve"> 5 theories and it gained universal acceptance. It was apparent from observing many organisms that many species were related by some type of common ancestor.</w:t>
      </w:r>
    </w:p>
    <w:p w14:paraId="628FA4C7" w14:textId="77777777" w:rsidR="004F321B" w:rsidRDefault="004F321B" w:rsidP="002C0D81">
      <w:pPr>
        <w:rPr>
          <w:lang w:val="en-CA"/>
        </w:rPr>
      </w:pPr>
    </w:p>
    <w:p w14:paraId="1A7C4104" w14:textId="77777777" w:rsidR="00D4612F" w:rsidRDefault="00D4612F" w:rsidP="002C0D81">
      <w:pPr>
        <w:rPr>
          <w:lang w:val="en-CA"/>
        </w:rPr>
      </w:pPr>
    </w:p>
    <w:p w14:paraId="2BD70235" w14:textId="77777777" w:rsidR="00D4612F" w:rsidRDefault="00D4612F" w:rsidP="002C0D81">
      <w:pPr>
        <w:rPr>
          <w:lang w:val="en-CA"/>
        </w:rPr>
      </w:pPr>
    </w:p>
    <w:p w14:paraId="727C773A" w14:textId="77777777" w:rsidR="00D4612F" w:rsidRDefault="00D4612F" w:rsidP="002C0D81">
      <w:pPr>
        <w:rPr>
          <w:lang w:val="en-CA"/>
        </w:rPr>
      </w:pPr>
    </w:p>
    <w:p w14:paraId="3BB143BB" w14:textId="01CBF2FC" w:rsidR="004F321B" w:rsidRDefault="004F321B" w:rsidP="002C0D81">
      <w:pPr>
        <w:rPr>
          <w:lang w:val="en-CA"/>
        </w:rPr>
      </w:pPr>
      <w:r>
        <w:rPr>
          <w:lang w:val="en-CA"/>
        </w:rPr>
        <w:lastRenderedPageBreak/>
        <w:t>Comparative Biology</w:t>
      </w:r>
    </w:p>
    <w:p w14:paraId="1A8023D2" w14:textId="452ABA6E" w:rsidR="004F321B" w:rsidRDefault="00EA5778" w:rsidP="00D4612F">
      <w:pPr>
        <w:ind w:left="720"/>
        <w:rPr>
          <w:lang w:val="en-CA"/>
        </w:rPr>
      </w:pPr>
      <w:r>
        <w:rPr>
          <w:lang w:val="en-CA"/>
        </w:rPr>
        <w:t xml:space="preserve">This is the process where we compare the biological nature of one organism to another. This is somewhat similar to </w:t>
      </w:r>
      <w:proofErr w:type="spellStart"/>
      <w:r>
        <w:rPr>
          <w:lang w:val="en-CA"/>
        </w:rPr>
        <w:t>Cuviers</w:t>
      </w:r>
      <w:proofErr w:type="spellEnd"/>
      <w:r>
        <w:rPr>
          <w:lang w:val="en-CA"/>
        </w:rPr>
        <w:t xml:space="preserve"> work and how he figured out that those bones did not belong to dragons because they are similar to bone structures of organisms we see today. There are 2 types of comparative biology. The first one is comparative anatomy. The most important concept in the is homology. This means we have the same underlying structure in one organism as a different organism, but its much more evolved in the new organism. An example of this would be the bone structure of arms. Different animals modified this to do different things, but its all the same thing at one point, the first limb. Divergent evolution is an important concept</w:t>
      </w:r>
      <w:r w:rsidR="00F2765D">
        <w:rPr>
          <w:lang w:val="en-CA"/>
        </w:rPr>
        <w:t xml:space="preserve"> for this. The second</w:t>
      </w:r>
      <w:r w:rsidR="00F204A9">
        <w:rPr>
          <w:lang w:val="en-CA"/>
        </w:rPr>
        <w:t xml:space="preserve"> type is comparative embryology. There are many different organisms that have similarities during the embryo stage. You have 4 cells that divide in the middle and then you have 4 cells on top and 4 cells on the bottom. All animals can be classified by their behaviour during the embryotic stage. This also tells us that there is some type of common ancestor.</w:t>
      </w:r>
    </w:p>
    <w:p w14:paraId="133EF9C9" w14:textId="77777777" w:rsidR="00F204A9" w:rsidRDefault="00F204A9" w:rsidP="002C0D81">
      <w:pPr>
        <w:rPr>
          <w:lang w:val="en-CA"/>
        </w:rPr>
      </w:pPr>
    </w:p>
    <w:p w14:paraId="7201561B" w14:textId="38512B97" w:rsidR="00F204A9" w:rsidRDefault="00F204A9" w:rsidP="002C0D81">
      <w:pPr>
        <w:rPr>
          <w:lang w:val="en-CA"/>
        </w:rPr>
      </w:pPr>
      <w:r>
        <w:rPr>
          <w:lang w:val="en-CA"/>
        </w:rPr>
        <w:t>Constancy of Species:</w:t>
      </w:r>
    </w:p>
    <w:p w14:paraId="1D021B58" w14:textId="182C20AF" w:rsidR="00F204A9" w:rsidRDefault="00F204A9" w:rsidP="00D4612F">
      <w:pPr>
        <w:ind w:left="720"/>
        <w:rPr>
          <w:lang w:val="en-CA"/>
        </w:rPr>
      </w:pPr>
      <w:r>
        <w:rPr>
          <w:lang w:val="en-CA"/>
        </w:rPr>
        <w:t>This was one of Darwin’s 5 theories and it stated that there is no constancy of species. This was accepted universally and an example of this was seen when we found fossils showing all the different evolutionary states of the horse. We were able to see how they began being short which made them kind of slow and they wouldn’t be able to live in the tall grasslands. As time progressed, they became taller and faster. This helps with avoiding predation and it also allows them to live in the tall grasslands and use this as a food source which no one else would have been using at the time. There teeth also became harder as plants developed defence mechanisms for predations which allowed them to continue eating plants.</w:t>
      </w:r>
    </w:p>
    <w:p w14:paraId="2C58D0D0" w14:textId="77777777" w:rsidR="00DD04B7" w:rsidRDefault="00DD04B7" w:rsidP="002C0D81">
      <w:pPr>
        <w:rPr>
          <w:lang w:val="en-CA"/>
        </w:rPr>
      </w:pPr>
    </w:p>
    <w:p w14:paraId="6FEEA10E" w14:textId="3259AADD" w:rsidR="00F204A9" w:rsidRDefault="00F204A9" w:rsidP="002C0D81">
      <w:pPr>
        <w:rPr>
          <w:lang w:val="en-CA"/>
        </w:rPr>
      </w:pPr>
      <w:r>
        <w:rPr>
          <w:lang w:val="en-CA"/>
        </w:rPr>
        <w:t>Continental Drift:</w:t>
      </w:r>
    </w:p>
    <w:p w14:paraId="576755F6" w14:textId="302818C6" w:rsidR="00F204A9" w:rsidRDefault="00F204A9" w:rsidP="00D4612F">
      <w:pPr>
        <w:ind w:left="720"/>
        <w:rPr>
          <w:lang w:val="en-CA"/>
        </w:rPr>
      </w:pPr>
      <w:r>
        <w:rPr>
          <w:lang w:val="en-CA"/>
        </w:rPr>
        <w:t>This is the formation of Earth as we know it today from what was originally called Pangea. Pangea existed when all the continents on Earth were connected. This allowed any organisms on earth at the time to move much more easily than they can now. Lyell ran into some issues when he found some fossils in the sedimentary rock which he could not explain how it got there. The answer was continental drift, but this was not known at the time.</w:t>
      </w:r>
    </w:p>
    <w:p w14:paraId="34FCBAB9" w14:textId="77777777" w:rsidR="00F204A9" w:rsidRDefault="00F204A9" w:rsidP="002C0D81">
      <w:pPr>
        <w:rPr>
          <w:lang w:val="en-CA"/>
        </w:rPr>
      </w:pPr>
    </w:p>
    <w:p w14:paraId="75BF9F1F" w14:textId="77777777" w:rsidR="00F204A9" w:rsidRDefault="00F204A9" w:rsidP="002C0D81">
      <w:pPr>
        <w:rPr>
          <w:lang w:val="en-CA"/>
        </w:rPr>
      </w:pPr>
    </w:p>
    <w:p w14:paraId="53485FD9" w14:textId="77777777" w:rsidR="00F204A9" w:rsidRDefault="00F204A9" w:rsidP="002C0D81">
      <w:pPr>
        <w:rPr>
          <w:lang w:val="en-CA"/>
        </w:rPr>
      </w:pPr>
    </w:p>
    <w:p w14:paraId="1A91DDC7" w14:textId="68F5DBE1" w:rsidR="00F204A9" w:rsidRDefault="00F204A9" w:rsidP="002C0D81">
      <w:pPr>
        <w:rPr>
          <w:lang w:val="en-CA"/>
        </w:rPr>
      </w:pPr>
      <w:r>
        <w:rPr>
          <w:lang w:val="en-CA"/>
        </w:rPr>
        <w:t>Convergent Evolution:</w:t>
      </w:r>
    </w:p>
    <w:p w14:paraId="1992CA03" w14:textId="2F5CA497" w:rsidR="000D7245" w:rsidRDefault="000D7245" w:rsidP="00D4612F">
      <w:pPr>
        <w:ind w:left="720"/>
        <w:rPr>
          <w:lang w:val="en-CA"/>
        </w:rPr>
      </w:pPr>
      <w:r>
        <w:rPr>
          <w:lang w:val="en-CA"/>
        </w:rPr>
        <w:t>Convergent evolution is basically saying how different species will adapt similar traits to each other when they are trying to adapt to similar living conditions. An example of this would be to compare bird, bat, and insect wings. You would come to realize that these do not have a common ancestor, but they were merely attempting to adapt to a similar condition, flight.</w:t>
      </w:r>
    </w:p>
    <w:p w14:paraId="102303FC" w14:textId="77777777" w:rsidR="000D7245" w:rsidRDefault="000D7245" w:rsidP="002C0D81">
      <w:pPr>
        <w:rPr>
          <w:lang w:val="en-CA"/>
        </w:rPr>
      </w:pPr>
    </w:p>
    <w:p w14:paraId="2A5C86D5" w14:textId="3AAD5A44" w:rsidR="000D7245" w:rsidRDefault="000D7245" w:rsidP="002C0D81">
      <w:pPr>
        <w:rPr>
          <w:lang w:val="en-CA"/>
        </w:rPr>
      </w:pPr>
      <w:r>
        <w:rPr>
          <w:lang w:val="en-CA"/>
        </w:rPr>
        <w:lastRenderedPageBreak/>
        <w:t xml:space="preserve">Charles Darwin: </w:t>
      </w:r>
    </w:p>
    <w:p w14:paraId="276CC815" w14:textId="7E508CA2" w:rsidR="000D7245" w:rsidRDefault="000D7245" w:rsidP="00D4612F">
      <w:pPr>
        <w:ind w:left="720"/>
        <w:rPr>
          <w:lang w:val="en-CA"/>
        </w:rPr>
      </w:pPr>
      <w:r>
        <w:rPr>
          <w:lang w:val="en-CA"/>
        </w:rPr>
        <w:t xml:space="preserve">Darwin was born in 1809 and died in 1882. Darwin was a wealthy man and this allowed him to live his life collected data and then spending the rest of his time </w:t>
      </w:r>
      <w:r w:rsidR="00E102CE">
        <w:rPr>
          <w:lang w:val="en-CA"/>
        </w:rPr>
        <w:t>analyzing</w:t>
      </w:r>
      <w:r>
        <w:rPr>
          <w:lang w:val="en-CA"/>
        </w:rPr>
        <w:t xml:space="preserve"> all this data. What Darwin noticed was how some organisms have an advantage over others and this leads to more reproduction which means that advantage trait becomes more common. Darwin didn’t want to publish his work because his wife was an influential member of the church at the time. He really didn’t want to upset anyone. When Wallace realizes what he is working on, he sends it to </w:t>
      </w:r>
      <w:r w:rsidR="00E102CE">
        <w:rPr>
          <w:lang w:val="en-CA"/>
        </w:rPr>
        <w:t>Darwin</w:t>
      </w:r>
      <w:r>
        <w:rPr>
          <w:lang w:val="en-CA"/>
        </w:rPr>
        <w:t xml:space="preserve">. Darwin and Wallace agree to publish their work together. </w:t>
      </w:r>
      <w:r w:rsidR="00E102CE">
        <w:rPr>
          <w:lang w:val="en-CA"/>
        </w:rPr>
        <w:t>Darwin’s</w:t>
      </w:r>
      <w:r>
        <w:rPr>
          <w:lang w:val="en-CA"/>
        </w:rPr>
        <w:t xml:space="preserve"> data was much more sound than the data of Wallace. Darwin was able to collect his data because Lyell got Darwin a job on a boat and this allowed him to travel around the world. Lyell and Erasmus Darwin had a major part in the analysis of all this data collected. Lamarck had a linear model for life, but Charles Darwin had more of a branching pattern. This showed things disappearing</w:t>
      </w:r>
      <w:r w:rsidR="00E102CE">
        <w:rPr>
          <w:lang w:val="en-CA"/>
        </w:rPr>
        <w:t xml:space="preserve"> and he explained the diversity by using natural selection, not evolution yet. He showed us natural taxonomy and how some animals which were related had similarities which means they had a common ancestor somewhere. Darwin’s branching pattern leads us to LUCA.</w:t>
      </w:r>
    </w:p>
    <w:p w14:paraId="5A85A84F" w14:textId="77777777" w:rsidR="00E102CE" w:rsidRDefault="00E102CE" w:rsidP="002C0D81">
      <w:pPr>
        <w:rPr>
          <w:lang w:val="en-CA"/>
        </w:rPr>
      </w:pPr>
    </w:p>
    <w:p w14:paraId="36ADDDBD" w14:textId="40D2FD7F" w:rsidR="00E102CE" w:rsidRDefault="00E102CE" w:rsidP="002C0D81">
      <w:pPr>
        <w:rPr>
          <w:lang w:val="en-CA"/>
        </w:rPr>
      </w:pPr>
      <w:r>
        <w:rPr>
          <w:lang w:val="en-CA"/>
        </w:rPr>
        <w:t>Erasmus Darwin:</w:t>
      </w:r>
    </w:p>
    <w:p w14:paraId="47206517" w14:textId="7A3A5FDD" w:rsidR="00E102CE" w:rsidRDefault="00E102CE" w:rsidP="00D4612F">
      <w:pPr>
        <w:ind w:left="720"/>
        <w:rPr>
          <w:lang w:val="en-CA"/>
        </w:rPr>
      </w:pPr>
      <w:r>
        <w:rPr>
          <w:lang w:val="en-CA"/>
        </w:rPr>
        <w:t>This is Charles Darwin’s grandfather. He was a major part in the analysis of all the data which Charles Darwin had collected over his years of travelling.</w:t>
      </w:r>
    </w:p>
    <w:p w14:paraId="2C7C89D0" w14:textId="77777777" w:rsidR="00E102CE" w:rsidRDefault="00E102CE" w:rsidP="002C0D81">
      <w:pPr>
        <w:rPr>
          <w:lang w:val="en-CA"/>
        </w:rPr>
      </w:pPr>
    </w:p>
    <w:p w14:paraId="40BFB306" w14:textId="1543CB71" w:rsidR="00E102CE" w:rsidRDefault="00E102CE" w:rsidP="002C0D81">
      <w:pPr>
        <w:rPr>
          <w:lang w:val="en-CA"/>
        </w:rPr>
      </w:pPr>
      <w:r>
        <w:rPr>
          <w:lang w:val="en-CA"/>
        </w:rPr>
        <w:t>Descent with Modification:</w:t>
      </w:r>
    </w:p>
    <w:p w14:paraId="64E074DB" w14:textId="00009A2C" w:rsidR="00E102CE" w:rsidRDefault="00E102CE" w:rsidP="00D4612F">
      <w:pPr>
        <w:ind w:left="720"/>
        <w:rPr>
          <w:lang w:val="en-CA"/>
        </w:rPr>
      </w:pPr>
      <w:r>
        <w:rPr>
          <w:lang w:val="en-CA"/>
        </w:rPr>
        <w:t>This is basically referring to how Parents pass their traits off to their offspring. Sometime modifications may occur in which they are given an advantage in survival. Surviving more means more reproduction. So its basically saying how things change from generation to generation.</w:t>
      </w:r>
    </w:p>
    <w:p w14:paraId="733018C9" w14:textId="77777777" w:rsidR="00E102CE" w:rsidRDefault="00E102CE" w:rsidP="002C0D81">
      <w:pPr>
        <w:rPr>
          <w:lang w:val="en-CA"/>
        </w:rPr>
      </w:pPr>
    </w:p>
    <w:p w14:paraId="1733D3A1" w14:textId="56C3A2BF" w:rsidR="00E102CE" w:rsidRDefault="00E102CE" w:rsidP="002C0D81">
      <w:pPr>
        <w:rPr>
          <w:lang w:val="en-CA"/>
        </w:rPr>
      </w:pPr>
      <w:r>
        <w:rPr>
          <w:lang w:val="en-CA"/>
        </w:rPr>
        <w:t>Divergent Evolution:</w:t>
      </w:r>
    </w:p>
    <w:p w14:paraId="3A4A7DAA" w14:textId="7FE0984D" w:rsidR="00E102CE" w:rsidRDefault="00E102CE" w:rsidP="00D4612F">
      <w:pPr>
        <w:ind w:left="720"/>
        <w:rPr>
          <w:lang w:val="en-CA"/>
        </w:rPr>
      </w:pPr>
      <w:r>
        <w:rPr>
          <w:lang w:val="en-CA"/>
        </w:rPr>
        <w:t>This is saying how there are some species which due to different circumstances may change and become 2 completely different species. The original species is diverging away from itself. An example of this is the salamanders thing we watched in class.</w:t>
      </w:r>
    </w:p>
    <w:p w14:paraId="12150392" w14:textId="77777777" w:rsidR="0094578A" w:rsidRDefault="0094578A" w:rsidP="002C0D81">
      <w:pPr>
        <w:rPr>
          <w:lang w:val="en-CA"/>
        </w:rPr>
      </w:pPr>
    </w:p>
    <w:p w14:paraId="4B36C4D7" w14:textId="64D57A8F" w:rsidR="0094578A" w:rsidRDefault="0094578A" w:rsidP="002C0D81">
      <w:pPr>
        <w:rPr>
          <w:lang w:val="en-CA"/>
        </w:rPr>
      </w:pPr>
      <w:r>
        <w:rPr>
          <w:lang w:val="en-CA"/>
        </w:rPr>
        <w:t>Evolutionary Taxonomy:</w:t>
      </w:r>
    </w:p>
    <w:p w14:paraId="0F2A4CEB" w14:textId="3C819C37" w:rsidR="0094578A" w:rsidRDefault="0094578A" w:rsidP="00D4612F">
      <w:pPr>
        <w:ind w:left="720"/>
        <w:rPr>
          <w:lang w:val="en-CA"/>
        </w:rPr>
      </w:pPr>
      <w:r>
        <w:rPr>
          <w:lang w:val="en-CA"/>
        </w:rPr>
        <w:t>This is similar to the structure of Darwin’s Branching map of life. It classifies things based on evolutionary traits and what common ancestors they have.</w:t>
      </w:r>
    </w:p>
    <w:p w14:paraId="0C16C2BD" w14:textId="77777777" w:rsidR="00D4612F" w:rsidRDefault="00D4612F" w:rsidP="002C0D81">
      <w:pPr>
        <w:rPr>
          <w:lang w:val="en-CA"/>
        </w:rPr>
      </w:pPr>
    </w:p>
    <w:p w14:paraId="26FBBA50" w14:textId="576FB6F5" w:rsidR="0094578A" w:rsidRDefault="0094578A" w:rsidP="002C0D81">
      <w:pPr>
        <w:rPr>
          <w:lang w:val="en-CA"/>
        </w:rPr>
      </w:pPr>
      <w:r>
        <w:rPr>
          <w:lang w:val="en-CA"/>
        </w:rPr>
        <w:t>Extinction:</w:t>
      </w:r>
    </w:p>
    <w:p w14:paraId="22274430" w14:textId="73CAC6D1" w:rsidR="0094578A" w:rsidRDefault="0094578A" w:rsidP="00D4612F">
      <w:pPr>
        <w:ind w:left="720"/>
        <w:rPr>
          <w:lang w:val="en-CA"/>
        </w:rPr>
      </w:pPr>
      <w:r>
        <w:rPr>
          <w:lang w:val="en-CA"/>
        </w:rPr>
        <w:t>This was unheard of until Cuvier discovered fossils of an organism which did not exist at the current time, but was definitely a real organism. People were confused at the concept of extinction because why would a God put all this biodiversity on earth just for it to disappear.</w:t>
      </w:r>
    </w:p>
    <w:p w14:paraId="60398262" w14:textId="77777777" w:rsidR="00D4612F" w:rsidRDefault="00D4612F" w:rsidP="00CE7B96">
      <w:pPr>
        <w:rPr>
          <w:lang w:val="en-CA"/>
        </w:rPr>
      </w:pPr>
    </w:p>
    <w:p w14:paraId="194BCC82" w14:textId="77777777" w:rsidR="00D4612F" w:rsidRDefault="00D4612F" w:rsidP="00CE7B96">
      <w:pPr>
        <w:rPr>
          <w:lang w:val="en-CA"/>
        </w:rPr>
      </w:pPr>
    </w:p>
    <w:p w14:paraId="61BFFEE6" w14:textId="06177B82" w:rsidR="0094578A" w:rsidRDefault="0094578A" w:rsidP="00CE7B96">
      <w:pPr>
        <w:rPr>
          <w:lang w:val="en-CA"/>
        </w:rPr>
      </w:pPr>
      <w:r>
        <w:rPr>
          <w:lang w:val="en-CA"/>
        </w:rPr>
        <w:lastRenderedPageBreak/>
        <w:t>Fitness:</w:t>
      </w:r>
    </w:p>
    <w:p w14:paraId="1DA2B571" w14:textId="1F69B9E2" w:rsidR="0094578A" w:rsidRDefault="0094578A" w:rsidP="00D4612F">
      <w:pPr>
        <w:ind w:firstLine="720"/>
        <w:rPr>
          <w:lang w:val="en-CA"/>
        </w:rPr>
      </w:pPr>
      <w:r>
        <w:rPr>
          <w:lang w:val="en-CA"/>
        </w:rPr>
        <w:t>This is how well something is equipped to survive in their given condition.</w:t>
      </w:r>
    </w:p>
    <w:p w14:paraId="4DE9DA54" w14:textId="77777777" w:rsidR="0094578A" w:rsidRDefault="0094578A" w:rsidP="00CE7B96">
      <w:pPr>
        <w:rPr>
          <w:lang w:val="en-CA"/>
        </w:rPr>
      </w:pPr>
    </w:p>
    <w:p w14:paraId="360CE61F" w14:textId="680CA1DA" w:rsidR="0094578A" w:rsidRDefault="0094578A" w:rsidP="00CE7B96">
      <w:pPr>
        <w:rPr>
          <w:lang w:val="en-CA"/>
        </w:rPr>
      </w:pPr>
      <w:r>
        <w:rPr>
          <w:lang w:val="en-CA"/>
        </w:rPr>
        <w:t>Fossil Record:</w:t>
      </w:r>
    </w:p>
    <w:p w14:paraId="1AAFDF0C" w14:textId="47AA27DF" w:rsidR="0094578A" w:rsidRDefault="0094578A" w:rsidP="00D4612F">
      <w:pPr>
        <w:ind w:left="720"/>
        <w:rPr>
          <w:lang w:val="en-CA"/>
        </w:rPr>
      </w:pPr>
      <w:r>
        <w:rPr>
          <w:lang w:val="en-CA"/>
        </w:rPr>
        <w:t xml:space="preserve">Fossils became a thing when </w:t>
      </w:r>
      <w:proofErr w:type="spellStart"/>
      <w:r>
        <w:rPr>
          <w:lang w:val="en-CA"/>
        </w:rPr>
        <w:t>cuvier</w:t>
      </w:r>
      <w:proofErr w:type="spellEnd"/>
      <w:r>
        <w:rPr>
          <w:lang w:val="en-CA"/>
        </w:rPr>
        <w:t xml:space="preserve"> discovered them and it showed them a record of organisms which had inhabited the earth previously but were not alive currently. Lyell also found a record of organisms which seemed to have inhabited the wrong part of Earth from a long time in the past. This brought up the question as to how they got their and the answer of continental drift was found much later.</w:t>
      </w:r>
    </w:p>
    <w:p w14:paraId="65C883A1" w14:textId="77777777" w:rsidR="0094578A" w:rsidRDefault="0094578A" w:rsidP="00CE7B96">
      <w:pPr>
        <w:rPr>
          <w:lang w:val="en-CA"/>
        </w:rPr>
      </w:pPr>
    </w:p>
    <w:p w14:paraId="586EADB9" w14:textId="39DA7064" w:rsidR="0094578A" w:rsidRDefault="0094578A" w:rsidP="00CE7B96">
      <w:pPr>
        <w:rPr>
          <w:lang w:val="en-CA"/>
        </w:rPr>
      </w:pPr>
      <w:r>
        <w:rPr>
          <w:lang w:val="en-CA"/>
        </w:rPr>
        <w:t>Germ Theory:</w:t>
      </w:r>
    </w:p>
    <w:p w14:paraId="290B842D" w14:textId="19EF3FA2" w:rsidR="0094578A" w:rsidRDefault="0094578A" w:rsidP="00D4612F">
      <w:pPr>
        <w:ind w:left="720"/>
        <w:rPr>
          <w:lang w:val="en-CA"/>
        </w:rPr>
      </w:pPr>
      <w:r>
        <w:rPr>
          <w:lang w:val="en-CA"/>
        </w:rPr>
        <w:t>The germ theory was stated by Pasteur and it states that life all comes</w:t>
      </w:r>
      <w:r w:rsidR="000F780F">
        <w:rPr>
          <w:lang w:val="en-CA"/>
        </w:rPr>
        <w:t xml:space="preserve"> from one germ. Pasteur did not know what this one germ was.</w:t>
      </w:r>
    </w:p>
    <w:p w14:paraId="7D409C43" w14:textId="77777777" w:rsidR="00234E06" w:rsidRDefault="00234E06" w:rsidP="00CE7B96">
      <w:pPr>
        <w:rPr>
          <w:lang w:val="en-CA"/>
        </w:rPr>
      </w:pPr>
    </w:p>
    <w:p w14:paraId="32B7B26C" w14:textId="4C44AB48" w:rsidR="00234E06" w:rsidRDefault="00234E06" w:rsidP="00CE7B96">
      <w:pPr>
        <w:rPr>
          <w:lang w:val="en-CA"/>
        </w:rPr>
      </w:pPr>
      <w:r>
        <w:rPr>
          <w:lang w:val="en-CA"/>
        </w:rPr>
        <w:t>Homology:</w:t>
      </w:r>
    </w:p>
    <w:p w14:paraId="016BBF07" w14:textId="1D8C292A" w:rsidR="00234E06" w:rsidRDefault="00234E06" w:rsidP="00D4612F">
      <w:pPr>
        <w:ind w:left="720"/>
        <w:rPr>
          <w:lang w:val="en-CA"/>
        </w:rPr>
      </w:pPr>
      <w:r>
        <w:rPr>
          <w:lang w:val="en-CA"/>
        </w:rPr>
        <w:t xml:space="preserve">This is just saying how many organisms have similar structures which guides us to the path of evolution. It shows us the common ancestors as the older organism will have a </w:t>
      </w:r>
      <w:proofErr w:type="spellStart"/>
      <w:r>
        <w:rPr>
          <w:lang w:val="en-CA"/>
        </w:rPr>
        <w:t>simpe</w:t>
      </w:r>
      <w:proofErr w:type="spellEnd"/>
      <w:r>
        <w:rPr>
          <w:lang w:val="en-CA"/>
        </w:rPr>
        <w:t xml:space="preserve"> version of the structure and the new one will have a more refined version of the structure.</w:t>
      </w:r>
    </w:p>
    <w:p w14:paraId="1F399217" w14:textId="77777777" w:rsidR="008F3BB0" w:rsidRDefault="008F3BB0" w:rsidP="00CE7B96">
      <w:pPr>
        <w:rPr>
          <w:lang w:val="en-CA"/>
        </w:rPr>
      </w:pPr>
    </w:p>
    <w:p w14:paraId="7EA63380" w14:textId="6C05A0D4" w:rsidR="008F3BB0" w:rsidRDefault="008F3BB0" w:rsidP="00CE7B96">
      <w:pPr>
        <w:rPr>
          <w:lang w:val="en-CA"/>
        </w:rPr>
      </w:pPr>
      <w:r>
        <w:rPr>
          <w:lang w:val="en-CA"/>
        </w:rPr>
        <w:t>Homoplasy:</w:t>
      </w:r>
    </w:p>
    <w:p w14:paraId="4912A9B7" w14:textId="0CFE06A9" w:rsidR="008F3BB0" w:rsidRDefault="008F3BB0" w:rsidP="00D4612F">
      <w:pPr>
        <w:ind w:left="720"/>
        <w:rPr>
          <w:lang w:val="en-CA"/>
        </w:rPr>
      </w:pPr>
      <w:r>
        <w:rPr>
          <w:lang w:val="en-CA"/>
        </w:rPr>
        <w:t>This shows us structures which appear to be similar, but are actually different because their structures don’t match. Ex. Insects, bats</w:t>
      </w:r>
    </w:p>
    <w:p w14:paraId="27E516FE" w14:textId="77777777" w:rsidR="0094578A" w:rsidRDefault="0094578A" w:rsidP="00CE7B96">
      <w:pPr>
        <w:rPr>
          <w:lang w:val="en-CA"/>
        </w:rPr>
      </w:pPr>
    </w:p>
    <w:p w14:paraId="0BF16814" w14:textId="77777777" w:rsidR="00D4612F" w:rsidRDefault="00D4612F" w:rsidP="00CE7B96">
      <w:pPr>
        <w:rPr>
          <w:lang w:val="en-CA"/>
        </w:rPr>
      </w:pPr>
    </w:p>
    <w:p w14:paraId="47327A5E" w14:textId="77777777" w:rsidR="00D4612F" w:rsidRDefault="00D4612F" w:rsidP="00CE7B96">
      <w:pPr>
        <w:rPr>
          <w:lang w:val="en-CA"/>
        </w:rPr>
      </w:pPr>
    </w:p>
    <w:p w14:paraId="768D3D57" w14:textId="77777777" w:rsidR="00D4612F" w:rsidRDefault="00D4612F" w:rsidP="00CE7B96">
      <w:pPr>
        <w:rPr>
          <w:lang w:val="en-CA"/>
        </w:rPr>
      </w:pPr>
    </w:p>
    <w:p w14:paraId="2377209A" w14:textId="77777777" w:rsidR="00D4612F" w:rsidRDefault="00D4612F" w:rsidP="00CE7B96">
      <w:pPr>
        <w:rPr>
          <w:lang w:val="en-CA"/>
        </w:rPr>
      </w:pPr>
    </w:p>
    <w:p w14:paraId="2C2A804C" w14:textId="77777777" w:rsidR="00D4612F" w:rsidRDefault="00D4612F" w:rsidP="00CE7B96">
      <w:pPr>
        <w:rPr>
          <w:lang w:val="en-CA"/>
        </w:rPr>
      </w:pPr>
    </w:p>
    <w:p w14:paraId="7588C0F8" w14:textId="77777777" w:rsidR="00D4612F" w:rsidRDefault="00D4612F" w:rsidP="00CE7B96">
      <w:pPr>
        <w:rPr>
          <w:lang w:val="en-CA"/>
        </w:rPr>
      </w:pPr>
    </w:p>
    <w:p w14:paraId="1A5FD060" w14:textId="77777777" w:rsidR="00D4612F" w:rsidRDefault="00D4612F" w:rsidP="00CE7B96">
      <w:pPr>
        <w:rPr>
          <w:lang w:val="en-CA"/>
        </w:rPr>
      </w:pPr>
    </w:p>
    <w:p w14:paraId="68C9A41A" w14:textId="77777777" w:rsidR="00D4612F" w:rsidRDefault="00D4612F" w:rsidP="00CE7B96">
      <w:pPr>
        <w:rPr>
          <w:lang w:val="en-CA"/>
        </w:rPr>
      </w:pPr>
    </w:p>
    <w:p w14:paraId="1AA96040" w14:textId="77777777" w:rsidR="00D4612F" w:rsidRDefault="00D4612F" w:rsidP="00CE7B96">
      <w:pPr>
        <w:rPr>
          <w:lang w:val="en-CA"/>
        </w:rPr>
      </w:pPr>
    </w:p>
    <w:p w14:paraId="6EDE32D1" w14:textId="77777777" w:rsidR="00D4612F" w:rsidRDefault="00D4612F" w:rsidP="00CE7B96">
      <w:pPr>
        <w:rPr>
          <w:lang w:val="en-CA"/>
        </w:rPr>
      </w:pPr>
    </w:p>
    <w:p w14:paraId="5D506546" w14:textId="77777777" w:rsidR="00D4612F" w:rsidRDefault="00D4612F" w:rsidP="00CE7B96">
      <w:pPr>
        <w:rPr>
          <w:lang w:val="en-CA"/>
        </w:rPr>
      </w:pPr>
    </w:p>
    <w:p w14:paraId="704A1740" w14:textId="77777777" w:rsidR="00D4612F" w:rsidRDefault="00D4612F" w:rsidP="00CE7B96">
      <w:pPr>
        <w:rPr>
          <w:lang w:val="en-CA"/>
        </w:rPr>
      </w:pPr>
    </w:p>
    <w:p w14:paraId="656AF6DF" w14:textId="77777777" w:rsidR="00D4612F" w:rsidRDefault="00D4612F" w:rsidP="00CE7B96">
      <w:pPr>
        <w:rPr>
          <w:lang w:val="en-CA"/>
        </w:rPr>
      </w:pPr>
    </w:p>
    <w:p w14:paraId="538DB655" w14:textId="77777777" w:rsidR="00D4612F" w:rsidRDefault="00D4612F" w:rsidP="00CE7B96">
      <w:pPr>
        <w:rPr>
          <w:lang w:val="en-CA"/>
        </w:rPr>
      </w:pPr>
    </w:p>
    <w:p w14:paraId="7E98B53D" w14:textId="77777777" w:rsidR="00D4612F" w:rsidRDefault="00D4612F" w:rsidP="00CE7B96">
      <w:pPr>
        <w:rPr>
          <w:lang w:val="en-CA"/>
        </w:rPr>
      </w:pPr>
    </w:p>
    <w:p w14:paraId="436DE79C" w14:textId="77777777" w:rsidR="00D4612F" w:rsidRDefault="00D4612F" w:rsidP="00CE7B96">
      <w:pPr>
        <w:rPr>
          <w:lang w:val="en-CA"/>
        </w:rPr>
      </w:pPr>
    </w:p>
    <w:p w14:paraId="6A5B2EA6" w14:textId="77777777" w:rsidR="00D4612F" w:rsidRDefault="00D4612F" w:rsidP="00CE7B96">
      <w:pPr>
        <w:rPr>
          <w:lang w:val="en-CA"/>
        </w:rPr>
      </w:pPr>
    </w:p>
    <w:p w14:paraId="4719947C" w14:textId="77777777" w:rsidR="00D4612F" w:rsidRDefault="00D4612F" w:rsidP="00CE7B96">
      <w:pPr>
        <w:rPr>
          <w:lang w:val="en-CA"/>
        </w:rPr>
      </w:pPr>
    </w:p>
    <w:p w14:paraId="3B622E64" w14:textId="77777777" w:rsidR="00D4612F" w:rsidRDefault="00D4612F" w:rsidP="00CE7B96">
      <w:pPr>
        <w:rPr>
          <w:lang w:val="en-CA"/>
        </w:rPr>
      </w:pPr>
    </w:p>
    <w:p w14:paraId="060FC5DF" w14:textId="77777777" w:rsidR="00D4612F" w:rsidRDefault="00D4612F" w:rsidP="00CE7B96">
      <w:pPr>
        <w:rPr>
          <w:lang w:val="en-CA"/>
        </w:rPr>
      </w:pPr>
    </w:p>
    <w:p w14:paraId="7BAFA501" w14:textId="479D238B" w:rsidR="00CE7B96" w:rsidRDefault="00CE7B96" w:rsidP="00CE7B96">
      <w:pPr>
        <w:rPr>
          <w:lang w:val="en-CA"/>
        </w:rPr>
      </w:pPr>
      <w:r>
        <w:rPr>
          <w:lang w:val="en-CA"/>
        </w:rPr>
        <w:lastRenderedPageBreak/>
        <w:t>Lyell, Charles:</w:t>
      </w:r>
    </w:p>
    <w:p w14:paraId="402A6951" w14:textId="77777777" w:rsidR="003679C5" w:rsidRDefault="00CE7B96" w:rsidP="003679C5">
      <w:pPr>
        <w:ind w:left="720"/>
        <w:rPr>
          <w:lang w:val="en-CA"/>
        </w:rPr>
      </w:pPr>
      <w:r>
        <w:rPr>
          <w:lang w:val="en-CA"/>
        </w:rPr>
        <w:t>Charles was born in 1797 and died in 1875. He is the one who figured out that there were line formations on old rocks which could give you information about the time from which this rock came. When you look at a rock formation, it has these lines on it. He noticed that there were characteristics of the strata, like if you went lower down. These different lines distinguished time. He would go to different places and find where the characteristics of a cliff in one location would overlap with that of another. He was assembling the geological history of the earth. He creates stratigraphy. In his geological concept of time, he says that this is an extremely slow process. The building of sedimentary rocks takes a long time and there is no way this could have happened in 4004BCE Oct 22. This leads to him thinking that the Earth is much older than speculated. He says you don’t need a catastrophic event to explain change. Some things might change over a long period of time. This is the uniformitarian theory.</w:t>
      </w:r>
      <w:r w:rsidR="00F1136E">
        <w:rPr>
          <w:lang w:val="en-CA"/>
        </w:rPr>
        <w:t xml:space="preserve"> What Charles did not know at the time as that the continents have shifted. Without this vital information, he cannot explain how something’s had seemed to move across the oceans. What Charles did know that was very important was that there was a balance between the CO2 of the ocean and the CO2 in the air. This balance of CO2 in the water and in the air is important because the environment depends on </w:t>
      </w:r>
      <w:proofErr w:type="gramStart"/>
      <w:r w:rsidR="00F1136E">
        <w:rPr>
          <w:lang w:val="en-CA"/>
        </w:rPr>
        <w:t>it(</w:t>
      </w:r>
      <w:proofErr w:type="gramEnd"/>
      <w:r w:rsidR="00F1136E">
        <w:rPr>
          <w:lang w:val="en-CA"/>
        </w:rPr>
        <w:t>plants and animals). There is an equilibrium with the air and in this equilibrium, there is an important chemical reaction happening. CO2 and H2O make carbonic acid and the end of this reaction has CaCO3 which is a salt which will stay in a solution. Now constantly over time, there is a rain of all these carbonates which are falling to the bottom of the ocean and this is what forms sedimentary rock. Lyle knows how long this process takes and knows that this could not have happened in 6000 years. As this process occurs, organisms are being trapped there like things of all different sizes like bones and things like that. The carbon cycle is also on land. Lyle knows that there is a problem, which is continental drift, but he doesn’t know what that is.</w:t>
      </w:r>
      <w:r w:rsidR="003679C5">
        <w:rPr>
          <w:lang w:val="en-CA"/>
        </w:rPr>
        <w:t xml:space="preserve"> Animals moved from continent to continent because Earth used to have </w:t>
      </w:r>
    </w:p>
    <w:p w14:paraId="32CADB8D" w14:textId="361718D3" w:rsidR="003679C5" w:rsidRDefault="003679C5" w:rsidP="003679C5">
      <w:pPr>
        <w:ind w:left="720"/>
        <w:rPr>
          <w:lang w:val="en-CA"/>
        </w:rPr>
      </w:pPr>
      <w:r>
        <w:rPr>
          <w:lang w:val="en-CA"/>
        </w:rPr>
        <w:t>Pangea where travelling was much easier.</w:t>
      </w:r>
    </w:p>
    <w:p w14:paraId="78BC813B" w14:textId="77777777" w:rsidR="003679C5" w:rsidRDefault="003679C5" w:rsidP="00F63B01">
      <w:pPr>
        <w:rPr>
          <w:lang w:val="en-CA"/>
        </w:rPr>
      </w:pPr>
    </w:p>
    <w:p w14:paraId="005E8A0C" w14:textId="1F56A3B9" w:rsidR="003679C5" w:rsidRDefault="003679C5" w:rsidP="00F63B01">
      <w:pPr>
        <w:rPr>
          <w:lang w:val="en-CA"/>
        </w:rPr>
      </w:pPr>
      <w:r>
        <w:rPr>
          <w:lang w:val="en-CA"/>
        </w:rPr>
        <w:t>Mendel, Gregor:</w:t>
      </w:r>
    </w:p>
    <w:p w14:paraId="6EB11B22" w14:textId="7BAD622D" w:rsidR="00E82233" w:rsidRDefault="003679C5" w:rsidP="00E82233">
      <w:pPr>
        <w:ind w:left="720"/>
        <w:rPr>
          <w:lang w:val="en-CA"/>
        </w:rPr>
      </w:pPr>
      <w:r>
        <w:rPr>
          <w:lang w:val="en-CA"/>
        </w:rPr>
        <w:t xml:space="preserve">Mendel is the one who figures out the mathematics of </w:t>
      </w:r>
      <w:r w:rsidR="0075069B">
        <w:rPr>
          <w:lang w:val="en-CA"/>
        </w:rPr>
        <w:t>inheritance</w:t>
      </w:r>
      <w:r>
        <w:rPr>
          <w:lang w:val="en-CA"/>
        </w:rPr>
        <w:t xml:space="preserve">. He has many different laws since his proofs were mathematical and therefore universal. He has the law of segregation and the law of independent assortment. This information would have </w:t>
      </w:r>
    </w:p>
    <w:p w14:paraId="6AF39CB6" w14:textId="01BB9F60" w:rsidR="0075069B" w:rsidRDefault="003679C5" w:rsidP="00D4612F">
      <w:pPr>
        <w:ind w:left="720"/>
        <w:rPr>
          <w:lang w:val="en-CA"/>
        </w:rPr>
      </w:pPr>
      <w:r>
        <w:rPr>
          <w:lang w:val="en-CA"/>
        </w:rPr>
        <w:t>been useful to Darwin, but it was not published yet so he didn’t have access to it.</w:t>
      </w:r>
    </w:p>
    <w:p w14:paraId="1ECFEFA0" w14:textId="77777777" w:rsidR="0075069B" w:rsidRDefault="0075069B" w:rsidP="00E82233">
      <w:pPr>
        <w:rPr>
          <w:lang w:val="en-CA"/>
        </w:rPr>
      </w:pPr>
    </w:p>
    <w:p w14:paraId="2626B4E2" w14:textId="77777777" w:rsidR="00D4612F" w:rsidRDefault="00D4612F" w:rsidP="00E82233">
      <w:pPr>
        <w:rPr>
          <w:lang w:val="en-CA"/>
        </w:rPr>
      </w:pPr>
    </w:p>
    <w:p w14:paraId="35F616C5" w14:textId="77777777" w:rsidR="00D4612F" w:rsidRDefault="00D4612F" w:rsidP="00E82233">
      <w:pPr>
        <w:rPr>
          <w:lang w:val="en-CA"/>
        </w:rPr>
      </w:pPr>
    </w:p>
    <w:p w14:paraId="3CD46726" w14:textId="77777777" w:rsidR="00D4612F" w:rsidRDefault="00D4612F" w:rsidP="00E82233">
      <w:pPr>
        <w:rPr>
          <w:lang w:val="en-CA"/>
        </w:rPr>
      </w:pPr>
    </w:p>
    <w:p w14:paraId="3B85DFA4" w14:textId="77777777" w:rsidR="00D4612F" w:rsidRDefault="00D4612F" w:rsidP="00E82233">
      <w:pPr>
        <w:rPr>
          <w:lang w:val="en-CA"/>
        </w:rPr>
      </w:pPr>
    </w:p>
    <w:p w14:paraId="19E17152" w14:textId="77777777" w:rsidR="00D4612F" w:rsidRDefault="00D4612F" w:rsidP="00E82233">
      <w:pPr>
        <w:rPr>
          <w:lang w:val="en-CA"/>
        </w:rPr>
      </w:pPr>
    </w:p>
    <w:p w14:paraId="78C508FD" w14:textId="77777777" w:rsidR="00D4612F" w:rsidRDefault="00D4612F" w:rsidP="00E82233">
      <w:pPr>
        <w:rPr>
          <w:lang w:val="en-CA"/>
        </w:rPr>
      </w:pPr>
    </w:p>
    <w:p w14:paraId="39F6C693" w14:textId="77777777" w:rsidR="00D4612F" w:rsidRDefault="00D4612F" w:rsidP="00E82233">
      <w:pPr>
        <w:rPr>
          <w:lang w:val="en-CA"/>
        </w:rPr>
      </w:pPr>
    </w:p>
    <w:p w14:paraId="4B2CC833" w14:textId="77777777" w:rsidR="00D4612F" w:rsidRDefault="00D4612F" w:rsidP="00E82233">
      <w:pPr>
        <w:rPr>
          <w:lang w:val="en-CA"/>
        </w:rPr>
      </w:pPr>
    </w:p>
    <w:p w14:paraId="6EFC5DA0" w14:textId="77777777" w:rsidR="00D4612F" w:rsidRDefault="00D4612F" w:rsidP="00E82233">
      <w:pPr>
        <w:rPr>
          <w:lang w:val="en-CA"/>
        </w:rPr>
      </w:pPr>
    </w:p>
    <w:p w14:paraId="55EB2E9D" w14:textId="3A681899" w:rsidR="00E82233" w:rsidRDefault="00E82233" w:rsidP="00E82233">
      <w:pPr>
        <w:rPr>
          <w:lang w:val="en-CA"/>
        </w:rPr>
      </w:pPr>
      <w:r>
        <w:rPr>
          <w:lang w:val="en-CA"/>
        </w:rPr>
        <w:lastRenderedPageBreak/>
        <w:t>Natural Selection:</w:t>
      </w:r>
    </w:p>
    <w:p w14:paraId="46847E13" w14:textId="43DEE2AB" w:rsidR="00E82233" w:rsidRDefault="00E82233" w:rsidP="0075069B">
      <w:pPr>
        <w:ind w:left="720"/>
        <w:rPr>
          <w:lang w:val="en-CA"/>
        </w:rPr>
      </w:pPr>
      <w:r>
        <w:rPr>
          <w:lang w:val="en-CA"/>
        </w:rPr>
        <w:t>Natural selection is essentially stating that the fittest species will survive. An increased survival rate means that they will reproduce more often. More reproduction means that they will increase in numbers while their counterparts who are not surviving as well will have their population reduced. The surviving population might contain a certain trait which allows them to survive and this trait will be inherited by a higher and higher percent of the overall population.</w:t>
      </w:r>
    </w:p>
    <w:p w14:paraId="63E5663B" w14:textId="77777777" w:rsidR="00E82233" w:rsidRDefault="00E82233" w:rsidP="00E82233">
      <w:pPr>
        <w:rPr>
          <w:lang w:val="en-CA"/>
        </w:rPr>
      </w:pPr>
    </w:p>
    <w:p w14:paraId="36398526" w14:textId="77777777" w:rsidR="00AD2A85" w:rsidRDefault="00E82233" w:rsidP="0075069B">
      <w:pPr>
        <w:ind w:left="720"/>
        <w:rPr>
          <w:lang w:val="en-CA"/>
        </w:rPr>
      </w:pPr>
      <w:r>
        <w:rPr>
          <w:lang w:val="en-CA"/>
        </w:rPr>
        <w:t>Natural selection was occurring before 1000CE and it was first noticed by Al-</w:t>
      </w:r>
      <w:proofErr w:type="spellStart"/>
      <w:r>
        <w:rPr>
          <w:lang w:val="en-CA"/>
        </w:rPr>
        <w:t>Jahiz</w:t>
      </w:r>
      <w:proofErr w:type="spellEnd"/>
      <w:r>
        <w:rPr>
          <w:lang w:val="en-CA"/>
        </w:rPr>
        <w:t xml:space="preserve"> who is from the Islamic golden age. Another example of natural</w:t>
      </w:r>
      <w:r w:rsidR="0075069B">
        <w:rPr>
          <w:lang w:val="en-CA"/>
        </w:rPr>
        <w:t xml:space="preserve"> selection can be seen through industrial melanism. This is where the peppered moth population went from being almost entirely white to changing to the colour black. This is because the colour of the tree bark had become darker due </w:t>
      </w:r>
      <w:proofErr w:type="gramStart"/>
      <w:r w:rsidR="0075069B">
        <w:rPr>
          <w:lang w:val="en-CA"/>
        </w:rPr>
        <w:t>to  industrialization</w:t>
      </w:r>
      <w:proofErr w:type="gramEnd"/>
      <w:r w:rsidR="0075069B">
        <w:rPr>
          <w:lang w:val="en-CA"/>
        </w:rPr>
        <w:t xml:space="preserve"> and the dark moths had a better survival rate. This dark trait was then passed down more and more until it became the </w:t>
      </w:r>
    </w:p>
    <w:p w14:paraId="14F67510" w14:textId="57B5DDC4" w:rsidR="00E82233" w:rsidRDefault="0075069B" w:rsidP="0075069B">
      <w:pPr>
        <w:ind w:left="720"/>
        <w:rPr>
          <w:lang w:val="en-CA"/>
        </w:rPr>
      </w:pPr>
      <w:r>
        <w:rPr>
          <w:lang w:val="en-CA"/>
        </w:rPr>
        <w:t>majority.</w:t>
      </w:r>
    </w:p>
    <w:p w14:paraId="4762D95C" w14:textId="77777777" w:rsidR="00AD2A85" w:rsidRDefault="00AD2A85" w:rsidP="0075069B">
      <w:pPr>
        <w:ind w:left="720"/>
        <w:rPr>
          <w:lang w:val="en-CA"/>
        </w:rPr>
      </w:pPr>
    </w:p>
    <w:p w14:paraId="167A3387" w14:textId="6A9325DD" w:rsidR="0075069B" w:rsidRDefault="00AD2A85" w:rsidP="00E82233">
      <w:pPr>
        <w:rPr>
          <w:lang w:val="en-CA"/>
        </w:rPr>
      </w:pPr>
      <w:r>
        <w:rPr>
          <w:lang w:val="en-CA"/>
        </w:rPr>
        <w:t>Natural Taxonomy:</w:t>
      </w:r>
    </w:p>
    <w:p w14:paraId="45BFCFC9" w14:textId="7D796BAF" w:rsidR="00AD2A85" w:rsidRDefault="00AD2A85" w:rsidP="00AD2A85">
      <w:pPr>
        <w:ind w:left="720"/>
        <w:rPr>
          <w:lang w:val="en-CA"/>
        </w:rPr>
      </w:pPr>
      <w:r>
        <w:rPr>
          <w:lang w:val="en-CA"/>
        </w:rPr>
        <w:t>Darwin’s organization of animals was based upon similarities different animals had and how that meant they might have had a common ancestor. An example of this would be how all cats would fall under one category, but they might split up at different sub categories. It is organizing them based off of natural traits and common ancestors.</w:t>
      </w:r>
    </w:p>
    <w:p w14:paraId="680F29F5" w14:textId="77777777" w:rsidR="00AD2A85" w:rsidRDefault="00AD2A85" w:rsidP="00E82233">
      <w:pPr>
        <w:rPr>
          <w:lang w:val="en-CA"/>
        </w:rPr>
      </w:pPr>
    </w:p>
    <w:p w14:paraId="15DDDD7A" w14:textId="77777777" w:rsidR="00D4612F" w:rsidRDefault="00D4612F" w:rsidP="00E82233">
      <w:pPr>
        <w:rPr>
          <w:lang w:val="en-CA"/>
        </w:rPr>
      </w:pPr>
    </w:p>
    <w:p w14:paraId="7B863C41" w14:textId="77777777" w:rsidR="00D4612F" w:rsidRDefault="00D4612F" w:rsidP="00E82233">
      <w:pPr>
        <w:rPr>
          <w:lang w:val="en-CA"/>
        </w:rPr>
      </w:pPr>
    </w:p>
    <w:p w14:paraId="67C27D86" w14:textId="77777777" w:rsidR="00D4612F" w:rsidRDefault="00D4612F" w:rsidP="00E82233">
      <w:pPr>
        <w:rPr>
          <w:lang w:val="en-CA"/>
        </w:rPr>
      </w:pPr>
    </w:p>
    <w:p w14:paraId="28C97911" w14:textId="54364B94" w:rsidR="00AD2A85" w:rsidRDefault="00AD2A85" w:rsidP="00E82233">
      <w:pPr>
        <w:rPr>
          <w:lang w:val="en-CA"/>
        </w:rPr>
      </w:pPr>
      <w:r>
        <w:rPr>
          <w:lang w:val="en-CA"/>
        </w:rPr>
        <w:t>Pasteur, Louis</w:t>
      </w:r>
    </w:p>
    <w:p w14:paraId="6917748B" w14:textId="4D4E3A42" w:rsidR="0075069B" w:rsidRDefault="000E7344" w:rsidP="000E7344">
      <w:pPr>
        <w:ind w:left="720"/>
        <w:rPr>
          <w:lang w:val="en-CA"/>
        </w:rPr>
      </w:pPr>
      <w:r>
        <w:rPr>
          <w:lang w:val="en-CA"/>
        </w:rPr>
        <w:t xml:space="preserve">Louis Pasteur was a microbiologist who was born in 1822 and died 1895. He believed that life came from life and that it was not instantaneously put on earth in 4004BCE </w:t>
      </w:r>
      <w:proofErr w:type="spellStart"/>
      <w:r>
        <w:rPr>
          <w:lang w:val="en-CA"/>
        </w:rPr>
        <w:t>oct</w:t>
      </w:r>
      <w:proofErr w:type="spellEnd"/>
      <w:r>
        <w:rPr>
          <w:lang w:val="en-CA"/>
        </w:rPr>
        <w:t xml:space="preserve"> 22. This is where he came up with the germ theory. He believed that all life came from a single germ but he didn’t know what that germ was exactly.</w:t>
      </w:r>
    </w:p>
    <w:p w14:paraId="24EEB2DD" w14:textId="77777777" w:rsidR="00E82233" w:rsidRDefault="00E82233" w:rsidP="00F63B01">
      <w:pPr>
        <w:rPr>
          <w:lang w:val="en-CA"/>
        </w:rPr>
      </w:pPr>
    </w:p>
    <w:p w14:paraId="4D1DE685" w14:textId="28AA0625" w:rsidR="000E7344" w:rsidRDefault="000E7344" w:rsidP="00F63B01">
      <w:pPr>
        <w:rPr>
          <w:lang w:val="en-CA"/>
        </w:rPr>
      </w:pPr>
      <w:r>
        <w:rPr>
          <w:lang w:val="en-CA"/>
        </w:rPr>
        <w:t xml:space="preserve">Plate Tectonics: </w:t>
      </w:r>
    </w:p>
    <w:p w14:paraId="0F214F6A" w14:textId="2B567DE2" w:rsidR="000E7344" w:rsidRDefault="000E7344" w:rsidP="00D4612F">
      <w:pPr>
        <w:ind w:left="720"/>
        <w:rPr>
          <w:lang w:val="en-CA"/>
        </w:rPr>
      </w:pPr>
      <w:r>
        <w:rPr>
          <w:lang w:val="en-CA"/>
        </w:rPr>
        <w:t>This is essentially the concept of how the continents are each on different plates and how these plates shift over the years. This shifting of the tectonic plates is what causes continental drift to occur. This is important in biology because this is the information Charles Lyell was missing in order to explain why certain fossils were appearing in locations that they shouldn’t be.</w:t>
      </w:r>
    </w:p>
    <w:p w14:paraId="73511C4C" w14:textId="77777777" w:rsidR="000E7344" w:rsidRDefault="000E7344" w:rsidP="00F63B01">
      <w:pPr>
        <w:rPr>
          <w:lang w:val="en-CA"/>
        </w:rPr>
      </w:pPr>
    </w:p>
    <w:p w14:paraId="09B77883" w14:textId="60C66330" w:rsidR="000E7344" w:rsidRDefault="000E7344" w:rsidP="00F63B01">
      <w:pPr>
        <w:rPr>
          <w:lang w:val="en-CA"/>
        </w:rPr>
      </w:pPr>
      <w:r>
        <w:rPr>
          <w:lang w:val="en-CA"/>
        </w:rPr>
        <w:t>Rock cycle:</w:t>
      </w:r>
    </w:p>
    <w:p w14:paraId="0E118831" w14:textId="77777777" w:rsidR="00735354" w:rsidRDefault="000E7344" w:rsidP="00735354">
      <w:pPr>
        <w:ind w:left="720"/>
        <w:rPr>
          <w:lang w:val="en-CA"/>
        </w:rPr>
      </w:pPr>
      <w:r>
        <w:rPr>
          <w:lang w:val="en-CA"/>
        </w:rPr>
        <w:t xml:space="preserve">This is essentially just the transitions between types of rock. We begin with sediments such as the ones raining down in the ocean because of the carbon cycle. It </w:t>
      </w:r>
      <w:r w:rsidR="00735354">
        <w:rPr>
          <w:lang w:val="en-CA"/>
        </w:rPr>
        <w:t xml:space="preserve">then turns into sedimentary rock. Sedimentary rock will then turn in to metamorphic rock due to heat a pressure and the next step is magma. Magma then cools into igneous rock which </w:t>
      </w:r>
    </w:p>
    <w:p w14:paraId="1F543AFA" w14:textId="62A0C832" w:rsidR="000B1BDD" w:rsidRDefault="00735354" w:rsidP="00D4612F">
      <w:pPr>
        <w:ind w:left="720"/>
        <w:rPr>
          <w:lang w:val="en-CA"/>
        </w:rPr>
      </w:pPr>
      <w:r>
        <w:rPr>
          <w:lang w:val="en-CA"/>
        </w:rPr>
        <w:t>then turns into sediments again.</w:t>
      </w:r>
    </w:p>
    <w:p w14:paraId="17CA1F78" w14:textId="1B191A4F" w:rsidR="00735354" w:rsidRDefault="006471C0" w:rsidP="00735354">
      <w:pPr>
        <w:rPr>
          <w:lang w:val="en-CA"/>
        </w:rPr>
      </w:pPr>
      <w:r>
        <w:rPr>
          <w:lang w:val="en-CA"/>
        </w:rPr>
        <w:lastRenderedPageBreak/>
        <w:t xml:space="preserve">Schleiden and </w:t>
      </w:r>
      <w:proofErr w:type="spellStart"/>
      <w:r>
        <w:rPr>
          <w:lang w:val="en-CA"/>
        </w:rPr>
        <w:t>Shwann</w:t>
      </w:r>
      <w:proofErr w:type="spellEnd"/>
    </w:p>
    <w:p w14:paraId="7D6741C3" w14:textId="4DDD31E4" w:rsidR="000B1BDD" w:rsidRDefault="000B1BDD" w:rsidP="0041590F">
      <w:pPr>
        <w:ind w:left="720"/>
        <w:rPr>
          <w:lang w:val="en-CA"/>
        </w:rPr>
      </w:pPr>
      <w:r>
        <w:rPr>
          <w:lang w:val="en-CA"/>
        </w:rPr>
        <w:t xml:space="preserve">What </w:t>
      </w:r>
      <w:proofErr w:type="spellStart"/>
      <w:r>
        <w:rPr>
          <w:lang w:val="en-CA"/>
        </w:rPr>
        <w:t>Shleiden</w:t>
      </w:r>
      <w:proofErr w:type="spellEnd"/>
      <w:r>
        <w:rPr>
          <w:lang w:val="en-CA"/>
        </w:rPr>
        <w:t xml:space="preserve"> and Schwann did was they took a microscope at looked at things to find a common structure between all organisms which they examined. They came to the conclusion that what every organism had in common was a cell and they called this the basic structure of life. Each individual cell has all the characteristic associated with life. This also supports the life comes form life theory because all cells come from the division of other cells.</w:t>
      </w:r>
    </w:p>
    <w:p w14:paraId="4EB9F4A6" w14:textId="77777777" w:rsidR="0041590F" w:rsidRDefault="0041590F" w:rsidP="0041590F">
      <w:pPr>
        <w:rPr>
          <w:lang w:val="en-CA"/>
        </w:rPr>
      </w:pPr>
    </w:p>
    <w:p w14:paraId="4EEB7539" w14:textId="554FFA58" w:rsidR="0041590F" w:rsidRDefault="008F3BB0" w:rsidP="0041590F">
      <w:pPr>
        <w:rPr>
          <w:lang w:val="en-CA"/>
        </w:rPr>
      </w:pPr>
      <w:r>
        <w:rPr>
          <w:lang w:val="en-CA"/>
        </w:rPr>
        <w:t>Transitional forms:</w:t>
      </w:r>
    </w:p>
    <w:p w14:paraId="0852388C" w14:textId="6FE9937B" w:rsidR="008F3BB0" w:rsidRDefault="008F3BB0" w:rsidP="00D4612F">
      <w:pPr>
        <w:ind w:left="720"/>
        <w:rPr>
          <w:lang w:val="en-CA"/>
        </w:rPr>
      </w:pPr>
      <w:r>
        <w:rPr>
          <w:lang w:val="en-CA"/>
        </w:rPr>
        <w:t>This was something that was a gap in the theory of evolution. People would talk about evolution, but there was no proof of it in fossils. We couldn’t see the transitional stage of the animals. That was until we found all transition forms of the horse going from having short legs and soft teeth, to long legs and hard teeth.</w:t>
      </w:r>
    </w:p>
    <w:p w14:paraId="6ECBBE22" w14:textId="77777777" w:rsidR="008F3BB0" w:rsidRDefault="008F3BB0" w:rsidP="0041590F">
      <w:pPr>
        <w:rPr>
          <w:lang w:val="en-CA"/>
        </w:rPr>
      </w:pPr>
    </w:p>
    <w:p w14:paraId="194A0049" w14:textId="746B2468" w:rsidR="008F3BB0" w:rsidRDefault="008F3BB0" w:rsidP="0041590F">
      <w:pPr>
        <w:rPr>
          <w:lang w:val="en-CA"/>
        </w:rPr>
      </w:pPr>
      <w:r>
        <w:rPr>
          <w:lang w:val="en-CA"/>
        </w:rPr>
        <w:t>Transmutation of Species:</w:t>
      </w:r>
    </w:p>
    <w:p w14:paraId="46F9B395" w14:textId="4D609C59" w:rsidR="008F3BB0" w:rsidRDefault="008F3BB0" w:rsidP="00D4612F">
      <w:pPr>
        <w:ind w:firstLine="720"/>
        <w:rPr>
          <w:lang w:val="en-CA"/>
        </w:rPr>
      </w:pPr>
      <w:r>
        <w:rPr>
          <w:lang w:val="en-CA"/>
        </w:rPr>
        <w:t>This is the sudden change of the characteristics of a species.</w:t>
      </w:r>
    </w:p>
    <w:p w14:paraId="0E5AD1D6" w14:textId="77777777" w:rsidR="008F3BB0" w:rsidRDefault="008F3BB0" w:rsidP="0041590F">
      <w:pPr>
        <w:rPr>
          <w:lang w:val="en-CA"/>
        </w:rPr>
      </w:pPr>
    </w:p>
    <w:p w14:paraId="0FE3A9B4" w14:textId="77777777" w:rsidR="008F3BB0" w:rsidRDefault="008F3BB0" w:rsidP="0041590F">
      <w:pPr>
        <w:rPr>
          <w:lang w:val="en-CA"/>
        </w:rPr>
      </w:pPr>
    </w:p>
    <w:p w14:paraId="4D30A781" w14:textId="5B16AC7A" w:rsidR="008F3BB0" w:rsidRDefault="008F3BB0" w:rsidP="0041590F">
      <w:pPr>
        <w:rPr>
          <w:lang w:val="en-CA"/>
        </w:rPr>
      </w:pPr>
      <w:r>
        <w:rPr>
          <w:lang w:val="en-CA"/>
        </w:rPr>
        <w:t>Uniformitarian Theory:</w:t>
      </w:r>
    </w:p>
    <w:p w14:paraId="5E96D282" w14:textId="3825EEFC" w:rsidR="008F3BB0" w:rsidRDefault="008F3BB0" w:rsidP="00D4612F">
      <w:pPr>
        <w:ind w:left="720"/>
        <w:rPr>
          <w:lang w:val="en-CA"/>
        </w:rPr>
      </w:pPr>
      <w:r>
        <w:rPr>
          <w:lang w:val="en-CA"/>
        </w:rPr>
        <w:t>This is the belief that you don’t need a catastrophic event in order to change the biological diversity of living things on earth. Lyell believed that some things could change over a long period of time rather than in a short period of time through something catastrophic.</w:t>
      </w:r>
    </w:p>
    <w:p w14:paraId="74508A25" w14:textId="77777777" w:rsidR="00E82233" w:rsidRDefault="00E82233" w:rsidP="00F63B01">
      <w:pPr>
        <w:rPr>
          <w:lang w:val="en-CA"/>
        </w:rPr>
      </w:pPr>
    </w:p>
    <w:p w14:paraId="5DB87C65" w14:textId="00605FB1" w:rsidR="007C1A70" w:rsidRDefault="007C1A70" w:rsidP="00F63B01">
      <w:pPr>
        <w:rPr>
          <w:lang w:val="en-CA"/>
        </w:rPr>
      </w:pPr>
      <w:r>
        <w:rPr>
          <w:lang w:val="en-CA"/>
        </w:rPr>
        <w:t>Vestigial structures:</w:t>
      </w:r>
    </w:p>
    <w:p w14:paraId="098910DA" w14:textId="578FE471" w:rsidR="007C1A70" w:rsidRDefault="007C1A70" w:rsidP="00D4612F">
      <w:pPr>
        <w:ind w:left="720"/>
        <w:rPr>
          <w:lang w:val="en-CA"/>
        </w:rPr>
      </w:pPr>
      <w:r>
        <w:rPr>
          <w:lang w:val="en-CA"/>
        </w:rPr>
        <w:t>Theses are structures which over time and human evolution have lose their purpose for us. The most common example of this would be the appendix, but recent findings are indicating otherwise. Humans also have a tail bone which is said to be an evolutionary trait from primates, but we obviously have no use for this since we don’t have any tails. Humans also get Goosebumps which is said to have been to make our hair stand up and appear bigger to predators.</w:t>
      </w:r>
    </w:p>
    <w:p w14:paraId="463B9F4A" w14:textId="77777777" w:rsidR="007C1A70" w:rsidRDefault="007C1A70" w:rsidP="00F63B01">
      <w:pPr>
        <w:rPr>
          <w:lang w:val="en-CA"/>
        </w:rPr>
      </w:pPr>
    </w:p>
    <w:p w14:paraId="785AA45C" w14:textId="315F729E" w:rsidR="007C1A70" w:rsidRDefault="007C1A70" w:rsidP="00F63B01">
      <w:pPr>
        <w:rPr>
          <w:lang w:val="en-CA"/>
        </w:rPr>
      </w:pPr>
      <w:r>
        <w:rPr>
          <w:lang w:val="en-CA"/>
        </w:rPr>
        <w:t>Wallace, Alfred</w:t>
      </w:r>
    </w:p>
    <w:p w14:paraId="48604C64" w14:textId="35BCEC85" w:rsidR="007C1A70" w:rsidRDefault="007C1A70" w:rsidP="00D4612F">
      <w:pPr>
        <w:ind w:left="720"/>
        <w:rPr>
          <w:lang w:val="en-CA"/>
        </w:rPr>
      </w:pPr>
      <w:r>
        <w:rPr>
          <w:lang w:val="en-CA"/>
        </w:rPr>
        <w:t>This was the guy who worked with Darwin on the theory of evolution. Darwin had done his research first, but decided not to publish it to avoid making anyone upset. Then later on Wallace sends him his research which is pretty much on the same topic. The two decide to work together and publish their data together.</w:t>
      </w:r>
    </w:p>
    <w:p w14:paraId="53B89185" w14:textId="77777777" w:rsidR="007C1A70" w:rsidRDefault="007C1A70" w:rsidP="00F63B01">
      <w:pPr>
        <w:rPr>
          <w:lang w:val="en-CA"/>
        </w:rPr>
      </w:pPr>
    </w:p>
    <w:p w14:paraId="72B6BD70" w14:textId="77777777" w:rsidR="003679C5" w:rsidRPr="00D6598E" w:rsidRDefault="003679C5" w:rsidP="00F63B01">
      <w:pPr>
        <w:rPr>
          <w:lang w:val="en-CA"/>
        </w:rPr>
      </w:pPr>
    </w:p>
    <w:sectPr w:rsidR="003679C5" w:rsidRPr="00D6598E" w:rsidSect="008971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F73C16"/>
    <w:multiLevelType w:val="hybridMultilevel"/>
    <w:tmpl w:val="B9D0FC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98E"/>
    <w:rsid w:val="00016CF2"/>
    <w:rsid w:val="000565B4"/>
    <w:rsid w:val="00081995"/>
    <w:rsid w:val="000B1BDD"/>
    <w:rsid w:val="000B4ED9"/>
    <w:rsid w:val="000D7245"/>
    <w:rsid w:val="000E7344"/>
    <w:rsid w:val="000F780F"/>
    <w:rsid w:val="001960FB"/>
    <w:rsid w:val="001F451D"/>
    <w:rsid w:val="00225AA2"/>
    <w:rsid w:val="00234E06"/>
    <w:rsid w:val="00290062"/>
    <w:rsid w:val="00294446"/>
    <w:rsid w:val="002B1CD9"/>
    <w:rsid w:val="002C0D81"/>
    <w:rsid w:val="002C6784"/>
    <w:rsid w:val="002E1478"/>
    <w:rsid w:val="002F52FB"/>
    <w:rsid w:val="00304CC7"/>
    <w:rsid w:val="003679C5"/>
    <w:rsid w:val="003931AD"/>
    <w:rsid w:val="003B13E3"/>
    <w:rsid w:val="0041590F"/>
    <w:rsid w:val="00422E06"/>
    <w:rsid w:val="004330C6"/>
    <w:rsid w:val="004405EC"/>
    <w:rsid w:val="00470A0D"/>
    <w:rsid w:val="00495FDD"/>
    <w:rsid w:val="004F321B"/>
    <w:rsid w:val="00596F65"/>
    <w:rsid w:val="005B75F8"/>
    <w:rsid w:val="005C5933"/>
    <w:rsid w:val="005E677A"/>
    <w:rsid w:val="005F458C"/>
    <w:rsid w:val="005F7A78"/>
    <w:rsid w:val="00602C94"/>
    <w:rsid w:val="006471C0"/>
    <w:rsid w:val="00675491"/>
    <w:rsid w:val="006A1B08"/>
    <w:rsid w:val="006A62CC"/>
    <w:rsid w:val="006F3B6C"/>
    <w:rsid w:val="007332A1"/>
    <w:rsid w:val="00735354"/>
    <w:rsid w:val="0075069B"/>
    <w:rsid w:val="007C1A70"/>
    <w:rsid w:val="007E1890"/>
    <w:rsid w:val="007E2B24"/>
    <w:rsid w:val="00801BAA"/>
    <w:rsid w:val="00834C0C"/>
    <w:rsid w:val="00880401"/>
    <w:rsid w:val="00883572"/>
    <w:rsid w:val="00887F27"/>
    <w:rsid w:val="0089714C"/>
    <w:rsid w:val="008A5E4E"/>
    <w:rsid w:val="008B221F"/>
    <w:rsid w:val="008F1760"/>
    <w:rsid w:val="008F3BB0"/>
    <w:rsid w:val="0094578A"/>
    <w:rsid w:val="0095239D"/>
    <w:rsid w:val="009B549A"/>
    <w:rsid w:val="009C67EF"/>
    <w:rsid w:val="009C7F68"/>
    <w:rsid w:val="009F7C6E"/>
    <w:rsid w:val="00A00F43"/>
    <w:rsid w:val="00A2673E"/>
    <w:rsid w:val="00AA2FE4"/>
    <w:rsid w:val="00AD2A85"/>
    <w:rsid w:val="00BB760F"/>
    <w:rsid w:val="00BF0F69"/>
    <w:rsid w:val="00BF5AFC"/>
    <w:rsid w:val="00C52289"/>
    <w:rsid w:val="00C746F4"/>
    <w:rsid w:val="00C957AF"/>
    <w:rsid w:val="00CA5FDC"/>
    <w:rsid w:val="00CD48A8"/>
    <w:rsid w:val="00CE7B96"/>
    <w:rsid w:val="00D4612F"/>
    <w:rsid w:val="00D6598E"/>
    <w:rsid w:val="00D94EBA"/>
    <w:rsid w:val="00DD04B7"/>
    <w:rsid w:val="00E102CE"/>
    <w:rsid w:val="00E2265F"/>
    <w:rsid w:val="00E50736"/>
    <w:rsid w:val="00E82233"/>
    <w:rsid w:val="00EA5778"/>
    <w:rsid w:val="00F10E58"/>
    <w:rsid w:val="00F1136E"/>
    <w:rsid w:val="00F204A9"/>
    <w:rsid w:val="00F2765D"/>
    <w:rsid w:val="00F63B01"/>
    <w:rsid w:val="00F852D3"/>
    <w:rsid w:val="00F85C2A"/>
    <w:rsid w:val="00FC01D6"/>
    <w:rsid w:val="00FC7DCC"/>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6AC0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F27"/>
    <w:pPr>
      <w:ind w:left="720"/>
      <w:contextualSpacing/>
    </w:pPr>
  </w:style>
  <w:style w:type="character" w:customStyle="1" w:styleId="apple-converted-space">
    <w:name w:val="apple-converted-space"/>
    <w:basedOn w:val="DefaultParagraphFont"/>
    <w:rsid w:val="00675491"/>
  </w:style>
  <w:style w:type="character" w:customStyle="1" w:styleId="oneclick-link">
    <w:name w:val="oneclick-link"/>
    <w:basedOn w:val="DefaultParagraphFont"/>
    <w:rsid w:val="006754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4147617">
      <w:bodyDiv w:val="1"/>
      <w:marLeft w:val="0"/>
      <w:marRight w:val="0"/>
      <w:marTop w:val="0"/>
      <w:marBottom w:val="0"/>
      <w:divBdr>
        <w:top w:val="none" w:sz="0" w:space="0" w:color="auto"/>
        <w:left w:val="none" w:sz="0" w:space="0" w:color="auto"/>
        <w:bottom w:val="none" w:sz="0" w:space="0" w:color="auto"/>
        <w:right w:val="none" w:sz="0" w:space="0" w:color="auto"/>
      </w:divBdr>
    </w:div>
    <w:div w:id="19814922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3679</TotalTime>
  <Pages>19</Pages>
  <Words>6913</Words>
  <Characters>39408</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Sadiq Zaman</dc:creator>
  <cp:keywords/>
  <dc:description/>
  <cp:lastModifiedBy>Danny Vinh</cp:lastModifiedBy>
  <cp:revision>11</cp:revision>
  <dcterms:created xsi:type="dcterms:W3CDTF">2015-09-29T20:06:00Z</dcterms:created>
  <dcterms:modified xsi:type="dcterms:W3CDTF">2016-09-29T16:36:00Z</dcterms:modified>
</cp:coreProperties>
</file>