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r>
        <w:rPr>
          <w:lang w:val="en-US"/>
        </w:rPr>
        <w:t xml:space="preserve">MAT8201 Handout </w:t>
      </w:r>
      <w:r w:rsidR="00B40B64">
        <w:rPr>
          <w:lang w:val="en-US"/>
        </w:rPr>
        <w:t>1</w:t>
      </w:r>
      <w:r w:rsidR="00CE2BDA">
        <w:rPr>
          <w:lang w:val="en-US"/>
        </w:rPr>
        <w:t>2</w:t>
      </w:r>
    </w:p>
    <w:p w:rsidR="0052530F" w:rsidRDefault="00CE2BDA" w:rsidP="0052530F">
      <w:pPr>
        <w:jc w:val="center"/>
        <w:rPr>
          <w:rFonts w:eastAsiaTheme="minorEastAsia"/>
          <w:iCs/>
          <w:sz w:val="40"/>
          <w:u w:val="single"/>
        </w:rPr>
      </w:pPr>
      <w:r>
        <w:rPr>
          <w:rFonts w:eastAsiaTheme="minorEastAsia"/>
          <w:iCs/>
          <w:sz w:val="40"/>
          <w:u w:val="single"/>
        </w:rPr>
        <w:t xml:space="preserve">Application of </w:t>
      </w:r>
      <w:r w:rsidR="00B40B64">
        <w:rPr>
          <w:rFonts w:eastAsiaTheme="minorEastAsia"/>
          <w:iCs/>
          <w:sz w:val="40"/>
          <w:u w:val="single"/>
        </w:rPr>
        <w:t xml:space="preserve">Integrals. </w:t>
      </w:r>
      <w:r>
        <w:rPr>
          <w:rFonts w:eastAsiaTheme="minorEastAsia"/>
          <w:iCs/>
          <w:sz w:val="40"/>
          <w:u w:val="single"/>
        </w:rPr>
        <w:t>Centroids</w:t>
      </w:r>
    </w:p>
    <w:p w:rsidR="008E426E" w:rsidRDefault="0078164A" w:rsidP="00622CC8">
      <w:pPr>
        <w:pStyle w:val="ListParagraph"/>
        <w:rPr>
          <w:iCs/>
          <w:szCs w:val="28"/>
          <w:lang w:val="en-CA"/>
        </w:rPr>
      </w:pPr>
      <w:r>
        <w:rPr>
          <w:noProof/>
        </w:rPr>
        <w:drawing>
          <wp:inline distT="0" distB="0" distL="0" distR="0" wp14:anchorId="53FD7FA3" wp14:editId="5B429D7F">
            <wp:extent cx="3182400" cy="1436929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45812" cy="1465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E62" w:rsidRDefault="00974E62" w:rsidP="00622CC8">
      <w:pPr>
        <w:pStyle w:val="ListParagraph"/>
        <w:rPr>
          <w:iCs/>
          <w:szCs w:val="28"/>
          <w:lang w:val="en-CA"/>
        </w:rPr>
      </w:pPr>
    </w:p>
    <w:p w:rsidR="00974E62" w:rsidRDefault="00974E62" w:rsidP="00622CC8">
      <w:pPr>
        <w:pStyle w:val="ListParagraph"/>
        <w:rPr>
          <w:iCs/>
          <w:szCs w:val="28"/>
          <w:lang w:val="en-CA"/>
        </w:rPr>
      </w:pPr>
    </w:p>
    <w:p w:rsidR="00974E62" w:rsidRDefault="00974E62" w:rsidP="00622CC8">
      <w:pPr>
        <w:pStyle w:val="ListParagraph"/>
        <w:rPr>
          <w:iCs/>
          <w:szCs w:val="28"/>
          <w:lang w:val="en-CA"/>
        </w:rPr>
      </w:pPr>
    </w:p>
    <w:p w:rsidR="00974E62" w:rsidRDefault="00974E62" w:rsidP="00622CC8">
      <w:pPr>
        <w:pStyle w:val="ListParagraph"/>
        <w:rPr>
          <w:iCs/>
          <w:szCs w:val="28"/>
          <w:lang w:val="en-CA"/>
        </w:rPr>
      </w:pPr>
    </w:p>
    <w:p w:rsidR="00974E62" w:rsidRDefault="00974E62" w:rsidP="00622CC8">
      <w:pPr>
        <w:pStyle w:val="ListParagraph"/>
        <w:rPr>
          <w:iCs/>
          <w:szCs w:val="28"/>
          <w:lang w:val="en-CA"/>
        </w:rPr>
      </w:pPr>
    </w:p>
    <w:p w:rsidR="00012B26" w:rsidRDefault="00012B26" w:rsidP="00622CC8">
      <w:pPr>
        <w:pStyle w:val="ListParagraph"/>
        <w:rPr>
          <w:iCs/>
          <w:szCs w:val="28"/>
          <w:lang w:val="en-CA"/>
        </w:rPr>
      </w:pPr>
    </w:p>
    <w:p w:rsidR="00974E62" w:rsidRDefault="00974E62" w:rsidP="00622CC8">
      <w:pPr>
        <w:pStyle w:val="ListParagraph"/>
        <w:rPr>
          <w:iCs/>
          <w:szCs w:val="28"/>
          <w:lang w:val="en-CA"/>
        </w:rPr>
      </w:pPr>
    </w:p>
    <w:p w:rsidR="00974E62" w:rsidRDefault="00974E62" w:rsidP="00622CC8">
      <w:pPr>
        <w:pStyle w:val="ListParagraph"/>
        <w:rPr>
          <w:iCs/>
          <w:szCs w:val="28"/>
          <w:lang w:val="en-CA"/>
        </w:rPr>
      </w:pPr>
    </w:p>
    <w:p w:rsidR="00974E62" w:rsidRDefault="00974E62" w:rsidP="00974E62">
      <w:pPr>
        <w:pStyle w:val="ListParagraph"/>
        <w:jc w:val="center"/>
        <w:rPr>
          <w:iCs/>
          <w:sz w:val="28"/>
          <w:szCs w:val="28"/>
          <w:u w:val="single"/>
          <w:lang w:val="en-CA"/>
        </w:rPr>
      </w:pPr>
      <w:r w:rsidRPr="00974E62">
        <w:rPr>
          <w:iCs/>
          <w:sz w:val="28"/>
          <w:szCs w:val="28"/>
          <w:u w:val="single"/>
          <w:lang w:val="en-CA"/>
        </w:rPr>
        <w:t>Centre of mass by Integration</w:t>
      </w:r>
    </w:p>
    <w:p w:rsidR="00012B26" w:rsidRDefault="00012B26" w:rsidP="00974E62">
      <w:pPr>
        <w:pStyle w:val="ListParagraph"/>
        <w:jc w:val="center"/>
        <w:rPr>
          <w:iCs/>
          <w:sz w:val="28"/>
          <w:szCs w:val="28"/>
          <w:u w:val="single"/>
          <w:lang w:val="en-CA"/>
        </w:rPr>
      </w:pPr>
      <w:r>
        <w:rPr>
          <w:iCs/>
          <w:sz w:val="28"/>
          <w:szCs w:val="28"/>
          <w:u w:val="single"/>
          <w:lang w:val="en-CA"/>
        </w:rPr>
        <w:t>Centroid</w:t>
      </w:r>
    </w:p>
    <w:p w:rsidR="001F674E" w:rsidRDefault="001F674E" w:rsidP="001F674E">
      <w:pPr>
        <w:pStyle w:val="ListParagraph"/>
        <w:jc w:val="center"/>
        <w:rPr>
          <w:iCs/>
          <w:u w:val="single"/>
          <w:lang w:val="en-CA"/>
        </w:rPr>
      </w:pPr>
      <w:r w:rsidRPr="001F674E">
        <w:rPr>
          <w:iCs/>
          <w:lang w:val="en-CA"/>
        </w:rPr>
        <w:drawing>
          <wp:inline distT="0" distB="0" distL="0" distR="0" wp14:anchorId="556A6223" wp14:editId="5CFFB6E6">
            <wp:extent cx="1166400" cy="778866"/>
            <wp:effectExtent l="0" t="0" r="0" b="254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93653" cy="797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604001" wp14:editId="2A845B67">
            <wp:extent cx="1180800" cy="767144"/>
            <wp:effectExtent l="0" t="0" r="635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46144" cy="809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94A" w:rsidRPr="0088794A" w:rsidRDefault="0088794A" w:rsidP="0088794A">
      <w:pPr>
        <w:pStyle w:val="ListParagraph"/>
        <w:ind w:left="0"/>
        <w:rPr>
          <w:iCs/>
        </w:rPr>
      </w:pPr>
      <w:r w:rsidRPr="0088794A">
        <w:rPr>
          <w:bCs/>
          <w:iCs/>
        </w:rPr>
        <w:t>Find the coordinates of the centroid of a thin plate covering the region bounded by the parabola y = x</w:t>
      </w:r>
      <w:r w:rsidRPr="0088794A">
        <w:rPr>
          <w:bCs/>
          <w:iCs/>
          <w:vertAlign w:val="superscript"/>
        </w:rPr>
        <w:t>2</w:t>
      </w:r>
      <w:r w:rsidRPr="0088794A">
        <w:rPr>
          <w:bCs/>
          <w:iCs/>
        </w:rPr>
        <w:t>, and the line y = 4</w:t>
      </w:r>
    </w:p>
    <w:p w:rsidR="00C361D2" w:rsidRDefault="00C361D2" w:rsidP="00C361D2">
      <w:pPr>
        <w:pStyle w:val="ListParagraph"/>
        <w:ind w:left="0"/>
        <w:jc w:val="center"/>
        <w:rPr>
          <w:iCs/>
          <w:lang w:val="en-CA"/>
        </w:rPr>
      </w:pPr>
    </w:p>
    <w:p w:rsidR="0088794A" w:rsidRDefault="00553F90" w:rsidP="00553F90">
      <w:pPr>
        <w:pStyle w:val="ListParagraph"/>
        <w:ind w:left="0"/>
        <w:jc w:val="right"/>
        <w:rPr>
          <w:iCs/>
          <w:lang w:val="en-CA"/>
        </w:rPr>
      </w:pPr>
      <w:r w:rsidRPr="00553F90">
        <w:rPr>
          <w:iCs/>
          <w:lang w:val="en-CA"/>
        </w:rPr>
        <w:drawing>
          <wp:inline distT="0" distB="0" distL="0" distR="0" wp14:anchorId="04B106FF" wp14:editId="66925860">
            <wp:extent cx="1264022" cy="1006463"/>
            <wp:effectExtent l="0" t="0" r="0" b="381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41738" cy="1068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1D2" w:rsidRDefault="00C361D2" w:rsidP="00C361D2">
      <w:pPr>
        <w:pStyle w:val="ListParagraph"/>
        <w:ind w:left="0"/>
        <w:rPr>
          <w:bCs/>
          <w:iCs/>
        </w:rPr>
      </w:pPr>
    </w:p>
    <w:p w:rsidR="00C361D2" w:rsidRDefault="00C361D2" w:rsidP="00C361D2">
      <w:pPr>
        <w:pStyle w:val="ListParagraph"/>
        <w:ind w:left="0"/>
        <w:rPr>
          <w:bCs/>
          <w:iCs/>
        </w:rPr>
      </w:pPr>
    </w:p>
    <w:p w:rsidR="00C361D2" w:rsidRDefault="00C361D2" w:rsidP="00C361D2">
      <w:pPr>
        <w:pStyle w:val="ListParagraph"/>
        <w:ind w:left="0"/>
        <w:rPr>
          <w:bCs/>
          <w:iCs/>
        </w:rPr>
      </w:pPr>
    </w:p>
    <w:p w:rsidR="00C361D2" w:rsidRDefault="00C361D2" w:rsidP="00C361D2">
      <w:pPr>
        <w:pStyle w:val="ListParagraph"/>
        <w:ind w:left="0"/>
        <w:rPr>
          <w:bCs/>
          <w:iCs/>
        </w:rPr>
      </w:pPr>
    </w:p>
    <w:p w:rsidR="00C361D2" w:rsidRDefault="00C361D2" w:rsidP="00C361D2">
      <w:pPr>
        <w:pStyle w:val="ListParagraph"/>
        <w:ind w:left="0"/>
        <w:rPr>
          <w:bCs/>
          <w:iCs/>
        </w:rPr>
      </w:pPr>
    </w:p>
    <w:p w:rsidR="00C361D2" w:rsidRDefault="00C361D2" w:rsidP="00C361D2">
      <w:pPr>
        <w:pStyle w:val="ListParagraph"/>
        <w:ind w:left="0"/>
        <w:rPr>
          <w:bCs/>
          <w:iCs/>
        </w:rPr>
      </w:pPr>
    </w:p>
    <w:p w:rsidR="00C361D2" w:rsidRDefault="00C361D2" w:rsidP="00C361D2">
      <w:pPr>
        <w:pStyle w:val="ListParagraph"/>
        <w:ind w:left="0"/>
        <w:rPr>
          <w:bCs/>
          <w:iCs/>
        </w:rPr>
      </w:pPr>
    </w:p>
    <w:p w:rsidR="00C361D2" w:rsidRDefault="00C361D2" w:rsidP="00C361D2">
      <w:pPr>
        <w:pStyle w:val="ListParagraph"/>
        <w:ind w:left="0"/>
        <w:rPr>
          <w:bCs/>
          <w:iCs/>
        </w:rPr>
      </w:pPr>
    </w:p>
    <w:p w:rsidR="00C361D2" w:rsidRPr="00C361D2" w:rsidRDefault="00C361D2" w:rsidP="00C361D2">
      <w:pPr>
        <w:pStyle w:val="ListParagraph"/>
        <w:ind w:left="0"/>
        <w:rPr>
          <w:iCs/>
        </w:rPr>
      </w:pPr>
      <w:bookmarkStart w:id="0" w:name="_GoBack"/>
      <w:bookmarkEnd w:id="0"/>
      <w:r w:rsidRPr="00C361D2">
        <w:rPr>
          <w:bCs/>
          <w:iCs/>
        </w:rPr>
        <w:lastRenderedPageBreak/>
        <w:t xml:space="preserve">Centroid of a triangular plate with side </w:t>
      </w:r>
      <w:r w:rsidRPr="00C361D2">
        <w:rPr>
          <w:bCs/>
          <w:i/>
          <w:iCs/>
        </w:rPr>
        <w:t>a</w:t>
      </w:r>
      <w:r w:rsidRPr="00C361D2">
        <w:rPr>
          <w:bCs/>
          <w:iCs/>
        </w:rPr>
        <w:t>:</w:t>
      </w:r>
    </w:p>
    <w:p w:rsidR="00C361D2" w:rsidRPr="0088794A" w:rsidRDefault="00C361D2" w:rsidP="00C361D2">
      <w:pPr>
        <w:pStyle w:val="ListParagraph"/>
        <w:ind w:left="0"/>
        <w:rPr>
          <w:iCs/>
          <w:lang w:val="en-CA"/>
        </w:rPr>
      </w:pPr>
      <w:r w:rsidRPr="00C361D2">
        <w:rPr>
          <w:iCs/>
          <w:lang w:val="en-CA"/>
        </w:rPr>
        <w:drawing>
          <wp:inline distT="0" distB="0" distL="0" distR="0" wp14:anchorId="4DF67232" wp14:editId="0287BCD6">
            <wp:extent cx="1108800" cy="1020556"/>
            <wp:effectExtent l="0" t="0" r="0" b="8255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36333" cy="1045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74E" w:rsidRPr="001F674E" w:rsidRDefault="001F674E" w:rsidP="001F674E">
      <w:pPr>
        <w:pStyle w:val="ListParagraph"/>
        <w:jc w:val="center"/>
        <w:rPr>
          <w:iCs/>
          <w:u w:val="single"/>
          <w:lang w:val="en-CA"/>
        </w:rPr>
      </w:pPr>
    </w:p>
    <w:sectPr w:rsidR="001F674E" w:rsidRPr="001F67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0440754"/>
    <w:multiLevelType w:val="hybridMultilevel"/>
    <w:tmpl w:val="991EC426"/>
    <w:lvl w:ilvl="0" w:tplc="A352FA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E0607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AA6813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50216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00260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32E053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DC972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9852C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8AE4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68BF44A5"/>
    <w:multiLevelType w:val="hybridMultilevel"/>
    <w:tmpl w:val="8F2E5D6C"/>
    <w:lvl w:ilvl="0" w:tplc="56208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A4D642AA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D26AD8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190E0E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BE0D1A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E3E766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320B7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D4C08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E103E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7656221F"/>
    <w:multiLevelType w:val="hybridMultilevel"/>
    <w:tmpl w:val="BEC63F50"/>
    <w:lvl w:ilvl="0" w:tplc="02BE71C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97429"/>
    <w:multiLevelType w:val="hybridMultilevel"/>
    <w:tmpl w:val="59FEFE2A"/>
    <w:lvl w:ilvl="0" w:tplc="3E722F5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B5851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34E0D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D7EC6F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E0A0F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AC3AE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A1C385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40C25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6EAA5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2B26"/>
    <w:rsid w:val="00014E03"/>
    <w:rsid w:val="000403AE"/>
    <w:rsid w:val="00042F22"/>
    <w:rsid w:val="00056293"/>
    <w:rsid w:val="00063BB2"/>
    <w:rsid w:val="00072AB5"/>
    <w:rsid w:val="00081217"/>
    <w:rsid w:val="00081515"/>
    <w:rsid w:val="00085966"/>
    <w:rsid w:val="000872C9"/>
    <w:rsid w:val="000C33DC"/>
    <w:rsid w:val="000C6CAB"/>
    <w:rsid w:val="000E6BEF"/>
    <w:rsid w:val="0010356F"/>
    <w:rsid w:val="00111833"/>
    <w:rsid w:val="00111A2A"/>
    <w:rsid w:val="00114763"/>
    <w:rsid w:val="00127140"/>
    <w:rsid w:val="00163DD9"/>
    <w:rsid w:val="0016547F"/>
    <w:rsid w:val="001B39A9"/>
    <w:rsid w:val="001F674E"/>
    <w:rsid w:val="00215B8A"/>
    <w:rsid w:val="00255E53"/>
    <w:rsid w:val="00283822"/>
    <w:rsid w:val="002A35DC"/>
    <w:rsid w:val="002C0844"/>
    <w:rsid w:val="002C60EF"/>
    <w:rsid w:val="002D2A0A"/>
    <w:rsid w:val="00311074"/>
    <w:rsid w:val="003156B4"/>
    <w:rsid w:val="0034581C"/>
    <w:rsid w:val="003458C3"/>
    <w:rsid w:val="00370332"/>
    <w:rsid w:val="00392FE7"/>
    <w:rsid w:val="00397122"/>
    <w:rsid w:val="003A2B27"/>
    <w:rsid w:val="003C577B"/>
    <w:rsid w:val="003C7398"/>
    <w:rsid w:val="0040069B"/>
    <w:rsid w:val="00414A49"/>
    <w:rsid w:val="00414A9D"/>
    <w:rsid w:val="00414C30"/>
    <w:rsid w:val="00443F70"/>
    <w:rsid w:val="0046518C"/>
    <w:rsid w:val="00491B77"/>
    <w:rsid w:val="004E4F82"/>
    <w:rsid w:val="004F294B"/>
    <w:rsid w:val="005112BD"/>
    <w:rsid w:val="0052530F"/>
    <w:rsid w:val="00536450"/>
    <w:rsid w:val="00553909"/>
    <w:rsid w:val="00553F90"/>
    <w:rsid w:val="005609B8"/>
    <w:rsid w:val="00562EE0"/>
    <w:rsid w:val="00567A15"/>
    <w:rsid w:val="0057139F"/>
    <w:rsid w:val="005D6C5D"/>
    <w:rsid w:val="005E4BB2"/>
    <w:rsid w:val="005F69D2"/>
    <w:rsid w:val="006213B7"/>
    <w:rsid w:val="00622CC8"/>
    <w:rsid w:val="006329DA"/>
    <w:rsid w:val="00644501"/>
    <w:rsid w:val="0064565C"/>
    <w:rsid w:val="00683932"/>
    <w:rsid w:val="00684D0A"/>
    <w:rsid w:val="00686A2C"/>
    <w:rsid w:val="006D60AE"/>
    <w:rsid w:val="006E2598"/>
    <w:rsid w:val="00725A02"/>
    <w:rsid w:val="007318F3"/>
    <w:rsid w:val="00735E63"/>
    <w:rsid w:val="007437A3"/>
    <w:rsid w:val="0078164A"/>
    <w:rsid w:val="007A7394"/>
    <w:rsid w:val="007C479C"/>
    <w:rsid w:val="007E2443"/>
    <w:rsid w:val="00805CE7"/>
    <w:rsid w:val="0082153C"/>
    <w:rsid w:val="008349F4"/>
    <w:rsid w:val="00861CA0"/>
    <w:rsid w:val="0088794A"/>
    <w:rsid w:val="00895C22"/>
    <w:rsid w:val="008E426E"/>
    <w:rsid w:val="008E77BE"/>
    <w:rsid w:val="0090437F"/>
    <w:rsid w:val="00910F13"/>
    <w:rsid w:val="00912719"/>
    <w:rsid w:val="00924F55"/>
    <w:rsid w:val="0093004E"/>
    <w:rsid w:val="009328FE"/>
    <w:rsid w:val="00933528"/>
    <w:rsid w:val="00947678"/>
    <w:rsid w:val="00947FED"/>
    <w:rsid w:val="00956360"/>
    <w:rsid w:val="00974530"/>
    <w:rsid w:val="00974E62"/>
    <w:rsid w:val="00986586"/>
    <w:rsid w:val="009B6C9A"/>
    <w:rsid w:val="009F72FC"/>
    <w:rsid w:val="00A33AA7"/>
    <w:rsid w:val="00A52E55"/>
    <w:rsid w:val="00A76851"/>
    <w:rsid w:val="00A96E51"/>
    <w:rsid w:val="00AA4C85"/>
    <w:rsid w:val="00AA4F92"/>
    <w:rsid w:val="00AC11B8"/>
    <w:rsid w:val="00AE4558"/>
    <w:rsid w:val="00AE6820"/>
    <w:rsid w:val="00B10C8C"/>
    <w:rsid w:val="00B11C81"/>
    <w:rsid w:val="00B40B64"/>
    <w:rsid w:val="00B4415F"/>
    <w:rsid w:val="00B56CDC"/>
    <w:rsid w:val="00B56FD3"/>
    <w:rsid w:val="00B74245"/>
    <w:rsid w:val="00B9668E"/>
    <w:rsid w:val="00BA2AFB"/>
    <w:rsid w:val="00BA57DF"/>
    <w:rsid w:val="00BA5DD0"/>
    <w:rsid w:val="00BB5272"/>
    <w:rsid w:val="00BB5389"/>
    <w:rsid w:val="00BC3B5C"/>
    <w:rsid w:val="00BC70F1"/>
    <w:rsid w:val="00BC751E"/>
    <w:rsid w:val="00BD2C54"/>
    <w:rsid w:val="00C02FCE"/>
    <w:rsid w:val="00C11E20"/>
    <w:rsid w:val="00C2321F"/>
    <w:rsid w:val="00C27867"/>
    <w:rsid w:val="00C30627"/>
    <w:rsid w:val="00C361D2"/>
    <w:rsid w:val="00C72627"/>
    <w:rsid w:val="00C741FA"/>
    <w:rsid w:val="00C83D84"/>
    <w:rsid w:val="00C84D2E"/>
    <w:rsid w:val="00C938D0"/>
    <w:rsid w:val="00C94DC3"/>
    <w:rsid w:val="00CA29FB"/>
    <w:rsid w:val="00CA7A14"/>
    <w:rsid w:val="00CB4473"/>
    <w:rsid w:val="00CB5326"/>
    <w:rsid w:val="00CC2E5C"/>
    <w:rsid w:val="00CD12E2"/>
    <w:rsid w:val="00CE1FC5"/>
    <w:rsid w:val="00CE2BDA"/>
    <w:rsid w:val="00CE4386"/>
    <w:rsid w:val="00D12586"/>
    <w:rsid w:val="00D24CA8"/>
    <w:rsid w:val="00D50028"/>
    <w:rsid w:val="00D86AF8"/>
    <w:rsid w:val="00D910B7"/>
    <w:rsid w:val="00D93802"/>
    <w:rsid w:val="00DC5C06"/>
    <w:rsid w:val="00DE26B5"/>
    <w:rsid w:val="00DE709E"/>
    <w:rsid w:val="00DF0EAB"/>
    <w:rsid w:val="00DF338A"/>
    <w:rsid w:val="00E00600"/>
    <w:rsid w:val="00E11003"/>
    <w:rsid w:val="00E37E6C"/>
    <w:rsid w:val="00E947D4"/>
    <w:rsid w:val="00EA5F43"/>
    <w:rsid w:val="00EB0B63"/>
    <w:rsid w:val="00EE226C"/>
    <w:rsid w:val="00EF3244"/>
    <w:rsid w:val="00F03E25"/>
    <w:rsid w:val="00F25068"/>
    <w:rsid w:val="00F42044"/>
    <w:rsid w:val="00F55FF0"/>
    <w:rsid w:val="00FD05D5"/>
    <w:rsid w:val="00FD1A5D"/>
    <w:rsid w:val="00FD3B7F"/>
    <w:rsid w:val="00FE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3AAF8C-0455-4DE9-A4D4-7DCAF4AE9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character" w:styleId="PlaceholderText">
    <w:name w:val="Placeholder Text"/>
    <w:basedOn w:val="DefaultParagraphFont"/>
    <w:uiPriority w:val="99"/>
    <w:semiHidden/>
    <w:rsid w:val="00DF33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526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6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62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8159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366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42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7682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350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599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10</cp:revision>
  <cp:lastPrinted>2015-11-20T20:50:00Z</cp:lastPrinted>
  <dcterms:created xsi:type="dcterms:W3CDTF">2015-11-20T20:43:00Z</dcterms:created>
  <dcterms:modified xsi:type="dcterms:W3CDTF">2015-11-20T21:10:00Z</dcterms:modified>
</cp:coreProperties>
</file>