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24C1A5" w14:textId="77777777" w:rsidR="00EB6989" w:rsidRDefault="00640D25">
      <w:r>
        <w:t>Monday, May 2, 2016</w:t>
      </w:r>
    </w:p>
    <w:p w14:paraId="3B25B846" w14:textId="77777777" w:rsidR="00640D25" w:rsidRDefault="00640D25"/>
    <w:p w14:paraId="311B2D66" w14:textId="77777777" w:rsidR="001454B9" w:rsidRDefault="001454B9">
      <w:r>
        <w:t>The Social World:</w:t>
      </w:r>
    </w:p>
    <w:p w14:paraId="7AA95EF8" w14:textId="77777777" w:rsidR="001454B9" w:rsidRDefault="001454B9"/>
    <w:p w14:paraId="4EAD43C8" w14:textId="77777777" w:rsidR="0096314B" w:rsidRDefault="0096314B">
      <w:proofErr w:type="gramStart"/>
      <w:r>
        <w:t>Me and my inner circle</w:t>
      </w:r>
      <w:proofErr w:type="gramEnd"/>
    </w:p>
    <w:p w14:paraId="680E3AE0" w14:textId="77777777" w:rsidR="0096314B" w:rsidRDefault="0096314B">
      <w:r>
        <w:tab/>
        <w:t>Local organizations and community</w:t>
      </w:r>
    </w:p>
    <w:p w14:paraId="04F5A0CF" w14:textId="77777777" w:rsidR="0096314B" w:rsidRDefault="0096314B">
      <w:r>
        <w:tab/>
      </w:r>
      <w:r>
        <w:tab/>
        <w:t>National organizations institutions and ethnic subcultures</w:t>
      </w:r>
    </w:p>
    <w:p w14:paraId="5E26DB39" w14:textId="77777777" w:rsidR="0096314B" w:rsidRDefault="0096314B">
      <w:r>
        <w:tab/>
      </w:r>
      <w:r>
        <w:tab/>
      </w:r>
      <w:r>
        <w:tab/>
        <w:t>Society</w:t>
      </w:r>
    </w:p>
    <w:p w14:paraId="13B4F220" w14:textId="77777777" w:rsidR="0096314B" w:rsidRDefault="0096314B">
      <w:r>
        <w:tab/>
      </w:r>
      <w:r>
        <w:tab/>
      </w:r>
      <w:r>
        <w:tab/>
      </w:r>
      <w:r>
        <w:tab/>
        <w:t>Global Community</w:t>
      </w:r>
    </w:p>
    <w:p w14:paraId="1FB975FE" w14:textId="77777777" w:rsidR="0096314B" w:rsidRDefault="0096314B"/>
    <w:p w14:paraId="28F045E0" w14:textId="77777777" w:rsidR="0096314B" w:rsidRPr="00E364CA" w:rsidRDefault="0096314B">
      <w:pPr>
        <w:rPr>
          <w:u w:val="single"/>
        </w:rPr>
      </w:pPr>
      <w:r w:rsidRPr="00E364CA">
        <w:rPr>
          <w:u w:val="single"/>
        </w:rPr>
        <w:t>What is sociology?</w:t>
      </w:r>
    </w:p>
    <w:p w14:paraId="24B5697C" w14:textId="77777777" w:rsidR="00E364CA" w:rsidRDefault="00E364CA"/>
    <w:p w14:paraId="5E9C7BFB" w14:textId="77777777" w:rsidR="0096314B" w:rsidRDefault="0096314B">
      <w:r>
        <w:t>All study aspects of human behavior and social life, but each has a different focus:</w:t>
      </w:r>
    </w:p>
    <w:p w14:paraId="344D4665" w14:textId="77777777" w:rsidR="0096314B" w:rsidRDefault="0096314B" w:rsidP="00AD476C">
      <w:pPr>
        <w:pStyle w:val="ListParagraph"/>
        <w:numPr>
          <w:ilvl w:val="0"/>
          <w:numId w:val="2"/>
        </w:numPr>
      </w:pPr>
      <w:r>
        <w:t>Cultural anthropology: the culture or way of life as a society</w:t>
      </w:r>
    </w:p>
    <w:p w14:paraId="13924DFC" w14:textId="77777777" w:rsidR="0096314B" w:rsidRDefault="0096314B" w:rsidP="00AD476C">
      <w:pPr>
        <w:pStyle w:val="ListParagraph"/>
        <w:numPr>
          <w:ilvl w:val="0"/>
          <w:numId w:val="2"/>
        </w:numPr>
      </w:pPr>
      <w:r>
        <w:t>Psychology: individual behavior and mental processes</w:t>
      </w:r>
    </w:p>
    <w:p w14:paraId="6EC68659" w14:textId="77777777" w:rsidR="0096314B" w:rsidRDefault="0096314B" w:rsidP="00AD476C">
      <w:pPr>
        <w:pStyle w:val="ListParagraph"/>
        <w:numPr>
          <w:ilvl w:val="0"/>
          <w:numId w:val="2"/>
        </w:numPr>
      </w:pPr>
      <w:r>
        <w:t>Political science: government systems and power</w:t>
      </w:r>
    </w:p>
    <w:p w14:paraId="511D0150" w14:textId="77777777" w:rsidR="0096314B" w:rsidRDefault="0096314B" w:rsidP="00AD476C">
      <w:pPr>
        <w:pStyle w:val="ListParagraph"/>
        <w:numPr>
          <w:ilvl w:val="0"/>
          <w:numId w:val="2"/>
        </w:numPr>
      </w:pPr>
      <w:r>
        <w:t>Economics: economic conditions and how people organize, produce, and distribute goods</w:t>
      </w:r>
    </w:p>
    <w:p w14:paraId="60C83300" w14:textId="77777777" w:rsidR="0096314B" w:rsidRDefault="0096314B" w:rsidP="00AD476C">
      <w:pPr>
        <w:pStyle w:val="ListParagraph"/>
        <w:numPr>
          <w:ilvl w:val="0"/>
          <w:numId w:val="2"/>
        </w:numPr>
      </w:pPr>
      <w:r>
        <w:t xml:space="preserve">Sociology: </w:t>
      </w:r>
      <w:r w:rsidR="00555F3C">
        <w:t xml:space="preserve">the systematic study of </w:t>
      </w:r>
      <w:r>
        <w:t>human interaction, groups, and social structure.</w:t>
      </w:r>
    </w:p>
    <w:p w14:paraId="7B597823" w14:textId="77777777" w:rsidR="00E364CA" w:rsidRDefault="00E364CA"/>
    <w:p w14:paraId="3262E18F" w14:textId="77777777" w:rsidR="00555F3C" w:rsidRDefault="00555F3C">
      <w:r>
        <w:t>Sociological perspective: A view of society based on the dynamic relationships between individuals and the larger social network in which we all live.</w:t>
      </w:r>
    </w:p>
    <w:p w14:paraId="1673F4C2" w14:textId="77777777" w:rsidR="00E364CA" w:rsidRDefault="00E364CA">
      <w:pPr>
        <w:rPr>
          <w:u w:val="single"/>
        </w:rPr>
      </w:pPr>
    </w:p>
    <w:p w14:paraId="798166BA" w14:textId="77777777" w:rsidR="00E364CA" w:rsidRDefault="00E364CA">
      <w:pPr>
        <w:rPr>
          <w:u w:val="single"/>
        </w:rPr>
      </w:pPr>
      <w:r w:rsidRPr="00E364CA">
        <w:rPr>
          <w:u w:val="single"/>
        </w:rPr>
        <w:t>Charles Wright Mills:</w:t>
      </w:r>
    </w:p>
    <w:p w14:paraId="744EECDF" w14:textId="77777777" w:rsidR="00555F3C" w:rsidRDefault="00555F3C">
      <w:pPr>
        <w:rPr>
          <w:u w:val="single"/>
        </w:rPr>
      </w:pPr>
    </w:p>
    <w:p w14:paraId="12E2183B" w14:textId="77777777" w:rsidR="00555F3C" w:rsidRDefault="00555F3C">
      <w:pPr>
        <w:rPr>
          <w:u w:val="single"/>
        </w:rPr>
      </w:pPr>
      <w:r>
        <w:rPr>
          <w:u w:val="single"/>
        </w:rPr>
        <w:t>People who do not or cannot recognize the social origins and character of their problems may be unable to respond to them effectively.</w:t>
      </w:r>
    </w:p>
    <w:p w14:paraId="06C85499" w14:textId="77777777" w:rsidR="00E364CA" w:rsidRPr="00E364CA" w:rsidRDefault="00E364CA">
      <w:pPr>
        <w:rPr>
          <w:u w:val="single"/>
        </w:rPr>
      </w:pPr>
    </w:p>
    <w:p w14:paraId="4E6217CB" w14:textId="77777777" w:rsidR="00E364CA" w:rsidRPr="00E364CA" w:rsidRDefault="00E364CA" w:rsidP="00E364CA">
      <w:pPr>
        <w:pStyle w:val="ListParagraph"/>
        <w:numPr>
          <w:ilvl w:val="0"/>
          <w:numId w:val="1"/>
        </w:numPr>
        <w:rPr>
          <w:b/>
        </w:rPr>
      </w:pPr>
      <w:r w:rsidRPr="00E364CA">
        <w:rPr>
          <w:b/>
        </w:rPr>
        <w:t>The Sociological Imagination</w:t>
      </w:r>
    </w:p>
    <w:p w14:paraId="2437B904" w14:textId="77777777" w:rsidR="00E364CA" w:rsidRDefault="00E364CA" w:rsidP="00E364CA">
      <w:pPr>
        <w:pStyle w:val="ListParagraph"/>
        <w:numPr>
          <w:ilvl w:val="1"/>
          <w:numId w:val="1"/>
        </w:numPr>
      </w:pPr>
      <w:r>
        <w:t>Developing an appreciation of how individual challenges are influenced by larger social forces.</w:t>
      </w:r>
    </w:p>
    <w:p w14:paraId="08C18202" w14:textId="77777777" w:rsidR="00E364CA" w:rsidRDefault="00E364CA" w:rsidP="00E364CA">
      <w:pPr>
        <w:pStyle w:val="ListParagraph"/>
        <w:numPr>
          <w:ilvl w:val="0"/>
          <w:numId w:val="1"/>
        </w:numPr>
      </w:pPr>
      <w:r w:rsidRPr="00E364CA">
        <w:rPr>
          <w:b/>
        </w:rPr>
        <w:t xml:space="preserve">Personal troubles </w:t>
      </w:r>
      <w:r>
        <w:t>result from individual challenges</w:t>
      </w:r>
      <w:r w:rsidR="00555F3C">
        <w:t xml:space="preserve"> that require individual solutions</w:t>
      </w:r>
    </w:p>
    <w:p w14:paraId="02A53902" w14:textId="77777777" w:rsidR="00E364CA" w:rsidRDefault="00E364CA" w:rsidP="00E364CA">
      <w:pPr>
        <w:pStyle w:val="ListParagraph"/>
        <w:numPr>
          <w:ilvl w:val="0"/>
          <w:numId w:val="1"/>
        </w:numPr>
      </w:pPr>
      <w:r w:rsidRPr="00E364CA">
        <w:rPr>
          <w:b/>
        </w:rPr>
        <w:t xml:space="preserve">Social issues </w:t>
      </w:r>
      <w:r>
        <w:t>are caused by larger social factors</w:t>
      </w:r>
      <w:r w:rsidR="00555F3C">
        <w:t xml:space="preserve"> that require collective solutions.</w:t>
      </w:r>
    </w:p>
    <w:p w14:paraId="1788B0A2" w14:textId="77777777" w:rsidR="00E364CA" w:rsidRDefault="00E364CA" w:rsidP="00E364CA">
      <w:pPr>
        <w:pStyle w:val="ListParagraph"/>
        <w:numPr>
          <w:ilvl w:val="0"/>
          <w:numId w:val="1"/>
        </w:numPr>
      </w:pPr>
      <w:r>
        <w:t>The ‘trick’ is in understanding how these personal troubles may indeed be due to larger social issues.</w:t>
      </w:r>
    </w:p>
    <w:p w14:paraId="71ED0573" w14:textId="77777777" w:rsidR="00E364CA" w:rsidRPr="00E364CA" w:rsidRDefault="00E364CA" w:rsidP="00E364CA">
      <w:pPr>
        <w:pStyle w:val="ListParagraph"/>
        <w:numPr>
          <w:ilvl w:val="0"/>
          <w:numId w:val="1"/>
        </w:numPr>
      </w:pPr>
      <w:r w:rsidRPr="00E364CA">
        <w:rPr>
          <w:b/>
        </w:rPr>
        <w:t>Quality of mind</w:t>
      </w:r>
      <w:r>
        <w:t xml:space="preserve"> refers to ones ability to look beyond personal circumstance and into social context.</w:t>
      </w:r>
    </w:p>
    <w:p w14:paraId="2CF71260" w14:textId="77777777" w:rsidR="00640D25" w:rsidRDefault="00640D25"/>
    <w:p w14:paraId="1D88C19F" w14:textId="77777777" w:rsidR="00E364CA" w:rsidRDefault="00E364CA"/>
    <w:p w14:paraId="2278B4F3" w14:textId="19FDDC02" w:rsidR="00E364CA" w:rsidRDefault="002D6FAC">
      <w:pPr>
        <w:rPr>
          <w:u w:val="single"/>
        </w:rPr>
      </w:pPr>
      <w:r>
        <w:rPr>
          <w:u w:val="single"/>
        </w:rPr>
        <w:t>Peter Be</w:t>
      </w:r>
      <w:r w:rsidR="00E364CA">
        <w:rPr>
          <w:u w:val="single"/>
        </w:rPr>
        <w:t>rger</w:t>
      </w:r>
    </w:p>
    <w:p w14:paraId="0BC28CFF" w14:textId="77777777" w:rsidR="00984C1D" w:rsidRDefault="00984C1D">
      <w:pPr>
        <w:rPr>
          <w:u w:val="single"/>
        </w:rPr>
      </w:pPr>
    </w:p>
    <w:p w14:paraId="41A7C763" w14:textId="77777777" w:rsidR="00E364CA" w:rsidRDefault="00E364CA" w:rsidP="00AD476C">
      <w:pPr>
        <w:pStyle w:val="ListParagraph"/>
        <w:numPr>
          <w:ilvl w:val="0"/>
          <w:numId w:val="3"/>
        </w:numPr>
      </w:pPr>
      <w:r>
        <w:lastRenderedPageBreak/>
        <w:t xml:space="preserve">Seeing the </w:t>
      </w:r>
      <w:r w:rsidRPr="00984C1D">
        <w:rPr>
          <w:i/>
        </w:rPr>
        <w:t xml:space="preserve">general </w:t>
      </w:r>
      <w:r>
        <w:t xml:space="preserve">in the </w:t>
      </w:r>
      <w:r w:rsidRPr="00984C1D">
        <w:rPr>
          <w:i/>
        </w:rPr>
        <w:t>particular</w:t>
      </w:r>
      <w:r>
        <w:t xml:space="preserve"> is the ability to look at seemingly unique events (particular) and then recognizing the larger (general) features involved.</w:t>
      </w:r>
    </w:p>
    <w:p w14:paraId="5C98F602" w14:textId="77777777" w:rsidR="00984C1D" w:rsidRPr="00984C1D" w:rsidRDefault="00984C1D" w:rsidP="00AD476C">
      <w:pPr>
        <w:pStyle w:val="ListParagraph"/>
        <w:numPr>
          <w:ilvl w:val="0"/>
          <w:numId w:val="3"/>
        </w:numPr>
      </w:pPr>
      <w:r>
        <w:t xml:space="preserve">Think about what is </w:t>
      </w:r>
      <w:r w:rsidRPr="00984C1D">
        <w:rPr>
          <w:i/>
        </w:rPr>
        <w:t>familiar</w:t>
      </w:r>
      <w:r>
        <w:t xml:space="preserve"> and see it as </w:t>
      </w:r>
      <w:r w:rsidRPr="00984C1D">
        <w:rPr>
          <w:i/>
        </w:rPr>
        <w:t>strange</w:t>
      </w:r>
    </w:p>
    <w:p w14:paraId="73228AC8" w14:textId="77777777" w:rsidR="00984C1D" w:rsidRDefault="00984C1D" w:rsidP="00984C1D"/>
    <w:p w14:paraId="0F33159E" w14:textId="77777777" w:rsidR="00984C1D" w:rsidRDefault="00984C1D" w:rsidP="00984C1D">
      <w:pPr>
        <w:rPr>
          <w:u w:val="single"/>
        </w:rPr>
      </w:pPr>
      <w:r>
        <w:rPr>
          <w:u w:val="single"/>
        </w:rPr>
        <w:t>What makes you, you?</w:t>
      </w:r>
    </w:p>
    <w:p w14:paraId="35D104B9" w14:textId="77777777" w:rsidR="00984C1D" w:rsidRDefault="00984C1D" w:rsidP="00984C1D">
      <w:pPr>
        <w:rPr>
          <w:u w:val="single"/>
        </w:rPr>
      </w:pPr>
    </w:p>
    <w:p w14:paraId="2EAEFB22" w14:textId="77777777" w:rsidR="00984C1D" w:rsidRDefault="00984C1D" w:rsidP="00AD476C">
      <w:pPr>
        <w:pStyle w:val="ListParagraph"/>
        <w:numPr>
          <w:ilvl w:val="0"/>
          <w:numId w:val="4"/>
        </w:numPr>
      </w:pPr>
      <w:r>
        <w:rPr>
          <w:b/>
        </w:rPr>
        <w:t>Agency</w:t>
      </w:r>
      <w:r>
        <w:t xml:space="preserve"> refers to the idea that each of us has, to some extent, the ability to alter our socially constructed lives.</w:t>
      </w:r>
    </w:p>
    <w:p w14:paraId="09E51D99" w14:textId="77777777" w:rsidR="00984C1D" w:rsidRDefault="00984C1D" w:rsidP="00AD476C">
      <w:pPr>
        <w:pStyle w:val="ListParagraph"/>
        <w:numPr>
          <w:ilvl w:val="0"/>
          <w:numId w:val="4"/>
        </w:numPr>
      </w:pPr>
      <w:r w:rsidRPr="00F95DA4">
        <w:rPr>
          <w:b/>
        </w:rPr>
        <w:t>Structure</w:t>
      </w:r>
      <w:r>
        <w:t xml:space="preserve"> is the network of relatively stable opportunities and constraints influencing our individual behaviors.</w:t>
      </w:r>
    </w:p>
    <w:p w14:paraId="35AD2CAE" w14:textId="77777777" w:rsidR="00984C1D" w:rsidRDefault="00984C1D" w:rsidP="00AD476C">
      <w:pPr>
        <w:pStyle w:val="ListParagraph"/>
        <w:numPr>
          <w:ilvl w:val="0"/>
          <w:numId w:val="4"/>
        </w:numPr>
      </w:pPr>
      <w:r>
        <w:t xml:space="preserve">Can you see, in your own life thus far, that both agency and structure have played a role in </w:t>
      </w:r>
      <w:proofErr w:type="gramStart"/>
      <w:r>
        <w:t>who</w:t>
      </w:r>
      <w:proofErr w:type="gramEnd"/>
      <w:r>
        <w:t xml:space="preserve"> you are?</w:t>
      </w:r>
    </w:p>
    <w:p w14:paraId="4F97EE98" w14:textId="77777777" w:rsidR="00984C1D" w:rsidRDefault="00984C1D" w:rsidP="00AD476C">
      <w:pPr>
        <w:pStyle w:val="ListParagraph"/>
        <w:numPr>
          <w:ilvl w:val="1"/>
          <w:numId w:val="4"/>
        </w:numPr>
      </w:pPr>
      <w:r>
        <w:t>Which is more influential? Why?</w:t>
      </w:r>
    </w:p>
    <w:p w14:paraId="12A91FD4" w14:textId="77777777" w:rsidR="00984C1D" w:rsidRDefault="00984C1D" w:rsidP="00984C1D"/>
    <w:p w14:paraId="7D36BCFD" w14:textId="77777777" w:rsidR="00984C1D" w:rsidRDefault="00984C1D" w:rsidP="00984C1D">
      <w:pPr>
        <w:rPr>
          <w:u w:val="single"/>
        </w:rPr>
      </w:pPr>
      <w:r>
        <w:rPr>
          <w:u w:val="single"/>
        </w:rPr>
        <w:t>Engaging your sociological imagination</w:t>
      </w:r>
    </w:p>
    <w:p w14:paraId="37FD1FDC" w14:textId="77777777" w:rsidR="00984C1D" w:rsidRDefault="00984C1D" w:rsidP="00AD476C">
      <w:pPr>
        <w:pStyle w:val="ListParagraph"/>
        <w:numPr>
          <w:ilvl w:val="0"/>
          <w:numId w:val="5"/>
        </w:numPr>
      </w:pPr>
      <w:r>
        <w:t>Our perception of ourselves and others are the products of many factors, for example:</w:t>
      </w:r>
    </w:p>
    <w:p w14:paraId="04BC0EC5" w14:textId="77777777" w:rsidR="00984C1D" w:rsidRDefault="00984C1D" w:rsidP="00AD476C">
      <w:pPr>
        <w:pStyle w:val="ListParagraph"/>
        <w:numPr>
          <w:ilvl w:val="1"/>
          <w:numId w:val="5"/>
        </w:numPr>
      </w:pPr>
      <w:r>
        <w:t>Minority status</w:t>
      </w:r>
    </w:p>
    <w:p w14:paraId="3D8F58DC" w14:textId="77777777" w:rsidR="00984C1D" w:rsidRDefault="00984C1D" w:rsidP="00AD476C">
      <w:pPr>
        <w:pStyle w:val="ListParagraph"/>
        <w:numPr>
          <w:ilvl w:val="1"/>
          <w:numId w:val="5"/>
        </w:numPr>
      </w:pPr>
      <w:r>
        <w:t>Gender</w:t>
      </w:r>
    </w:p>
    <w:p w14:paraId="3F50B9BA" w14:textId="77777777" w:rsidR="00984C1D" w:rsidRDefault="00984C1D" w:rsidP="00AD476C">
      <w:pPr>
        <w:pStyle w:val="ListParagraph"/>
        <w:numPr>
          <w:ilvl w:val="1"/>
          <w:numId w:val="5"/>
        </w:numPr>
      </w:pPr>
      <w:r>
        <w:t>Socioeconomic status</w:t>
      </w:r>
    </w:p>
    <w:p w14:paraId="16F1EB31" w14:textId="77777777" w:rsidR="00984C1D" w:rsidRDefault="00984C1D" w:rsidP="00AD476C">
      <w:pPr>
        <w:pStyle w:val="ListParagraph"/>
        <w:numPr>
          <w:ilvl w:val="1"/>
          <w:numId w:val="5"/>
        </w:numPr>
      </w:pPr>
      <w:r>
        <w:t>Family structure</w:t>
      </w:r>
    </w:p>
    <w:p w14:paraId="59D86960" w14:textId="77777777" w:rsidR="00984C1D" w:rsidRDefault="00984C1D" w:rsidP="00AD476C">
      <w:pPr>
        <w:pStyle w:val="ListParagraph"/>
        <w:numPr>
          <w:ilvl w:val="1"/>
          <w:numId w:val="5"/>
        </w:numPr>
      </w:pPr>
      <w:r>
        <w:t>Urban-rural differences</w:t>
      </w:r>
    </w:p>
    <w:p w14:paraId="5E4F7904" w14:textId="77777777" w:rsidR="003C19C3" w:rsidRDefault="003C19C3" w:rsidP="003C19C3"/>
    <w:p w14:paraId="29E272EF" w14:textId="77777777" w:rsidR="003C19C3" w:rsidRDefault="003C19C3" w:rsidP="003C19C3">
      <w:pPr>
        <w:rPr>
          <w:u w:val="single"/>
        </w:rPr>
      </w:pPr>
      <w:r>
        <w:rPr>
          <w:u w:val="single"/>
        </w:rPr>
        <w:t>The origins of sociology</w:t>
      </w:r>
    </w:p>
    <w:p w14:paraId="6F60048D" w14:textId="77777777" w:rsidR="003C19C3" w:rsidRDefault="003C19C3" w:rsidP="003C19C3">
      <w:pPr>
        <w:rPr>
          <w:u w:val="single"/>
        </w:rPr>
      </w:pPr>
    </w:p>
    <w:p w14:paraId="519B8B3C" w14:textId="77777777" w:rsidR="003C19C3" w:rsidRDefault="003C19C3" w:rsidP="003C19C3">
      <w:pPr>
        <w:rPr>
          <w:b/>
        </w:rPr>
      </w:pPr>
      <w:r>
        <w:rPr>
          <w:b/>
        </w:rPr>
        <w:t>The scientific revolution: 1650 – 1800</w:t>
      </w:r>
    </w:p>
    <w:p w14:paraId="573959EF" w14:textId="77777777" w:rsidR="003C19C3" w:rsidRDefault="003C19C3" w:rsidP="003C19C3">
      <w:r>
        <w:rPr>
          <w:b/>
        </w:rPr>
        <w:tab/>
      </w:r>
      <w:r>
        <w:t>August Comte (The father of sociology)</w:t>
      </w:r>
    </w:p>
    <w:p w14:paraId="4E3BF732" w14:textId="77777777" w:rsidR="003C19C3" w:rsidRDefault="003C19C3" w:rsidP="00AD476C">
      <w:pPr>
        <w:pStyle w:val="ListParagraph"/>
        <w:numPr>
          <w:ilvl w:val="1"/>
          <w:numId w:val="5"/>
        </w:numPr>
        <w:rPr>
          <w:i/>
        </w:rPr>
      </w:pPr>
      <w:r w:rsidRPr="003C19C3">
        <w:rPr>
          <w:i/>
        </w:rPr>
        <w:t>Hard science should be applied to the social world</w:t>
      </w:r>
    </w:p>
    <w:p w14:paraId="6D871D0B" w14:textId="77777777" w:rsidR="00AE6319" w:rsidRPr="00AE6319" w:rsidRDefault="00AE6319" w:rsidP="00AD476C">
      <w:pPr>
        <w:pStyle w:val="ListParagraph"/>
        <w:numPr>
          <w:ilvl w:val="1"/>
          <w:numId w:val="5"/>
        </w:numPr>
        <w:rPr>
          <w:i/>
        </w:rPr>
      </w:pPr>
      <w:r>
        <w:t>Stage 1: theological stage</w:t>
      </w:r>
    </w:p>
    <w:p w14:paraId="73720DB4" w14:textId="77777777" w:rsidR="00AE6319" w:rsidRPr="00AE6319" w:rsidRDefault="00AE6319" w:rsidP="00AD476C">
      <w:pPr>
        <w:pStyle w:val="ListParagraph"/>
        <w:numPr>
          <w:ilvl w:val="1"/>
          <w:numId w:val="5"/>
        </w:numPr>
        <w:rPr>
          <w:i/>
        </w:rPr>
      </w:pPr>
      <w:r>
        <w:t>Stage 2: metaphysical stage</w:t>
      </w:r>
    </w:p>
    <w:p w14:paraId="7984A301" w14:textId="77777777" w:rsidR="00AE6319" w:rsidRDefault="00AE6319" w:rsidP="00AD476C">
      <w:pPr>
        <w:pStyle w:val="ListParagraph"/>
        <w:numPr>
          <w:ilvl w:val="1"/>
          <w:numId w:val="5"/>
        </w:numPr>
        <w:rPr>
          <w:i/>
        </w:rPr>
      </w:pPr>
      <w:r>
        <w:t>Stage 3: Positive Stage</w:t>
      </w:r>
    </w:p>
    <w:p w14:paraId="706E5DDD" w14:textId="77777777" w:rsidR="003C19C3" w:rsidRDefault="003C19C3" w:rsidP="003C19C3">
      <w:pPr>
        <w:rPr>
          <w:i/>
        </w:rPr>
      </w:pPr>
    </w:p>
    <w:p w14:paraId="5513D4E7" w14:textId="77777777" w:rsidR="003C19C3" w:rsidRDefault="003C19C3" w:rsidP="003C19C3">
      <w:pPr>
        <w:rPr>
          <w:u w:val="single"/>
        </w:rPr>
      </w:pPr>
      <w:r>
        <w:rPr>
          <w:u w:val="single"/>
        </w:rPr>
        <w:t>Positivism and Anti-Positivism</w:t>
      </w:r>
    </w:p>
    <w:p w14:paraId="74DB983A" w14:textId="77777777" w:rsidR="003C19C3" w:rsidRDefault="003C19C3" w:rsidP="003C19C3">
      <w:pPr>
        <w:rPr>
          <w:u w:val="single"/>
        </w:rPr>
      </w:pPr>
    </w:p>
    <w:p w14:paraId="276BE202" w14:textId="77777777" w:rsidR="003C19C3" w:rsidRDefault="003C19C3" w:rsidP="00AD476C">
      <w:pPr>
        <w:pStyle w:val="ListParagraph"/>
        <w:numPr>
          <w:ilvl w:val="0"/>
          <w:numId w:val="5"/>
        </w:numPr>
      </w:pPr>
      <w:r>
        <w:t>Positivism is a theoretical approach that considers all understanding to be based on science.</w:t>
      </w:r>
    </w:p>
    <w:p w14:paraId="70CA20CB" w14:textId="77777777" w:rsidR="003C19C3" w:rsidRDefault="003C19C3" w:rsidP="00AD476C">
      <w:pPr>
        <w:pStyle w:val="ListParagraph"/>
        <w:numPr>
          <w:ilvl w:val="0"/>
          <w:numId w:val="6"/>
        </w:numPr>
      </w:pPr>
      <w:r>
        <w:t>The</w:t>
      </w:r>
      <w:r w:rsidR="00AE6319">
        <w:t>re exists an</w:t>
      </w:r>
      <w:r>
        <w:t xml:space="preserve"> objective knowable reality</w:t>
      </w:r>
    </w:p>
    <w:p w14:paraId="1559032F" w14:textId="77777777" w:rsidR="003C19C3" w:rsidRDefault="003C19C3" w:rsidP="00AD476C">
      <w:pPr>
        <w:pStyle w:val="ListParagraph"/>
        <w:numPr>
          <w:ilvl w:val="0"/>
          <w:numId w:val="6"/>
        </w:numPr>
      </w:pPr>
      <w:r>
        <w:t xml:space="preserve">Singular </w:t>
      </w:r>
      <w:proofErr w:type="gramStart"/>
      <w:r>
        <w:t>explanation</w:t>
      </w:r>
      <w:proofErr w:type="gramEnd"/>
      <w:r w:rsidR="00AE6319">
        <w:t>… all disciplines and sciences are essentially investigating the same thing and will soon become one broad discipline.</w:t>
      </w:r>
    </w:p>
    <w:p w14:paraId="12DBEA3C" w14:textId="77777777" w:rsidR="003C19C3" w:rsidRDefault="003C19C3" w:rsidP="00AD476C">
      <w:pPr>
        <w:pStyle w:val="ListParagraph"/>
        <w:numPr>
          <w:ilvl w:val="0"/>
          <w:numId w:val="6"/>
        </w:numPr>
      </w:pPr>
      <w:r>
        <w:t>Value-free</w:t>
      </w:r>
      <w:r w:rsidR="00AE6319">
        <w:t xml:space="preserve"> (AIDS vaccine </w:t>
      </w:r>
      <w:proofErr w:type="spellStart"/>
      <w:r w:rsidR="00AE6319">
        <w:t>vs</w:t>
      </w:r>
      <w:proofErr w:type="spellEnd"/>
      <w:r w:rsidR="00AE6319">
        <w:t xml:space="preserve"> hydrogen bomb, you don’t discriminate based on what is more socially valuable).</w:t>
      </w:r>
    </w:p>
    <w:p w14:paraId="19B5B034" w14:textId="77777777" w:rsidR="003C19C3" w:rsidRDefault="003C19C3" w:rsidP="003C19C3">
      <w:pPr>
        <w:pStyle w:val="ListParagraph"/>
      </w:pPr>
    </w:p>
    <w:p w14:paraId="6A357B67" w14:textId="77777777" w:rsidR="003C19C3" w:rsidRDefault="003C19C3" w:rsidP="00AD476C">
      <w:pPr>
        <w:pStyle w:val="ListParagraph"/>
        <w:numPr>
          <w:ilvl w:val="0"/>
          <w:numId w:val="5"/>
        </w:numPr>
      </w:pPr>
      <w:r>
        <w:t>Anti-positivism is a theoretical approach that considers knowledge and understanding to be result of human subjectivity.</w:t>
      </w:r>
    </w:p>
    <w:p w14:paraId="20CC0752" w14:textId="77777777" w:rsidR="003C19C3" w:rsidRDefault="003C19C3" w:rsidP="00AD476C">
      <w:pPr>
        <w:pStyle w:val="ListParagraph"/>
        <w:numPr>
          <w:ilvl w:val="1"/>
          <w:numId w:val="5"/>
        </w:numPr>
      </w:pPr>
      <w:r>
        <w:t>Rejects each of the positivist assumptions.</w:t>
      </w:r>
    </w:p>
    <w:p w14:paraId="4E4193A7" w14:textId="77777777" w:rsidR="003C19C3" w:rsidRDefault="003C19C3" w:rsidP="003C19C3"/>
    <w:p w14:paraId="44CA56B8" w14:textId="77777777" w:rsidR="003C19C3" w:rsidRDefault="003C19C3" w:rsidP="003C19C3">
      <w:pPr>
        <w:rPr>
          <w:u w:val="single"/>
        </w:rPr>
      </w:pPr>
      <w:r>
        <w:rPr>
          <w:u w:val="single"/>
        </w:rPr>
        <w:t>Sociology in Canada</w:t>
      </w:r>
    </w:p>
    <w:p w14:paraId="216D9DA6" w14:textId="77777777" w:rsidR="003C19C3" w:rsidRDefault="003C19C3" w:rsidP="003C19C3"/>
    <w:p w14:paraId="0545A3C1" w14:textId="77777777" w:rsidR="003C19C3" w:rsidRDefault="003C19C3" w:rsidP="00AD476C">
      <w:pPr>
        <w:pStyle w:val="ListParagraph"/>
        <w:numPr>
          <w:ilvl w:val="0"/>
          <w:numId w:val="7"/>
        </w:numPr>
      </w:pPr>
      <w:r>
        <w:t>Geography and Regionalism</w:t>
      </w:r>
    </w:p>
    <w:p w14:paraId="5BA7CA4D" w14:textId="77777777" w:rsidR="003C19C3" w:rsidRDefault="003C19C3" w:rsidP="00AD476C">
      <w:pPr>
        <w:pStyle w:val="ListParagraph"/>
        <w:numPr>
          <w:ilvl w:val="1"/>
          <w:numId w:val="8"/>
        </w:numPr>
      </w:pPr>
      <w:r>
        <w:t>Ability to survive overtime</w:t>
      </w:r>
      <w:r w:rsidR="009D46AD">
        <w:t xml:space="preserve"> (harsh winters, pressure from US)</w:t>
      </w:r>
    </w:p>
    <w:p w14:paraId="4F08C5BC" w14:textId="77777777" w:rsidR="003C19C3" w:rsidRDefault="003C19C3" w:rsidP="00AD476C">
      <w:pPr>
        <w:pStyle w:val="ListParagraph"/>
        <w:numPr>
          <w:ilvl w:val="1"/>
          <w:numId w:val="8"/>
        </w:numPr>
      </w:pPr>
      <w:r>
        <w:t>Role of regionalism</w:t>
      </w:r>
      <w:r w:rsidR="009D46AD">
        <w:t xml:space="preserve"> (ex: east vs. west, and Quebec culture)</w:t>
      </w:r>
    </w:p>
    <w:p w14:paraId="1E96AE5E" w14:textId="77777777" w:rsidR="003C19C3" w:rsidRDefault="003C19C3" w:rsidP="003C19C3"/>
    <w:p w14:paraId="15AC034C" w14:textId="77777777" w:rsidR="003C19C3" w:rsidRDefault="003C19C3" w:rsidP="00AD476C">
      <w:pPr>
        <w:pStyle w:val="ListParagraph"/>
        <w:numPr>
          <w:ilvl w:val="0"/>
          <w:numId w:val="7"/>
        </w:numPr>
      </w:pPr>
      <w:r>
        <w:t>Political Economy</w:t>
      </w:r>
    </w:p>
    <w:p w14:paraId="03074877" w14:textId="77777777" w:rsidR="003C19C3" w:rsidRDefault="003C19C3" w:rsidP="00AD476C">
      <w:pPr>
        <w:pStyle w:val="ListParagraph"/>
        <w:numPr>
          <w:ilvl w:val="0"/>
          <w:numId w:val="9"/>
        </w:numPr>
      </w:pPr>
      <w:r>
        <w:t>Clement: interest in the interactions of politics, government and the social and cultural constitution of markets, institutions, and actors.</w:t>
      </w:r>
    </w:p>
    <w:p w14:paraId="4973A624" w14:textId="77777777" w:rsidR="003C19C3" w:rsidRDefault="003C19C3" w:rsidP="001454B9"/>
    <w:p w14:paraId="74B993A9" w14:textId="77777777" w:rsidR="001454B9" w:rsidRDefault="001454B9" w:rsidP="00AD476C">
      <w:pPr>
        <w:pStyle w:val="ListParagraph"/>
        <w:numPr>
          <w:ilvl w:val="0"/>
          <w:numId w:val="7"/>
        </w:numPr>
      </w:pPr>
      <w:proofErr w:type="spellStart"/>
      <w:r>
        <w:t>Canadianization</w:t>
      </w:r>
      <w:proofErr w:type="spellEnd"/>
      <w:r>
        <w:t xml:space="preserve"> Movement</w:t>
      </w:r>
    </w:p>
    <w:p w14:paraId="0E62B069" w14:textId="77777777" w:rsidR="001454B9" w:rsidRDefault="001454B9" w:rsidP="00AD476C">
      <w:pPr>
        <w:pStyle w:val="ListParagraph"/>
        <w:numPr>
          <w:ilvl w:val="0"/>
          <w:numId w:val="10"/>
        </w:numPr>
      </w:pPr>
      <w:r>
        <w:t>Influenced by American sociology</w:t>
      </w:r>
    </w:p>
    <w:p w14:paraId="7B1662EA" w14:textId="77777777" w:rsidR="001454B9" w:rsidRDefault="001454B9" w:rsidP="001454B9">
      <w:pPr>
        <w:pStyle w:val="ListParagraph"/>
      </w:pPr>
    </w:p>
    <w:p w14:paraId="24DDA2BF" w14:textId="77777777" w:rsidR="001454B9" w:rsidRDefault="001454B9" w:rsidP="00AD476C">
      <w:pPr>
        <w:pStyle w:val="ListParagraph"/>
        <w:numPr>
          <w:ilvl w:val="0"/>
          <w:numId w:val="7"/>
        </w:numPr>
      </w:pPr>
      <w:r>
        <w:t>Radical Nature</w:t>
      </w:r>
    </w:p>
    <w:p w14:paraId="65B9370D" w14:textId="77777777" w:rsidR="001454B9" w:rsidRDefault="001454B9" w:rsidP="00AD476C">
      <w:pPr>
        <w:pStyle w:val="ListParagraph"/>
        <w:numPr>
          <w:ilvl w:val="0"/>
          <w:numId w:val="11"/>
        </w:numPr>
      </w:pPr>
      <w:r>
        <w:t>Greater focus on macrosociology as well as feminist ideas.</w:t>
      </w:r>
    </w:p>
    <w:p w14:paraId="0D81DA5F" w14:textId="77777777" w:rsidR="001454B9" w:rsidRDefault="001454B9" w:rsidP="001454B9"/>
    <w:p w14:paraId="49A33086" w14:textId="77777777" w:rsidR="001454B9" w:rsidRDefault="001454B9" w:rsidP="001454B9">
      <w:pPr>
        <w:rPr>
          <w:u w:val="single"/>
        </w:rPr>
      </w:pPr>
      <w:r>
        <w:rPr>
          <w:u w:val="single"/>
        </w:rPr>
        <w:t>Sociology in global perspective</w:t>
      </w:r>
    </w:p>
    <w:p w14:paraId="14895F7F" w14:textId="77777777" w:rsidR="001454B9" w:rsidRDefault="001454B9" w:rsidP="001454B9">
      <w:pPr>
        <w:rPr>
          <w:u w:val="single"/>
        </w:rPr>
      </w:pPr>
    </w:p>
    <w:p w14:paraId="7521444E" w14:textId="77777777" w:rsidR="001454B9" w:rsidRDefault="001454B9" w:rsidP="00AD476C">
      <w:pPr>
        <w:pStyle w:val="ListParagraph"/>
        <w:numPr>
          <w:ilvl w:val="0"/>
          <w:numId w:val="11"/>
        </w:numPr>
      </w:pPr>
      <w:r>
        <w:t>Looking beyond our own boundaries to consider the dynamic forces of globalization</w:t>
      </w:r>
    </w:p>
    <w:p w14:paraId="184654E2" w14:textId="77777777" w:rsidR="001454B9" w:rsidRDefault="001454B9" w:rsidP="00AD476C">
      <w:pPr>
        <w:pStyle w:val="ListParagraph"/>
        <w:numPr>
          <w:ilvl w:val="0"/>
          <w:numId w:val="11"/>
        </w:numPr>
      </w:pPr>
      <w:r>
        <w:rPr>
          <w:b/>
        </w:rPr>
        <w:t xml:space="preserve">Globalization </w:t>
      </w:r>
      <w:r>
        <w:t>is a worldwide process involving the production, distribution, and consumption of goods and services.</w:t>
      </w:r>
    </w:p>
    <w:p w14:paraId="5D330EFB" w14:textId="77777777" w:rsidR="001454B9" w:rsidRDefault="001454B9" w:rsidP="00AD476C">
      <w:pPr>
        <w:pStyle w:val="ListParagraph"/>
        <w:numPr>
          <w:ilvl w:val="0"/>
          <w:numId w:val="11"/>
        </w:numPr>
      </w:pPr>
      <w:r>
        <w:t>Capitalism as a defining feature of the global economy</w:t>
      </w:r>
    </w:p>
    <w:p w14:paraId="0AD2ABD2" w14:textId="77777777" w:rsidR="001454B9" w:rsidRDefault="001454B9" w:rsidP="001454B9"/>
    <w:p w14:paraId="4F165BB3" w14:textId="77777777" w:rsidR="001454B9" w:rsidRDefault="001454B9" w:rsidP="001454B9">
      <w:pPr>
        <w:rPr>
          <w:u w:val="single"/>
        </w:rPr>
      </w:pPr>
      <w:r>
        <w:rPr>
          <w:u w:val="single"/>
        </w:rPr>
        <w:t>Levels of Analysis</w:t>
      </w:r>
    </w:p>
    <w:p w14:paraId="27C8B5A6" w14:textId="77777777" w:rsidR="001454B9" w:rsidRDefault="001454B9" w:rsidP="001454B9">
      <w:pPr>
        <w:rPr>
          <w:u w:val="single"/>
        </w:rPr>
      </w:pPr>
    </w:p>
    <w:p w14:paraId="59ED700E" w14:textId="77777777" w:rsidR="001454B9" w:rsidRDefault="001454B9" w:rsidP="00AD476C">
      <w:pPr>
        <w:pStyle w:val="ListParagraph"/>
        <w:numPr>
          <w:ilvl w:val="0"/>
          <w:numId w:val="12"/>
        </w:numPr>
      </w:pPr>
      <w:r>
        <w:t>Levels of analysis: Size of the social group being considered, from the smallest to the largest</w:t>
      </w:r>
    </w:p>
    <w:p w14:paraId="04F09F42" w14:textId="77777777" w:rsidR="001454B9" w:rsidRDefault="001454B9" w:rsidP="00AD476C">
      <w:pPr>
        <w:pStyle w:val="ListParagraph"/>
        <w:numPr>
          <w:ilvl w:val="0"/>
          <w:numId w:val="12"/>
        </w:numPr>
      </w:pPr>
      <w:r>
        <w:t>Understanding sociology requires understanding multiple levels of analysis.</w:t>
      </w:r>
    </w:p>
    <w:p w14:paraId="1E1A561C" w14:textId="77777777" w:rsidR="001454B9" w:rsidRDefault="001454B9" w:rsidP="00AD476C">
      <w:pPr>
        <w:pStyle w:val="ListParagraph"/>
        <w:numPr>
          <w:ilvl w:val="0"/>
          <w:numId w:val="12"/>
        </w:numPr>
      </w:pPr>
      <w:r>
        <w:t>Picture levels of analysis in our social environment as an interconnected series of small groups, organizations, institutions, and societies.</w:t>
      </w:r>
    </w:p>
    <w:p w14:paraId="73662D50" w14:textId="77777777" w:rsidR="001454B9" w:rsidRDefault="001454B9" w:rsidP="00AD476C">
      <w:pPr>
        <w:pStyle w:val="ListParagraph"/>
        <w:numPr>
          <w:ilvl w:val="0"/>
          <w:numId w:val="12"/>
        </w:numPr>
      </w:pPr>
      <w:r>
        <w:t>Important question: How do the levels connect or conflict with one another?</w:t>
      </w:r>
    </w:p>
    <w:p w14:paraId="31E5384B" w14:textId="77777777" w:rsidR="00BC424D" w:rsidRDefault="00BC424D" w:rsidP="00BC424D"/>
    <w:p w14:paraId="23EBC826" w14:textId="77777777" w:rsidR="00432C43" w:rsidRDefault="00432C43" w:rsidP="00BC424D">
      <w:pPr>
        <w:rPr>
          <w:u w:val="single"/>
        </w:rPr>
      </w:pPr>
    </w:p>
    <w:p w14:paraId="276A12C1" w14:textId="77777777" w:rsidR="00432C43" w:rsidRDefault="00432C43" w:rsidP="00BC424D">
      <w:pPr>
        <w:rPr>
          <w:u w:val="single"/>
        </w:rPr>
      </w:pPr>
    </w:p>
    <w:p w14:paraId="2B5E2B64" w14:textId="77777777" w:rsidR="00432C43" w:rsidRDefault="00432C43" w:rsidP="00BC424D">
      <w:pPr>
        <w:rPr>
          <w:u w:val="single"/>
        </w:rPr>
      </w:pPr>
    </w:p>
    <w:p w14:paraId="56B3546C" w14:textId="77777777" w:rsidR="00432C43" w:rsidRDefault="00432C43" w:rsidP="00BC424D">
      <w:pPr>
        <w:rPr>
          <w:u w:val="single"/>
        </w:rPr>
      </w:pPr>
    </w:p>
    <w:p w14:paraId="38BA9CCF" w14:textId="77777777" w:rsidR="00432C43" w:rsidRDefault="00432C43" w:rsidP="00BC424D">
      <w:pPr>
        <w:rPr>
          <w:u w:val="single"/>
        </w:rPr>
      </w:pPr>
    </w:p>
    <w:p w14:paraId="6A1E886A" w14:textId="77777777" w:rsidR="00432C43" w:rsidRDefault="00432C43" w:rsidP="00BC424D">
      <w:pPr>
        <w:rPr>
          <w:u w:val="single"/>
        </w:rPr>
      </w:pPr>
    </w:p>
    <w:p w14:paraId="306434D5" w14:textId="77777777" w:rsidR="00432C43" w:rsidRDefault="00432C43" w:rsidP="00BC424D">
      <w:pPr>
        <w:rPr>
          <w:u w:val="single"/>
        </w:rPr>
      </w:pPr>
    </w:p>
    <w:p w14:paraId="0F4B9F8E" w14:textId="77777777" w:rsidR="00432C43" w:rsidRDefault="00432C43" w:rsidP="00BC424D">
      <w:pPr>
        <w:rPr>
          <w:u w:val="single"/>
        </w:rPr>
      </w:pPr>
    </w:p>
    <w:p w14:paraId="6334CBB2" w14:textId="77777777" w:rsidR="00432C43" w:rsidRDefault="00432C43" w:rsidP="00BC424D">
      <w:pPr>
        <w:rPr>
          <w:u w:val="single"/>
        </w:rPr>
      </w:pPr>
    </w:p>
    <w:p w14:paraId="7B7765F2" w14:textId="77777777" w:rsidR="00432C43" w:rsidRDefault="00432C43" w:rsidP="00BC424D">
      <w:pPr>
        <w:rPr>
          <w:u w:val="single"/>
        </w:rPr>
      </w:pPr>
    </w:p>
    <w:p w14:paraId="3A2276E4" w14:textId="169DA4AF" w:rsidR="00432C43" w:rsidRDefault="00432C43" w:rsidP="00BC424D">
      <w:r>
        <w:t>Wednesday, May 4, 2016</w:t>
      </w:r>
    </w:p>
    <w:p w14:paraId="38C3841F" w14:textId="77777777" w:rsidR="00432C43" w:rsidRDefault="00432C43" w:rsidP="00BC424D">
      <w:pPr>
        <w:rPr>
          <w:u w:val="single"/>
        </w:rPr>
      </w:pPr>
    </w:p>
    <w:p w14:paraId="41AD742E" w14:textId="77777777" w:rsidR="00BC424D" w:rsidRPr="00BC424D" w:rsidRDefault="00BC424D" w:rsidP="00BC424D">
      <w:pPr>
        <w:rPr>
          <w:u w:val="single"/>
        </w:rPr>
      </w:pPr>
      <w:r w:rsidRPr="00BC424D">
        <w:rPr>
          <w:u w:val="single"/>
        </w:rPr>
        <w:t>Theory and our Everyday Life:</w:t>
      </w:r>
    </w:p>
    <w:p w14:paraId="364EE7DF" w14:textId="77777777" w:rsidR="00BC424D" w:rsidRDefault="00BC424D" w:rsidP="00BC424D"/>
    <w:p w14:paraId="0C2223B7" w14:textId="77777777" w:rsidR="00BC424D" w:rsidRPr="00BC424D" w:rsidRDefault="00BC424D" w:rsidP="00BC424D">
      <w:pPr>
        <w:rPr>
          <w:b/>
        </w:rPr>
      </w:pPr>
      <w:r w:rsidRPr="00BC424D">
        <w:rPr>
          <w:b/>
        </w:rPr>
        <w:t>What is it?</w:t>
      </w:r>
    </w:p>
    <w:p w14:paraId="14C0E4D2" w14:textId="77777777" w:rsidR="00BC424D" w:rsidRDefault="00BC424D" w:rsidP="00BC424D"/>
    <w:p w14:paraId="47170EC0" w14:textId="77777777" w:rsidR="00BC424D" w:rsidRDefault="00BC424D" w:rsidP="00BC424D">
      <w:r>
        <w:t>Theory: a set of interrelated propositions, constructed and fitting together logically, which claims to explain one or more aspects of the world around us.</w:t>
      </w:r>
    </w:p>
    <w:p w14:paraId="5A9DBA02" w14:textId="77777777" w:rsidR="00BC424D" w:rsidRDefault="00BC424D" w:rsidP="00BC424D"/>
    <w:p w14:paraId="532B3B83" w14:textId="77777777" w:rsidR="00BC424D" w:rsidRDefault="00BC424D" w:rsidP="00BC424D"/>
    <w:p w14:paraId="3C96F2BF" w14:textId="77777777" w:rsidR="00BC424D" w:rsidRPr="00BC424D" w:rsidRDefault="00BC424D" w:rsidP="00BC424D">
      <w:pPr>
        <w:rPr>
          <w:b/>
        </w:rPr>
      </w:pPr>
      <w:r w:rsidRPr="00BC424D">
        <w:rPr>
          <w:b/>
        </w:rPr>
        <w:t>Why is it important?</w:t>
      </w:r>
    </w:p>
    <w:p w14:paraId="05EB6148" w14:textId="77777777" w:rsidR="00BC424D" w:rsidRDefault="00BC424D" w:rsidP="00BC424D"/>
    <w:p w14:paraId="31FFBD1B" w14:textId="77777777" w:rsidR="00BC424D" w:rsidRDefault="00BC424D" w:rsidP="00BC424D">
      <w:r>
        <w:t>- Explanations can be described as the stories we tell each other in attempts to produce some order in our lives.</w:t>
      </w:r>
    </w:p>
    <w:p w14:paraId="3B068642" w14:textId="77777777" w:rsidR="00BC424D" w:rsidRDefault="00BC424D" w:rsidP="00BC424D"/>
    <w:p w14:paraId="04595677" w14:textId="77777777" w:rsidR="00BC424D" w:rsidRDefault="00BC424D" w:rsidP="00BC424D">
      <w:r>
        <w:t>- Theories outline paths that lead to particular outcomes. They allow us to feel that we know why something happened, and whether, or not under what conditions, it is likely to occur again.</w:t>
      </w:r>
    </w:p>
    <w:p w14:paraId="7256C774" w14:textId="77777777" w:rsidR="00BC424D" w:rsidRDefault="00BC424D" w:rsidP="00BC424D"/>
    <w:p w14:paraId="062E9E23" w14:textId="77777777" w:rsidR="00BC424D" w:rsidRPr="002058CC" w:rsidRDefault="00BC424D" w:rsidP="00BC424D">
      <w:pPr>
        <w:rPr>
          <w:u w:val="single"/>
        </w:rPr>
      </w:pPr>
      <w:proofErr w:type="gramStart"/>
      <w:r w:rsidRPr="002058CC">
        <w:rPr>
          <w:u w:val="single"/>
        </w:rPr>
        <w:t>Aspects of a Good Theory?</w:t>
      </w:r>
      <w:proofErr w:type="gramEnd"/>
    </w:p>
    <w:p w14:paraId="457554E5" w14:textId="77777777" w:rsidR="00BC424D" w:rsidRDefault="00BC424D" w:rsidP="00BC424D">
      <w:pPr>
        <w:rPr>
          <w:b/>
        </w:rPr>
      </w:pPr>
    </w:p>
    <w:p w14:paraId="4146A72A" w14:textId="77777777" w:rsidR="00BC424D" w:rsidRPr="00BC424D" w:rsidRDefault="00BC424D" w:rsidP="00AD476C">
      <w:pPr>
        <w:pStyle w:val="ListParagraph"/>
        <w:numPr>
          <w:ilvl w:val="0"/>
          <w:numId w:val="13"/>
        </w:numPr>
        <w:rPr>
          <w:b/>
        </w:rPr>
      </w:pPr>
      <w:r>
        <w:t>Logically sound</w:t>
      </w:r>
    </w:p>
    <w:p w14:paraId="4E87C528" w14:textId="77777777" w:rsidR="00BC424D" w:rsidRPr="00BC424D" w:rsidRDefault="00BC424D" w:rsidP="00AD476C">
      <w:pPr>
        <w:pStyle w:val="ListParagraph"/>
        <w:numPr>
          <w:ilvl w:val="0"/>
          <w:numId w:val="13"/>
        </w:numPr>
        <w:rPr>
          <w:b/>
        </w:rPr>
      </w:pPr>
      <w:r>
        <w:t>Conflicting positions</w:t>
      </w:r>
    </w:p>
    <w:p w14:paraId="49A373A3" w14:textId="77777777" w:rsidR="00BC424D" w:rsidRPr="00BC424D" w:rsidRDefault="00BC424D" w:rsidP="00AD476C">
      <w:pPr>
        <w:pStyle w:val="ListParagraph"/>
        <w:numPr>
          <w:ilvl w:val="0"/>
          <w:numId w:val="13"/>
        </w:numPr>
        <w:rPr>
          <w:b/>
        </w:rPr>
      </w:pPr>
      <w:r>
        <w:t>Sensitizing ability</w:t>
      </w:r>
    </w:p>
    <w:p w14:paraId="1E980178" w14:textId="77777777" w:rsidR="00BC424D" w:rsidRPr="00BC424D" w:rsidRDefault="00BC424D" w:rsidP="00AD476C">
      <w:pPr>
        <w:pStyle w:val="ListParagraph"/>
        <w:numPr>
          <w:ilvl w:val="1"/>
          <w:numId w:val="13"/>
        </w:numPr>
        <w:rPr>
          <w:b/>
        </w:rPr>
      </w:pPr>
      <w:r>
        <w:t>What has been ignored</w:t>
      </w:r>
    </w:p>
    <w:p w14:paraId="487D167C" w14:textId="77777777" w:rsidR="00BC424D" w:rsidRPr="00BC424D" w:rsidRDefault="00BC424D" w:rsidP="00AD476C">
      <w:pPr>
        <w:pStyle w:val="ListParagraph"/>
        <w:numPr>
          <w:ilvl w:val="0"/>
          <w:numId w:val="13"/>
        </w:numPr>
        <w:rPr>
          <w:b/>
        </w:rPr>
      </w:pPr>
      <w:r>
        <w:t>Popularity</w:t>
      </w:r>
    </w:p>
    <w:p w14:paraId="01D46E3D" w14:textId="77777777" w:rsidR="00BC424D" w:rsidRPr="002058CC" w:rsidRDefault="00BC424D" w:rsidP="00AD476C">
      <w:pPr>
        <w:pStyle w:val="ListParagraph"/>
        <w:numPr>
          <w:ilvl w:val="1"/>
          <w:numId w:val="13"/>
        </w:numPr>
        <w:rPr>
          <w:b/>
        </w:rPr>
      </w:pPr>
      <w:r>
        <w:t>Popularity does not mean validity.</w:t>
      </w:r>
    </w:p>
    <w:p w14:paraId="4D95CFCF" w14:textId="77777777" w:rsidR="002058CC" w:rsidRPr="002058CC" w:rsidRDefault="002058CC" w:rsidP="002058CC">
      <w:pPr>
        <w:rPr>
          <w:u w:val="single"/>
        </w:rPr>
      </w:pPr>
    </w:p>
    <w:p w14:paraId="07521424" w14:textId="77777777" w:rsidR="002058CC" w:rsidRPr="002058CC" w:rsidRDefault="002058CC" w:rsidP="002058CC">
      <w:pPr>
        <w:rPr>
          <w:u w:val="single"/>
        </w:rPr>
      </w:pPr>
      <w:r w:rsidRPr="002058CC">
        <w:rPr>
          <w:u w:val="single"/>
        </w:rPr>
        <w:t>How do we evaluate a Theory?</w:t>
      </w:r>
    </w:p>
    <w:p w14:paraId="72DB6EAF" w14:textId="77777777" w:rsidR="002058CC" w:rsidRDefault="002058CC" w:rsidP="002058CC">
      <w:pPr>
        <w:rPr>
          <w:b/>
        </w:rPr>
      </w:pPr>
    </w:p>
    <w:p w14:paraId="673225F5" w14:textId="77777777" w:rsidR="002058CC" w:rsidRDefault="002058CC" w:rsidP="00AD476C">
      <w:pPr>
        <w:pStyle w:val="ListParagraph"/>
        <w:numPr>
          <w:ilvl w:val="0"/>
          <w:numId w:val="14"/>
        </w:numPr>
      </w:pPr>
      <w:r>
        <w:t>Scope</w:t>
      </w:r>
    </w:p>
    <w:p w14:paraId="09E727E9" w14:textId="77777777" w:rsidR="002058CC" w:rsidRDefault="002058CC" w:rsidP="00AD476C">
      <w:pPr>
        <w:pStyle w:val="ListParagraph"/>
        <w:numPr>
          <w:ilvl w:val="1"/>
          <w:numId w:val="14"/>
        </w:numPr>
      </w:pPr>
      <w:r>
        <w:t>The range of phenomena that a theory can explain.</w:t>
      </w:r>
    </w:p>
    <w:p w14:paraId="03F2CB72" w14:textId="77777777" w:rsidR="002058CC" w:rsidRDefault="002058CC" w:rsidP="00AD476C">
      <w:pPr>
        <w:pStyle w:val="ListParagraph"/>
        <w:numPr>
          <w:ilvl w:val="0"/>
          <w:numId w:val="14"/>
        </w:numPr>
      </w:pPr>
      <w:r>
        <w:t>Accuracy</w:t>
      </w:r>
    </w:p>
    <w:p w14:paraId="147397ED" w14:textId="77777777" w:rsidR="002058CC" w:rsidRDefault="002058CC" w:rsidP="00AD476C">
      <w:pPr>
        <w:pStyle w:val="ListParagraph"/>
        <w:numPr>
          <w:ilvl w:val="1"/>
          <w:numId w:val="14"/>
        </w:numPr>
      </w:pPr>
      <w:r>
        <w:t>Does the theory match empirical reality</w:t>
      </w:r>
    </w:p>
    <w:p w14:paraId="31982BD3" w14:textId="77777777" w:rsidR="002058CC" w:rsidRDefault="002058CC" w:rsidP="00AD476C">
      <w:pPr>
        <w:pStyle w:val="ListParagraph"/>
        <w:numPr>
          <w:ilvl w:val="0"/>
          <w:numId w:val="14"/>
        </w:numPr>
      </w:pPr>
      <w:r>
        <w:t>Parsimony (Hopkins razor: the simplest explanation with the fewest leaps of logic is the most correct explanation)</w:t>
      </w:r>
    </w:p>
    <w:p w14:paraId="35D6177E" w14:textId="2FC0C12B" w:rsidR="002058CC" w:rsidRDefault="002058CC" w:rsidP="00AD476C">
      <w:pPr>
        <w:pStyle w:val="ListParagraph"/>
        <w:numPr>
          <w:ilvl w:val="0"/>
          <w:numId w:val="14"/>
        </w:numPr>
      </w:pPr>
      <w:r>
        <w:t xml:space="preserve">Can the theory be falsified (theory must be </w:t>
      </w:r>
      <w:r w:rsidR="00432C43">
        <w:t>falsifiable</w:t>
      </w:r>
      <w:r>
        <w:t>)</w:t>
      </w:r>
    </w:p>
    <w:p w14:paraId="71500E71" w14:textId="77777777" w:rsidR="002058CC" w:rsidRDefault="002058CC" w:rsidP="002058CC"/>
    <w:p w14:paraId="274704CE" w14:textId="77777777" w:rsidR="002058CC" w:rsidRDefault="002058CC" w:rsidP="002058CC">
      <w:pPr>
        <w:rPr>
          <w:u w:val="single"/>
        </w:rPr>
      </w:pPr>
      <w:r>
        <w:rPr>
          <w:u w:val="single"/>
        </w:rPr>
        <w:t>Classical Sociological Theory</w:t>
      </w:r>
    </w:p>
    <w:p w14:paraId="6A902122" w14:textId="77777777" w:rsidR="002058CC" w:rsidRDefault="002058CC" w:rsidP="00AD476C">
      <w:pPr>
        <w:pStyle w:val="ListParagraph"/>
        <w:numPr>
          <w:ilvl w:val="0"/>
          <w:numId w:val="15"/>
        </w:numPr>
      </w:pPr>
      <w:r>
        <w:t>Thomas Hobbes (158</w:t>
      </w:r>
      <w:r w:rsidR="00A17367">
        <w:t xml:space="preserve">8 - </w:t>
      </w:r>
      <w:r>
        <w:t>1679)</w:t>
      </w:r>
    </w:p>
    <w:p w14:paraId="36540E70" w14:textId="77777777" w:rsidR="002058CC" w:rsidRDefault="002058CC" w:rsidP="00AD476C">
      <w:pPr>
        <w:pStyle w:val="ListParagraph"/>
        <w:numPr>
          <w:ilvl w:val="1"/>
          <w:numId w:val="15"/>
        </w:numPr>
      </w:pPr>
      <w:r>
        <w:t>People are responsible for creating their social worlds.</w:t>
      </w:r>
    </w:p>
    <w:p w14:paraId="51BAA68B" w14:textId="0A058E45" w:rsidR="002058CC" w:rsidRDefault="002058CC" w:rsidP="00AD476C">
      <w:pPr>
        <w:pStyle w:val="ListParagraph"/>
        <w:numPr>
          <w:ilvl w:val="1"/>
          <w:numId w:val="15"/>
        </w:numPr>
      </w:pPr>
      <w:r>
        <w:t>Natural state: how humans existed prior to the emergence of social structures</w:t>
      </w:r>
      <w:r w:rsidR="000A675C">
        <w:t xml:space="preserve"> (like government).</w:t>
      </w:r>
    </w:p>
    <w:p w14:paraId="009403C2" w14:textId="77777777" w:rsidR="002058CC" w:rsidRDefault="002058CC" w:rsidP="00AD476C">
      <w:pPr>
        <w:pStyle w:val="ListParagraph"/>
        <w:numPr>
          <w:ilvl w:val="1"/>
          <w:numId w:val="15"/>
        </w:numPr>
      </w:pPr>
      <w:r>
        <w:t>People are motivated by self interest and the pursuit of power</w:t>
      </w:r>
    </w:p>
    <w:p w14:paraId="122FAF9B" w14:textId="35F76659" w:rsidR="000A675C" w:rsidRDefault="000A675C" w:rsidP="00AD476C">
      <w:pPr>
        <w:pStyle w:val="ListParagraph"/>
        <w:numPr>
          <w:ilvl w:val="1"/>
          <w:numId w:val="15"/>
        </w:numPr>
      </w:pPr>
      <w:r>
        <w:t>Leviathan: Hobbes says that people are naturally rational beings and as a result are willing to enter into a collective agreement that would see them give up some of their individual freedom and autonomy to an absolute authority in order to gain peace and protection.</w:t>
      </w:r>
    </w:p>
    <w:p w14:paraId="773E9C5D" w14:textId="77777777" w:rsidR="006E5D63" w:rsidRDefault="006E5D63" w:rsidP="006E5D63">
      <w:pPr>
        <w:pStyle w:val="ListParagraph"/>
        <w:ind w:left="1440"/>
      </w:pPr>
    </w:p>
    <w:p w14:paraId="4960D41C" w14:textId="77777777" w:rsidR="002058CC" w:rsidRDefault="002058CC" w:rsidP="00AD476C">
      <w:pPr>
        <w:pStyle w:val="ListParagraph"/>
        <w:numPr>
          <w:ilvl w:val="0"/>
          <w:numId w:val="15"/>
        </w:numPr>
      </w:pPr>
      <w:r>
        <w:t>John Locke (1632 – 1704)</w:t>
      </w:r>
    </w:p>
    <w:p w14:paraId="22B61D94" w14:textId="77777777" w:rsidR="00A17367" w:rsidRDefault="00A17367" w:rsidP="00AD476C">
      <w:pPr>
        <w:pStyle w:val="ListParagraph"/>
        <w:numPr>
          <w:ilvl w:val="1"/>
          <w:numId w:val="15"/>
        </w:numPr>
      </w:pPr>
      <w:r>
        <w:t>God was responsible for the emergence of society and government.</w:t>
      </w:r>
    </w:p>
    <w:p w14:paraId="3F9968D1" w14:textId="77777777" w:rsidR="00A17367" w:rsidRDefault="00A17367" w:rsidP="00AD476C">
      <w:pPr>
        <w:pStyle w:val="ListParagraph"/>
        <w:numPr>
          <w:ilvl w:val="1"/>
          <w:numId w:val="15"/>
        </w:numPr>
      </w:pPr>
      <w:r>
        <w:t>Tabula rasa: people are born as blank slates.</w:t>
      </w:r>
    </w:p>
    <w:p w14:paraId="7B5700A6" w14:textId="2FDC3873" w:rsidR="00A17367" w:rsidRDefault="000A675C" w:rsidP="00AD476C">
      <w:pPr>
        <w:pStyle w:val="ListParagraph"/>
        <w:numPr>
          <w:ilvl w:val="1"/>
          <w:numId w:val="15"/>
        </w:numPr>
      </w:pPr>
      <w:r>
        <w:t>God granted the r</w:t>
      </w:r>
      <w:r w:rsidR="00A17367">
        <w:t>ight to self-preservation and to private property</w:t>
      </w:r>
      <w:r>
        <w:t xml:space="preserve"> to people</w:t>
      </w:r>
    </w:p>
    <w:p w14:paraId="53C0E1A1" w14:textId="79DCC4A5" w:rsidR="00A17367" w:rsidRDefault="006E5D63" w:rsidP="00AD476C">
      <w:pPr>
        <w:pStyle w:val="ListParagraph"/>
        <w:numPr>
          <w:ilvl w:val="1"/>
          <w:numId w:val="15"/>
        </w:numPr>
      </w:pPr>
      <w:r>
        <w:t>Agreed with Hobbes when it came to the sanctity of i</w:t>
      </w:r>
      <w:r w:rsidR="00A17367">
        <w:t>ndividual autonomy and freedom.</w:t>
      </w:r>
    </w:p>
    <w:p w14:paraId="6440E2D0" w14:textId="5F6DBF1E" w:rsidR="006E5D63" w:rsidRDefault="006E5D63" w:rsidP="00AD476C">
      <w:pPr>
        <w:pStyle w:val="ListParagraph"/>
        <w:numPr>
          <w:ilvl w:val="1"/>
          <w:numId w:val="15"/>
        </w:numPr>
      </w:pPr>
      <w:r>
        <w:t>Disagreed with Hobbes’ assertion that people were so scared of each other that they needed government to protect them. Locke saw government as a way to preserve an individuals right to maintain property rather than protect individuals from warring against each other.</w:t>
      </w:r>
    </w:p>
    <w:p w14:paraId="1049C508" w14:textId="77777777" w:rsidR="006E5D63" w:rsidRDefault="006E5D63" w:rsidP="006E5D63"/>
    <w:p w14:paraId="299CCB1C" w14:textId="77777777" w:rsidR="00A17367" w:rsidRDefault="00A17367" w:rsidP="00AD476C">
      <w:pPr>
        <w:pStyle w:val="ListParagraph"/>
        <w:numPr>
          <w:ilvl w:val="0"/>
          <w:numId w:val="15"/>
        </w:numPr>
      </w:pPr>
      <w:r>
        <w:t>Charles Montesquieu (1689 – 1755)</w:t>
      </w:r>
    </w:p>
    <w:p w14:paraId="721A510E" w14:textId="5185C5CD" w:rsidR="006E5D63" w:rsidRDefault="006E5D63" w:rsidP="00AD476C">
      <w:pPr>
        <w:pStyle w:val="ListParagraph"/>
        <w:numPr>
          <w:ilvl w:val="1"/>
          <w:numId w:val="15"/>
        </w:numPr>
      </w:pPr>
      <w:r>
        <w:t>Disagreed that there was an original natural state, and that people created society</w:t>
      </w:r>
    </w:p>
    <w:p w14:paraId="7F28C10B" w14:textId="32F47002" w:rsidR="00A17367" w:rsidRDefault="00A17367" w:rsidP="00AD476C">
      <w:pPr>
        <w:pStyle w:val="ListParagraph"/>
        <w:numPr>
          <w:ilvl w:val="1"/>
          <w:numId w:val="15"/>
        </w:numPr>
      </w:pPr>
      <w:r>
        <w:t>People never existed outside, or without</w:t>
      </w:r>
      <w:r w:rsidR="006E5D63">
        <w:t>, society</w:t>
      </w:r>
    </w:p>
    <w:p w14:paraId="5982B4F6" w14:textId="77777777" w:rsidR="00A17367" w:rsidRDefault="00A17367" w:rsidP="00AD476C">
      <w:pPr>
        <w:pStyle w:val="ListParagraph"/>
        <w:numPr>
          <w:ilvl w:val="1"/>
          <w:numId w:val="15"/>
        </w:numPr>
      </w:pPr>
      <w:r>
        <w:t>Humans created and defined by society.</w:t>
      </w:r>
    </w:p>
    <w:p w14:paraId="066525DA" w14:textId="6AD30E3A" w:rsidR="00A17367" w:rsidRDefault="00A17367" w:rsidP="00AD476C">
      <w:pPr>
        <w:pStyle w:val="ListParagraph"/>
        <w:numPr>
          <w:ilvl w:val="1"/>
          <w:numId w:val="15"/>
        </w:numPr>
      </w:pPr>
      <w:r>
        <w:t>Laws define the spirit of the people</w:t>
      </w:r>
      <w:proofErr w:type="gramStart"/>
      <w:r>
        <w:t>;</w:t>
      </w:r>
      <w:proofErr w:type="gramEnd"/>
      <w:r>
        <w:t xml:space="preserve"> the </w:t>
      </w:r>
      <w:r>
        <w:rPr>
          <w:i/>
        </w:rPr>
        <w:t>Republic</w:t>
      </w:r>
      <w:r w:rsidR="006E5D63">
        <w:rPr>
          <w:i/>
        </w:rPr>
        <w:t xml:space="preserve"> </w:t>
      </w:r>
      <w:r w:rsidR="006E5D63">
        <w:t>(democracy and aristocracy)</w:t>
      </w:r>
      <w:r>
        <w:rPr>
          <w:i/>
        </w:rPr>
        <w:t xml:space="preserve"> </w:t>
      </w:r>
      <w:r>
        <w:t xml:space="preserve">the </w:t>
      </w:r>
      <w:r>
        <w:rPr>
          <w:i/>
        </w:rPr>
        <w:t xml:space="preserve">Monarchy, </w:t>
      </w:r>
      <w:r>
        <w:t xml:space="preserve">and </w:t>
      </w:r>
      <w:r>
        <w:rPr>
          <w:i/>
        </w:rPr>
        <w:t>Despotism</w:t>
      </w:r>
      <w:r>
        <w:t>.</w:t>
      </w:r>
    </w:p>
    <w:p w14:paraId="3DD5A901" w14:textId="7CEC774B" w:rsidR="006E5D63" w:rsidRDefault="006E5D63" w:rsidP="00AD476C">
      <w:pPr>
        <w:pStyle w:val="ListParagraph"/>
        <w:numPr>
          <w:ilvl w:val="2"/>
          <w:numId w:val="15"/>
        </w:numPr>
      </w:pPr>
      <w:r>
        <w:t>Spirit behind the republic: virtue</w:t>
      </w:r>
    </w:p>
    <w:p w14:paraId="47DCCE8B" w14:textId="4879E6B8" w:rsidR="006E5D63" w:rsidRDefault="006E5D63" w:rsidP="00AD476C">
      <w:pPr>
        <w:pStyle w:val="ListParagraph"/>
        <w:numPr>
          <w:ilvl w:val="2"/>
          <w:numId w:val="15"/>
        </w:numPr>
      </w:pPr>
      <w:r>
        <w:t xml:space="preserve">Spirit behind the monarchy: </w:t>
      </w:r>
      <w:proofErr w:type="spellStart"/>
      <w:r>
        <w:t>honour</w:t>
      </w:r>
      <w:proofErr w:type="spellEnd"/>
    </w:p>
    <w:p w14:paraId="0B1890DB" w14:textId="6A686520" w:rsidR="006E5D63" w:rsidRDefault="006E5D63" w:rsidP="00AD476C">
      <w:pPr>
        <w:pStyle w:val="ListParagraph"/>
        <w:numPr>
          <w:ilvl w:val="2"/>
          <w:numId w:val="15"/>
        </w:numPr>
      </w:pPr>
      <w:r>
        <w:t>Spirit behind despotism: fear</w:t>
      </w:r>
    </w:p>
    <w:p w14:paraId="7169BF8F" w14:textId="44A903FA" w:rsidR="00A17367" w:rsidRDefault="006E5D63" w:rsidP="00AD476C">
      <w:pPr>
        <w:pStyle w:val="ListParagraph"/>
        <w:numPr>
          <w:ilvl w:val="1"/>
          <w:numId w:val="15"/>
        </w:numPr>
      </w:pPr>
      <w:r>
        <w:t>Contribution to sociology: a</w:t>
      </w:r>
      <w:r w:rsidR="00A17367">
        <w:t>ppreciation for cultural diversity and comparative methodology.</w:t>
      </w:r>
    </w:p>
    <w:p w14:paraId="230A633E" w14:textId="77777777" w:rsidR="006E5D63" w:rsidRDefault="006E5D63" w:rsidP="006E5D63">
      <w:pPr>
        <w:pStyle w:val="ListParagraph"/>
        <w:ind w:left="1440"/>
      </w:pPr>
    </w:p>
    <w:p w14:paraId="00E6C6F7" w14:textId="77777777" w:rsidR="00A17367" w:rsidRDefault="00A17367" w:rsidP="00AD476C">
      <w:pPr>
        <w:pStyle w:val="ListParagraph"/>
        <w:numPr>
          <w:ilvl w:val="0"/>
          <w:numId w:val="15"/>
        </w:numPr>
      </w:pPr>
      <w:r>
        <w:t>Jean Jacques Rousseau (1712-1778)</w:t>
      </w:r>
    </w:p>
    <w:p w14:paraId="306BA881" w14:textId="41644E04" w:rsidR="00A17367" w:rsidRDefault="00A17367" w:rsidP="00AD476C">
      <w:pPr>
        <w:pStyle w:val="ListParagraph"/>
        <w:numPr>
          <w:ilvl w:val="1"/>
          <w:numId w:val="15"/>
        </w:numPr>
      </w:pPr>
      <w:r>
        <w:rPr>
          <w:i/>
        </w:rPr>
        <w:t xml:space="preserve">The Social </w:t>
      </w:r>
      <w:proofErr w:type="gramStart"/>
      <w:r>
        <w:rPr>
          <w:i/>
        </w:rPr>
        <w:t xml:space="preserve">Contract </w:t>
      </w:r>
      <w:r>
        <w:t>:</w:t>
      </w:r>
      <w:proofErr w:type="gramEnd"/>
      <w:r>
        <w:t xml:space="preserve"> Peopl</w:t>
      </w:r>
      <w:r w:rsidR="006E5D63">
        <w:t>e existed in symbiotic an</w:t>
      </w:r>
      <w:r>
        <w:t>d idyllic relationships in the natural state.</w:t>
      </w:r>
    </w:p>
    <w:p w14:paraId="2D2C2E3D" w14:textId="77777777" w:rsidR="00A17367" w:rsidRDefault="00A17367" w:rsidP="00AD476C">
      <w:pPr>
        <w:pStyle w:val="ListParagraph"/>
        <w:numPr>
          <w:ilvl w:val="1"/>
          <w:numId w:val="15"/>
        </w:numPr>
      </w:pPr>
      <w:r>
        <w:t>Human beings are perfectible and can achieve their potential only through society.</w:t>
      </w:r>
    </w:p>
    <w:p w14:paraId="12F6A32E" w14:textId="77777777" w:rsidR="00A17367" w:rsidRDefault="00A17367" w:rsidP="00AD476C">
      <w:pPr>
        <w:pStyle w:val="ListParagraph"/>
        <w:numPr>
          <w:ilvl w:val="1"/>
          <w:numId w:val="15"/>
        </w:numPr>
      </w:pPr>
      <w:r>
        <w:t>Entered into the social contract free and equal individuals.</w:t>
      </w:r>
    </w:p>
    <w:p w14:paraId="4011CDF0" w14:textId="1A1917A1" w:rsidR="006E5D63" w:rsidRDefault="006E5D63" w:rsidP="00AD476C">
      <w:pPr>
        <w:pStyle w:val="ListParagraph"/>
        <w:numPr>
          <w:ilvl w:val="1"/>
          <w:numId w:val="15"/>
        </w:numPr>
      </w:pPr>
      <w:r>
        <w:t xml:space="preserve">When </w:t>
      </w:r>
      <w:r w:rsidR="00AA2264">
        <w:t xml:space="preserve">certain individuals progressed because they were more </w:t>
      </w:r>
      <w:r w:rsidR="002D6FAC">
        <w:t>gifted</w:t>
      </w:r>
      <w:r w:rsidR="00AA2264">
        <w:t xml:space="preserve">, </w:t>
      </w:r>
      <w:r w:rsidR="002D6FAC">
        <w:t>Rousseau</w:t>
      </w:r>
      <w:r w:rsidR="00AA2264">
        <w:t xml:space="preserve"> saw the need for government to protect people from </w:t>
      </w:r>
      <w:r w:rsidR="002D6FAC">
        <w:t>each other</w:t>
      </w:r>
      <w:r w:rsidR="00AA2264">
        <w:t xml:space="preserve"> and secure private property.</w:t>
      </w:r>
    </w:p>
    <w:p w14:paraId="6ECFB6CA" w14:textId="7B5F1C7E" w:rsidR="00AA2264" w:rsidRDefault="00AA2264" w:rsidP="00AD476C">
      <w:pPr>
        <w:pStyle w:val="ListParagraph"/>
        <w:numPr>
          <w:ilvl w:val="1"/>
          <w:numId w:val="15"/>
        </w:numPr>
      </w:pPr>
      <w:r>
        <w:t>Government is a corrupting part of society and must be kept accountable by the collective will.</w:t>
      </w:r>
    </w:p>
    <w:p w14:paraId="3B7E67C1" w14:textId="7AFE300D" w:rsidR="00AA2264" w:rsidRDefault="00AA2264" w:rsidP="00AD476C">
      <w:pPr>
        <w:pStyle w:val="ListParagraph"/>
        <w:numPr>
          <w:ilvl w:val="1"/>
          <w:numId w:val="15"/>
        </w:numPr>
      </w:pPr>
      <w:r>
        <w:t>Contribution to social theory was his analysis of the social contract and his belief in the autonomy of the individual (enlightenment thinking).</w:t>
      </w:r>
    </w:p>
    <w:p w14:paraId="1ADEE2B5" w14:textId="77777777" w:rsidR="00A17367" w:rsidRDefault="00A17367" w:rsidP="00AD476C">
      <w:pPr>
        <w:pStyle w:val="ListParagraph"/>
        <w:numPr>
          <w:ilvl w:val="0"/>
          <w:numId w:val="15"/>
        </w:numPr>
      </w:pPr>
      <w:r>
        <w:t>The Enlightenment (1650 – 1799)</w:t>
      </w:r>
    </w:p>
    <w:p w14:paraId="73AC046B" w14:textId="77777777" w:rsidR="00A17367" w:rsidRDefault="00A17367" w:rsidP="00AD476C">
      <w:pPr>
        <w:pStyle w:val="ListParagraph"/>
        <w:numPr>
          <w:ilvl w:val="1"/>
          <w:numId w:val="15"/>
        </w:numPr>
      </w:pPr>
      <w:r>
        <w:t>Challenged years of Christian teachings</w:t>
      </w:r>
    </w:p>
    <w:p w14:paraId="29326A15" w14:textId="77777777" w:rsidR="00A17367" w:rsidRDefault="00A17367" w:rsidP="00AD476C">
      <w:pPr>
        <w:pStyle w:val="ListParagraph"/>
        <w:numPr>
          <w:ilvl w:val="1"/>
          <w:numId w:val="15"/>
        </w:numPr>
      </w:pPr>
      <w:r w:rsidRPr="00A17367">
        <w:rPr>
          <w:i/>
        </w:rPr>
        <w:t>Philosophes</w:t>
      </w:r>
      <w:r>
        <w:t xml:space="preserve"> advocated critical thinking and practical knowledge and built on the natural sciences.</w:t>
      </w:r>
    </w:p>
    <w:p w14:paraId="0E1C6466" w14:textId="77777777" w:rsidR="00A17367" w:rsidRDefault="00A17367" w:rsidP="00AD476C">
      <w:pPr>
        <w:pStyle w:val="ListParagraph"/>
        <w:numPr>
          <w:ilvl w:val="1"/>
          <w:numId w:val="15"/>
        </w:numPr>
      </w:pPr>
      <w:r>
        <w:t>Challenged beliefs guided in tradition</w:t>
      </w:r>
    </w:p>
    <w:p w14:paraId="72445C71" w14:textId="77777777" w:rsidR="00A17367" w:rsidRDefault="00A17367" w:rsidP="00AD476C">
      <w:pPr>
        <w:pStyle w:val="ListParagraph"/>
        <w:numPr>
          <w:ilvl w:val="1"/>
          <w:numId w:val="15"/>
        </w:numPr>
      </w:pPr>
      <w:r>
        <w:t>Resulted in the ability of the masses to challenge their oppressors.</w:t>
      </w:r>
    </w:p>
    <w:p w14:paraId="439B4E84" w14:textId="3428FD6D" w:rsidR="00A17367" w:rsidRDefault="00AA2264" w:rsidP="00AD476C">
      <w:pPr>
        <w:pStyle w:val="ListParagraph"/>
        <w:numPr>
          <w:ilvl w:val="1"/>
          <w:numId w:val="15"/>
        </w:numPr>
      </w:pPr>
      <w:r>
        <w:t xml:space="preserve">Reorganization of societies </w:t>
      </w:r>
      <w:proofErr w:type="spellStart"/>
      <w:r>
        <w:t>ccording</w:t>
      </w:r>
      <w:proofErr w:type="spellEnd"/>
      <w:r>
        <w:t xml:space="preserve"> to the secular ideals of social equality and liberty.</w:t>
      </w:r>
    </w:p>
    <w:p w14:paraId="381FF459" w14:textId="77777777" w:rsidR="00A17367" w:rsidRDefault="00A17367" w:rsidP="00AD476C">
      <w:pPr>
        <w:pStyle w:val="ListParagraph"/>
        <w:numPr>
          <w:ilvl w:val="1"/>
          <w:numId w:val="15"/>
        </w:numPr>
      </w:pPr>
      <w:r>
        <w:t>Sociology was born out of the conservative reaction against enlightenment thinking.</w:t>
      </w:r>
    </w:p>
    <w:p w14:paraId="3CEDBE5E" w14:textId="77777777" w:rsidR="00A17367" w:rsidRDefault="00A17367" w:rsidP="00A17367"/>
    <w:p w14:paraId="07ACF34B" w14:textId="77777777" w:rsidR="00A17367" w:rsidRDefault="00A17367" w:rsidP="00A17367">
      <w:pPr>
        <w:rPr>
          <w:u w:val="single"/>
        </w:rPr>
      </w:pPr>
      <w:r>
        <w:rPr>
          <w:u w:val="single"/>
        </w:rPr>
        <w:t>The Birth of Sociology</w:t>
      </w:r>
    </w:p>
    <w:p w14:paraId="10FE413E" w14:textId="238F1810" w:rsidR="00A17367" w:rsidRDefault="00A17367" w:rsidP="00AD476C">
      <w:pPr>
        <w:pStyle w:val="ListParagraph"/>
        <w:numPr>
          <w:ilvl w:val="0"/>
          <w:numId w:val="16"/>
        </w:numPr>
      </w:pPr>
      <w:r>
        <w:t>Conservatives believed that society is not the product of individuals, rather an entity in itself.</w:t>
      </w:r>
      <w:r w:rsidR="00AA2264">
        <w:t xml:space="preserve"> 10 propositions of conservative reaction thinking are as follows.</w:t>
      </w:r>
    </w:p>
    <w:p w14:paraId="05199575" w14:textId="77777777" w:rsidR="00A17367" w:rsidRDefault="00260C25" w:rsidP="00AD476C">
      <w:pPr>
        <w:pStyle w:val="ListParagraph"/>
        <w:numPr>
          <w:ilvl w:val="0"/>
          <w:numId w:val="17"/>
        </w:numPr>
      </w:pPr>
      <w:r>
        <w:t>Society exists on its own</w:t>
      </w:r>
    </w:p>
    <w:p w14:paraId="41876A3E" w14:textId="77777777" w:rsidR="00260C25" w:rsidRDefault="00260C25" w:rsidP="00AD476C">
      <w:pPr>
        <w:pStyle w:val="ListParagraph"/>
        <w:numPr>
          <w:ilvl w:val="0"/>
          <w:numId w:val="17"/>
        </w:numPr>
      </w:pPr>
      <w:r>
        <w:t>Society produces the individual</w:t>
      </w:r>
    </w:p>
    <w:p w14:paraId="0303A3F8" w14:textId="77777777" w:rsidR="00260C25" w:rsidRDefault="00260C25" w:rsidP="00AD476C">
      <w:pPr>
        <w:pStyle w:val="ListParagraph"/>
        <w:numPr>
          <w:ilvl w:val="0"/>
          <w:numId w:val="17"/>
        </w:numPr>
      </w:pPr>
      <w:r>
        <w:t>Individuals simply fill positions</w:t>
      </w:r>
    </w:p>
    <w:p w14:paraId="3DB61399" w14:textId="77777777" w:rsidR="00260C25" w:rsidRDefault="00260C25" w:rsidP="00AD476C">
      <w:pPr>
        <w:pStyle w:val="ListParagraph"/>
        <w:numPr>
          <w:ilvl w:val="0"/>
          <w:numId w:val="17"/>
        </w:numPr>
      </w:pPr>
      <w:r>
        <w:t>Smallest unit of social analysis is the family</w:t>
      </w:r>
    </w:p>
    <w:p w14:paraId="0D1A9866" w14:textId="77777777" w:rsidR="00260C25" w:rsidRDefault="00260C25" w:rsidP="00AD476C">
      <w:pPr>
        <w:pStyle w:val="ListParagraph"/>
        <w:numPr>
          <w:ilvl w:val="0"/>
          <w:numId w:val="17"/>
        </w:numPr>
      </w:pPr>
      <w:r>
        <w:t>Parts of society are interrelated and interdependent</w:t>
      </w:r>
    </w:p>
    <w:p w14:paraId="505533EE" w14:textId="77777777" w:rsidR="00260C25" w:rsidRDefault="00260C25" w:rsidP="00AD476C">
      <w:pPr>
        <w:pStyle w:val="ListParagraph"/>
        <w:numPr>
          <w:ilvl w:val="0"/>
          <w:numId w:val="17"/>
        </w:numPr>
      </w:pPr>
      <w:r>
        <w:t>Change is a threat (it destabilizes society)</w:t>
      </w:r>
    </w:p>
    <w:p w14:paraId="6FB6181C" w14:textId="77777777" w:rsidR="00260C25" w:rsidRDefault="00260C25" w:rsidP="00AD476C">
      <w:pPr>
        <w:pStyle w:val="ListParagraph"/>
        <w:numPr>
          <w:ilvl w:val="0"/>
          <w:numId w:val="17"/>
        </w:numPr>
      </w:pPr>
      <w:r>
        <w:t>Social institutions are beneficial</w:t>
      </w:r>
    </w:p>
    <w:p w14:paraId="37C7E488" w14:textId="77777777" w:rsidR="00260C25" w:rsidRDefault="00260C25" w:rsidP="00AD476C">
      <w:pPr>
        <w:pStyle w:val="ListParagraph"/>
        <w:numPr>
          <w:ilvl w:val="0"/>
          <w:numId w:val="17"/>
        </w:numPr>
      </w:pPr>
      <w:r>
        <w:t>Modern social changes create fear and anxiety</w:t>
      </w:r>
    </w:p>
    <w:p w14:paraId="0A9700B6" w14:textId="77777777" w:rsidR="00260C25" w:rsidRDefault="00260C25" w:rsidP="00AD476C">
      <w:pPr>
        <w:pStyle w:val="ListParagraph"/>
        <w:numPr>
          <w:ilvl w:val="0"/>
          <w:numId w:val="17"/>
        </w:numPr>
      </w:pPr>
      <w:r>
        <w:t>Emphasis on seemingly irrational factors</w:t>
      </w:r>
    </w:p>
    <w:p w14:paraId="5E030EA5" w14:textId="77777777" w:rsidR="00260C25" w:rsidRDefault="00260C25" w:rsidP="00AD476C">
      <w:pPr>
        <w:pStyle w:val="ListParagraph"/>
        <w:numPr>
          <w:ilvl w:val="0"/>
          <w:numId w:val="17"/>
        </w:numPr>
      </w:pPr>
      <w:r>
        <w:t>Return to social hierarchies and healthy competition</w:t>
      </w:r>
    </w:p>
    <w:p w14:paraId="3655C98D" w14:textId="77777777" w:rsidR="00260C25" w:rsidRDefault="00260C25" w:rsidP="00260C25"/>
    <w:p w14:paraId="1421F87F" w14:textId="77777777" w:rsidR="00260C25" w:rsidRDefault="00260C25" w:rsidP="00260C25">
      <w:pPr>
        <w:rPr>
          <w:u w:val="single"/>
        </w:rPr>
      </w:pPr>
      <w:r>
        <w:rPr>
          <w:u w:val="single"/>
        </w:rPr>
        <w:t>Classical Sociological Theory</w:t>
      </w:r>
    </w:p>
    <w:p w14:paraId="7646E48B" w14:textId="77777777" w:rsidR="00260C25" w:rsidRDefault="00260C25" w:rsidP="00260C25">
      <w:pPr>
        <w:rPr>
          <w:u w:val="single"/>
        </w:rPr>
      </w:pPr>
    </w:p>
    <w:p w14:paraId="18BAA27B" w14:textId="77777777" w:rsidR="00260C25" w:rsidRDefault="00260C25" w:rsidP="00260C25">
      <w:pPr>
        <w:rPr>
          <w:b/>
        </w:rPr>
      </w:pPr>
      <w:r>
        <w:rPr>
          <w:b/>
        </w:rPr>
        <w:t>Functionalism</w:t>
      </w:r>
    </w:p>
    <w:p w14:paraId="4AF8176F" w14:textId="77777777" w:rsidR="00260C25" w:rsidRDefault="00260C25" w:rsidP="00AD476C">
      <w:pPr>
        <w:pStyle w:val="ListParagraph"/>
        <w:numPr>
          <w:ilvl w:val="0"/>
          <w:numId w:val="16"/>
        </w:numPr>
      </w:pPr>
      <w:r>
        <w:t>Social world is a dynamic system of interrelated and interdependent parts.</w:t>
      </w:r>
    </w:p>
    <w:p w14:paraId="2AA7D37E" w14:textId="77777777" w:rsidR="00260C25" w:rsidRDefault="00260C25" w:rsidP="00AD476C">
      <w:pPr>
        <w:pStyle w:val="ListParagraph"/>
        <w:numPr>
          <w:ilvl w:val="0"/>
          <w:numId w:val="16"/>
        </w:numPr>
      </w:pPr>
      <w:r>
        <w:t>Social structures exist to help people fulfill their wants and desires</w:t>
      </w:r>
    </w:p>
    <w:p w14:paraId="03695E45" w14:textId="77777777" w:rsidR="00260C25" w:rsidRDefault="00260C25" w:rsidP="00AD476C">
      <w:pPr>
        <w:pStyle w:val="ListParagraph"/>
        <w:numPr>
          <w:ilvl w:val="0"/>
          <w:numId w:val="16"/>
        </w:numPr>
      </w:pPr>
      <w:r>
        <w:t>Human society is similar to an organism when it fails to work together the “system” will fail.</w:t>
      </w:r>
    </w:p>
    <w:p w14:paraId="7C523A34" w14:textId="77777777" w:rsidR="00260C25" w:rsidRDefault="00260C25" w:rsidP="00AD476C">
      <w:pPr>
        <w:pStyle w:val="ListParagraph"/>
        <w:numPr>
          <w:ilvl w:val="0"/>
          <w:numId w:val="16"/>
        </w:numPr>
      </w:pPr>
      <w:r>
        <w:t>Society must meet the needs of the majority.</w:t>
      </w:r>
    </w:p>
    <w:p w14:paraId="798FE57B" w14:textId="77777777" w:rsidR="00260C25" w:rsidRDefault="00260C25" w:rsidP="00AD476C">
      <w:pPr>
        <w:pStyle w:val="ListParagraph"/>
        <w:numPr>
          <w:ilvl w:val="0"/>
          <w:numId w:val="16"/>
        </w:numPr>
      </w:pPr>
      <w:proofErr w:type="gramStart"/>
      <w:r>
        <w:t>Dominant</w:t>
      </w:r>
      <w:proofErr w:type="gramEnd"/>
      <w:r>
        <w:t xml:space="preserve"> theoretical paradigm between the late 1920’s and the early 1960’s.</w:t>
      </w:r>
    </w:p>
    <w:p w14:paraId="2063A4FC" w14:textId="77777777" w:rsidR="00260C25" w:rsidRDefault="00260C25" w:rsidP="00260C25"/>
    <w:p w14:paraId="29BD106B" w14:textId="77777777" w:rsidR="00260C25" w:rsidRDefault="00260C25" w:rsidP="00260C25">
      <w:pPr>
        <w:rPr>
          <w:u w:val="single"/>
        </w:rPr>
      </w:pPr>
      <w:r>
        <w:rPr>
          <w:u w:val="single"/>
        </w:rPr>
        <w:t>Functionalist Theories</w:t>
      </w:r>
    </w:p>
    <w:p w14:paraId="552BAD8A" w14:textId="77777777" w:rsidR="00260C25" w:rsidRDefault="00260C25" w:rsidP="00260C25">
      <w:pPr>
        <w:rPr>
          <w:u w:val="single"/>
        </w:rPr>
      </w:pPr>
    </w:p>
    <w:p w14:paraId="07AD6AB7" w14:textId="77777777" w:rsidR="00260C25" w:rsidRDefault="00260C25" w:rsidP="00260C25">
      <w:pPr>
        <w:rPr>
          <w:b/>
        </w:rPr>
      </w:pPr>
      <w:r>
        <w:rPr>
          <w:b/>
        </w:rPr>
        <w:t>Herbert Spencer:</w:t>
      </w:r>
    </w:p>
    <w:p w14:paraId="22E3B152" w14:textId="77777777" w:rsidR="00260C25" w:rsidRDefault="00260C25" w:rsidP="00AD476C">
      <w:pPr>
        <w:pStyle w:val="ListParagraph"/>
        <w:numPr>
          <w:ilvl w:val="0"/>
          <w:numId w:val="18"/>
        </w:numPr>
      </w:pPr>
      <w:r w:rsidRPr="00260C25">
        <w:rPr>
          <w:i/>
        </w:rPr>
        <w:t>Survival of the fittest</w:t>
      </w:r>
      <w:r>
        <w:t xml:space="preserve"> justifies why only the strong should survive.</w:t>
      </w:r>
    </w:p>
    <w:p w14:paraId="14164B2B" w14:textId="77777777" w:rsidR="00260C25" w:rsidRDefault="00260C25" w:rsidP="00AD476C">
      <w:pPr>
        <w:pStyle w:val="ListParagraph"/>
        <w:numPr>
          <w:ilvl w:val="0"/>
          <w:numId w:val="18"/>
        </w:numPr>
      </w:pPr>
      <w:r>
        <w:t>Societies evolve because they need to change in order to survive</w:t>
      </w:r>
    </w:p>
    <w:p w14:paraId="364E62D3" w14:textId="26E2A4C7" w:rsidR="00D92908" w:rsidRDefault="009A2A69" w:rsidP="00AD476C">
      <w:pPr>
        <w:pStyle w:val="ListParagraph"/>
        <w:numPr>
          <w:ilvl w:val="0"/>
          <w:numId w:val="18"/>
        </w:numPr>
      </w:pPr>
      <w:r w:rsidRPr="009A2A69">
        <w:rPr>
          <w:i/>
        </w:rPr>
        <w:t>Natural selection:</w:t>
      </w:r>
      <w:r>
        <w:t xml:space="preserve"> </w:t>
      </w:r>
      <w:r w:rsidR="00D92908">
        <w:t>Environmental pressures allow beneficial traits to be passed on to future generations.</w:t>
      </w:r>
    </w:p>
    <w:p w14:paraId="783206F3" w14:textId="77777777" w:rsidR="00D92908" w:rsidRDefault="00D92908" w:rsidP="00AD476C">
      <w:pPr>
        <w:pStyle w:val="ListParagraph"/>
        <w:numPr>
          <w:ilvl w:val="0"/>
          <w:numId w:val="18"/>
        </w:numPr>
      </w:pPr>
      <w:r>
        <w:rPr>
          <w:i/>
        </w:rPr>
        <w:t xml:space="preserve">Social Darwinism </w:t>
      </w:r>
      <w:r>
        <w:t>draws upon Darwin’s idea of natural selection, asserts societies evolve according to the same principles as biological organisms.</w:t>
      </w:r>
    </w:p>
    <w:p w14:paraId="3241915D" w14:textId="77777777" w:rsidR="00D92908" w:rsidRDefault="00D92908" w:rsidP="00AD476C">
      <w:pPr>
        <w:pStyle w:val="ListParagraph"/>
        <w:numPr>
          <w:ilvl w:val="0"/>
          <w:numId w:val="18"/>
        </w:numPr>
      </w:pPr>
      <w:r>
        <w:rPr>
          <w:i/>
        </w:rPr>
        <w:t xml:space="preserve">Laissez - faire approach </w:t>
      </w:r>
      <w:r>
        <w:t>(opposes regulation of or interference with natural processes).</w:t>
      </w:r>
    </w:p>
    <w:p w14:paraId="5FD81D4A" w14:textId="1CC7317D" w:rsidR="009A2A69" w:rsidRDefault="009A2A69" w:rsidP="00AD476C">
      <w:pPr>
        <w:pStyle w:val="ListParagraph"/>
        <w:numPr>
          <w:ilvl w:val="0"/>
          <w:numId w:val="18"/>
        </w:numPr>
      </w:pPr>
      <w:r>
        <w:t>Did not believe in helping the poor (natural selection in markets).</w:t>
      </w:r>
    </w:p>
    <w:p w14:paraId="187264A5" w14:textId="77777777" w:rsidR="00D92908" w:rsidRDefault="00D92908" w:rsidP="00D92908"/>
    <w:p w14:paraId="778BC8D5" w14:textId="77777777" w:rsidR="00D92908" w:rsidRDefault="00D92908" w:rsidP="00D92908">
      <w:pPr>
        <w:rPr>
          <w:b/>
        </w:rPr>
      </w:pPr>
      <w:r>
        <w:rPr>
          <w:b/>
        </w:rPr>
        <w:t>Emile Durkheim</w:t>
      </w:r>
    </w:p>
    <w:p w14:paraId="48A48ABD" w14:textId="77777777" w:rsidR="00D92908" w:rsidRPr="00D92908" w:rsidRDefault="00D92908" w:rsidP="00AD476C">
      <w:pPr>
        <w:pStyle w:val="ListParagraph"/>
        <w:numPr>
          <w:ilvl w:val="0"/>
          <w:numId w:val="19"/>
        </w:numPr>
        <w:rPr>
          <w:b/>
        </w:rPr>
      </w:pPr>
      <w:r>
        <w:t>Founder of modern sociology</w:t>
      </w:r>
    </w:p>
    <w:p w14:paraId="6B6B5C22" w14:textId="77777777" w:rsidR="00D92908" w:rsidRPr="00D92908" w:rsidRDefault="00D92908" w:rsidP="00AD476C">
      <w:pPr>
        <w:pStyle w:val="ListParagraph"/>
        <w:numPr>
          <w:ilvl w:val="0"/>
          <w:numId w:val="19"/>
        </w:numPr>
        <w:rPr>
          <w:b/>
        </w:rPr>
      </w:pPr>
      <w:r>
        <w:t>Human action originates in the collective rather than in the individual.</w:t>
      </w:r>
    </w:p>
    <w:p w14:paraId="10BA7EA3" w14:textId="77777777" w:rsidR="00D92908" w:rsidRPr="00D92908" w:rsidRDefault="00D92908" w:rsidP="00AD476C">
      <w:pPr>
        <w:pStyle w:val="ListParagraph"/>
        <w:numPr>
          <w:ilvl w:val="0"/>
          <w:numId w:val="19"/>
        </w:numPr>
        <w:rPr>
          <w:b/>
        </w:rPr>
      </w:pPr>
      <w:r>
        <w:t xml:space="preserve">Behaviour is driven by the </w:t>
      </w:r>
      <w:r>
        <w:rPr>
          <w:i/>
        </w:rPr>
        <w:t>collective conscience</w:t>
      </w:r>
      <w:r>
        <w:t>.</w:t>
      </w:r>
    </w:p>
    <w:p w14:paraId="5D98F779" w14:textId="77777777" w:rsidR="00D92908" w:rsidRPr="00D92908" w:rsidRDefault="00D92908" w:rsidP="00AD476C">
      <w:pPr>
        <w:pStyle w:val="ListParagraph"/>
        <w:numPr>
          <w:ilvl w:val="0"/>
          <w:numId w:val="19"/>
        </w:numPr>
        <w:rPr>
          <w:b/>
        </w:rPr>
      </w:pPr>
      <w:r>
        <w:t>Social facts are general social features that exist on their own and are independent of individual manifestations.</w:t>
      </w:r>
    </w:p>
    <w:p w14:paraId="505AC901" w14:textId="77777777" w:rsidR="00D92908" w:rsidRPr="00D92908" w:rsidRDefault="00D92908" w:rsidP="00AD476C">
      <w:pPr>
        <w:pStyle w:val="ListParagraph"/>
        <w:numPr>
          <w:ilvl w:val="0"/>
          <w:numId w:val="19"/>
        </w:numPr>
        <w:rPr>
          <w:b/>
        </w:rPr>
      </w:pPr>
      <w:r>
        <w:rPr>
          <w:i/>
        </w:rPr>
        <w:t>Anomie</w:t>
      </w:r>
      <w:r>
        <w:t xml:space="preserve"> is a state of normlessness that results from the lack of clear goals and creates feelings of confusion that may ultimately result in higher suicide rates.</w:t>
      </w:r>
    </w:p>
    <w:p w14:paraId="45DE025B" w14:textId="77777777" w:rsidR="00115DF1" w:rsidRPr="00115DF1" w:rsidRDefault="00D92908" w:rsidP="00AD476C">
      <w:pPr>
        <w:pStyle w:val="ListParagraph"/>
        <w:numPr>
          <w:ilvl w:val="0"/>
          <w:numId w:val="19"/>
        </w:numPr>
        <w:rPr>
          <w:b/>
        </w:rPr>
      </w:pPr>
      <w:r>
        <w:rPr>
          <w:i/>
        </w:rPr>
        <w:t xml:space="preserve">Mechanic solidarity </w:t>
      </w:r>
      <w:r>
        <w:t xml:space="preserve">describes </w:t>
      </w:r>
      <w:r w:rsidR="00115DF1">
        <w:t>early societies based on similarities and independence</w:t>
      </w:r>
    </w:p>
    <w:p w14:paraId="710D3279" w14:textId="77777777" w:rsidR="00D92908" w:rsidRPr="009A2A69" w:rsidRDefault="00D92908" w:rsidP="00AD476C">
      <w:pPr>
        <w:pStyle w:val="ListParagraph"/>
        <w:numPr>
          <w:ilvl w:val="0"/>
          <w:numId w:val="19"/>
        </w:numPr>
        <w:rPr>
          <w:b/>
        </w:rPr>
      </w:pPr>
      <w:r>
        <w:rPr>
          <w:i/>
        </w:rPr>
        <w:t xml:space="preserve">Organic solidarity </w:t>
      </w:r>
      <w:r>
        <w:t>describes later societies organized around interdependence and the increasing division of labor.</w:t>
      </w:r>
    </w:p>
    <w:p w14:paraId="20C250F1" w14:textId="572010BF" w:rsidR="009A2A69" w:rsidRPr="009A2A69" w:rsidRDefault="009A2A69" w:rsidP="00AD476C">
      <w:pPr>
        <w:pStyle w:val="ListParagraph"/>
        <w:numPr>
          <w:ilvl w:val="0"/>
          <w:numId w:val="19"/>
        </w:numPr>
        <w:rPr>
          <w:b/>
        </w:rPr>
      </w:pPr>
      <w:r>
        <w:t>Studied suicide around Europe and found that it was linked to the industrial revolution (capitalism)</w:t>
      </w:r>
    </w:p>
    <w:p w14:paraId="042F5A8A" w14:textId="6B8F1E66" w:rsidR="009A2A69" w:rsidRPr="00115DF1" w:rsidRDefault="009A2A69" w:rsidP="00AD476C">
      <w:pPr>
        <w:pStyle w:val="ListParagraph"/>
        <w:numPr>
          <w:ilvl w:val="0"/>
          <w:numId w:val="19"/>
        </w:numPr>
        <w:rPr>
          <w:b/>
        </w:rPr>
      </w:pPr>
      <w:r>
        <w:t>We are extremely interdependent today.</w:t>
      </w:r>
    </w:p>
    <w:p w14:paraId="22564EDC" w14:textId="77777777" w:rsidR="00115DF1" w:rsidRDefault="00115DF1" w:rsidP="00115DF1">
      <w:pPr>
        <w:rPr>
          <w:b/>
        </w:rPr>
      </w:pPr>
    </w:p>
    <w:p w14:paraId="641C0DFC" w14:textId="77777777" w:rsidR="00115DF1" w:rsidRDefault="00115DF1" w:rsidP="00115DF1">
      <w:pPr>
        <w:rPr>
          <w:b/>
        </w:rPr>
      </w:pPr>
      <w:r>
        <w:rPr>
          <w:b/>
        </w:rPr>
        <w:t>Talcott Parsons</w:t>
      </w:r>
    </w:p>
    <w:p w14:paraId="23516200" w14:textId="77777777" w:rsidR="00115DF1" w:rsidRPr="00115DF1" w:rsidRDefault="00115DF1" w:rsidP="00AD476C">
      <w:pPr>
        <w:pStyle w:val="ListParagraph"/>
        <w:numPr>
          <w:ilvl w:val="0"/>
          <w:numId w:val="20"/>
        </w:numPr>
        <w:rPr>
          <w:b/>
        </w:rPr>
      </w:pPr>
      <w:r>
        <w:t>Interested in explaining why people do what they do</w:t>
      </w:r>
    </w:p>
    <w:p w14:paraId="04297198" w14:textId="77777777" w:rsidR="00115DF1" w:rsidRPr="009A2A69" w:rsidRDefault="00115DF1" w:rsidP="00AD476C">
      <w:pPr>
        <w:pStyle w:val="ListParagraph"/>
        <w:numPr>
          <w:ilvl w:val="0"/>
          <w:numId w:val="20"/>
        </w:numPr>
        <w:rPr>
          <w:b/>
        </w:rPr>
      </w:pPr>
      <w:r>
        <w:rPr>
          <w:i/>
        </w:rPr>
        <w:t xml:space="preserve">Social action </w:t>
      </w:r>
      <w:r>
        <w:t>is a framework, which attempts to separate behaviors from actions to explain why people do what they do.</w:t>
      </w:r>
    </w:p>
    <w:p w14:paraId="6C8E1D32" w14:textId="10D72F99" w:rsidR="009A2A69" w:rsidRPr="009A2A69" w:rsidRDefault="009A2A69" w:rsidP="00AD476C">
      <w:pPr>
        <w:pStyle w:val="ListParagraph"/>
        <w:numPr>
          <w:ilvl w:val="0"/>
          <w:numId w:val="20"/>
        </w:numPr>
        <w:rPr>
          <w:b/>
        </w:rPr>
      </w:pPr>
      <w:proofErr w:type="spellStart"/>
      <w:r>
        <w:rPr>
          <w:i/>
        </w:rPr>
        <w:t>Behaviours</w:t>
      </w:r>
      <w:proofErr w:type="spellEnd"/>
      <w:r>
        <w:rPr>
          <w:i/>
        </w:rPr>
        <w:t>:</w:t>
      </w:r>
      <w:r>
        <w:t xml:space="preserve"> the mechanical responses to specific stimuli</w:t>
      </w:r>
    </w:p>
    <w:p w14:paraId="6620BBF2" w14:textId="0FBE072E" w:rsidR="009A2A69" w:rsidRPr="00115DF1" w:rsidRDefault="009A2A69" w:rsidP="00AD476C">
      <w:pPr>
        <w:pStyle w:val="ListParagraph"/>
        <w:numPr>
          <w:ilvl w:val="0"/>
          <w:numId w:val="20"/>
        </w:numPr>
        <w:rPr>
          <w:b/>
        </w:rPr>
      </w:pPr>
      <w:r>
        <w:rPr>
          <w:i/>
        </w:rPr>
        <w:t>Actions:</w:t>
      </w:r>
      <w:r>
        <w:rPr>
          <w:b/>
        </w:rPr>
        <w:t xml:space="preserve"> </w:t>
      </w:r>
      <w:r>
        <w:t>the result of an active and inventive process.</w:t>
      </w:r>
    </w:p>
    <w:p w14:paraId="44F794A8" w14:textId="77777777" w:rsidR="00115DF1" w:rsidRDefault="00115DF1" w:rsidP="00115DF1">
      <w:pPr>
        <w:rPr>
          <w:b/>
        </w:rPr>
      </w:pPr>
    </w:p>
    <w:p w14:paraId="690ED2F6" w14:textId="77777777" w:rsidR="00115DF1" w:rsidRDefault="00115DF1" w:rsidP="00115DF1">
      <w:pPr>
        <w:rPr>
          <w:b/>
        </w:rPr>
      </w:pPr>
      <w:r>
        <w:rPr>
          <w:b/>
        </w:rPr>
        <w:t>4 functional imperatives (AGIL)</w:t>
      </w:r>
    </w:p>
    <w:p w14:paraId="18E2CB04" w14:textId="77777777" w:rsidR="009A2A69" w:rsidRDefault="009A2A69" w:rsidP="00115DF1">
      <w:pPr>
        <w:rPr>
          <w:b/>
        </w:rPr>
      </w:pPr>
    </w:p>
    <w:p w14:paraId="135695A5" w14:textId="38FB5FD2" w:rsidR="009A2A69" w:rsidRPr="009A2A69" w:rsidRDefault="009A2A69" w:rsidP="00AD476C">
      <w:pPr>
        <w:pStyle w:val="ListParagraph"/>
        <w:numPr>
          <w:ilvl w:val="0"/>
          <w:numId w:val="21"/>
        </w:numPr>
        <w:rPr>
          <w:b/>
        </w:rPr>
      </w:pPr>
      <w:r w:rsidRPr="00115DF1">
        <w:rPr>
          <w:b/>
        </w:rPr>
        <w:t>A</w:t>
      </w:r>
      <w:r w:rsidR="00115DF1" w:rsidRPr="00115DF1">
        <w:rPr>
          <w:b/>
        </w:rPr>
        <w:t>daptation</w:t>
      </w:r>
      <w:r>
        <w:rPr>
          <w:b/>
        </w:rPr>
        <w:t xml:space="preserve">: </w:t>
      </w:r>
      <w:r>
        <w:t>the social system must be able to gather a</w:t>
      </w:r>
      <w:r w:rsidR="003E057C">
        <w:t>n</w:t>
      </w:r>
      <w:r>
        <w:t>d distribute sufficient resources and adjust to changes in its environment.</w:t>
      </w:r>
      <w:r w:rsidR="003E057C">
        <w:t xml:space="preserve"> (</w:t>
      </w:r>
      <w:proofErr w:type="gramStart"/>
      <w:r w:rsidR="003E057C">
        <w:t>political</w:t>
      </w:r>
      <w:proofErr w:type="gramEnd"/>
      <w:r w:rsidR="003E057C">
        <w:t>, legal, economic, religious, educational systems)</w:t>
      </w:r>
    </w:p>
    <w:p w14:paraId="4F930795" w14:textId="77777777" w:rsidR="009A2A69" w:rsidRPr="009A2A69" w:rsidRDefault="009A2A69" w:rsidP="009A2A69">
      <w:pPr>
        <w:pStyle w:val="ListParagraph"/>
        <w:rPr>
          <w:b/>
        </w:rPr>
      </w:pPr>
    </w:p>
    <w:p w14:paraId="7B4E2527" w14:textId="2A8B3D9D" w:rsidR="00115DF1" w:rsidRPr="003E057C" w:rsidRDefault="00115DF1" w:rsidP="00AD476C">
      <w:pPr>
        <w:pStyle w:val="ListParagraph"/>
        <w:numPr>
          <w:ilvl w:val="0"/>
          <w:numId w:val="21"/>
        </w:numPr>
        <w:rPr>
          <w:b/>
        </w:rPr>
      </w:pPr>
      <w:proofErr w:type="gramStart"/>
      <w:r>
        <w:rPr>
          <w:b/>
        </w:rPr>
        <w:t>goal</w:t>
      </w:r>
      <w:proofErr w:type="gramEnd"/>
      <w:r>
        <w:rPr>
          <w:b/>
        </w:rPr>
        <w:t xml:space="preserve"> attainment</w:t>
      </w:r>
      <w:r w:rsidR="009A2A69">
        <w:rPr>
          <w:b/>
        </w:rPr>
        <w:t xml:space="preserve">: </w:t>
      </w:r>
      <w:r w:rsidR="003E057C">
        <w:t>the system needs to establish clear goals and priorities. (</w:t>
      </w:r>
      <w:proofErr w:type="gramStart"/>
      <w:r w:rsidR="003E057C">
        <w:t>political</w:t>
      </w:r>
      <w:proofErr w:type="gramEnd"/>
      <w:r w:rsidR="003E057C">
        <w:t xml:space="preserve"> system)</w:t>
      </w:r>
    </w:p>
    <w:p w14:paraId="5F2C291E" w14:textId="77777777" w:rsidR="003E057C" w:rsidRPr="003E057C" w:rsidRDefault="003E057C" w:rsidP="003E057C">
      <w:pPr>
        <w:rPr>
          <w:b/>
        </w:rPr>
      </w:pPr>
    </w:p>
    <w:p w14:paraId="27DF5F83" w14:textId="77777777" w:rsidR="003E057C" w:rsidRDefault="003E057C" w:rsidP="003E057C">
      <w:pPr>
        <w:pStyle w:val="ListParagraph"/>
        <w:rPr>
          <w:b/>
        </w:rPr>
      </w:pPr>
    </w:p>
    <w:p w14:paraId="7FF43FED" w14:textId="3AC77EDC" w:rsidR="00115DF1" w:rsidRPr="003E057C" w:rsidRDefault="003E057C" w:rsidP="00AD476C">
      <w:pPr>
        <w:pStyle w:val="ListParagraph"/>
        <w:numPr>
          <w:ilvl w:val="0"/>
          <w:numId w:val="21"/>
        </w:numPr>
        <w:rPr>
          <w:b/>
        </w:rPr>
      </w:pPr>
      <w:r>
        <w:rPr>
          <w:b/>
        </w:rPr>
        <w:t>I</w:t>
      </w:r>
      <w:r w:rsidR="00115DF1">
        <w:rPr>
          <w:b/>
        </w:rPr>
        <w:t>ntegration</w:t>
      </w:r>
      <w:r>
        <w:rPr>
          <w:b/>
        </w:rPr>
        <w:t xml:space="preserve">: </w:t>
      </w:r>
      <w:r>
        <w:t>the system needs to maintain solidarity while allowing the aspirations of subgroups. (</w:t>
      </w:r>
      <w:proofErr w:type="gramStart"/>
      <w:r>
        <w:t>legal</w:t>
      </w:r>
      <w:proofErr w:type="gramEnd"/>
      <w:r>
        <w:t xml:space="preserve"> system)</w:t>
      </w:r>
    </w:p>
    <w:p w14:paraId="39809473" w14:textId="77777777" w:rsidR="003E057C" w:rsidRDefault="003E057C" w:rsidP="003E057C">
      <w:pPr>
        <w:pStyle w:val="ListParagraph"/>
        <w:rPr>
          <w:b/>
        </w:rPr>
      </w:pPr>
    </w:p>
    <w:p w14:paraId="54DEAE22" w14:textId="0FF4286A" w:rsidR="003E057C" w:rsidRPr="003E057C" w:rsidRDefault="003E057C" w:rsidP="00AD476C">
      <w:pPr>
        <w:pStyle w:val="ListParagraph"/>
        <w:numPr>
          <w:ilvl w:val="0"/>
          <w:numId w:val="21"/>
        </w:numPr>
        <w:rPr>
          <w:b/>
        </w:rPr>
      </w:pPr>
      <w:r>
        <w:rPr>
          <w:b/>
        </w:rPr>
        <w:t>L</w:t>
      </w:r>
      <w:r w:rsidR="00115DF1">
        <w:rPr>
          <w:b/>
        </w:rPr>
        <w:t>atency</w:t>
      </w:r>
      <w:r>
        <w:rPr>
          <w:b/>
        </w:rPr>
        <w:t xml:space="preserve">: </w:t>
      </w:r>
      <w:r>
        <w:t>the system needs to motivate individuals to release their frustrations in socially appropriate ways (family, religion, education, sports)</w:t>
      </w:r>
    </w:p>
    <w:p w14:paraId="5172AF4A" w14:textId="77777777" w:rsidR="003E057C" w:rsidRPr="003E057C" w:rsidRDefault="003E057C" w:rsidP="003E057C">
      <w:pPr>
        <w:rPr>
          <w:b/>
        </w:rPr>
      </w:pPr>
    </w:p>
    <w:p w14:paraId="24BF1418" w14:textId="5D645291" w:rsidR="003E057C" w:rsidRPr="003E057C" w:rsidRDefault="003E057C" w:rsidP="00AD476C">
      <w:pPr>
        <w:pStyle w:val="ListParagraph"/>
        <w:numPr>
          <w:ilvl w:val="1"/>
          <w:numId w:val="21"/>
        </w:numPr>
      </w:pPr>
      <w:r w:rsidRPr="003E057C">
        <w:t>Tension maintenance: recognizes the internal tensions and strains that influence all actors.</w:t>
      </w:r>
    </w:p>
    <w:p w14:paraId="7118BF00" w14:textId="6B70CE48" w:rsidR="003E057C" w:rsidRPr="003E057C" w:rsidRDefault="003E057C" w:rsidP="00AD476C">
      <w:pPr>
        <w:pStyle w:val="ListParagraph"/>
        <w:numPr>
          <w:ilvl w:val="1"/>
          <w:numId w:val="21"/>
        </w:numPr>
      </w:pPr>
      <w:r w:rsidRPr="003E057C">
        <w:t>Pattern maintenance: involves socially appropriate ways to display tensions and strains.</w:t>
      </w:r>
    </w:p>
    <w:p w14:paraId="79090D2F" w14:textId="77777777" w:rsidR="00260C25" w:rsidRDefault="00260C25" w:rsidP="00260C25"/>
    <w:p w14:paraId="6B4BB2AB" w14:textId="77777777" w:rsidR="00115DF1" w:rsidRPr="00115DF1" w:rsidRDefault="00115DF1" w:rsidP="00260C25">
      <w:pPr>
        <w:rPr>
          <w:b/>
        </w:rPr>
      </w:pPr>
      <w:r w:rsidRPr="00115DF1">
        <w:rPr>
          <w:b/>
        </w:rPr>
        <w:t>Robert Merton</w:t>
      </w:r>
    </w:p>
    <w:p w14:paraId="521227DB" w14:textId="77777777" w:rsidR="00115DF1" w:rsidRDefault="00115DF1" w:rsidP="00AD476C">
      <w:pPr>
        <w:pStyle w:val="ListParagraph"/>
        <w:numPr>
          <w:ilvl w:val="0"/>
          <w:numId w:val="22"/>
        </w:numPr>
      </w:pPr>
      <w:r>
        <w:t>Social structures have many functions</w:t>
      </w:r>
    </w:p>
    <w:p w14:paraId="1D8FDF64" w14:textId="77777777" w:rsidR="00115DF1" w:rsidRDefault="00115DF1" w:rsidP="00AD476C">
      <w:pPr>
        <w:pStyle w:val="ListParagraph"/>
        <w:numPr>
          <w:ilvl w:val="0"/>
          <w:numId w:val="22"/>
        </w:numPr>
      </w:pPr>
      <w:r>
        <w:t>Manifest functions: the intended consequences of an action or social pattern</w:t>
      </w:r>
    </w:p>
    <w:p w14:paraId="3379C935" w14:textId="77777777" w:rsidR="00115DF1" w:rsidRDefault="00115DF1" w:rsidP="00AD476C">
      <w:pPr>
        <w:pStyle w:val="ListParagraph"/>
        <w:numPr>
          <w:ilvl w:val="0"/>
          <w:numId w:val="22"/>
        </w:numPr>
      </w:pPr>
      <w:r>
        <w:t>Latent functions: the unintended consequences of an action or social pattern</w:t>
      </w:r>
    </w:p>
    <w:p w14:paraId="6228D3D6" w14:textId="77777777" w:rsidR="00115DF1" w:rsidRPr="00115DF1" w:rsidRDefault="00115DF1" w:rsidP="00AD476C">
      <w:pPr>
        <w:pStyle w:val="ListParagraph"/>
        <w:numPr>
          <w:ilvl w:val="0"/>
          <w:numId w:val="22"/>
        </w:numPr>
      </w:pPr>
      <w:r>
        <w:rPr>
          <w:i/>
        </w:rPr>
        <w:t>Critiques of functionalist approaches:</w:t>
      </w:r>
    </w:p>
    <w:p w14:paraId="5353B3EC" w14:textId="77777777" w:rsidR="00115DF1" w:rsidRDefault="00115DF1" w:rsidP="00AD476C">
      <w:pPr>
        <w:pStyle w:val="ListParagraph"/>
        <w:numPr>
          <w:ilvl w:val="1"/>
          <w:numId w:val="22"/>
        </w:numPr>
      </w:pPr>
      <w:r>
        <w:t>Inability to account for social change</w:t>
      </w:r>
    </w:p>
    <w:p w14:paraId="4D2A5640" w14:textId="77777777" w:rsidR="00115DF1" w:rsidRDefault="00115DF1" w:rsidP="00AD476C">
      <w:pPr>
        <w:pStyle w:val="ListParagraph"/>
        <w:numPr>
          <w:ilvl w:val="1"/>
          <w:numId w:val="22"/>
        </w:numPr>
      </w:pPr>
      <w:r>
        <w:t>Overemphasis on the extent to which harmony and stability actually exist in society.</w:t>
      </w:r>
    </w:p>
    <w:p w14:paraId="61A698F0" w14:textId="2D2EF447" w:rsidR="003E057C" w:rsidRDefault="003E057C" w:rsidP="00AD476C">
      <w:pPr>
        <w:pStyle w:val="ListParagraph"/>
        <w:numPr>
          <w:ilvl w:val="0"/>
          <w:numId w:val="22"/>
        </w:numPr>
      </w:pPr>
      <w:r>
        <w:t>Lasting contribution to society was analysis of manifest and latent functions.</w:t>
      </w:r>
    </w:p>
    <w:p w14:paraId="6C3BB634" w14:textId="77777777" w:rsidR="00115DF1" w:rsidRDefault="00115DF1" w:rsidP="00381E56"/>
    <w:p w14:paraId="49C9EABE" w14:textId="77777777" w:rsidR="00381E56" w:rsidRDefault="00381E56" w:rsidP="00381E56">
      <w:pPr>
        <w:rPr>
          <w:b/>
        </w:rPr>
      </w:pPr>
      <w:r>
        <w:rPr>
          <w:b/>
        </w:rPr>
        <w:t>Conflict Theory</w:t>
      </w:r>
    </w:p>
    <w:p w14:paraId="623F4C9E" w14:textId="1E2921F1" w:rsidR="00381E56" w:rsidRDefault="00381E56" w:rsidP="00AD476C">
      <w:pPr>
        <w:pStyle w:val="ListParagraph"/>
        <w:numPr>
          <w:ilvl w:val="0"/>
          <w:numId w:val="23"/>
        </w:numPr>
      </w:pPr>
      <w:r>
        <w:t xml:space="preserve">Society is grounded </w:t>
      </w:r>
      <w:r w:rsidR="003E057C">
        <w:t>upon inequality and competition; conflicts over this often inspire social change.</w:t>
      </w:r>
    </w:p>
    <w:p w14:paraId="316B422F" w14:textId="77777777" w:rsidR="00381E56" w:rsidRDefault="00381E56" w:rsidP="00AD476C">
      <w:pPr>
        <w:pStyle w:val="ListParagraph"/>
        <w:numPr>
          <w:ilvl w:val="0"/>
          <w:numId w:val="23"/>
        </w:numPr>
      </w:pPr>
      <w:r>
        <w:t>Power is the core of all social relationships; scarce and unequally divided among members of society.</w:t>
      </w:r>
    </w:p>
    <w:p w14:paraId="7AD6D76B" w14:textId="77777777" w:rsidR="00381E56" w:rsidRDefault="00381E56" w:rsidP="00AD476C">
      <w:pPr>
        <w:pStyle w:val="ListParagraph"/>
        <w:numPr>
          <w:ilvl w:val="0"/>
          <w:numId w:val="23"/>
        </w:numPr>
      </w:pPr>
      <w:r>
        <w:t>Social values and the dominant ideology are the vehicles by which the powerful promote their own interests at the expense of the weak.</w:t>
      </w:r>
    </w:p>
    <w:p w14:paraId="1F13159D" w14:textId="77777777" w:rsidR="00381E56" w:rsidRDefault="00381E56" w:rsidP="00AD476C">
      <w:pPr>
        <w:pStyle w:val="ListParagraph"/>
        <w:numPr>
          <w:ilvl w:val="0"/>
          <w:numId w:val="23"/>
        </w:numPr>
      </w:pPr>
      <w:r>
        <w:t>Rooted in the writings of Machiavelli, Hobbes, and Rousseau.</w:t>
      </w:r>
    </w:p>
    <w:p w14:paraId="2B07D9B8" w14:textId="3A430E05" w:rsidR="003E057C" w:rsidRDefault="003E057C" w:rsidP="00AD476C">
      <w:pPr>
        <w:pStyle w:val="ListParagraph"/>
        <w:numPr>
          <w:ilvl w:val="0"/>
          <w:numId w:val="23"/>
        </w:numPr>
      </w:pPr>
      <w:r>
        <w:t>Rousseau: natural and physical inequality or moral and political inequality</w:t>
      </w:r>
      <w:r w:rsidR="00FC6382">
        <w:t>.</w:t>
      </w:r>
    </w:p>
    <w:p w14:paraId="6738200A" w14:textId="73F75B50" w:rsidR="003E057C" w:rsidRDefault="003E057C" w:rsidP="00AD476C">
      <w:pPr>
        <w:pStyle w:val="ListParagraph"/>
        <w:numPr>
          <w:ilvl w:val="1"/>
          <w:numId w:val="23"/>
        </w:numPr>
      </w:pPr>
      <w:r>
        <w:t xml:space="preserve">Natural </w:t>
      </w:r>
      <w:r w:rsidR="00FC6382">
        <w:t>or physical in</w:t>
      </w:r>
      <w:r>
        <w:t>equality: inequality based on physical differences</w:t>
      </w:r>
      <w:r w:rsidR="00FC6382">
        <w:t>.</w:t>
      </w:r>
    </w:p>
    <w:p w14:paraId="31E687E0" w14:textId="7376FC14" w:rsidR="00FC6382" w:rsidRDefault="00FC6382" w:rsidP="00AD476C">
      <w:pPr>
        <w:pStyle w:val="ListParagraph"/>
        <w:numPr>
          <w:ilvl w:val="1"/>
          <w:numId w:val="23"/>
        </w:numPr>
      </w:pPr>
      <w:r>
        <w:t>Moral or physical inequality: inequality based on human classification of valuable things (money, status, etc.)</w:t>
      </w:r>
    </w:p>
    <w:p w14:paraId="3A30F7AF" w14:textId="77777777" w:rsidR="00381E56" w:rsidRDefault="00381E56" w:rsidP="00381E56"/>
    <w:p w14:paraId="039AD1A4" w14:textId="77777777" w:rsidR="00381E56" w:rsidRDefault="00381E56" w:rsidP="00381E56">
      <w:pPr>
        <w:rPr>
          <w:b/>
        </w:rPr>
      </w:pPr>
      <w:r>
        <w:rPr>
          <w:b/>
        </w:rPr>
        <w:t>Karl Marx</w:t>
      </w:r>
    </w:p>
    <w:p w14:paraId="6569249E" w14:textId="77777777" w:rsidR="00381E56" w:rsidRDefault="00381E56" w:rsidP="00AD476C">
      <w:pPr>
        <w:pStyle w:val="ListParagraph"/>
        <w:numPr>
          <w:ilvl w:val="0"/>
          <w:numId w:val="24"/>
        </w:numPr>
      </w:pPr>
      <w:r>
        <w:t>Dialectics: a way of seeing history and society as the result of oppositions, contradictions and tensions from which social change can emerge (Hegel)</w:t>
      </w:r>
    </w:p>
    <w:p w14:paraId="0DAEA967" w14:textId="77777777" w:rsidR="00381E56" w:rsidRDefault="00381E56" w:rsidP="00AD476C">
      <w:pPr>
        <w:pStyle w:val="ListParagraph"/>
        <w:numPr>
          <w:ilvl w:val="0"/>
          <w:numId w:val="24"/>
        </w:numPr>
      </w:pPr>
      <w:r>
        <w:t>Idealism: human mind and consciousness are more important in understanding the human condition that is the material world.</w:t>
      </w:r>
    </w:p>
    <w:p w14:paraId="00A58C65" w14:textId="77777777" w:rsidR="00381E56" w:rsidRDefault="00381E56" w:rsidP="00AD476C">
      <w:pPr>
        <w:pStyle w:val="ListParagraph"/>
        <w:numPr>
          <w:ilvl w:val="0"/>
          <w:numId w:val="24"/>
        </w:numPr>
      </w:pPr>
      <w:r>
        <w:t>Human consciousness and human interaction with the material world could change society.</w:t>
      </w:r>
    </w:p>
    <w:p w14:paraId="6A07A61A" w14:textId="77777777" w:rsidR="00381E56" w:rsidRDefault="00381E56" w:rsidP="00AD476C">
      <w:pPr>
        <w:pStyle w:val="ListParagraph"/>
        <w:numPr>
          <w:ilvl w:val="0"/>
          <w:numId w:val="24"/>
        </w:numPr>
      </w:pPr>
      <w:r>
        <w:t>Relations of production based on power</w:t>
      </w:r>
    </w:p>
    <w:p w14:paraId="427C221E" w14:textId="77777777" w:rsidR="00381E56" w:rsidRDefault="00381E56" w:rsidP="00381E56"/>
    <w:p w14:paraId="2F35A2B4" w14:textId="77777777" w:rsidR="00381E56" w:rsidRDefault="00381E56" w:rsidP="00381E56">
      <w:r>
        <w:t>*See Marx’s Base/Superstructure Model</w:t>
      </w:r>
    </w:p>
    <w:p w14:paraId="37AFAA02" w14:textId="36B17A63" w:rsidR="00381E56" w:rsidRDefault="00381E56" w:rsidP="00381E56">
      <w:r>
        <w:t>Base: Material and economic foundations for society, Includes the forces and relations of production</w:t>
      </w:r>
      <w:r w:rsidR="00FC6382">
        <w:t>.</w:t>
      </w:r>
    </w:p>
    <w:p w14:paraId="6919E7AA" w14:textId="19599114" w:rsidR="00381E56" w:rsidRDefault="00381E56" w:rsidP="00381E56">
      <w:r>
        <w:t xml:space="preserve">Superstructure: all of the things that society values and </w:t>
      </w:r>
      <w:r w:rsidR="0010536E">
        <w:t xml:space="preserve">aspires to once its material needs are met. </w:t>
      </w:r>
      <w:r w:rsidR="00432C43">
        <w:t>Includes</w:t>
      </w:r>
      <w:r w:rsidR="0010536E">
        <w:t xml:space="preserve"> religion, politics, and law.</w:t>
      </w:r>
    </w:p>
    <w:p w14:paraId="21D955E7" w14:textId="77777777" w:rsidR="0010536E" w:rsidRDefault="0010536E" w:rsidP="00381E56"/>
    <w:p w14:paraId="29C13D09" w14:textId="77777777" w:rsidR="0010536E" w:rsidRDefault="0010536E" w:rsidP="00381E56">
      <w:pPr>
        <w:rPr>
          <w:b/>
        </w:rPr>
      </w:pPr>
      <w:r w:rsidRPr="0010536E">
        <w:rPr>
          <w:b/>
        </w:rPr>
        <w:t>Marx (cont.)</w:t>
      </w:r>
    </w:p>
    <w:p w14:paraId="754F4BFF" w14:textId="77777777" w:rsidR="0010536E" w:rsidRDefault="0010536E" w:rsidP="00381E56">
      <w:pPr>
        <w:rPr>
          <w:b/>
        </w:rPr>
      </w:pPr>
    </w:p>
    <w:p w14:paraId="7E236BA5" w14:textId="77777777" w:rsidR="0010536E" w:rsidRPr="0010536E" w:rsidRDefault="0010536E" w:rsidP="00AD476C">
      <w:pPr>
        <w:pStyle w:val="ListParagraph"/>
        <w:numPr>
          <w:ilvl w:val="0"/>
          <w:numId w:val="25"/>
        </w:numPr>
        <w:rPr>
          <w:b/>
        </w:rPr>
      </w:pPr>
      <w:r>
        <w:t>Proletariat (the workers): and bourgeoisie (rich owners)</w:t>
      </w:r>
    </w:p>
    <w:p w14:paraId="2FE59C71" w14:textId="77777777" w:rsidR="0010536E" w:rsidRPr="0010536E" w:rsidRDefault="0010536E" w:rsidP="00AD476C">
      <w:pPr>
        <w:pStyle w:val="ListParagraph"/>
        <w:numPr>
          <w:ilvl w:val="0"/>
          <w:numId w:val="25"/>
        </w:numPr>
        <w:rPr>
          <w:b/>
        </w:rPr>
      </w:pPr>
      <w:r>
        <w:t>Alienation: the process by which workers are disconnected from what they produce.</w:t>
      </w:r>
    </w:p>
    <w:p w14:paraId="16AF6C80" w14:textId="77777777" w:rsidR="0010536E" w:rsidRPr="0010536E" w:rsidRDefault="0010536E" w:rsidP="00AD476C">
      <w:pPr>
        <w:pStyle w:val="ListParagraph"/>
        <w:numPr>
          <w:ilvl w:val="0"/>
          <w:numId w:val="25"/>
        </w:numPr>
        <w:rPr>
          <w:b/>
        </w:rPr>
      </w:pPr>
      <w:r>
        <w:t>Exploitation: the difference between what workers are paid and the wealth they create for the owners.</w:t>
      </w:r>
    </w:p>
    <w:p w14:paraId="62E22EFC" w14:textId="77777777" w:rsidR="0010536E" w:rsidRPr="0010536E" w:rsidRDefault="0010536E" w:rsidP="00AD476C">
      <w:pPr>
        <w:pStyle w:val="ListParagraph"/>
        <w:numPr>
          <w:ilvl w:val="0"/>
          <w:numId w:val="25"/>
        </w:numPr>
        <w:rPr>
          <w:b/>
        </w:rPr>
      </w:pPr>
      <w:r>
        <w:t>Ideology: set of beliefs and values that support and justify the ruling class of society.</w:t>
      </w:r>
    </w:p>
    <w:p w14:paraId="1A315423" w14:textId="77777777" w:rsidR="0010536E" w:rsidRPr="0010536E" w:rsidRDefault="0010536E" w:rsidP="00AD476C">
      <w:pPr>
        <w:pStyle w:val="ListParagraph"/>
        <w:numPr>
          <w:ilvl w:val="0"/>
          <w:numId w:val="25"/>
        </w:numPr>
        <w:rPr>
          <w:b/>
        </w:rPr>
      </w:pPr>
      <w:r>
        <w:t>Dominant ideology maintains the position of the ruling elite.</w:t>
      </w:r>
    </w:p>
    <w:p w14:paraId="71758D57" w14:textId="77777777" w:rsidR="0010536E" w:rsidRPr="00C228E5" w:rsidRDefault="0010536E" w:rsidP="00AD476C">
      <w:pPr>
        <w:pStyle w:val="ListParagraph"/>
        <w:numPr>
          <w:ilvl w:val="0"/>
          <w:numId w:val="25"/>
        </w:numPr>
        <w:rPr>
          <w:b/>
        </w:rPr>
      </w:pPr>
      <w:r>
        <w:t xml:space="preserve">False Consciousness: belief in and support of </w:t>
      </w:r>
      <w:r w:rsidR="00C228E5">
        <w:t>the system that oppresses you.</w:t>
      </w:r>
    </w:p>
    <w:p w14:paraId="45BC3F83" w14:textId="77777777" w:rsidR="00C228E5" w:rsidRPr="00C228E5" w:rsidRDefault="00C228E5" w:rsidP="00AD476C">
      <w:pPr>
        <w:pStyle w:val="ListParagraph"/>
        <w:numPr>
          <w:ilvl w:val="0"/>
          <w:numId w:val="25"/>
        </w:numPr>
        <w:rPr>
          <w:b/>
        </w:rPr>
      </w:pPr>
      <w:r>
        <w:t>Class Consciousness: recognition of domination and oppression and the collective action that occurs to address it.</w:t>
      </w:r>
    </w:p>
    <w:p w14:paraId="61DD56A2" w14:textId="77777777" w:rsidR="00C228E5" w:rsidRDefault="00C228E5" w:rsidP="00C228E5"/>
    <w:p w14:paraId="1C1F62BE" w14:textId="77777777" w:rsidR="00432C43" w:rsidRDefault="00432C43" w:rsidP="00C228E5">
      <w:pPr>
        <w:rPr>
          <w:b/>
        </w:rPr>
      </w:pPr>
    </w:p>
    <w:p w14:paraId="7B1BC885" w14:textId="77777777" w:rsidR="00432C43" w:rsidRDefault="00432C43" w:rsidP="00C228E5">
      <w:pPr>
        <w:rPr>
          <w:b/>
        </w:rPr>
      </w:pPr>
    </w:p>
    <w:p w14:paraId="03518116" w14:textId="77777777" w:rsidR="00C228E5" w:rsidRDefault="00C228E5" w:rsidP="00C228E5">
      <w:pPr>
        <w:rPr>
          <w:b/>
        </w:rPr>
      </w:pPr>
      <w:r>
        <w:rPr>
          <w:b/>
        </w:rPr>
        <w:t>Symbolic Interactionism</w:t>
      </w:r>
    </w:p>
    <w:p w14:paraId="68D1E29C" w14:textId="77777777" w:rsidR="00C228E5" w:rsidRDefault="00C228E5" w:rsidP="00AD476C">
      <w:pPr>
        <w:pStyle w:val="ListParagraph"/>
        <w:numPr>
          <w:ilvl w:val="0"/>
          <w:numId w:val="26"/>
        </w:numPr>
      </w:pPr>
      <w:r w:rsidRPr="00C228E5">
        <w:t>People act towards things based on the meaning those things have for them; and these meanings are derived from social interaction and modified thr</w:t>
      </w:r>
      <w:r>
        <w:t>ough interpretation (</w:t>
      </w:r>
      <w:proofErr w:type="spellStart"/>
      <w:r>
        <w:t>Blumer</w:t>
      </w:r>
      <w:proofErr w:type="spellEnd"/>
      <w:r>
        <w:t>)</w:t>
      </w:r>
    </w:p>
    <w:p w14:paraId="56EF6EAA" w14:textId="77777777" w:rsidR="00C228E5" w:rsidRPr="00C228E5" w:rsidRDefault="00C228E5" w:rsidP="00C228E5">
      <w:pPr>
        <w:pStyle w:val="ListParagraph"/>
        <w:ind w:left="780"/>
      </w:pPr>
    </w:p>
    <w:p w14:paraId="3A754121" w14:textId="51B0E9D3" w:rsidR="00C228E5" w:rsidRPr="00C228E5" w:rsidRDefault="00C228E5" w:rsidP="00AD476C">
      <w:pPr>
        <w:pStyle w:val="ListParagraph"/>
        <w:numPr>
          <w:ilvl w:val="0"/>
          <w:numId w:val="26"/>
        </w:numPr>
        <w:rPr>
          <w:b/>
        </w:rPr>
      </w:pPr>
      <w:proofErr w:type="spellStart"/>
      <w:r>
        <w:rPr>
          <w:b/>
        </w:rPr>
        <w:t>Ritzer’s</w:t>
      </w:r>
      <w:proofErr w:type="spellEnd"/>
      <w:r>
        <w:rPr>
          <w:b/>
        </w:rPr>
        <w:t xml:space="preserve"> </w:t>
      </w:r>
      <w:r w:rsidR="00FC6382">
        <w:rPr>
          <w:b/>
        </w:rPr>
        <w:t xml:space="preserve">7 fundamental </w:t>
      </w:r>
      <w:r>
        <w:rPr>
          <w:b/>
        </w:rPr>
        <w:t>principles of Symbolic Interactionism</w:t>
      </w:r>
    </w:p>
    <w:p w14:paraId="3F5072DE" w14:textId="77777777" w:rsidR="00C228E5" w:rsidRPr="00C228E5" w:rsidRDefault="00C228E5" w:rsidP="00AD476C">
      <w:pPr>
        <w:pStyle w:val="ListParagraph"/>
        <w:numPr>
          <w:ilvl w:val="0"/>
          <w:numId w:val="27"/>
        </w:numPr>
        <w:rPr>
          <w:b/>
        </w:rPr>
      </w:pPr>
      <w:r>
        <w:t>Humans have the capacity for thought</w:t>
      </w:r>
    </w:p>
    <w:p w14:paraId="0C538D5C" w14:textId="77777777" w:rsidR="00C228E5" w:rsidRPr="00C228E5" w:rsidRDefault="00C228E5" w:rsidP="00AD476C">
      <w:pPr>
        <w:pStyle w:val="ListParagraph"/>
        <w:numPr>
          <w:ilvl w:val="0"/>
          <w:numId w:val="27"/>
        </w:numPr>
        <w:rPr>
          <w:b/>
        </w:rPr>
      </w:pPr>
      <w:r>
        <w:t>Human thinking is shaped by social interaction</w:t>
      </w:r>
    </w:p>
    <w:p w14:paraId="7C62CCAC" w14:textId="77777777" w:rsidR="00C228E5" w:rsidRPr="00C228E5" w:rsidRDefault="00C228E5" w:rsidP="00AD476C">
      <w:pPr>
        <w:pStyle w:val="ListParagraph"/>
        <w:numPr>
          <w:ilvl w:val="0"/>
          <w:numId w:val="27"/>
        </w:numPr>
        <w:rPr>
          <w:b/>
        </w:rPr>
      </w:pPr>
      <w:r>
        <w:t>People learn meanings and symbols in social settings</w:t>
      </w:r>
    </w:p>
    <w:p w14:paraId="7552E2E9" w14:textId="77777777" w:rsidR="00C228E5" w:rsidRPr="00C228E5" w:rsidRDefault="00C228E5" w:rsidP="00AD476C">
      <w:pPr>
        <w:pStyle w:val="ListParagraph"/>
        <w:numPr>
          <w:ilvl w:val="0"/>
          <w:numId w:val="27"/>
        </w:numPr>
        <w:rPr>
          <w:b/>
        </w:rPr>
      </w:pPr>
      <w:r>
        <w:t>Meanings and symbols enable people to carry on uniquely human actions and interactions.</w:t>
      </w:r>
    </w:p>
    <w:p w14:paraId="07D7EB60" w14:textId="77777777" w:rsidR="00C228E5" w:rsidRPr="00C228E5" w:rsidRDefault="00C228E5" w:rsidP="00AD476C">
      <w:pPr>
        <w:pStyle w:val="ListParagraph"/>
        <w:numPr>
          <w:ilvl w:val="0"/>
          <w:numId w:val="27"/>
        </w:numPr>
        <w:rPr>
          <w:b/>
        </w:rPr>
      </w:pPr>
      <w:r>
        <w:t>Meanings and symbols change dependent upon interpretation</w:t>
      </w:r>
    </w:p>
    <w:p w14:paraId="016D768E" w14:textId="77777777" w:rsidR="00C228E5" w:rsidRPr="00C228E5" w:rsidRDefault="00C228E5" w:rsidP="00AD476C">
      <w:pPr>
        <w:pStyle w:val="ListParagraph"/>
        <w:numPr>
          <w:ilvl w:val="0"/>
          <w:numId w:val="27"/>
        </w:numPr>
        <w:rPr>
          <w:b/>
        </w:rPr>
      </w:pPr>
      <w:r>
        <w:t>Unique ability to interact with self</w:t>
      </w:r>
    </w:p>
    <w:p w14:paraId="5F69CD4C" w14:textId="77777777" w:rsidR="00C228E5" w:rsidRPr="00C228E5" w:rsidRDefault="00C228E5" w:rsidP="00AD476C">
      <w:pPr>
        <w:pStyle w:val="ListParagraph"/>
        <w:numPr>
          <w:ilvl w:val="0"/>
          <w:numId w:val="27"/>
        </w:numPr>
        <w:rPr>
          <w:b/>
        </w:rPr>
      </w:pPr>
      <w:r>
        <w:t>Culmination of interaction and patterns of action make up society.</w:t>
      </w:r>
    </w:p>
    <w:p w14:paraId="78F5C0C9" w14:textId="77777777" w:rsidR="00C228E5" w:rsidRDefault="00C228E5" w:rsidP="00C228E5">
      <w:pPr>
        <w:rPr>
          <w:b/>
        </w:rPr>
      </w:pPr>
    </w:p>
    <w:p w14:paraId="06F1E512" w14:textId="77777777" w:rsidR="00C228E5" w:rsidRDefault="00C228E5" w:rsidP="00C228E5">
      <w:pPr>
        <w:rPr>
          <w:b/>
        </w:rPr>
      </w:pPr>
      <w:r>
        <w:rPr>
          <w:b/>
        </w:rPr>
        <w:t>Symbolic Interactionism</w:t>
      </w:r>
    </w:p>
    <w:p w14:paraId="08ED955F" w14:textId="77777777" w:rsidR="00C228E5" w:rsidRDefault="00C228E5" w:rsidP="00AD476C">
      <w:pPr>
        <w:pStyle w:val="ListParagraph"/>
        <w:numPr>
          <w:ilvl w:val="0"/>
          <w:numId w:val="28"/>
        </w:numPr>
      </w:pPr>
      <w:r>
        <w:t>Micro versus macro approach</w:t>
      </w:r>
    </w:p>
    <w:p w14:paraId="1D8808F9" w14:textId="77777777" w:rsidR="00C228E5" w:rsidRDefault="00C228E5" w:rsidP="00AD476C">
      <w:pPr>
        <w:pStyle w:val="ListParagraph"/>
        <w:numPr>
          <w:ilvl w:val="0"/>
          <w:numId w:val="28"/>
        </w:numPr>
      </w:pPr>
      <w:r>
        <w:t xml:space="preserve">Highlight the </w:t>
      </w:r>
      <w:proofErr w:type="gramStart"/>
      <w:r>
        <w:t>ways</w:t>
      </w:r>
      <w:proofErr w:type="gramEnd"/>
      <w:r>
        <w:t xml:space="preserve"> in which meanings are created, constructed, mediated, and changed by members of a group or society.</w:t>
      </w:r>
    </w:p>
    <w:p w14:paraId="06CCF96C" w14:textId="77777777" w:rsidR="00C228E5" w:rsidRPr="00C228E5" w:rsidRDefault="00C228E5" w:rsidP="00AD476C">
      <w:pPr>
        <w:pStyle w:val="ListParagraph"/>
        <w:numPr>
          <w:ilvl w:val="0"/>
          <w:numId w:val="28"/>
        </w:numPr>
      </w:pPr>
      <w:r>
        <w:rPr>
          <w:b/>
        </w:rPr>
        <w:t>Max Weber</w:t>
      </w:r>
    </w:p>
    <w:p w14:paraId="00896A39" w14:textId="77777777" w:rsidR="00C228E5" w:rsidRDefault="00C228E5" w:rsidP="00AD476C">
      <w:pPr>
        <w:pStyle w:val="ListParagraph"/>
        <w:numPr>
          <w:ilvl w:val="1"/>
          <w:numId w:val="28"/>
        </w:numPr>
      </w:pPr>
      <w:proofErr w:type="spellStart"/>
      <w:r>
        <w:t>Verstehen</w:t>
      </w:r>
      <w:proofErr w:type="spellEnd"/>
      <w:r>
        <w:t>: a deep understanding and interpretation of subjective social meanings</w:t>
      </w:r>
    </w:p>
    <w:p w14:paraId="32BCB2D9" w14:textId="77777777" w:rsidR="00C228E5" w:rsidRPr="00C228E5" w:rsidRDefault="00C228E5" w:rsidP="00AD476C">
      <w:pPr>
        <w:pStyle w:val="ListParagraph"/>
        <w:numPr>
          <w:ilvl w:val="0"/>
          <w:numId w:val="28"/>
        </w:numPr>
      </w:pPr>
      <w:proofErr w:type="spellStart"/>
      <w:r>
        <w:rPr>
          <w:b/>
        </w:rPr>
        <w:t>Goerge</w:t>
      </w:r>
      <w:proofErr w:type="spellEnd"/>
      <w:r>
        <w:rPr>
          <w:b/>
        </w:rPr>
        <w:t xml:space="preserve"> </w:t>
      </w:r>
      <w:proofErr w:type="spellStart"/>
      <w:r>
        <w:rPr>
          <w:b/>
        </w:rPr>
        <w:t>Simmel</w:t>
      </w:r>
      <w:proofErr w:type="spellEnd"/>
    </w:p>
    <w:p w14:paraId="0C25F3C5" w14:textId="77777777" w:rsidR="00C228E5" w:rsidRDefault="00C228E5" w:rsidP="00AD476C">
      <w:pPr>
        <w:pStyle w:val="ListParagraph"/>
        <w:numPr>
          <w:ilvl w:val="1"/>
          <w:numId w:val="28"/>
        </w:numPr>
      </w:pPr>
      <w:r>
        <w:t>Society is the summation of human experience and its patterned interactions</w:t>
      </w:r>
    </w:p>
    <w:p w14:paraId="27058FBE" w14:textId="77777777" w:rsidR="00C228E5" w:rsidRDefault="00C228E5" w:rsidP="00AD476C">
      <w:pPr>
        <w:pStyle w:val="ListParagraph"/>
        <w:numPr>
          <w:ilvl w:val="1"/>
          <w:numId w:val="28"/>
        </w:numPr>
      </w:pPr>
      <w:r w:rsidRPr="00C228E5">
        <w:rPr>
          <w:i/>
        </w:rPr>
        <w:t>Formal sociology</w:t>
      </w:r>
      <w:r>
        <w:t>: different human interactions can be similar in form.</w:t>
      </w:r>
    </w:p>
    <w:p w14:paraId="1B682C94" w14:textId="77777777" w:rsidR="0009089F" w:rsidRPr="0009089F" w:rsidRDefault="0009089F" w:rsidP="00AD476C">
      <w:pPr>
        <w:pStyle w:val="ListParagraph"/>
        <w:numPr>
          <w:ilvl w:val="0"/>
          <w:numId w:val="28"/>
        </w:numPr>
      </w:pPr>
      <w:r>
        <w:rPr>
          <w:b/>
        </w:rPr>
        <w:t>Mead and Cooley</w:t>
      </w:r>
    </w:p>
    <w:p w14:paraId="0682DC9C" w14:textId="77777777" w:rsidR="0009089F" w:rsidRDefault="0009089F" w:rsidP="00AD476C">
      <w:pPr>
        <w:pStyle w:val="ListParagraph"/>
        <w:numPr>
          <w:ilvl w:val="1"/>
          <w:numId w:val="28"/>
        </w:numPr>
      </w:pPr>
      <w:r>
        <w:t>Mind, Self and Society (1934), the social organism is not an organic individual but a social group of individual organisms (p.130)</w:t>
      </w:r>
    </w:p>
    <w:p w14:paraId="6555F64B" w14:textId="77777777" w:rsidR="0009089F" w:rsidRDefault="0009089F" w:rsidP="00AD476C">
      <w:pPr>
        <w:pStyle w:val="ListParagraph"/>
        <w:numPr>
          <w:ilvl w:val="1"/>
          <w:numId w:val="28"/>
        </w:numPr>
      </w:pPr>
      <w:r>
        <w:t>Human mind results from the individual’s ability to respond and engage with the environment.</w:t>
      </w:r>
    </w:p>
    <w:p w14:paraId="2DD6847C" w14:textId="77777777" w:rsidR="0009089F" w:rsidRPr="00966CC6" w:rsidRDefault="0009089F" w:rsidP="00AD476C">
      <w:pPr>
        <w:pStyle w:val="ListParagraph"/>
        <w:numPr>
          <w:ilvl w:val="0"/>
          <w:numId w:val="28"/>
        </w:numPr>
        <w:rPr>
          <w:b/>
        </w:rPr>
      </w:pPr>
      <w:r w:rsidRPr="00966CC6">
        <w:rPr>
          <w:b/>
        </w:rPr>
        <w:t>Charles H. Cooley</w:t>
      </w:r>
    </w:p>
    <w:p w14:paraId="19A55421" w14:textId="77777777" w:rsidR="0009089F" w:rsidRDefault="0009089F" w:rsidP="00AD476C">
      <w:pPr>
        <w:pStyle w:val="ListParagraph"/>
        <w:numPr>
          <w:ilvl w:val="1"/>
          <w:numId w:val="28"/>
        </w:numPr>
      </w:pPr>
      <w:r>
        <w:rPr>
          <w:i/>
        </w:rPr>
        <w:t xml:space="preserve">Sympathetic introspection: </w:t>
      </w:r>
      <w:r>
        <w:t>putting yourself into someone else’s shoes.</w:t>
      </w:r>
    </w:p>
    <w:p w14:paraId="7699299C" w14:textId="77777777" w:rsidR="0009089F" w:rsidRDefault="0009089F" w:rsidP="00AD476C">
      <w:pPr>
        <w:pStyle w:val="ListParagraph"/>
        <w:numPr>
          <w:ilvl w:val="1"/>
          <w:numId w:val="28"/>
        </w:numPr>
      </w:pPr>
      <w:r>
        <w:rPr>
          <w:i/>
        </w:rPr>
        <w:t xml:space="preserve">Looking </w:t>
      </w:r>
      <w:proofErr w:type="gramStart"/>
      <w:r>
        <w:rPr>
          <w:i/>
        </w:rPr>
        <w:t>glass</w:t>
      </w:r>
      <w:proofErr w:type="gramEnd"/>
      <w:r>
        <w:rPr>
          <w:i/>
        </w:rPr>
        <w:t xml:space="preserve"> self:</w:t>
      </w:r>
      <w:r>
        <w:t xml:space="preserve"> we develop our self image through the cues we receive from others.</w:t>
      </w:r>
    </w:p>
    <w:p w14:paraId="6CDE4BA4" w14:textId="77777777" w:rsidR="0009089F" w:rsidRPr="00C228E5" w:rsidRDefault="0009089F" w:rsidP="00AD476C">
      <w:pPr>
        <w:pStyle w:val="ListParagraph"/>
        <w:numPr>
          <w:ilvl w:val="1"/>
          <w:numId w:val="28"/>
        </w:numPr>
      </w:pPr>
      <w:proofErr w:type="gramStart"/>
      <w:r>
        <w:rPr>
          <w:i/>
        </w:rPr>
        <w:t>Self fulfilling</w:t>
      </w:r>
      <w:proofErr w:type="gramEnd"/>
      <w:r>
        <w:rPr>
          <w:i/>
        </w:rPr>
        <w:t xml:space="preserve"> prophecy:</w:t>
      </w:r>
      <w:r>
        <w:t xml:space="preserve"> </w:t>
      </w:r>
      <w:r w:rsidRPr="0009089F">
        <w:t>internalize impressions and as a result become the kind of person we believe others see us as.</w:t>
      </w:r>
    </w:p>
    <w:p w14:paraId="2708CA17" w14:textId="77777777" w:rsidR="00260C25" w:rsidRDefault="00260C25" w:rsidP="00260C25"/>
    <w:p w14:paraId="355A9EB7" w14:textId="214387F2" w:rsidR="00966CC6" w:rsidRDefault="00966CC6" w:rsidP="00260C25">
      <w:pPr>
        <w:rPr>
          <w:b/>
        </w:rPr>
      </w:pPr>
      <w:r>
        <w:rPr>
          <w:b/>
        </w:rPr>
        <w:t>Modern Social Theory</w:t>
      </w:r>
    </w:p>
    <w:p w14:paraId="7087B54F" w14:textId="491A7C36" w:rsidR="00966CC6" w:rsidRPr="00966CC6" w:rsidRDefault="00966CC6" w:rsidP="00AD476C">
      <w:pPr>
        <w:pStyle w:val="ListParagraph"/>
        <w:numPr>
          <w:ilvl w:val="0"/>
          <w:numId w:val="29"/>
        </w:numPr>
        <w:rPr>
          <w:b/>
        </w:rPr>
      </w:pPr>
      <w:proofErr w:type="gramStart"/>
      <w:r>
        <w:t>should</w:t>
      </w:r>
      <w:proofErr w:type="gramEnd"/>
      <w:r>
        <w:t xml:space="preserve"> not be thought of as completely separate from classical theories.</w:t>
      </w:r>
    </w:p>
    <w:p w14:paraId="4E0FA42F" w14:textId="039271CB" w:rsidR="00966CC6" w:rsidRPr="00966CC6" w:rsidRDefault="00966CC6" w:rsidP="00AD476C">
      <w:pPr>
        <w:pStyle w:val="ListParagraph"/>
        <w:numPr>
          <w:ilvl w:val="0"/>
          <w:numId w:val="29"/>
        </w:numPr>
        <w:rPr>
          <w:b/>
        </w:rPr>
      </w:pPr>
      <w:r>
        <w:t>Draw on each others work in their formulations</w:t>
      </w:r>
    </w:p>
    <w:p w14:paraId="181BF4FE" w14:textId="79FCD5AF" w:rsidR="00966CC6" w:rsidRPr="00966CC6" w:rsidRDefault="00966CC6" w:rsidP="00AD476C">
      <w:pPr>
        <w:pStyle w:val="ListParagraph"/>
        <w:numPr>
          <w:ilvl w:val="0"/>
          <w:numId w:val="29"/>
        </w:numPr>
        <w:rPr>
          <w:b/>
        </w:rPr>
      </w:pPr>
      <w:r>
        <w:t>Theme of power runs through modern theories</w:t>
      </w:r>
    </w:p>
    <w:p w14:paraId="24243118" w14:textId="24820522" w:rsidR="00966CC6" w:rsidRPr="00966CC6" w:rsidRDefault="00966CC6" w:rsidP="00AD476C">
      <w:pPr>
        <w:pStyle w:val="ListParagraph"/>
        <w:numPr>
          <w:ilvl w:val="1"/>
          <w:numId w:val="29"/>
        </w:numPr>
        <w:rPr>
          <w:b/>
        </w:rPr>
      </w:pPr>
      <w:r>
        <w:t>Western Marxism</w:t>
      </w:r>
    </w:p>
    <w:p w14:paraId="4D07BEB1" w14:textId="413C2728" w:rsidR="00966CC6" w:rsidRPr="00966CC6" w:rsidRDefault="00966CC6" w:rsidP="00AD476C">
      <w:pPr>
        <w:pStyle w:val="ListParagraph"/>
        <w:numPr>
          <w:ilvl w:val="1"/>
          <w:numId w:val="29"/>
        </w:numPr>
        <w:rPr>
          <w:b/>
        </w:rPr>
      </w:pPr>
      <w:r>
        <w:t>Feminist theories</w:t>
      </w:r>
    </w:p>
    <w:p w14:paraId="24969E1B" w14:textId="60097E1E" w:rsidR="00966CC6" w:rsidRPr="00966CC6" w:rsidRDefault="00966CC6" w:rsidP="00AD476C">
      <w:pPr>
        <w:pStyle w:val="ListParagraph"/>
        <w:numPr>
          <w:ilvl w:val="1"/>
          <w:numId w:val="29"/>
        </w:numPr>
        <w:rPr>
          <w:b/>
        </w:rPr>
      </w:pPr>
      <w:r>
        <w:t>Post structuralism</w:t>
      </w:r>
    </w:p>
    <w:p w14:paraId="60C42698" w14:textId="572631F5" w:rsidR="00966CC6" w:rsidRPr="00966CC6" w:rsidRDefault="00966CC6" w:rsidP="00AD476C">
      <w:pPr>
        <w:pStyle w:val="ListParagraph"/>
        <w:numPr>
          <w:ilvl w:val="1"/>
          <w:numId w:val="29"/>
        </w:numPr>
        <w:rPr>
          <w:b/>
        </w:rPr>
      </w:pPr>
      <w:r>
        <w:t>Queer theory</w:t>
      </w:r>
    </w:p>
    <w:p w14:paraId="59601C30" w14:textId="1B6F3A52" w:rsidR="00966CC6" w:rsidRPr="00966CC6" w:rsidRDefault="00966CC6" w:rsidP="00AD476C">
      <w:pPr>
        <w:pStyle w:val="ListParagraph"/>
        <w:numPr>
          <w:ilvl w:val="1"/>
          <w:numId w:val="29"/>
        </w:numPr>
        <w:rPr>
          <w:b/>
        </w:rPr>
      </w:pPr>
      <w:r>
        <w:t>Post colonial theory</w:t>
      </w:r>
    </w:p>
    <w:p w14:paraId="098A586E" w14:textId="6703941D" w:rsidR="00966CC6" w:rsidRPr="00966CC6" w:rsidRDefault="00966CC6" w:rsidP="00AD476C">
      <w:pPr>
        <w:pStyle w:val="ListParagraph"/>
        <w:numPr>
          <w:ilvl w:val="1"/>
          <w:numId w:val="29"/>
        </w:numPr>
        <w:rPr>
          <w:b/>
        </w:rPr>
      </w:pPr>
      <w:r>
        <w:t>Anti racism theories</w:t>
      </w:r>
    </w:p>
    <w:p w14:paraId="3DF9F3EE" w14:textId="77777777" w:rsidR="00966CC6" w:rsidRDefault="00966CC6" w:rsidP="00966CC6">
      <w:pPr>
        <w:rPr>
          <w:b/>
        </w:rPr>
      </w:pPr>
    </w:p>
    <w:p w14:paraId="0A5DC2B0" w14:textId="5D1AC2A5" w:rsidR="00966CC6" w:rsidRDefault="00966CC6" w:rsidP="00966CC6">
      <w:pPr>
        <w:rPr>
          <w:b/>
        </w:rPr>
      </w:pPr>
      <w:r>
        <w:rPr>
          <w:b/>
        </w:rPr>
        <w:t xml:space="preserve">Western Marxism: </w:t>
      </w:r>
    </w:p>
    <w:p w14:paraId="4A0280FA" w14:textId="7A8D6249" w:rsidR="00966CC6" w:rsidRDefault="00966CC6" w:rsidP="00AD476C">
      <w:pPr>
        <w:pStyle w:val="ListParagraph"/>
        <w:numPr>
          <w:ilvl w:val="0"/>
          <w:numId w:val="30"/>
        </w:numPr>
        <w:rPr>
          <w:b/>
        </w:rPr>
      </w:pPr>
      <w:r>
        <w:rPr>
          <w:b/>
        </w:rPr>
        <w:t>Antonio Gramsci</w:t>
      </w:r>
    </w:p>
    <w:p w14:paraId="76F044D4" w14:textId="5EBE8B64" w:rsidR="00966CC6" w:rsidRPr="00966CC6" w:rsidRDefault="00966CC6" w:rsidP="00AD476C">
      <w:pPr>
        <w:pStyle w:val="ListParagraph"/>
        <w:numPr>
          <w:ilvl w:val="1"/>
          <w:numId w:val="30"/>
        </w:numPr>
        <w:rPr>
          <w:b/>
        </w:rPr>
      </w:pPr>
      <w:r>
        <w:t>Diverged from Marx in his analysis of how the ruling class ruled</w:t>
      </w:r>
    </w:p>
    <w:p w14:paraId="21EB1899" w14:textId="585B28B2" w:rsidR="00966CC6" w:rsidRPr="00966CC6" w:rsidRDefault="00966CC6" w:rsidP="00AD476C">
      <w:pPr>
        <w:pStyle w:val="ListParagraph"/>
        <w:numPr>
          <w:ilvl w:val="1"/>
          <w:numId w:val="30"/>
        </w:numPr>
        <w:rPr>
          <w:b/>
        </w:rPr>
      </w:pPr>
      <w:r>
        <w:t>Domination; physical and violent coercion</w:t>
      </w:r>
    </w:p>
    <w:p w14:paraId="2345EE44" w14:textId="15C3F2AC" w:rsidR="00966CC6" w:rsidRPr="00966CC6" w:rsidRDefault="00966CC6" w:rsidP="00AD476C">
      <w:pPr>
        <w:pStyle w:val="ListParagraph"/>
        <w:numPr>
          <w:ilvl w:val="1"/>
          <w:numId w:val="30"/>
        </w:numPr>
        <w:rPr>
          <w:b/>
        </w:rPr>
      </w:pPr>
      <w:r>
        <w:t>Hegemony: ideological control and manipulation</w:t>
      </w:r>
    </w:p>
    <w:p w14:paraId="6C7669C1" w14:textId="27E1F0C7" w:rsidR="00966CC6" w:rsidRPr="00966CC6" w:rsidRDefault="00966CC6" w:rsidP="00AD476C">
      <w:pPr>
        <w:pStyle w:val="ListParagraph"/>
        <w:numPr>
          <w:ilvl w:val="2"/>
          <w:numId w:val="30"/>
        </w:numPr>
        <w:rPr>
          <w:b/>
        </w:rPr>
      </w:pPr>
      <w:r>
        <w:t>Society’s dominant ideas reflect the interests of the ruling class</w:t>
      </w:r>
    </w:p>
    <w:p w14:paraId="11740E46" w14:textId="0FE38E97" w:rsidR="00966CC6" w:rsidRPr="00966CC6" w:rsidRDefault="00966CC6" w:rsidP="00AD476C">
      <w:pPr>
        <w:pStyle w:val="ListParagraph"/>
        <w:numPr>
          <w:ilvl w:val="2"/>
          <w:numId w:val="30"/>
        </w:numPr>
        <w:rPr>
          <w:b/>
        </w:rPr>
      </w:pPr>
      <w:r>
        <w:t>Involves consent.</w:t>
      </w:r>
    </w:p>
    <w:p w14:paraId="4EF65B9C" w14:textId="32D7A08D" w:rsidR="00966CC6" w:rsidRPr="00966CC6" w:rsidRDefault="00966CC6" w:rsidP="00AD476C">
      <w:pPr>
        <w:pStyle w:val="ListParagraph"/>
        <w:numPr>
          <w:ilvl w:val="1"/>
          <w:numId w:val="30"/>
        </w:numPr>
        <w:rPr>
          <w:b/>
        </w:rPr>
      </w:pPr>
      <w:r>
        <w:t>Superstructure divided into the state and civil society</w:t>
      </w:r>
    </w:p>
    <w:p w14:paraId="5C25592B" w14:textId="08318666" w:rsidR="00966CC6" w:rsidRPr="00966CC6" w:rsidRDefault="00966CC6" w:rsidP="00AD476C">
      <w:pPr>
        <w:pStyle w:val="ListParagraph"/>
        <w:numPr>
          <w:ilvl w:val="2"/>
          <w:numId w:val="30"/>
        </w:numPr>
        <w:rPr>
          <w:b/>
        </w:rPr>
      </w:pPr>
      <w:r>
        <w:t>Prevailing consciousness internalized by population and becomes common sense.</w:t>
      </w:r>
    </w:p>
    <w:p w14:paraId="6363D6BA" w14:textId="6EFDAEF3" w:rsidR="00966CC6" w:rsidRPr="00966CC6" w:rsidRDefault="00966CC6" w:rsidP="00AD476C">
      <w:pPr>
        <w:pStyle w:val="ListParagraph"/>
        <w:numPr>
          <w:ilvl w:val="1"/>
          <w:numId w:val="30"/>
        </w:numPr>
        <w:rPr>
          <w:b/>
        </w:rPr>
      </w:pPr>
      <w:r>
        <w:t>Hegemony is a process that is constantly negotiated and renegotiated.</w:t>
      </w:r>
    </w:p>
    <w:p w14:paraId="152D8D73" w14:textId="7A385001" w:rsidR="00966CC6" w:rsidRPr="00966CC6" w:rsidRDefault="00966CC6" w:rsidP="00AD476C">
      <w:pPr>
        <w:pStyle w:val="ListParagraph"/>
        <w:numPr>
          <w:ilvl w:val="1"/>
          <w:numId w:val="30"/>
        </w:numPr>
        <w:rPr>
          <w:b/>
        </w:rPr>
      </w:pPr>
      <w:r>
        <w:t>Active consent, ex. Will &amp; Grace</w:t>
      </w:r>
    </w:p>
    <w:p w14:paraId="0ABC7099" w14:textId="50A05B33" w:rsidR="00966CC6" w:rsidRPr="00E13454" w:rsidRDefault="00966CC6" w:rsidP="00AD476C">
      <w:pPr>
        <w:pStyle w:val="ListParagraph"/>
        <w:numPr>
          <w:ilvl w:val="1"/>
          <w:numId w:val="30"/>
        </w:numPr>
        <w:rPr>
          <w:b/>
        </w:rPr>
      </w:pPr>
      <w:r>
        <w:t>Hegemony is used as a way to explain how particular features of social organization come to be taken for granted and treated as common sense.</w:t>
      </w:r>
    </w:p>
    <w:p w14:paraId="45321E52" w14:textId="2EC218FD" w:rsidR="00E13454" w:rsidRPr="00E13454" w:rsidRDefault="00E13454" w:rsidP="00AD476C">
      <w:pPr>
        <w:pStyle w:val="ListParagraph"/>
        <w:numPr>
          <w:ilvl w:val="0"/>
          <w:numId w:val="30"/>
        </w:numPr>
        <w:rPr>
          <w:b/>
        </w:rPr>
      </w:pPr>
      <w:r>
        <w:rPr>
          <w:b/>
        </w:rPr>
        <w:t>Feminist Theories</w:t>
      </w:r>
    </w:p>
    <w:p w14:paraId="67457CA5" w14:textId="23C941C9" w:rsidR="00E13454" w:rsidRPr="00E13454" w:rsidRDefault="00E13454" w:rsidP="00AD476C">
      <w:pPr>
        <w:pStyle w:val="ListParagraph"/>
        <w:numPr>
          <w:ilvl w:val="1"/>
          <w:numId w:val="30"/>
        </w:numPr>
        <w:rPr>
          <w:b/>
        </w:rPr>
      </w:pPr>
      <w:r>
        <w:t>Feminists differ in their explanations of women’s oppression and the nature of gender and in their ideas about women’s emancipation.</w:t>
      </w:r>
    </w:p>
    <w:p w14:paraId="7AED81ED" w14:textId="22A3BC91" w:rsidR="00E13454" w:rsidRPr="00E13454" w:rsidRDefault="00E13454" w:rsidP="00AD476C">
      <w:pPr>
        <w:pStyle w:val="ListParagraph"/>
        <w:numPr>
          <w:ilvl w:val="1"/>
          <w:numId w:val="30"/>
        </w:numPr>
        <w:rPr>
          <w:b/>
        </w:rPr>
      </w:pPr>
      <w:r>
        <w:t>Core concern for gender oppression</w:t>
      </w:r>
    </w:p>
    <w:p w14:paraId="79F76327" w14:textId="2D2ACE17" w:rsidR="00E13454" w:rsidRPr="00E13454" w:rsidRDefault="00E13454" w:rsidP="00AD476C">
      <w:pPr>
        <w:pStyle w:val="ListParagraph"/>
        <w:numPr>
          <w:ilvl w:val="1"/>
          <w:numId w:val="30"/>
        </w:numPr>
        <w:rPr>
          <w:b/>
        </w:rPr>
      </w:pPr>
      <w:r>
        <w:t>Women and men should be equals</w:t>
      </w:r>
    </w:p>
    <w:p w14:paraId="54326A74" w14:textId="3AEE5B43" w:rsidR="00E13454" w:rsidRPr="00E13454" w:rsidRDefault="00E13454" w:rsidP="00AD476C">
      <w:pPr>
        <w:pStyle w:val="ListParagraph"/>
        <w:numPr>
          <w:ilvl w:val="1"/>
          <w:numId w:val="30"/>
        </w:numPr>
        <w:rPr>
          <w:b/>
        </w:rPr>
      </w:pPr>
      <w:r>
        <w:t xml:space="preserve">Men have social power and thus </w:t>
      </w:r>
      <w:proofErr w:type="gramStart"/>
      <w:r>
        <w:t>a</w:t>
      </w:r>
      <w:proofErr w:type="gramEnd"/>
      <w:r>
        <w:t xml:space="preserve"> interest in maintaining their social privilege over women.</w:t>
      </w:r>
    </w:p>
    <w:p w14:paraId="089E45F4" w14:textId="79BC7276" w:rsidR="00E13454" w:rsidRPr="00E13454" w:rsidRDefault="00E13454" w:rsidP="00AD476C">
      <w:pPr>
        <w:pStyle w:val="ListParagraph"/>
        <w:numPr>
          <w:ilvl w:val="1"/>
          <w:numId w:val="30"/>
        </w:numPr>
        <w:rPr>
          <w:b/>
        </w:rPr>
      </w:pPr>
      <w:r>
        <w:t>Dorothy Smith and bell hooks</w:t>
      </w:r>
    </w:p>
    <w:p w14:paraId="652FE6F7" w14:textId="436BDA99" w:rsidR="00E13454" w:rsidRDefault="00E13454" w:rsidP="00AD476C">
      <w:pPr>
        <w:pStyle w:val="ListParagraph"/>
        <w:numPr>
          <w:ilvl w:val="0"/>
          <w:numId w:val="30"/>
        </w:numPr>
        <w:rPr>
          <w:b/>
        </w:rPr>
      </w:pPr>
      <w:r>
        <w:rPr>
          <w:b/>
        </w:rPr>
        <w:t>Dorothy Smith</w:t>
      </w:r>
    </w:p>
    <w:p w14:paraId="4D8005D0" w14:textId="3105B91F" w:rsidR="00E13454" w:rsidRDefault="00E13454" w:rsidP="00AD476C">
      <w:pPr>
        <w:pStyle w:val="ListParagraph"/>
        <w:numPr>
          <w:ilvl w:val="0"/>
          <w:numId w:val="30"/>
        </w:numPr>
        <w:rPr>
          <w:b/>
        </w:rPr>
      </w:pPr>
      <w:r>
        <w:rPr>
          <w:b/>
        </w:rPr>
        <w:t>Sociology for women</w:t>
      </w:r>
    </w:p>
    <w:p w14:paraId="2A30E674" w14:textId="46E0608C" w:rsidR="00E13454" w:rsidRPr="00E13454" w:rsidRDefault="00E13454" w:rsidP="00AD476C">
      <w:pPr>
        <w:pStyle w:val="ListParagraph"/>
        <w:numPr>
          <w:ilvl w:val="0"/>
          <w:numId w:val="30"/>
        </w:numPr>
        <w:rPr>
          <w:b/>
        </w:rPr>
      </w:pPr>
      <w:r>
        <w:t>The Everyday World as Problematic</w:t>
      </w:r>
    </w:p>
    <w:p w14:paraId="439BB0F4" w14:textId="20A6BD0C" w:rsidR="00E13454" w:rsidRPr="00E13454" w:rsidRDefault="00E13454" w:rsidP="00AD476C">
      <w:pPr>
        <w:pStyle w:val="ListParagraph"/>
        <w:numPr>
          <w:ilvl w:val="1"/>
          <w:numId w:val="30"/>
        </w:numPr>
        <w:rPr>
          <w:b/>
        </w:rPr>
      </w:pPr>
      <w:r>
        <w:t>Begins in the ‘actualities’ of people’s lives, and addresses problems of how we are influenced by ‘extra-local’ relations</w:t>
      </w:r>
    </w:p>
    <w:p w14:paraId="0910B5EE" w14:textId="14E1C1E1" w:rsidR="00E13454" w:rsidRPr="00E13454" w:rsidRDefault="00E13454" w:rsidP="00AD476C">
      <w:pPr>
        <w:pStyle w:val="ListParagraph"/>
        <w:numPr>
          <w:ilvl w:val="1"/>
          <w:numId w:val="30"/>
        </w:numPr>
        <w:rPr>
          <w:b/>
        </w:rPr>
      </w:pPr>
      <w:r>
        <w:t>‘Actual’ – where people live and where their reality is constituted through discourse</w:t>
      </w:r>
    </w:p>
    <w:p w14:paraId="7C2191BD" w14:textId="71771649" w:rsidR="00E13454" w:rsidRPr="00E13454" w:rsidRDefault="00E13454" w:rsidP="00AD476C">
      <w:pPr>
        <w:pStyle w:val="ListParagraph"/>
        <w:numPr>
          <w:ilvl w:val="1"/>
          <w:numId w:val="30"/>
        </w:numPr>
        <w:rPr>
          <w:b/>
        </w:rPr>
      </w:pPr>
      <w:r>
        <w:t xml:space="preserve">Discourse: social organized activity among people </w:t>
      </w:r>
    </w:p>
    <w:p w14:paraId="0657AEF8" w14:textId="680BB110" w:rsidR="00E13454" w:rsidRPr="00E13454" w:rsidRDefault="00E13454" w:rsidP="00AD476C">
      <w:pPr>
        <w:pStyle w:val="ListParagraph"/>
        <w:numPr>
          <w:ilvl w:val="1"/>
          <w:numId w:val="30"/>
        </w:numPr>
        <w:rPr>
          <w:b/>
        </w:rPr>
      </w:pPr>
      <w:r>
        <w:t>Everyday world contains different experiences and thus sees it as the starting point of inquiry.</w:t>
      </w:r>
    </w:p>
    <w:p w14:paraId="0C4AD057" w14:textId="5AAA8EEF" w:rsidR="00E13454" w:rsidRPr="00E13454" w:rsidRDefault="00E13454" w:rsidP="00AD476C">
      <w:pPr>
        <w:pStyle w:val="ListParagraph"/>
        <w:numPr>
          <w:ilvl w:val="1"/>
          <w:numId w:val="30"/>
        </w:numPr>
        <w:rPr>
          <w:b/>
        </w:rPr>
      </w:pPr>
      <w:r>
        <w:t>Standpoint- preserves the presence of the subject in as an active and experiencing person.</w:t>
      </w:r>
    </w:p>
    <w:p w14:paraId="3C3F414A" w14:textId="56EDE9CF" w:rsidR="00E13454" w:rsidRPr="00E13454" w:rsidRDefault="00E13454" w:rsidP="00AD476C">
      <w:pPr>
        <w:pStyle w:val="ListParagraph"/>
        <w:numPr>
          <w:ilvl w:val="1"/>
          <w:numId w:val="30"/>
        </w:numPr>
        <w:rPr>
          <w:b/>
        </w:rPr>
      </w:pPr>
      <w:r w:rsidRPr="00E13454">
        <w:rPr>
          <w:b/>
        </w:rPr>
        <w:t>Ruling relations</w:t>
      </w:r>
    </w:p>
    <w:p w14:paraId="09F6AA3F" w14:textId="418471F8" w:rsidR="00E13454" w:rsidRPr="00E13454" w:rsidRDefault="00E13454" w:rsidP="00AD476C">
      <w:pPr>
        <w:pStyle w:val="ListParagraph"/>
        <w:numPr>
          <w:ilvl w:val="2"/>
          <w:numId w:val="30"/>
        </w:numPr>
        <w:rPr>
          <w:b/>
        </w:rPr>
      </w:pPr>
      <w:r>
        <w:t>Socially organized practices of individuals</w:t>
      </w:r>
    </w:p>
    <w:p w14:paraId="33438CFC" w14:textId="72E609CA" w:rsidR="00E13454" w:rsidRPr="00E13454" w:rsidRDefault="00E13454" w:rsidP="00AD476C">
      <w:pPr>
        <w:pStyle w:val="ListParagraph"/>
        <w:numPr>
          <w:ilvl w:val="2"/>
          <w:numId w:val="30"/>
        </w:numPr>
        <w:rPr>
          <w:b/>
        </w:rPr>
      </w:pPr>
      <w:r>
        <w:t>People actively constitute social relations</w:t>
      </w:r>
    </w:p>
    <w:p w14:paraId="7FFEF410" w14:textId="537E60EB" w:rsidR="00E13454" w:rsidRPr="00E13454" w:rsidRDefault="00E13454" w:rsidP="00AD476C">
      <w:pPr>
        <w:pStyle w:val="ListParagraph"/>
        <w:numPr>
          <w:ilvl w:val="1"/>
          <w:numId w:val="30"/>
        </w:numPr>
        <w:rPr>
          <w:b/>
        </w:rPr>
      </w:pPr>
      <w:r w:rsidRPr="00E13454">
        <w:rPr>
          <w:b/>
        </w:rPr>
        <w:t>Complex relations/ multiple sites</w:t>
      </w:r>
    </w:p>
    <w:p w14:paraId="7910DB9D" w14:textId="1C63712D" w:rsidR="00E13454" w:rsidRPr="00E13454" w:rsidRDefault="00E13454" w:rsidP="00AD476C">
      <w:pPr>
        <w:pStyle w:val="ListParagraph"/>
        <w:numPr>
          <w:ilvl w:val="2"/>
          <w:numId w:val="30"/>
        </w:numPr>
        <w:rPr>
          <w:b/>
        </w:rPr>
      </w:pPr>
      <w:r>
        <w:t>The social is the sum of complex relations among people in multiple sites</w:t>
      </w:r>
    </w:p>
    <w:p w14:paraId="116CF07C" w14:textId="1200687D" w:rsidR="00E13454" w:rsidRPr="00E13454" w:rsidRDefault="00E13454" w:rsidP="00AD476C">
      <w:pPr>
        <w:pStyle w:val="ListParagraph"/>
        <w:numPr>
          <w:ilvl w:val="2"/>
          <w:numId w:val="30"/>
        </w:numPr>
        <w:rPr>
          <w:b/>
        </w:rPr>
      </w:pPr>
      <w:r>
        <w:t>Same set of social relations that produce men’s privilege also produce women’s oppression.</w:t>
      </w:r>
    </w:p>
    <w:p w14:paraId="239491AD" w14:textId="4E9320CD" w:rsidR="00E13454" w:rsidRPr="00E13454" w:rsidRDefault="00E13454" w:rsidP="00AD476C">
      <w:pPr>
        <w:pStyle w:val="ListParagraph"/>
        <w:numPr>
          <w:ilvl w:val="1"/>
          <w:numId w:val="30"/>
        </w:numPr>
        <w:rPr>
          <w:b/>
        </w:rPr>
      </w:pPr>
      <w:r>
        <w:t>Differs from that of macrosociology</w:t>
      </w:r>
    </w:p>
    <w:p w14:paraId="3646A0C9" w14:textId="77777777" w:rsidR="00E13454" w:rsidRDefault="00E13454" w:rsidP="00E13454">
      <w:pPr>
        <w:rPr>
          <w:b/>
        </w:rPr>
      </w:pPr>
    </w:p>
    <w:p w14:paraId="1098D60D" w14:textId="6C7CDAA3" w:rsidR="00E13454" w:rsidRDefault="00E13454" w:rsidP="00E13454">
      <w:pPr>
        <w:rPr>
          <w:b/>
        </w:rPr>
      </w:pPr>
      <w:proofErr w:type="gramStart"/>
      <w:r>
        <w:rPr>
          <w:b/>
        </w:rPr>
        <w:t>bell</w:t>
      </w:r>
      <w:proofErr w:type="gramEnd"/>
      <w:r>
        <w:rPr>
          <w:b/>
        </w:rPr>
        <w:t xml:space="preserve"> hooks</w:t>
      </w:r>
    </w:p>
    <w:p w14:paraId="0CDC8D4A" w14:textId="1FCB283C" w:rsidR="00E13454" w:rsidRPr="004C4961" w:rsidRDefault="004C4961" w:rsidP="00AD476C">
      <w:pPr>
        <w:pStyle w:val="ListParagraph"/>
        <w:numPr>
          <w:ilvl w:val="0"/>
          <w:numId w:val="31"/>
        </w:numPr>
        <w:rPr>
          <w:b/>
        </w:rPr>
      </w:pPr>
      <w:r>
        <w:t>Black feminist thought</w:t>
      </w:r>
    </w:p>
    <w:p w14:paraId="2B05FD17" w14:textId="7DF7D515" w:rsidR="004C4961" w:rsidRPr="004C4961" w:rsidRDefault="004C4961" w:rsidP="00AD476C">
      <w:pPr>
        <w:pStyle w:val="ListParagraph"/>
        <w:numPr>
          <w:ilvl w:val="0"/>
          <w:numId w:val="31"/>
        </w:numPr>
        <w:rPr>
          <w:b/>
        </w:rPr>
      </w:pPr>
      <w:r>
        <w:t>Rarely recognized black women as separate from black men.</w:t>
      </w:r>
    </w:p>
    <w:p w14:paraId="0FBA6D17" w14:textId="4219DCCD" w:rsidR="004C4961" w:rsidRPr="004C4961" w:rsidRDefault="004C4961" w:rsidP="00AD476C">
      <w:pPr>
        <w:pStyle w:val="ListParagraph"/>
        <w:numPr>
          <w:ilvl w:val="0"/>
          <w:numId w:val="31"/>
        </w:numPr>
        <w:rPr>
          <w:b/>
        </w:rPr>
      </w:pPr>
      <w:r>
        <w:t>Criticized feminist theorizing that automatically positions households as places of patriarchal oppression for women.</w:t>
      </w:r>
    </w:p>
    <w:p w14:paraId="7682E64C" w14:textId="6CC368AE" w:rsidR="004C4961" w:rsidRPr="004F21C3" w:rsidRDefault="004C4961" w:rsidP="00AD476C">
      <w:pPr>
        <w:pStyle w:val="ListParagraph"/>
        <w:numPr>
          <w:ilvl w:val="0"/>
          <w:numId w:val="31"/>
        </w:numPr>
        <w:rPr>
          <w:b/>
        </w:rPr>
      </w:pPr>
      <w:proofErr w:type="gramStart"/>
      <w:r>
        <w:t>hook</w:t>
      </w:r>
      <w:r w:rsidR="00F64548">
        <w:t>s</w:t>
      </w:r>
      <w:proofErr w:type="gramEnd"/>
      <w:r>
        <w:t xml:space="preserve"> argues against universal assumptions about women’s experiences.</w:t>
      </w:r>
    </w:p>
    <w:p w14:paraId="5B0F4455" w14:textId="77777777" w:rsidR="004F21C3" w:rsidRDefault="004F21C3" w:rsidP="004F21C3">
      <w:pPr>
        <w:rPr>
          <w:b/>
        </w:rPr>
      </w:pPr>
    </w:p>
    <w:p w14:paraId="63DBFC54" w14:textId="6DC34A28" w:rsidR="004F21C3" w:rsidRDefault="00F64548" w:rsidP="004F21C3">
      <w:pPr>
        <w:rPr>
          <w:b/>
        </w:rPr>
      </w:pPr>
      <w:r>
        <w:rPr>
          <w:b/>
        </w:rPr>
        <w:t>Basic Concepts and Issues</w:t>
      </w:r>
    </w:p>
    <w:p w14:paraId="7303A44E" w14:textId="2A2F1EF5" w:rsidR="00F64548" w:rsidRDefault="00F64548" w:rsidP="004F21C3">
      <w:r>
        <w:t>Although there are a number of methods and perspectives employed to study people, several important concepts are used in almost all research projects including things like:</w:t>
      </w:r>
    </w:p>
    <w:p w14:paraId="7800CA41" w14:textId="162B8B46" w:rsidR="00F64548" w:rsidRDefault="00F64548" w:rsidP="00AD476C">
      <w:pPr>
        <w:pStyle w:val="ListParagraph"/>
        <w:numPr>
          <w:ilvl w:val="0"/>
          <w:numId w:val="32"/>
        </w:numPr>
      </w:pPr>
      <w:r>
        <w:t xml:space="preserve">Theories </w:t>
      </w:r>
    </w:p>
    <w:p w14:paraId="77731CFA" w14:textId="27C19AFD" w:rsidR="00F64548" w:rsidRDefault="00F64548" w:rsidP="00AD476C">
      <w:pPr>
        <w:pStyle w:val="ListParagraph"/>
        <w:numPr>
          <w:ilvl w:val="0"/>
          <w:numId w:val="32"/>
        </w:numPr>
      </w:pPr>
      <w:r>
        <w:t>Hypotheses</w:t>
      </w:r>
    </w:p>
    <w:p w14:paraId="1F8AB800" w14:textId="49639E39" w:rsidR="00F64548" w:rsidRPr="00F64548" w:rsidRDefault="00F64548" w:rsidP="00AD476C">
      <w:pPr>
        <w:pStyle w:val="ListParagraph"/>
        <w:numPr>
          <w:ilvl w:val="0"/>
          <w:numId w:val="32"/>
        </w:numPr>
      </w:pPr>
      <w:r>
        <w:t>Variables</w:t>
      </w:r>
    </w:p>
    <w:p w14:paraId="173DA368" w14:textId="03362736" w:rsidR="002058CC" w:rsidRDefault="00F64548" w:rsidP="002058CC">
      <w:pPr>
        <w:rPr>
          <w:b/>
        </w:rPr>
      </w:pPr>
      <w:r>
        <w:rPr>
          <w:b/>
        </w:rPr>
        <w:t>Basic Concepts: Theories</w:t>
      </w:r>
    </w:p>
    <w:p w14:paraId="1F93C696" w14:textId="2140A632" w:rsidR="00F64548" w:rsidRDefault="00F64548" w:rsidP="002058CC">
      <w:r>
        <w:t>Social theories refer to organized sets of propositions about how various elements of social life are related to one another</w:t>
      </w:r>
    </w:p>
    <w:p w14:paraId="4F8AF75E" w14:textId="77777777" w:rsidR="00F64548" w:rsidRDefault="00F64548" w:rsidP="002058CC"/>
    <w:p w14:paraId="48349CDD" w14:textId="37EA2A00" w:rsidR="00F64548" w:rsidRPr="00F64548" w:rsidRDefault="00F64548" w:rsidP="002058CC">
      <w:pPr>
        <w:rPr>
          <w:b/>
        </w:rPr>
      </w:pPr>
      <w:r w:rsidRPr="00F64548">
        <w:rPr>
          <w:b/>
        </w:rPr>
        <w:t>Theories have three components:</w:t>
      </w:r>
    </w:p>
    <w:p w14:paraId="257295D1" w14:textId="0E8D9FF5" w:rsidR="00F64548" w:rsidRDefault="00F64548" w:rsidP="00AD476C">
      <w:pPr>
        <w:pStyle w:val="ListParagraph"/>
        <w:numPr>
          <w:ilvl w:val="0"/>
          <w:numId w:val="33"/>
        </w:numPr>
      </w:pPr>
      <w:r>
        <w:t>General statements about social relationships</w:t>
      </w:r>
    </w:p>
    <w:p w14:paraId="21171BAE" w14:textId="7CB976FE" w:rsidR="00F64548" w:rsidRDefault="00F64548" w:rsidP="00AD476C">
      <w:pPr>
        <w:pStyle w:val="ListParagraph"/>
        <w:numPr>
          <w:ilvl w:val="0"/>
          <w:numId w:val="33"/>
        </w:numPr>
      </w:pPr>
      <w:r>
        <w:t xml:space="preserve">Statements about the causes of those relationships </w:t>
      </w:r>
    </w:p>
    <w:p w14:paraId="13389504" w14:textId="5170BC0F" w:rsidR="00F64548" w:rsidRDefault="00F64548" w:rsidP="00AD476C">
      <w:pPr>
        <w:pStyle w:val="ListParagraph"/>
        <w:numPr>
          <w:ilvl w:val="0"/>
          <w:numId w:val="33"/>
        </w:numPr>
      </w:pPr>
      <w:r>
        <w:t>General predictions, base don these reasons, about how people will react to certain vents or experiences or conditions.</w:t>
      </w:r>
    </w:p>
    <w:p w14:paraId="293C23D9" w14:textId="77777777" w:rsidR="00F64548" w:rsidRDefault="00F64548" w:rsidP="00F64548">
      <w:pPr>
        <w:rPr>
          <w:b/>
        </w:rPr>
      </w:pPr>
    </w:p>
    <w:p w14:paraId="0337F335" w14:textId="77777777" w:rsidR="00F64548" w:rsidRDefault="00F64548" w:rsidP="00F64548">
      <w:pPr>
        <w:rPr>
          <w:b/>
        </w:rPr>
      </w:pPr>
    </w:p>
    <w:p w14:paraId="6CEB6882" w14:textId="5089A113" w:rsidR="00F64548" w:rsidRDefault="00F64548" w:rsidP="00F64548">
      <w:pPr>
        <w:rPr>
          <w:b/>
        </w:rPr>
      </w:pPr>
      <w:r>
        <w:rPr>
          <w:b/>
        </w:rPr>
        <w:t>Basic Concepts: Hypotheses</w:t>
      </w:r>
    </w:p>
    <w:p w14:paraId="5BAB2A7B" w14:textId="61663640" w:rsidR="00F64548" w:rsidRDefault="00F64548" w:rsidP="00F64548">
      <w:r>
        <w:t>Research projects generally do not test theories but hypotheses, specific statements about how variables will relate to one another in a research study.</w:t>
      </w:r>
    </w:p>
    <w:p w14:paraId="4AF5416D" w14:textId="77777777" w:rsidR="00F64548" w:rsidRDefault="00F64548" w:rsidP="00F64548"/>
    <w:p w14:paraId="3241ED40" w14:textId="26378A2A" w:rsidR="00F64548" w:rsidRPr="00F64548" w:rsidRDefault="00F64548" w:rsidP="00F64548">
      <w:r>
        <w:t>Positive findings regarding a hypothesis simply provides a support for ta theory; it does not prove a theory to be correct.</w:t>
      </w:r>
    </w:p>
    <w:p w14:paraId="32B29876" w14:textId="77777777" w:rsidR="002058CC" w:rsidRDefault="002058CC" w:rsidP="002058CC"/>
    <w:p w14:paraId="1479F4A6" w14:textId="2B7FCD3E" w:rsidR="00F64548" w:rsidRDefault="00F64548" w:rsidP="002058CC">
      <w:proofErr w:type="spellStart"/>
      <w:r>
        <w:t>Socioogical</w:t>
      </w:r>
      <w:proofErr w:type="spellEnd"/>
      <w:r>
        <w:t xml:space="preserve"> knowledge is based on science, a logical organized method of obtaining information through direct, systematic observations. Scientific knowledge is based on empirical evidence, information that is directly verifiable.</w:t>
      </w:r>
    </w:p>
    <w:p w14:paraId="15CB18B6" w14:textId="77777777" w:rsidR="00F64548" w:rsidRDefault="00F64548" w:rsidP="002058CC"/>
    <w:p w14:paraId="60F1962B" w14:textId="7877D915" w:rsidR="00F64548" w:rsidRDefault="00F64548" w:rsidP="002058CC">
      <w:r>
        <w:t>A research method is a strategy for systematically conducting research</w:t>
      </w:r>
      <w:r w:rsidR="00B150DE">
        <w:t>.</w:t>
      </w:r>
    </w:p>
    <w:p w14:paraId="11B56F34" w14:textId="77777777" w:rsidR="00B150DE" w:rsidRDefault="00B150DE" w:rsidP="002058CC"/>
    <w:p w14:paraId="28CFE780" w14:textId="1846E732" w:rsidR="00B150DE" w:rsidRDefault="00B150DE" w:rsidP="002058CC">
      <w:r>
        <w:t>Concepts, variables, and measurement.</w:t>
      </w:r>
    </w:p>
    <w:p w14:paraId="4AF0F07E" w14:textId="5DA2F7E2" w:rsidR="00B150DE" w:rsidRDefault="00B150DE" w:rsidP="00AD476C">
      <w:pPr>
        <w:pStyle w:val="ListParagraph"/>
        <w:numPr>
          <w:ilvl w:val="0"/>
          <w:numId w:val="34"/>
        </w:numPr>
      </w:pPr>
      <w:r>
        <w:t>Concepts are mental constructs that represent some part of the world, inevitably in a simplified form.</w:t>
      </w:r>
    </w:p>
    <w:p w14:paraId="0A89A59C" w14:textId="0C4B6F11" w:rsidR="00B150DE" w:rsidRDefault="00B150DE" w:rsidP="00AD476C">
      <w:pPr>
        <w:pStyle w:val="ListParagraph"/>
        <w:numPr>
          <w:ilvl w:val="0"/>
          <w:numId w:val="34"/>
        </w:numPr>
      </w:pPr>
      <w:r>
        <w:t>Variables are concepts whose value changes from case to case.</w:t>
      </w:r>
    </w:p>
    <w:p w14:paraId="500C8B5E" w14:textId="44F09174" w:rsidR="00B150DE" w:rsidRPr="00F64548" w:rsidRDefault="00B150DE" w:rsidP="00AD476C">
      <w:pPr>
        <w:pStyle w:val="ListParagraph"/>
        <w:numPr>
          <w:ilvl w:val="0"/>
          <w:numId w:val="34"/>
        </w:numPr>
      </w:pPr>
      <w:r>
        <w:t>Operationalizing a variable is the process of developing the measure to be used in gauging a variable.</w:t>
      </w:r>
    </w:p>
    <w:p w14:paraId="088FABE1" w14:textId="77777777" w:rsidR="002058CC" w:rsidRDefault="002058CC" w:rsidP="002058CC">
      <w:pPr>
        <w:rPr>
          <w:b/>
        </w:rPr>
      </w:pPr>
    </w:p>
    <w:p w14:paraId="0AC19562" w14:textId="5C2F5EBE" w:rsidR="002058CC" w:rsidRDefault="00B150DE" w:rsidP="002058CC">
      <w:pPr>
        <w:rPr>
          <w:b/>
        </w:rPr>
      </w:pPr>
      <w:r>
        <w:rPr>
          <w:b/>
        </w:rPr>
        <w:t>Measurements and Relationships</w:t>
      </w:r>
    </w:p>
    <w:p w14:paraId="5C08E468" w14:textId="6418693B" w:rsidR="00B150DE" w:rsidRDefault="00B150DE" w:rsidP="002058CC">
      <w:r>
        <w:t>Measurement requires reliability – the quality of consistent measurement and validity – the quality of measuring precisely what one intends to measure.</w:t>
      </w:r>
    </w:p>
    <w:p w14:paraId="2194CA0F" w14:textId="77777777" w:rsidR="00B150DE" w:rsidRDefault="00B150DE" w:rsidP="002058CC"/>
    <w:p w14:paraId="1789D6BA" w14:textId="661FF32D" w:rsidR="00B150DE" w:rsidRDefault="00B150DE" w:rsidP="002058CC">
      <w:pPr>
        <w:rPr>
          <w:b/>
        </w:rPr>
      </w:pPr>
      <w:r>
        <w:rPr>
          <w:b/>
        </w:rPr>
        <w:t>Relationships among variables:</w:t>
      </w:r>
    </w:p>
    <w:p w14:paraId="1DFF4C54" w14:textId="3FA088AF" w:rsidR="00B150DE" w:rsidRDefault="00B150DE" w:rsidP="00AD476C">
      <w:pPr>
        <w:pStyle w:val="ListParagraph"/>
        <w:numPr>
          <w:ilvl w:val="0"/>
          <w:numId w:val="35"/>
        </w:numPr>
      </w:pPr>
      <w:r>
        <w:t>Cause and effect is a relationship in which change in one variable causes change in another.</w:t>
      </w:r>
    </w:p>
    <w:p w14:paraId="30517274" w14:textId="353A72B3" w:rsidR="00B150DE" w:rsidRDefault="00B150DE" w:rsidP="00AD476C">
      <w:pPr>
        <w:pStyle w:val="ListParagraph"/>
        <w:numPr>
          <w:ilvl w:val="0"/>
          <w:numId w:val="35"/>
        </w:numPr>
      </w:pPr>
      <w:r>
        <w:t>Correlation exists when two (or more) variables are related in some way.</w:t>
      </w:r>
    </w:p>
    <w:p w14:paraId="0CA8726D" w14:textId="77777777" w:rsidR="00B150DE" w:rsidRDefault="00B150DE" w:rsidP="00B150DE"/>
    <w:p w14:paraId="617EF454" w14:textId="3A499C01" w:rsidR="00B150DE" w:rsidRDefault="006F0DAF" w:rsidP="00B150DE">
      <w:r>
        <w:t>3 conditions need to be met for causation:</w:t>
      </w:r>
    </w:p>
    <w:p w14:paraId="27C1CE94" w14:textId="0312017E" w:rsidR="006F0DAF" w:rsidRDefault="006F0DAF" w:rsidP="00AD476C">
      <w:pPr>
        <w:pStyle w:val="ListParagraph"/>
        <w:numPr>
          <w:ilvl w:val="0"/>
          <w:numId w:val="36"/>
        </w:numPr>
      </w:pPr>
      <w:r>
        <w:t>a must precede b in time</w:t>
      </w:r>
    </w:p>
    <w:p w14:paraId="2528D783" w14:textId="5638E670" w:rsidR="006F0DAF" w:rsidRDefault="006F0DAF" w:rsidP="00AD476C">
      <w:pPr>
        <w:pStyle w:val="ListParagraph"/>
        <w:numPr>
          <w:ilvl w:val="0"/>
          <w:numId w:val="36"/>
        </w:numPr>
      </w:pPr>
      <w:r>
        <w:t>there must be a correlation between a and b</w:t>
      </w:r>
    </w:p>
    <w:p w14:paraId="1E2D9850" w14:textId="405AD09E" w:rsidR="006F0DAF" w:rsidRDefault="006F0DAF" w:rsidP="00AD476C">
      <w:pPr>
        <w:pStyle w:val="ListParagraph"/>
        <w:numPr>
          <w:ilvl w:val="0"/>
          <w:numId w:val="36"/>
        </w:numPr>
      </w:pPr>
      <w:proofErr w:type="gramStart"/>
      <w:r>
        <w:t>there</w:t>
      </w:r>
      <w:proofErr w:type="gramEnd"/>
      <w:r>
        <w:t xml:space="preserve"> must be no spurious variables. (</w:t>
      </w:r>
      <w:proofErr w:type="gramStart"/>
      <w:r>
        <w:t>there</w:t>
      </w:r>
      <w:proofErr w:type="gramEnd"/>
      <w:r>
        <w:t xml:space="preserve"> is an intervening variable that has or does not have an impact, therefore causation may be false).</w:t>
      </w:r>
    </w:p>
    <w:p w14:paraId="34F2AE3A" w14:textId="77777777" w:rsidR="006F0DAF" w:rsidRDefault="006F0DAF" w:rsidP="006F0DAF"/>
    <w:p w14:paraId="65A45D7E" w14:textId="6DA39698" w:rsidR="006F0DAF" w:rsidRDefault="006F0DAF" w:rsidP="006F0DAF">
      <w:r>
        <w:rPr>
          <w:b/>
        </w:rPr>
        <w:t xml:space="preserve">Sampling: </w:t>
      </w:r>
    </w:p>
    <w:p w14:paraId="37D52DAB" w14:textId="7AF16B12" w:rsidR="006F0DAF" w:rsidRDefault="006F0DAF" w:rsidP="006F0DAF">
      <w:r>
        <w:t xml:space="preserve">Social scientists rely on small groups of people, a sample, to reflect the thoughts, feelings, and </w:t>
      </w:r>
      <w:proofErr w:type="spellStart"/>
      <w:r>
        <w:t>behaviour</w:t>
      </w:r>
      <w:proofErr w:type="spellEnd"/>
      <w:r>
        <w:t xml:space="preserve"> of </w:t>
      </w:r>
      <w:proofErr w:type="gramStart"/>
      <w:r>
        <w:t>a</w:t>
      </w:r>
      <w:proofErr w:type="gramEnd"/>
      <w:r>
        <w:t xml:space="preserve"> </w:t>
      </w:r>
      <w:proofErr w:type="spellStart"/>
      <w:r>
        <w:t>alrger</w:t>
      </w:r>
      <w:proofErr w:type="spellEnd"/>
      <w:r>
        <w:t xml:space="preserve"> group of humans, the </w:t>
      </w:r>
      <w:proofErr w:type="spellStart"/>
      <w:r>
        <w:t>poplation</w:t>
      </w:r>
      <w:proofErr w:type="spellEnd"/>
      <w:r>
        <w:t>.</w:t>
      </w:r>
    </w:p>
    <w:p w14:paraId="0845DB0E" w14:textId="77777777" w:rsidR="006F0DAF" w:rsidRDefault="006F0DAF" w:rsidP="006F0DAF"/>
    <w:p w14:paraId="1AA57A37" w14:textId="2ED43F42" w:rsidR="006F0DAF" w:rsidRDefault="006F0DAF" w:rsidP="006F0DAF">
      <w:r>
        <w:t>Samples can be more or less representative of a larger population.</w:t>
      </w:r>
    </w:p>
    <w:p w14:paraId="594E6061" w14:textId="77777777" w:rsidR="006F0DAF" w:rsidRDefault="006F0DAF" w:rsidP="006F0DAF"/>
    <w:p w14:paraId="1F8B8E89" w14:textId="260230A7" w:rsidR="006F0DAF" w:rsidRDefault="006F0DAF" w:rsidP="006F0DAF">
      <w:r>
        <w:t>Probability samples (e.g. random samples) are designed to represent the larger population.</w:t>
      </w:r>
    </w:p>
    <w:p w14:paraId="47E7E327" w14:textId="77777777" w:rsidR="006F0DAF" w:rsidRDefault="006F0DAF" w:rsidP="006F0DAF"/>
    <w:p w14:paraId="3D113635" w14:textId="13AC1925" w:rsidR="006F0DAF" w:rsidRDefault="006F0DAF" w:rsidP="006F0DAF">
      <w:r>
        <w:t>Non-</w:t>
      </w:r>
      <w:r w:rsidR="004E7BEC">
        <w:t>probability</w:t>
      </w:r>
      <w:r>
        <w:t xml:space="preserve"> samples include convenience and snowball samples.</w:t>
      </w:r>
    </w:p>
    <w:p w14:paraId="4C4D587D" w14:textId="4F9C2AB7" w:rsidR="004E7BEC" w:rsidRDefault="004E7BEC" w:rsidP="006F0DAF">
      <w:pPr>
        <w:rPr>
          <w:b/>
        </w:rPr>
      </w:pPr>
      <w:r>
        <w:rPr>
          <w:b/>
        </w:rPr>
        <w:t xml:space="preserve">Limitations of Scientific Research </w:t>
      </w:r>
    </w:p>
    <w:p w14:paraId="4E488827" w14:textId="42FDE974" w:rsidR="004E7BEC" w:rsidRDefault="004E7BEC" w:rsidP="006F0DAF">
      <w:r>
        <w:t xml:space="preserve">Human </w:t>
      </w:r>
      <w:r w:rsidR="00032C05">
        <w:t>behavior</w:t>
      </w:r>
      <w:r>
        <w:t xml:space="preserve"> is too complex to allow sociology to predict any </w:t>
      </w:r>
      <w:r w:rsidR="00032C05">
        <w:t>individual’s</w:t>
      </w:r>
      <w:r>
        <w:t xml:space="preserve"> actions precisely.</w:t>
      </w:r>
    </w:p>
    <w:p w14:paraId="351F938F" w14:textId="77777777" w:rsidR="004E7BEC" w:rsidRDefault="004E7BEC" w:rsidP="006F0DAF"/>
    <w:p w14:paraId="3FAB2ADB" w14:textId="66AF06D9" w:rsidR="004E7BEC" w:rsidRDefault="004E7BEC" w:rsidP="006F0DAF">
      <w:r>
        <w:t xml:space="preserve">Because humans respond o their </w:t>
      </w:r>
      <w:r w:rsidR="00032C05">
        <w:t>surroundings</w:t>
      </w:r>
      <w:r>
        <w:t xml:space="preserve">, the mere presence </w:t>
      </w:r>
      <w:r w:rsidR="00032C05">
        <w:t>of a researcher</w:t>
      </w:r>
      <w:r>
        <w:t xml:space="preserve"> may affect the </w:t>
      </w:r>
      <w:r w:rsidR="00032C05">
        <w:t>behavior</w:t>
      </w:r>
      <w:r>
        <w:t xml:space="preserve"> being studied.</w:t>
      </w:r>
    </w:p>
    <w:p w14:paraId="2497F39E" w14:textId="77777777" w:rsidR="004E7BEC" w:rsidRDefault="004E7BEC" w:rsidP="006F0DAF"/>
    <w:p w14:paraId="195094E3" w14:textId="36C6FC99" w:rsidR="004E7BEC" w:rsidRDefault="004E7BEC" w:rsidP="006F0DAF">
      <w:r>
        <w:t>Social patterns change constantly; what is true in one time or place may not hold in another.</w:t>
      </w:r>
    </w:p>
    <w:p w14:paraId="436C8F6C" w14:textId="77777777" w:rsidR="004E7BEC" w:rsidRDefault="004E7BEC" w:rsidP="006F0DAF"/>
    <w:p w14:paraId="0AD555AC" w14:textId="20767452" w:rsidR="004E7BEC" w:rsidRDefault="004E7BEC" w:rsidP="006F0DAF">
      <w:r>
        <w:t>Because sociologists are part of the social world they study, objectivity in social research is especially difficult</w:t>
      </w:r>
      <w:r w:rsidR="00032C05">
        <w:t>.</w:t>
      </w:r>
    </w:p>
    <w:p w14:paraId="083626AD" w14:textId="77777777" w:rsidR="00032C05" w:rsidRDefault="00032C05" w:rsidP="006F0DAF"/>
    <w:p w14:paraId="7B592D7A" w14:textId="5503895E" w:rsidR="00032C05" w:rsidRPr="004E7BEC" w:rsidRDefault="00032C05" w:rsidP="006F0DAF">
      <w:r>
        <w:t>Subjective interpretation is always an important element in sociological analysis.</w:t>
      </w:r>
    </w:p>
    <w:p w14:paraId="2D736E4A" w14:textId="77777777" w:rsidR="006F0DAF" w:rsidRDefault="006F0DAF" w:rsidP="006F0DAF"/>
    <w:p w14:paraId="03B9B55E" w14:textId="066F7EF0" w:rsidR="00032C05" w:rsidRDefault="00032C05" w:rsidP="006F0DAF">
      <w:pPr>
        <w:rPr>
          <w:b/>
        </w:rPr>
      </w:pPr>
      <w:r w:rsidRPr="00032C05">
        <w:rPr>
          <w:b/>
        </w:rPr>
        <w:t>Types of Research</w:t>
      </w:r>
    </w:p>
    <w:p w14:paraId="7E6581F8" w14:textId="0330C44C" w:rsidR="00032C05" w:rsidRPr="00032C05" w:rsidRDefault="00032C05" w:rsidP="00AD476C">
      <w:pPr>
        <w:pStyle w:val="ListParagraph"/>
        <w:numPr>
          <w:ilvl w:val="0"/>
          <w:numId w:val="37"/>
        </w:numPr>
        <w:rPr>
          <w:b/>
        </w:rPr>
      </w:pPr>
      <w:r>
        <w:t xml:space="preserve">Qualitative Research: the </w:t>
      </w:r>
      <w:r w:rsidR="004D05D1">
        <w:t>non-numerical</w:t>
      </w:r>
      <w:r>
        <w:t xml:space="preserve"> examination and interpretation of observations for the purpose of discovering underlying meanings and patterns of relationships.</w:t>
      </w:r>
    </w:p>
    <w:p w14:paraId="23532853" w14:textId="0F0D4CEF" w:rsidR="00032C05" w:rsidRPr="004D05D1" w:rsidRDefault="00032C05" w:rsidP="00AD476C">
      <w:pPr>
        <w:pStyle w:val="ListParagraph"/>
        <w:numPr>
          <w:ilvl w:val="0"/>
          <w:numId w:val="37"/>
        </w:numPr>
        <w:rPr>
          <w:b/>
        </w:rPr>
      </w:pPr>
      <w:r>
        <w:t>Quantitative Research: the numerical representation and manipulation of observations for the purpose of describing and explaining the phenomena that those observations represent.</w:t>
      </w:r>
    </w:p>
    <w:p w14:paraId="00E74B17" w14:textId="77777777" w:rsidR="004D05D1" w:rsidRDefault="004D05D1" w:rsidP="004D05D1">
      <w:pPr>
        <w:rPr>
          <w:b/>
        </w:rPr>
      </w:pPr>
    </w:p>
    <w:p w14:paraId="4B1A1806" w14:textId="4318825C" w:rsidR="004D05D1" w:rsidRPr="004D05D1" w:rsidRDefault="004D05D1" w:rsidP="004D05D1">
      <w:pPr>
        <w:rPr>
          <w:b/>
        </w:rPr>
      </w:pPr>
      <w:r w:rsidRPr="004D05D1">
        <w:rPr>
          <w:b/>
        </w:rPr>
        <w:t>Survey Research</w:t>
      </w:r>
    </w:p>
    <w:p w14:paraId="3F8C7E62" w14:textId="2000043E" w:rsidR="00676C09" w:rsidRDefault="004D05D1" w:rsidP="00AD476C">
      <w:pPr>
        <w:pStyle w:val="ListParagraph"/>
        <w:numPr>
          <w:ilvl w:val="0"/>
          <w:numId w:val="38"/>
        </w:numPr>
      </w:pPr>
      <w:r>
        <w:t>Uses interviews and questionnaires.</w:t>
      </w:r>
    </w:p>
    <w:p w14:paraId="7C5690DA" w14:textId="250E48C4" w:rsidR="004D05D1" w:rsidRDefault="004D05D1" w:rsidP="00AD476C">
      <w:pPr>
        <w:pStyle w:val="ListParagraph"/>
        <w:numPr>
          <w:ilvl w:val="0"/>
          <w:numId w:val="38"/>
        </w:numPr>
      </w:pPr>
      <w:r>
        <w:t>Is cross sectional</w:t>
      </w:r>
    </w:p>
    <w:p w14:paraId="7FA62CB6" w14:textId="62FAE43D" w:rsidR="004D05D1" w:rsidRDefault="004D05D1" w:rsidP="00AD476C">
      <w:pPr>
        <w:pStyle w:val="ListParagraph"/>
        <w:numPr>
          <w:ilvl w:val="1"/>
          <w:numId w:val="38"/>
        </w:numPr>
      </w:pPr>
      <w:r>
        <w:t>Compares different groups at one point in time.</w:t>
      </w:r>
    </w:p>
    <w:p w14:paraId="7E3C1B93" w14:textId="5A9150CD" w:rsidR="004D05D1" w:rsidRDefault="004D05D1" w:rsidP="00AD476C">
      <w:pPr>
        <w:pStyle w:val="ListParagraph"/>
        <w:numPr>
          <w:ilvl w:val="0"/>
          <w:numId w:val="38"/>
        </w:numPr>
      </w:pPr>
      <w:r>
        <w:t>Measures attitudes, opinions, beliefs, values, and behaviors.</w:t>
      </w:r>
    </w:p>
    <w:p w14:paraId="4E12F284" w14:textId="77777777" w:rsidR="004D05D1" w:rsidRDefault="004D05D1" w:rsidP="004D05D1"/>
    <w:p w14:paraId="50DC901B" w14:textId="38E5EEE5" w:rsidR="004D05D1" w:rsidRDefault="004D05D1" w:rsidP="004D05D1">
      <w:pPr>
        <w:rPr>
          <w:b/>
        </w:rPr>
      </w:pPr>
      <w:r>
        <w:rPr>
          <w:b/>
        </w:rPr>
        <w:t>Limitations of Survey Research</w:t>
      </w:r>
    </w:p>
    <w:p w14:paraId="38914A8E" w14:textId="7AEA6069" w:rsidR="004D05D1" w:rsidRDefault="004D05D1" w:rsidP="00AD476C">
      <w:pPr>
        <w:pStyle w:val="ListParagraph"/>
        <w:numPr>
          <w:ilvl w:val="0"/>
          <w:numId w:val="39"/>
        </w:numPr>
      </w:pPr>
      <w:r>
        <w:t>How do you find a representative sample?</w:t>
      </w:r>
    </w:p>
    <w:p w14:paraId="0D615BDE" w14:textId="17A3C0BA" w:rsidR="004D05D1" w:rsidRDefault="004D05D1" w:rsidP="00AD476C">
      <w:pPr>
        <w:pStyle w:val="ListParagraph"/>
        <w:numPr>
          <w:ilvl w:val="0"/>
          <w:numId w:val="39"/>
        </w:numPr>
      </w:pPr>
      <w:r>
        <w:t>Will people respond to your survey?</w:t>
      </w:r>
    </w:p>
    <w:p w14:paraId="6B0E1E0D" w14:textId="0BE76EBE" w:rsidR="004D05D1" w:rsidRDefault="004D05D1" w:rsidP="00AD476C">
      <w:pPr>
        <w:pStyle w:val="ListParagraph"/>
        <w:numPr>
          <w:ilvl w:val="0"/>
          <w:numId w:val="39"/>
        </w:numPr>
      </w:pPr>
      <w:r>
        <w:t>Will people tell the truth about their behavior and opinions?</w:t>
      </w:r>
    </w:p>
    <w:p w14:paraId="680AA1B4" w14:textId="77777777" w:rsidR="004D05D1" w:rsidRDefault="004D05D1" w:rsidP="004D05D1"/>
    <w:p w14:paraId="63EEBF9F" w14:textId="273F0BB8" w:rsidR="00D50A47" w:rsidRDefault="00D50A47" w:rsidP="004D05D1">
      <w:pPr>
        <w:rPr>
          <w:b/>
        </w:rPr>
      </w:pPr>
      <w:r>
        <w:rPr>
          <w:b/>
        </w:rPr>
        <w:t>Longitudinal Research</w:t>
      </w:r>
    </w:p>
    <w:p w14:paraId="593A28E0" w14:textId="0DB03E0D" w:rsidR="00D50A47" w:rsidRDefault="00D50A47" w:rsidP="00AD476C">
      <w:pPr>
        <w:pStyle w:val="ListParagraph"/>
        <w:numPr>
          <w:ilvl w:val="0"/>
          <w:numId w:val="40"/>
        </w:numPr>
      </w:pPr>
      <w:r>
        <w:t>Studies the same group (cohort) over a period of time.</w:t>
      </w:r>
    </w:p>
    <w:p w14:paraId="0290F268" w14:textId="138BC5F5" w:rsidR="00D50A47" w:rsidRDefault="00D50A47" w:rsidP="00AD476C">
      <w:pPr>
        <w:pStyle w:val="ListParagraph"/>
        <w:numPr>
          <w:ilvl w:val="1"/>
          <w:numId w:val="40"/>
        </w:numPr>
      </w:pPr>
      <w:r>
        <w:t>E.g. work at a factory.</w:t>
      </w:r>
    </w:p>
    <w:p w14:paraId="3605B209" w14:textId="238E3817" w:rsidR="00D50A47" w:rsidRDefault="00D50A47" w:rsidP="00AD476C">
      <w:pPr>
        <w:pStyle w:val="ListParagraph"/>
        <w:numPr>
          <w:ilvl w:val="1"/>
          <w:numId w:val="40"/>
        </w:numPr>
      </w:pPr>
      <w:r>
        <w:t>May use diaries, interviews, and health and employment records.</w:t>
      </w:r>
    </w:p>
    <w:p w14:paraId="59C903A4" w14:textId="57A27040" w:rsidR="00D50A47" w:rsidRPr="00D50A47" w:rsidRDefault="00D50A47" w:rsidP="00AD476C">
      <w:pPr>
        <w:pStyle w:val="ListParagraph"/>
        <w:numPr>
          <w:ilvl w:val="1"/>
          <w:numId w:val="40"/>
        </w:numPr>
      </w:pPr>
      <w:r>
        <w:rPr>
          <w:i/>
        </w:rPr>
        <w:t>Time consuming</w:t>
      </w:r>
    </w:p>
    <w:p w14:paraId="0DB93B78" w14:textId="674A7A5D" w:rsidR="00D50A47" w:rsidRDefault="00D50A47" w:rsidP="00AD476C">
      <w:pPr>
        <w:pStyle w:val="ListParagraph"/>
        <w:numPr>
          <w:ilvl w:val="1"/>
          <w:numId w:val="40"/>
        </w:numPr>
      </w:pPr>
      <w:r>
        <w:t>Sample attrition</w:t>
      </w:r>
    </w:p>
    <w:p w14:paraId="4450B55D" w14:textId="779F4C3F" w:rsidR="00D50A47" w:rsidRDefault="00D50A47" w:rsidP="00AD476C">
      <w:pPr>
        <w:pStyle w:val="ListParagraph"/>
        <w:numPr>
          <w:ilvl w:val="2"/>
          <w:numId w:val="40"/>
        </w:numPr>
      </w:pPr>
      <w:r>
        <w:t>People may drop out of the research.</w:t>
      </w:r>
    </w:p>
    <w:p w14:paraId="220A92D1" w14:textId="77777777" w:rsidR="00D50A47" w:rsidRDefault="00D50A47" w:rsidP="00D50A47"/>
    <w:p w14:paraId="005A339E" w14:textId="47720151" w:rsidR="00D50A47" w:rsidRDefault="00D50A47" w:rsidP="00D50A47">
      <w:pPr>
        <w:rPr>
          <w:b/>
        </w:rPr>
      </w:pPr>
      <w:r>
        <w:rPr>
          <w:b/>
        </w:rPr>
        <w:t>Aggregate Data Research</w:t>
      </w:r>
    </w:p>
    <w:p w14:paraId="1F7ADCB6" w14:textId="2D17FBEF" w:rsidR="00D50A47" w:rsidRDefault="00D50A47" w:rsidP="00D50A47">
      <w:r>
        <w:t>Government statistics, social indicators,</w:t>
      </w:r>
    </w:p>
    <w:p w14:paraId="7BA9686C" w14:textId="3D6AE8D1" w:rsidR="00D50A47" w:rsidRDefault="00D50A47" w:rsidP="00AD476C">
      <w:pPr>
        <w:pStyle w:val="ListParagraph"/>
        <w:numPr>
          <w:ilvl w:val="0"/>
          <w:numId w:val="40"/>
        </w:numPr>
      </w:pPr>
      <w:r>
        <w:t>E.g. social trends by statistics Canada</w:t>
      </w:r>
    </w:p>
    <w:p w14:paraId="55A5BBD1" w14:textId="3E23E698" w:rsidR="00D50A47" w:rsidRDefault="00D50A47" w:rsidP="00D50A47">
      <w:r>
        <w:t>Used to detect relationships and trends</w:t>
      </w:r>
    </w:p>
    <w:p w14:paraId="7EE8A58C" w14:textId="1C32857D" w:rsidR="00D50A47" w:rsidRDefault="00D50A47" w:rsidP="00AD476C">
      <w:pPr>
        <w:pStyle w:val="ListParagraph"/>
        <w:numPr>
          <w:ilvl w:val="0"/>
          <w:numId w:val="40"/>
        </w:numPr>
      </w:pPr>
      <w:r>
        <w:t>E.g. unemployment rates and property crimes.</w:t>
      </w:r>
    </w:p>
    <w:p w14:paraId="516148CB" w14:textId="735E7283" w:rsidR="00D50A47" w:rsidRDefault="00D50A47" w:rsidP="00D50A47">
      <w:r>
        <w:t>Can you depend on the agencies taking the count or are they biased?</w:t>
      </w:r>
    </w:p>
    <w:p w14:paraId="1D3624E0" w14:textId="77777777" w:rsidR="005B2BE9" w:rsidRDefault="005B2BE9" w:rsidP="00D50A47"/>
    <w:p w14:paraId="4131546E" w14:textId="1697DA7E" w:rsidR="005B2BE9" w:rsidRDefault="005B2BE9" w:rsidP="00D50A47">
      <w:pPr>
        <w:rPr>
          <w:b/>
        </w:rPr>
      </w:pPr>
      <w:r>
        <w:rPr>
          <w:b/>
        </w:rPr>
        <w:t>Experimental Research</w:t>
      </w:r>
    </w:p>
    <w:p w14:paraId="1C80DC80" w14:textId="77777777" w:rsidR="005B2BE9" w:rsidRDefault="005B2BE9" w:rsidP="00D50A47">
      <w:pPr>
        <w:rPr>
          <w:b/>
        </w:rPr>
      </w:pPr>
    </w:p>
    <w:p w14:paraId="258BEBE8" w14:textId="3C2ABB24" w:rsidR="005B2BE9" w:rsidRDefault="005B2BE9" w:rsidP="00AD476C">
      <w:pPr>
        <w:pStyle w:val="ListParagraph"/>
        <w:numPr>
          <w:ilvl w:val="0"/>
          <w:numId w:val="40"/>
        </w:numPr>
      </w:pPr>
      <w:r>
        <w:t>Requires willing subjects (human guinea pigs).</w:t>
      </w:r>
    </w:p>
    <w:p w14:paraId="254F8C6C" w14:textId="7FD226E2" w:rsidR="005B2BE9" w:rsidRDefault="005B2BE9" w:rsidP="00AD476C">
      <w:pPr>
        <w:pStyle w:val="ListParagraph"/>
        <w:numPr>
          <w:ilvl w:val="0"/>
          <w:numId w:val="40"/>
        </w:numPr>
      </w:pPr>
      <w:r>
        <w:t>Needs an experimental and control group for comparison</w:t>
      </w:r>
    </w:p>
    <w:p w14:paraId="3C43E30D" w14:textId="41EF183B" w:rsidR="005B2BE9" w:rsidRDefault="005B2BE9" w:rsidP="00AD476C">
      <w:pPr>
        <w:pStyle w:val="ListParagraph"/>
        <w:numPr>
          <w:ilvl w:val="0"/>
          <w:numId w:val="40"/>
        </w:numPr>
      </w:pPr>
      <w:r>
        <w:t>Subjects must be randomly assigned to groups</w:t>
      </w:r>
    </w:p>
    <w:p w14:paraId="7C28BD32" w14:textId="5C402DA2" w:rsidR="005B2BE9" w:rsidRDefault="005B2BE9" w:rsidP="00AD476C">
      <w:pPr>
        <w:pStyle w:val="ListParagraph"/>
        <w:numPr>
          <w:ilvl w:val="0"/>
          <w:numId w:val="40"/>
        </w:numPr>
      </w:pPr>
      <w:r>
        <w:t>Seeks out cause and effect under highly controlled conditions. Typically experiments are explanatory, that is, used to test hypotheses, unverified statements of a relationship between variables.</w:t>
      </w:r>
    </w:p>
    <w:p w14:paraId="0C816D06" w14:textId="77777777" w:rsidR="005B2BE9" w:rsidRDefault="005B2BE9" w:rsidP="005B2BE9"/>
    <w:p w14:paraId="521A3061" w14:textId="1F86A585" w:rsidR="005B2BE9" w:rsidRDefault="005B2BE9" w:rsidP="005B2BE9">
      <w:pPr>
        <w:rPr>
          <w:b/>
        </w:rPr>
      </w:pPr>
      <w:r>
        <w:rPr>
          <w:b/>
        </w:rPr>
        <w:t>Difficulties with Experimental Research</w:t>
      </w:r>
    </w:p>
    <w:p w14:paraId="51BECB36" w14:textId="77018703" w:rsidR="005B2BE9" w:rsidRDefault="005B2BE9" w:rsidP="00AD476C">
      <w:pPr>
        <w:pStyle w:val="ListParagraph"/>
        <w:numPr>
          <w:ilvl w:val="0"/>
          <w:numId w:val="41"/>
        </w:numPr>
      </w:pPr>
      <w:r>
        <w:t>Is it ethical?</w:t>
      </w:r>
    </w:p>
    <w:p w14:paraId="0B889D10" w14:textId="1375A981" w:rsidR="005B2BE9" w:rsidRDefault="005B2BE9" w:rsidP="00AD476C">
      <w:pPr>
        <w:pStyle w:val="ListParagraph"/>
        <w:numPr>
          <w:ilvl w:val="0"/>
          <w:numId w:val="41"/>
        </w:numPr>
      </w:pPr>
      <w:r>
        <w:t>Is it realistic?</w:t>
      </w:r>
    </w:p>
    <w:p w14:paraId="10A566EB" w14:textId="3469FD58" w:rsidR="005B2BE9" w:rsidRDefault="005B2BE9" w:rsidP="00AD476C">
      <w:pPr>
        <w:pStyle w:val="ListParagraph"/>
        <w:numPr>
          <w:ilvl w:val="0"/>
          <w:numId w:val="41"/>
        </w:numPr>
      </w:pPr>
      <w:r>
        <w:t>Can you generalize from such a small group?</w:t>
      </w:r>
    </w:p>
    <w:p w14:paraId="33666C01" w14:textId="6AAC6049" w:rsidR="00287928" w:rsidRDefault="00287928" w:rsidP="00AD476C">
      <w:pPr>
        <w:pStyle w:val="ListParagraph"/>
        <w:numPr>
          <w:ilvl w:val="0"/>
          <w:numId w:val="41"/>
        </w:numPr>
      </w:pPr>
      <w:r>
        <w:t>Can you really control all the relevant factors?</w:t>
      </w:r>
    </w:p>
    <w:p w14:paraId="7B4A40FF" w14:textId="77777777" w:rsidR="00287928" w:rsidRDefault="00287928" w:rsidP="00287928"/>
    <w:p w14:paraId="28EB8AF8" w14:textId="2DE7B168" w:rsidR="00287928" w:rsidRDefault="005B1443" w:rsidP="00287928">
      <w:pPr>
        <w:rPr>
          <w:b/>
        </w:rPr>
      </w:pPr>
      <w:r>
        <w:rPr>
          <w:b/>
        </w:rPr>
        <w:t>Quasi-</w:t>
      </w:r>
      <w:r w:rsidR="00287928">
        <w:rPr>
          <w:b/>
        </w:rPr>
        <w:t>Experimental Research</w:t>
      </w:r>
    </w:p>
    <w:p w14:paraId="6F3F233C" w14:textId="3F5195C3" w:rsidR="00287928" w:rsidRDefault="00287928" w:rsidP="00287928">
      <w:r>
        <w:t>Uses a real situation for experimental purposes.</w:t>
      </w:r>
    </w:p>
    <w:p w14:paraId="0A56CF0B" w14:textId="22A3F06E" w:rsidR="00287928" w:rsidRDefault="00287928" w:rsidP="00AD476C">
      <w:pPr>
        <w:pStyle w:val="ListParagraph"/>
        <w:numPr>
          <w:ilvl w:val="0"/>
          <w:numId w:val="42"/>
        </w:numPr>
      </w:pPr>
      <w:r>
        <w:t>E.g. compare the recidivism rates of young offenders sent to boot camp or given community service.</w:t>
      </w:r>
    </w:p>
    <w:p w14:paraId="2C8DA026" w14:textId="7B8F9549" w:rsidR="005B1443" w:rsidRDefault="005B1443" w:rsidP="00AD476C">
      <w:pPr>
        <w:pStyle w:val="ListParagraph"/>
        <w:numPr>
          <w:ilvl w:val="0"/>
          <w:numId w:val="42"/>
        </w:numPr>
      </w:pPr>
      <w:r>
        <w:t>Hard to control assignment to groups.</w:t>
      </w:r>
    </w:p>
    <w:p w14:paraId="4E5F07D5" w14:textId="77777777" w:rsidR="005B1443" w:rsidRDefault="005B1443" w:rsidP="005B1443"/>
    <w:p w14:paraId="045241D6" w14:textId="3A48F120" w:rsidR="005B1443" w:rsidRDefault="005B1443" w:rsidP="005B1443">
      <w:pPr>
        <w:rPr>
          <w:b/>
        </w:rPr>
      </w:pPr>
      <w:r>
        <w:rPr>
          <w:b/>
        </w:rPr>
        <w:t>Participant Observation:</w:t>
      </w:r>
    </w:p>
    <w:p w14:paraId="62B44F09" w14:textId="3D76B839" w:rsidR="005B1443" w:rsidRPr="005B1443" w:rsidRDefault="005B1443" w:rsidP="00AD476C">
      <w:pPr>
        <w:pStyle w:val="ListParagraph"/>
        <w:numPr>
          <w:ilvl w:val="0"/>
          <w:numId w:val="43"/>
        </w:numPr>
        <w:rPr>
          <w:b/>
        </w:rPr>
      </w:pPr>
      <w:r>
        <w:t>Involves active participation in the daily life activities of those he or she is observing</w:t>
      </w:r>
    </w:p>
    <w:p w14:paraId="4690D636" w14:textId="4F0715F2" w:rsidR="005B1443" w:rsidRPr="005B1443" w:rsidRDefault="005B1443" w:rsidP="00AD476C">
      <w:pPr>
        <w:pStyle w:val="ListParagraph"/>
        <w:numPr>
          <w:ilvl w:val="0"/>
          <w:numId w:val="43"/>
        </w:numPr>
        <w:rPr>
          <w:b/>
        </w:rPr>
      </w:pPr>
      <w:r>
        <w:t>Qualitative in nature</w:t>
      </w:r>
    </w:p>
    <w:p w14:paraId="0E863E0C" w14:textId="37740E64" w:rsidR="005B1443" w:rsidRPr="005B1443" w:rsidRDefault="005B1443" w:rsidP="00AD476C">
      <w:pPr>
        <w:pStyle w:val="ListParagraph"/>
        <w:numPr>
          <w:ilvl w:val="0"/>
          <w:numId w:val="43"/>
        </w:numPr>
        <w:rPr>
          <w:b/>
        </w:rPr>
      </w:pPr>
      <w:r>
        <w:t>Covert: those in the field are not informed of the researchers status</w:t>
      </w:r>
    </w:p>
    <w:p w14:paraId="5DE1B89C" w14:textId="3F3E0CBE" w:rsidR="005B1443" w:rsidRPr="005B1443" w:rsidRDefault="005B1443" w:rsidP="00AD476C">
      <w:pPr>
        <w:pStyle w:val="ListParagraph"/>
        <w:numPr>
          <w:ilvl w:val="0"/>
          <w:numId w:val="43"/>
        </w:numPr>
        <w:rPr>
          <w:b/>
        </w:rPr>
      </w:pPr>
      <w:r>
        <w:t>Semi-covert: only some people involved are aware</w:t>
      </w:r>
    </w:p>
    <w:p w14:paraId="7A58E45F" w14:textId="06E19B19" w:rsidR="005B1443" w:rsidRPr="005B1443" w:rsidRDefault="005B1443" w:rsidP="00AD476C">
      <w:pPr>
        <w:pStyle w:val="ListParagraph"/>
        <w:numPr>
          <w:ilvl w:val="0"/>
          <w:numId w:val="43"/>
        </w:numPr>
        <w:rPr>
          <w:b/>
        </w:rPr>
      </w:pPr>
      <w:r>
        <w:t>Open: everyone is aware of the researchers status.</w:t>
      </w:r>
    </w:p>
    <w:p w14:paraId="77CAE2D3" w14:textId="77777777" w:rsidR="005B2BE9" w:rsidRDefault="005B2BE9" w:rsidP="00D50A47"/>
    <w:p w14:paraId="1807C036" w14:textId="618FA71E" w:rsidR="005B1443" w:rsidRDefault="005B1443" w:rsidP="00D50A47">
      <w:pPr>
        <w:rPr>
          <w:b/>
        </w:rPr>
      </w:pPr>
      <w:r>
        <w:rPr>
          <w:b/>
        </w:rPr>
        <w:t>Difficulties with observational research</w:t>
      </w:r>
    </w:p>
    <w:p w14:paraId="7C659EF2" w14:textId="13BEB10E" w:rsidR="005B1443" w:rsidRDefault="005B1443" w:rsidP="00D50A47">
      <w:r>
        <w:rPr>
          <w:b/>
        </w:rPr>
        <w:t xml:space="preserve">- </w:t>
      </w:r>
      <w:r w:rsidR="00F630FA">
        <w:t>I</w:t>
      </w:r>
      <w:r>
        <w:t>t may be dangerous.</w:t>
      </w:r>
    </w:p>
    <w:p w14:paraId="2554DDE4" w14:textId="72F9FF32" w:rsidR="00F630FA" w:rsidRDefault="00F630FA" w:rsidP="00D50A47">
      <w:r>
        <w:t>- Is it ethical?</w:t>
      </w:r>
    </w:p>
    <w:p w14:paraId="43D141E7" w14:textId="7BBD2922" w:rsidR="00F630FA" w:rsidRDefault="00F630FA" w:rsidP="00D50A47">
      <w:r>
        <w:t>- How will you affect the behavior of the group?</w:t>
      </w:r>
    </w:p>
    <w:p w14:paraId="22E003DA" w14:textId="37F4160E" w:rsidR="00F630FA" w:rsidRDefault="00F630FA" w:rsidP="00D50A47">
      <w:r>
        <w:t>- It is very time consuming</w:t>
      </w:r>
    </w:p>
    <w:p w14:paraId="07007779" w14:textId="77777777" w:rsidR="00F630FA" w:rsidRDefault="00F630FA" w:rsidP="00D50A47"/>
    <w:p w14:paraId="29FEDA4C" w14:textId="51A0C4FA" w:rsidR="00F630FA" w:rsidRDefault="00F630FA" w:rsidP="00D50A47">
      <w:pPr>
        <w:rPr>
          <w:b/>
        </w:rPr>
      </w:pPr>
      <w:r>
        <w:rPr>
          <w:b/>
        </w:rPr>
        <w:t>Interviews:</w:t>
      </w:r>
    </w:p>
    <w:p w14:paraId="31096CD4" w14:textId="5DDEDE3E" w:rsidR="00F630FA" w:rsidRDefault="00F630FA" w:rsidP="00AD476C">
      <w:pPr>
        <w:pStyle w:val="ListParagraph"/>
        <w:numPr>
          <w:ilvl w:val="0"/>
          <w:numId w:val="44"/>
        </w:numPr>
      </w:pPr>
      <w:r>
        <w:t>Structured: each respondent is asked the same question. Questions are quantitative in nature.</w:t>
      </w:r>
    </w:p>
    <w:p w14:paraId="620E68FF" w14:textId="1B19180E" w:rsidR="00F630FA" w:rsidRDefault="00F630FA" w:rsidP="00AD476C">
      <w:pPr>
        <w:pStyle w:val="ListParagraph"/>
        <w:numPr>
          <w:ilvl w:val="0"/>
          <w:numId w:val="44"/>
        </w:numPr>
      </w:pPr>
      <w:r>
        <w:t>Semi-Structured; se a set of questions however allow respondents to guide the interview in areas they think are important.</w:t>
      </w:r>
    </w:p>
    <w:p w14:paraId="4F5215BF" w14:textId="5A32F795" w:rsidR="00F630FA" w:rsidRDefault="00F630FA" w:rsidP="00AD476C">
      <w:pPr>
        <w:pStyle w:val="ListParagraph"/>
        <w:numPr>
          <w:ilvl w:val="0"/>
          <w:numId w:val="44"/>
        </w:numPr>
      </w:pPr>
      <w:r>
        <w:t>Unstructured; no predetermined questions, interview proceeds conversationally.</w:t>
      </w:r>
    </w:p>
    <w:p w14:paraId="2CBC987E" w14:textId="77777777" w:rsidR="00F630FA" w:rsidRDefault="00F630FA" w:rsidP="00F630FA"/>
    <w:p w14:paraId="7D78350E" w14:textId="7CE062A0" w:rsidR="00F630FA" w:rsidRDefault="00F630FA" w:rsidP="00F630FA">
      <w:pPr>
        <w:rPr>
          <w:b/>
        </w:rPr>
      </w:pPr>
      <w:r>
        <w:rPr>
          <w:b/>
        </w:rPr>
        <w:t>Secondary Analysis:</w:t>
      </w:r>
    </w:p>
    <w:p w14:paraId="07986827" w14:textId="686CF99A" w:rsidR="00F630FA" w:rsidRPr="00F630FA" w:rsidRDefault="00F630FA" w:rsidP="00AD476C">
      <w:pPr>
        <w:pStyle w:val="ListParagraph"/>
        <w:numPr>
          <w:ilvl w:val="0"/>
          <w:numId w:val="45"/>
        </w:numPr>
        <w:rPr>
          <w:b/>
        </w:rPr>
      </w:pPr>
      <w:r>
        <w:t>Archival/Historical: Using existing sources is a research method in which a researcher utilizes data collected by others.</w:t>
      </w:r>
    </w:p>
    <w:p w14:paraId="71DA8D55" w14:textId="37B06F60" w:rsidR="00F630FA" w:rsidRPr="00AD476C" w:rsidRDefault="00F630FA" w:rsidP="00AD476C">
      <w:pPr>
        <w:pStyle w:val="ListParagraph"/>
        <w:numPr>
          <w:ilvl w:val="0"/>
          <w:numId w:val="45"/>
        </w:numPr>
        <w:rPr>
          <w:b/>
        </w:rPr>
      </w:pPr>
      <w:r>
        <w:t>Meta-Analysis: A statistical analysis that reviews a large body of extent literature.</w:t>
      </w:r>
    </w:p>
    <w:p w14:paraId="3B8BD397" w14:textId="77777777" w:rsidR="00AD476C" w:rsidRDefault="00AD476C" w:rsidP="00AD476C">
      <w:pPr>
        <w:rPr>
          <w:b/>
        </w:rPr>
      </w:pPr>
    </w:p>
    <w:p w14:paraId="3F1FB918" w14:textId="3F0CB20C" w:rsidR="00AD476C" w:rsidRDefault="00AD476C" w:rsidP="00AD476C">
      <w:pPr>
        <w:rPr>
          <w:b/>
        </w:rPr>
      </w:pPr>
      <w:r w:rsidRPr="00AD476C">
        <w:rPr>
          <w:b/>
        </w:rPr>
        <w:t>Alternative Sources of Information</w:t>
      </w:r>
    </w:p>
    <w:p w14:paraId="65175883" w14:textId="1E4456A8" w:rsidR="00AD476C" w:rsidRDefault="00AD476C" w:rsidP="00AD476C">
      <w:pPr>
        <w:pStyle w:val="ListParagraph"/>
        <w:numPr>
          <w:ilvl w:val="0"/>
          <w:numId w:val="46"/>
        </w:numPr>
      </w:pPr>
      <w:r>
        <w:t>Case study: in-depth investigation of one of few phenomena.</w:t>
      </w:r>
    </w:p>
    <w:p w14:paraId="3EBD34FC" w14:textId="7BA68C19" w:rsidR="00AD476C" w:rsidRDefault="00AD476C" w:rsidP="00AD476C">
      <w:pPr>
        <w:pStyle w:val="ListParagraph"/>
        <w:numPr>
          <w:ilvl w:val="0"/>
          <w:numId w:val="46"/>
        </w:numPr>
      </w:pPr>
      <w:r>
        <w:t>Cyber-Research: New information technology and the Internet provide researchers p-to-date resources.</w:t>
      </w:r>
    </w:p>
    <w:p w14:paraId="3F599225" w14:textId="263C218F" w:rsidR="00AD476C" w:rsidRDefault="00AD476C" w:rsidP="00AD476C">
      <w:pPr>
        <w:pStyle w:val="ListParagraph"/>
        <w:numPr>
          <w:ilvl w:val="0"/>
          <w:numId w:val="46"/>
        </w:numPr>
      </w:pPr>
      <w:r>
        <w:t>Commission of Inquiry</w:t>
      </w:r>
    </w:p>
    <w:p w14:paraId="6A48610B" w14:textId="6D3F9FEA" w:rsidR="00AD476C" w:rsidRDefault="00AD476C" w:rsidP="00AD476C">
      <w:pPr>
        <w:pStyle w:val="ListParagraph"/>
        <w:numPr>
          <w:ilvl w:val="1"/>
          <w:numId w:val="46"/>
        </w:numPr>
      </w:pPr>
      <w:r>
        <w:t>Both federal and provincial</w:t>
      </w:r>
    </w:p>
    <w:p w14:paraId="6939E629" w14:textId="75BA0A93" w:rsidR="00AD476C" w:rsidRDefault="00AD476C" w:rsidP="00AD476C">
      <w:pPr>
        <w:pStyle w:val="ListParagraph"/>
        <w:numPr>
          <w:ilvl w:val="1"/>
          <w:numId w:val="46"/>
        </w:numPr>
      </w:pPr>
      <w:r>
        <w:t>Native justice, sexual abuse in religious and government institutions, doping in sports.</w:t>
      </w:r>
    </w:p>
    <w:p w14:paraId="7D34973E" w14:textId="77777777" w:rsidR="00AD476C" w:rsidRDefault="00AD476C" w:rsidP="00AD476C"/>
    <w:p w14:paraId="1DDDFFB9" w14:textId="17736471" w:rsidR="00AD476C" w:rsidRDefault="00AD476C" w:rsidP="00AD476C">
      <w:pPr>
        <w:rPr>
          <w:b/>
        </w:rPr>
      </w:pPr>
      <w:r>
        <w:rPr>
          <w:b/>
        </w:rPr>
        <w:t>Ethics:</w:t>
      </w:r>
    </w:p>
    <w:p w14:paraId="68A8312C" w14:textId="37B664D7" w:rsidR="00AD476C" w:rsidRPr="00AD476C" w:rsidRDefault="00AD476C" w:rsidP="00AD476C">
      <w:pPr>
        <w:pStyle w:val="ListParagraph"/>
        <w:numPr>
          <w:ilvl w:val="0"/>
          <w:numId w:val="47"/>
        </w:numPr>
        <w:rPr>
          <w:b/>
        </w:rPr>
      </w:pPr>
      <w:r>
        <w:t>How may the research affect other people’s lives?</w:t>
      </w:r>
    </w:p>
    <w:p w14:paraId="6B476904" w14:textId="39FC3779" w:rsidR="00AD476C" w:rsidRPr="00AD476C" w:rsidRDefault="00AD476C" w:rsidP="00AD476C">
      <w:pPr>
        <w:pStyle w:val="ListParagraph"/>
        <w:numPr>
          <w:ilvl w:val="0"/>
          <w:numId w:val="47"/>
        </w:numPr>
        <w:rPr>
          <w:b/>
        </w:rPr>
      </w:pPr>
      <w:r>
        <w:t>Who will be studied?</w:t>
      </w:r>
    </w:p>
    <w:p w14:paraId="2D94A149" w14:textId="757C1568" w:rsidR="00AD476C" w:rsidRPr="004D3829" w:rsidRDefault="00AD476C" w:rsidP="00AD476C">
      <w:pPr>
        <w:pStyle w:val="ListParagraph"/>
        <w:numPr>
          <w:ilvl w:val="0"/>
          <w:numId w:val="47"/>
        </w:numPr>
        <w:rPr>
          <w:b/>
        </w:rPr>
      </w:pPr>
      <w:r>
        <w:t>What pressure is placed on research by funding agencies and vested interests?</w:t>
      </w:r>
    </w:p>
    <w:p w14:paraId="45107F5B" w14:textId="0B43485A" w:rsidR="004D3829" w:rsidRPr="004D3829" w:rsidRDefault="004D3829" w:rsidP="00AD476C">
      <w:pPr>
        <w:pStyle w:val="ListParagraph"/>
        <w:numPr>
          <w:ilvl w:val="0"/>
          <w:numId w:val="47"/>
        </w:numPr>
        <w:rPr>
          <w:b/>
        </w:rPr>
      </w:pPr>
      <w:r>
        <w:t>Do you have informed consent?</w:t>
      </w:r>
    </w:p>
    <w:p w14:paraId="24F2A226" w14:textId="560588F7" w:rsidR="004D3829" w:rsidRPr="004D3829" w:rsidRDefault="004D3829" w:rsidP="004D3829">
      <w:pPr>
        <w:pStyle w:val="ListParagraph"/>
        <w:numPr>
          <w:ilvl w:val="1"/>
          <w:numId w:val="47"/>
        </w:numPr>
        <w:rPr>
          <w:b/>
        </w:rPr>
      </w:pPr>
      <w:r>
        <w:t>Are people free to not participate?</w:t>
      </w:r>
    </w:p>
    <w:p w14:paraId="2D645202" w14:textId="42196187" w:rsidR="004D3829" w:rsidRPr="004D3829" w:rsidRDefault="004D3829" w:rsidP="004D3829">
      <w:pPr>
        <w:pStyle w:val="ListParagraph"/>
        <w:numPr>
          <w:ilvl w:val="1"/>
          <w:numId w:val="47"/>
        </w:numPr>
        <w:rPr>
          <w:b/>
        </w:rPr>
      </w:pPr>
      <w:r>
        <w:t>Do people know what they are getting into?</w:t>
      </w:r>
    </w:p>
    <w:p w14:paraId="7EBD6003" w14:textId="77777777" w:rsidR="004D3829" w:rsidRDefault="004D3829" w:rsidP="004D3829">
      <w:pPr>
        <w:rPr>
          <w:b/>
        </w:rPr>
      </w:pPr>
    </w:p>
    <w:p w14:paraId="5FC2BA90" w14:textId="0029DF2A" w:rsidR="004D3829" w:rsidRDefault="004D3829" w:rsidP="004D3829">
      <w:pPr>
        <w:rPr>
          <w:b/>
        </w:rPr>
      </w:pPr>
      <w:r w:rsidRPr="004D3829">
        <w:rPr>
          <w:b/>
        </w:rPr>
        <w:t>Research gone wrong</w:t>
      </w:r>
      <w:r>
        <w:rPr>
          <w:b/>
        </w:rPr>
        <w:t>:</w:t>
      </w:r>
    </w:p>
    <w:p w14:paraId="4EED4982" w14:textId="54861D97" w:rsidR="004D3829" w:rsidRDefault="004D3829" w:rsidP="004D3829">
      <w:pPr>
        <w:pStyle w:val="ListParagraph"/>
        <w:numPr>
          <w:ilvl w:val="0"/>
          <w:numId w:val="48"/>
        </w:numPr>
      </w:pPr>
      <w:r>
        <w:t>Humphries</w:t>
      </w:r>
    </w:p>
    <w:p w14:paraId="46AF7772" w14:textId="3D4EC768" w:rsidR="004D3829" w:rsidRDefault="004D3829" w:rsidP="004D3829">
      <w:pPr>
        <w:pStyle w:val="ListParagraph"/>
        <w:numPr>
          <w:ilvl w:val="0"/>
          <w:numId w:val="48"/>
        </w:numPr>
      </w:pPr>
      <w:proofErr w:type="spellStart"/>
      <w:r>
        <w:t>Zimbardo</w:t>
      </w:r>
      <w:proofErr w:type="spellEnd"/>
      <w:r>
        <w:t>: jail guards and captives.</w:t>
      </w:r>
    </w:p>
    <w:p w14:paraId="382A0724" w14:textId="4A051740" w:rsidR="004D3829" w:rsidRPr="004D3829" w:rsidRDefault="00532E33" w:rsidP="004D3829">
      <w:pPr>
        <w:pStyle w:val="ListParagraph"/>
        <w:numPr>
          <w:ilvl w:val="0"/>
          <w:numId w:val="48"/>
        </w:numPr>
      </w:pPr>
      <w:proofErr w:type="spellStart"/>
      <w:r>
        <w:t>Milgram</w:t>
      </w:r>
      <w:proofErr w:type="spellEnd"/>
      <w:r>
        <w:t>: everyday humans are made to shock people when they ask questions and the answer is wrong.</w:t>
      </w:r>
    </w:p>
    <w:p w14:paraId="0BD94EC5" w14:textId="77777777" w:rsidR="00676C09" w:rsidRDefault="00676C09" w:rsidP="00676C09"/>
    <w:p w14:paraId="2428516C" w14:textId="4D5073A7" w:rsidR="0008353F" w:rsidRPr="00C754A9" w:rsidRDefault="00C754A9" w:rsidP="00676C09">
      <w:pPr>
        <w:rPr>
          <w:b/>
        </w:rPr>
      </w:pPr>
      <w:r w:rsidRPr="00C754A9">
        <w:rPr>
          <w:b/>
        </w:rPr>
        <w:t>What is Culture?</w:t>
      </w:r>
    </w:p>
    <w:p w14:paraId="01477425" w14:textId="77777777" w:rsidR="00C754A9" w:rsidRDefault="00C754A9" w:rsidP="00676C09"/>
    <w:p w14:paraId="2271AB68" w14:textId="07619EB3" w:rsidR="00C754A9" w:rsidRDefault="00C754A9" w:rsidP="00676C09">
      <w:r>
        <w:t>Culture consists of the beliefs, values, behavior, and material objects that define a people’s way of life, passed on from one generation to the next.</w:t>
      </w:r>
    </w:p>
    <w:p w14:paraId="04E2AF09" w14:textId="77777777" w:rsidR="00C754A9" w:rsidRDefault="00C754A9" w:rsidP="00676C09"/>
    <w:p w14:paraId="4711F5DE" w14:textId="30232F7E" w:rsidR="00C754A9" w:rsidRDefault="00C754A9" w:rsidP="00676C09">
      <w:r>
        <w:t>Culture has two basic components: nonmaterial culture or the intangible creations of human society, and material culture, the tangible products of human society.</w:t>
      </w:r>
    </w:p>
    <w:p w14:paraId="1712325F" w14:textId="77777777" w:rsidR="00C754A9" w:rsidRDefault="00C754A9" w:rsidP="00676C09"/>
    <w:p w14:paraId="2D3F4FBD" w14:textId="468BDDE1" w:rsidR="00C754A9" w:rsidRDefault="00C754A9" w:rsidP="00676C09">
      <w:r>
        <w:t>Only humans depend on culture rather than instincts to ensure the survival of their kind.</w:t>
      </w:r>
    </w:p>
    <w:p w14:paraId="70E2C426" w14:textId="77777777" w:rsidR="00C754A9" w:rsidRDefault="00C754A9" w:rsidP="00676C09"/>
    <w:p w14:paraId="7ECBCA8A" w14:textId="2DD1EA7A" w:rsidR="00C754A9" w:rsidRDefault="00C754A9" w:rsidP="00676C09">
      <w:r>
        <w:t>Culture gives us the ability to actively shape the natural environment for ourselves.</w:t>
      </w:r>
    </w:p>
    <w:p w14:paraId="6B260D1C" w14:textId="691D152C" w:rsidR="00C754A9" w:rsidRDefault="00C754A9" w:rsidP="00676C09">
      <w:r>
        <w:t>Many modern societies are multicultural.</w:t>
      </w:r>
    </w:p>
    <w:p w14:paraId="4E2B4FD9" w14:textId="77777777" w:rsidR="00C101FC" w:rsidRDefault="00C101FC" w:rsidP="00676C09"/>
    <w:p w14:paraId="6EA3115F" w14:textId="6D9639BA" w:rsidR="00C101FC" w:rsidRDefault="00C101FC" w:rsidP="00676C09">
      <w:pPr>
        <w:rPr>
          <w:b/>
        </w:rPr>
      </w:pPr>
      <w:r>
        <w:rPr>
          <w:b/>
        </w:rPr>
        <w:t>The Components of Culture</w:t>
      </w:r>
    </w:p>
    <w:p w14:paraId="00DE5CAE" w14:textId="77777777" w:rsidR="00C101FC" w:rsidRDefault="00C101FC" w:rsidP="00676C09">
      <w:pPr>
        <w:rPr>
          <w:b/>
        </w:rPr>
      </w:pPr>
    </w:p>
    <w:p w14:paraId="37318F74" w14:textId="1085D82F" w:rsidR="00C101FC" w:rsidRDefault="00C101FC" w:rsidP="00676C09">
      <w:r>
        <w:t>Symbols are defined as anything that carries a particular meaning recognized by people who share culture.</w:t>
      </w:r>
    </w:p>
    <w:p w14:paraId="03593654" w14:textId="77777777" w:rsidR="00C101FC" w:rsidRDefault="00C101FC" w:rsidP="00676C09"/>
    <w:p w14:paraId="79C3483B" w14:textId="563223F2" w:rsidR="00C101FC" w:rsidRPr="00C101FC" w:rsidRDefault="00C101FC" w:rsidP="00676C09">
      <w:r>
        <w:t>The meaning of the same symbols varies from society to society, within a single society, and over time.</w:t>
      </w:r>
    </w:p>
    <w:p w14:paraId="50E1CB77" w14:textId="41B2F55E" w:rsidR="00C754A9" w:rsidRDefault="00C101FC" w:rsidP="00676C09">
      <w:proofErr w:type="gramStart"/>
      <w:r>
        <w:t>Ex. soccer and football.</w:t>
      </w:r>
      <w:proofErr w:type="gramEnd"/>
    </w:p>
    <w:p w14:paraId="7B031E6B" w14:textId="31B0E8FA" w:rsidR="00C101FC" w:rsidRDefault="00C101FC" w:rsidP="00676C09">
      <w:r>
        <w:t xml:space="preserve">Ex. the </w:t>
      </w:r>
      <w:proofErr w:type="spellStart"/>
      <w:r>
        <w:t>nazi</w:t>
      </w:r>
      <w:proofErr w:type="spellEnd"/>
      <w:r>
        <w:t xml:space="preserve"> appropriation of the swastika</w:t>
      </w:r>
    </w:p>
    <w:p w14:paraId="258D1D7C" w14:textId="77777777" w:rsidR="00C101FC" w:rsidRDefault="00C101FC" w:rsidP="00676C09"/>
    <w:p w14:paraId="6AE68ADF" w14:textId="741212D5" w:rsidR="00C101FC" w:rsidRDefault="00C101FC" w:rsidP="00676C09">
      <w:pPr>
        <w:rPr>
          <w:b/>
        </w:rPr>
      </w:pPr>
      <w:r>
        <w:rPr>
          <w:b/>
        </w:rPr>
        <w:t>The Components of Culture</w:t>
      </w:r>
    </w:p>
    <w:p w14:paraId="296A74DD" w14:textId="77777777" w:rsidR="00C101FC" w:rsidRDefault="00C101FC" w:rsidP="00676C09"/>
    <w:p w14:paraId="74695955" w14:textId="55EFAEE6" w:rsidR="00C101FC" w:rsidRDefault="00C101FC" w:rsidP="00676C09">
      <w:r>
        <w:t>Language is a system of symbols that allows members of a society to communicate with one another.</w:t>
      </w:r>
    </w:p>
    <w:p w14:paraId="0894F7B6" w14:textId="09098FB9" w:rsidR="00C101FC" w:rsidRDefault="00C101FC" w:rsidP="00C101FC">
      <w:pPr>
        <w:pStyle w:val="ListParagraph"/>
        <w:numPr>
          <w:ilvl w:val="0"/>
          <w:numId w:val="49"/>
        </w:numPr>
      </w:pPr>
      <w:r>
        <w:t>Language is the key to cultural transmission, the process by which one generation passes culture to the next</w:t>
      </w:r>
    </w:p>
    <w:p w14:paraId="68150263" w14:textId="4F35024A" w:rsidR="00C101FC" w:rsidRDefault="00C101FC" w:rsidP="00C101FC">
      <w:pPr>
        <w:pStyle w:val="ListParagraph"/>
        <w:numPr>
          <w:ilvl w:val="0"/>
          <w:numId w:val="49"/>
        </w:numPr>
      </w:pPr>
      <w:r>
        <w:t>Through most of human history, cultural transmission has been accomplished through oral tradition.</w:t>
      </w:r>
    </w:p>
    <w:p w14:paraId="4EDB5411" w14:textId="553F4297" w:rsidR="00C101FC" w:rsidRDefault="00C101FC" w:rsidP="00C101FC">
      <w:pPr>
        <w:pStyle w:val="ListParagraph"/>
        <w:numPr>
          <w:ilvl w:val="0"/>
          <w:numId w:val="49"/>
        </w:numPr>
      </w:pPr>
      <w:r>
        <w:t>Only humans can create complex systems of symbols, but some other animals have the ability to use symbols in communicating.</w:t>
      </w:r>
    </w:p>
    <w:p w14:paraId="3FA5C339" w14:textId="76EA6F5F" w:rsidR="00C101FC" w:rsidRDefault="00C101FC" w:rsidP="00C101FC">
      <w:pPr>
        <w:pStyle w:val="ListParagraph"/>
        <w:numPr>
          <w:ilvl w:val="0"/>
          <w:numId w:val="49"/>
        </w:numPr>
      </w:pPr>
      <w:r>
        <w:t>The Sapir-Whorf hypothesis holds that people perceive the world through the cultural lens of language.</w:t>
      </w:r>
    </w:p>
    <w:p w14:paraId="707B348C" w14:textId="77777777" w:rsidR="00BF4157" w:rsidRDefault="00BF4157" w:rsidP="00BF4157"/>
    <w:p w14:paraId="7EC3CE20" w14:textId="5BFD062E" w:rsidR="00BF4157" w:rsidRDefault="00BF4157" w:rsidP="00BF4157">
      <w:r>
        <w:t>Values are culturally defined standards by which people judge desirability, goodness, and beauty and which serve as broad guidelines for social living.</w:t>
      </w:r>
    </w:p>
    <w:p w14:paraId="38C7971D" w14:textId="77777777" w:rsidR="00BF4157" w:rsidRDefault="00BF4157" w:rsidP="00BF4157"/>
    <w:p w14:paraId="14E2F9F7" w14:textId="629C37BE" w:rsidR="00BF4157" w:rsidRDefault="00BF4157" w:rsidP="00BF4157">
      <w:r>
        <w:t>Values are broad principles that underlie beliefs, specific statements that people hold to be true.</w:t>
      </w:r>
    </w:p>
    <w:p w14:paraId="2D5ABFDD" w14:textId="77777777" w:rsidR="001369FC" w:rsidRDefault="001369FC" w:rsidP="00BF4157"/>
    <w:p w14:paraId="0D7F47CC" w14:textId="2157B05A" w:rsidR="001369FC" w:rsidRDefault="001369FC" w:rsidP="00BF4157">
      <w:r>
        <w:t>Norms are rules and expectations by which a society guides the behavior of its members. The may be either prescriptive or proscriptive.</w:t>
      </w:r>
    </w:p>
    <w:p w14:paraId="3C1527F7" w14:textId="77777777" w:rsidR="001369FC" w:rsidRDefault="001369FC" w:rsidP="00BF4157"/>
    <w:p w14:paraId="12AAFC36" w14:textId="72811DF2" w:rsidR="001369FC" w:rsidRDefault="001369FC" w:rsidP="00BF4157">
      <w:r>
        <w:t>There are two special types of norms that were identified by William Graham Sumner: Mores and Folkways</w:t>
      </w:r>
    </w:p>
    <w:p w14:paraId="449A500D" w14:textId="7843570C" w:rsidR="001369FC" w:rsidRDefault="001369FC" w:rsidP="001369FC">
      <w:pPr>
        <w:pStyle w:val="ListParagraph"/>
        <w:numPr>
          <w:ilvl w:val="0"/>
          <w:numId w:val="50"/>
        </w:numPr>
      </w:pPr>
      <w:r>
        <w:t>Folkways: informal norms that suggest customary ways of behaving</w:t>
      </w:r>
    </w:p>
    <w:p w14:paraId="3E474A39" w14:textId="4FF741C0" w:rsidR="00366472" w:rsidRDefault="00366472" w:rsidP="00366472">
      <w:pPr>
        <w:pStyle w:val="ListParagraph"/>
        <w:numPr>
          <w:ilvl w:val="1"/>
          <w:numId w:val="50"/>
        </w:numPr>
      </w:pPr>
      <w:r>
        <w:t>EX. YOU HAVE TO TIP</w:t>
      </w:r>
    </w:p>
    <w:p w14:paraId="2C2A9282" w14:textId="2B2A7BFF" w:rsidR="001369FC" w:rsidRDefault="001369FC" w:rsidP="001369FC">
      <w:pPr>
        <w:pStyle w:val="ListParagraph"/>
        <w:numPr>
          <w:ilvl w:val="0"/>
          <w:numId w:val="50"/>
        </w:numPr>
      </w:pPr>
      <w:r>
        <w:t>Mores: norms that carry a strong sense of social importance</w:t>
      </w:r>
    </w:p>
    <w:p w14:paraId="5BA242CF" w14:textId="145C3993" w:rsidR="00366472" w:rsidRDefault="00366472" w:rsidP="00366472">
      <w:pPr>
        <w:pStyle w:val="ListParagraph"/>
        <w:numPr>
          <w:ilvl w:val="1"/>
          <w:numId w:val="50"/>
        </w:numPr>
      </w:pPr>
      <w:r>
        <w:t>DON’T KILL/STEAL/ASSUALT, ETC.</w:t>
      </w:r>
    </w:p>
    <w:p w14:paraId="4A6F4EAF" w14:textId="5CA7CCF5" w:rsidR="001369FC" w:rsidRDefault="001369FC" w:rsidP="001369FC">
      <w:pPr>
        <w:pStyle w:val="ListParagraph"/>
        <w:numPr>
          <w:ilvl w:val="0"/>
          <w:numId w:val="50"/>
        </w:numPr>
      </w:pPr>
      <w:r>
        <w:t>As we internalize norms, we respond critically to our own behavior through shame or guilt.</w:t>
      </w:r>
    </w:p>
    <w:p w14:paraId="5E66D355" w14:textId="29C65EFD" w:rsidR="001369FC" w:rsidRDefault="001369FC" w:rsidP="001369FC">
      <w:pPr>
        <w:pStyle w:val="ListParagraph"/>
        <w:numPr>
          <w:ilvl w:val="0"/>
          <w:numId w:val="50"/>
        </w:numPr>
      </w:pPr>
      <w:r>
        <w:t>Social Control</w:t>
      </w:r>
    </w:p>
    <w:p w14:paraId="5A56F824" w14:textId="519BE496" w:rsidR="00193BBC" w:rsidRDefault="00193BBC" w:rsidP="00193BBC">
      <w:pPr>
        <w:pStyle w:val="ListParagraph"/>
        <w:numPr>
          <w:ilvl w:val="1"/>
          <w:numId w:val="50"/>
        </w:numPr>
      </w:pPr>
      <w:r>
        <w:t>Formal social control</w:t>
      </w:r>
    </w:p>
    <w:p w14:paraId="2AAF94E3" w14:textId="16A9B49E" w:rsidR="00676C09" w:rsidRDefault="00193BBC" w:rsidP="00676C09">
      <w:pPr>
        <w:pStyle w:val="ListParagraph"/>
        <w:numPr>
          <w:ilvl w:val="1"/>
          <w:numId w:val="50"/>
        </w:numPr>
      </w:pPr>
      <w:r>
        <w:t>Informal social control</w:t>
      </w:r>
    </w:p>
    <w:p w14:paraId="0782D836" w14:textId="4837B9F1" w:rsidR="00193BBC" w:rsidRDefault="00193BBC" w:rsidP="00193BBC">
      <w:pPr>
        <w:rPr>
          <w:b/>
        </w:rPr>
      </w:pPr>
      <w:r>
        <w:rPr>
          <w:b/>
        </w:rPr>
        <w:t>Cultural Diversity</w:t>
      </w:r>
    </w:p>
    <w:p w14:paraId="7AD7E9F8" w14:textId="78158E44" w:rsidR="00193BBC" w:rsidRDefault="00193BBC" w:rsidP="00793D90">
      <w:pPr>
        <w:pStyle w:val="ListParagraph"/>
        <w:numPr>
          <w:ilvl w:val="0"/>
          <w:numId w:val="51"/>
        </w:numPr>
      </w:pPr>
      <w:r>
        <w:t>High Culture refers to cultural patterns that distinguish a society’s elite; in contrast, popular culture designates cultural patterns that are widespread among a society’s population. High culture is not inherently superior to popular culture.</w:t>
      </w:r>
    </w:p>
    <w:p w14:paraId="6AC73A54" w14:textId="77777777" w:rsidR="00193BBC" w:rsidRDefault="00193BBC" w:rsidP="00193BBC"/>
    <w:p w14:paraId="6DFFBA51" w14:textId="7B10B258" w:rsidR="00193BBC" w:rsidRDefault="00193BBC" w:rsidP="00793D90">
      <w:pPr>
        <w:pStyle w:val="ListParagraph"/>
        <w:numPr>
          <w:ilvl w:val="0"/>
          <w:numId w:val="51"/>
        </w:numPr>
      </w:pPr>
      <w:r>
        <w:t>Subcultures are cultural patterns within a population whose values, norms, folkways or more set them apart from the mainstream culture</w:t>
      </w:r>
      <w:r w:rsidR="004137D1">
        <w:t>.</w:t>
      </w:r>
    </w:p>
    <w:p w14:paraId="04383332" w14:textId="77777777" w:rsidR="004137D1" w:rsidRDefault="004137D1" w:rsidP="00193BBC"/>
    <w:p w14:paraId="4A96C81D" w14:textId="613C888E" w:rsidR="004137D1" w:rsidRDefault="004137D1" w:rsidP="00793D90">
      <w:pPr>
        <w:pStyle w:val="ListParagraph"/>
        <w:numPr>
          <w:ilvl w:val="0"/>
          <w:numId w:val="51"/>
        </w:numPr>
      </w:pPr>
      <w:r>
        <w:t xml:space="preserve">Multiculturalism is an </w:t>
      </w:r>
      <w:proofErr w:type="spellStart"/>
      <w:r>
        <w:t>edcationla</w:t>
      </w:r>
      <w:proofErr w:type="spellEnd"/>
      <w:r>
        <w:t xml:space="preserve"> program recognizing the cultural diversity of the country and promoting the equality of all cultural traditions</w:t>
      </w:r>
    </w:p>
    <w:p w14:paraId="740E3CB9" w14:textId="77777777" w:rsidR="004137D1" w:rsidRDefault="004137D1" w:rsidP="00193BBC"/>
    <w:p w14:paraId="6A4F9975" w14:textId="122264A7" w:rsidR="004137D1" w:rsidRDefault="004137D1" w:rsidP="00793D90">
      <w:pPr>
        <w:pStyle w:val="ListParagraph"/>
        <w:numPr>
          <w:ilvl w:val="0"/>
          <w:numId w:val="51"/>
        </w:numPr>
      </w:pPr>
      <w:r>
        <w:t xml:space="preserve">Multiculturalism stands in opposition to </w:t>
      </w:r>
      <w:proofErr w:type="spellStart"/>
      <w:r>
        <w:t>Eurocentrism</w:t>
      </w:r>
      <w:proofErr w:type="spellEnd"/>
      <w:r>
        <w:t xml:space="preserve">, the dominance of European (particularly English) cultural patterns. </w:t>
      </w:r>
    </w:p>
    <w:p w14:paraId="08B914A4" w14:textId="77777777" w:rsidR="00793D90" w:rsidRDefault="00793D90" w:rsidP="00193BBC"/>
    <w:p w14:paraId="08218DE8" w14:textId="2613EA8A" w:rsidR="00793D90" w:rsidRDefault="00793D90" w:rsidP="00793D90">
      <w:pPr>
        <w:pStyle w:val="ListParagraph"/>
        <w:numPr>
          <w:ilvl w:val="0"/>
          <w:numId w:val="51"/>
        </w:numPr>
      </w:pPr>
      <w:r>
        <w:t>Ethnocentrism is the practice of judging another culture by the standards of one’s own culture.</w:t>
      </w:r>
    </w:p>
    <w:p w14:paraId="24F25A77" w14:textId="77777777" w:rsidR="00793D90" w:rsidRDefault="00793D90" w:rsidP="00193BBC"/>
    <w:p w14:paraId="1648F3F7" w14:textId="083ACF0E" w:rsidR="00793D90" w:rsidRDefault="00793D90" w:rsidP="00793D90">
      <w:pPr>
        <w:pStyle w:val="ListParagraph"/>
        <w:numPr>
          <w:ilvl w:val="0"/>
          <w:numId w:val="51"/>
        </w:numPr>
      </w:pPr>
      <w:r>
        <w:t>Sociologists tend to discourage this practice; instead, they advocate cultural relativism, the practice of judging a culture by its own standards.</w:t>
      </w:r>
    </w:p>
    <w:p w14:paraId="07C413DE" w14:textId="77777777" w:rsidR="00793D90" w:rsidRDefault="00793D90" w:rsidP="00193BBC"/>
    <w:p w14:paraId="53260C09" w14:textId="65196A6D" w:rsidR="00793D90" w:rsidRDefault="00793D90" w:rsidP="00793D90">
      <w:pPr>
        <w:pStyle w:val="ListParagraph"/>
        <w:numPr>
          <w:ilvl w:val="0"/>
          <w:numId w:val="51"/>
        </w:numPr>
      </w:pPr>
      <w:r>
        <w:t>Being aware of ethnocentrism and cultural relativism helps you become a more informed and critical thinker.</w:t>
      </w:r>
    </w:p>
    <w:p w14:paraId="75FD167B" w14:textId="77777777" w:rsidR="0014092B" w:rsidRDefault="0014092B" w:rsidP="0014092B">
      <w:pPr>
        <w:rPr>
          <w:b/>
        </w:rPr>
      </w:pPr>
    </w:p>
    <w:p w14:paraId="79A38C87" w14:textId="1B004FAB" w:rsidR="0014092B" w:rsidRDefault="0014092B" w:rsidP="0014092B">
      <w:pPr>
        <w:rPr>
          <w:b/>
        </w:rPr>
      </w:pPr>
      <w:r>
        <w:rPr>
          <w:b/>
        </w:rPr>
        <w:t>Canadian Culture</w:t>
      </w:r>
    </w:p>
    <w:p w14:paraId="095451D7" w14:textId="7F387FCE" w:rsidR="0014092B" w:rsidRDefault="0014092B" w:rsidP="0014092B">
      <w:pPr>
        <w:rPr>
          <w:b/>
        </w:rPr>
      </w:pPr>
      <w:r>
        <w:rPr>
          <w:b/>
        </w:rPr>
        <w:t xml:space="preserve">Is there a unique Canadian </w:t>
      </w:r>
      <w:r w:rsidR="00C05A32">
        <w:rPr>
          <w:b/>
        </w:rPr>
        <w:t>Culture?</w:t>
      </w:r>
    </w:p>
    <w:p w14:paraId="39B98C39" w14:textId="5998F218" w:rsidR="0014092B" w:rsidRDefault="0014092B" w:rsidP="0014092B">
      <w:pPr>
        <w:rPr>
          <w:b/>
        </w:rPr>
      </w:pPr>
      <w:r>
        <w:rPr>
          <w:b/>
        </w:rPr>
        <w:t>Canadian Values</w:t>
      </w:r>
    </w:p>
    <w:p w14:paraId="3267F7C4" w14:textId="69B1603F" w:rsidR="0014092B" w:rsidRDefault="0014092B" w:rsidP="0014092B">
      <w:pPr>
        <w:pStyle w:val="ListParagraph"/>
        <w:numPr>
          <w:ilvl w:val="0"/>
          <w:numId w:val="52"/>
        </w:numPr>
      </w:pPr>
      <w:r>
        <w:t>Belief in equality and fairness in a democratic society</w:t>
      </w:r>
    </w:p>
    <w:p w14:paraId="17A31A65" w14:textId="40D732CC" w:rsidR="0014092B" w:rsidRDefault="0014092B" w:rsidP="0014092B">
      <w:pPr>
        <w:pStyle w:val="ListParagraph"/>
        <w:numPr>
          <w:ilvl w:val="0"/>
          <w:numId w:val="52"/>
        </w:numPr>
      </w:pPr>
      <w:r>
        <w:t>Belief in consultation and dialogue</w:t>
      </w:r>
    </w:p>
    <w:p w14:paraId="763DEDC2" w14:textId="321BC705" w:rsidR="0014092B" w:rsidRDefault="0014092B" w:rsidP="0014092B">
      <w:pPr>
        <w:pStyle w:val="ListParagraph"/>
        <w:numPr>
          <w:ilvl w:val="0"/>
          <w:numId w:val="52"/>
        </w:numPr>
      </w:pPr>
      <w:r>
        <w:t>Importance of accommodation and tolerance</w:t>
      </w:r>
    </w:p>
    <w:p w14:paraId="3B9A8637" w14:textId="72E8A2EA" w:rsidR="0014092B" w:rsidRDefault="0014092B" w:rsidP="0014092B">
      <w:pPr>
        <w:pStyle w:val="ListParagraph"/>
        <w:numPr>
          <w:ilvl w:val="0"/>
          <w:numId w:val="52"/>
        </w:numPr>
      </w:pPr>
      <w:r>
        <w:t>Support for diversity</w:t>
      </w:r>
    </w:p>
    <w:p w14:paraId="6EAED8E4" w14:textId="7ECC33EB" w:rsidR="0014092B" w:rsidRDefault="0014092B" w:rsidP="0014092B">
      <w:pPr>
        <w:pStyle w:val="ListParagraph"/>
        <w:numPr>
          <w:ilvl w:val="0"/>
          <w:numId w:val="52"/>
        </w:numPr>
      </w:pPr>
      <w:r>
        <w:t>Compassion and generosity</w:t>
      </w:r>
    </w:p>
    <w:p w14:paraId="50E86735" w14:textId="5273AEE6" w:rsidR="0014092B" w:rsidRDefault="0014092B" w:rsidP="0014092B">
      <w:pPr>
        <w:pStyle w:val="ListParagraph"/>
        <w:numPr>
          <w:ilvl w:val="0"/>
          <w:numId w:val="52"/>
        </w:numPr>
      </w:pPr>
      <w:r>
        <w:t>Attachment to Canada’s natural beauty</w:t>
      </w:r>
    </w:p>
    <w:p w14:paraId="0BE1046E" w14:textId="3B099D93" w:rsidR="0014092B" w:rsidRDefault="0014092B" w:rsidP="0014092B">
      <w:pPr>
        <w:pStyle w:val="ListParagraph"/>
        <w:numPr>
          <w:ilvl w:val="0"/>
          <w:numId w:val="52"/>
        </w:numPr>
      </w:pPr>
      <w:r>
        <w:t>Commitment to freedom, peace and non-violent change</w:t>
      </w:r>
    </w:p>
    <w:p w14:paraId="46C3A6C2" w14:textId="77777777" w:rsidR="008B558A" w:rsidRDefault="008B558A" w:rsidP="008B558A"/>
    <w:p w14:paraId="105816B0" w14:textId="0BC469FA" w:rsidR="008B558A" w:rsidRDefault="008B558A" w:rsidP="008B558A">
      <w:pPr>
        <w:rPr>
          <w:b/>
        </w:rPr>
      </w:pPr>
      <w:r>
        <w:rPr>
          <w:b/>
        </w:rPr>
        <w:t>Theoretical Analysis of Culture</w:t>
      </w:r>
    </w:p>
    <w:p w14:paraId="1E6B0C52" w14:textId="1945F726" w:rsidR="008B558A" w:rsidRDefault="008B558A" w:rsidP="008B558A">
      <w:r>
        <w:t>The symbolic-</w:t>
      </w:r>
      <w:proofErr w:type="spellStart"/>
      <w:r>
        <w:t>interactionist</w:t>
      </w:r>
      <w:proofErr w:type="spellEnd"/>
      <w:r>
        <w:t xml:space="preserve"> paradigm suggests a society’s culture is comprised of a variety of symbolic meaning systems that are shaped and reshaped through ongoing social interaction.</w:t>
      </w:r>
    </w:p>
    <w:p w14:paraId="2C272680" w14:textId="77777777" w:rsidR="008B558A" w:rsidRDefault="008B558A" w:rsidP="008B558A"/>
    <w:p w14:paraId="74FCD117" w14:textId="21EE6255" w:rsidR="008B558A" w:rsidRDefault="008B558A" w:rsidP="008B558A">
      <w:r>
        <w:t xml:space="preserve">Symbolic </w:t>
      </w:r>
      <w:proofErr w:type="spellStart"/>
      <w:r>
        <w:t>interactionists</w:t>
      </w:r>
      <w:proofErr w:type="spellEnd"/>
      <w:r>
        <w:t xml:space="preserve"> do not accept that one dominant culture forces a uniform system of values on society, but rather they identify many types of cultures, be it countercultures, subcultures, or </w:t>
      </w:r>
      <w:proofErr w:type="spellStart"/>
      <w:r>
        <w:t>multicultures</w:t>
      </w:r>
      <w:proofErr w:type="spellEnd"/>
      <w:r>
        <w:t>.</w:t>
      </w:r>
    </w:p>
    <w:p w14:paraId="513F1DD6" w14:textId="77777777" w:rsidR="008B558A" w:rsidRDefault="008B558A" w:rsidP="008B558A"/>
    <w:p w14:paraId="0E33FBCE" w14:textId="77777777" w:rsidR="008B558A" w:rsidRDefault="008B558A" w:rsidP="008B558A">
      <w:pPr>
        <w:rPr>
          <w:b/>
        </w:rPr>
      </w:pPr>
    </w:p>
    <w:p w14:paraId="7D68751A" w14:textId="5301FC2C" w:rsidR="008B558A" w:rsidRDefault="008B558A" w:rsidP="008B558A">
      <w:pPr>
        <w:rPr>
          <w:b/>
        </w:rPr>
      </w:pPr>
      <w:r w:rsidRPr="008B558A">
        <w:rPr>
          <w:b/>
        </w:rPr>
        <w:t>Symbolic interactionism:</w:t>
      </w:r>
    </w:p>
    <w:p w14:paraId="7B4FBCD0" w14:textId="51061EDB" w:rsidR="008B558A" w:rsidRDefault="008B558A" w:rsidP="008B558A">
      <w:pPr>
        <w:pStyle w:val="ListParagraph"/>
        <w:numPr>
          <w:ilvl w:val="0"/>
          <w:numId w:val="53"/>
        </w:numPr>
      </w:pPr>
      <w:r>
        <w:t>How culture is created and recreated through social interaction</w:t>
      </w:r>
    </w:p>
    <w:p w14:paraId="5270EB77" w14:textId="20B049F4" w:rsidR="008B558A" w:rsidRDefault="008B558A" w:rsidP="008B558A">
      <w:pPr>
        <w:pStyle w:val="ListParagraph"/>
        <w:numPr>
          <w:ilvl w:val="0"/>
          <w:numId w:val="53"/>
        </w:numPr>
      </w:pPr>
      <w:r>
        <w:t>Culture is modified according to the negotiation of reality</w:t>
      </w:r>
    </w:p>
    <w:p w14:paraId="2611C7C5" w14:textId="3DB52966" w:rsidR="008B558A" w:rsidRDefault="008B558A" w:rsidP="008B558A">
      <w:pPr>
        <w:pStyle w:val="ListParagraph"/>
        <w:numPr>
          <w:ilvl w:val="0"/>
          <w:numId w:val="53"/>
        </w:numPr>
      </w:pPr>
      <w:r>
        <w:t>Minority status is a social category created by interacting individuals</w:t>
      </w:r>
    </w:p>
    <w:p w14:paraId="132997E7" w14:textId="6A01F589" w:rsidR="008B558A" w:rsidRDefault="008B558A" w:rsidP="008B558A">
      <w:pPr>
        <w:pStyle w:val="ListParagraph"/>
        <w:numPr>
          <w:ilvl w:val="0"/>
          <w:numId w:val="53"/>
        </w:numPr>
      </w:pPr>
      <w:r>
        <w:t>Culture is the set of symbols to which we collectively assign values.</w:t>
      </w:r>
    </w:p>
    <w:p w14:paraId="14188966" w14:textId="77777777" w:rsidR="003464B7" w:rsidRDefault="003464B7" w:rsidP="003464B7"/>
    <w:p w14:paraId="140B56F7" w14:textId="24A12DAF" w:rsidR="003464B7" w:rsidRDefault="003464B7" w:rsidP="003464B7">
      <w:pPr>
        <w:rPr>
          <w:b/>
        </w:rPr>
      </w:pPr>
      <w:r>
        <w:rPr>
          <w:b/>
        </w:rPr>
        <w:t>Theoretical Analysis of Culture</w:t>
      </w:r>
    </w:p>
    <w:p w14:paraId="797B24FC" w14:textId="77777777" w:rsidR="003464B7" w:rsidRDefault="003464B7" w:rsidP="003464B7">
      <w:pPr>
        <w:rPr>
          <w:b/>
        </w:rPr>
      </w:pPr>
    </w:p>
    <w:p w14:paraId="12140219" w14:textId="16175084" w:rsidR="003464B7" w:rsidRDefault="003464B7" w:rsidP="003464B7">
      <w:r>
        <w:t>The structural-functional paradigm depicts culture as a complex and relatively stable strategy for meeting human needs.</w:t>
      </w:r>
    </w:p>
    <w:p w14:paraId="566259AE" w14:textId="77777777" w:rsidR="003464B7" w:rsidRDefault="003464B7" w:rsidP="003464B7"/>
    <w:p w14:paraId="17788570" w14:textId="05A3D6FC" w:rsidR="003464B7" w:rsidRDefault="003464B7" w:rsidP="003464B7">
      <w:r>
        <w:t>Cultural Universals are traits that are found in every known culture.</w:t>
      </w:r>
    </w:p>
    <w:p w14:paraId="0446D488" w14:textId="77777777" w:rsidR="003464B7" w:rsidRDefault="003464B7" w:rsidP="003464B7"/>
    <w:p w14:paraId="2C5417FC" w14:textId="14B574C8" w:rsidR="003464B7" w:rsidRDefault="003464B7" w:rsidP="003464B7">
      <w:r>
        <w:t>The social-conflict paradigm suggests that many cultural traits function to the advantage of some and the disadvantage of others.</w:t>
      </w:r>
    </w:p>
    <w:p w14:paraId="20DD1553" w14:textId="77777777" w:rsidR="00C72424" w:rsidRDefault="00C72424" w:rsidP="003464B7"/>
    <w:p w14:paraId="5C87D975" w14:textId="62AE4235" w:rsidR="00C72424" w:rsidRDefault="00C72424">
      <w:r>
        <w:br w:type="page"/>
      </w:r>
    </w:p>
    <w:p w14:paraId="522EC9E3" w14:textId="7A927DB7" w:rsidR="00C72424" w:rsidRDefault="00C72424" w:rsidP="003464B7">
      <w:r>
        <w:t>Midterm Review:</w:t>
      </w:r>
    </w:p>
    <w:p w14:paraId="6803F31D" w14:textId="77777777" w:rsidR="00C72424" w:rsidRDefault="00C72424" w:rsidP="003464B7"/>
    <w:p w14:paraId="60EDE20B" w14:textId="70BE8AB0" w:rsidR="00C72424" w:rsidRDefault="00057345" w:rsidP="003464B7">
      <w:r>
        <w:t>- 60 MC Questions, the exam will start just after 1. You have one hour to complete the exam.</w:t>
      </w:r>
    </w:p>
    <w:p w14:paraId="2DA6BD72" w14:textId="779836C5" w:rsidR="00057345" w:rsidRDefault="00057345" w:rsidP="003464B7"/>
    <w:p w14:paraId="7DE743E0" w14:textId="77DAD04E" w:rsidR="00F963F4" w:rsidRDefault="00F963F4" w:rsidP="003464B7">
      <w:r>
        <w:t>The concept of socialization:</w:t>
      </w:r>
    </w:p>
    <w:p w14:paraId="2C23E37C" w14:textId="77777777" w:rsidR="00F963F4" w:rsidRDefault="00F963F4" w:rsidP="003464B7"/>
    <w:p w14:paraId="20762C63" w14:textId="6A8D75B7" w:rsidR="00F963F4" w:rsidRDefault="00F963F4" w:rsidP="003464B7">
      <w:r>
        <w:t>Socialization refers to the ways in which individuals attempt to align their own thoughts, feelings, and behaviors to fit into society or groups, the process in which individuals incorporate society into their senses of self</w:t>
      </w:r>
    </w:p>
    <w:p w14:paraId="709182BE" w14:textId="77777777" w:rsidR="00F963F4" w:rsidRDefault="00F963F4" w:rsidP="003464B7"/>
    <w:p w14:paraId="6A02DBAE" w14:textId="00614174" w:rsidR="00F963F4" w:rsidRDefault="00F963F4" w:rsidP="003464B7">
      <w:r>
        <w:t xml:space="preserve">Nature </w:t>
      </w:r>
      <w:proofErr w:type="spellStart"/>
      <w:r>
        <w:t>vs</w:t>
      </w:r>
      <w:proofErr w:type="spellEnd"/>
      <w:r>
        <w:t xml:space="preserve"> nurture debate</w:t>
      </w:r>
    </w:p>
    <w:p w14:paraId="0AB29741" w14:textId="77777777" w:rsidR="00F963F4" w:rsidRDefault="00F963F4" w:rsidP="003464B7"/>
    <w:p w14:paraId="2E18B265" w14:textId="52D2B77D" w:rsidR="00F963F4" w:rsidRPr="003464B7" w:rsidRDefault="00F963F4" w:rsidP="003464B7">
      <w:r>
        <w:t>To interact with others, we must learn the social rules. The norms of a society/</w:t>
      </w:r>
      <w:proofErr w:type="gramStart"/>
      <w:r>
        <w:t>culture which tell us those behaviors</w:t>
      </w:r>
      <w:proofErr w:type="gramEnd"/>
      <w:r>
        <w:t xml:space="preserve"> are acceptable and which are unacceptable.</w:t>
      </w:r>
    </w:p>
    <w:p w14:paraId="2B6168E6" w14:textId="77777777" w:rsidR="008B558A" w:rsidRDefault="008B558A" w:rsidP="008B558A"/>
    <w:p w14:paraId="4FE9D69B" w14:textId="5CD3F7F3" w:rsidR="00F963F4" w:rsidRDefault="00F963F4" w:rsidP="008B558A">
      <w:r>
        <w:t>The nurture argument</w:t>
      </w:r>
    </w:p>
    <w:p w14:paraId="58DACC14" w14:textId="78CDA5EA" w:rsidR="00F963F4" w:rsidRDefault="00F963F4" w:rsidP="008B558A">
      <w:r>
        <w:t>Social isolation and feral children</w:t>
      </w:r>
    </w:p>
    <w:p w14:paraId="4ADC1991" w14:textId="77777777" w:rsidR="00F963F4" w:rsidRDefault="00F963F4" w:rsidP="008B558A"/>
    <w:p w14:paraId="046304D6" w14:textId="1DFAEAD1" w:rsidR="00F963F4" w:rsidRDefault="00F963F4" w:rsidP="008B558A">
      <w:r>
        <w:t>Children deprived of human contact have limited intellectual capacities, have no or limited experience with love or human interaction, and do not grasp language.</w:t>
      </w:r>
    </w:p>
    <w:p w14:paraId="4C957D76" w14:textId="77777777" w:rsidR="00F963F4" w:rsidRDefault="00F963F4" w:rsidP="008B558A"/>
    <w:p w14:paraId="3E0F0A53" w14:textId="7DAB897A" w:rsidR="00F963F4" w:rsidRDefault="00F963F4" w:rsidP="008B558A">
      <w:r>
        <w:t>Agents of socialization</w:t>
      </w:r>
    </w:p>
    <w:p w14:paraId="620BE70B" w14:textId="77777777" w:rsidR="00F963F4" w:rsidRDefault="00F963F4" w:rsidP="008B558A"/>
    <w:p w14:paraId="38C61085" w14:textId="6C542DAF" w:rsidR="00F963F4" w:rsidRDefault="00F963F4" w:rsidP="008B558A">
      <w:r>
        <w:t>Family, friends, school, work, and relationships</w:t>
      </w:r>
    </w:p>
    <w:p w14:paraId="39A43A0F" w14:textId="77777777" w:rsidR="00F963F4" w:rsidRDefault="00F963F4" w:rsidP="008B558A"/>
    <w:p w14:paraId="7469836A" w14:textId="4531AA5A" w:rsidR="00F963F4" w:rsidRDefault="00F963F4" w:rsidP="008B558A">
      <w:r>
        <w:t>Outcomes of socialization include:</w:t>
      </w:r>
    </w:p>
    <w:p w14:paraId="0EE368A1" w14:textId="60E44966" w:rsidR="00F963F4" w:rsidRDefault="00F963F4" w:rsidP="00F963F4">
      <w:pPr>
        <w:pStyle w:val="ListParagraph"/>
        <w:numPr>
          <w:ilvl w:val="0"/>
          <w:numId w:val="54"/>
        </w:numPr>
      </w:pPr>
      <w:r>
        <w:t>Gender role</w:t>
      </w:r>
    </w:p>
    <w:p w14:paraId="283052C6" w14:textId="6E40437C" w:rsidR="00F963F4" w:rsidRDefault="00F963F4" w:rsidP="00F963F4">
      <w:pPr>
        <w:pStyle w:val="ListParagraph"/>
        <w:numPr>
          <w:ilvl w:val="0"/>
          <w:numId w:val="54"/>
        </w:numPr>
      </w:pPr>
      <w:r>
        <w:t>Moral development</w:t>
      </w:r>
    </w:p>
    <w:p w14:paraId="368A2F2B" w14:textId="2D00DDFA" w:rsidR="00F963F4" w:rsidRDefault="00F963F4" w:rsidP="00F963F4">
      <w:pPr>
        <w:pStyle w:val="ListParagraph"/>
        <w:numPr>
          <w:ilvl w:val="0"/>
          <w:numId w:val="54"/>
        </w:numPr>
      </w:pPr>
      <w:r>
        <w:t>Orientation towards social class</w:t>
      </w:r>
    </w:p>
    <w:p w14:paraId="661FB094" w14:textId="77777777" w:rsidR="0050503C" w:rsidRDefault="0050503C" w:rsidP="0050503C"/>
    <w:p w14:paraId="156713E5" w14:textId="2897C573" w:rsidR="0050503C" w:rsidRDefault="0050503C" w:rsidP="0050503C">
      <w:r>
        <w:t>Ambiguity creates conflict</w:t>
      </w:r>
    </w:p>
    <w:p w14:paraId="26334D24" w14:textId="77777777" w:rsidR="007D4FE4" w:rsidRDefault="007D4FE4" w:rsidP="0050503C"/>
    <w:p w14:paraId="19231860" w14:textId="084CCF6C" w:rsidR="007D4FE4" w:rsidRDefault="007D4FE4" w:rsidP="0050503C">
      <w:r>
        <w:t>Adult socialization</w:t>
      </w:r>
    </w:p>
    <w:p w14:paraId="726ADA7D" w14:textId="77777777" w:rsidR="007D4FE4" w:rsidRDefault="007D4FE4" w:rsidP="0050503C"/>
    <w:p w14:paraId="05BE05D4" w14:textId="0F65E66D" w:rsidR="007D4FE4" w:rsidRDefault="007D4FE4" w:rsidP="0050503C">
      <w:r>
        <w:t>In adulthood, socialization is concerned with equipping the individual to function effectively in adult roles:</w:t>
      </w:r>
    </w:p>
    <w:p w14:paraId="494C4E55" w14:textId="77777777" w:rsidR="007D4FE4" w:rsidRDefault="007D4FE4" w:rsidP="0050503C"/>
    <w:p w14:paraId="5345AB61" w14:textId="6AB84A29" w:rsidR="007D4FE4" w:rsidRDefault="007D4FE4" w:rsidP="0050503C">
      <w:r>
        <w:t>Role acquisition;</w:t>
      </w:r>
    </w:p>
    <w:p w14:paraId="32CC8287" w14:textId="2375A426" w:rsidR="007D4FE4" w:rsidRDefault="007D4FE4" w:rsidP="007D4FE4">
      <w:pPr>
        <w:pStyle w:val="ListParagraph"/>
        <w:numPr>
          <w:ilvl w:val="0"/>
          <w:numId w:val="55"/>
        </w:numPr>
      </w:pPr>
      <w:r>
        <w:t xml:space="preserve">The major </w:t>
      </w:r>
      <w:proofErr w:type="spellStart"/>
      <w:r>
        <w:t>roels</w:t>
      </w:r>
      <w:proofErr w:type="spellEnd"/>
      <w:r>
        <w:t xml:space="preserve"> we acquire as adults include spouse, parent, work roles, grandparents and retiree.</w:t>
      </w:r>
    </w:p>
    <w:p w14:paraId="19F33CF1" w14:textId="39754DFC" w:rsidR="007D4FE4" w:rsidRDefault="007D4FE4" w:rsidP="007D4FE4">
      <w:pPr>
        <w:pStyle w:val="ListParagraph"/>
        <w:numPr>
          <w:ilvl w:val="0"/>
          <w:numId w:val="55"/>
        </w:numPr>
      </w:pPr>
      <w:r>
        <w:t>Midlife (40 to 60) involves several role transitions:</w:t>
      </w:r>
    </w:p>
    <w:p w14:paraId="7326FAED" w14:textId="0B5C63AE" w:rsidR="007D4FE4" w:rsidRDefault="007D4FE4" w:rsidP="007D4FE4">
      <w:pPr>
        <w:pStyle w:val="ListParagraph"/>
        <w:numPr>
          <w:ilvl w:val="1"/>
          <w:numId w:val="55"/>
        </w:numPr>
      </w:pPr>
      <w:r>
        <w:t>Marital (divorce, widowhood)</w:t>
      </w:r>
    </w:p>
    <w:p w14:paraId="073B5C9B" w14:textId="066999A2" w:rsidR="007D4FE4" w:rsidRDefault="007D4FE4" w:rsidP="007D4FE4">
      <w:pPr>
        <w:pStyle w:val="ListParagraph"/>
        <w:numPr>
          <w:ilvl w:val="1"/>
          <w:numId w:val="55"/>
        </w:numPr>
      </w:pPr>
      <w:r>
        <w:t>Parental (children leave home)</w:t>
      </w:r>
    </w:p>
    <w:p w14:paraId="6F6B675F" w14:textId="35405262" w:rsidR="007D4FE4" w:rsidRDefault="007D4FE4" w:rsidP="007D4FE4">
      <w:pPr>
        <w:pStyle w:val="ListParagraph"/>
        <w:numPr>
          <w:ilvl w:val="1"/>
          <w:numId w:val="55"/>
        </w:numPr>
      </w:pPr>
      <w:r>
        <w:t>Caregiver (children and aging parents)</w:t>
      </w:r>
    </w:p>
    <w:p w14:paraId="4D64E50E" w14:textId="7BD3AC47" w:rsidR="00277627" w:rsidRDefault="007D4FE4" w:rsidP="00277627">
      <w:pPr>
        <w:pStyle w:val="ListParagraph"/>
        <w:numPr>
          <w:ilvl w:val="1"/>
          <w:numId w:val="55"/>
        </w:numPr>
      </w:pPr>
      <w:r>
        <w:t>Work (entry or exit)</w:t>
      </w:r>
    </w:p>
    <w:p w14:paraId="0285125D" w14:textId="0D2E86DD" w:rsidR="00277627" w:rsidRDefault="00277627" w:rsidP="00277627">
      <w:pPr>
        <w:pStyle w:val="ListParagraph"/>
        <w:numPr>
          <w:ilvl w:val="0"/>
          <w:numId w:val="55"/>
        </w:numPr>
      </w:pPr>
      <w:r>
        <w:t>Adult Socialization</w:t>
      </w:r>
    </w:p>
    <w:p w14:paraId="461E22EC" w14:textId="0B0D94C2" w:rsidR="00277627" w:rsidRDefault="00277627" w:rsidP="00277627">
      <w:pPr>
        <w:pStyle w:val="ListParagraph"/>
        <w:numPr>
          <w:ilvl w:val="1"/>
          <w:numId w:val="55"/>
        </w:numPr>
      </w:pPr>
      <w:r>
        <w:t>Anticipatory socialization</w:t>
      </w:r>
    </w:p>
    <w:p w14:paraId="24772D32" w14:textId="53D29119" w:rsidR="00277627" w:rsidRDefault="00277627" w:rsidP="00277627">
      <w:pPr>
        <w:pStyle w:val="ListParagraph"/>
        <w:numPr>
          <w:ilvl w:val="2"/>
          <w:numId w:val="55"/>
        </w:numPr>
      </w:pPr>
      <w:r>
        <w:t>Activities that provide people with knowledge about, skills for, and values of a role they have not assumed.</w:t>
      </w:r>
    </w:p>
    <w:p w14:paraId="255F4B25" w14:textId="5CCECD65" w:rsidR="00277627" w:rsidRDefault="00277627" w:rsidP="00277627">
      <w:pPr>
        <w:pStyle w:val="ListParagraph"/>
        <w:numPr>
          <w:ilvl w:val="2"/>
          <w:numId w:val="55"/>
        </w:numPr>
      </w:pPr>
      <w:r>
        <w:t>Usually works best for future roles that are highly visible.</w:t>
      </w:r>
    </w:p>
    <w:p w14:paraId="501550EF" w14:textId="1B8E0705" w:rsidR="00277627" w:rsidRDefault="00277627" w:rsidP="00277627">
      <w:pPr>
        <w:pStyle w:val="ListParagraph"/>
        <w:numPr>
          <w:ilvl w:val="2"/>
          <w:numId w:val="55"/>
        </w:numPr>
      </w:pPr>
      <w:r>
        <w:t>Eases role transition if future roles are presented accurately</w:t>
      </w:r>
    </w:p>
    <w:p w14:paraId="04AA7D1A" w14:textId="25876BBD" w:rsidR="00277627" w:rsidRDefault="00277627" w:rsidP="00277627">
      <w:pPr>
        <w:pStyle w:val="ListParagraph"/>
        <w:numPr>
          <w:ilvl w:val="2"/>
          <w:numId w:val="55"/>
        </w:numPr>
      </w:pPr>
      <w:r>
        <w:t>Entails goal setting, planning, and preparation for future roles.</w:t>
      </w:r>
    </w:p>
    <w:p w14:paraId="32B0039D" w14:textId="58430976" w:rsidR="00277627" w:rsidRDefault="00277627" w:rsidP="00277627">
      <w:pPr>
        <w:pStyle w:val="ListParagraph"/>
        <w:numPr>
          <w:ilvl w:val="1"/>
          <w:numId w:val="55"/>
        </w:numPr>
      </w:pPr>
      <w:r>
        <w:t>Role Discontinuity</w:t>
      </w:r>
    </w:p>
    <w:p w14:paraId="573CF2FF" w14:textId="0C1FB53E" w:rsidR="00277627" w:rsidRDefault="00277627" w:rsidP="00277627">
      <w:pPr>
        <w:pStyle w:val="ListParagraph"/>
        <w:numPr>
          <w:ilvl w:val="2"/>
          <w:numId w:val="55"/>
        </w:numPr>
      </w:pPr>
      <w:r>
        <w:t>When values and identities associated with a new role contradict those of earlier roles.</w:t>
      </w:r>
    </w:p>
    <w:p w14:paraId="4BB22419" w14:textId="5800D154" w:rsidR="00277627" w:rsidRDefault="00277627" w:rsidP="00277627">
      <w:pPr>
        <w:pStyle w:val="ListParagraph"/>
        <w:numPr>
          <w:ilvl w:val="2"/>
          <w:numId w:val="55"/>
        </w:numPr>
      </w:pPr>
      <w:r>
        <w:t xml:space="preserve">On entering a discontinuous role, we must revise our expectations and </w:t>
      </w:r>
      <w:r w:rsidR="00F9567E">
        <w:t>aspirations.</w:t>
      </w:r>
    </w:p>
    <w:p w14:paraId="1FB38CD5" w14:textId="77777777" w:rsidR="00B10A31" w:rsidRDefault="00B10A31" w:rsidP="00B10A31"/>
    <w:p w14:paraId="6D7CF087" w14:textId="28F10489" w:rsidR="00B10A31" w:rsidRDefault="00B10A31" w:rsidP="00B10A31">
      <w:r>
        <w:t>The Life Course</w:t>
      </w:r>
    </w:p>
    <w:p w14:paraId="6D246985" w14:textId="77777777" w:rsidR="00B10A31" w:rsidRDefault="00B10A31" w:rsidP="00B10A31"/>
    <w:p w14:paraId="78C13709" w14:textId="25D68ECA" w:rsidR="00B10A31" w:rsidRDefault="00B10A31" w:rsidP="00B10A31">
      <w:r>
        <w:t>Scholars have begun to emphasize the life course in the study of the effects of life events and agents of socialization in our lives.</w:t>
      </w:r>
    </w:p>
    <w:p w14:paraId="4F062516" w14:textId="77777777" w:rsidR="00B10A31" w:rsidRDefault="00B10A31" w:rsidP="00B10A31"/>
    <w:p w14:paraId="045ECA0E" w14:textId="437A3FCC" w:rsidR="00B10A31" w:rsidRDefault="00B10A31" w:rsidP="00B10A31">
      <w:r>
        <w:t>The life course is the process of personal change form infancy to late adulthood resulting from personal and societal events.</w:t>
      </w:r>
    </w:p>
    <w:p w14:paraId="3330B30D" w14:textId="77777777" w:rsidR="00B10A31" w:rsidRDefault="00B10A31" w:rsidP="00B10A31"/>
    <w:p w14:paraId="6E51C120" w14:textId="60164655" w:rsidR="00B10A31" w:rsidRDefault="00B10A31" w:rsidP="00B10A31">
      <w:r>
        <w:t>Cohort of 1960-1965</w:t>
      </w:r>
    </w:p>
    <w:p w14:paraId="78B2027C" w14:textId="0EE11F85" w:rsidR="00B10A31" w:rsidRDefault="00B10A31" w:rsidP="00B10A31">
      <w:pPr>
        <w:pStyle w:val="ListParagraph"/>
        <w:numPr>
          <w:ilvl w:val="0"/>
          <w:numId w:val="56"/>
        </w:numPr>
      </w:pPr>
      <w:r>
        <w:t>Womens movement (1972-1978); increased education less gender segregation, athletics.</w:t>
      </w:r>
    </w:p>
    <w:p w14:paraId="51950B50" w14:textId="6D82E803" w:rsidR="00B10A31" w:rsidRDefault="00B10A31" w:rsidP="00B10A31">
      <w:pPr>
        <w:pStyle w:val="ListParagraph"/>
        <w:numPr>
          <w:ilvl w:val="0"/>
          <w:numId w:val="56"/>
        </w:numPr>
      </w:pPr>
      <w:r>
        <w:t>Recession (1980- 1982); prolonged education, delayed marriage, blue collar, minority unemployment.</w:t>
      </w:r>
    </w:p>
    <w:p w14:paraId="520BABDB" w14:textId="0C146E15" w:rsidR="00B10A31" w:rsidRDefault="00B10A31" w:rsidP="00B10A31">
      <w:pPr>
        <w:pStyle w:val="ListParagraph"/>
        <w:numPr>
          <w:ilvl w:val="0"/>
          <w:numId w:val="56"/>
        </w:numPr>
      </w:pPr>
      <w:r>
        <w:t>Economic expansion (1992-2000); increased employment, income, improved standard of living</w:t>
      </w:r>
    </w:p>
    <w:p w14:paraId="1902661F" w14:textId="39158037" w:rsidR="00B10A31" w:rsidRDefault="00B10A31" w:rsidP="00B10A31">
      <w:pPr>
        <w:pStyle w:val="ListParagraph"/>
        <w:numPr>
          <w:ilvl w:val="0"/>
          <w:numId w:val="56"/>
        </w:numPr>
      </w:pPr>
      <w:r>
        <w:t>Terrorist attacks (2001); increased awareness of family</w:t>
      </w:r>
      <w:r w:rsidR="00A94FD3">
        <w:t>, reordered priorities. Anxiety about health/safety.</w:t>
      </w:r>
    </w:p>
    <w:p w14:paraId="0969C0C8" w14:textId="5DC41368" w:rsidR="00A94FD3" w:rsidRDefault="00A94FD3" w:rsidP="00B10A31">
      <w:pPr>
        <w:pStyle w:val="ListParagraph"/>
        <w:numPr>
          <w:ilvl w:val="0"/>
          <w:numId w:val="56"/>
        </w:numPr>
      </w:pPr>
      <w:r>
        <w:t>War in Iraq: increased political awareness, unemployment, recession</w:t>
      </w:r>
    </w:p>
    <w:p w14:paraId="0EF4BB5A" w14:textId="77777777" w:rsidR="00A94FD3" w:rsidRDefault="00A94FD3" w:rsidP="00A94FD3"/>
    <w:p w14:paraId="736FFB4A" w14:textId="1A0290EA" w:rsidR="00A94FD3" w:rsidRDefault="00A94FD3" w:rsidP="00A94FD3">
      <w:r>
        <w:t>Post Childhood Life Stages</w:t>
      </w:r>
    </w:p>
    <w:p w14:paraId="2A084317" w14:textId="1D330A2E" w:rsidR="00A94FD3" w:rsidRDefault="00A94FD3" w:rsidP="00A94FD3">
      <w:pPr>
        <w:pStyle w:val="ListParagraph"/>
        <w:numPr>
          <w:ilvl w:val="0"/>
          <w:numId w:val="57"/>
        </w:numPr>
      </w:pPr>
      <w:r>
        <w:t>(16-23): Achieving independence</w:t>
      </w:r>
    </w:p>
    <w:p w14:paraId="366B778F" w14:textId="6B33460C" w:rsidR="006E00B8" w:rsidRDefault="006E00B8" w:rsidP="006E00B8">
      <w:pPr>
        <w:pStyle w:val="ListParagraph"/>
        <w:numPr>
          <w:ilvl w:val="1"/>
          <w:numId w:val="57"/>
        </w:numPr>
      </w:pPr>
      <w:r>
        <w:t>Impacts values and attitudes</w:t>
      </w:r>
    </w:p>
    <w:p w14:paraId="6F7E2664" w14:textId="373CE6B5" w:rsidR="00A94FD3" w:rsidRDefault="00A94FD3" w:rsidP="00A94FD3">
      <w:pPr>
        <w:pStyle w:val="ListParagraph"/>
        <w:numPr>
          <w:ilvl w:val="0"/>
          <w:numId w:val="57"/>
        </w:numPr>
      </w:pPr>
      <w:r>
        <w:t xml:space="preserve">(18-40): Balancing family and work </w:t>
      </w:r>
      <w:r w:rsidR="006E00B8">
        <w:t>commitments</w:t>
      </w:r>
    </w:p>
    <w:p w14:paraId="66E8B69D" w14:textId="5CB591CB" w:rsidR="006E00B8" w:rsidRDefault="006E00B8" w:rsidP="006E00B8">
      <w:pPr>
        <w:pStyle w:val="ListParagraph"/>
        <w:numPr>
          <w:ilvl w:val="1"/>
          <w:numId w:val="57"/>
        </w:numPr>
      </w:pPr>
      <w:r>
        <w:t>Identities, opportunities</w:t>
      </w:r>
    </w:p>
    <w:p w14:paraId="3AE0C68A" w14:textId="780D0958" w:rsidR="00A94FD3" w:rsidRDefault="00A94FD3" w:rsidP="00A94FD3">
      <w:pPr>
        <w:pStyle w:val="ListParagraph"/>
        <w:numPr>
          <w:ilvl w:val="0"/>
          <w:numId w:val="57"/>
        </w:numPr>
      </w:pPr>
      <w:r>
        <w:t>(35-70): Performing adult roles</w:t>
      </w:r>
    </w:p>
    <w:p w14:paraId="463820D4" w14:textId="6BBDD5C6" w:rsidR="006E00B8" w:rsidRDefault="006E00B8" w:rsidP="006E00B8">
      <w:pPr>
        <w:pStyle w:val="ListParagraph"/>
        <w:numPr>
          <w:ilvl w:val="1"/>
          <w:numId w:val="57"/>
        </w:numPr>
      </w:pPr>
      <w:r>
        <w:t>Behaviour, opportunities</w:t>
      </w:r>
    </w:p>
    <w:p w14:paraId="5797DD2E" w14:textId="272C7ACB" w:rsidR="00A94FD3" w:rsidRDefault="00A94FD3" w:rsidP="00A94FD3">
      <w:pPr>
        <w:pStyle w:val="ListParagraph"/>
        <w:numPr>
          <w:ilvl w:val="0"/>
          <w:numId w:val="57"/>
        </w:numPr>
      </w:pPr>
      <w:r>
        <w:t>(60-90): Coping with loss</w:t>
      </w:r>
    </w:p>
    <w:p w14:paraId="091E250A" w14:textId="767C1923" w:rsidR="006E00B8" w:rsidRDefault="006E00B8" w:rsidP="006E00B8">
      <w:pPr>
        <w:pStyle w:val="ListParagraph"/>
        <w:numPr>
          <w:ilvl w:val="1"/>
          <w:numId w:val="57"/>
        </w:numPr>
      </w:pPr>
      <w:r>
        <w:t>New life choices, revised identity</w:t>
      </w:r>
    </w:p>
    <w:p w14:paraId="2CB0231F" w14:textId="77777777" w:rsidR="00DD6F39" w:rsidRDefault="00DD6F39" w:rsidP="00DD6F39"/>
    <w:p w14:paraId="7A0E2A29" w14:textId="77777777" w:rsidR="00DD6F39" w:rsidRDefault="00DD6F39" w:rsidP="00DD6F39"/>
    <w:p w14:paraId="362C38AC" w14:textId="28986958" w:rsidR="00DD6F39" w:rsidRPr="00DD6F39" w:rsidRDefault="00DD6F39" w:rsidP="00DD6F39">
      <w:pPr>
        <w:rPr>
          <w:b/>
        </w:rPr>
      </w:pPr>
      <w:r w:rsidRPr="00DD6F39">
        <w:rPr>
          <w:b/>
        </w:rPr>
        <w:t>Understanding the self</w:t>
      </w:r>
    </w:p>
    <w:p w14:paraId="0C7454E5" w14:textId="77777777" w:rsidR="00DD6F39" w:rsidRDefault="00DD6F39" w:rsidP="00DD6F39"/>
    <w:p w14:paraId="65E97B2E" w14:textId="71092B6D" w:rsidR="00DD6F39" w:rsidRDefault="00DD6F39" w:rsidP="00DD6F39">
      <w:pPr>
        <w:pStyle w:val="ListParagraph"/>
        <w:numPr>
          <w:ilvl w:val="0"/>
          <w:numId w:val="60"/>
        </w:numPr>
      </w:pPr>
      <w:r>
        <w:t>The self is the individual viewed as both the source and the object of reflexive behavior.</w:t>
      </w:r>
    </w:p>
    <w:p w14:paraId="49277112" w14:textId="77777777" w:rsidR="00DD6F39" w:rsidRDefault="00DD6F39" w:rsidP="00DD6F39"/>
    <w:p w14:paraId="1DCB1A72" w14:textId="52685C09" w:rsidR="00DD6F39" w:rsidRDefault="00DD6F39" w:rsidP="00DD6F39">
      <w:pPr>
        <w:pStyle w:val="ListParagraph"/>
        <w:numPr>
          <w:ilvl w:val="0"/>
          <w:numId w:val="60"/>
        </w:numPr>
      </w:pPr>
      <w:r>
        <w:t>The self is active (initiates reflexive behavior) and passive (object toward whom reflexive behavior is directed)</w:t>
      </w:r>
    </w:p>
    <w:p w14:paraId="07D3D6AF" w14:textId="77777777" w:rsidR="00DD6F39" w:rsidRDefault="00DD6F39" w:rsidP="00DD6F39"/>
    <w:p w14:paraId="64DFA235" w14:textId="2EF95AEB" w:rsidR="00DD6F39" w:rsidRPr="00DD6F39" w:rsidRDefault="00DD6F39" w:rsidP="00DD6F39">
      <w:pPr>
        <w:pStyle w:val="ListParagraph"/>
        <w:numPr>
          <w:ilvl w:val="0"/>
          <w:numId w:val="60"/>
        </w:numPr>
        <w:rPr>
          <w:i/>
        </w:rPr>
      </w:pPr>
      <w:r>
        <w:t xml:space="preserve">The active aspect of the self is the </w:t>
      </w:r>
      <w:r w:rsidRPr="00DD6F39">
        <w:rPr>
          <w:i/>
        </w:rPr>
        <w:t>I</w:t>
      </w:r>
      <w:r>
        <w:t xml:space="preserve">, and the object of self-action is the </w:t>
      </w:r>
      <w:proofErr w:type="gramStart"/>
      <w:r w:rsidRPr="00DD6F39">
        <w:rPr>
          <w:i/>
        </w:rPr>
        <w:t>me</w:t>
      </w:r>
      <w:proofErr w:type="gramEnd"/>
      <w:r w:rsidRPr="00DD6F39">
        <w:rPr>
          <w:i/>
        </w:rPr>
        <w:t>.</w:t>
      </w:r>
    </w:p>
    <w:p w14:paraId="5986EF55" w14:textId="77777777" w:rsidR="00DD6F39" w:rsidRDefault="00DD6F39" w:rsidP="00DD6F39"/>
    <w:p w14:paraId="2F21A65D" w14:textId="77777777" w:rsidR="00DD6F39" w:rsidRPr="00DD6F39" w:rsidRDefault="00DD6F39" w:rsidP="00DD6F39">
      <w:pPr>
        <w:rPr>
          <w:b/>
        </w:rPr>
      </w:pPr>
    </w:p>
    <w:p w14:paraId="38F81215" w14:textId="1A159D98" w:rsidR="00DD6F39" w:rsidRPr="00DD6F39" w:rsidRDefault="00DD6F39" w:rsidP="00DD6F39">
      <w:pPr>
        <w:rPr>
          <w:b/>
        </w:rPr>
      </w:pPr>
      <w:r w:rsidRPr="00DD6F39">
        <w:rPr>
          <w:b/>
        </w:rPr>
        <w:t>The nature and genesis of self</w:t>
      </w:r>
    </w:p>
    <w:p w14:paraId="6BD37738" w14:textId="77777777" w:rsidR="00DD6F39" w:rsidRDefault="00DD6F39" w:rsidP="00DD6F39"/>
    <w:p w14:paraId="1FDA705F" w14:textId="01C7DF70" w:rsidR="00DD6F39" w:rsidRDefault="00DD6F39" w:rsidP="00DD6F39">
      <w:pPr>
        <w:pStyle w:val="ListParagraph"/>
        <w:numPr>
          <w:ilvl w:val="0"/>
          <w:numId w:val="59"/>
        </w:numPr>
      </w:pPr>
      <w:r>
        <w:t>The self is the source of action when we plan, observe, and control our own behavior.</w:t>
      </w:r>
    </w:p>
    <w:p w14:paraId="015FCB72" w14:textId="77777777" w:rsidR="00DD6F39" w:rsidRDefault="00DD6F39" w:rsidP="00DD6F39"/>
    <w:p w14:paraId="21C63303" w14:textId="4B9FCE16" w:rsidR="00DD6F39" w:rsidRDefault="00DD6F39" w:rsidP="00DD6F39">
      <w:pPr>
        <w:pStyle w:val="ListParagraph"/>
        <w:numPr>
          <w:ilvl w:val="0"/>
          <w:numId w:val="59"/>
        </w:numPr>
      </w:pPr>
      <w:r>
        <w:t>The self is the object of action when we think about who we are.</w:t>
      </w:r>
    </w:p>
    <w:p w14:paraId="1A21AA19" w14:textId="77777777" w:rsidR="00DD6F39" w:rsidRDefault="00DD6F39" w:rsidP="00DD6F39"/>
    <w:p w14:paraId="18873F33" w14:textId="7B7336D7" w:rsidR="00DD6F39" w:rsidRDefault="00DD6F39" w:rsidP="00DD6F39">
      <w:pPr>
        <w:rPr>
          <w:b/>
        </w:rPr>
      </w:pPr>
      <w:r>
        <w:rPr>
          <w:b/>
        </w:rPr>
        <w:t>Mead: action and internal dialogue</w:t>
      </w:r>
    </w:p>
    <w:p w14:paraId="4C12772F" w14:textId="77777777" w:rsidR="00DD6F39" w:rsidRDefault="00DD6F39" w:rsidP="00DD6F39">
      <w:pPr>
        <w:rPr>
          <w:b/>
        </w:rPr>
      </w:pPr>
    </w:p>
    <w:p w14:paraId="0E0BBE1C" w14:textId="67718937" w:rsidR="00DD6F39" w:rsidRDefault="00DD6F39" w:rsidP="00DD6F39">
      <w:pPr>
        <w:pStyle w:val="ListParagraph"/>
        <w:numPr>
          <w:ilvl w:val="0"/>
          <w:numId w:val="58"/>
        </w:numPr>
      </w:pPr>
      <w:r>
        <w:t>Mead portrays action as guided by an internal dialogue.</w:t>
      </w:r>
    </w:p>
    <w:p w14:paraId="7388F024" w14:textId="77777777" w:rsidR="00DD6F39" w:rsidRDefault="00DD6F39" w:rsidP="00DD6F39"/>
    <w:p w14:paraId="09A9F1CE" w14:textId="2AF9248A" w:rsidR="00DD6F39" w:rsidRDefault="00DD6F39" w:rsidP="00DD6F39">
      <w:pPr>
        <w:pStyle w:val="ListParagraph"/>
        <w:numPr>
          <w:ilvl w:val="0"/>
          <w:numId w:val="58"/>
        </w:numPr>
      </w:pPr>
      <w:r>
        <w:t>People engage in conversations in their minds as they regulate their behavior.</w:t>
      </w:r>
    </w:p>
    <w:p w14:paraId="57AE11C0" w14:textId="77777777" w:rsidR="00DD6F39" w:rsidRDefault="00DD6F39" w:rsidP="00DD6F39"/>
    <w:p w14:paraId="2F90547A" w14:textId="56197C54" w:rsidR="00DD6F39" w:rsidRDefault="00DD6F39" w:rsidP="00DD6F39">
      <w:pPr>
        <w:pStyle w:val="ListParagraph"/>
        <w:numPr>
          <w:ilvl w:val="0"/>
          <w:numId w:val="58"/>
        </w:numPr>
      </w:pPr>
      <w:r>
        <w:t>They use words and images to symbolize their ideas about themselves, others, their actions, and others’ responses to them.</w:t>
      </w:r>
    </w:p>
    <w:p w14:paraId="2FBF5CE8" w14:textId="77777777" w:rsidR="00DD6F39" w:rsidRDefault="00DD6F39" w:rsidP="00DD6F39"/>
    <w:p w14:paraId="616C0F32" w14:textId="3036CF45" w:rsidR="00DD6F39" w:rsidRDefault="00DD6F39" w:rsidP="00DD6F39">
      <w:r>
        <w:t>There are three capacities human beings must acquire in order to engage in action:</w:t>
      </w:r>
    </w:p>
    <w:p w14:paraId="71D9163B" w14:textId="0319FFCD" w:rsidR="00DD6F39" w:rsidRDefault="00DD6F39" w:rsidP="00DD6F39">
      <w:pPr>
        <w:pStyle w:val="ListParagraph"/>
        <w:numPr>
          <w:ilvl w:val="0"/>
          <w:numId w:val="61"/>
        </w:numPr>
      </w:pPr>
      <w:r>
        <w:t>Ability to differentiate themselves from other persons.</w:t>
      </w:r>
    </w:p>
    <w:p w14:paraId="41BA566B" w14:textId="367841DB" w:rsidR="00DD6F39" w:rsidRDefault="00DD6F39" w:rsidP="00DD6F39">
      <w:pPr>
        <w:pStyle w:val="ListParagraph"/>
        <w:numPr>
          <w:ilvl w:val="0"/>
          <w:numId w:val="61"/>
        </w:numPr>
      </w:pPr>
      <w:r>
        <w:t>See themselves and their own actions as if through other’s eyes.</w:t>
      </w:r>
    </w:p>
    <w:p w14:paraId="565282FF" w14:textId="3E833CDC" w:rsidR="00DD6F39" w:rsidRDefault="00DD6F39" w:rsidP="00DD6F39">
      <w:pPr>
        <w:pStyle w:val="ListParagraph"/>
        <w:numPr>
          <w:ilvl w:val="0"/>
          <w:numId w:val="61"/>
        </w:numPr>
      </w:pPr>
      <w:r>
        <w:t>Use a symbol system or language for inner thought.</w:t>
      </w:r>
    </w:p>
    <w:p w14:paraId="1777165E" w14:textId="77777777" w:rsidR="00DD6F39" w:rsidRDefault="00DD6F39" w:rsidP="00DD6F39"/>
    <w:p w14:paraId="26C0838D" w14:textId="49D280A7" w:rsidR="00DD6F39" w:rsidRDefault="00DD6F39" w:rsidP="00DD6F39">
      <w:pPr>
        <w:rPr>
          <w:b/>
        </w:rPr>
      </w:pPr>
      <w:r>
        <w:rPr>
          <w:b/>
        </w:rPr>
        <w:t>Generalized Other:</w:t>
      </w:r>
    </w:p>
    <w:p w14:paraId="42838001" w14:textId="7534150B" w:rsidR="00DD6F39" w:rsidRDefault="00DD6F39" w:rsidP="00DD6F39">
      <w:r>
        <w:t>A conception of attitudes and expectations held in common by the members of the groups.</w:t>
      </w:r>
    </w:p>
    <w:p w14:paraId="2B9E5BCA" w14:textId="77777777" w:rsidR="00DD6F39" w:rsidRDefault="00DD6F39" w:rsidP="00DD6F39"/>
    <w:p w14:paraId="6A183DD5" w14:textId="55262653" w:rsidR="00DD6F39" w:rsidRDefault="00DD6F39" w:rsidP="00DD6F39">
      <w:r>
        <w:t>When we imagine what the group expects of us, we are taking the role of the generalized other.</w:t>
      </w:r>
    </w:p>
    <w:p w14:paraId="3F08F184" w14:textId="77777777" w:rsidR="00DD6F39" w:rsidRDefault="00DD6F39" w:rsidP="00DD6F39"/>
    <w:p w14:paraId="33992208" w14:textId="1FE8D2AA" w:rsidR="00DD6F39" w:rsidRDefault="00DD6F39" w:rsidP="00DD6F39">
      <w:r>
        <w:t>We are also concerned with the generalized other when we wonder what people would say or what society’s standards demand.</w:t>
      </w:r>
    </w:p>
    <w:p w14:paraId="51B3AB58" w14:textId="77777777" w:rsidR="00E541A3" w:rsidRDefault="00E541A3" w:rsidP="00DD6F39"/>
    <w:p w14:paraId="007C7889" w14:textId="77777777" w:rsidR="00E541A3" w:rsidRDefault="00E541A3" w:rsidP="00DD6F39">
      <w:pPr>
        <w:rPr>
          <w:b/>
        </w:rPr>
      </w:pPr>
    </w:p>
    <w:p w14:paraId="4228D6D8" w14:textId="77777777" w:rsidR="00E541A3" w:rsidRDefault="00E541A3" w:rsidP="00DD6F39">
      <w:pPr>
        <w:rPr>
          <w:b/>
        </w:rPr>
      </w:pPr>
    </w:p>
    <w:p w14:paraId="74C122D0" w14:textId="240E534D" w:rsidR="00E541A3" w:rsidRDefault="00E541A3" w:rsidP="00DD6F39">
      <w:pPr>
        <w:rPr>
          <w:b/>
        </w:rPr>
      </w:pPr>
      <w:r>
        <w:rPr>
          <w:b/>
        </w:rPr>
        <w:t>Cooley: Looking-Glass Self</w:t>
      </w:r>
    </w:p>
    <w:p w14:paraId="33C6E35A" w14:textId="36F669C7" w:rsidR="00E541A3" w:rsidRDefault="00E541A3" w:rsidP="00DD6F39">
      <w:r>
        <w:t>The most important looking glasses for children are their parents and family, and later, their parents.</w:t>
      </w:r>
    </w:p>
    <w:p w14:paraId="700CD28D" w14:textId="4F8C1C8F" w:rsidR="00E541A3" w:rsidRDefault="00E541A3" w:rsidP="00E541A3">
      <w:pPr>
        <w:pStyle w:val="ListParagraph"/>
        <w:numPr>
          <w:ilvl w:val="0"/>
          <w:numId w:val="62"/>
        </w:numPr>
      </w:pPr>
      <w:r>
        <w:t xml:space="preserve">These are a child’s </w:t>
      </w:r>
      <w:r>
        <w:rPr>
          <w:i/>
        </w:rPr>
        <w:t xml:space="preserve">significant others </w:t>
      </w:r>
      <w:r>
        <w:t>– those whose reflected views have greatest influence no the child’s self-concepts.</w:t>
      </w:r>
    </w:p>
    <w:p w14:paraId="05BF97BE" w14:textId="77777777" w:rsidR="00E11F14" w:rsidRDefault="00E11F14" w:rsidP="00E11F14"/>
    <w:p w14:paraId="6FF0009A" w14:textId="63D83B85" w:rsidR="00E11F14" w:rsidRDefault="00E11F14" w:rsidP="00E11F14">
      <w:pPr>
        <w:rPr>
          <w:b/>
        </w:rPr>
      </w:pPr>
      <w:r>
        <w:rPr>
          <w:b/>
        </w:rPr>
        <w:t>Play and the game</w:t>
      </w:r>
    </w:p>
    <w:p w14:paraId="65540888" w14:textId="09DBF1E9" w:rsidR="00E11F14" w:rsidRDefault="00E11F14" w:rsidP="00E11F14">
      <w:r>
        <w:t>Mead identified two stages of social experience leading to the emergence of the self in children.</w:t>
      </w:r>
    </w:p>
    <w:p w14:paraId="6CEAE18E" w14:textId="51429908" w:rsidR="00E11F14" w:rsidRDefault="00E11F14" w:rsidP="00E11F14">
      <w:pPr>
        <w:pStyle w:val="ListParagraph"/>
        <w:numPr>
          <w:ilvl w:val="0"/>
          <w:numId w:val="62"/>
        </w:numPr>
      </w:pPr>
      <w:r>
        <w:t>In the play stage, children imitate activities of people around them.</w:t>
      </w:r>
    </w:p>
    <w:p w14:paraId="51A8BC09" w14:textId="27F12408" w:rsidR="00E11F14" w:rsidRDefault="00E11F14" w:rsidP="00E11F14">
      <w:pPr>
        <w:pStyle w:val="ListParagraph"/>
        <w:numPr>
          <w:ilvl w:val="0"/>
          <w:numId w:val="62"/>
        </w:numPr>
      </w:pPr>
      <w:r>
        <w:t>In the game stage, children enter organized activities such as games of house, school, and team sports.</w:t>
      </w:r>
    </w:p>
    <w:p w14:paraId="02F5BA1A" w14:textId="77777777" w:rsidR="00E11F14" w:rsidRDefault="00E11F14" w:rsidP="00E11F14"/>
    <w:p w14:paraId="1949315E" w14:textId="19E4C83A" w:rsidR="00E11F14" w:rsidRDefault="00E11F14" w:rsidP="00E11F14">
      <w:pPr>
        <w:rPr>
          <w:b/>
        </w:rPr>
      </w:pPr>
      <w:r>
        <w:rPr>
          <w:b/>
        </w:rPr>
        <w:t>Role Taking</w:t>
      </w:r>
    </w:p>
    <w:p w14:paraId="7B5F8100" w14:textId="77777777" w:rsidR="00E11F14" w:rsidRDefault="00E11F14" w:rsidP="00E11F14">
      <w:pPr>
        <w:rPr>
          <w:b/>
        </w:rPr>
      </w:pPr>
    </w:p>
    <w:p w14:paraId="78E209D8" w14:textId="33379A64" w:rsidR="00E11F14" w:rsidRDefault="00E11F14" w:rsidP="00E11F14">
      <w:pPr>
        <w:pStyle w:val="ListParagraph"/>
        <w:numPr>
          <w:ilvl w:val="0"/>
          <w:numId w:val="63"/>
        </w:numPr>
      </w:pPr>
      <w:r>
        <w:t>The process of imaginatively occupying the position of another person and viewing the self and the situation from their perspective.</w:t>
      </w:r>
    </w:p>
    <w:p w14:paraId="295B6B7E" w14:textId="77777777" w:rsidR="00E11F14" w:rsidRDefault="00E11F14" w:rsidP="00E11F14"/>
    <w:p w14:paraId="772AAB18" w14:textId="1631ED83" w:rsidR="00E11F14" w:rsidRPr="00E11F14" w:rsidRDefault="00E11F14" w:rsidP="00E11F14">
      <w:pPr>
        <w:pStyle w:val="ListParagraph"/>
        <w:numPr>
          <w:ilvl w:val="0"/>
          <w:numId w:val="63"/>
        </w:numPr>
      </w:pPr>
      <w:r>
        <w:t>Through role taking, a child learns to respond reflexively.</w:t>
      </w:r>
    </w:p>
    <w:p w14:paraId="30616938" w14:textId="77777777" w:rsidR="00E541A3" w:rsidRDefault="00E541A3" w:rsidP="00DD6F39">
      <w:pPr>
        <w:rPr>
          <w:b/>
        </w:rPr>
      </w:pPr>
    </w:p>
    <w:p w14:paraId="14716F6B" w14:textId="746D4DD5" w:rsidR="00E11F14" w:rsidRDefault="00E11F14" w:rsidP="00E11F14">
      <w:pPr>
        <w:pStyle w:val="ListParagraph"/>
        <w:numPr>
          <w:ilvl w:val="0"/>
          <w:numId w:val="63"/>
        </w:numPr>
      </w:pPr>
      <w:r w:rsidRPr="00E11F14">
        <w:t>One of the earliest signs of role taking is the correct use of the pronouns you and I</w:t>
      </w:r>
      <w:r>
        <w:t>.</w:t>
      </w:r>
    </w:p>
    <w:p w14:paraId="17DF813A" w14:textId="77777777" w:rsidR="00E11F14" w:rsidRDefault="00E11F14" w:rsidP="00E11F14"/>
    <w:p w14:paraId="5408F6FC" w14:textId="02317042" w:rsidR="00E11F14" w:rsidRDefault="00E11F14" w:rsidP="00E11F14">
      <w:pPr>
        <w:rPr>
          <w:b/>
        </w:rPr>
      </w:pPr>
      <w:r>
        <w:rPr>
          <w:b/>
        </w:rPr>
        <w:t>Dramaturgical sociology:</w:t>
      </w:r>
    </w:p>
    <w:p w14:paraId="2A510B76" w14:textId="77777777" w:rsidR="00E11F14" w:rsidRDefault="00E11F14" w:rsidP="00E11F14">
      <w:pPr>
        <w:rPr>
          <w:b/>
        </w:rPr>
      </w:pPr>
    </w:p>
    <w:p w14:paraId="3DAC44E8" w14:textId="00086C49" w:rsidR="00E11F14" w:rsidRDefault="00E11F14" w:rsidP="008C5340">
      <w:pPr>
        <w:pStyle w:val="ListParagraph"/>
        <w:numPr>
          <w:ilvl w:val="0"/>
          <w:numId w:val="64"/>
        </w:numPr>
      </w:pPr>
      <w:r>
        <w:t xml:space="preserve">From an interactionist perspective, individuals have the ability </w:t>
      </w:r>
      <w:proofErr w:type="spellStart"/>
      <w:proofErr w:type="gramStart"/>
      <w:r>
        <w:t>ot</w:t>
      </w:r>
      <w:proofErr w:type="spellEnd"/>
      <w:proofErr w:type="gramEnd"/>
      <w:r>
        <w:t xml:space="preserve"> choose how to act, above and beyond their inclinations</w:t>
      </w:r>
      <w:r w:rsidR="008C5340">
        <w:t>.</w:t>
      </w:r>
    </w:p>
    <w:p w14:paraId="0B957725" w14:textId="77777777" w:rsidR="008C5340" w:rsidRDefault="008C5340" w:rsidP="00E11F14"/>
    <w:p w14:paraId="5E2ED594" w14:textId="1E073DED" w:rsidR="008C5340" w:rsidRDefault="008C5340" w:rsidP="008C5340">
      <w:pPr>
        <w:pStyle w:val="ListParagraph"/>
        <w:numPr>
          <w:ilvl w:val="0"/>
          <w:numId w:val="64"/>
        </w:numPr>
      </w:pPr>
      <w:r>
        <w:t>The study of how we present ourselves, playing roles and managing impressions during interactions with other people, is called dramaturgical sociology.</w:t>
      </w:r>
    </w:p>
    <w:p w14:paraId="45C47D49" w14:textId="77777777" w:rsidR="008C5340" w:rsidRDefault="008C5340" w:rsidP="00E11F14"/>
    <w:p w14:paraId="16DF6FDD" w14:textId="69F5DFD5" w:rsidR="008C5340" w:rsidRDefault="008C5340" w:rsidP="008C5340">
      <w:pPr>
        <w:pStyle w:val="ListParagraph"/>
        <w:numPr>
          <w:ilvl w:val="0"/>
          <w:numId w:val="64"/>
        </w:numPr>
      </w:pPr>
      <w:r>
        <w:t xml:space="preserve">Dramaturgical sociology is most closely associated with Erving </w:t>
      </w:r>
      <w:proofErr w:type="spellStart"/>
      <w:r>
        <w:t>Goffman</w:t>
      </w:r>
      <w:proofErr w:type="spellEnd"/>
      <w:r>
        <w:t xml:space="preserve"> (1922-1982)</w:t>
      </w:r>
    </w:p>
    <w:p w14:paraId="4D1EEA94" w14:textId="77777777" w:rsidR="008C5340" w:rsidRDefault="008C5340" w:rsidP="008C5340"/>
    <w:p w14:paraId="66B9EFB5" w14:textId="599E7F09" w:rsidR="008C5340" w:rsidRDefault="008C5340" w:rsidP="008C5340">
      <w:pPr>
        <w:rPr>
          <w:b/>
        </w:rPr>
      </w:pPr>
      <w:proofErr w:type="spellStart"/>
      <w:r>
        <w:rPr>
          <w:b/>
        </w:rPr>
        <w:t>Goffman</w:t>
      </w:r>
      <w:proofErr w:type="spellEnd"/>
      <w:r>
        <w:rPr>
          <w:b/>
        </w:rPr>
        <w:t xml:space="preserve"> and impression management</w:t>
      </w:r>
    </w:p>
    <w:p w14:paraId="4DF8B758" w14:textId="77777777" w:rsidR="008C5340" w:rsidRDefault="008C5340" w:rsidP="008C5340"/>
    <w:p w14:paraId="307C74D5" w14:textId="4EAF864D" w:rsidR="008C5340" w:rsidRDefault="008C5340" w:rsidP="008C5340">
      <w:r>
        <w:t>Erving Goffman believed that we use information from others’ presentations to help establish expectations of our behavior and that of the people around us.</w:t>
      </w:r>
    </w:p>
    <w:p w14:paraId="4B94CCD8" w14:textId="77777777" w:rsidR="008C5340" w:rsidRDefault="008C5340" w:rsidP="008C5340"/>
    <w:p w14:paraId="19B8D02E" w14:textId="4393BA33" w:rsidR="008C5340" w:rsidRDefault="008C5340" w:rsidP="008C5340">
      <w:r>
        <w:t>Impression management refers to the ways individuals seek to control the impressions they convey to other people, however, there are impressions given and impressions given off – the impression you believe that you are giving and the impression the other person has of you.</w:t>
      </w:r>
    </w:p>
    <w:p w14:paraId="3EC01F39" w14:textId="77777777" w:rsidR="008C5340" w:rsidRDefault="008C5340" w:rsidP="008C5340">
      <w:bookmarkStart w:id="0" w:name="_GoBack"/>
      <w:bookmarkEnd w:id="0"/>
    </w:p>
    <w:p w14:paraId="6B7AB315" w14:textId="78249C8F" w:rsidR="008C5340" w:rsidRDefault="008C5340" w:rsidP="008C5340">
      <w:proofErr w:type="spellStart"/>
      <w:r>
        <w:t>Goffman</w:t>
      </w:r>
      <w:proofErr w:type="spellEnd"/>
      <w:r>
        <w:t xml:space="preserve"> argued that we are </w:t>
      </w:r>
      <w:r w:rsidR="00D75A36">
        <w:t>driven</w:t>
      </w:r>
      <w:r>
        <w:t xml:space="preserve"> to maintain positive impressions, probably because outcomes of interactions serve as a source </w:t>
      </w:r>
      <w:proofErr w:type="spellStart"/>
      <w:proofErr w:type="gramStart"/>
      <w:r>
        <w:t>fo</w:t>
      </w:r>
      <w:proofErr w:type="spellEnd"/>
      <w:proofErr w:type="gramEnd"/>
      <w:r>
        <w:t xml:space="preserve"> self esteem.</w:t>
      </w:r>
    </w:p>
    <w:p w14:paraId="5D35239D" w14:textId="77777777" w:rsidR="008C5340" w:rsidRDefault="008C5340" w:rsidP="008C5340"/>
    <w:p w14:paraId="66C4208F" w14:textId="5E22261F" w:rsidR="008C5340" w:rsidRDefault="008C5340" w:rsidP="008C5340">
      <w:r>
        <w:t xml:space="preserve">Supporting others impressions is important because we may need support in our own impression management efforts later in the interaction. </w:t>
      </w:r>
    </w:p>
    <w:p w14:paraId="525D1563" w14:textId="77777777" w:rsidR="009126B9" w:rsidRDefault="009126B9" w:rsidP="008C5340"/>
    <w:p w14:paraId="580A561F" w14:textId="1F96D754" w:rsidR="009126B9" w:rsidRDefault="009126B9" w:rsidP="008C5340">
      <w:r>
        <w:rPr>
          <w:b/>
        </w:rPr>
        <w:t xml:space="preserve">Regions of Impression Formation </w:t>
      </w:r>
    </w:p>
    <w:p w14:paraId="78CF72DA" w14:textId="3F2B18E5" w:rsidR="009126B9" w:rsidRDefault="009126B9" w:rsidP="008C5340">
      <w:r>
        <w:t xml:space="preserve">There are two regions of impression formation that affect how we interact with people: The front stage, the place where we present ourselves to </w:t>
      </w:r>
      <w:r w:rsidR="00D75A36">
        <w:t>others</w:t>
      </w:r>
      <w:r>
        <w:t xml:space="preserve">, and the backstage, </w:t>
      </w:r>
      <w:proofErr w:type="gramStart"/>
      <w:r>
        <w:t>the</w:t>
      </w:r>
      <w:proofErr w:type="gramEnd"/>
      <w:r>
        <w:t xml:space="preserve"> region where we relax our impression management efforts and we may practice our performances</w:t>
      </w:r>
    </w:p>
    <w:p w14:paraId="4975FE05" w14:textId="77777777" w:rsidR="009126B9" w:rsidRDefault="009126B9" w:rsidP="008C5340"/>
    <w:p w14:paraId="40A379F2" w14:textId="5A8A0138" w:rsidR="009126B9" w:rsidRPr="009126B9" w:rsidRDefault="009126B9" w:rsidP="008C5340">
      <w:r>
        <w:t xml:space="preserve">People regularly move in and out of these regions. </w:t>
      </w:r>
    </w:p>
    <w:p w14:paraId="76F80F17" w14:textId="77777777" w:rsidR="00E11F14" w:rsidRPr="00E11F14" w:rsidRDefault="00E11F14" w:rsidP="00E11F14">
      <w:pPr>
        <w:rPr>
          <w:b/>
        </w:rPr>
      </w:pPr>
    </w:p>
    <w:p w14:paraId="549E6F2A" w14:textId="77777777" w:rsidR="00E541A3" w:rsidRDefault="00E541A3" w:rsidP="00DD6F39"/>
    <w:p w14:paraId="5D1B6EF4" w14:textId="77777777" w:rsidR="00E541A3" w:rsidRPr="00E541A3" w:rsidRDefault="00E541A3" w:rsidP="00DD6F39"/>
    <w:sectPr w:rsidR="00E541A3" w:rsidRPr="00E541A3" w:rsidSect="006672E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B7430"/>
    <w:multiLevelType w:val="hybridMultilevel"/>
    <w:tmpl w:val="4E5CA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41A07"/>
    <w:multiLevelType w:val="hybridMultilevel"/>
    <w:tmpl w:val="58B69D6C"/>
    <w:lvl w:ilvl="0" w:tplc="3D74F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AE50D6"/>
    <w:multiLevelType w:val="hybridMultilevel"/>
    <w:tmpl w:val="0AA82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3E053E"/>
    <w:multiLevelType w:val="hybridMultilevel"/>
    <w:tmpl w:val="7BB69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816376"/>
    <w:multiLevelType w:val="hybridMultilevel"/>
    <w:tmpl w:val="F0F0C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165A84"/>
    <w:multiLevelType w:val="hybridMultilevel"/>
    <w:tmpl w:val="F65CE0F0"/>
    <w:lvl w:ilvl="0" w:tplc="AE846B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5AC140F"/>
    <w:multiLevelType w:val="hybridMultilevel"/>
    <w:tmpl w:val="5E2C44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17375A06"/>
    <w:multiLevelType w:val="hybridMultilevel"/>
    <w:tmpl w:val="B852C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983D7B"/>
    <w:multiLevelType w:val="hybridMultilevel"/>
    <w:tmpl w:val="9CE8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F21748"/>
    <w:multiLevelType w:val="hybridMultilevel"/>
    <w:tmpl w:val="8FE01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5C73FD"/>
    <w:multiLevelType w:val="hybridMultilevel"/>
    <w:tmpl w:val="F6A4B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567845"/>
    <w:multiLevelType w:val="hybridMultilevel"/>
    <w:tmpl w:val="968A9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602F05"/>
    <w:multiLevelType w:val="hybridMultilevel"/>
    <w:tmpl w:val="179E5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B176C7"/>
    <w:multiLevelType w:val="hybridMultilevel"/>
    <w:tmpl w:val="F9827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6D4F9A"/>
    <w:multiLevelType w:val="hybridMultilevel"/>
    <w:tmpl w:val="30127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4437E6"/>
    <w:multiLevelType w:val="hybridMultilevel"/>
    <w:tmpl w:val="ABB6F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62227C"/>
    <w:multiLevelType w:val="hybridMultilevel"/>
    <w:tmpl w:val="31D2BA88"/>
    <w:lvl w:ilvl="0" w:tplc="3D74F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4A4855"/>
    <w:multiLevelType w:val="hybridMultilevel"/>
    <w:tmpl w:val="D2EA1C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5632AD"/>
    <w:multiLevelType w:val="hybridMultilevel"/>
    <w:tmpl w:val="9AD6A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597212"/>
    <w:multiLevelType w:val="hybridMultilevel"/>
    <w:tmpl w:val="E9E6C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D27654"/>
    <w:multiLevelType w:val="hybridMultilevel"/>
    <w:tmpl w:val="AE80E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4D629C"/>
    <w:multiLevelType w:val="hybridMultilevel"/>
    <w:tmpl w:val="AD8C4DDE"/>
    <w:lvl w:ilvl="0" w:tplc="0409000F">
      <w:start w:val="1"/>
      <w:numFmt w:val="decimal"/>
      <w:lvlText w:val="%1."/>
      <w:lvlJc w:val="left"/>
      <w:pPr>
        <w:ind w:left="720" w:hanging="360"/>
      </w:pPr>
      <w:rPr>
        <w:rFonts w:hint="default"/>
      </w:rPr>
    </w:lvl>
    <w:lvl w:ilvl="1" w:tplc="3D74FEA2">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05264DE"/>
    <w:multiLevelType w:val="hybridMultilevel"/>
    <w:tmpl w:val="DC207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5B60EF"/>
    <w:multiLevelType w:val="hybridMultilevel"/>
    <w:tmpl w:val="E9A26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107397"/>
    <w:multiLevelType w:val="hybridMultilevel"/>
    <w:tmpl w:val="8C7E2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2B9274D"/>
    <w:multiLevelType w:val="hybridMultilevel"/>
    <w:tmpl w:val="4D88E38A"/>
    <w:lvl w:ilvl="0" w:tplc="FEE07EE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FB7722"/>
    <w:multiLevelType w:val="hybridMultilevel"/>
    <w:tmpl w:val="2D989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6C272D4"/>
    <w:multiLevelType w:val="hybridMultilevel"/>
    <w:tmpl w:val="E13A2B8C"/>
    <w:lvl w:ilvl="0" w:tplc="3D74FEA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7EA56F2"/>
    <w:multiLevelType w:val="hybridMultilevel"/>
    <w:tmpl w:val="AA68F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8B004CB"/>
    <w:multiLevelType w:val="hybridMultilevel"/>
    <w:tmpl w:val="9CB2E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B015410"/>
    <w:multiLevelType w:val="hybridMultilevel"/>
    <w:tmpl w:val="6BCA8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D0A7B59"/>
    <w:multiLevelType w:val="hybridMultilevel"/>
    <w:tmpl w:val="B9A80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D8B2F97"/>
    <w:multiLevelType w:val="hybridMultilevel"/>
    <w:tmpl w:val="DC5AF014"/>
    <w:lvl w:ilvl="0" w:tplc="3D74F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0E01133"/>
    <w:multiLevelType w:val="hybridMultilevel"/>
    <w:tmpl w:val="F01E5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6C70CA"/>
    <w:multiLevelType w:val="hybridMultilevel"/>
    <w:tmpl w:val="A0C41F4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nsid w:val="47123D97"/>
    <w:multiLevelType w:val="hybridMultilevel"/>
    <w:tmpl w:val="0BB441E6"/>
    <w:lvl w:ilvl="0" w:tplc="3D74FEA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73447D4"/>
    <w:multiLevelType w:val="hybridMultilevel"/>
    <w:tmpl w:val="91143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A196C6F"/>
    <w:multiLevelType w:val="hybridMultilevel"/>
    <w:tmpl w:val="BB4E4E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BAB10EC"/>
    <w:multiLevelType w:val="hybridMultilevel"/>
    <w:tmpl w:val="E4D0A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C4A7B10"/>
    <w:multiLevelType w:val="hybridMultilevel"/>
    <w:tmpl w:val="DF78ACC6"/>
    <w:lvl w:ilvl="0" w:tplc="3D74F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2317992"/>
    <w:multiLevelType w:val="hybridMultilevel"/>
    <w:tmpl w:val="6C1A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4D1234C"/>
    <w:multiLevelType w:val="hybridMultilevel"/>
    <w:tmpl w:val="47F25CE2"/>
    <w:lvl w:ilvl="0" w:tplc="3D74FEA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5C819C2"/>
    <w:multiLevelType w:val="hybridMultilevel"/>
    <w:tmpl w:val="9C4C9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7DC5E96"/>
    <w:multiLevelType w:val="hybridMultilevel"/>
    <w:tmpl w:val="D3E0EB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84A6127"/>
    <w:multiLevelType w:val="hybridMultilevel"/>
    <w:tmpl w:val="5C3E4C5E"/>
    <w:lvl w:ilvl="0" w:tplc="3D74F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B8B3326"/>
    <w:multiLevelType w:val="hybridMultilevel"/>
    <w:tmpl w:val="D0446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CBC5A9A"/>
    <w:multiLevelType w:val="hybridMultilevel"/>
    <w:tmpl w:val="2982D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0097589"/>
    <w:multiLevelType w:val="hybridMultilevel"/>
    <w:tmpl w:val="A8487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15F57EC"/>
    <w:multiLevelType w:val="hybridMultilevel"/>
    <w:tmpl w:val="9698DF34"/>
    <w:lvl w:ilvl="0" w:tplc="3D74F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622F12"/>
    <w:multiLevelType w:val="hybridMultilevel"/>
    <w:tmpl w:val="E3468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2437AD1"/>
    <w:multiLevelType w:val="hybridMultilevel"/>
    <w:tmpl w:val="FEBE8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4CF195E"/>
    <w:multiLevelType w:val="hybridMultilevel"/>
    <w:tmpl w:val="45BCD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528763B"/>
    <w:multiLevelType w:val="hybridMultilevel"/>
    <w:tmpl w:val="057E0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668659A"/>
    <w:multiLevelType w:val="hybridMultilevel"/>
    <w:tmpl w:val="419C8F54"/>
    <w:lvl w:ilvl="0" w:tplc="0409000F">
      <w:start w:val="1"/>
      <w:numFmt w:val="decimal"/>
      <w:lvlText w:val="%1."/>
      <w:lvlJc w:val="left"/>
      <w:pPr>
        <w:ind w:left="144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nsid w:val="66A92996"/>
    <w:multiLevelType w:val="hybridMultilevel"/>
    <w:tmpl w:val="3286AE9C"/>
    <w:lvl w:ilvl="0" w:tplc="3D74FEA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7143FDD"/>
    <w:multiLevelType w:val="hybridMultilevel"/>
    <w:tmpl w:val="8F24C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9844CD0"/>
    <w:multiLevelType w:val="hybridMultilevel"/>
    <w:tmpl w:val="60E81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B403ED0"/>
    <w:multiLevelType w:val="hybridMultilevel"/>
    <w:tmpl w:val="0B703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CC34BE5"/>
    <w:multiLevelType w:val="hybridMultilevel"/>
    <w:tmpl w:val="99027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DA47514"/>
    <w:multiLevelType w:val="hybridMultilevel"/>
    <w:tmpl w:val="A82E8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E660CEC"/>
    <w:multiLevelType w:val="hybridMultilevel"/>
    <w:tmpl w:val="B67E8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2C07096"/>
    <w:multiLevelType w:val="hybridMultilevel"/>
    <w:tmpl w:val="FA96E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31F325E"/>
    <w:multiLevelType w:val="hybridMultilevel"/>
    <w:tmpl w:val="06E4D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B030046"/>
    <w:multiLevelType w:val="hybridMultilevel"/>
    <w:tmpl w:val="64B86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5"/>
  </w:num>
  <w:num w:numId="3">
    <w:abstractNumId w:val="48"/>
  </w:num>
  <w:num w:numId="4">
    <w:abstractNumId w:val="35"/>
  </w:num>
  <w:num w:numId="5">
    <w:abstractNumId w:val="41"/>
  </w:num>
  <w:num w:numId="6">
    <w:abstractNumId w:val="5"/>
  </w:num>
  <w:num w:numId="7">
    <w:abstractNumId w:val="17"/>
  </w:num>
  <w:num w:numId="8">
    <w:abstractNumId w:val="21"/>
  </w:num>
  <w:num w:numId="9">
    <w:abstractNumId w:val="39"/>
  </w:num>
  <w:num w:numId="10">
    <w:abstractNumId w:val="32"/>
  </w:num>
  <w:num w:numId="11">
    <w:abstractNumId w:val="44"/>
  </w:num>
  <w:num w:numId="12">
    <w:abstractNumId w:val="16"/>
  </w:num>
  <w:num w:numId="13">
    <w:abstractNumId w:val="63"/>
  </w:num>
  <w:num w:numId="14">
    <w:abstractNumId w:val="20"/>
  </w:num>
  <w:num w:numId="15">
    <w:abstractNumId w:val="46"/>
  </w:num>
  <w:num w:numId="16">
    <w:abstractNumId w:val="56"/>
  </w:num>
  <w:num w:numId="17">
    <w:abstractNumId w:val="53"/>
  </w:num>
  <w:num w:numId="18">
    <w:abstractNumId w:val="58"/>
  </w:num>
  <w:num w:numId="19">
    <w:abstractNumId w:val="23"/>
  </w:num>
  <w:num w:numId="20">
    <w:abstractNumId w:val="59"/>
  </w:num>
  <w:num w:numId="21">
    <w:abstractNumId w:val="43"/>
  </w:num>
  <w:num w:numId="22">
    <w:abstractNumId w:val="57"/>
  </w:num>
  <w:num w:numId="23">
    <w:abstractNumId w:val="0"/>
  </w:num>
  <w:num w:numId="24">
    <w:abstractNumId w:val="47"/>
  </w:num>
  <w:num w:numId="25">
    <w:abstractNumId w:val="52"/>
  </w:num>
  <w:num w:numId="26">
    <w:abstractNumId w:val="6"/>
  </w:num>
  <w:num w:numId="27">
    <w:abstractNumId w:val="34"/>
  </w:num>
  <w:num w:numId="28">
    <w:abstractNumId w:val="3"/>
  </w:num>
  <w:num w:numId="29">
    <w:abstractNumId w:val="27"/>
  </w:num>
  <w:num w:numId="30">
    <w:abstractNumId w:val="54"/>
  </w:num>
  <w:num w:numId="31">
    <w:abstractNumId w:val="1"/>
  </w:num>
  <w:num w:numId="32">
    <w:abstractNumId w:val="40"/>
  </w:num>
  <w:num w:numId="33">
    <w:abstractNumId w:val="19"/>
  </w:num>
  <w:num w:numId="34">
    <w:abstractNumId w:val="62"/>
  </w:num>
  <w:num w:numId="35">
    <w:abstractNumId w:val="61"/>
  </w:num>
  <w:num w:numId="36">
    <w:abstractNumId w:val="51"/>
  </w:num>
  <w:num w:numId="37">
    <w:abstractNumId w:val="7"/>
  </w:num>
  <w:num w:numId="38">
    <w:abstractNumId w:val="18"/>
  </w:num>
  <w:num w:numId="39">
    <w:abstractNumId w:val="4"/>
  </w:num>
  <w:num w:numId="40">
    <w:abstractNumId w:val="29"/>
  </w:num>
  <w:num w:numId="41">
    <w:abstractNumId w:val="2"/>
  </w:num>
  <w:num w:numId="42">
    <w:abstractNumId w:val="28"/>
  </w:num>
  <w:num w:numId="43">
    <w:abstractNumId w:val="11"/>
  </w:num>
  <w:num w:numId="44">
    <w:abstractNumId w:val="13"/>
  </w:num>
  <w:num w:numId="45">
    <w:abstractNumId w:val="36"/>
  </w:num>
  <w:num w:numId="46">
    <w:abstractNumId w:val="38"/>
  </w:num>
  <w:num w:numId="47">
    <w:abstractNumId w:val="33"/>
  </w:num>
  <w:num w:numId="48">
    <w:abstractNumId w:val="49"/>
  </w:num>
  <w:num w:numId="49">
    <w:abstractNumId w:val="55"/>
  </w:num>
  <w:num w:numId="50">
    <w:abstractNumId w:val="10"/>
  </w:num>
  <w:num w:numId="51">
    <w:abstractNumId w:val="60"/>
  </w:num>
  <w:num w:numId="52">
    <w:abstractNumId w:val="45"/>
  </w:num>
  <w:num w:numId="53">
    <w:abstractNumId w:val="31"/>
  </w:num>
  <w:num w:numId="54">
    <w:abstractNumId w:val="12"/>
  </w:num>
  <w:num w:numId="55">
    <w:abstractNumId w:val="30"/>
  </w:num>
  <w:num w:numId="56">
    <w:abstractNumId w:val="9"/>
  </w:num>
  <w:num w:numId="57">
    <w:abstractNumId w:val="37"/>
  </w:num>
  <w:num w:numId="58">
    <w:abstractNumId w:val="26"/>
  </w:num>
  <w:num w:numId="59">
    <w:abstractNumId w:val="50"/>
  </w:num>
  <w:num w:numId="60">
    <w:abstractNumId w:val="22"/>
  </w:num>
  <w:num w:numId="61">
    <w:abstractNumId w:val="14"/>
  </w:num>
  <w:num w:numId="62">
    <w:abstractNumId w:val="15"/>
  </w:num>
  <w:num w:numId="63">
    <w:abstractNumId w:val="42"/>
  </w:num>
  <w:num w:numId="64">
    <w:abstractNumId w:val="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D25"/>
    <w:rsid w:val="00032C05"/>
    <w:rsid w:val="00057345"/>
    <w:rsid w:val="0008353F"/>
    <w:rsid w:val="0009089F"/>
    <w:rsid w:val="000A675C"/>
    <w:rsid w:val="0010536E"/>
    <w:rsid w:val="00115DF1"/>
    <w:rsid w:val="001369FC"/>
    <w:rsid w:val="0014092B"/>
    <w:rsid w:val="001454B9"/>
    <w:rsid w:val="00193BBC"/>
    <w:rsid w:val="002058CC"/>
    <w:rsid w:val="00260C25"/>
    <w:rsid w:val="00277627"/>
    <w:rsid w:val="00287928"/>
    <w:rsid w:val="002D6FAC"/>
    <w:rsid w:val="003464B7"/>
    <w:rsid w:val="00366472"/>
    <w:rsid w:val="00381E56"/>
    <w:rsid w:val="003C19C3"/>
    <w:rsid w:val="003E057C"/>
    <w:rsid w:val="004137D1"/>
    <w:rsid w:val="00432C43"/>
    <w:rsid w:val="004C4961"/>
    <w:rsid w:val="004D05D1"/>
    <w:rsid w:val="004D3829"/>
    <w:rsid w:val="004E7BEC"/>
    <w:rsid w:val="004F21C3"/>
    <w:rsid w:val="0050503C"/>
    <w:rsid w:val="00532E33"/>
    <w:rsid w:val="00555F3C"/>
    <w:rsid w:val="005B1443"/>
    <w:rsid w:val="005B2BE9"/>
    <w:rsid w:val="00640D25"/>
    <w:rsid w:val="006672E2"/>
    <w:rsid w:val="00676C09"/>
    <w:rsid w:val="006E00B8"/>
    <w:rsid w:val="006E5D63"/>
    <w:rsid w:val="006F0DAF"/>
    <w:rsid w:val="00793D90"/>
    <w:rsid w:val="007D4FE4"/>
    <w:rsid w:val="008B558A"/>
    <w:rsid w:val="008C5340"/>
    <w:rsid w:val="009126B9"/>
    <w:rsid w:val="0096314B"/>
    <w:rsid w:val="00964FD8"/>
    <w:rsid w:val="00966CC6"/>
    <w:rsid w:val="00984C1D"/>
    <w:rsid w:val="009A2A69"/>
    <w:rsid w:val="009D46AD"/>
    <w:rsid w:val="00A17367"/>
    <w:rsid w:val="00A94FD3"/>
    <w:rsid w:val="00AA2264"/>
    <w:rsid w:val="00AD476C"/>
    <w:rsid w:val="00AE6319"/>
    <w:rsid w:val="00B10A31"/>
    <w:rsid w:val="00B150DE"/>
    <w:rsid w:val="00BC424D"/>
    <w:rsid w:val="00BF4157"/>
    <w:rsid w:val="00C05A32"/>
    <w:rsid w:val="00C101FC"/>
    <w:rsid w:val="00C228E5"/>
    <w:rsid w:val="00C72424"/>
    <w:rsid w:val="00C754A9"/>
    <w:rsid w:val="00D50A47"/>
    <w:rsid w:val="00D75A36"/>
    <w:rsid w:val="00D92908"/>
    <w:rsid w:val="00DD6F39"/>
    <w:rsid w:val="00E11F14"/>
    <w:rsid w:val="00E13454"/>
    <w:rsid w:val="00E364CA"/>
    <w:rsid w:val="00E541A3"/>
    <w:rsid w:val="00EB6989"/>
    <w:rsid w:val="00F630FA"/>
    <w:rsid w:val="00F64548"/>
    <w:rsid w:val="00F9567E"/>
    <w:rsid w:val="00F95DA4"/>
    <w:rsid w:val="00F963F4"/>
    <w:rsid w:val="00FC63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F03E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4C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4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618</TotalTime>
  <Pages>23</Pages>
  <Words>5402</Words>
  <Characters>30794</Characters>
  <Application>Microsoft Macintosh Word</Application>
  <DocSecurity>0</DocSecurity>
  <Lines>256</Lines>
  <Paragraphs>72</Paragraphs>
  <ScaleCrop>false</ScaleCrop>
  <Company/>
  <LinksUpToDate>false</LinksUpToDate>
  <CharactersWithSpaces>36124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Ashwini Kane</dc:creator>
  <cp:keywords/>
  <dc:description/>
  <cp:lastModifiedBy>Ashwini Kane</cp:lastModifiedBy>
  <cp:revision>18</cp:revision>
  <dcterms:created xsi:type="dcterms:W3CDTF">2016-05-02T17:06:00Z</dcterms:created>
  <dcterms:modified xsi:type="dcterms:W3CDTF">2016-05-18T19:03:00Z</dcterms:modified>
</cp:coreProperties>
</file>