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688A" w:rsidRPr="0086688A" w:rsidRDefault="0086688A">
      <w:pPr>
        <w:rPr>
          <w:b/>
        </w:rPr>
      </w:pPr>
      <w:r w:rsidRPr="0086688A">
        <w:rPr>
          <w:b/>
        </w:rPr>
        <w:t>LECTURE 1</w:t>
      </w:r>
    </w:p>
    <w:p w:rsidR="00F33A77" w:rsidRDefault="00C77C9E">
      <w:r>
        <w:t>Historical views of Marketing:</w:t>
      </w:r>
    </w:p>
    <w:p w:rsidR="00C77C9E" w:rsidRDefault="00C77C9E" w:rsidP="00C77C9E">
      <w:pPr>
        <w:pStyle w:val="ListParagraph"/>
        <w:numPr>
          <w:ilvl w:val="0"/>
          <w:numId w:val="1"/>
        </w:numPr>
      </w:pPr>
      <w:r>
        <w:t xml:space="preserve">Plato – </w:t>
      </w:r>
      <w:r w:rsidRPr="0074165B">
        <w:rPr>
          <w:b/>
          <w:i/>
        </w:rPr>
        <w:t>salesmen</w:t>
      </w:r>
      <w:r>
        <w:t xml:space="preserve"> are </w:t>
      </w:r>
      <w:r w:rsidRPr="0074165B">
        <w:rPr>
          <w:b/>
          <w:i/>
        </w:rPr>
        <w:t>weakest</w:t>
      </w:r>
      <w:r w:rsidRPr="0074165B">
        <w:rPr>
          <w:b/>
        </w:rPr>
        <w:t xml:space="preserve"> </w:t>
      </w:r>
      <w:r>
        <w:t>in bodily strength and little use for any purpose</w:t>
      </w:r>
    </w:p>
    <w:p w:rsidR="00C77C9E" w:rsidRPr="0074165B" w:rsidRDefault="00196346" w:rsidP="00C77C9E">
      <w:pPr>
        <w:pStyle w:val="ListParagraph"/>
        <w:numPr>
          <w:ilvl w:val="0"/>
          <w:numId w:val="1"/>
        </w:numPr>
        <w:rPr>
          <w:b/>
        </w:rPr>
      </w:pPr>
      <w:r>
        <w:t xml:space="preserve">Cicero </w:t>
      </w:r>
      <w:r w:rsidR="0074165B">
        <w:t>–</w:t>
      </w:r>
      <w:r>
        <w:t xml:space="preserve"> </w:t>
      </w:r>
      <w:r w:rsidR="0074165B">
        <w:t xml:space="preserve">Merchants are to be accounted </w:t>
      </w:r>
      <w:r w:rsidR="0074165B" w:rsidRPr="0074165B">
        <w:rPr>
          <w:b/>
          <w:i/>
        </w:rPr>
        <w:t>vulgar</w:t>
      </w:r>
      <w:r w:rsidR="0074165B">
        <w:t xml:space="preserve">, the profit they make is </w:t>
      </w:r>
      <w:r w:rsidR="0074165B" w:rsidRPr="0074165B">
        <w:rPr>
          <w:b/>
          <w:i/>
        </w:rPr>
        <w:t>falsehood</w:t>
      </w:r>
    </w:p>
    <w:p w:rsidR="0074165B" w:rsidRDefault="0074165B" w:rsidP="00C77C9E">
      <w:pPr>
        <w:pStyle w:val="ListParagraph"/>
        <w:numPr>
          <w:ilvl w:val="0"/>
          <w:numId w:val="1"/>
        </w:numPr>
      </w:pPr>
      <w:r>
        <w:t xml:space="preserve">Veblen – </w:t>
      </w:r>
      <w:r w:rsidRPr="0074165B">
        <w:rPr>
          <w:b/>
          <w:i/>
        </w:rPr>
        <w:t xml:space="preserve">advertising </w:t>
      </w:r>
      <w:r w:rsidRPr="0074165B">
        <w:rPr>
          <w:b/>
        </w:rPr>
        <w:t xml:space="preserve">is </w:t>
      </w:r>
      <w:r w:rsidRPr="0074165B">
        <w:rPr>
          <w:b/>
          <w:i/>
        </w:rPr>
        <w:t>meretricious</w:t>
      </w:r>
      <w:r>
        <w:t>, appeals to “</w:t>
      </w:r>
      <w:r w:rsidRPr="0074165B">
        <w:rPr>
          <w:b/>
        </w:rPr>
        <w:t>fear and shame</w:t>
      </w:r>
      <w:r>
        <w:t>”, worthless packaged goods at bloated prices</w:t>
      </w:r>
    </w:p>
    <w:p w:rsidR="0074165B" w:rsidRDefault="0074165B" w:rsidP="0074165B">
      <w:r>
        <w:t>Modern view:</w:t>
      </w:r>
    </w:p>
    <w:p w:rsidR="0074165B" w:rsidRDefault="0074165B" w:rsidP="0074165B">
      <w:pPr>
        <w:pStyle w:val="ListParagraph"/>
        <w:numPr>
          <w:ilvl w:val="0"/>
          <w:numId w:val="2"/>
        </w:numPr>
      </w:pPr>
      <w:r>
        <w:t xml:space="preserve">Newsweek – </w:t>
      </w:r>
      <w:r w:rsidRPr="0074165B">
        <w:rPr>
          <w:b/>
          <w:i/>
        </w:rPr>
        <w:t>most powerful competitive weapon</w:t>
      </w:r>
      <w:r>
        <w:t xml:space="preserve"> is marketing</w:t>
      </w:r>
    </w:p>
    <w:p w:rsidR="0074165B" w:rsidRDefault="0074165B" w:rsidP="0074165B">
      <w:pPr>
        <w:pStyle w:val="ListParagraph"/>
        <w:numPr>
          <w:ilvl w:val="0"/>
          <w:numId w:val="2"/>
        </w:numPr>
      </w:pPr>
      <w:proofErr w:type="spellStart"/>
      <w:r>
        <w:t>Greyser</w:t>
      </w:r>
      <w:proofErr w:type="spellEnd"/>
      <w:r>
        <w:t xml:space="preserve">, HBS </w:t>
      </w:r>
      <w:r w:rsidR="00FF433F">
        <w:t>–</w:t>
      </w:r>
      <w:r>
        <w:t xml:space="preserve"> </w:t>
      </w:r>
      <w:r w:rsidR="00FF433F">
        <w:t xml:space="preserve">marketing is </w:t>
      </w:r>
      <w:r w:rsidR="00FF433F" w:rsidRPr="00FF433F">
        <w:rPr>
          <w:b/>
          <w:i/>
        </w:rPr>
        <w:t>central to success</w:t>
      </w:r>
      <w:r w:rsidR="00FF433F">
        <w:t xml:space="preserve"> </w:t>
      </w:r>
    </w:p>
    <w:p w:rsidR="00FF433F" w:rsidRPr="008C519E" w:rsidRDefault="00FF433F" w:rsidP="0074165B">
      <w:pPr>
        <w:pStyle w:val="ListParagraph"/>
        <w:numPr>
          <w:ilvl w:val="0"/>
          <w:numId w:val="2"/>
        </w:numPr>
      </w:pPr>
      <w:r>
        <w:t xml:space="preserve">Peter Drucker- Whole business from </w:t>
      </w:r>
      <w:r>
        <w:rPr>
          <w:b/>
          <w:i/>
        </w:rPr>
        <w:t>customer’s</w:t>
      </w:r>
      <w:r w:rsidRPr="00FF433F">
        <w:rPr>
          <w:b/>
          <w:i/>
        </w:rPr>
        <w:t xml:space="preserve"> viewpoint</w:t>
      </w:r>
    </w:p>
    <w:p w:rsidR="008C519E" w:rsidRDefault="008C519E" w:rsidP="008C519E">
      <w:r w:rsidRPr="00EC6C3D">
        <w:rPr>
          <w:b/>
        </w:rPr>
        <w:t>Marketing concept</w:t>
      </w:r>
      <w:r>
        <w:t xml:space="preserve">: key to achieve org goals consisting of </w:t>
      </w:r>
      <w:r w:rsidRPr="00EC6C3D">
        <w:rPr>
          <w:i/>
        </w:rPr>
        <w:t>determining needs and wants of target markets</w:t>
      </w:r>
      <w:r>
        <w:t xml:space="preserve">, delivering desired result </w:t>
      </w:r>
      <w:r w:rsidRPr="00EC6C3D">
        <w:rPr>
          <w:i/>
        </w:rPr>
        <w:t>more effectively and efficiently than competitors</w:t>
      </w:r>
      <w:r>
        <w:t xml:space="preserve">. </w:t>
      </w:r>
    </w:p>
    <w:p w:rsidR="008C519E" w:rsidRDefault="008C519E" w:rsidP="008C519E">
      <w:pPr>
        <w:pStyle w:val="ListParagraph"/>
        <w:numPr>
          <w:ilvl w:val="0"/>
          <w:numId w:val="3"/>
        </w:numPr>
      </w:pPr>
      <w:r>
        <w:t xml:space="preserve">Concentrate on </w:t>
      </w:r>
      <w:r w:rsidRPr="00EC6C3D">
        <w:rPr>
          <w:i/>
        </w:rPr>
        <w:t>needs of the buyer,</w:t>
      </w:r>
      <w:r>
        <w:t xml:space="preserve"> not needs of the seller</w:t>
      </w:r>
    </w:p>
    <w:p w:rsidR="008C519E" w:rsidRDefault="008C519E" w:rsidP="008C519E">
      <w:r w:rsidRPr="00EC6C3D">
        <w:rPr>
          <w:b/>
        </w:rPr>
        <w:t>Marketing:</w:t>
      </w:r>
      <w:r>
        <w:t xml:space="preserve"> process of </w:t>
      </w:r>
      <w:r w:rsidRPr="00EC6C3D">
        <w:rPr>
          <w:i/>
        </w:rPr>
        <w:t>maximizing company profits</w:t>
      </w:r>
      <w:r>
        <w:t xml:space="preserve"> (s/t and l/t) by </w:t>
      </w:r>
      <w:r w:rsidRPr="00EC6C3D">
        <w:rPr>
          <w:i/>
        </w:rPr>
        <w:t>creation of superior value</w:t>
      </w:r>
      <w:r>
        <w:t>, customers</w:t>
      </w:r>
    </w:p>
    <w:p w:rsidR="008C519E" w:rsidRDefault="008C519E" w:rsidP="008C519E">
      <w:r>
        <w:t xml:space="preserve">Pillsbury: </w:t>
      </w:r>
      <w:proofErr w:type="spellStart"/>
      <w:r>
        <w:t>resealable</w:t>
      </w:r>
      <w:proofErr w:type="spellEnd"/>
      <w:r>
        <w:t xml:space="preserve"> tub was good idea but prices 20% higher than regular tube and contained less</w:t>
      </w:r>
    </w:p>
    <w:p w:rsidR="008C519E" w:rsidRDefault="008C519E" w:rsidP="008C519E">
      <w:pPr>
        <w:pStyle w:val="ListParagraph"/>
        <w:numPr>
          <w:ilvl w:val="0"/>
          <w:numId w:val="3"/>
        </w:numPr>
      </w:pPr>
      <w:r>
        <w:t>s/t: booming sales   l/t: sales drop and selling only 1 flavor (</w:t>
      </w:r>
      <w:proofErr w:type="spellStart"/>
      <w:r>
        <w:t>choco</w:t>
      </w:r>
      <w:proofErr w:type="spellEnd"/>
      <w:r>
        <w:t xml:space="preserve"> chip)</w:t>
      </w:r>
    </w:p>
    <w:p w:rsidR="008C519E" w:rsidRDefault="008C519E" w:rsidP="008C519E">
      <w:r w:rsidRPr="00EC6C3D">
        <w:rPr>
          <w:b/>
        </w:rPr>
        <w:t>Product distribution</w:t>
      </w:r>
      <w:r>
        <w:t>: some companies don’t want to associate themselves</w:t>
      </w:r>
      <w:r w:rsidR="00ED3B74">
        <w:t xml:space="preserve"> with </w:t>
      </w:r>
      <w:proofErr w:type="spellStart"/>
      <w:r w:rsidR="00ED3B74">
        <w:t>Wal-mart</w:t>
      </w:r>
      <w:proofErr w:type="spellEnd"/>
      <w:r w:rsidR="00ED3B74">
        <w:t xml:space="preserve"> because WM </w:t>
      </w:r>
      <w:r>
        <w:t>forces them to maintain a lower than regular pr</w:t>
      </w:r>
      <w:r w:rsidR="00ED3B74">
        <w:t>ice and their brand can be diminis</w:t>
      </w:r>
      <w:r>
        <w:t>hed as “everyday” or “casual</w:t>
      </w:r>
      <w:proofErr w:type="gramStart"/>
      <w:r>
        <w:t>:.</w:t>
      </w:r>
      <w:proofErr w:type="gramEnd"/>
      <w:r>
        <w:t xml:space="preserve"> Ex: </w:t>
      </w:r>
      <w:r w:rsidR="00ED3B74">
        <w:t>whole foods does not want to be seen at WM because they’re a specialty brand</w:t>
      </w:r>
    </w:p>
    <w:p w:rsidR="00ED3B74" w:rsidRDefault="00ED3B74" w:rsidP="008C519E">
      <w:r w:rsidRPr="00EC6C3D">
        <w:rPr>
          <w:b/>
        </w:rPr>
        <w:t>The Marketing Concept</w:t>
      </w:r>
      <w:r>
        <w:t xml:space="preserve">: </w:t>
      </w:r>
    </w:p>
    <w:p w:rsidR="00ED3B74" w:rsidRDefault="00ED3B74" w:rsidP="00ED3B74">
      <w:pPr>
        <w:pStyle w:val="ListParagraph"/>
        <w:numPr>
          <w:ilvl w:val="0"/>
          <w:numId w:val="3"/>
        </w:numPr>
      </w:pPr>
      <w:r w:rsidRPr="00EC6C3D">
        <w:rPr>
          <w:b/>
        </w:rPr>
        <w:t>Needs</w:t>
      </w:r>
      <w:r>
        <w:t xml:space="preserve">: </w:t>
      </w:r>
      <w:r w:rsidRPr="00EC6C3D">
        <w:rPr>
          <w:i/>
        </w:rPr>
        <w:t>state of felt deprivation</w:t>
      </w:r>
      <w:r>
        <w:t xml:space="preserve"> ex: I’m hungry</w:t>
      </w:r>
    </w:p>
    <w:p w:rsidR="00ED3B74" w:rsidRDefault="00ED3B74" w:rsidP="00ED3B74">
      <w:pPr>
        <w:pStyle w:val="ListParagraph"/>
        <w:numPr>
          <w:ilvl w:val="0"/>
          <w:numId w:val="3"/>
        </w:numPr>
      </w:pPr>
      <w:r w:rsidRPr="00EC6C3D">
        <w:rPr>
          <w:b/>
        </w:rPr>
        <w:t>Wants:</w:t>
      </w:r>
      <w:r>
        <w:t xml:space="preserve"> </w:t>
      </w:r>
      <w:r w:rsidRPr="00EC6C3D">
        <w:rPr>
          <w:i/>
        </w:rPr>
        <w:t>Needs shaped by culture and individual personality</w:t>
      </w:r>
      <w:r>
        <w:t xml:space="preserve"> ex: I’m hungry, I want fries and Coke</w:t>
      </w:r>
    </w:p>
    <w:p w:rsidR="00ED3B74" w:rsidRDefault="00ED3B74" w:rsidP="00ED3B74">
      <w:pPr>
        <w:pStyle w:val="ListParagraph"/>
        <w:numPr>
          <w:ilvl w:val="0"/>
          <w:numId w:val="3"/>
        </w:numPr>
      </w:pPr>
      <w:r w:rsidRPr="00EC6C3D">
        <w:rPr>
          <w:b/>
        </w:rPr>
        <w:t>Demands:</w:t>
      </w:r>
      <w:r w:rsidR="00EC6C3D">
        <w:t xml:space="preserve"> </w:t>
      </w:r>
      <w:r w:rsidR="00EC6C3D" w:rsidRPr="00EC6C3D">
        <w:rPr>
          <w:i/>
        </w:rPr>
        <w:t>wants</w:t>
      </w:r>
      <w:r w:rsidRPr="00EC6C3D">
        <w:rPr>
          <w:i/>
        </w:rPr>
        <w:t xml:space="preserve"> backed by buying power</w:t>
      </w:r>
      <w:r>
        <w:t xml:space="preserve"> ex: I have money to buy this meal and I am willing to get it</w:t>
      </w:r>
    </w:p>
    <w:p w:rsidR="00ED3B74" w:rsidRDefault="00ED3B74" w:rsidP="00ED3B74">
      <w:pPr>
        <w:pStyle w:val="ListParagraph"/>
        <w:numPr>
          <w:ilvl w:val="0"/>
          <w:numId w:val="3"/>
        </w:numPr>
      </w:pPr>
      <w:r w:rsidRPr="00EC6C3D">
        <w:rPr>
          <w:b/>
        </w:rPr>
        <w:t>Products:</w:t>
      </w:r>
      <w:r>
        <w:t xml:space="preserve"> anything that can be offered to a market for attention, acquisition, use or consumption which </w:t>
      </w:r>
      <w:r w:rsidRPr="00EC6C3D">
        <w:rPr>
          <w:i/>
        </w:rPr>
        <w:t>might satisfy a need or want</w:t>
      </w:r>
    </w:p>
    <w:p w:rsidR="00ED3B74" w:rsidRDefault="00ED3B74" w:rsidP="00ED3B74">
      <w:pPr>
        <w:pStyle w:val="ListParagraph"/>
        <w:numPr>
          <w:ilvl w:val="0"/>
          <w:numId w:val="3"/>
        </w:numPr>
      </w:pPr>
      <w:r w:rsidRPr="00ED3B74">
        <w:rPr>
          <w:b/>
        </w:rPr>
        <w:t>Customers’ decision criterion</w:t>
      </w:r>
      <w:r>
        <w:t>:</w:t>
      </w:r>
    </w:p>
    <w:p w:rsidR="00ED3B74" w:rsidRDefault="00ED3B74" w:rsidP="00ED3B74">
      <w:pPr>
        <w:pStyle w:val="ListParagraph"/>
        <w:numPr>
          <w:ilvl w:val="1"/>
          <w:numId w:val="3"/>
        </w:numPr>
      </w:pPr>
      <w:r w:rsidRPr="00ED3B74">
        <w:rPr>
          <w:b/>
        </w:rPr>
        <w:t>Customer Value:</w:t>
      </w:r>
      <w:r>
        <w:t xml:space="preserve"> Benefit that the customer gains from using a product compared to the cost of obtaining a product    </w:t>
      </w:r>
      <w:r w:rsidRPr="00ED3B74">
        <w:rPr>
          <w:i/>
        </w:rPr>
        <w:t>benefit &gt; cost</w:t>
      </w:r>
    </w:p>
    <w:p w:rsidR="00ED3B74" w:rsidRDefault="00ED3B74" w:rsidP="00ED3B74">
      <w:pPr>
        <w:pStyle w:val="ListParagraph"/>
        <w:numPr>
          <w:ilvl w:val="1"/>
          <w:numId w:val="3"/>
        </w:numPr>
      </w:pPr>
      <w:r w:rsidRPr="00ED3B74">
        <w:rPr>
          <w:b/>
        </w:rPr>
        <w:t>Customer satisfaction</w:t>
      </w:r>
      <w:r>
        <w:t xml:space="preserve">: depends on product’s </w:t>
      </w:r>
      <w:r w:rsidRPr="00ED3B74">
        <w:rPr>
          <w:i/>
        </w:rPr>
        <w:t>perceived performance</w:t>
      </w:r>
      <w:r>
        <w:t xml:space="preserve"> in delivering value relative to a buyer’s expectations</w:t>
      </w:r>
    </w:p>
    <w:p w:rsidR="00ED3B74" w:rsidRDefault="00ED3B74" w:rsidP="00ED3B74">
      <w:pPr>
        <w:pStyle w:val="ListParagraph"/>
        <w:numPr>
          <w:ilvl w:val="0"/>
          <w:numId w:val="3"/>
        </w:numPr>
      </w:pPr>
      <w:r>
        <w:t>Meeting needs and wants:</w:t>
      </w:r>
    </w:p>
    <w:p w:rsidR="00ED3B74" w:rsidRDefault="00ED3B74" w:rsidP="00ED3B74">
      <w:pPr>
        <w:pStyle w:val="ListParagraph"/>
        <w:numPr>
          <w:ilvl w:val="1"/>
          <w:numId w:val="3"/>
        </w:numPr>
      </w:pPr>
      <w:r w:rsidRPr="00ED3B74">
        <w:rPr>
          <w:b/>
        </w:rPr>
        <w:t>Exchanges</w:t>
      </w:r>
      <w:r>
        <w:t xml:space="preserve">: Act of </w:t>
      </w:r>
      <w:r w:rsidRPr="00ED3B74">
        <w:rPr>
          <w:i/>
        </w:rPr>
        <w:t>obtaining</w:t>
      </w:r>
      <w:r>
        <w:t xml:space="preserve"> a desired object from someone </w:t>
      </w:r>
      <w:r w:rsidRPr="00ED3B74">
        <w:rPr>
          <w:i/>
        </w:rPr>
        <w:t>by offering something</w:t>
      </w:r>
      <w:r>
        <w:t xml:space="preserve"> in return</w:t>
      </w:r>
    </w:p>
    <w:p w:rsidR="00ED3B74" w:rsidRDefault="00ED3B74" w:rsidP="00ED3B74">
      <w:pPr>
        <w:pStyle w:val="ListParagraph"/>
        <w:numPr>
          <w:ilvl w:val="1"/>
          <w:numId w:val="3"/>
        </w:numPr>
      </w:pPr>
      <w:r w:rsidRPr="00ED3B74">
        <w:rPr>
          <w:b/>
        </w:rPr>
        <w:t>Relationships</w:t>
      </w:r>
      <w:r>
        <w:t xml:space="preserve">: process of creating, maintaining and enhancing </w:t>
      </w:r>
      <w:r w:rsidRPr="00E22788">
        <w:rPr>
          <w:i/>
        </w:rPr>
        <w:t>ongoing</w:t>
      </w:r>
      <w:r>
        <w:t xml:space="preserve"> exchanges or transactions</w:t>
      </w:r>
    </w:p>
    <w:p w:rsidR="008C519E" w:rsidRDefault="00E22788" w:rsidP="00E22788">
      <w:pPr>
        <w:pStyle w:val="ListParagraph"/>
        <w:numPr>
          <w:ilvl w:val="0"/>
          <w:numId w:val="3"/>
        </w:numPr>
      </w:pPr>
      <w:r w:rsidRPr="00E22788">
        <w:rPr>
          <w:b/>
        </w:rPr>
        <w:t>The market</w:t>
      </w:r>
      <w:r>
        <w:t xml:space="preserve">: set of all </w:t>
      </w:r>
      <w:r w:rsidRPr="00E22788">
        <w:rPr>
          <w:i/>
        </w:rPr>
        <w:t>actual and potential buyers</w:t>
      </w:r>
      <w:r>
        <w:t xml:space="preserve"> of a product or service</w:t>
      </w:r>
    </w:p>
    <w:p w:rsidR="00F62BDC" w:rsidRDefault="009069A7" w:rsidP="00E22788">
      <w:pPr>
        <w:pStyle w:val="ListParagraph"/>
        <w:numPr>
          <w:ilvl w:val="0"/>
          <w:numId w:val="3"/>
        </w:numPr>
      </w:pPr>
      <w:r>
        <w:rPr>
          <w:b/>
        </w:rPr>
        <w:lastRenderedPageBreak/>
        <w:t>Marketing myopia</w:t>
      </w:r>
      <w:r w:rsidRPr="009069A7">
        <w:t>:</w:t>
      </w:r>
      <w:r>
        <w:t xml:space="preserve"> </w:t>
      </w:r>
      <w:r w:rsidRPr="00EC6C3D">
        <w:rPr>
          <w:i/>
        </w:rPr>
        <w:t>mistake</w:t>
      </w:r>
      <w:r w:rsidR="00F62BDC">
        <w:t xml:space="preserve"> of </w:t>
      </w:r>
      <w:r w:rsidR="00F62BDC" w:rsidRPr="00EC6C3D">
        <w:rPr>
          <w:i/>
        </w:rPr>
        <w:t>paying more attention</w:t>
      </w:r>
      <w:r w:rsidR="00EC6C3D">
        <w:rPr>
          <w:i/>
        </w:rPr>
        <w:t xml:space="preserve"> to</w:t>
      </w:r>
      <w:r w:rsidR="00F62BDC" w:rsidRPr="00EC6C3D">
        <w:rPr>
          <w:i/>
        </w:rPr>
        <w:t xml:space="preserve"> products</w:t>
      </w:r>
      <w:r w:rsidR="00EC6C3D">
        <w:t xml:space="preserve"> than to</w:t>
      </w:r>
      <w:r w:rsidR="00F62BDC">
        <w:t xml:space="preserve"> </w:t>
      </w:r>
      <w:r w:rsidR="00F62BDC" w:rsidRPr="00EC6C3D">
        <w:rPr>
          <w:i/>
        </w:rPr>
        <w:t>benefits and experiences</w:t>
      </w:r>
      <w:r w:rsidR="00F62BDC">
        <w:t xml:space="preserve"> produced by these products</w:t>
      </w:r>
    </w:p>
    <w:p w:rsidR="00E22788" w:rsidRDefault="00E22788" w:rsidP="00E22788">
      <w:pPr>
        <w:pStyle w:val="ListParagraph"/>
        <w:numPr>
          <w:ilvl w:val="0"/>
          <w:numId w:val="3"/>
        </w:numPr>
      </w:pPr>
      <w:r>
        <w:t xml:space="preserve">Designing a </w:t>
      </w:r>
      <w:r w:rsidRPr="00EC6C3D">
        <w:rPr>
          <w:i/>
        </w:rPr>
        <w:t>Customer-driven marketing strategy</w:t>
      </w:r>
    </w:p>
    <w:p w:rsidR="00E22788" w:rsidRPr="00EC6C3D" w:rsidRDefault="00E22788" w:rsidP="00E22788">
      <w:pPr>
        <w:rPr>
          <w:b/>
        </w:rPr>
      </w:pPr>
      <w:r>
        <w:t xml:space="preserve">     </w:t>
      </w:r>
      <w:r w:rsidRPr="00EC6C3D">
        <w:rPr>
          <w:b/>
        </w:rPr>
        <w:t>Concepts:</w:t>
      </w:r>
    </w:p>
    <w:p w:rsidR="00E22788" w:rsidRDefault="00E22788" w:rsidP="00E22788">
      <w:pPr>
        <w:pStyle w:val="ListParagraph"/>
        <w:numPr>
          <w:ilvl w:val="0"/>
          <w:numId w:val="4"/>
        </w:numPr>
      </w:pPr>
      <w:r w:rsidRPr="00EC6C3D">
        <w:rPr>
          <w:b/>
        </w:rPr>
        <w:t>Production</w:t>
      </w:r>
      <w:r w:rsidR="00F62BDC" w:rsidRPr="00EC6C3D">
        <w:rPr>
          <w:b/>
        </w:rPr>
        <w:t>:</w:t>
      </w:r>
      <w:r w:rsidR="00F62BDC">
        <w:t xml:space="preserve"> consumers will </w:t>
      </w:r>
      <w:r w:rsidR="00F62BDC" w:rsidRPr="00EC6C3D">
        <w:rPr>
          <w:i/>
        </w:rPr>
        <w:t>favor affordable and accessible products</w:t>
      </w:r>
    </w:p>
    <w:p w:rsidR="00E22788" w:rsidRDefault="00E22788" w:rsidP="00E22788">
      <w:pPr>
        <w:pStyle w:val="ListParagraph"/>
        <w:numPr>
          <w:ilvl w:val="0"/>
          <w:numId w:val="4"/>
        </w:numPr>
      </w:pPr>
      <w:r w:rsidRPr="00EC6C3D">
        <w:rPr>
          <w:b/>
        </w:rPr>
        <w:t>Product</w:t>
      </w:r>
      <w:r w:rsidR="00F62BDC" w:rsidRPr="00EC6C3D">
        <w:rPr>
          <w:b/>
        </w:rPr>
        <w:t>:</w:t>
      </w:r>
      <w:r w:rsidR="00F62BDC">
        <w:t xml:space="preserve"> consumers want </w:t>
      </w:r>
      <w:r w:rsidR="00F62BDC" w:rsidRPr="00EC6C3D">
        <w:rPr>
          <w:i/>
        </w:rPr>
        <w:t>highest quality</w:t>
      </w:r>
      <w:r w:rsidR="00F62BDC">
        <w:t xml:space="preserve">, management → </w:t>
      </w:r>
      <w:r w:rsidR="00F62BDC" w:rsidRPr="00EC6C3D">
        <w:rPr>
          <w:i/>
        </w:rPr>
        <w:t>continuous product improvements</w:t>
      </w:r>
    </w:p>
    <w:p w:rsidR="00E22788" w:rsidRDefault="00E22788" w:rsidP="00E22788">
      <w:pPr>
        <w:pStyle w:val="ListParagraph"/>
        <w:numPr>
          <w:ilvl w:val="0"/>
          <w:numId w:val="4"/>
        </w:numPr>
      </w:pPr>
      <w:r w:rsidRPr="00EC6C3D">
        <w:rPr>
          <w:b/>
        </w:rPr>
        <w:t>Selling</w:t>
      </w:r>
      <w:r w:rsidR="00F62BDC" w:rsidRPr="00EC6C3D">
        <w:rPr>
          <w:b/>
        </w:rPr>
        <w:t>:</w:t>
      </w:r>
      <w:r w:rsidR="00F62BDC">
        <w:t xml:space="preserve"> products need </w:t>
      </w:r>
      <w:r w:rsidR="00F62BDC" w:rsidRPr="00EC6C3D">
        <w:rPr>
          <w:i/>
        </w:rPr>
        <w:t>large-scale selling and promotion effort</w:t>
      </w:r>
    </w:p>
    <w:p w:rsidR="00E22788" w:rsidRDefault="00E22788" w:rsidP="00E22788">
      <w:pPr>
        <w:pStyle w:val="ListParagraph"/>
        <w:numPr>
          <w:ilvl w:val="0"/>
          <w:numId w:val="4"/>
        </w:numPr>
      </w:pPr>
      <w:r w:rsidRPr="00EC6C3D">
        <w:rPr>
          <w:b/>
        </w:rPr>
        <w:t>Marketing</w:t>
      </w:r>
      <w:r w:rsidR="00F62BDC" w:rsidRPr="00EC6C3D">
        <w:rPr>
          <w:b/>
        </w:rPr>
        <w:t>:</w:t>
      </w:r>
      <w:r w:rsidR="00F62BDC">
        <w:t xml:space="preserve"> </w:t>
      </w:r>
      <w:r w:rsidR="00EC6C3D">
        <w:rPr>
          <w:i/>
        </w:rPr>
        <w:t>know needs and wants of</w:t>
      </w:r>
      <w:r w:rsidR="00F62BDC" w:rsidRPr="00EC6C3D">
        <w:rPr>
          <w:i/>
        </w:rPr>
        <w:t xml:space="preserve"> target market</w:t>
      </w:r>
      <w:r w:rsidR="00F62BDC">
        <w:t xml:space="preserve">, </w:t>
      </w:r>
      <w:r w:rsidR="00F62BDC" w:rsidRPr="00EC6C3D">
        <w:rPr>
          <w:i/>
        </w:rPr>
        <w:t>deliver satisfaction</w:t>
      </w:r>
      <w:r w:rsidR="00F62BDC">
        <w:t xml:space="preserve"> </w:t>
      </w:r>
      <w:r w:rsidR="00F62BDC" w:rsidRPr="00EC6C3D">
        <w:rPr>
          <w:i/>
        </w:rPr>
        <w:t>better than competitors</w:t>
      </w:r>
    </w:p>
    <w:p w:rsidR="00E22788" w:rsidRDefault="00E22788" w:rsidP="00E22788">
      <w:pPr>
        <w:pStyle w:val="ListParagraph"/>
        <w:numPr>
          <w:ilvl w:val="0"/>
          <w:numId w:val="4"/>
        </w:numPr>
      </w:pPr>
      <w:r w:rsidRPr="00EC6C3D">
        <w:rPr>
          <w:b/>
        </w:rPr>
        <w:t>Societal</w:t>
      </w:r>
      <w:r w:rsidR="00F62BDC" w:rsidRPr="00EC6C3D">
        <w:rPr>
          <w:b/>
        </w:rPr>
        <w:t>:</w:t>
      </w:r>
      <w:r w:rsidR="00F62BDC">
        <w:t xml:space="preserve"> consider </w:t>
      </w:r>
      <w:r w:rsidR="00F62BDC" w:rsidRPr="00EC6C3D">
        <w:rPr>
          <w:i/>
        </w:rPr>
        <w:t>consumers’ wants</w:t>
      </w:r>
      <w:r w:rsidR="00F62BDC">
        <w:t>, comps requirements</w:t>
      </w:r>
      <w:r w:rsidR="00F62BDC" w:rsidRPr="00EC6C3D">
        <w:rPr>
          <w:i/>
        </w:rPr>
        <w:t>, consumer and society’s L/T interests</w:t>
      </w:r>
    </w:p>
    <w:p w:rsidR="00E22788" w:rsidRDefault="00E22788" w:rsidP="00E22788">
      <w:r>
        <w:t>Kodak: thought they were in the business of film making, lost out to digital cameras, they are in the storytelling business</w:t>
      </w:r>
    </w:p>
    <w:p w:rsidR="00E22788" w:rsidRDefault="00E22788" w:rsidP="00E22788">
      <w:r w:rsidRPr="00384373">
        <w:rPr>
          <w:b/>
        </w:rPr>
        <w:t>Classic marketing approach</w:t>
      </w:r>
      <w:r>
        <w:t>:</w:t>
      </w:r>
    </w:p>
    <w:p w:rsidR="00E22788" w:rsidRPr="00EC6C3D" w:rsidRDefault="00E22788" w:rsidP="00E22788">
      <w:pPr>
        <w:pStyle w:val="ListParagraph"/>
        <w:numPr>
          <w:ilvl w:val="0"/>
          <w:numId w:val="5"/>
        </w:numPr>
        <w:rPr>
          <w:i/>
        </w:rPr>
      </w:pPr>
      <w:r w:rsidRPr="00EC6C3D">
        <w:rPr>
          <w:i/>
        </w:rPr>
        <w:t>Market-driven</w:t>
      </w:r>
    </w:p>
    <w:p w:rsidR="00E22788" w:rsidRDefault="00E22788" w:rsidP="00E22788">
      <w:pPr>
        <w:pStyle w:val="ListParagraph"/>
        <w:numPr>
          <w:ilvl w:val="0"/>
          <w:numId w:val="5"/>
        </w:numPr>
      </w:pPr>
      <w:r>
        <w:t>“</w:t>
      </w:r>
      <w:r w:rsidRPr="00EC6C3D">
        <w:rPr>
          <w:i/>
        </w:rPr>
        <w:t>give</w:t>
      </w:r>
      <w:r>
        <w:t xml:space="preserve"> customer what they want”</w:t>
      </w:r>
    </w:p>
    <w:p w:rsidR="00E22788" w:rsidRPr="00EC6C3D" w:rsidRDefault="00E22788" w:rsidP="00E22788">
      <w:pPr>
        <w:pStyle w:val="ListParagraph"/>
        <w:numPr>
          <w:ilvl w:val="0"/>
          <w:numId w:val="5"/>
        </w:numPr>
        <w:rPr>
          <w:i/>
        </w:rPr>
      </w:pPr>
      <w:r>
        <w:t xml:space="preserve">Good for markets with </w:t>
      </w:r>
      <w:r w:rsidRPr="00EC6C3D">
        <w:rPr>
          <w:i/>
        </w:rPr>
        <w:t>high buyer familiarity</w:t>
      </w:r>
    </w:p>
    <w:p w:rsidR="00E22788" w:rsidRDefault="00E22788" w:rsidP="00E22788">
      <w:pPr>
        <w:pStyle w:val="ListParagraph"/>
        <w:numPr>
          <w:ilvl w:val="0"/>
          <w:numId w:val="5"/>
        </w:numPr>
      </w:pPr>
      <w:r>
        <w:t xml:space="preserve">Assumes buyers evaluate choices based on </w:t>
      </w:r>
      <w:r w:rsidRPr="00EC6C3D">
        <w:rPr>
          <w:i/>
        </w:rPr>
        <w:t>fixed value concepts</w:t>
      </w:r>
    </w:p>
    <w:p w:rsidR="00E22788" w:rsidRDefault="00E22788" w:rsidP="00E22788">
      <w:r w:rsidRPr="00384373">
        <w:rPr>
          <w:b/>
        </w:rPr>
        <w:t>Alternative marketing approach</w:t>
      </w:r>
      <w:r>
        <w:t>:</w:t>
      </w:r>
    </w:p>
    <w:p w:rsidR="00E22788" w:rsidRPr="00EC6C3D" w:rsidRDefault="00E22788" w:rsidP="00E22788">
      <w:pPr>
        <w:pStyle w:val="ListParagraph"/>
        <w:numPr>
          <w:ilvl w:val="0"/>
          <w:numId w:val="6"/>
        </w:numPr>
        <w:rPr>
          <w:i/>
        </w:rPr>
      </w:pPr>
      <w:r w:rsidRPr="00EC6C3D">
        <w:rPr>
          <w:i/>
        </w:rPr>
        <w:t>Market-driving</w:t>
      </w:r>
    </w:p>
    <w:p w:rsidR="00E22788" w:rsidRDefault="00E22788" w:rsidP="00E22788">
      <w:pPr>
        <w:pStyle w:val="ListParagraph"/>
        <w:numPr>
          <w:ilvl w:val="0"/>
          <w:numId w:val="6"/>
        </w:numPr>
      </w:pPr>
      <w:r>
        <w:t xml:space="preserve">“help customers </w:t>
      </w:r>
      <w:r w:rsidRPr="00EC6C3D">
        <w:rPr>
          <w:i/>
        </w:rPr>
        <w:t>learn</w:t>
      </w:r>
      <w:r>
        <w:t xml:space="preserve"> what they want”</w:t>
      </w:r>
    </w:p>
    <w:p w:rsidR="00E22788" w:rsidRDefault="00E22788" w:rsidP="00E22788">
      <w:pPr>
        <w:pStyle w:val="ListParagraph"/>
        <w:numPr>
          <w:ilvl w:val="0"/>
          <w:numId w:val="6"/>
        </w:numPr>
      </w:pPr>
      <w:r>
        <w:t xml:space="preserve">Good for </w:t>
      </w:r>
      <w:r w:rsidRPr="00EC6C3D">
        <w:rPr>
          <w:i/>
        </w:rPr>
        <w:t>rapidly evolving</w:t>
      </w:r>
      <w:r>
        <w:t xml:space="preserve"> markets with growing number of </w:t>
      </w:r>
      <w:r w:rsidRPr="00EC6C3D">
        <w:rPr>
          <w:i/>
        </w:rPr>
        <w:t>novel products</w:t>
      </w:r>
    </w:p>
    <w:p w:rsidR="00E22788" w:rsidRDefault="00E22788" w:rsidP="00E22788">
      <w:pPr>
        <w:pStyle w:val="ListParagraph"/>
        <w:numPr>
          <w:ilvl w:val="0"/>
          <w:numId w:val="6"/>
        </w:numPr>
      </w:pPr>
      <w:r>
        <w:t xml:space="preserve">Assumes buyers can </w:t>
      </w:r>
      <w:r w:rsidRPr="00EC6C3D">
        <w:rPr>
          <w:i/>
        </w:rPr>
        <w:t>learn and evolve with new value concepts</w:t>
      </w:r>
    </w:p>
    <w:p w:rsidR="00E22788" w:rsidRDefault="00E22788" w:rsidP="00E22788">
      <w:r w:rsidRPr="00384373">
        <w:rPr>
          <w:b/>
        </w:rPr>
        <w:t>CRM (customer relationship management</w:t>
      </w:r>
      <w:r>
        <w:t xml:space="preserve">): overall process of </w:t>
      </w:r>
      <w:r w:rsidRPr="00E22788">
        <w:rPr>
          <w:i/>
        </w:rPr>
        <w:t>building and maintaining profitable customer relationship</w:t>
      </w:r>
      <w:r>
        <w:t xml:space="preserve">s by delivering </w:t>
      </w:r>
      <w:r w:rsidRPr="00E22788">
        <w:rPr>
          <w:i/>
        </w:rPr>
        <w:t>superior customer value and satisfaction</w:t>
      </w:r>
    </w:p>
    <w:p w:rsidR="00E22788" w:rsidRDefault="00E22788" w:rsidP="00E22788">
      <w:pPr>
        <w:pStyle w:val="ListParagraph"/>
        <w:numPr>
          <w:ilvl w:val="0"/>
          <w:numId w:val="7"/>
        </w:numPr>
      </w:pPr>
      <w:r w:rsidRPr="00384373">
        <w:rPr>
          <w:i/>
        </w:rPr>
        <w:t>Costs 5-10 times MORE</w:t>
      </w:r>
      <w:r>
        <w:t xml:space="preserve"> to </w:t>
      </w:r>
      <w:r w:rsidR="00384373">
        <w:rPr>
          <w:i/>
        </w:rPr>
        <w:t>attract a new customer</w:t>
      </w:r>
      <w:r>
        <w:t xml:space="preserve"> than it does to keep a customer satisfied</w:t>
      </w:r>
    </w:p>
    <w:p w:rsidR="00384373" w:rsidRPr="00384373" w:rsidRDefault="00384373" w:rsidP="00E22788">
      <w:pPr>
        <w:pStyle w:val="ListParagraph"/>
        <w:numPr>
          <w:ilvl w:val="0"/>
          <w:numId w:val="7"/>
        </w:numPr>
      </w:pPr>
      <w:r>
        <w:t xml:space="preserve">Markets must look at </w:t>
      </w:r>
      <w:r w:rsidRPr="00384373">
        <w:rPr>
          <w:i/>
        </w:rPr>
        <w:t>lifetime value of customer</w:t>
      </w:r>
    </w:p>
    <w:p w:rsidR="00384373" w:rsidRPr="009069A7" w:rsidRDefault="00384373" w:rsidP="00E22788">
      <w:pPr>
        <w:pStyle w:val="ListParagraph"/>
        <w:numPr>
          <w:ilvl w:val="0"/>
          <w:numId w:val="7"/>
        </w:numPr>
      </w:pPr>
      <w:r w:rsidRPr="00384373">
        <w:rPr>
          <w:b/>
        </w:rPr>
        <w:t>Customer equity</w:t>
      </w:r>
      <w:r w:rsidRPr="00384373">
        <w:t xml:space="preserve">: </w:t>
      </w:r>
      <w:r w:rsidRPr="00384373">
        <w:rPr>
          <w:i/>
        </w:rPr>
        <w:t>total customer values</w:t>
      </w:r>
      <w:r w:rsidRPr="00384373">
        <w:t xml:space="preserve"> of all the company’s </w:t>
      </w:r>
      <w:r w:rsidRPr="00384373">
        <w:rPr>
          <w:i/>
        </w:rPr>
        <w:t>current and potential customers</w:t>
      </w:r>
    </w:p>
    <w:p w:rsidR="009069A7" w:rsidRDefault="009069A7" w:rsidP="00E22788">
      <w:pPr>
        <w:pStyle w:val="ListParagraph"/>
        <w:numPr>
          <w:ilvl w:val="0"/>
          <w:numId w:val="7"/>
        </w:numPr>
      </w:pPr>
      <w:r>
        <w:t>Not all customers are profitable, treat customers as assets, need to be managed and maximized</w:t>
      </w:r>
    </w:p>
    <w:p w:rsidR="00635473" w:rsidRDefault="00635473" w:rsidP="00635473">
      <w:pPr>
        <w:pStyle w:val="ListParagraph"/>
        <w:numPr>
          <w:ilvl w:val="0"/>
          <w:numId w:val="10"/>
        </w:numPr>
      </w:pPr>
      <w:r w:rsidRPr="00EC6C3D">
        <w:rPr>
          <w:b/>
        </w:rPr>
        <w:t>Customer-managed relationships</w:t>
      </w:r>
      <w:r>
        <w:t xml:space="preserve">: </w:t>
      </w:r>
      <w:r w:rsidR="00C42659">
        <w:t xml:space="preserve">Consumers, </w:t>
      </w:r>
      <w:r w:rsidR="00C42659" w:rsidRPr="00EC6C3D">
        <w:rPr>
          <w:i/>
        </w:rPr>
        <w:t>empowered by technology</w:t>
      </w:r>
      <w:r w:rsidR="00C42659">
        <w:t xml:space="preserve">, </w:t>
      </w:r>
      <w:r w:rsidR="00C42659" w:rsidRPr="00EC6C3D">
        <w:rPr>
          <w:i/>
        </w:rPr>
        <w:t>interact with companies and with each other</w:t>
      </w:r>
      <w:r w:rsidR="00C42659">
        <w:t xml:space="preserve"> to shape their relationships with brands</w:t>
      </w:r>
    </w:p>
    <w:p w:rsidR="00C42659" w:rsidRDefault="00C42659" w:rsidP="00635473">
      <w:pPr>
        <w:pStyle w:val="ListParagraph"/>
        <w:numPr>
          <w:ilvl w:val="0"/>
          <w:numId w:val="10"/>
        </w:numPr>
      </w:pPr>
      <w:r w:rsidRPr="00EC6C3D">
        <w:rPr>
          <w:b/>
        </w:rPr>
        <w:t>Consumer generated marketing</w:t>
      </w:r>
      <w:r>
        <w:t xml:space="preserve">: brand exchanges created by consumers, invited and uninvited. Consumers play an increasing role in </w:t>
      </w:r>
      <w:r w:rsidRPr="00EC6C3D">
        <w:rPr>
          <w:i/>
        </w:rPr>
        <w:t>shaping their own brand and those of other consumers</w:t>
      </w:r>
      <w:r>
        <w:t xml:space="preserve">. </w:t>
      </w:r>
    </w:p>
    <w:p w:rsidR="00C42659" w:rsidRDefault="00C42659" w:rsidP="00635473">
      <w:pPr>
        <w:pStyle w:val="ListParagraph"/>
        <w:numPr>
          <w:ilvl w:val="0"/>
          <w:numId w:val="10"/>
        </w:numPr>
      </w:pPr>
      <w:r w:rsidRPr="00EC6C3D">
        <w:rPr>
          <w:b/>
        </w:rPr>
        <w:t>Partner relationship management</w:t>
      </w:r>
      <w:r>
        <w:t xml:space="preserve">: work closely with partners in other departments and </w:t>
      </w:r>
      <w:r w:rsidRPr="00EC6C3D">
        <w:rPr>
          <w:i/>
        </w:rPr>
        <w:t>outside the company to bring more value to customers</w:t>
      </w:r>
      <w:r>
        <w:t xml:space="preserve">. </w:t>
      </w:r>
    </w:p>
    <w:p w:rsidR="009069A7" w:rsidRDefault="009069A7" w:rsidP="009069A7">
      <w:pPr>
        <w:rPr>
          <w:i/>
        </w:rPr>
      </w:pPr>
      <w:r w:rsidRPr="00EC6C3D">
        <w:rPr>
          <w:b/>
        </w:rPr>
        <w:t>Customer lifetime value</w:t>
      </w:r>
      <w:r>
        <w:t xml:space="preserve">: entire stream of purchases that </w:t>
      </w:r>
      <w:r w:rsidRPr="009069A7">
        <w:rPr>
          <w:i/>
        </w:rPr>
        <w:t>ONE customer</w:t>
      </w:r>
      <w:r>
        <w:t xml:space="preserve"> makes over a </w:t>
      </w:r>
      <w:r w:rsidRPr="009069A7">
        <w:rPr>
          <w:i/>
        </w:rPr>
        <w:t>lifetime loyalty</w:t>
      </w:r>
    </w:p>
    <w:p w:rsidR="009069A7" w:rsidRPr="009069A7" w:rsidRDefault="009069A7" w:rsidP="009069A7">
      <w:pPr>
        <w:pStyle w:val="ListParagraph"/>
        <w:numPr>
          <w:ilvl w:val="0"/>
          <w:numId w:val="9"/>
        </w:numPr>
      </w:pPr>
      <w:r>
        <w:t xml:space="preserve">CLV </w:t>
      </w:r>
      <w:r w:rsidRPr="00EC6C3D">
        <w:rPr>
          <w:i/>
        </w:rPr>
        <w:t>can be negative</w:t>
      </w:r>
      <w:r>
        <w:t xml:space="preserve"> if customer keeps buying but doesn’t pay, sometimes company might want to give customer money to </w:t>
      </w:r>
      <w:r w:rsidRPr="00EC6C3D">
        <w:rPr>
          <w:i/>
        </w:rPr>
        <w:t>“fire</w:t>
      </w:r>
      <w:r>
        <w:t>” them and get them off their books as negative value</w:t>
      </w:r>
    </w:p>
    <w:p w:rsidR="00E22788" w:rsidRDefault="009069A7" w:rsidP="00E22788">
      <w:r>
        <w:t xml:space="preserve">Marriage kit – consumers buy more in the first 6 months of marriage than </w:t>
      </w:r>
      <w:proofErr w:type="spellStart"/>
      <w:r>
        <w:t>avg</w:t>
      </w:r>
      <w:proofErr w:type="spellEnd"/>
      <w:r>
        <w:t xml:space="preserve"> HH does in 5 years</w:t>
      </w:r>
    </w:p>
    <w:p w:rsidR="0086688A" w:rsidRDefault="009069A7" w:rsidP="0086688A">
      <w:pPr>
        <w:pStyle w:val="ListParagraph"/>
        <w:numPr>
          <w:ilvl w:val="0"/>
          <w:numId w:val="8"/>
        </w:numPr>
      </w:pPr>
      <w:r>
        <w:lastRenderedPageBreak/>
        <w:t xml:space="preserve">Buy more of the products included in marriage kit ex: Tide, </w:t>
      </w:r>
      <w:proofErr w:type="spellStart"/>
      <w:r>
        <w:t>Mr</w:t>
      </w:r>
      <w:proofErr w:type="spellEnd"/>
      <w:r>
        <w:t xml:space="preserve"> Clean, </w:t>
      </w:r>
      <w:proofErr w:type="spellStart"/>
      <w:r>
        <w:t>etc</w:t>
      </w:r>
      <w:proofErr w:type="spellEnd"/>
      <w:r>
        <w:t>…</w:t>
      </w:r>
    </w:p>
    <w:p w:rsidR="0086688A" w:rsidRPr="0086688A" w:rsidRDefault="0086688A" w:rsidP="0086688A">
      <w:r w:rsidRPr="0086688A">
        <w:rPr>
          <w:b/>
        </w:rPr>
        <w:t>Marketing</w:t>
      </w:r>
      <w:r w:rsidRPr="0086688A">
        <w:t xml:space="preserve"> is a </w:t>
      </w:r>
      <w:r w:rsidRPr="0086688A">
        <w:rPr>
          <w:i/>
        </w:rPr>
        <w:t>process</w:t>
      </w:r>
      <w:r w:rsidRPr="0086688A">
        <w:t xml:space="preserve"> – </w:t>
      </w:r>
      <w:r w:rsidRPr="0086688A">
        <w:rPr>
          <w:i/>
        </w:rPr>
        <w:t>more than selling</w:t>
      </w:r>
      <w:r w:rsidRPr="0086688A">
        <w:t xml:space="preserve"> and advertising</w:t>
      </w:r>
    </w:p>
    <w:p w:rsidR="0086688A" w:rsidRPr="0086688A" w:rsidRDefault="0086688A" w:rsidP="0086688A">
      <w:pPr>
        <w:numPr>
          <w:ilvl w:val="0"/>
          <w:numId w:val="11"/>
        </w:numPr>
      </w:pPr>
      <w:r w:rsidRPr="0086688A">
        <w:t>Analyze needs</w:t>
      </w:r>
    </w:p>
    <w:p w:rsidR="0086688A" w:rsidRPr="0086688A" w:rsidRDefault="0086688A" w:rsidP="0086688A">
      <w:pPr>
        <w:numPr>
          <w:ilvl w:val="0"/>
          <w:numId w:val="11"/>
        </w:numPr>
      </w:pPr>
      <w:r w:rsidRPr="0086688A">
        <w:t>Predict wants</w:t>
      </w:r>
    </w:p>
    <w:p w:rsidR="0086688A" w:rsidRPr="0086688A" w:rsidRDefault="0086688A" w:rsidP="0086688A">
      <w:pPr>
        <w:numPr>
          <w:ilvl w:val="0"/>
          <w:numId w:val="11"/>
        </w:numPr>
      </w:pPr>
      <w:r w:rsidRPr="0086688A">
        <w:t>Estimate demand</w:t>
      </w:r>
    </w:p>
    <w:p w:rsidR="0086688A" w:rsidRPr="0086688A" w:rsidRDefault="0086688A" w:rsidP="0086688A">
      <w:pPr>
        <w:numPr>
          <w:ilvl w:val="0"/>
          <w:numId w:val="11"/>
        </w:numPr>
      </w:pPr>
      <w:r w:rsidRPr="0086688A">
        <w:t>Predict when</w:t>
      </w:r>
    </w:p>
    <w:p w:rsidR="0086688A" w:rsidRPr="0086688A" w:rsidRDefault="0086688A" w:rsidP="0086688A">
      <w:pPr>
        <w:numPr>
          <w:ilvl w:val="0"/>
          <w:numId w:val="11"/>
        </w:numPr>
      </w:pPr>
      <w:r w:rsidRPr="0086688A">
        <w:t>Determine where</w:t>
      </w:r>
    </w:p>
    <w:p w:rsidR="0086688A" w:rsidRPr="0086688A" w:rsidRDefault="0086688A" w:rsidP="0086688A">
      <w:pPr>
        <w:numPr>
          <w:ilvl w:val="0"/>
          <w:numId w:val="11"/>
        </w:numPr>
      </w:pPr>
      <w:r w:rsidRPr="0086688A">
        <w:t>Estimate price</w:t>
      </w:r>
    </w:p>
    <w:p w:rsidR="0086688A" w:rsidRPr="0086688A" w:rsidRDefault="0086688A" w:rsidP="0086688A">
      <w:pPr>
        <w:numPr>
          <w:ilvl w:val="0"/>
          <w:numId w:val="11"/>
        </w:numPr>
      </w:pPr>
      <w:r w:rsidRPr="0086688A">
        <w:t>Decide promotion</w:t>
      </w:r>
    </w:p>
    <w:p w:rsidR="0086688A" w:rsidRPr="0086688A" w:rsidRDefault="0086688A" w:rsidP="0086688A">
      <w:pPr>
        <w:numPr>
          <w:ilvl w:val="0"/>
          <w:numId w:val="11"/>
        </w:numPr>
      </w:pPr>
      <w:r w:rsidRPr="0086688A">
        <w:t>Estimate competition</w:t>
      </w:r>
    </w:p>
    <w:p w:rsidR="0086688A" w:rsidRPr="0086688A" w:rsidRDefault="0086688A" w:rsidP="0086688A">
      <w:pPr>
        <w:numPr>
          <w:ilvl w:val="0"/>
          <w:numId w:val="11"/>
        </w:numPr>
        <w:rPr>
          <w:b/>
        </w:rPr>
      </w:pPr>
      <w:r w:rsidRPr="0086688A">
        <w:rPr>
          <w:b/>
        </w:rPr>
        <w:t>Provide service</w:t>
      </w:r>
    </w:p>
    <w:p w:rsidR="0086688A" w:rsidRPr="0086688A" w:rsidRDefault="0086688A" w:rsidP="0086688A">
      <w:r w:rsidRPr="0086688A">
        <w:rPr>
          <w:b/>
        </w:rPr>
        <w:t xml:space="preserve">Strategic Planning: </w:t>
      </w:r>
      <w:r w:rsidRPr="0086688A">
        <w:rPr>
          <w:i/>
        </w:rPr>
        <w:t>managerial process</w:t>
      </w:r>
      <w:r w:rsidRPr="0086688A">
        <w:t xml:space="preserve"> of developing and maintaining a </w:t>
      </w:r>
      <w:r w:rsidRPr="0086688A">
        <w:rPr>
          <w:i/>
        </w:rPr>
        <w:t>strategic fit</w:t>
      </w:r>
      <w:r w:rsidRPr="0086688A">
        <w:t xml:space="preserve"> between the org’s </w:t>
      </w:r>
      <w:r w:rsidRPr="0086688A">
        <w:rPr>
          <w:i/>
        </w:rPr>
        <w:t>objectives and resources</w:t>
      </w:r>
      <w:r w:rsidRPr="0086688A">
        <w:t xml:space="preserve"> in its </w:t>
      </w:r>
      <w:r w:rsidRPr="0086688A">
        <w:rPr>
          <w:i/>
        </w:rPr>
        <w:t>changing market environment</w:t>
      </w:r>
      <w:r w:rsidRPr="0086688A">
        <w:t xml:space="preserve">. </w:t>
      </w:r>
    </w:p>
    <w:p w:rsidR="0086688A" w:rsidRPr="0086688A" w:rsidRDefault="0086688A" w:rsidP="0086688A">
      <w:pPr>
        <w:numPr>
          <w:ilvl w:val="0"/>
          <w:numId w:val="13"/>
        </w:numPr>
      </w:pPr>
      <w:r w:rsidRPr="0086688A">
        <w:t>Steps</w:t>
      </w:r>
    </w:p>
    <w:p w:rsidR="0086688A" w:rsidRPr="0086688A" w:rsidRDefault="0086688A" w:rsidP="0086688A">
      <w:pPr>
        <w:numPr>
          <w:ilvl w:val="1"/>
          <w:numId w:val="12"/>
        </w:numPr>
      </w:pPr>
      <w:r w:rsidRPr="0086688A">
        <w:rPr>
          <w:b/>
        </w:rPr>
        <w:t xml:space="preserve">Define company mission: </w:t>
      </w:r>
      <w:r w:rsidRPr="0086688A">
        <w:t xml:space="preserve">mission statement </w:t>
      </w:r>
      <w:r w:rsidRPr="0086688A">
        <w:rPr>
          <w:b/>
        </w:rPr>
        <w:t>→ corporate level</w:t>
      </w:r>
    </w:p>
    <w:p w:rsidR="0086688A" w:rsidRPr="0086688A" w:rsidRDefault="0086688A" w:rsidP="0086688A">
      <w:pPr>
        <w:numPr>
          <w:ilvl w:val="1"/>
          <w:numId w:val="12"/>
        </w:numPr>
        <w:rPr>
          <w:b/>
        </w:rPr>
      </w:pPr>
      <w:r w:rsidRPr="0086688A">
        <w:rPr>
          <w:b/>
        </w:rPr>
        <w:t>Set company objectives and goals</w:t>
      </w:r>
    </w:p>
    <w:p w:rsidR="0086688A" w:rsidRPr="0086688A" w:rsidRDefault="0086688A" w:rsidP="0086688A">
      <w:pPr>
        <w:numPr>
          <w:ilvl w:val="1"/>
          <w:numId w:val="12"/>
        </w:numPr>
      </w:pPr>
      <w:r w:rsidRPr="0086688A">
        <w:rPr>
          <w:b/>
        </w:rPr>
        <w:t>Design business portfolio</w:t>
      </w:r>
      <w:r w:rsidRPr="0086688A">
        <w:t>: analyze current, shape future, BCG matrix, expansion grid</w:t>
      </w:r>
    </w:p>
    <w:p w:rsidR="0086688A" w:rsidRPr="0086688A" w:rsidRDefault="0086688A" w:rsidP="0086688A">
      <w:pPr>
        <w:numPr>
          <w:ilvl w:val="1"/>
          <w:numId w:val="12"/>
        </w:numPr>
        <w:rPr>
          <w:b/>
        </w:rPr>
      </w:pPr>
      <w:r w:rsidRPr="0086688A">
        <w:rPr>
          <w:b/>
        </w:rPr>
        <w:t>Plan marketing and other functional strategies → business unit, product and market level</w:t>
      </w:r>
    </w:p>
    <w:p w:rsidR="0086688A" w:rsidRPr="0086688A" w:rsidRDefault="0086688A" w:rsidP="0086688A">
      <w:r w:rsidRPr="0086688A">
        <w:rPr>
          <w:b/>
        </w:rPr>
        <w:t xml:space="preserve">Portfolio analysis: </w:t>
      </w:r>
      <w:r w:rsidRPr="0086688A">
        <w:t xml:space="preserve">process where management </w:t>
      </w:r>
      <w:r w:rsidRPr="0086688A">
        <w:rPr>
          <w:i/>
        </w:rPr>
        <w:t>evaluates products and business that make up</w:t>
      </w:r>
      <w:r w:rsidRPr="0086688A">
        <w:t xml:space="preserve"> company</w:t>
      </w:r>
    </w:p>
    <w:p w:rsidR="0086688A" w:rsidRPr="0086688A" w:rsidRDefault="0086688A" w:rsidP="0086688A">
      <w:r w:rsidRPr="0086688A">
        <w:rPr>
          <w:b/>
        </w:rPr>
        <w:t>Grow-share matrix</w:t>
      </w:r>
      <w:r w:rsidRPr="0086688A">
        <w:t>: portfolio planning method, evaluates comp’s SBUs in terms of market growth rate and relative market share</w:t>
      </w:r>
    </w:p>
    <w:p w:rsidR="0086688A" w:rsidRPr="0086688A" w:rsidRDefault="0086688A" w:rsidP="0086688A">
      <w:r w:rsidRPr="0086688A">
        <w:rPr>
          <w:b/>
        </w:rPr>
        <w:t>Mission statement</w:t>
      </w:r>
      <w:r w:rsidRPr="0086688A">
        <w:t xml:space="preserve">: org’s </w:t>
      </w:r>
      <w:r w:rsidRPr="0086688A">
        <w:rPr>
          <w:i/>
        </w:rPr>
        <w:t>broad purpose</w:t>
      </w:r>
      <w:r w:rsidRPr="0086688A">
        <w:t>, often identifies:</w:t>
      </w:r>
    </w:p>
    <w:p w:rsidR="0086688A" w:rsidRPr="0086688A" w:rsidRDefault="0086688A" w:rsidP="0086688A">
      <w:pPr>
        <w:numPr>
          <w:ilvl w:val="0"/>
          <w:numId w:val="13"/>
        </w:numPr>
      </w:pPr>
      <w:r w:rsidRPr="0086688A">
        <w:t>Customers</w:t>
      </w:r>
    </w:p>
    <w:p w:rsidR="0086688A" w:rsidRPr="0086688A" w:rsidRDefault="0086688A" w:rsidP="0086688A">
      <w:pPr>
        <w:numPr>
          <w:ilvl w:val="0"/>
          <w:numId w:val="13"/>
        </w:numPr>
      </w:pPr>
      <w:r w:rsidRPr="0086688A">
        <w:t>Markets</w:t>
      </w:r>
    </w:p>
    <w:p w:rsidR="0086688A" w:rsidRPr="0086688A" w:rsidRDefault="0086688A" w:rsidP="0086688A">
      <w:pPr>
        <w:numPr>
          <w:ilvl w:val="0"/>
          <w:numId w:val="13"/>
        </w:numPr>
      </w:pPr>
      <w:r w:rsidRPr="0086688A">
        <w:t>Products</w:t>
      </w:r>
    </w:p>
    <w:p w:rsidR="0086688A" w:rsidRPr="0086688A" w:rsidRDefault="0086688A" w:rsidP="0086688A">
      <w:pPr>
        <w:numPr>
          <w:ilvl w:val="0"/>
          <w:numId w:val="13"/>
        </w:numPr>
      </w:pPr>
      <w:r w:rsidRPr="0086688A">
        <w:t>Technology</w:t>
      </w:r>
    </w:p>
    <w:p w:rsidR="0086688A" w:rsidRPr="0086688A" w:rsidRDefault="0086688A" w:rsidP="0086688A">
      <w:pPr>
        <w:numPr>
          <w:ilvl w:val="0"/>
          <w:numId w:val="13"/>
        </w:numPr>
      </w:pPr>
      <w:r w:rsidRPr="0086688A">
        <w:t>Values</w:t>
      </w:r>
    </w:p>
    <w:p w:rsidR="0086688A" w:rsidRPr="0086688A" w:rsidRDefault="0086688A" w:rsidP="0086688A">
      <w:pPr>
        <w:rPr>
          <w:i/>
        </w:rPr>
      </w:pPr>
      <w:r w:rsidRPr="0086688A">
        <w:rPr>
          <w:b/>
        </w:rPr>
        <w:t>Evaluating a mission statement</w:t>
      </w:r>
      <w:r w:rsidRPr="0086688A">
        <w:t xml:space="preserve">: </w:t>
      </w:r>
      <w:r w:rsidRPr="0086688A">
        <w:rPr>
          <w:i/>
        </w:rPr>
        <w:t>market-oriented</w:t>
      </w:r>
      <w:r w:rsidRPr="0086688A">
        <w:t xml:space="preserve"> (not focused on products), </w:t>
      </w:r>
      <w:r w:rsidRPr="0086688A">
        <w:rPr>
          <w:i/>
        </w:rPr>
        <w:t>realistic, motivational, consistent with market environment</w:t>
      </w:r>
    </w:p>
    <w:p w:rsidR="0086688A" w:rsidRPr="0086688A" w:rsidRDefault="0086688A" w:rsidP="0086688A">
      <w:r w:rsidRPr="0086688A">
        <w:rPr>
          <w:b/>
        </w:rPr>
        <w:lastRenderedPageBreak/>
        <w:t>Corporate goals</w:t>
      </w:r>
      <w:r w:rsidRPr="0086688A">
        <w:t xml:space="preserve"> </w:t>
      </w:r>
      <w:r w:rsidRPr="0086688A">
        <w:rPr>
          <w:i/>
        </w:rPr>
        <w:t>convert</w:t>
      </w:r>
      <w:r w:rsidRPr="0086688A">
        <w:t xml:space="preserve"> the mission into targeted levels of performance</w:t>
      </w:r>
    </w:p>
    <w:p w:rsidR="0086688A" w:rsidRPr="0086688A" w:rsidRDefault="0086688A" w:rsidP="0086688A">
      <w:pPr>
        <w:numPr>
          <w:ilvl w:val="0"/>
          <w:numId w:val="14"/>
        </w:numPr>
      </w:pPr>
      <w:r w:rsidRPr="0086688A">
        <w:t>Ex: Customer satisfaction: over 4.5/5.0 customer online review</w:t>
      </w:r>
    </w:p>
    <w:p w:rsidR="0086688A" w:rsidRPr="0086688A" w:rsidRDefault="0086688A" w:rsidP="0086688A">
      <w:r w:rsidRPr="0086688A">
        <w:rPr>
          <w:b/>
        </w:rPr>
        <w:t>Strategic Business units (SBUs):</w:t>
      </w:r>
      <w:r w:rsidRPr="0086688A">
        <w:t xml:space="preserve"> </w:t>
      </w:r>
      <w:r w:rsidRPr="0086688A">
        <w:rPr>
          <w:i/>
        </w:rPr>
        <w:t xml:space="preserve">segments </w:t>
      </w:r>
      <w:r w:rsidRPr="0086688A">
        <w:t>of a company → beauty, fabrics, baby, health &amp; grooming</w:t>
      </w:r>
    </w:p>
    <w:p w:rsidR="0086688A" w:rsidRPr="0086688A" w:rsidRDefault="0086688A" w:rsidP="0086688A">
      <w:r w:rsidRPr="0086688A">
        <w:rPr>
          <w:b/>
        </w:rPr>
        <w:t>Value chain:</w:t>
      </w:r>
      <w:r w:rsidRPr="0086688A">
        <w:t xml:space="preserve"> </w:t>
      </w:r>
      <w:r w:rsidRPr="0086688A">
        <w:rPr>
          <w:i/>
        </w:rPr>
        <w:t>internal depts</w:t>
      </w:r>
      <w:r w:rsidRPr="0086688A">
        <w:t xml:space="preserve">. That </w:t>
      </w:r>
      <w:r w:rsidRPr="0086688A">
        <w:rPr>
          <w:i/>
        </w:rPr>
        <w:t>add value</w:t>
      </w:r>
      <w:r w:rsidRPr="0086688A">
        <w:t xml:space="preserve"> to design, produce, market, deliver and support a firm’s products</w:t>
      </w:r>
    </w:p>
    <w:p w:rsidR="0086688A" w:rsidRPr="0086688A" w:rsidRDefault="0086688A" w:rsidP="0086688A">
      <w:pPr>
        <w:rPr>
          <w:i/>
        </w:rPr>
      </w:pPr>
      <w:r w:rsidRPr="0086688A">
        <w:rPr>
          <w:b/>
        </w:rPr>
        <w:t>Value delivery network</w:t>
      </w:r>
      <w:r w:rsidRPr="0086688A">
        <w:t xml:space="preserve">: made up of company, suppliers, distributors to </w:t>
      </w:r>
      <w:r w:rsidRPr="0086688A">
        <w:rPr>
          <w:i/>
        </w:rPr>
        <w:t>work together</w:t>
      </w:r>
      <w:r w:rsidRPr="0086688A">
        <w:t xml:space="preserve"> to </w:t>
      </w:r>
      <w:r w:rsidRPr="0086688A">
        <w:rPr>
          <w:i/>
        </w:rPr>
        <w:t>improve performance of entire system</w:t>
      </w:r>
    </w:p>
    <w:p w:rsidR="0086688A" w:rsidRPr="0086688A" w:rsidRDefault="0086688A" w:rsidP="0086688A">
      <w:r w:rsidRPr="0086688A">
        <w:rPr>
          <w:b/>
        </w:rPr>
        <w:t>Limitations of BCG analysis</w:t>
      </w:r>
      <w:r w:rsidRPr="0086688A">
        <w:t>:</w:t>
      </w:r>
    </w:p>
    <w:p w:rsidR="0086688A" w:rsidRPr="0086688A" w:rsidRDefault="0086688A" w:rsidP="0086688A">
      <w:pPr>
        <w:numPr>
          <w:ilvl w:val="0"/>
          <w:numId w:val="14"/>
        </w:numPr>
        <w:rPr>
          <w:b/>
        </w:rPr>
      </w:pPr>
      <w:r w:rsidRPr="0086688A">
        <w:rPr>
          <w:b/>
        </w:rPr>
        <w:t>Independence assumption</w:t>
      </w:r>
    </w:p>
    <w:p w:rsidR="0086688A" w:rsidRPr="0086688A" w:rsidRDefault="0086688A" w:rsidP="0086688A">
      <w:pPr>
        <w:numPr>
          <w:ilvl w:val="1"/>
          <w:numId w:val="14"/>
        </w:numPr>
      </w:pPr>
      <w:r w:rsidRPr="0086688A">
        <w:t xml:space="preserve">Does </w:t>
      </w:r>
      <w:r w:rsidRPr="0086688A">
        <w:rPr>
          <w:i/>
        </w:rPr>
        <w:t>not account for synergies</w:t>
      </w:r>
    </w:p>
    <w:p w:rsidR="0086688A" w:rsidRPr="0086688A" w:rsidRDefault="0086688A" w:rsidP="0086688A">
      <w:pPr>
        <w:numPr>
          <w:ilvl w:val="1"/>
          <w:numId w:val="14"/>
        </w:numPr>
        <w:rPr>
          <w:i/>
        </w:rPr>
      </w:pPr>
      <w:r w:rsidRPr="0086688A">
        <w:rPr>
          <w:i/>
        </w:rPr>
        <w:t>Cannot explain cannibalization</w:t>
      </w:r>
    </w:p>
    <w:p w:rsidR="0086688A" w:rsidRPr="0086688A" w:rsidRDefault="0086688A" w:rsidP="0086688A">
      <w:pPr>
        <w:numPr>
          <w:ilvl w:val="0"/>
          <w:numId w:val="14"/>
        </w:numPr>
        <w:rPr>
          <w:b/>
          <w:i/>
        </w:rPr>
      </w:pPr>
      <w:r w:rsidRPr="0086688A">
        <w:rPr>
          <w:b/>
          <w:i/>
        </w:rPr>
        <w:t>Not powerful for future planning</w:t>
      </w:r>
    </w:p>
    <w:p w:rsidR="0086688A" w:rsidRPr="0086688A" w:rsidRDefault="0086688A" w:rsidP="0086688A">
      <w:pPr>
        <w:numPr>
          <w:ilvl w:val="0"/>
          <w:numId w:val="14"/>
        </w:numPr>
        <w:rPr>
          <w:b/>
          <w:i/>
        </w:rPr>
      </w:pPr>
      <w:r w:rsidRPr="0086688A">
        <w:rPr>
          <w:b/>
          <w:i/>
        </w:rPr>
        <w:t>Limited info used</w:t>
      </w:r>
    </w:p>
    <w:p w:rsidR="0086688A" w:rsidRPr="0086688A" w:rsidRDefault="0086688A" w:rsidP="0086688A">
      <w:pPr>
        <w:numPr>
          <w:ilvl w:val="1"/>
          <w:numId w:val="14"/>
        </w:numPr>
      </w:pPr>
      <w:r w:rsidRPr="0086688A">
        <w:t>Market attractiveness = growth?</w:t>
      </w:r>
    </w:p>
    <w:p w:rsidR="0086688A" w:rsidRPr="0086688A" w:rsidRDefault="0086688A" w:rsidP="0086688A">
      <w:pPr>
        <w:numPr>
          <w:ilvl w:val="1"/>
          <w:numId w:val="14"/>
        </w:numPr>
      </w:pPr>
      <w:r w:rsidRPr="0086688A">
        <w:t>Competitive position = market share?</w:t>
      </w:r>
    </w:p>
    <w:p w:rsidR="0086688A" w:rsidRPr="0086688A" w:rsidRDefault="0086688A" w:rsidP="0086688A"/>
    <w:p w:rsidR="0086688A" w:rsidRPr="0086688A" w:rsidRDefault="0086688A" w:rsidP="0086688A">
      <w:r w:rsidRPr="0086688A">
        <w:drawing>
          <wp:inline distT="0" distB="0" distL="0" distR="0" wp14:anchorId="6DF6E900" wp14:editId="34559B03">
            <wp:extent cx="4147869" cy="3228975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pture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6914" cy="3306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688A" w:rsidRPr="0086688A" w:rsidRDefault="0086688A" w:rsidP="0086688A">
      <w:r w:rsidRPr="0086688A">
        <w:lastRenderedPageBreak/>
        <w:drawing>
          <wp:inline distT="0" distB="0" distL="0" distR="0" wp14:anchorId="53289F3A" wp14:editId="58714571">
            <wp:extent cx="3209925" cy="217733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pture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369" cy="2197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688A" w:rsidRPr="0086688A" w:rsidRDefault="0086688A" w:rsidP="0086688A">
      <w:r w:rsidRPr="0086688A">
        <w:rPr>
          <w:b/>
        </w:rPr>
        <w:t>Market penetration</w:t>
      </w:r>
      <w:r w:rsidRPr="0086688A">
        <w:t xml:space="preserve">: make </w:t>
      </w:r>
      <w:r w:rsidRPr="0086688A">
        <w:rPr>
          <w:i/>
        </w:rPr>
        <w:t>more sales</w:t>
      </w:r>
      <w:r w:rsidRPr="0086688A">
        <w:t xml:space="preserve"> to </w:t>
      </w:r>
      <w:r w:rsidRPr="0086688A">
        <w:rPr>
          <w:i/>
        </w:rPr>
        <w:t>current customers</w:t>
      </w:r>
      <w:r w:rsidRPr="0086688A">
        <w:t xml:space="preserve"> without changing products</w:t>
      </w:r>
    </w:p>
    <w:p w:rsidR="0086688A" w:rsidRPr="0086688A" w:rsidRDefault="0086688A" w:rsidP="0086688A">
      <w:pPr>
        <w:numPr>
          <w:ilvl w:val="0"/>
          <w:numId w:val="15"/>
        </w:numPr>
      </w:pPr>
      <w:r w:rsidRPr="0086688A">
        <w:t>Add new stores, improve advertising, prices, suggest new usage, service or store design</w:t>
      </w:r>
    </w:p>
    <w:p w:rsidR="0086688A" w:rsidRPr="0086688A" w:rsidRDefault="0086688A" w:rsidP="0086688A">
      <w:r w:rsidRPr="0086688A">
        <w:rPr>
          <w:b/>
        </w:rPr>
        <w:t>Market development</w:t>
      </w:r>
      <w:r w:rsidRPr="0086688A">
        <w:t xml:space="preserve">: develop </w:t>
      </w:r>
      <w:r w:rsidRPr="0086688A">
        <w:rPr>
          <w:i/>
        </w:rPr>
        <w:t>new markets</w:t>
      </w:r>
      <w:r w:rsidRPr="0086688A">
        <w:t xml:space="preserve"> for </w:t>
      </w:r>
      <w:r w:rsidRPr="0086688A">
        <w:rPr>
          <w:i/>
        </w:rPr>
        <w:t>current products</w:t>
      </w:r>
    </w:p>
    <w:p w:rsidR="0086688A" w:rsidRPr="0086688A" w:rsidRDefault="0086688A" w:rsidP="0086688A">
      <w:pPr>
        <w:numPr>
          <w:ilvl w:val="0"/>
          <w:numId w:val="15"/>
        </w:numPr>
      </w:pPr>
      <w:r w:rsidRPr="0086688A">
        <w:t>Identify new demographic or geographic markets</w:t>
      </w:r>
    </w:p>
    <w:p w:rsidR="0086688A" w:rsidRPr="0086688A" w:rsidRDefault="0086688A" w:rsidP="0086688A">
      <w:r w:rsidRPr="0086688A">
        <w:rPr>
          <w:b/>
        </w:rPr>
        <w:t>Product Development:</w:t>
      </w:r>
      <w:r w:rsidRPr="0086688A">
        <w:t xml:space="preserve"> offer </w:t>
      </w:r>
      <w:r w:rsidRPr="0086688A">
        <w:rPr>
          <w:i/>
        </w:rPr>
        <w:t>new products</w:t>
      </w:r>
      <w:r w:rsidRPr="0086688A">
        <w:t xml:space="preserve"> to </w:t>
      </w:r>
      <w:r w:rsidRPr="0086688A">
        <w:rPr>
          <w:i/>
        </w:rPr>
        <w:t>current markets</w:t>
      </w:r>
    </w:p>
    <w:p w:rsidR="0086688A" w:rsidRPr="0086688A" w:rsidRDefault="0086688A" w:rsidP="0086688A">
      <w:pPr>
        <w:numPr>
          <w:ilvl w:val="0"/>
          <w:numId w:val="15"/>
        </w:numPr>
      </w:pPr>
      <w:r w:rsidRPr="0086688A">
        <w:t>New styles, flavors, colors or modified products</w:t>
      </w:r>
    </w:p>
    <w:p w:rsidR="0086688A" w:rsidRPr="0086688A" w:rsidRDefault="0086688A" w:rsidP="0086688A">
      <w:r w:rsidRPr="0086688A">
        <w:rPr>
          <w:b/>
        </w:rPr>
        <w:t>Diversification</w:t>
      </w:r>
      <w:r w:rsidRPr="0086688A">
        <w:t xml:space="preserve">: </w:t>
      </w:r>
      <w:r w:rsidRPr="0086688A">
        <w:rPr>
          <w:i/>
        </w:rPr>
        <w:t xml:space="preserve">new products </w:t>
      </w:r>
      <w:r w:rsidRPr="0086688A">
        <w:t>for</w:t>
      </w:r>
      <w:r w:rsidRPr="0086688A">
        <w:rPr>
          <w:i/>
        </w:rPr>
        <w:t xml:space="preserve"> new markets</w:t>
      </w:r>
    </w:p>
    <w:p w:rsidR="0086688A" w:rsidRPr="0086688A" w:rsidRDefault="0086688A" w:rsidP="0086688A">
      <w:pPr>
        <w:numPr>
          <w:ilvl w:val="0"/>
          <w:numId w:val="15"/>
        </w:numPr>
      </w:pPr>
      <w:r w:rsidRPr="0086688A">
        <w:t>Start or buy new businesses</w:t>
      </w:r>
    </w:p>
    <w:p w:rsidR="0086688A" w:rsidRPr="0086688A" w:rsidRDefault="0086688A" w:rsidP="0086688A">
      <w:pPr>
        <w:rPr>
          <w:i/>
        </w:rPr>
      </w:pPr>
      <w:r w:rsidRPr="0086688A">
        <w:rPr>
          <w:b/>
        </w:rPr>
        <w:t>Marketing implementation:</w:t>
      </w:r>
      <w:r w:rsidRPr="0086688A">
        <w:t xml:space="preserve"> </w:t>
      </w:r>
      <w:r w:rsidRPr="0086688A">
        <w:rPr>
          <w:i/>
        </w:rPr>
        <w:t>turning</w:t>
      </w:r>
      <w:r w:rsidRPr="0086688A">
        <w:t xml:space="preserve"> marketing </w:t>
      </w:r>
      <w:r w:rsidRPr="0086688A">
        <w:rPr>
          <w:i/>
        </w:rPr>
        <w:t>strategies</w:t>
      </w:r>
      <w:r w:rsidRPr="0086688A">
        <w:t xml:space="preserve"> </w:t>
      </w:r>
      <w:r w:rsidRPr="0086688A">
        <w:rPr>
          <w:i/>
        </w:rPr>
        <w:t xml:space="preserve">into </w:t>
      </w:r>
      <w:r w:rsidRPr="0086688A">
        <w:t xml:space="preserve">marketing </w:t>
      </w:r>
      <w:r w:rsidRPr="0086688A">
        <w:rPr>
          <w:i/>
        </w:rPr>
        <w:t>actions</w:t>
      </w:r>
      <w:r w:rsidRPr="0086688A">
        <w:t xml:space="preserve"> to </w:t>
      </w:r>
      <w:r w:rsidRPr="0086688A">
        <w:rPr>
          <w:i/>
        </w:rPr>
        <w:t>accomplish objectives</w:t>
      </w:r>
    </w:p>
    <w:p w:rsidR="0086688A" w:rsidRPr="0086688A" w:rsidRDefault="0086688A" w:rsidP="0086688A">
      <w:pPr>
        <w:rPr>
          <w:i/>
        </w:rPr>
      </w:pPr>
      <w:r w:rsidRPr="0086688A">
        <w:rPr>
          <w:b/>
        </w:rPr>
        <w:t>Marketing control:</w:t>
      </w:r>
      <w:r w:rsidRPr="0086688A">
        <w:t xml:space="preserve"> measuring and evaluating results of marketing strategies and </w:t>
      </w:r>
      <w:r w:rsidRPr="0086688A">
        <w:rPr>
          <w:i/>
        </w:rPr>
        <w:t>taking corrective action to ensure objectives are achieved</w:t>
      </w:r>
    </w:p>
    <w:p w:rsidR="0086688A" w:rsidRPr="0086688A" w:rsidRDefault="0086688A" w:rsidP="0086688A">
      <w:r w:rsidRPr="0086688A">
        <w:rPr>
          <w:b/>
        </w:rPr>
        <w:t>Return on marketing investment (marketing ROI):</w:t>
      </w:r>
      <w:r w:rsidRPr="0086688A">
        <w:t xml:space="preserve"> </w:t>
      </w:r>
      <w:r w:rsidRPr="0086688A">
        <w:rPr>
          <w:i/>
        </w:rPr>
        <w:t>net return</w:t>
      </w:r>
      <w:r w:rsidRPr="0086688A">
        <w:t xml:space="preserve"> from marketing </w:t>
      </w:r>
      <w:r w:rsidRPr="0086688A">
        <w:rPr>
          <w:i/>
        </w:rPr>
        <w:t>investment divided by the costs of the investment</w:t>
      </w:r>
    </w:p>
    <w:p w:rsidR="0086688A" w:rsidRPr="0086688A" w:rsidRDefault="0086688A" w:rsidP="0086688A">
      <w:pPr>
        <w:rPr>
          <w:b/>
        </w:rPr>
      </w:pPr>
      <w:r w:rsidRPr="0086688A">
        <w:rPr>
          <w:b/>
        </w:rPr>
        <w:t>Planning phase</w:t>
      </w:r>
    </w:p>
    <w:p w:rsidR="0086688A" w:rsidRPr="0086688A" w:rsidRDefault="0086688A" w:rsidP="0086688A">
      <w:pPr>
        <w:numPr>
          <w:ilvl w:val="0"/>
          <w:numId w:val="15"/>
        </w:numPr>
      </w:pPr>
      <w:r w:rsidRPr="0086688A">
        <w:rPr>
          <w:b/>
        </w:rPr>
        <w:t>SWOT analysis</w:t>
      </w:r>
      <w:r w:rsidRPr="0086688A">
        <w:t xml:space="preserve">: complete analysis of </w:t>
      </w:r>
      <w:r w:rsidRPr="0086688A">
        <w:rPr>
          <w:i/>
        </w:rPr>
        <w:t>company’s situation</w:t>
      </w:r>
    </w:p>
    <w:p w:rsidR="0086688A" w:rsidRPr="0086688A" w:rsidRDefault="0086688A" w:rsidP="0086688A">
      <w:pPr>
        <w:numPr>
          <w:ilvl w:val="1"/>
          <w:numId w:val="15"/>
        </w:numPr>
      </w:pPr>
      <w:r w:rsidRPr="0086688A">
        <w:t>Internal: Strengths, Weaknesses</w:t>
      </w:r>
    </w:p>
    <w:p w:rsidR="0086688A" w:rsidRPr="0086688A" w:rsidRDefault="0086688A" w:rsidP="0086688A">
      <w:pPr>
        <w:numPr>
          <w:ilvl w:val="1"/>
          <w:numId w:val="15"/>
        </w:numPr>
      </w:pPr>
      <w:r w:rsidRPr="0086688A">
        <w:t>External: Opportunities, threats</w:t>
      </w:r>
    </w:p>
    <w:p w:rsidR="0086688A" w:rsidRPr="0086688A" w:rsidRDefault="0086688A" w:rsidP="0086688A">
      <w:pPr>
        <w:numPr>
          <w:ilvl w:val="0"/>
          <w:numId w:val="15"/>
        </w:numPr>
        <w:rPr>
          <w:b/>
        </w:rPr>
      </w:pPr>
      <w:r w:rsidRPr="0086688A">
        <w:rPr>
          <w:b/>
        </w:rPr>
        <w:t>Customer-focused marketing strategy (STP): segmentation, targeting, positioning</w:t>
      </w:r>
    </w:p>
    <w:p w:rsidR="0086688A" w:rsidRPr="0086688A" w:rsidRDefault="0086688A" w:rsidP="0086688A">
      <w:pPr>
        <w:numPr>
          <w:ilvl w:val="1"/>
          <w:numId w:val="15"/>
        </w:numPr>
      </w:pPr>
      <w:r w:rsidRPr="0086688A">
        <w:t>Targeting and positioning</w:t>
      </w:r>
    </w:p>
    <w:p w:rsidR="0086688A" w:rsidRPr="0086688A" w:rsidRDefault="0086688A" w:rsidP="0086688A">
      <w:pPr>
        <w:numPr>
          <w:ilvl w:val="1"/>
          <w:numId w:val="15"/>
        </w:numPr>
      </w:pPr>
      <w:r w:rsidRPr="0086688A">
        <w:t>Managing marketing mix (4 Ps) product, place, price, promotion</w:t>
      </w:r>
    </w:p>
    <w:p w:rsidR="0086688A" w:rsidRDefault="0086688A" w:rsidP="0086688A"/>
    <w:p w:rsidR="0086688A" w:rsidRPr="0086688A" w:rsidRDefault="0086688A" w:rsidP="0086688A">
      <w:r w:rsidRPr="0086688A">
        <w:lastRenderedPageBreak/>
        <w:t xml:space="preserve">Company’s </w:t>
      </w:r>
      <w:r w:rsidRPr="0086688A">
        <w:rPr>
          <w:b/>
        </w:rPr>
        <w:t>microenvironment:</w:t>
      </w:r>
      <w:r w:rsidRPr="0086688A">
        <w:t xml:space="preserve"> actors </w:t>
      </w:r>
      <w:r w:rsidRPr="0086688A">
        <w:rPr>
          <w:i/>
        </w:rPr>
        <w:t>close to the comp</w:t>
      </w:r>
      <w:r w:rsidRPr="0086688A">
        <w:t xml:space="preserve"> that affect its ability to </w:t>
      </w:r>
      <w:r w:rsidRPr="0086688A">
        <w:rPr>
          <w:i/>
        </w:rPr>
        <w:t>service its customers</w:t>
      </w:r>
    </w:p>
    <w:p w:rsidR="0086688A" w:rsidRPr="0086688A" w:rsidRDefault="0086688A" w:rsidP="0086688A">
      <w:pPr>
        <w:numPr>
          <w:ilvl w:val="0"/>
          <w:numId w:val="16"/>
        </w:numPr>
      </w:pPr>
      <w:r w:rsidRPr="0086688A">
        <w:t>Company</w:t>
      </w:r>
    </w:p>
    <w:p w:rsidR="0086688A" w:rsidRPr="0086688A" w:rsidRDefault="0086688A" w:rsidP="0086688A">
      <w:pPr>
        <w:numPr>
          <w:ilvl w:val="0"/>
          <w:numId w:val="16"/>
        </w:numPr>
      </w:pPr>
      <w:r w:rsidRPr="0086688A">
        <w:t>Customers</w:t>
      </w:r>
    </w:p>
    <w:p w:rsidR="0086688A" w:rsidRPr="0086688A" w:rsidRDefault="0086688A" w:rsidP="0086688A">
      <w:pPr>
        <w:numPr>
          <w:ilvl w:val="0"/>
          <w:numId w:val="16"/>
        </w:numPr>
      </w:pPr>
      <w:r w:rsidRPr="0086688A">
        <w:t>Competitors</w:t>
      </w:r>
    </w:p>
    <w:p w:rsidR="0086688A" w:rsidRPr="0086688A" w:rsidRDefault="0086688A" w:rsidP="0086688A">
      <w:pPr>
        <w:numPr>
          <w:ilvl w:val="0"/>
          <w:numId w:val="16"/>
        </w:numPr>
      </w:pPr>
      <w:r w:rsidRPr="0086688A">
        <w:t>Public</w:t>
      </w:r>
    </w:p>
    <w:p w:rsidR="0086688A" w:rsidRPr="0086688A" w:rsidRDefault="0086688A" w:rsidP="0086688A">
      <w:r w:rsidRPr="0086688A">
        <w:t xml:space="preserve">Company’s </w:t>
      </w:r>
      <w:proofErr w:type="spellStart"/>
      <w:r w:rsidRPr="0086688A">
        <w:rPr>
          <w:b/>
        </w:rPr>
        <w:t>macroenvironment</w:t>
      </w:r>
      <w:proofErr w:type="spellEnd"/>
      <w:r w:rsidRPr="0086688A">
        <w:rPr>
          <w:b/>
        </w:rPr>
        <w:t>:</w:t>
      </w:r>
      <w:r w:rsidRPr="0086688A">
        <w:t xml:space="preserve"> </w:t>
      </w:r>
      <w:r w:rsidRPr="0086688A">
        <w:rPr>
          <w:i/>
        </w:rPr>
        <w:t>larger societal</w:t>
      </w:r>
      <w:r w:rsidRPr="0086688A">
        <w:t xml:space="preserve"> forces that </w:t>
      </w:r>
      <w:r w:rsidRPr="0086688A">
        <w:rPr>
          <w:i/>
        </w:rPr>
        <w:t>affect the microenvironment</w:t>
      </w:r>
    </w:p>
    <w:p w:rsidR="0086688A" w:rsidRPr="0086688A" w:rsidRDefault="0086688A" w:rsidP="0086688A">
      <w:pPr>
        <w:numPr>
          <w:ilvl w:val="0"/>
          <w:numId w:val="17"/>
        </w:numPr>
      </w:pPr>
      <w:r w:rsidRPr="0086688A">
        <w:rPr>
          <w:b/>
        </w:rPr>
        <w:t>Demographic:</w:t>
      </w:r>
      <w:r w:rsidRPr="0086688A">
        <w:t xml:space="preserve"> more </w:t>
      </w:r>
      <w:proofErr w:type="spellStart"/>
      <w:r w:rsidRPr="0086688A">
        <w:t>ppl</w:t>
      </w:r>
      <w:proofErr w:type="spellEnd"/>
      <w:r w:rsidRPr="0086688A">
        <w:t xml:space="preserve"> are divorcing, stay at home dads, increased # of working women</w:t>
      </w:r>
    </w:p>
    <w:p w:rsidR="0086688A" w:rsidRPr="0086688A" w:rsidRDefault="0086688A" w:rsidP="0086688A">
      <w:pPr>
        <w:numPr>
          <w:ilvl w:val="0"/>
          <w:numId w:val="17"/>
        </w:numPr>
      </w:pPr>
      <w:r w:rsidRPr="0086688A">
        <w:rPr>
          <w:b/>
        </w:rPr>
        <w:t>Economic</w:t>
      </w:r>
      <w:r w:rsidRPr="0086688A">
        <w:t>: children increasing in developing countries, decreasing in developed countries</w:t>
      </w:r>
    </w:p>
    <w:p w:rsidR="0086688A" w:rsidRPr="0086688A" w:rsidRDefault="0086688A" w:rsidP="0086688A">
      <w:pPr>
        <w:numPr>
          <w:ilvl w:val="0"/>
          <w:numId w:val="17"/>
        </w:numPr>
      </w:pPr>
      <w:r w:rsidRPr="0086688A">
        <w:rPr>
          <w:b/>
        </w:rPr>
        <w:t>Natural</w:t>
      </w:r>
      <w:r w:rsidRPr="0086688A">
        <w:t>: teenagers are very susceptible to peer influences</w:t>
      </w:r>
    </w:p>
    <w:p w:rsidR="0086688A" w:rsidRPr="0086688A" w:rsidRDefault="0086688A" w:rsidP="0086688A">
      <w:pPr>
        <w:numPr>
          <w:ilvl w:val="0"/>
          <w:numId w:val="17"/>
        </w:numPr>
      </w:pPr>
      <w:r w:rsidRPr="0086688A">
        <w:rPr>
          <w:b/>
        </w:rPr>
        <w:t>Technological</w:t>
      </w:r>
      <w:r w:rsidRPr="0086688A">
        <w:t>: forces that create new technologies creating new product and market opportunities</w:t>
      </w:r>
    </w:p>
    <w:p w:rsidR="0086688A" w:rsidRPr="0086688A" w:rsidRDefault="0086688A" w:rsidP="0086688A">
      <w:pPr>
        <w:numPr>
          <w:ilvl w:val="0"/>
          <w:numId w:val="17"/>
        </w:numPr>
      </w:pPr>
      <w:r w:rsidRPr="0086688A">
        <w:rPr>
          <w:b/>
        </w:rPr>
        <w:t>Political:</w:t>
      </w:r>
      <w:r w:rsidRPr="0086688A">
        <w:t xml:space="preserve"> increase legislation, social responsibility emphasis </w:t>
      </w:r>
    </w:p>
    <w:p w:rsidR="0086688A" w:rsidRDefault="0086688A" w:rsidP="0086688A">
      <w:pPr>
        <w:numPr>
          <w:ilvl w:val="0"/>
          <w:numId w:val="17"/>
        </w:numPr>
      </w:pPr>
      <w:r w:rsidRPr="0086688A">
        <w:rPr>
          <w:b/>
        </w:rPr>
        <w:t>Cultural</w:t>
      </w:r>
      <w:r w:rsidRPr="0086688A">
        <w:t>: ex… ads catered to LGBT community</w:t>
      </w:r>
    </w:p>
    <w:p w:rsidR="0086688A" w:rsidRPr="0086688A" w:rsidRDefault="0086688A" w:rsidP="0086688A">
      <w:pPr>
        <w:rPr>
          <w:b/>
        </w:rPr>
      </w:pPr>
      <w:r w:rsidRPr="0086688A">
        <w:rPr>
          <w:b/>
        </w:rPr>
        <w:t>LECTURE 3</w:t>
      </w:r>
    </w:p>
    <w:p w:rsidR="0086688A" w:rsidRPr="0086688A" w:rsidRDefault="0086688A" w:rsidP="0086688A">
      <w:r w:rsidRPr="0086688A">
        <w:rPr>
          <w:b/>
        </w:rPr>
        <w:t>Marketing Research</w:t>
      </w:r>
      <w:r w:rsidRPr="0086688A">
        <w:t>: process of acquiring market info to improve marketing decisions</w:t>
      </w:r>
    </w:p>
    <w:p w:rsidR="0086688A" w:rsidRPr="0086688A" w:rsidRDefault="0086688A" w:rsidP="0086688A">
      <w:pPr>
        <w:numPr>
          <w:ilvl w:val="0"/>
          <w:numId w:val="18"/>
        </w:numPr>
      </w:pPr>
      <w:r w:rsidRPr="0086688A">
        <w:t xml:space="preserve">Firms </w:t>
      </w:r>
      <w:r w:rsidRPr="0086688A">
        <w:rPr>
          <w:i/>
        </w:rPr>
        <w:t>get marketing research</w:t>
      </w:r>
      <w:r w:rsidRPr="0086688A">
        <w:t xml:space="preserve"> from customers and firm </w:t>
      </w:r>
      <w:r w:rsidRPr="0086688A">
        <w:rPr>
          <w:i/>
        </w:rPr>
        <w:t>gives 4Ps to customers</w:t>
      </w:r>
    </w:p>
    <w:p w:rsidR="0086688A" w:rsidRPr="0086688A" w:rsidRDefault="0086688A" w:rsidP="0086688A">
      <w:pPr>
        <w:numPr>
          <w:ilvl w:val="0"/>
          <w:numId w:val="18"/>
        </w:numPr>
      </w:pPr>
      <w:r w:rsidRPr="0086688A">
        <w:t>Dove example: Women want to be beautiful in their own unique way</w:t>
      </w:r>
    </w:p>
    <w:p w:rsidR="0086688A" w:rsidRPr="0086688A" w:rsidRDefault="0086688A" w:rsidP="0086688A">
      <w:r w:rsidRPr="0086688A">
        <w:rPr>
          <w:b/>
        </w:rPr>
        <w:t>Marketing Info Systems (MIS)</w:t>
      </w:r>
      <w:r w:rsidRPr="0086688A">
        <w:t xml:space="preserve"> – info needed by managers can be obtained from:</w:t>
      </w:r>
    </w:p>
    <w:p w:rsidR="0086688A" w:rsidRPr="0086688A" w:rsidRDefault="0086688A" w:rsidP="0086688A">
      <w:pPr>
        <w:numPr>
          <w:ilvl w:val="0"/>
          <w:numId w:val="19"/>
        </w:numPr>
      </w:pPr>
      <w:r w:rsidRPr="0086688A">
        <w:rPr>
          <w:b/>
        </w:rPr>
        <w:t>Internal data</w:t>
      </w:r>
      <w:r w:rsidRPr="0086688A">
        <w:t xml:space="preserve">: computerized collection of consumer and market info from data sources </w:t>
      </w:r>
      <w:r w:rsidRPr="0086688A">
        <w:rPr>
          <w:i/>
        </w:rPr>
        <w:t xml:space="preserve">within the company network → </w:t>
      </w:r>
      <w:proofErr w:type="spellStart"/>
      <w:r w:rsidRPr="0086688A">
        <w:t>Pharmaprix</w:t>
      </w:r>
      <w:proofErr w:type="spellEnd"/>
      <w:r w:rsidRPr="0086688A">
        <w:t xml:space="preserve"> points card – customers are giving info</w:t>
      </w:r>
    </w:p>
    <w:p w:rsidR="0086688A" w:rsidRPr="0086688A" w:rsidRDefault="0086688A" w:rsidP="0086688A">
      <w:pPr>
        <w:numPr>
          <w:ilvl w:val="1"/>
          <w:numId w:val="19"/>
        </w:numPr>
      </w:pPr>
      <w:r w:rsidRPr="0086688A">
        <w:t>Gathered via customer databases, financial records + operation reports</w:t>
      </w:r>
    </w:p>
    <w:p w:rsidR="0086688A" w:rsidRPr="0086688A" w:rsidRDefault="0086688A" w:rsidP="0086688A">
      <w:pPr>
        <w:numPr>
          <w:ilvl w:val="1"/>
          <w:numId w:val="19"/>
        </w:numPr>
      </w:pPr>
      <w:r w:rsidRPr="0086688A">
        <w:t>Advantages: quick, easy access to info</w:t>
      </w:r>
    </w:p>
    <w:p w:rsidR="0086688A" w:rsidRPr="0086688A" w:rsidRDefault="0086688A" w:rsidP="0086688A">
      <w:pPr>
        <w:numPr>
          <w:ilvl w:val="1"/>
          <w:numId w:val="19"/>
        </w:numPr>
      </w:pPr>
      <w:r w:rsidRPr="0086688A">
        <w:t>Disadvantages: incomplete, inappropriate to particular situation</w:t>
      </w:r>
    </w:p>
    <w:p w:rsidR="0086688A" w:rsidRPr="0086688A" w:rsidRDefault="0086688A" w:rsidP="0086688A">
      <w:pPr>
        <w:numPr>
          <w:ilvl w:val="0"/>
          <w:numId w:val="19"/>
        </w:numPr>
      </w:pPr>
      <w:r w:rsidRPr="0086688A">
        <w:rPr>
          <w:b/>
        </w:rPr>
        <w:t>Marketing Intelligence</w:t>
      </w:r>
      <w:r w:rsidRPr="0086688A">
        <w:t xml:space="preserve">: collection and analysis of </w:t>
      </w:r>
      <w:r w:rsidRPr="0086688A">
        <w:rPr>
          <w:i/>
        </w:rPr>
        <w:t>public info about competitors</w:t>
      </w:r>
      <w:r w:rsidRPr="0086688A">
        <w:t xml:space="preserve"> and </w:t>
      </w:r>
      <w:r w:rsidRPr="0086688A">
        <w:rPr>
          <w:i/>
        </w:rPr>
        <w:t>developments</w:t>
      </w:r>
      <w:r w:rsidRPr="0086688A">
        <w:t xml:space="preserve"> in the </w:t>
      </w:r>
      <w:r w:rsidRPr="0086688A">
        <w:rPr>
          <w:i/>
        </w:rPr>
        <w:t>marketing environment</w:t>
      </w:r>
      <w:r w:rsidRPr="0086688A">
        <w:t xml:space="preserve"> (i.e. technological)</w:t>
      </w:r>
    </w:p>
    <w:p w:rsidR="0086688A" w:rsidRPr="0086688A" w:rsidRDefault="0086688A" w:rsidP="0086688A">
      <w:pPr>
        <w:numPr>
          <w:ilvl w:val="1"/>
          <w:numId w:val="19"/>
        </w:numPr>
      </w:pPr>
      <w:r w:rsidRPr="0086688A">
        <w:rPr>
          <w:i/>
        </w:rPr>
        <w:t>Competitive intel gathering</w:t>
      </w:r>
      <w:r w:rsidRPr="0086688A">
        <w:t xml:space="preserve"> activities have grown</w:t>
      </w:r>
    </w:p>
    <w:p w:rsidR="0086688A" w:rsidRPr="0086688A" w:rsidRDefault="0086688A" w:rsidP="0086688A">
      <w:pPr>
        <w:numPr>
          <w:ilvl w:val="1"/>
          <w:numId w:val="19"/>
        </w:numPr>
      </w:pPr>
      <w:r w:rsidRPr="0086688A">
        <w:rPr>
          <w:i/>
        </w:rPr>
        <w:t>Many sources</w:t>
      </w:r>
      <w:r w:rsidRPr="0086688A">
        <w:t xml:space="preserve"> of </w:t>
      </w:r>
      <w:r w:rsidRPr="0086688A">
        <w:rPr>
          <w:i/>
        </w:rPr>
        <w:t xml:space="preserve">competitive info </w:t>
      </w:r>
      <w:r w:rsidRPr="0086688A">
        <w:t>exist</w:t>
      </w:r>
    </w:p>
    <w:p w:rsidR="0086688A" w:rsidRPr="0086688A" w:rsidRDefault="0086688A" w:rsidP="0086688A">
      <w:pPr>
        <w:rPr>
          <w:b/>
        </w:rPr>
      </w:pPr>
      <w:r w:rsidRPr="0086688A">
        <w:rPr>
          <w:b/>
        </w:rPr>
        <w:t>Procedure for Marketing Research:</w:t>
      </w:r>
    </w:p>
    <w:p w:rsidR="0086688A" w:rsidRPr="0086688A" w:rsidRDefault="0086688A" w:rsidP="0086688A">
      <w:pPr>
        <w:numPr>
          <w:ilvl w:val="0"/>
          <w:numId w:val="20"/>
        </w:numPr>
      </w:pPr>
      <w:r w:rsidRPr="0086688A">
        <w:rPr>
          <w:b/>
        </w:rPr>
        <w:t>Define purpose</w:t>
      </w:r>
      <w:r w:rsidRPr="0086688A">
        <w:t xml:space="preserve"> - </w:t>
      </w:r>
      <w:r w:rsidRPr="0086688A">
        <w:rPr>
          <w:i/>
        </w:rPr>
        <w:t>why</w:t>
      </w:r>
      <w:r w:rsidRPr="0086688A">
        <w:t xml:space="preserve">? </w:t>
      </w:r>
      <w:r w:rsidRPr="0086688A">
        <w:rPr>
          <w:i/>
        </w:rPr>
        <w:t xml:space="preserve">What </w:t>
      </w:r>
      <w:r w:rsidRPr="0086688A">
        <w:t>should it tell us?</w:t>
      </w:r>
    </w:p>
    <w:p w:rsidR="0086688A" w:rsidRPr="0086688A" w:rsidRDefault="0086688A" w:rsidP="0086688A">
      <w:pPr>
        <w:numPr>
          <w:ilvl w:val="1"/>
          <w:numId w:val="20"/>
        </w:numPr>
      </w:pPr>
      <w:r w:rsidRPr="0086688A">
        <w:rPr>
          <w:b/>
        </w:rPr>
        <w:t>Objective</w:t>
      </w:r>
    </w:p>
    <w:p w:rsidR="0086688A" w:rsidRPr="0086688A" w:rsidRDefault="0086688A" w:rsidP="0086688A">
      <w:pPr>
        <w:numPr>
          <w:ilvl w:val="1"/>
          <w:numId w:val="20"/>
        </w:numPr>
      </w:pPr>
      <w:r w:rsidRPr="0086688A">
        <w:rPr>
          <w:b/>
        </w:rPr>
        <w:lastRenderedPageBreak/>
        <w:t xml:space="preserve">Specific questions </w:t>
      </w:r>
      <w:r w:rsidRPr="0086688A">
        <w:t>– is taste the most important aspect of cola preference?</w:t>
      </w:r>
    </w:p>
    <w:p w:rsidR="0086688A" w:rsidRPr="0086688A" w:rsidRDefault="0086688A" w:rsidP="0086688A">
      <w:pPr>
        <w:numPr>
          <w:ilvl w:val="1"/>
          <w:numId w:val="20"/>
        </w:numPr>
      </w:pPr>
      <w:r w:rsidRPr="0086688A">
        <w:rPr>
          <w:b/>
        </w:rPr>
        <w:t>Hypotheses</w:t>
      </w:r>
      <w:r w:rsidRPr="0086688A">
        <w:t xml:space="preserve"> - do not identify the cola by taste alone</w:t>
      </w:r>
    </w:p>
    <w:p w:rsidR="0086688A" w:rsidRPr="0086688A" w:rsidRDefault="0086688A" w:rsidP="0086688A">
      <w:pPr>
        <w:numPr>
          <w:ilvl w:val="0"/>
          <w:numId w:val="20"/>
        </w:numPr>
      </w:pPr>
      <w:r w:rsidRPr="0086688A">
        <w:rPr>
          <w:b/>
        </w:rPr>
        <w:t>Plan research</w:t>
      </w:r>
      <w:r w:rsidRPr="0086688A">
        <w:t xml:space="preserve"> - </w:t>
      </w:r>
      <w:r w:rsidRPr="0086688A">
        <w:rPr>
          <w:i/>
        </w:rPr>
        <w:t>How</w:t>
      </w:r>
      <w:r w:rsidRPr="0086688A">
        <w:t xml:space="preserve"> should research be carried out?</w:t>
      </w:r>
    </w:p>
    <w:p w:rsidR="0086688A" w:rsidRPr="0086688A" w:rsidRDefault="0086688A" w:rsidP="0086688A">
      <w:pPr>
        <w:numPr>
          <w:ilvl w:val="0"/>
          <w:numId w:val="21"/>
        </w:numPr>
      </w:pPr>
      <w:r w:rsidRPr="0086688A">
        <w:t>Observation is either correct or otherwise</w:t>
      </w:r>
    </w:p>
    <w:p w:rsidR="0086688A" w:rsidRPr="0086688A" w:rsidRDefault="0086688A" w:rsidP="0086688A">
      <w:pPr>
        <w:numPr>
          <w:ilvl w:val="0"/>
          <w:numId w:val="20"/>
        </w:numPr>
      </w:pPr>
      <w:r w:rsidRPr="0086688A">
        <w:rPr>
          <w:b/>
        </w:rPr>
        <w:t>Perform research</w:t>
      </w:r>
      <w:r w:rsidRPr="0086688A">
        <w:t xml:space="preserve">: collecting and analyzing data – </w:t>
      </w:r>
      <w:r w:rsidRPr="0086688A">
        <w:rPr>
          <w:i/>
        </w:rPr>
        <w:t>what do we do</w:t>
      </w:r>
      <w:r w:rsidRPr="0086688A">
        <w:t xml:space="preserve"> with the </w:t>
      </w:r>
      <w:r w:rsidRPr="0086688A">
        <w:rPr>
          <w:i/>
        </w:rPr>
        <w:t>data</w:t>
      </w:r>
      <w:r w:rsidRPr="0086688A">
        <w:t>?</w:t>
      </w:r>
    </w:p>
    <w:p w:rsidR="0086688A" w:rsidRPr="0086688A" w:rsidRDefault="0086688A" w:rsidP="0086688A">
      <w:pPr>
        <w:numPr>
          <w:ilvl w:val="0"/>
          <w:numId w:val="21"/>
        </w:numPr>
      </w:pPr>
      <w:r w:rsidRPr="0086688A">
        <w:t>Z test for p&gt;0.5</w:t>
      </w:r>
    </w:p>
    <w:p w:rsidR="0086688A" w:rsidRPr="0086688A" w:rsidRDefault="0086688A" w:rsidP="0086688A">
      <w:pPr>
        <w:numPr>
          <w:ilvl w:val="0"/>
          <w:numId w:val="20"/>
        </w:numPr>
      </w:pPr>
      <w:r w:rsidRPr="0086688A">
        <w:rPr>
          <w:b/>
        </w:rPr>
        <w:t>Interpret and report findings:</w:t>
      </w:r>
      <w:r w:rsidRPr="0086688A">
        <w:t xml:space="preserve"> - </w:t>
      </w:r>
      <w:r w:rsidRPr="0086688A">
        <w:rPr>
          <w:i/>
        </w:rPr>
        <w:t>what do we do</w:t>
      </w:r>
      <w:r w:rsidRPr="0086688A">
        <w:t xml:space="preserve"> with the </w:t>
      </w:r>
      <w:r w:rsidRPr="0086688A">
        <w:rPr>
          <w:i/>
        </w:rPr>
        <w:t>results</w:t>
      </w:r>
      <w:r w:rsidRPr="0086688A">
        <w:t>?</w:t>
      </w:r>
    </w:p>
    <w:p w:rsidR="0086688A" w:rsidRPr="0086688A" w:rsidRDefault="0086688A" w:rsidP="0086688A">
      <w:pPr>
        <w:numPr>
          <w:ilvl w:val="0"/>
          <w:numId w:val="21"/>
        </w:numPr>
      </w:pPr>
      <w:r w:rsidRPr="0086688A">
        <w:t xml:space="preserve">Include </w:t>
      </w:r>
      <w:r w:rsidRPr="0086688A">
        <w:rPr>
          <w:i/>
        </w:rPr>
        <w:t xml:space="preserve">recommendations </w:t>
      </w:r>
      <w:r w:rsidRPr="0086688A">
        <w:t xml:space="preserve">based on </w:t>
      </w:r>
      <w:r w:rsidRPr="0086688A">
        <w:rPr>
          <w:i/>
        </w:rPr>
        <w:t>research results</w:t>
      </w:r>
    </w:p>
    <w:p w:rsidR="0086688A" w:rsidRPr="0086688A" w:rsidRDefault="0086688A" w:rsidP="0086688A">
      <w:r w:rsidRPr="0086688A">
        <w:t>“The formulation of the problem is often more essential than the solution” - Albert Einstein</w:t>
      </w:r>
    </w:p>
    <w:p w:rsidR="0086688A" w:rsidRPr="0086688A" w:rsidRDefault="0086688A" w:rsidP="0086688A">
      <w:pPr>
        <w:rPr>
          <w:b/>
        </w:rPr>
      </w:pPr>
      <w:r w:rsidRPr="0086688A">
        <w:rPr>
          <w:b/>
        </w:rPr>
        <w:t>Research Plan – classification of research types:</w:t>
      </w:r>
    </w:p>
    <w:p w:rsidR="0086688A" w:rsidRPr="0086688A" w:rsidRDefault="0086688A" w:rsidP="0086688A">
      <w:pPr>
        <w:numPr>
          <w:ilvl w:val="0"/>
          <w:numId w:val="22"/>
        </w:numPr>
      </w:pPr>
      <w:r w:rsidRPr="0086688A">
        <w:rPr>
          <w:b/>
        </w:rPr>
        <w:t>Exploratory:</w:t>
      </w:r>
      <w:r w:rsidRPr="0086688A">
        <w:t xml:space="preserve"> insights into general nature of problem, possible decision alternatives, relevant variables to consider</w:t>
      </w:r>
    </w:p>
    <w:p w:rsidR="0086688A" w:rsidRPr="0086688A" w:rsidRDefault="0086688A" w:rsidP="0086688A">
      <w:pPr>
        <w:numPr>
          <w:ilvl w:val="1"/>
          <w:numId w:val="22"/>
        </w:numPr>
      </w:pPr>
      <w:r w:rsidRPr="0086688A">
        <w:t>Little is known about situation</w:t>
      </w:r>
    </w:p>
    <w:p w:rsidR="0086688A" w:rsidRPr="0086688A" w:rsidRDefault="0086688A" w:rsidP="0086688A">
      <w:pPr>
        <w:numPr>
          <w:ilvl w:val="1"/>
          <w:numId w:val="22"/>
        </w:numPr>
      </w:pPr>
      <w:r w:rsidRPr="0086688A">
        <w:t>Gain ideas and insight about problem</w:t>
      </w:r>
    </w:p>
    <w:p w:rsidR="0086688A" w:rsidRPr="0086688A" w:rsidRDefault="0086688A" w:rsidP="0086688A">
      <w:pPr>
        <w:numPr>
          <w:ilvl w:val="1"/>
          <w:numId w:val="22"/>
        </w:numPr>
      </w:pPr>
      <w:r w:rsidRPr="0086688A">
        <w:t>Determine factors/variables may potentially be influential</w:t>
      </w:r>
    </w:p>
    <w:p w:rsidR="0086688A" w:rsidRPr="0086688A" w:rsidRDefault="0086688A" w:rsidP="0086688A">
      <w:pPr>
        <w:numPr>
          <w:ilvl w:val="1"/>
          <w:numId w:val="22"/>
        </w:numPr>
      </w:pPr>
      <w:r w:rsidRPr="0086688A">
        <w:t>Research outcome: list of potentially influential factors</w:t>
      </w:r>
    </w:p>
    <w:p w:rsidR="0086688A" w:rsidRPr="0086688A" w:rsidRDefault="0086688A" w:rsidP="0086688A">
      <w:pPr>
        <w:numPr>
          <w:ilvl w:val="0"/>
          <w:numId w:val="22"/>
        </w:numPr>
      </w:pPr>
      <w:r w:rsidRPr="0086688A">
        <w:rPr>
          <w:b/>
        </w:rPr>
        <w:t>Descriptive:</w:t>
      </w:r>
      <w:r w:rsidRPr="0086688A">
        <w:t xml:space="preserve"> accurate snapshot of some aspect of market environment ex: age, personality</w:t>
      </w:r>
    </w:p>
    <w:p w:rsidR="0086688A" w:rsidRPr="0086688A" w:rsidRDefault="0086688A" w:rsidP="0086688A">
      <w:pPr>
        <w:numPr>
          <w:ilvl w:val="1"/>
          <w:numId w:val="22"/>
        </w:numPr>
      </w:pPr>
      <w:r w:rsidRPr="0086688A">
        <w:t>Summary measures, question is clearly defined</w:t>
      </w:r>
    </w:p>
    <w:p w:rsidR="0086688A" w:rsidRPr="0086688A" w:rsidRDefault="0086688A" w:rsidP="0086688A">
      <w:pPr>
        <w:numPr>
          <w:ilvl w:val="1"/>
          <w:numId w:val="22"/>
        </w:numPr>
      </w:pPr>
      <w:r w:rsidRPr="0086688A">
        <w:t>Characteristics of relevant groups</w:t>
      </w:r>
    </w:p>
    <w:p w:rsidR="0086688A" w:rsidRPr="0086688A" w:rsidRDefault="0086688A" w:rsidP="0086688A">
      <w:pPr>
        <w:numPr>
          <w:ilvl w:val="1"/>
          <w:numId w:val="22"/>
        </w:numPr>
      </w:pPr>
      <w:r w:rsidRPr="0086688A">
        <w:t xml:space="preserve">Research outcome: summary measures of characteristics </w:t>
      </w:r>
    </w:p>
    <w:p w:rsidR="0086688A" w:rsidRPr="0086688A" w:rsidRDefault="0086688A" w:rsidP="0086688A"/>
    <w:p w:rsidR="0086688A" w:rsidRPr="0086688A" w:rsidRDefault="0086688A" w:rsidP="0086688A">
      <w:pPr>
        <w:numPr>
          <w:ilvl w:val="0"/>
          <w:numId w:val="22"/>
        </w:numPr>
      </w:pPr>
      <w:r w:rsidRPr="0086688A">
        <w:rPr>
          <w:b/>
        </w:rPr>
        <w:t>Causal:</w:t>
      </w:r>
      <w:r w:rsidRPr="0086688A">
        <w:t xml:space="preserve"> whether one variable causes or determines the values of other variables – dependent</w:t>
      </w:r>
    </w:p>
    <w:p w:rsidR="0086688A" w:rsidRPr="0086688A" w:rsidRDefault="0086688A" w:rsidP="0086688A">
      <w:pPr>
        <w:numPr>
          <w:ilvl w:val="1"/>
          <w:numId w:val="22"/>
        </w:numPr>
      </w:pPr>
      <w:r w:rsidRPr="0086688A">
        <w:t>Used to establish cause and effect among variables</w:t>
      </w:r>
    </w:p>
    <w:p w:rsidR="0086688A" w:rsidRPr="0086688A" w:rsidRDefault="0086688A" w:rsidP="0086688A">
      <w:pPr>
        <w:numPr>
          <w:ilvl w:val="1"/>
          <w:numId w:val="22"/>
        </w:numPr>
      </w:pPr>
      <w:r w:rsidRPr="0086688A">
        <w:t>Outcome: X1 (higher advertising) → Y (increase in sales)</w:t>
      </w:r>
    </w:p>
    <w:p w:rsidR="0086688A" w:rsidRPr="0086688A" w:rsidRDefault="0086688A" w:rsidP="0086688A">
      <w:pPr>
        <w:numPr>
          <w:ilvl w:val="0"/>
          <w:numId w:val="22"/>
        </w:numPr>
        <w:rPr>
          <w:b/>
        </w:rPr>
      </w:pPr>
      <w:r w:rsidRPr="0086688A">
        <w:rPr>
          <w:b/>
        </w:rPr>
        <w:t>Necessary conditions for causality:</w:t>
      </w:r>
    </w:p>
    <w:p w:rsidR="0086688A" w:rsidRPr="0086688A" w:rsidRDefault="0086688A" w:rsidP="0086688A">
      <w:pPr>
        <w:numPr>
          <w:ilvl w:val="1"/>
          <w:numId w:val="22"/>
        </w:numPr>
      </w:pPr>
      <w:r w:rsidRPr="0086688A">
        <w:rPr>
          <w:b/>
        </w:rPr>
        <w:t>Temporal antecedence</w:t>
      </w:r>
      <w:r w:rsidRPr="0086688A">
        <w:t xml:space="preserve"> – </w:t>
      </w:r>
      <w:r w:rsidRPr="0086688A">
        <w:rPr>
          <w:i/>
        </w:rPr>
        <w:t xml:space="preserve">cause </w:t>
      </w:r>
      <w:r w:rsidRPr="0086688A">
        <w:t xml:space="preserve">must come </w:t>
      </w:r>
      <w:r w:rsidRPr="0086688A">
        <w:rPr>
          <w:i/>
        </w:rPr>
        <w:t>before effect</w:t>
      </w:r>
      <w:r w:rsidRPr="0086688A">
        <w:t xml:space="preserve"> (A before B)</w:t>
      </w:r>
    </w:p>
    <w:p w:rsidR="0086688A" w:rsidRPr="0086688A" w:rsidRDefault="0086688A" w:rsidP="0086688A">
      <w:pPr>
        <w:numPr>
          <w:ilvl w:val="1"/>
          <w:numId w:val="22"/>
        </w:numPr>
      </w:pPr>
      <w:r w:rsidRPr="0086688A">
        <w:rPr>
          <w:b/>
        </w:rPr>
        <w:t xml:space="preserve">Covariation </w:t>
      </w:r>
      <w:r w:rsidRPr="0086688A">
        <w:t>(</w:t>
      </w:r>
      <w:r w:rsidRPr="0086688A">
        <w:rPr>
          <w:i/>
        </w:rPr>
        <w:t>correlation</w:t>
      </w:r>
      <w:r w:rsidRPr="0086688A">
        <w:t>)</w:t>
      </w:r>
    </w:p>
    <w:p w:rsidR="0086688A" w:rsidRPr="0086688A" w:rsidRDefault="0086688A" w:rsidP="0086688A">
      <w:pPr>
        <w:numPr>
          <w:ilvl w:val="1"/>
          <w:numId w:val="22"/>
        </w:numPr>
      </w:pPr>
      <w:r w:rsidRPr="0086688A">
        <w:rPr>
          <w:b/>
        </w:rPr>
        <w:t>Absence of rival explanations</w:t>
      </w:r>
      <w:r w:rsidRPr="0086688A">
        <w:t xml:space="preserve"> – </w:t>
      </w:r>
      <w:r w:rsidRPr="0086688A">
        <w:rPr>
          <w:i/>
        </w:rPr>
        <w:t>no plausible explanation</w:t>
      </w:r>
      <w:r w:rsidRPr="0086688A">
        <w:t xml:space="preserve"> for B except A, ceteris paribus</w:t>
      </w:r>
    </w:p>
    <w:p w:rsidR="0086688A" w:rsidRPr="0086688A" w:rsidRDefault="0086688A" w:rsidP="0086688A">
      <w:pPr>
        <w:rPr>
          <w:b/>
        </w:rPr>
      </w:pPr>
      <w:r w:rsidRPr="0086688A">
        <w:rPr>
          <w:b/>
        </w:rPr>
        <w:t>Correlation does not mean causation</w:t>
      </w:r>
    </w:p>
    <w:p w:rsidR="0086688A" w:rsidRPr="0086688A" w:rsidRDefault="0086688A" w:rsidP="0086688A">
      <w:pPr>
        <w:rPr>
          <w:b/>
        </w:rPr>
      </w:pPr>
      <w:r w:rsidRPr="0086688A">
        <w:rPr>
          <w:b/>
        </w:rPr>
        <w:lastRenderedPageBreak/>
        <w:t>Spurious correlation types:</w:t>
      </w:r>
    </w:p>
    <w:p w:rsidR="0086688A" w:rsidRPr="0086688A" w:rsidRDefault="0086688A" w:rsidP="0086688A">
      <w:pPr>
        <w:numPr>
          <w:ilvl w:val="0"/>
          <w:numId w:val="23"/>
        </w:numPr>
      </w:pPr>
      <w:r w:rsidRPr="0086688A">
        <w:rPr>
          <w:b/>
        </w:rPr>
        <w:t>Reverse causation</w:t>
      </w:r>
      <w:r w:rsidRPr="0086688A">
        <w:t>: ex – more firemen fighting a fire, bigger fire is. Therefore, firemen cause fire.</w:t>
      </w:r>
    </w:p>
    <w:p w:rsidR="0086688A" w:rsidRPr="0086688A" w:rsidRDefault="0086688A" w:rsidP="0086688A">
      <w:pPr>
        <w:numPr>
          <w:ilvl w:val="0"/>
          <w:numId w:val="23"/>
        </w:numPr>
      </w:pPr>
      <w:r w:rsidRPr="0086688A">
        <w:rPr>
          <w:b/>
        </w:rPr>
        <w:t>Third common causal factor</w:t>
      </w:r>
      <w:r w:rsidRPr="0086688A">
        <w:t>: does wearing a seatbelt reduce death risk in a car accident?</w:t>
      </w:r>
    </w:p>
    <w:p w:rsidR="0086688A" w:rsidRPr="0086688A" w:rsidRDefault="0086688A" w:rsidP="0086688A">
      <w:pPr>
        <w:numPr>
          <w:ilvl w:val="0"/>
          <w:numId w:val="23"/>
        </w:numPr>
      </w:pPr>
      <w:proofErr w:type="spellStart"/>
      <w:r w:rsidRPr="0086688A">
        <w:rPr>
          <w:b/>
        </w:rPr>
        <w:t>Conincidence</w:t>
      </w:r>
      <w:proofErr w:type="spellEnd"/>
      <w:r w:rsidRPr="0086688A">
        <w:t xml:space="preserve">: Since the 1950s, both CO2 level and </w:t>
      </w:r>
      <w:proofErr w:type="spellStart"/>
      <w:r w:rsidRPr="0086688A">
        <w:t>crme</w:t>
      </w:r>
      <w:proofErr w:type="spellEnd"/>
      <w:r w:rsidRPr="0086688A">
        <w:t xml:space="preserve"> levels increase sharply. So CO2 levels cause crime. </w:t>
      </w:r>
    </w:p>
    <w:p w:rsidR="0086688A" w:rsidRPr="0086688A" w:rsidRDefault="0086688A" w:rsidP="0086688A">
      <w:r w:rsidRPr="0086688A">
        <w:drawing>
          <wp:inline distT="0" distB="0" distL="0" distR="0" wp14:anchorId="4177D6DD" wp14:editId="2D7AA1E5">
            <wp:extent cx="5543550" cy="395511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pture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5114" cy="3963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688A" w:rsidRPr="0086688A" w:rsidRDefault="0086688A" w:rsidP="0086688A"/>
    <w:p w:rsidR="0086688A" w:rsidRPr="0086688A" w:rsidRDefault="0086688A" w:rsidP="0086688A">
      <w:pPr>
        <w:rPr>
          <w:b/>
        </w:rPr>
      </w:pPr>
      <w:r w:rsidRPr="0086688A">
        <w:rPr>
          <w:b/>
        </w:rPr>
        <w:t>Data Sources:</w:t>
      </w:r>
    </w:p>
    <w:p w:rsidR="0086688A" w:rsidRPr="0086688A" w:rsidRDefault="0086688A" w:rsidP="0086688A">
      <w:pPr>
        <w:numPr>
          <w:ilvl w:val="0"/>
          <w:numId w:val="24"/>
        </w:numPr>
      </w:pPr>
      <w:r w:rsidRPr="0086688A">
        <w:rPr>
          <w:b/>
        </w:rPr>
        <w:t>Primary</w:t>
      </w:r>
      <w:r w:rsidRPr="0086688A">
        <w:rPr>
          <w:i/>
        </w:rPr>
        <w:t>: collected by researcher</w:t>
      </w:r>
      <w:r w:rsidRPr="0086688A">
        <w:t>, specific objective</w:t>
      </w:r>
    </w:p>
    <w:p w:rsidR="0086688A" w:rsidRPr="0086688A" w:rsidRDefault="0086688A" w:rsidP="0086688A">
      <w:pPr>
        <w:numPr>
          <w:ilvl w:val="1"/>
          <w:numId w:val="24"/>
        </w:numPr>
      </w:pPr>
      <w:r w:rsidRPr="0086688A">
        <w:t>Advantages: more reliable, used in all research designs, better for specific objectives</w:t>
      </w:r>
    </w:p>
    <w:p w:rsidR="0086688A" w:rsidRPr="0086688A" w:rsidRDefault="0086688A" w:rsidP="0086688A">
      <w:pPr>
        <w:numPr>
          <w:ilvl w:val="0"/>
          <w:numId w:val="24"/>
        </w:numPr>
      </w:pPr>
      <w:r w:rsidRPr="0086688A">
        <w:rPr>
          <w:b/>
        </w:rPr>
        <w:t>Secondary</w:t>
      </w:r>
      <w:r w:rsidRPr="0086688A">
        <w:rPr>
          <w:b/>
          <w:i/>
        </w:rPr>
        <w:t>:</w:t>
      </w:r>
      <w:r w:rsidRPr="0086688A">
        <w:rPr>
          <w:i/>
        </w:rPr>
        <w:t xml:space="preserve"> collected by 3</w:t>
      </w:r>
      <w:r w:rsidRPr="0086688A">
        <w:rPr>
          <w:i/>
          <w:vertAlign w:val="superscript"/>
        </w:rPr>
        <w:t>rd</w:t>
      </w:r>
      <w:r w:rsidRPr="0086688A">
        <w:rPr>
          <w:i/>
        </w:rPr>
        <w:t xml:space="preserve"> party</w:t>
      </w:r>
      <w:r w:rsidRPr="0086688A">
        <w:t>, no specific objective</w:t>
      </w:r>
    </w:p>
    <w:p w:rsidR="0086688A" w:rsidRPr="0086688A" w:rsidRDefault="0086688A" w:rsidP="0086688A">
      <w:pPr>
        <w:numPr>
          <w:ilvl w:val="1"/>
          <w:numId w:val="24"/>
        </w:numPr>
      </w:pPr>
      <w:r w:rsidRPr="0086688A">
        <w:t>Advantages: cheaper, easy to obtain, best for exploratory research</w:t>
      </w:r>
    </w:p>
    <w:p w:rsidR="0086688A" w:rsidRPr="0086688A" w:rsidRDefault="0086688A" w:rsidP="0086688A">
      <w:r w:rsidRPr="0086688A">
        <w:rPr>
          <w:b/>
        </w:rPr>
        <w:t>Qualitative research</w:t>
      </w:r>
      <w:r w:rsidRPr="0086688A">
        <w:t xml:space="preserve">: </w:t>
      </w:r>
      <w:r w:rsidRPr="0086688A">
        <w:rPr>
          <w:i/>
        </w:rPr>
        <w:t>small samples</w:t>
      </w:r>
      <w:r w:rsidRPr="0086688A">
        <w:t xml:space="preserve">, </w:t>
      </w:r>
      <w:r w:rsidRPr="0086688A">
        <w:rPr>
          <w:i/>
        </w:rPr>
        <w:t>non-structured</w:t>
      </w:r>
      <w:r w:rsidRPr="0086688A">
        <w:t xml:space="preserve"> data procedures, </w:t>
      </w:r>
      <w:r w:rsidRPr="0086688A">
        <w:rPr>
          <w:i/>
        </w:rPr>
        <w:t>initial insights</w:t>
      </w:r>
      <w:r w:rsidRPr="0086688A">
        <w:t xml:space="preserve"> about problem</w:t>
      </w:r>
    </w:p>
    <w:p w:rsidR="0086688A" w:rsidRPr="0086688A" w:rsidRDefault="0086688A" w:rsidP="0086688A">
      <w:pPr>
        <w:numPr>
          <w:ilvl w:val="0"/>
          <w:numId w:val="25"/>
        </w:numPr>
      </w:pPr>
      <w:r w:rsidRPr="0086688A">
        <w:t>Should not be used to recommend final course of action</w:t>
      </w:r>
    </w:p>
    <w:p w:rsidR="0086688A" w:rsidRPr="0086688A" w:rsidRDefault="0086688A" w:rsidP="0086688A">
      <w:pPr>
        <w:numPr>
          <w:ilvl w:val="0"/>
          <w:numId w:val="25"/>
        </w:numPr>
      </w:pPr>
      <w:r w:rsidRPr="0086688A">
        <w:t>Main methods: focus groups, in-depth interviews, observation</w:t>
      </w:r>
    </w:p>
    <w:p w:rsidR="0086688A" w:rsidRPr="0086688A" w:rsidRDefault="0086688A" w:rsidP="0086688A">
      <w:pPr>
        <w:numPr>
          <w:ilvl w:val="1"/>
          <w:numId w:val="25"/>
        </w:numPr>
      </w:pPr>
      <w:r w:rsidRPr="0086688A">
        <w:t>Focus groups are best for preliminary research – thoughts and feelings about products</w:t>
      </w:r>
    </w:p>
    <w:p w:rsidR="0086688A" w:rsidRPr="0086688A" w:rsidRDefault="0086688A" w:rsidP="0086688A">
      <w:r w:rsidRPr="0086688A">
        <w:rPr>
          <w:b/>
        </w:rPr>
        <w:lastRenderedPageBreak/>
        <w:t>In-depth Interviews</w:t>
      </w:r>
      <w:r w:rsidRPr="0086688A">
        <w:t>:</w:t>
      </w:r>
    </w:p>
    <w:p w:rsidR="0086688A" w:rsidRPr="0086688A" w:rsidRDefault="0086688A" w:rsidP="0086688A">
      <w:pPr>
        <w:numPr>
          <w:ilvl w:val="0"/>
          <w:numId w:val="26"/>
        </w:numPr>
        <w:rPr>
          <w:i/>
        </w:rPr>
      </w:pPr>
      <w:r w:rsidRPr="0086688A">
        <w:rPr>
          <w:i/>
        </w:rPr>
        <w:t>One respondent</w:t>
      </w:r>
    </w:p>
    <w:p w:rsidR="0086688A" w:rsidRPr="0086688A" w:rsidRDefault="0086688A" w:rsidP="0086688A">
      <w:pPr>
        <w:numPr>
          <w:ilvl w:val="0"/>
          <w:numId w:val="26"/>
        </w:numPr>
      </w:pPr>
      <w:r w:rsidRPr="0086688A">
        <w:rPr>
          <w:i/>
        </w:rPr>
        <w:t>One researcher</w:t>
      </w:r>
      <w:r w:rsidRPr="0086688A">
        <w:t xml:space="preserve"> leads the discussion</w:t>
      </w:r>
    </w:p>
    <w:p w:rsidR="0086688A" w:rsidRPr="0086688A" w:rsidRDefault="0086688A" w:rsidP="0086688A">
      <w:pPr>
        <w:numPr>
          <w:ilvl w:val="0"/>
          <w:numId w:val="26"/>
        </w:numPr>
      </w:pPr>
      <w:r w:rsidRPr="0086688A">
        <w:rPr>
          <w:i/>
        </w:rPr>
        <w:t>Laddering</w:t>
      </w:r>
      <w:r w:rsidRPr="0086688A">
        <w:t xml:space="preserve"> as a technique – follow-up question baes on respondent’s answer</w:t>
      </w:r>
    </w:p>
    <w:p w:rsidR="0086688A" w:rsidRPr="0086688A" w:rsidRDefault="0086688A" w:rsidP="0086688A">
      <w:r w:rsidRPr="0086688A">
        <w:t>Classic observation – researcher does not communicate with the people being observed ex: eye tracking</w:t>
      </w:r>
    </w:p>
    <w:p w:rsidR="0086688A" w:rsidRPr="0086688A" w:rsidRDefault="0086688A" w:rsidP="0086688A">
      <w:r w:rsidRPr="0086688A">
        <w:rPr>
          <w:b/>
        </w:rPr>
        <w:t>Projective techniques</w:t>
      </w:r>
      <w:r w:rsidRPr="0086688A">
        <w:t xml:space="preserve">: unstructured and indirect way of asking questions, encourage people to project their ideas. </w:t>
      </w:r>
    </w:p>
    <w:p w:rsidR="0086688A" w:rsidRPr="0086688A" w:rsidRDefault="0086688A" w:rsidP="0086688A">
      <w:pPr>
        <w:numPr>
          <w:ilvl w:val="0"/>
          <w:numId w:val="27"/>
        </w:numPr>
      </w:pPr>
      <w:r w:rsidRPr="0086688A">
        <w:rPr>
          <w:b/>
        </w:rPr>
        <w:t>Word association</w:t>
      </w:r>
      <w:r w:rsidRPr="0086688A">
        <w:t>: list of words , first word that comes to mind</w:t>
      </w:r>
    </w:p>
    <w:p w:rsidR="0086688A" w:rsidRPr="0086688A" w:rsidRDefault="0086688A" w:rsidP="0086688A">
      <w:pPr>
        <w:numPr>
          <w:ilvl w:val="1"/>
          <w:numId w:val="27"/>
        </w:numPr>
      </w:pPr>
      <w:r w:rsidRPr="0086688A">
        <w:t>Measures: frequency, elapse time, # of respondents who don’t respond at all</w:t>
      </w:r>
    </w:p>
    <w:p w:rsidR="0086688A" w:rsidRPr="0086688A" w:rsidRDefault="0086688A" w:rsidP="0086688A">
      <w:pPr>
        <w:numPr>
          <w:ilvl w:val="0"/>
          <w:numId w:val="27"/>
        </w:numPr>
        <w:rPr>
          <w:b/>
        </w:rPr>
      </w:pPr>
      <w:r w:rsidRPr="0086688A">
        <w:rPr>
          <w:b/>
        </w:rPr>
        <w:t>Sentence completion</w:t>
      </w:r>
    </w:p>
    <w:p w:rsidR="0086688A" w:rsidRPr="0086688A" w:rsidRDefault="0086688A" w:rsidP="0086688A">
      <w:pPr>
        <w:numPr>
          <w:ilvl w:val="0"/>
          <w:numId w:val="27"/>
        </w:numPr>
      </w:pPr>
      <w:r w:rsidRPr="0086688A">
        <w:rPr>
          <w:b/>
        </w:rPr>
        <w:t>Picture response &amp; drawings</w:t>
      </w:r>
      <w:r w:rsidRPr="0086688A">
        <w:t xml:space="preserve"> – </w:t>
      </w:r>
      <w:r w:rsidRPr="0086688A">
        <w:rPr>
          <w:i/>
        </w:rPr>
        <w:t>describe the picture</w:t>
      </w:r>
      <w:r w:rsidRPr="0086688A">
        <w:t xml:space="preserve"> – draw </w:t>
      </w:r>
      <w:r w:rsidRPr="0086688A">
        <w:rPr>
          <w:i/>
        </w:rPr>
        <w:t>likely buyers</w:t>
      </w:r>
      <w:r w:rsidRPr="0086688A">
        <w:t xml:space="preserve"> of a brand</w:t>
      </w:r>
    </w:p>
    <w:p w:rsidR="0086688A" w:rsidRPr="0086688A" w:rsidRDefault="0086688A" w:rsidP="0086688A">
      <w:pPr>
        <w:numPr>
          <w:ilvl w:val="0"/>
          <w:numId w:val="27"/>
        </w:numPr>
      </w:pPr>
      <w:r w:rsidRPr="0086688A">
        <w:rPr>
          <w:b/>
        </w:rPr>
        <w:t>ZMET</w:t>
      </w:r>
      <w:r w:rsidRPr="0086688A">
        <w:t xml:space="preserve">: </w:t>
      </w:r>
      <w:r w:rsidRPr="0086688A">
        <w:rPr>
          <w:i/>
        </w:rPr>
        <w:t>collect a set of pictures</w:t>
      </w:r>
      <w:r w:rsidRPr="0086688A">
        <w:t xml:space="preserve"> representing their </w:t>
      </w:r>
      <w:r w:rsidRPr="0086688A">
        <w:rPr>
          <w:i/>
        </w:rPr>
        <w:t>thoughts and feelings</w:t>
      </w:r>
      <w:r w:rsidRPr="0086688A">
        <w:t xml:space="preserve"> about the topic</w:t>
      </w:r>
    </w:p>
    <w:p w:rsidR="0086688A" w:rsidRPr="0086688A" w:rsidRDefault="0086688A" w:rsidP="0086688A">
      <w:r w:rsidRPr="0086688A">
        <w:t xml:space="preserve">Qualitative research: </w:t>
      </w:r>
    </w:p>
    <w:p w:rsidR="0086688A" w:rsidRPr="0086688A" w:rsidRDefault="0086688A" w:rsidP="0086688A">
      <w:pPr>
        <w:numPr>
          <w:ilvl w:val="0"/>
          <w:numId w:val="28"/>
        </w:numPr>
      </w:pPr>
      <w:r w:rsidRPr="0086688A">
        <w:t>Results are not representative</w:t>
      </w:r>
    </w:p>
    <w:p w:rsidR="0086688A" w:rsidRPr="0086688A" w:rsidRDefault="0086688A" w:rsidP="0086688A">
      <w:pPr>
        <w:numPr>
          <w:ilvl w:val="0"/>
          <w:numId w:val="28"/>
        </w:numPr>
      </w:pPr>
      <w:r w:rsidRPr="0086688A">
        <w:t>Difficult to interpret i.e. what respondent really mean</w:t>
      </w:r>
    </w:p>
    <w:p w:rsidR="0086688A" w:rsidRPr="0086688A" w:rsidRDefault="0086688A" w:rsidP="0086688A">
      <w:pPr>
        <w:numPr>
          <w:ilvl w:val="0"/>
          <w:numId w:val="28"/>
        </w:numPr>
      </w:pPr>
      <w:r w:rsidRPr="0086688A">
        <w:t>Still very important to obtain initial understanding of the markets and consumers</w:t>
      </w:r>
    </w:p>
    <w:p w:rsidR="0086688A" w:rsidRPr="0086688A" w:rsidRDefault="0086688A" w:rsidP="0086688A">
      <w:r w:rsidRPr="0086688A">
        <w:t>Survey Data: useful for descriptive research</w:t>
      </w:r>
    </w:p>
    <w:p w:rsidR="0086688A" w:rsidRPr="0086688A" w:rsidRDefault="0086688A" w:rsidP="0086688A">
      <w:pPr>
        <w:numPr>
          <w:ilvl w:val="0"/>
          <w:numId w:val="29"/>
        </w:numPr>
      </w:pPr>
      <w:r w:rsidRPr="0086688A">
        <w:t>Advantages: standardization and completeness, ease of administration, suitable for statistical analysis</w:t>
      </w:r>
    </w:p>
    <w:p w:rsidR="0086688A" w:rsidRPr="0086688A" w:rsidRDefault="0086688A" w:rsidP="0086688A">
      <w:pPr>
        <w:numPr>
          <w:ilvl w:val="0"/>
          <w:numId w:val="29"/>
        </w:numPr>
      </w:pPr>
      <w:r w:rsidRPr="0086688A">
        <w:t>Main problems: “I don’t care”, easy to do wrong</w:t>
      </w:r>
    </w:p>
    <w:p w:rsidR="0086688A" w:rsidRPr="0086688A" w:rsidRDefault="0086688A" w:rsidP="0086688A">
      <w:pPr>
        <w:numPr>
          <w:ilvl w:val="0"/>
          <w:numId w:val="29"/>
        </w:numPr>
      </w:pPr>
      <w:r w:rsidRPr="0086688A">
        <w:t>Online contact method is the most efficient (flexible, control of interviewer, speed of data collection, cost)</w:t>
      </w:r>
    </w:p>
    <w:p w:rsidR="0086688A" w:rsidRPr="0086688A" w:rsidRDefault="0086688A" w:rsidP="0086688A">
      <w:r w:rsidRPr="0086688A">
        <w:rPr>
          <w:b/>
        </w:rPr>
        <w:t>Ethnographic research</w:t>
      </w:r>
      <w:r w:rsidRPr="0086688A">
        <w:t xml:space="preserve">: form of observational research where </w:t>
      </w:r>
      <w:r w:rsidRPr="0086688A">
        <w:rPr>
          <w:i/>
        </w:rPr>
        <w:t>observers watch and interact</w:t>
      </w:r>
      <w:r w:rsidRPr="0086688A">
        <w:t xml:space="preserve"> with consumers in their “</w:t>
      </w:r>
      <w:r w:rsidRPr="0086688A">
        <w:rPr>
          <w:i/>
        </w:rPr>
        <w:t>natural environment</w:t>
      </w:r>
      <w:r w:rsidRPr="0086688A">
        <w:t>”</w:t>
      </w:r>
    </w:p>
    <w:p w:rsidR="0086688A" w:rsidRPr="0086688A" w:rsidRDefault="0086688A" w:rsidP="0086688A">
      <w:pPr>
        <w:rPr>
          <w:b/>
        </w:rPr>
      </w:pPr>
      <w:r w:rsidRPr="0086688A">
        <w:rPr>
          <w:b/>
        </w:rPr>
        <w:t xml:space="preserve">Types of Sampling Methods: </w:t>
      </w:r>
    </w:p>
    <w:p w:rsidR="0086688A" w:rsidRPr="0086688A" w:rsidRDefault="0086688A" w:rsidP="0086688A">
      <w:pPr>
        <w:numPr>
          <w:ilvl w:val="0"/>
          <w:numId w:val="30"/>
        </w:numPr>
      </w:pPr>
      <w:r w:rsidRPr="0086688A">
        <w:rPr>
          <w:b/>
        </w:rPr>
        <w:t>Non-</w:t>
      </w:r>
      <w:proofErr w:type="spellStart"/>
      <w:r w:rsidRPr="0086688A">
        <w:rPr>
          <w:b/>
        </w:rPr>
        <w:t>Probablity</w:t>
      </w:r>
      <w:proofErr w:type="spellEnd"/>
      <w:r w:rsidRPr="0086688A">
        <w:t>: some elements have ZERO change of being selected</w:t>
      </w:r>
    </w:p>
    <w:p w:rsidR="0086688A" w:rsidRPr="0086688A" w:rsidRDefault="0086688A" w:rsidP="0086688A">
      <w:pPr>
        <w:numPr>
          <w:ilvl w:val="0"/>
          <w:numId w:val="31"/>
        </w:numPr>
      </w:pPr>
      <w:r w:rsidRPr="0086688A">
        <w:rPr>
          <w:b/>
        </w:rPr>
        <w:t>Convenience</w:t>
      </w:r>
      <w:r w:rsidRPr="0086688A">
        <w:t>: cheap convenient, ex: person on the street, popup window on website</w:t>
      </w:r>
    </w:p>
    <w:p w:rsidR="0086688A" w:rsidRPr="0086688A" w:rsidRDefault="0086688A" w:rsidP="0086688A">
      <w:pPr>
        <w:numPr>
          <w:ilvl w:val="0"/>
          <w:numId w:val="31"/>
        </w:numPr>
      </w:pPr>
      <w:r w:rsidRPr="0086688A">
        <w:rPr>
          <w:b/>
        </w:rPr>
        <w:t>Judgment</w:t>
      </w:r>
      <w:r w:rsidRPr="0086688A">
        <w:t>: expert opinion, “techy” consumers</w:t>
      </w:r>
    </w:p>
    <w:p w:rsidR="0086688A" w:rsidRPr="0086688A" w:rsidRDefault="0086688A" w:rsidP="0086688A">
      <w:pPr>
        <w:numPr>
          <w:ilvl w:val="0"/>
          <w:numId w:val="31"/>
        </w:numPr>
        <w:rPr>
          <w:b/>
        </w:rPr>
      </w:pPr>
      <w:r w:rsidRPr="0086688A">
        <w:rPr>
          <w:b/>
        </w:rPr>
        <w:t>Snowball</w:t>
      </w:r>
    </w:p>
    <w:p w:rsidR="0086688A" w:rsidRPr="0086688A" w:rsidRDefault="0086688A" w:rsidP="0086688A">
      <w:r>
        <w:lastRenderedPageBreak/>
        <w:t>Drawback of non-</w:t>
      </w:r>
      <w:r w:rsidRPr="0086688A">
        <w:t xml:space="preserve"> sample</w:t>
      </w:r>
      <w:r>
        <w:t>:</w:t>
      </w:r>
      <w:r w:rsidRPr="0086688A">
        <w:t xml:space="preserve"> </w:t>
      </w:r>
      <w:r w:rsidRPr="0086688A">
        <w:rPr>
          <w:i/>
        </w:rPr>
        <w:t>may not be representative</w:t>
      </w:r>
      <w:r w:rsidRPr="0086688A">
        <w:t xml:space="preserve"> </w:t>
      </w:r>
      <w:r w:rsidRPr="0086688A">
        <w:rPr>
          <w:i/>
        </w:rPr>
        <w:t>of target pop</w:t>
      </w:r>
      <w:r w:rsidRPr="0086688A">
        <w:t xml:space="preserve">, difficult to project sample to target pop. </w:t>
      </w:r>
    </w:p>
    <w:p w:rsidR="0086688A" w:rsidRPr="0086688A" w:rsidRDefault="0086688A" w:rsidP="0086688A">
      <w:r w:rsidRPr="0086688A">
        <w:t>Used: exploratory research, when prob. Samples are too expensive</w:t>
      </w:r>
    </w:p>
    <w:p w:rsidR="0086688A" w:rsidRPr="0086688A" w:rsidRDefault="0086688A" w:rsidP="0086688A"/>
    <w:p w:rsidR="0086688A" w:rsidRPr="0086688A" w:rsidRDefault="0086688A" w:rsidP="0086688A">
      <w:pPr>
        <w:numPr>
          <w:ilvl w:val="0"/>
          <w:numId w:val="30"/>
        </w:numPr>
      </w:pPr>
      <w:proofErr w:type="spellStart"/>
      <w:r w:rsidRPr="0086688A">
        <w:rPr>
          <w:b/>
        </w:rPr>
        <w:t>Probablity</w:t>
      </w:r>
      <w:proofErr w:type="spellEnd"/>
      <w:r w:rsidRPr="0086688A">
        <w:rPr>
          <w:b/>
        </w:rPr>
        <w:t xml:space="preserve">: </w:t>
      </w:r>
      <w:r w:rsidRPr="0086688A">
        <w:t xml:space="preserve">very element has known probability in sample, </w:t>
      </w:r>
      <w:proofErr w:type="spellStart"/>
      <w:r w:rsidRPr="0086688A">
        <w:t>adv</w:t>
      </w:r>
      <w:proofErr w:type="spellEnd"/>
      <w:r w:rsidRPr="0086688A">
        <w:t>: quantify amount of error because using sample instead of census</w:t>
      </w:r>
    </w:p>
    <w:p w:rsidR="0086688A" w:rsidRPr="0086688A" w:rsidRDefault="0086688A" w:rsidP="0086688A">
      <w:pPr>
        <w:numPr>
          <w:ilvl w:val="0"/>
          <w:numId w:val="32"/>
        </w:numPr>
      </w:pPr>
      <w:r w:rsidRPr="0086688A">
        <w:rPr>
          <w:b/>
        </w:rPr>
        <w:t>Simple Random</w:t>
      </w:r>
      <w:r w:rsidRPr="0086688A">
        <w:t xml:space="preserve">: each element has known </w:t>
      </w:r>
      <w:proofErr w:type="spellStart"/>
      <w:r w:rsidRPr="0086688A">
        <w:t>prob</w:t>
      </w:r>
      <w:proofErr w:type="spellEnd"/>
      <w:r w:rsidRPr="0086688A">
        <w:t>, comp generated random numbers, requires list of pop. elements</w:t>
      </w:r>
    </w:p>
    <w:p w:rsidR="0086688A" w:rsidRPr="0086688A" w:rsidRDefault="0086688A" w:rsidP="0086688A">
      <w:pPr>
        <w:numPr>
          <w:ilvl w:val="0"/>
          <w:numId w:val="32"/>
        </w:numPr>
      </w:pPr>
      <w:r w:rsidRPr="0086688A">
        <w:rPr>
          <w:b/>
        </w:rPr>
        <w:t>Cluster:</w:t>
      </w:r>
      <w:r w:rsidRPr="0086688A">
        <w:t xml:space="preserve"> inexpensive to conduct   2 step procedure:</w:t>
      </w:r>
    </w:p>
    <w:p w:rsidR="0086688A" w:rsidRPr="0086688A" w:rsidRDefault="0086688A" w:rsidP="0086688A">
      <w:pPr>
        <w:numPr>
          <w:ilvl w:val="0"/>
          <w:numId w:val="30"/>
        </w:numPr>
      </w:pPr>
      <w:r w:rsidRPr="0086688A">
        <w:t>Pop is divided into mutually exclusive and exhaustive subsets</w:t>
      </w:r>
    </w:p>
    <w:p w:rsidR="0086688A" w:rsidRPr="0086688A" w:rsidRDefault="0086688A" w:rsidP="0086688A">
      <w:pPr>
        <w:numPr>
          <w:ilvl w:val="0"/>
          <w:numId w:val="30"/>
        </w:numPr>
      </w:pPr>
      <w:r w:rsidRPr="0086688A">
        <w:t>Random sample of subsets is selected</w:t>
      </w:r>
    </w:p>
    <w:p w:rsidR="0086688A" w:rsidRPr="0086688A" w:rsidRDefault="0086688A" w:rsidP="0086688A">
      <w:pPr>
        <w:numPr>
          <w:ilvl w:val="0"/>
          <w:numId w:val="30"/>
        </w:numPr>
      </w:pPr>
      <w:r w:rsidRPr="0086688A">
        <w:t>Homogeneity across clusters, heterogeneity within clusters</w:t>
      </w:r>
    </w:p>
    <w:p w:rsidR="0086688A" w:rsidRPr="0086688A" w:rsidRDefault="0086688A" w:rsidP="0086688A">
      <w:pPr>
        <w:numPr>
          <w:ilvl w:val="0"/>
          <w:numId w:val="32"/>
        </w:numPr>
      </w:pPr>
      <w:r w:rsidRPr="0086688A">
        <w:t xml:space="preserve">Stratified: must know each stratum size… 2 step procedure – </w:t>
      </w:r>
    </w:p>
    <w:p w:rsidR="0086688A" w:rsidRPr="0086688A" w:rsidRDefault="0086688A" w:rsidP="0086688A">
      <w:pPr>
        <w:numPr>
          <w:ilvl w:val="0"/>
          <w:numId w:val="30"/>
        </w:numPr>
      </w:pPr>
      <w:r w:rsidRPr="0086688A">
        <w:t>Divide target pop. Into subsets or strata (mutually exclusive and exhaustive), based on one or more characteristics</w:t>
      </w:r>
    </w:p>
    <w:p w:rsidR="0086688A" w:rsidRPr="0086688A" w:rsidRDefault="0086688A" w:rsidP="0086688A">
      <w:pPr>
        <w:numPr>
          <w:ilvl w:val="0"/>
          <w:numId w:val="30"/>
        </w:numPr>
      </w:pPr>
      <w:r w:rsidRPr="0086688A">
        <w:t>Simple random sample is chosen from each subset</w:t>
      </w:r>
    </w:p>
    <w:p w:rsidR="0086688A" w:rsidRPr="0086688A" w:rsidRDefault="0086688A" w:rsidP="0086688A">
      <w:r w:rsidRPr="0086688A">
        <w:t xml:space="preserve">Reasons for using </w:t>
      </w:r>
      <w:r w:rsidRPr="0086688A">
        <w:rPr>
          <w:b/>
        </w:rPr>
        <w:t>stratified sample</w:t>
      </w:r>
      <w:r w:rsidRPr="0086688A">
        <w:t>:</w:t>
      </w:r>
    </w:p>
    <w:p w:rsidR="0086688A" w:rsidRPr="0086688A" w:rsidRDefault="0086688A" w:rsidP="0086688A">
      <w:pPr>
        <w:numPr>
          <w:ilvl w:val="0"/>
          <w:numId w:val="33"/>
        </w:numPr>
      </w:pPr>
      <w:r w:rsidRPr="0086688A">
        <w:rPr>
          <w:i/>
        </w:rPr>
        <w:t>Increase precision</w:t>
      </w:r>
      <w:r w:rsidRPr="0086688A">
        <w:t xml:space="preserve"> (lower sampling error)</w:t>
      </w:r>
    </w:p>
    <w:p w:rsidR="0086688A" w:rsidRPr="0086688A" w:rsidRDefault="0086688A" w:rsidP="0086688A">
      <w:pPr>
        <w:numPr>
          <w:ilvl w:val="0"/>
          <w:numId w:val="33"/>
        </w:numPr>
      </w:pPr>
      <w:r w:rsidRPr="0086688A">
        <w:t xml:space="preserve">Ensure </w:t>
      </w:r>
      <w:r w:rsidRPr="0086688A">
        <w:rPr>
          <w:i/>
        </w:rPr>
        <w:t>different subgroups are represented</w:t>
      </w:r>
    </w:p>
    <w:p w:rsidR="0086688A" w:rsidRPr="0086688A" w:rsidRDefault="0086688A" w:rsidP="0086688A">
      <w:r w:rsidRPr="0086688A">
        <w:t>Why don’t we ask people what they want?</w:t>
      </w:r>
    </w:p>
    <w:p w:rsidR="0086688A" w:rsidRPr="0086688A" w:rsidRDefault="0086688A" w:rsidP="0086688A">
      <w:pPr>
        <w:numPr>
          <w:ilvl w:val="0"/>
          <w:numId w:val="34"/>
        </w:numPr>
      </w:pPr>
      <w:r w:rsidRPr="0086688A">
        <w:t>People don’t really know what is possible</w:t>
      </w:r>
    </w:p>
    <w:p w:rsidR="0086688A" w:rsidRPr="0086688A" w:rsidRDefault="0086688A" w:rsidP="0086688A">
      <w:pPr>
        <w:numPr>
          <w:ilvl w:val="0"/>
          <w:numId w:val="34"/>
        </w:numPr>
      </w:pPr>
      <w:r w:rsidRPr="0086688A">
        <w:t>People don’t always know their needs</w:t>
      </w:r>
    </w:p>
    <w:p w:rsidR="0086688A" w:rsidRPr="0086688A" w:rsidRDefault="0086688A" w:rsidP="0086688A">
      <w:pPr>
        <w:numPr>
          <w:ilvl w:val="0"/>
          <w:numId w:val="34"/>
        </w:numPr>
      </w:pPr>
      <w:r w:rsidRPr="0086688A">
        <w:t>People don’t want to tell you why they do what they do</w:t>
      </w:r>
    </w:p>
    <w:p w:rsidR="0086688A" w:rsidRPr="0086688A" w:rsidRDefault="0086688A" w:rsidP="0086688A">
      <w:pPr>
        <w:numPr>
          <w:ilvl w:val="0"/>
          <w:numId w:val="34"/>
        </w:numPr>
      </w:pPr>
      <w:r w:rsidRPr="0086688A">
        <w:t>People don’t know why they do what they do</w:t>
      </w:r>
    </w:p>
    <w:p w:rsidR="0086688A" w:rsidRPr="0086688A" w:rsidRDefault="0086688A" w:rsidP="0086688A">
      <w:pPr>
        <w:numPr>
          <w:ilvl w:val="0"/>
          <w:numId w:val="34"/>
        </w:numPr>
      </w:pPr>
      <w:r w:rsidRPr="0086688A">
        <w:t>Sometimes asking them changes their behavior</w:t>
      </w:r>
    </w:p>
    <w:p w:rsidR="0086688A" w:rsidRPr="0086688A" w:rsidRDefault="0086688A" w:rsidP="0086688A">
      <w:pPr>
        <w:rPr>
          <w:b/>
        </w:rPr>
      </w:pPr>
      <w:r w:rsidRPr="0086688A">
        <w:rPr>
          <w:b/>
        </w:rPr>
        <w:t>LECTURE 4</w:t>
      </w:r>
    </w:p>
    <w:p w:rsidR="0086688A" w:rsidRPr="0086688A" w:rsidRDefault="0086688A" w:rsidP="0086688A">
      <w:r w:rsidRPr="0086688A">
        <w:rPr>
          <w:b/>
        </w:rPr>
        <w:t xml:space="preserve">Consumer Behaviour: </w:t>
      </w:r>
      <w:r w:rsidRPr="0086688A">
        <w:t xml:space="preserve">activities of consumers in </w:t>
      </w:r>
      <w:r w:rsidRPr="0086688A">
        <w:rPr>
          <w:i/>
        </w:rPr>
        <w:t>obtaining, using and disposing</w:t>
      </w:r>
      <w:r w:rsidRPr="0086688A">
        <w:t xml:space="preserve"> of goods and services, including the decision process that precede and follows these actions</w:t>
      </w:r>
    </w:p>
    <w:p w:rsidR="0086688A" w:rsidRPr="0086688A" w:rsidRDefault="0086688A" w:rsidP="0086688A">
      <w:r w:rsidRPr="0086688A">
        <w:lastRenderedPageBreak/>
        <w:drawing>
          <wp:inline distT="0" distB="0" distL="0" distR="0" wp14:anchorId="2875F4B6" wp14:editId="5039ADA0">
            <wp:extent cx="5943600" cy="3554095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pture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5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688A" w:rsidRPr="0086688A" w:rsidRDefault="0086688A" w:rsidP="0086688A">
      <w:pPr>
        <w:rPr>
          <w:b/>
        </w:rPr>
      </w:pPr>
      <w:r w:rsidRPr="0086688A">
        <w:rPr>
          <w:b/>
        </w:rPr>
        <w:t>Factors influencing consumers:</w:t>
      </w:r>
    </w:p>
    <w:p w:rsidR="0086688A" w:rsidRPr="0086688A" w:rsidRDefault="0086688A" w:rsidP="0086688A">
      <w:pPr>
        <w:numPr>
          <w:ilvl w:val="0"/>
          <w:numId w:val="35"/>
        </w:numPr>
        <w:rPr>
          <w:b/>
        </w:rPr>
      </w:pPr>
      <w:r w:rsidRPr="0086688A">
        <w:rPr>
          <w:b/>
        </w:rPr>
        <w:t xml:space="preserve">Cultural: </w:t>
      </w:r>
      <w:r w:rsidRPr="0086688A">
        <w:t>culture, subculture, social class</w:t>
      </w:r>
    </w:p>
    <w:p w:rsidR="0086688A" w:rsidRPr="0086688A" w:rsidRDefault="0086688A" w:rsidP="0086688A">
      <w:pPr>
        <w:numPr>
          <w:ilvl w:val="0"/>
          <w:numId w:val="35"/>
        </w:numPr>
        <w:rPr>
          <w:b/>
        </w:rPr>
      </w:pPr>
      <w:r w:rsidRPr="0086688A">
        <w:rPr>
          <w:b/>
        </w:rPr>
        <w:t xml:space="preserve">Social: </w:t>
      </w:r>
      <w:r w:rsidRPr="0086688A">
        <w:t>reference groups, family, roles and status</w:t>
      </w:r>
      <w:r w:rsidRPr="0086688A">
        <w:rPr>
          <w:b/>
        </w:rPr>
        <w:t xml:space="preserve">   EXTERNAL</w:t>
      </w:r>
    </w:p>
    <w:p w:rsidR="0086688A" w:rsidRPr="0086688A" w:rsidRDefault="0086688A" w:rsidP="0086688A">
      <w:pPr>
        <w:numPr>
          <w:ilvl w:val="0"/>
          <w:numId w:val="35"/>
        </w:numPr>
        <w:rPr>
          <w:b/>
        </w:rPr>
      </w:pPr>
      <w:r w:rsidRPr="0086688A">
        <w:rPr>
          <w:b/>
        </w:rPr>
        <w:t xml:space="preserve">Personal: </w:t>
      </w:r>
      <w:r w:rsidRPr="0086688A">
        <w:t>age and stage in life cycle, occupation, lifestyle, personality and self-concept</w:t>
      </w:r>
    </w:p>
    <w:p w:rsidR="0086688A" w:rsidRPr="0086688A" w:rsidRDefault="0086688A" w:rsidP="0086688A">
      <w:pPr>
        <w:numPr>
          <w:ilvl w:val="0"/>
          <w:numId w:val="35"/>
        </w:numPr>
        <w:rPr>
          <w:b/>
        </w:rPr>
      </w:pPr>
      <w:r w:rsidRPr="0086688A">
        <w:rPr>
          <w:b/>
        </w:rPr>
        <w:t xml:space="preserve">Psychological: </w:t>
      </w:r>
      <w:r w:rsidRPr="0086688A">
        <w:t>motivation, perception, learning, beliefs and attitudes</w:t>
      </w:r>
      <w:r w:rsidRPr="0086688A">
        <w:rPr>
          <w:b/>
        </w:rPr>
        <w:t xml:space="preserve">  INTERNAL</w:t>
      </w:r>
    </w:p>
    <w:p w:rsidR="0086688A" w:rsidRPr="0086688A" w:rsidRDefault="0086688A" w:rsidP="0086688A">
      <w:pPr>
        <w:rPr>
          <w:i/>
        </w:rPr>
      </w:pPr>
      <w:r w:rsidRPr="0086688A">
        <w:rPr>
          <w:b/>
        </w:rPr>
        <w:t xml:space="preserve">Lifestyle: </w:t>
      </w:r>
      <w:r w:rsidRPr="0086688A">
        <w:t xml:space="preserve">person’s pattern of living as expressed in their </w:t>
      </w:r>
      <w:r w:rsidRPr="0086688A">
        <w:rPr>
          <w:i/>
        </w:rPr>
        <w:t>psychographics</w:t>
      </w:r>
    </w:p>
    <w:p w:rsidR="0086688A" w:rsidRPr="0086688A" w:rsidRDefault="0086688A" w:rsidP="0086688A">
      <w:pPr>
        <w:numPr>
          <w:ilvl w:val="0"/>
          <w:numId w:val="36"/>
        </w:numPr>
      </w:pPr>
      <w:r w:rsidRPr="0086688A">
        <w:t>Measure’s a consumer’s AIOs (activities, interests, opinions)</w:t>
      </w:r>
    </w:p>
    <w:p w:rsidR="0086688A" w:rsidRPr="0086688A" w:rsidRDefault="0086688A" w:rsidP="0086688A">
      <w:r w:rsidRPr="0086688A">
        <w:rPr>
          <w:b/>
        </w:rPr>
        <w:t>Personality:</w:t>
      </w:r>
      <w:r w:rsidRPr="0086688A">
        <w:t xml:space="preserve"> unique psychological characteristics that lead to consistent and lasting responses</w:t>
      </w:r>
    </w:p>
    <w:p w:rsidR="0086688A" w:rsidRPr="0086688A" w:rsidRDefault="0086688A" w:rsidP="0086688A">
      <w:pPr>
        <w:numPr>
          <w:ilvl w:val="0"/>
          <w:numId w:val="36"/>
        </w:numPr>
      </w:pPr>
      <w:r w:rsidRPr="0086688A">
        <w:t>Brands also have personalities which consumers might identify with</w:t>
      </w:r>
    </w:p>
    <w:p w:rsidR="0086688A" w:rsidRPr="0086688A" w:rsidRDefault="0086688A" w:rsidP="0086688A">
      <w:r w:rsidRPr="0086688A">
        <w:rPr>
          <w:b/>
        </w:rPr>
        <w:t xml:space="preserve">Motivation: </w:t>
      </w:r>
      <w:r w:rsidRPr="0086688A">
        <w:t>need that drives the person to seek satisfaction of the need</w:t>
      </w:r>
    </w:p>
    <w:p w:rsidR="0086688A" w:rsidRPr="0086688A" w:rsidRDefault="0086688A" w:rsidP="0086688A">
      <w:pPr>
        <w:rPr>
          <w:b/>
        </w:rPr>
      </w:pPr>
      <w:r w:rsidRPr="0086688A">
        <w:rPr>
          <w:b/>
        </w:rPr>
        <w:t xml:space="preserve">Maslow’s hierarchy of needs: </w:t>
      </w:r>
      <w:r w:rsidRPr="0086688A">
        <w:t xml:space="preserve">market </w:t>
      </w:r>
      <w:r w:rsidRPr="0086688A">
        <w:rPr>
          <w:i/>
        </w:rPr>
        <w:t>opportunity</w:t>
      </w:r>
      <w:r w:rsidRPr="0086688A">
        <w:t xml:space="preserve"> to </w:t>
      </w:r>
      <w:r w:rsidRPr="0086688A">
        <w:rPr>
          <w:i/>
        </w:rPr>
        <w:t>provide needs</w:t>
      </w:r>
    </w:p>
    <w:p w:rsidR="0086688A" w:rsidRPr="0086688A" w:rsidRDefault="0086688A" w:rsidP="0086688A">
      <w:pPr>
        <w:numPr>
          <w:ilvl w:val="0"/>
          <w:numId w:val="37"/>
        </w:numPr>
        <w:rPr>
          <w:b/>
        </w:rPr>
      </w:pPr>
      <w:r w:rsidRPr="0086688A">
        <w:rPr>
          <w:b/>
        </w:rPr>
        <w:t>Physiological:</w:t>
      </w:r>
      <w:r w:rsidRPr="0086688A">
        <w:t xml:space="preserve"> medications, generic foods, supplements for athletes</w:t>
      </w:r>
    </w:p>
    <w:p w:rsidR="0086688A" w:rsidRPr="0086688A" w:rsidRDefault="0086688A" w:rsidP="0086688A">
      <w:pPr>
        <w:numPr>
          <w:ilvl w:val="0"/>
          <w:numId w:val="37"/>
        </w:numPr>
        <w:rPr>
          <w:b/>
        </w:rPr>
      </w:pPr>
      <w:r w:rsidRPr="0086688A">
        <w:rPr>
          <w:b/>
        </w:rPr>
        <w:t>Safety:</w:t>
      </w:r>
      <w:r w:rsidRPr="0086688A">
        <w:t xml:space="preserve"> smoke detectors, insurance, seat belts</w:t>
      </w:r>
    </w:p>
    <w:p w:rsidR="0086688A" w:rsidRPr="0086688A" w:rsidRDefault="0086688A" w:rsidP="0086688A">
      <w:pPr>
        <w:numPr>
          <w:ilvl w:val="0"/>
          <w:numId w:val="37"/>
        </w:numPr>
        <w:rPr>
          <w:b/>
        </w:rPr>
      </w:pPr>
      <w:r w:rsidRPr="0086688A">
        <w:rPr>
          <w:b/>
        </w:rPr>
        <w:t>Social:</w:t>
      </w:r>
      <w:r w:rsidRPr="0086688A">
        <w:t xml:space="preserve"> cosmetics, clothing, entertainment  making and maintaining</w:t>
      </w:r>
      <w:r w:rsidRPr="0086688A">
        <w:rPr>
          <w:i/>
        </w:rPr>
        <w:t xml:space="preserve"> relationships</w:t>
      </w:r>
    </w:p>
    <w:p w:rsidR="0086688A" w:rsidRPr="0086688A" w:rsidRDefault="0086688A" w:rsidP="0086688A">
      <w:pPr>
        <w:numPr>
          <w:ilvl w:val="0"/>
          <w:numId w:val="37"/>
        </w:numPr>
        <w:rPr>
          <w:b/>
        </w:rPr>
      </w:pPr>
      <w:r w:rsidRPr="0086688A">
        <w:rPr>
          <w:b/>
        </w:rPr>
        <w:t>Self-esteem</w:t>
      </w:r>
      <w:r w:rsidRPr="0086688A">
        <w:t xml:space="preserve">: clothing, furniture, liquor, hobbies </w:t>
      </w:r>
    </w:p>
    <w:p w:rsidR="0086688A" w:rsidRPr="0086688A" w:rsidRDefault="0086688A" w:rsidP="0086688A">
      <w:pPr>
        <w:numPr>
          <w:ilvl w:val="0"/>
          <w:numId w:val="37"/>
        </w:numPr>
        <w:rPr>
          <w:b/>
        </w:rPr>
      </w:pPr>
      <w:r w:rsidRPr="0086688A">
        <w:rPr>
          <w:b/>
        </w:rPr>
        <w:t>Self-actualization:</w:t>
      </w:r>
      <w:r w:rsidRPr="0086688A">
        <w:t xml:space="preserve"> education, hobbies</w:t>
      </w:r>
    </w:p>
    <w:p w:rsidR="0086688A" w:rsidRPr="0086688A" w:rsidRDefault="0086688A" w:rsidP="0086688A">
      <w:r w:rsidRPr="0086688A">
        <w:rPr>
          <w:b/>
        </w:rPr>
        <w:lastRenderedPageBreak/>
        <w:t xml:space="preserve">Perception: </w:t>
      </w:r>
      <w:r w:rsidRPr="0086688A">
        <w:t>how to reach consumers?</w:t>
      </w:r>
    </w:p>
    <w:p w:rsidR="0086688A" w:rsidRPr="0086688A" w:rsidRDefault="0086688A" w:rsidP="0086688A">
      <w:pPr>
        <w:numPr>
          <w:ilvl w:val="0"/>
          <w:numId w:val="36"/>
        </w:numPr>
      </w:pPr>
      <w:r w:rsidRPr="0086688A">
        <w:rPr>
          <w:b/>
        </w:rPr>
        <w:t>Exposure</w:t>
      </w:r>
      <w:r w:rsidRPr="0086688A">
        <w:t xml:space="preserve">: consumer must </w:t>
      </w:r>
      <w:r w:rsidRPr="0086688A">
        <w:rPr>
          <w:i/>
        </w:rPr>
        <w:t>see your billboard</w:t>
      </w:r>
    </w:p>
    <w:p w:rsidR="0086688A" w:rsidRPr="0086688A" w:rsidRDefault="0086688A" w:rsidP="0086688A">
      <w:pPr>
        <w:numPr>
          <w:ilvl w:val="0"/>
          <w:numId w:val="36"/>
        </w:numPr>
      </w:pPr>
      <w:r w:rsidRPr="0086688A">
        <w:rPr>
          <w:b/>
        </w:rPr>
        <w:t>Attention:</w:t>
      </w:r>
      <w:r w:rsidRPr="0086688A">
        <w:t xml:space="preserve"> consumer must </w:t>
      </w:r>
      <w:r w:rsidRPr="0086688A">
        <w:rPr>
          <w:i/>
        </w:rPr>
        <w:t>look at your ad</w:t>
      </w:r>
    </w:p>
    <w:p w:rsidR="0086688A" w:rsidRPr="0086688A" w:rsidRDefault="0086688A" w:rsidP="0086688A">
      <w:pPr>
        <w:numPr>
          <w:ilvl w:val="0"/>
          <w:numId w:val="36"/>
        </w:numPr>
      </w:pPr>
      <w:r w:rsidRPr="0086688A">
        <w:rPr>
          <w:b/>
        </w:rPr>
        <w:t>Perception:</w:t>
      </w:r>
      <w:r w:rsidRPr="0086688A">
        <w:t xml:space="preserve"> consumer must </w:t>
      </w:r>
      <w:r w:rsidRPr="0086688A">
        <w:rPr>
          <w:i/>
        </w:rPr>
        <w:t>take in message</w:t>
      </w:r>
    </w:p>
    <w:p w:rsidR="0086688A" w:rsidRPr="0086688A" w:rsidRDefault="0086688A" w:rsidP="0086688A">
      <w:pPr>
        <w:numPr>
          <w:ilvl w:val="0"/>
          <w:numId w:val="38"/>
        </w:numPr>
      </w:pPr>
      <w:r w:rsidRPr="0086688A">
        <w:rPr>
          <w:b/>
        </w:rPr>
        <w:t>Selective attention</w:t>
      </w:r>
      <w:r w:rsidRPr="0086688A">
        <w:t xml:space="preserve">: </w:t>
      </w:r>
      <w:r w:rsidRPr="00565B39">
        <w:rPr>
          <w:i/>
        </w:rPr>
        <w:t>screen out</w:t>
      </w:r>
      <w:r w:rsidRPr="0086688A">
        <w:t xml:space="preserve"> most info to which they are exposed</w:t>
      </w:r>
    </w:p>
    <w:p w:rsidR="0086688A" w:rsidRPr="0086688A" w:rsidRDefault="0086688A" w:rsidP="0086688A">
      <w:pPr>
        <w:numPr>
          <w:ilvl w:val="0"/>
          <w:numId w:val="38"/>
        </w:numPr>
      </w:pPr>
      <w:r w:rsidRPr="0086688A">
        <w:rPr>
          <w:b/>
        </w:rPr>
        <w:t>Selective distortion</w:t>
      </w:r>
      <w:r w:rsidRPr="0086688A">
        <w:rPr>
          <w:i/>
        </w:rPr>
        <w:t>: interpret info</w:t>
      </w:r>
      <w:r w:rsidRPr="0086688A">
        <w:t xml:space="preserve"> to </w:t>
      </w:r>
      <w:r>
        <w:rPr>
          <w:i/>
        </w:rPr>
        <w:t>support</w:t>
      </w:r>
      <w:r w:rsidRPr="0086688A">
        <w:rPr>
          <w:i/>
        </w:rPr>
        <w:t xml:space="preserve"> beliefs</w:t>
      </w:r>
    </w:p>
    <w:p w:rsidR="0086688A" w:rsidRPr="0086688A" w:rsidRDefault="0086688A" w:rsidP="0086688A">
      <w:pPr>
        <w:numPr>
          <w:ilvl w:val="0"/>
          <w:numId w:val="38"/>
        </w:numPr>
      </w:pPr>
      <w:r w:rsidRPr="0086688A">
        <w:rPr>
          <w:b/>
        </w:rPr>
        <w:t>Selective retention:</w:t>
      </w:r>
      <w:r w:rsidRPr="0086688A">
        <w:t xml:space="preserve"> </w:t>
      </w:r>
      <w:r w:rsidRPr="0086688A">
        <w:rPr>
          <w:i/>
        </w:rPr>
        <w:t>remember good points</w:t>
      </w:r>
      <w:r w:rsidRPr="0086688A">
        <w:t xml:space="preserve"> about a brand they like and forget good points about competing brands</w:t>
      </w:r>
    </w:p>
    <w:p w:rsidR="0086688A" w:rsidRPr="0086688A" w:rsidRDefault="0086688A" w:rsidP="0086688A">
      <w:r w:rsidRPr="0086688A">
        <w:rPr>
          <w:b/>
        </w:rPr>
        <w:t>Reality IS Perception</w:t>
      </w:r>
      <w:r w:rsidRPr="0086688A">
        <w:t>: what is perceived is not necessarily true but it’s reality for them, it affects their actions</w:t>
      </w:r>
    </w:p>
    <w:p w:rsidR="0086688A" w:rsidRPr="0086688A" w:rsidRDefault="0086688A" w:rsidP="0086688A">
      <w:r w:rsidRPr="0086688A">
        <w:drawing>
          <wp:inline distT="0" distB="0" distL="0" distR="0" wp14:anchorId="4FC6C637" wp14:editId="17AF05D3">
            <wp:extent cx="3333750" cy="2378146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apture3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5446" cy="2400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688A" w:rsidRPr="0086688A" w:rsidRDefault="0086688A" w:rsidP="0086688A">
      <w:r w:rsidRPr="0086688A">
        <w:drawing>
          <wp:inline distT="0" distB="0" distL="0" distR="0" wp14:anchorId="307F1AF6" wp14:editId="173A28C2">
            <wp:extent cx="4152900" cy="2885408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apture4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8544" cy="2910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688A" w:rsidRPr="00565B39" w:rsidRDefault="0086688A" w:rsidP="0086688A">
      <w:pPr>
        <w:rPr>
          <w:b/>
        </w:rPr>
      </w:pPr>
      <w:r w:rsidRPr="00565B39">
        <w:rPr>
          <w:b/>
        </w:rPr>
        <w:lastRenderedPageBreak/>
        <w:t>Buyer decision making process:</w:t>
      </w:r>
    </w:p>
    <w:p w:rsidR="0086688A" w:rsidRPr="0086688A" w:rsidRDefault="0086688A" w:rsidP="0086688A">
      <w:pPr>
        <w:numPr>
          <w:ilvl w:val="0"/>
          <w:numId w:val="39"/>
        </w:numPr>
      </w:pPr>
      <w:r w:rsidRPr="00565B39">
        <w:rPr>
          <w:b/>
        </w:rPr>
        <w:t>Need recognition:</w:t>
      </w:r>
      <w:r w:rsidRPr="0086688A">
        <w:t xml:space="preserve"> not a need, marketers must know why consumers need something</w:t>
      </w:r>
    </w:p>
    <w:p w:rsidR="0086688A" w:rsidRPr="0086688A" w:rsidRDefault="0086688A" w:rsidP="0086688A">
      <w:pPr>
        <w:numPr>
          <w:ilvl w:val="0"/>
          <w:numId w:val="40"/>
        </w:numPr>
      </w:pPr>
      <w:r w:rsidRPr="0086688A">
        <w:t>Internal stimuli: hunger, thirst</w:t>
      </w:r>
    </w:p>
    <w:p w:rsidR="0086688A" w:rsidRPr="0086688A" w:rsidRDefault="0086688A" w:rsidP="0086688A">
      <w:pPr>
        <w:numPr>
          <w:ilvl w:val="0"/>
          <w:numId w:val="40"/>
        </w:numPr>
      </w:pPr>
      <w:r w:rsidRPr="0086688A">
        <w:t>External stimuli: rain, heat</w:t>
      </w:r>
    </w:p>
    <w:p w:rsidR="0086688A" w:rsidRPr="0086688A" w:rsidRDefault="0086688A" w:rsidP="0086688A">
      <w:pPr>
        <w:numPr>
          <w:ilvl w:val="0"/>
          <w:numId w:val="40"/>
        </w:numPr>
      </w:pPr>
      <w:r w:rsidRPr="0086688A">
        <w:t>Ex: bottled water vs tap water</w:t>
      </w:r>
    </w:p>
    <w:p w:rsidR="0086688A" w:rsidRPr="0086688A" w:rsidRDefault="0086688A" w:rsidP="0086688A">
      <w:pPr>
        <w:numPr>
          <w:ilvl w:val="0"/>
          <w:numId w:val="39"/>
        </w:numPr>
      </w:pPr>
      <w:r w:rsidRPr="00565B39">
        <w:rPr>
          <w:b/>
        </w:rPr>
        <w:t>Info search:</w:t>
      </w:r>
      <w:r w:rsidRPr="0086688A">
        <w:t xml:space="preserve"> search for alternatives</w:t>
      </w:r>
    </w:p>
    <w:p w:rsidR="0086688A" w:rsidRPr="0086688A" w:rsidRDefault="0086688A" w:rsidP="0086688A">
      <w:pPr>
        <w:numPr>
          <w:ilvl w:val="0"/>
          <w:numId w:val="41"/>
        </w:numPr>
      </w:pPr>
      <w:r w:rsidRPr="0086688A">
        <w:t>Personal sources</w:t>
      </w:r>
    </w:p>
    <w:p w:rsidR="0086688A" w:rsidRPr="0086688A" w:rsidRDefault="0086688A" w:rsidP="0086688A">
      <w:pPr>
        <w:numPr>
          <w:ilvl w:val="0"/>
          <w:numId w:val="41"/>
        </w:numPr>
      </w:pPr>
      <w:r w:rsidRPr="0086688A">
        <w:t>Commercial sources</w:t>
      </w:r>
    </w:p>
    <w:p w:rsidR="0086688A" w:rsidRPr="0086688A" w:rsidRDefault="0086688A" w:rsidP="0086688A">
      <w:pPr>
        <w:numPr>
          <w:ilvl w:val="0"/>
          <w:numId w:val="41"/>
        </w:numPr>
      </w:pPr>
      <w:r w:rsidRPr="0086688A">
        <w:t>Public sources: mass media</w:t>
      </w:r>
    </w:p>
    <w:p w:rsidR="0086688A" w:rsidRPr="0086688A" w:rsidRDefault="0086688A" w:rsidP="0086688A">
      <w:pPr>
        <w:numPr>
          <w:ilvl w:val="0"/>
          <w:numId w:val="41"/>
        </w:numPr>
      </w:pPr>
      <w:r w:rsidRPr="0086688A">
        <w:t>Experiential sources: handling, examining</w:t>
      </w:r>
    </w:p>
    <w:p w:rsidR="0086688A" w:rsidRPr="00565B39" w:rsidRDefault="0086688A" w:rsidP="0086688A">
      <w:pPr>
        <w:numPr>
          <w:ilvl w:val="0"/>
          <w:numId w:val="39"/>
        </w:numPr>
        <w:rPr>
          <w:b/>
        </w:rPr>
      </w:pPr>
      <w:r w:rsidRPr="00565B39">
        <w:rPr>
          <w:b/>
        </w:rPr>
        <w:t>Evaluation of alternatives</w:t>
      </w:r>
    </w:p>
    <w:p w:rsidR="0086688A" w:rsidRPr="0086688A" w:rsidRDefault="0086688A" w:rsidP="0086688A">
      <w:pPr>
        <w:numPr>
          <w:ilvl w:val="0"/>
          <w:numId w:val="42"/>
        </w:numPr>
      </w:pPr>
      <w:r w:rsidRPr="0086688A">
        <w:t>Evaluate different attributes differently</w:t>
      </w:r>
    </w:p>
    <w:p w:rsidR="0086688A" w:rsidRPr="0086688A" w:rsidRDefault="0086688A" w:rsidP="0086688A">
      <w:pPr>
        <w:numPr>
          <w:ilvl w:val="0"/>
          <w:numId w:val="42"/>
        </w:numPr>
      </w:pPr>
      <w:r w:rsidRPr="0086688A">
        <w:t>Highly product’s strengths in info stage</w:t>
      </w:r>
    </w:p>
    <w:p w:rsidR="0086688A" w:rsidRPr="0086688A" w:rsidRDefault="0086688A" w:rsidP="0086688A">
      <w:pPr>
        <w:numPr>
          <w:ilvl w:val="0"/>
          <w:numId w:val="39"/>
        </w:numPr>
      </w:pPr>
      <w:r w:rsidRPr="00565B39">
        <w:rPr>
          <w:b/>
        </w:rPr>
        <w:t>Purchase decision</w:t>
      </w:r>
      <w:r w:rsidRPr="0086688A">
        <w:t>: choosing an alternative based on</w:t>
      </w:r>
    </w:p>
    <w:p w:rsidR="0086688A" w:rsidRPr="0086688A" w:rsidRDefault="0086688A" w:rsidP="0086688A">
      <w:pPr>
        <w:numPr>
          <w:ilvl w:val="0"/>
          <w:numId w:val="43"/>
        </w:numPr>
      </w:pPr>
      <w:r w:rsidRPr="0086688A">
        <w:t>Attributes of the alternative</w:t>
      </w:r>
    </w:p>
    <w:p w:rsidR="0086688A" w:rsidRPr="0086688A" w:rsidRDefault="0086688A" w:rsidP="0086688A">
      <w:pPr>
        <w:numPr>
          <w:ilvl w:val="0"/>
          <w:numId w:val="43"/>
        </w:numPr>
      </w:pPr>
      <w:r w:rsidRPr="0086688A">
        <w:t>Other consumers’ attitudes</w:t>
      </w:r>
    </w:p>
    <w:p w:rsidR="0086688A" w:rsidRPr="0086688A" w:rsidRDefault="0086688A" w:rsidP="0086688A">
      <w:pPr>
        <w:numPr>
          <w:ilvl w:val="0"/>
          <w:numId w:val="43"/>
        </w:numPr>
      </w:pPr>
      <w:r w:rsidRPr="0086688A">
        <w:t>Value net of cost to acquire (convenience to store)</w:t>
      </w:r>
    </w:p>
    <w:p w:rsidR="0086688A" w:rsidRPr="0086688A" w:rsidRDefault="0086688A" w:rsidP="0086688A">
      <w:pPr>
        <w:numPr>
          <w:ilvl w:val="0"/>
          <w:numId w:val="39"/>
        </w:numPr>
      </w:pPr>
      <w:r w:rsidRPr="00565B39">
        <w:rPr>
          <w:b/>
        </w:rPr>
        <w:t>Post-purchase evaluation:</w:t>
      </w:r>
      <w:r w:rsidRPr="0086688A">
        <w:t xml:space="preserve"> value consumed</w:t>
      </w:r>
    </w:p>
    <w:p w:rsidR="0086688A" w:rsidRPr="0086688A" w:rsidRDefault="0086688A" w:rsidP="0086688A">
      <w:pPr>
        <w:numPr>
          <w:ilvl w:val="0"/>
          <w:numId w:val="44"/>
        </w:numPr>
      </w:pPr>
      <w:r w:rsidRPr="0086688A">
        <w:t>Discrepancy between consumer’s expectations and perceived performance</w:t>
      </w:r>
    </w:p>
    <w:p w:rsidR="0086688A" w:rsidRPr="0086688A" w:rsidRDefault="0086688A" w:rsidP="0086688A">
      <w:pPr>
        <w:numPr>
          <w:ilvl w:val="0"/>
          <w:numId w:val="44"/>
        </w:numPr>
      </w:pPr>
      <w:r w:rsidRPr="0086688A">
        <w:t xml:space="preserve">Cognitive dissonance: buyer discomfort caused by </w:t>
      </w:r>
      <w:r w:rsidRPr="0086688A">
        <w:rPr>
          <w:i/>
        </w:rPr>
        <w:t>post-purchase conflict</w:t>
      </w:r>
    </w:p>
    <w:p w:rsidR="0086688A" w:rsidRPr="0086688A" w:rsidRDefault="0086688A" w:rsidP="0086688A">
      <w:r w:rsidRPr="00565B39">
        <w:rPr>
          <w:b/>
        </w:rPr>
        <w:t>Types of reference groups</w:t>
      </w:r>
      <w:r w:rsidRPr="0086688A">
        <w:t xml:space="preserve">: </w:t>
      </w:r>
      <w:r w:rsidRPr="00565B39">
        <w:rPr>
          <w:i/>
        </w:rPr>
        <w:t>aspirational</w:t>
      </w:r>
      <w:r w:rsidRPr="0086688A">
        <w:t xml:space="preserve">, </w:t>
      </w:r>
      <w:r w:rsidRPr="00565B39">
        <w:rPr>
          <w:i/>
        </w:rPr>
        <w:t>associative</w:t>
      </w:r>
      <w:r w:rsidRPr="0086688A">
        <w:t xml:space="preserve"> and </w:t>
      </w:r>
      <w:r w:rsidRPr="00565B39">
        <w:rPr>
          <w:i/>
        </w:rPr>
        <w:t>dissociative</w:t>
      </w:r>
      <w:r w:rsidRPr="0086688A">
        <w:t xml:space="preserve"> (wanting to not look old)</w:t>
      </w:r>
    </w:p>
    <w:p w:rsidR="0086688A" w:rsidRPr="0086688A" w:rsidRDefault="0086688A" w:rsidP="0086688A">
      <w:r w:rsidRPr="00565B39">
        <w:rPr>
          <w:b/>
        </w:rPr>
        <w:t>Compliance</w:t>
      </w:r>
      <w:r w:rsidRPr="0086688A">
        <w:t>: tendency to yield to influence</w:t>
      </w:r>
    </w:p>
    <w:p w:rsidR="0086688A" w:rsidRPr="0086688A" w:rsidRDefault="0086688A" w:rsidP="0086688A">
      <w:pPr>
        <w:numPr>
          <w:ilvl w:val="0"/>
          <w:numId w:val="45"/>
        </w:numPr>
      </w:pPr>
      <w:r w:rsidRPr="0086688A">
        <w:t>More likely to occur in public than in private</w:t>
      </w:r>
    </w:p>
    <w:p w:rsidR="0086688A" w:rsidRPr="0086688A" w:rsidRDefault="0086688A" w:rsidP="0086688A">
      <w:pPr>
        <w:numPr>
          <w:ilvl w:val="0"/>
          <w:numId w:val="45"/>
        </w:numPr>
      </w:pPr>
      <w:r w:rsidRPr="0086688A">
        <w:t xml:space="preserve">Can be </w:t>
      </w:r>
      <w:r w:rsidRPr="00565B39">
        <w:rPr>
          <w:i/>
        </w:rPr>
        <w:t>triggered</w:t>
      </w:r>
      <w:r w:rsidRPr="0086688A">
        <w:t>, automatic, efficient</w:t>
      </w:r>
    </w:p>
    <w:p w:rsidR="0086688A" w:rsidRPr="0086688A" w:rsidRDefault="0086688A" w:rsidP="0086688A"/>
    <w:p w:rsidR="0086688A" w:rsidRPr="0086688A" w:rsidRDefault="0086688A" w:rsidP="0086688A">
      <w:r w:rsidRPr="0086688A">
        <w:rPr>
          <w:b/>
        </w:rPr>
        <w:t>LECTURE 5</w:t>
      </w:r>
    </w:p>
    <w:p w:rsidR="0086688A" w:rsidRPr="0086688A" w:rsidRDefault="0086688A" w:rsidP="0086688A">
      <w:r w:rsidRPr="0086688A">
        <w:rPr>
          <w:b/>
        </w:rPr>
        <w:t>Segmenting:</w:t>
      </w:r>
      <w:r w:rsidRPr="0086688A">
        <w:t xml:space="preserve"> </w:t>
      </w:r>
      <w:r w:rsidRPr="0086688A">
        <w:rPr>
          <w:i/>
        </w:rPr>
        <w:t>dividing</w:t>
      </w:r>
      <w:r w:rsidRPr="0086688A">
        <w:t xml:space="preserve"> market into smaller groups with </w:t>
      </w:r>
      <w:r w:rsidRPr="0086688A">
        <w:rPr>
          <w:i/>
        </w:rPr>
        <w:t>distinct needs</w:t>
      </w:r>
      <w:r w:rsidRPr="0086688A">
        <w:t>, characteristics</w:t>
      </w:r>
    </w:p>
    <w:p w:rsidR="0086688A" w:rsidRPr="0086688A" w:rsidRDefault="0086688A" w:rsidP="0086688A">
      <w:pPr>
        <w:numPr>
          <w:ilvl w:val="0"/>
          <w:numId w:val="47"/>
        </w:numPr>
      </w:pPr>
      <w:r w:rsidRPr="0086688A">
        <w:t>Benefits: better meet consumer demands, better use marketing mix</w:t>
      </w:r>
    </w:p>
    <w:p w:rsidR="0086688A" w:rsidRPr="0086688A" w:rsidRDefault="0086688A" w:rsidP="0086688A">
      <w:pPr>
        <w:numPr>
          <w:ilvl w:val="0"/>
          <w:numId w:val="47"/>
        </w:numPr>
      </w:pPr>
      <w:r w:rsidRPr="00565B39">
        <w:rPr>
          <w:b/>
        </w:rPr>
        <w:lastRenderedPageBreak/>
        <w:t>Understand customer needs and segments</w:t>
      </w:r>
      <w:r w:rsidRPr="0086688A">
        <w:t>: ex people don’t like to drink Pepsi in the morning</w:t>
      </w:r>
    </w:p>
    <w:p w:rsidR="0086688A" w:rsidRPr="0086688A" w:rsidRDefault="0086688A" w:rsidP="0086688A">
      <w:pPr>
        <w:numPr>
          <w:ilvl w:val="0"/>
          <w:numId w:val="47"/>
        </w:numPr>
        <w:rPr>
          <w:i/>
        </w:rPr>
      </w:pPr>
      <w:r w:rsidRPr="0086688A">
        <w:rPr>
          <w:b/>
        </w:rPr>
        <w:t>Segmentation</w:t>
      </w:r>
      <w:r w:rsidRPr="0086688A">
        <w:t xml:space="preserve">: </w:t>
      </w:r>
      <w:r w:rsidRPr="0086688A">
        <w:rPr>
          <w:i/>
        </w:rPr>
        <w:t>marketer’s view</w:t>
      </w:r>
      <w:r w:rsidRPr="0086688A">
        <w:t xml:space="preserve"> of the </w:t>
      </w:r>
      <w:r w:rsidRPr="0086688A">
        <w:rPr>
          <w:i/>
        </w:rPr>
        <w:t>consumer</w:t>
      </w:r>
    </w:p>
    <w:p w:rsidR="0086688A" w:rsidRPr="0086688A" w:rsidRDefault="0086688A" w:rsidP="0086688A">
      <w:r w:rsidRPr="0086688A">
        <w:rPr>
          <w:b/>
        </w:rPr>
        <w:t>Bases of segmentation</w:t>
      </w:r>
      <w:r w:rsidRPr="0086688A">
        <w:t>:</w:t>
      </w:r>
    </w:p>
    <w:p w:rsidR="0086688A" w:rsidRPr="0086688A" w:rsidRDefault="0086688A" w:rsidP="0086688A">
      <w:pPr>
        <w:numPr>
          <w:ilvl w:val="0"/>
          <w:numId w:val="48"/>
        </w:numPr>
      </w:pPr>
      <w:r w:rsidRPr="0086688A">
        <w:rPr>
          <w:b/>
        </w:rPr>
        <w:t>Geographic</w:t>
      </w:r>
      <w:r w:rsidRPr="0086688A">
        <w:t>: region, city size, urban vs. rural, climate ex: Costco in Cali vs Costco here</w:t>
      </w:r>
    </w:p>
    <w:p w:rsidR="0086688A" w:rsidRPr="0086688A" w:rsidRDefault="0086688A" w:rsidP="0086688A">
      <w:pPr>
        <w:numPr>
          <w:ilvl w:val="0"/>
          <w:numId w:val="48"/>
        </w:numPr>
      </w:pPr>
      <w:r w:rsidRPr="0086688A">
        <w:rPr>
          <w:b/>
        </w:rPr>
        <w:t>Demographic</w:t>
      </w:r>
      <w:r w:rsidRPr="0086688A">
        <w:t>: age,  gender, religion, nationality ex: Vespa for women or older men</w:t>
      </w:r>
    </w:p>
    <w:p w:rsidR="0086688A" w:rsidRPr="0086688A" w:rsidRDefault="0086688A" w:rsidP="0086688A">
      <w:pPr>
        <w:numPr>
          <w:ilvl w:val="1"/>
          <w:numId w:val="48"/>
        </w:numPr>
      </w:pPr>
      <w:r w:rsidRPr="0086688A">
        <w:t xml:space="preserve">Life cycle: newlyweds have “sharpened” memory and loyalty, </w:t>
      </w:r>
      <w:r w:rsidRPr="0086688A">
        <w:rPr>
          <w:i/>
        </w:rPr>
        <w:t>open to changes</w:t>
      </w:r>
    </w:p>
    <w:p w:rsidR="0086688A" w:rsidRPr="0086688A" w:rsidRDefault="0086688A" w:rsidP="0086688A">
      <w:pPr>
        <w:numPr>
          <w:ilvl w:val="1"/>
          <w:numId w:val="48"/>
        </w:numPr>
      </w:pPr>
      <w:r w:rsidRPr="0086688A">
        <w:t xml:space="preserve">“pure” demographics doesn’t work so </w:t>
      </w:r>
      <w:r w:rsidRPr="0086688A">
        <w:rPr>
          <w:i/>
        </w:rPr>
        <w:t>add psychographic</w:t>
      </w:r>
      <w:r w:rsidRPr="0086688A">
        <w:t xml:space="preserve"> element to it</w:t>
      </w:r>
    </w:p>
    <w:p w:rsidR="0086688A" w:rsidRPr="0086688A" w:rsidRDefault="0086688A" w:rsidP="0086688A">
      <w:pPr>
        <w:numPr>
          <w:ilvl w:val="0"/>
          <w:numId w:val="48"/>
        </w:numPr>
      </w:pPr>
      <w:r w:rsidRPr="0086688A">
        <w:rPr>
          <w:b/>
        </w:rPr>
        <w:t>Psychographic:</w:t>
      </w:r>
      <w:r w:rsidRPr="0086688A">
        <w:t xml:space="preserve"> social class, lifestyle, personality, values</w:t>
      </w:r>
    </w:p>
    <w:p w:rsidR="0086688A" w:rsidRPr="0086688A" w:rsidRDefault="0086688A" w:rsidP="0086688A">
      <w:pPr>
        <w:numPr>
          <w:ilvl w:val="1"/>
          <w:numId w:val="48"/>
        </w:numPr>
      </w:pPr>
      <w:r w:rsidRPr="0086688A">
        <w:t>Difficult to identify</w:t>
      </w:r>
    </w:p>
    <w:p w:rsidR="0086688A" w:rsidRPr="0086688A" w:rsidRDefault="0086688A" w:rsidP="0086688A">
      <w:pPr>
        <w:numPr>
          <w:ilvl w:val="1"/>
          <w:numId w:val="48"/>
        </w:numPr>
      </w:pPr>
      <w:r w:rsidRPr="0086688A">
        <w:t>Often closer to “real” segmentation</w:t>
      </w:r>
    </w:p>
    <w:p w:rsidR="0086688A" w:rsidRPr="0086688A" w:rsidRDefault="0086688A" w:rsidP="0086688A">
      <w:pPr>
        <w:numPr>
          <w:ilvl w:val="1"/>
          <w:numId w:val="48"/>
        </w:numPr>
      </w:pPr>
      <w:r w:rsidRPr="0086688A">
        <w:t>Tells “why” people consume, not just “who”</w:t>
      </w:r>
    </w:p>
    <w:p w:rsidR="0086688A" w:rsidRPr="0086688A" w:rsidRDefault="0086688A" w:rsidP="0086688A">
      <w:pPr>
        <w:numPr>
          <w:ilvl w:val="2"/>
          <w:numId w:val="48"/>
        </w:numPr>
      </w:pPr>
      <w:r w:rsidRPr="0086688A">
        <w:t>Ex: old people → higher value on security → insurance</w:t>
      </w:r>
    </w:p>
    <w:p w:rsidR="0086688A" w:rsidRPr="0086688A" w:rsidRDefault="0086688A" w:rsidP="0086688A">
      <w:pPr>
        <w:numPr>
          <w:ilvl w:val="1"/>
          <w:numId w:val="48"/>
        </w:numPr>
      </w:pPr>
      <w:r w:rsidRPr="0086688A">
        <w:t xml:space="preserve">More determinant of consumer behaviour but harder to measure </w:t>
      </w:r>
    </w:p>
    <w:p w:rsidR="0086688A" w:rsidRPr="0086688A" w:rsidRDefault="0086688A" w:rsidP="0086688A">
      <w:pPr>
        <w:numPr>
          <w:ilvl w:val="0"/>
          <w:numId w:val="48"/>
        </w:numPr>
      </w:pPr>
      <w:r w:rsidRPr="0086688A">
        <w:rPr>
          <w:b/>
        </w:rPr>
        <w:t>Behavioural</w:t>
      </w:r>
      <w:r w:rsidRPr="0086688A">
        <w:t>: usage occasion (typecasting), usage experience, frequency, loyalty, benefit</w:t>
      </w:r>
    </w:p>
    <w:p w:rsidR="0086688A" w:rsidRPr="0086688A" w:rsidRDefault="0086688A" w:rsidP="0086688A">
      <w:pPr>
        <w:numPr>
          <w:ilvl w:val="1"/>
          <w:numId w:val="48"/>
        </w:numPr>
      </w:pPr>
      <w:r w:rsidRPr="0086688A">
        <w:t>XXX chocolate for snowy winter, Corona beer on beach</w:t>
      </w:r>
    </w:p>
    <w:p w:rsidR="0086688A" w:rsidRPr="0086688A" w:rsidRDefault="0086688A" w:rsidP="0086688A">
      <w:pPr>
        <w:numPr>
          <w:ilvl w:val="0"/>
          <w:numId w:val="48"/>
        </w:numPr>
      </w:pPr>
      <w:r w:rsidRPr="0086688A">
        <w:t xml:space="preserve">Additional factors for </w:t>
      </w:r>
      <w:r w:rsidRPr="0086688A">
        <w:rPr>
          <w:i/>
        </w:rPr>
        <w:t>international segmentation</w:t>
      </w:r>
      <w:r w:rsidRPr="0086688A">
        <w:t xml:space="preserve">: </w:t>
      </w:r>
      <w:r w:rsidRPr="0086688A">
        <w:rPr>
          <w:i/>
        </w:rPr>
        <w:t>political, legal, culture, economic</w:t>
      </w:r>
    </w:p>
    <w:p w:rsidR="0086688A" w:rsidRPr="0086688A" w:rsidRDefault="0086688A" w:rsidP="0086688A">
      <w:r w:rsidRPr="0086688A">
        <w:rPr>
          <w:b/>
        </w:rPr>
        <w:t>Necessary conditions for good segments</w:t>
      </w:r>
      <w:r w:rsidRPr="0086688A">
        <w:t>:</w:t>
      </w:r>
    </w:p>
    <w:p w:rsidR="0086688A" w:rsidRPr="0086688A" w:rsidRDefault="0086688A" w:rsidP="0086688A">
      <w:pPr>
        <w:numPr>
          <w:ilvl w:val="0"/>
          <w:numId w:val="49"/>
        </w:numPr>
        <w:rPr>
          <w:i/>
        </w:rPr>
      </w:pPr>
      <w:r w:rsidRPr="0086688A">
        <w:rPr>
          <w:i/>
        </w:rPr>
        <w:t>Homogeneous</w:t>
      </w:r>
      <w:r w:rsidRPr="0086688A">
        <w:t xml:space="preserve"> </w:t>
      </w:r>
      <w:r w:rsidRPr="0086688A">
        <w:rPr>
          <w:i/>
        </w:rPr>
        <w:t>within</w:t>
      </w:r>
    </w:p>
    <w:p w:rsidR="0086688A" w:rsidRPr="0086688A" w:rsidRDefault="0086688A" w:rsidP="0086688A">
      <w:pPr>
        <w:numPr>
          <w:ilvl w:val="0"/>
          <w:numId w:val="49"/>
        </w:numPr>
        <w:rPr>
          <w:i/>
        </w:rPr>
      </w:pPr>
      <w:r w:rsidRPr="0086688A">
        <w:rPr>
          <w:i/>
        </w:rPr>
        <w:t>Heterogeneous between</w:t>
      </w:r>
    </w:p>
    <w:p w:rsidR="0086688A" w:rsidRPr="0086688A" w:rsidRDefault="0086688A" w:rsidP="0086688A">
      <w:pPr>
        <w:numPr>
          <w:ilvl w:val="0"/>
          <w:numId w:val="49"/>
        </w:numPr>
        <w:rPr>
          <w:i/>
        </w:rPr>
      </w:pPr>
      <w:r w:rsidRPr="0086688A">
        <w:rPr>
          <w:i/>
        </w:rPr>
        <w:t>Targetable</w:t>
      </w:r>
    </w:p>
    <w:p w:rsidR="0086688A" w:rsidRPr="0086688A" w:rsidRDefault="0086688A" w:rsidP="0086688A">
      <w:pPr>
        <w:numPr>
          <w:ilvl w:val="1"/>
          <w:numId w:val="49"/>
        </w:numPr>
      </w:pPr>
      <w:r w:rsidRPr="0086688A">
        <w:rPr>
          <w:i/>
        </w:rPr>
        <w:t>Measurable</w:t>
      </w:r>
      <w:r w:rsidRPr="0086688A">
        <w:t>: identifiable based on observations</w:t>
      </w:r>
    </w:p>
    <w:p w:rsidR="0086688A" w:rsidRPr="0086688A" w:rsidRDefault="0086688A" w:rsidP="0086688A">
      <w:pPr>
        <w:numPr>
          <w:ilvl w:val="1"/>
          <w:numId w:val="49"/>
        </w:numPr>
      </w:pPr>
      <w:r w:rsidRPr="0086688A">
        <w:rPr>
          <w:i/>
        </w:rPr>
        <w:t>Accessible:</w:t>
      </w:r>
      <w:r w:rsidRPr="0086688A">
        <w:t xml:space="preserve"> marketing activity</w:t>
      </w:r>
    </w:p>
    <w:p w:rsidR="0086688A" w:rsidRPr="0086688A" w:rsidRDefault="0086688A" w:rsidP="0086688A">
      <w:pPr>
        <w:numPr>
          <w:ilvl w:val="1"/>
          <w:numId w:val="49"/>
        </w:numPr>
      </w:pPr>
      <w:r w:rsidRPr="0086688A">
        <w:rPr>
          <w:i/>
        </w:rPr>
        <w:t>Substantial</w:t>
      </w:r>
      <w:r w:rsidRPr="0086688A">
        <w:t>: large enough to make business sense</w:t>
      </w:r>
    </w:p>
    <w:p w:rsidR="0086688A" w:rsidRPr="0086688A" w:rsidRDefault="0086688A" w:rsidP="0086688A">
      <w:pPr>
        <w:numPr>
          <w:ilvl w:val="1"/>
          <w:numId w:val="49"/>
        </w:numPr>
      </w:pPr>
      <w:r w:rsidRPr="0086688A">
        <w:rPr>
          <w:i/>
        </w:rPr>
        <w:t>Actionable</w:t>
      </w:r>
      <w:r w:rsidRPr="0086688A">
        <w:t>: resources should be available</w:t>
      </w:r>
    </w:p>
    <w:p w:rsidR="0086688A" w:rsidRPr="0086688A" w:rsidRDefault="0086688A" w:rsidP="0086688A">
      <w:pPr>
        <w:numPr>
          <w:ilvl w:val="1"/>
          <w:numId w:val="49"/>
        </w:numPr>
      </w:pPr>
      <w:r w:rsidRPr="0086688A">
        <w:rPr>
          <w:i/>
        </w:rPr>
        <w:t>Differentiable</w:t>
      </w:r>
      <w:r w:rsidRPr="0086688A">
        <w:t>: distinctive behaviour</w:t>
      </w:r>
    </w:p>
    <w:p w:rsidR="0086688A" w:rsidRPr="0086688A" w:rsidRDefault="0086688A" w:rsidP="0086688A">
      <w:pPr>
        <w:numPr>
          <w:ilvl w:val="1"/>
          <w:numId w:val="49"/>
        </w:numPr>
      </w:pPr>
      <w:r w:rsidRPr="0086688A">
        <w:rPr>
          <w:i/>
        </w:rPr>
        <w:t>Stable</w:t>
      </w:r>
      <w:r w:rsidRPr="0086688A">
        <w:t>: across time</w:t>
      </w:r>
    </w:p>
    <w:p w:rsidR="0086688A" w:rsidRPr="0086688A" w:rsidRDefault="0086688A" w:rsidP="0086688A">
      <w:r w:rsidRPr="0086688A">
        <w:rPr>
          <w:b/>
        </w:rPr>
        <w:t>Targeting:</w:t>
      </w:r>
      <w:r w:rsidRPr="0086688A">
        <w:t xml:space="preserve"> </w:t>
      </w:r>
      <w:r w:rsidRPr="0086688A">
        <w:rPr>
          <w:i/>
        </w:rPr>
        <w:t xml:space="preserve">evaluating </w:t>
      </w:r>
      <w:r w:rsidRPr="0086688A">
        <w:t xml:space="preserve">each market </w:t>
      </w:r>
      <w:r w:rsidRPr="0086688A">
        <w:rPr>
          <w:i/>
        </w:rPr>
        <w:t>segment’s attractiveness</w:t>
      </w:r>
      <w:r w:rsidRPr="0086688A">
        <w:t xml:space="preserve"> and selecting one or more segments to </w:t>
      </w:r>
      <w:r w:rsidRPr="0086688A">
        <w:rPr>
          <w:i/>
        </w:rPr>
        <w:t>enter</w:t>
      </w:r>
    </w:p>
    <w:p w:rsidR="00565B39" w:rsidRDefault="00565B39" w:rsidP="0086688A"/>
    <w:p w:rsidR="0086688A" w:rsidRPr="00F26595" w:rsidRDefault="0086688A" w:rsidP="0086688A">
      <w:pPr>
        <w:rPr>
          <w:b/>
        </w:rPr>
      </w:pPr>
      <w:r w:rsidRPr="00F26595">
        <w:rPr>
          <w:b/>
        </w:rPr>
        <w:lastRenderedPageBreak/>
        <w:t xml:space="preserve">Target marketing strategies: </w:t>
      </w:r>
    </w:p>
    <w:p w:rsidR="0086688A" w:rsidRPr="0086688A" w:rsidRDefault="0086688A" w:rsidP="0086688A">
      <w:pPr>
        <w:numPr>
          <w:ilvl w:val="0"/>
          <w:numId w:val="50"/>
        </w:numPr>
      </w:pPr>
      <w:r w:rsidRPr="0086688A">
        <w:rPr>
          <w:b/>
        </w:rPr>
        <w:t>Undifferentiated marketing</w:t>
      </w:r>
      <w:r w:rsidRPr="0086688A">
        <w:t xml:space="preserve"> (</w:t>
      </w:r>
      <w:r w:rsidRPr="0086688A">
        <w:rPr>
          <w:i/>
        </w:rPr>
        <w:t>mass-marketing</w:t>
      </w:r>
      <w:r w:rsidRPr="0086688A">
        <w:t>)</w:t>
      </w:r>
    </w:p>
    <w:p w:rsidR="0086688A" w:rsidRPr="0086688A" w:rsidRDefault="0086688A" w:rsidP="0086688A">
      <w:pPr>
        <w:numPr>
          <w:ilvl w:val="1"/>
          <w:numId w:val="50"/>
        </w:numPr>
        <w:rPr>
          <w:i/>
        </w:rPr>
      </w:pPr>
      <w:r w:rsidRPr="0086688A">
        <w:rPr>
          <w:i/>
        </w:rPr>
        <w:t>Economies of scale</w:t>
      </w:r>
    </w:p>
    <w:p w:rsidR="0086688A" w:rsidRPr="0086688A" w:rsidRDefault="0086688A" w:rsidP="0086688A">
      <w:pPr>
        <w:numPr>
          <w:ilvl w:val="1"/>
          <w:numId w:val="50"/>
        </w:numPr>
        <w:rPr>
          <w:i/>
        </w:rPr>
      </w:pPr>
      <w:r w:rsidRPr="0086688A">
        <w:rPr>
          <w:i/>
        </w:rPr>
        <w:t>Less investment</w:t>
      </w:r>
    </w:p>
    <w:p w:rsidR="0086688A" w:rsidRPr="0086688A" w:rsidRDefault="0086688A" w:rsidP="0086688A">
      <w:pPr>
        <w:numPr>
          <w:ilvl w:val="1"/>
          <w:numId w:val="50"/>
        </w:numPr>
      </w:pPr>
      <w:r w:rsidRPr="0086688A">
        <w:rPr>
          <w:i/>
        </w:rPr>
        <w:t>Vulnerable to competition</w:t>
      </w:r>
      <w:r w:rsidRPr="0086688A">
        <w:t xml:space="preserve"> focusing on segments</w:t>
      </w:r>
    </w:p>
    <w:p w:rsidR="0086688A" w:rsidRPr="0086688A" w:rsidRDefault="0086688A" w:rsidP="0086688A">
      <w:pPr>
        <w:numPr>
          <w:ilvl w:val="0"/>
          <w:numId w:val="50"/>
        </w:numPr>
      </w:pPr>
      <w:r w:rsidRPr="0086688A">
        <w:rPr>
          <w:b/>
        </w:rPr>
        <w:t>Differentiated marketing</w:t>
      </w:r>
      <w:r w:rsidRPr="0086688A">
        <w:t xml:space="preserve"> (segmented marketing)</w:t>
      </w:r>
    </w:p>
    <w:p w:rsidR="0086688A" w:rsidRPr="0086688A" w:rsidRDefault="0086688A" w:rsidP="0086688A">
      <w:pPr>
        <w:numPr>
          <w:ilvl w:val="1"/>
          <w:numId w:val="50"/>
        </w:numPr>
        <w:rPr>
          <w:i/>
        </w:rPr>
      </w:pPr>
      <w:r w:rsidRPr="0086688A">
        <w:rPr>
          <w:i/>
        </w:rPr>
        <w:t>Higher combined sales</w:t>
      </w:r>
    </w:p>
    <w:p w:rsidR="0086688A" w:rsidRPr="0086688A" w:rsidRDefault="0086688A" w:rsidP="0086688A">
      <w:pPr>
        <w:numPr>
          <w:ilvl w:val="1"/>
          <w:numId w:val="50"/>
        </w:numPr>
        <w:rPr>
          <w:i/>
        </w:rPr>
      </w:pPr>
      <w:r w:rsidRPr="0086688A">
        <w:rPr>
          <w:i/>
        </w:rPr>
        <w:t>Better and stronger position</w:t>
      </w:r>
    </w:p>
    <w:p w:rsidR="0086688A" w:rsidRPr="0086688A" w:rsidRDefault="0086688A" w:rsidP="0086688A">
      <w:pPr>
        <w:numPr>
          <w:ilvl w:val="1"/>
          <w:numId w:val="50"/>
        </w:numPr>
      </w:pPr>
      <w:r w:rsidRPr="0086688A">
        <w:t>Potential problem with economies of scale</w:t>
      </w:r>
    </w:p>
    <w:p w:rsidR="0086688A" w:rsidRPr="0086688A" w:rsidRDefault="0086688A" w:rsidP="0086688A">
      <w:pPr>
        <w:numPr>
          <w:ilvl w:val="1"/>
          <w:numId w:val="50"/>
        </w:numPr>
      </w:pPr>
      <w:r w:rsidRPr="0086688A">
        <w:t>Cannibalization</w:t>
      </w:r>
    </w:p>
    <w:p w:rsidR="0086688A" w:rsidRPr="0086688A" w:rsidRDefault="0086688A" w:rsidP="0086688A">
      <w:pPr>
        <w:numPr>
          <w:ilvl w:val="0"/>
          <w:numId w:val="50"/>
        </w:numPr>
      </w:pPr>
      <w:r w:rsidRPr="0086688A">
        <w:rPr>
          <w:b/>
        </w:rPr>
        <w:t>Niche</w:t>
      </w:r>
      <w:r w:rsidRPr="0086688A">
        <w:t xml:space="preserve"> marketing</w:t>
      </w:r>
      <w:r w:rsidRPr="0086688A">
        <w:rPr>
          <w:i/>
        </w:rPr>
        <w:t>: narrowly defined</w:t>
      </w:r>
      <w:r w:rsidRPr="0086688A">
        <w:t xml:space="preserve"> group, small market → needs are not being served</w:t>
      </w:r>
    </w:p>
    <w:p w:rsidR="0086688A" w:rsidRPr="0086688A" w:rsidRDefault="0086688A" w:rsidP="0086688A">
      <w:pPr>
        <w:numPr>
          <w:ilvl w:val="1"/>
          <w:numId w:val="50"/>
        </w:numPr>
      </w:pPr>
      <w:r w:rsidRPr="0086688A">
        <w:t>Good when company resources are limited</w:t>
      </w:r>
    </w:p>
    <w:p w:rsidR="0086688A" w:rsidRPr="0086688A" w:rsidRDefault="0086688A" w:rsidP="0086688A">
      <w:pPr>
        <w:numPr>
          <w:ilvl w:val="1"/>
          <w:numId w:val="50"/>
        </w:numPr>
      </w:pPr>
      <w:r w:rsidRPr="0086688A">
        <w:t>Achieve a strong position  ex: Whole Foods in the Organic food market</w:t>
      </w:r>
    </w:p>
    <w:p w:rsidR="0086688A" w:rsidRPr="0086688A" w:rsidRDefault="0086688A" w:rsidP="0086688A">
      <w:pPr>
        <w:numPr>
          <w:ilvl w:val="1"/>
          <w:numId w:val="50"/>
        </w:numPr>
      </w:pPr>
      <w:r w:rsidRPr="0086688A">
        <w:t>Large market share of a small market</w:t>
      </w:r>
    </w:p>
    <w:p w:rsidR="0086688A" w:rsidRPr="00F26595" w:rsidRDefault="0086688A" w:rsidP="0086688A">
      <w:pPr>
        <w:rPr>
          <w:b/>
        </w:rPr>
      </w:pPr>
      <w:r w:rsidRPr="00F26595">
        <w:rPr>
          <w:b/>
        </w:rPr>
        <w:t>Selecting Segments to Target</w:t>
      </w:r>
    </w:p>
    <w:p w:rsidR="0086688A" w:rsidRPr="00F26595" w:rsidRDefault="0086688A" w:rsidP="0086688A">
      <w:pPr>
        <w:numPr>
          <w:ilvl w:val="0"/>
          <w:numId w:val="51"/>
        </w:numPr>
        <w:rPr>
          <w:b/>
        </w:rPr>
      </w:pPr>
      <w:r w:rsidRPr="00F26595">
        <w:rPr>
          <w:b/>
        </w:rPr>
        <w:t>Segment size and growth</w:t>
      </w:r>
    </w:p>
    <w:p w:rsidR="0086688A" w:rsidRPr="0086688A" w:rsidRDefault="0086688A" w:rsidP="0086688A">
      <w:pPr>
        <w:numPr>
          <w:ilvl w:val="1"/>
          <w:numId w:val="51"/>
        </w:numPr>
      </w:pPr>
      <w:r w:rsidRPr="0086688A">
        <w:t>Market potential and sales potential</w:t>
      </w:r>
    </w:p>
    <w:p w:rsidR="0086688A" w:rsidRPr="0086688A" w:rsidRDefault="0086688A" w:rsidP="0086688A">
      <w:pPr>
        <w:numPr>
          <w:ilvl w:val="1"/>
          <w:numId w:val="51"/>
        </w:numPr>
      </w:pPr>
      <w:r w:rsidRPr="0086688A">
        <w:t>Projected growth rate</w:t>
      </w:r>
    </w:p>
    <w:p w:rsidR="0086688A" w:rsidRPr="00F26595" w:rsidRDefault="0086688A" w:rsidP="0086688A">
      <w:pPr>
        <w:numPr>
          <w:ilvl w:val="0"/>
          <w:numId w:val="51"/>
        </w:numPr>
        <w:rPr>
          <w:b/>
        </w:rPr>
      </w:pPr>
      <w:r w:rsidRPr="00F26595">
        <w:rPr>
          <w:b/>
        </w:rPr>
        <w:t>Segment structural attractiveness</w:t>
      </w:r>
    </w:p>
    <w:p w:rsidR="0086688A" w:rsidRPr="0086688A" w:rsidRDefault="0086688A" w:rsidP="0086688A">
      <w:pPr>
        <w:numPr>
          <w:ilvl w:val="1"/>
          <w:numId w:val="51"/>
        </w:numPr>
      </w:pPr>
      <w:r w:rsidRPr="0086688A">
        <w:t>Competitors</w:t>
      </w:r>
    </w:p>
    <w:p w:rsidR="0086688A" w:rsidRPr="0086688A" w:rsidRDefault="0086688A" w:rsidP="0086688A">
      <w:pPr>
        <w:numPr>
          <w:ilvl w:val="1"/>
          <w:numId w:val="51"/>
        </w:numPr>
      </w:pPr>
      <w:r w:rsidRPr="0086688A">
        <w:t>Manufacturer-retailer relationship (bargaining power)</w:t>
      </w:r>
    </w:p>
    <w:p w:rsidR="0086688A" w:rsidRPr="00F26595" w:rsidRDefault="0086688A" w:rsidP="0086688A">
      <w:pPr>
        <w:numPr>
          <w:ilvl w:val="0"/>
          <w:numId w:val="51"/>
        </w:numPr>
        <w:rPr>
          <w:b/>
        </w:rPr>
      </w:pPr>
      <w:r w:rsidRPr="00F26595">
        <w:rPr>
          <w:b/>
        </w:rPr>
        <w:t>Company objectives and resources</w:t>
      </w:r>
    </w:p>
    <w:p w:rsidR="0086688A" w:rsidRPr="0086688A" w:rsidRDefault="0086688A" w:rsidP="0086688A">
      <w:pPr>
        <w:numPr>
          <w:ilvl w:val="1"/>
          <w:numId w:val="51"/>
        </w:numPr>
      </w:pPr>
      <w:r w:rsidRPr="0086688A">
        <w:t>Consistent with long-term objective</w:t>
      </w:r>
    </w:p>
    <w:p w:rsidR="0086688A" w:rsidRPr="0086688A" w:rsidRDefault="0086688A" w:rsidP="0086688A">
      <w:pPr>
        <w:numPr>
          <w:ilvl w:val="1"/>
          <w:numId w:val="51"/>
        </w:numPr>
      </w:pPr>
      <w:r w:rsidRPr="0086688A">
        <w:t>Feasible</w:t>
      </w:r>
    </w:p>
    <w:p w:rsidR="0086688A" w:rsidRPr="0086688A" w:rsidRDefault="0086688A" w:rsidP="0086688A">
      <w:r w:rsidRPr="0086688A">
        <w:lastRenderedPageBreak/>
        <w:drawing>
          <wp:inline distT="0" distB="0" distL="0" distR="0" wp14:anchorId="299ECCF5" wp14:editId="4C299610">
            <wp:extent cx="4887980" cy="3381375"/>
            <wp:effectExtent l="0" t="0" r="825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pture5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5241" cy="3386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688A" w:rsidRPr="0086688A" w:rsidRDefault="0086688A" w:rsidP="0086688A">
      <w:pPr>
        <w:rPr>
          <w:b/>
        </w:rPr>
      </w:pPr>
    </w:p>
    <w:p w:rsidR="0086688A" w:rsidRPr="0086688A" w:rsidRDefault="0086688A" w:rsidP="0086688A">
      <w:r w:rsidRPr="0086688A">
        <w:rPr>
          <w:b/>
        </w:rPr>
        <w:t>Positioning (value proposition):</w:t>
      </w:r>
      <w:r w:rsidRPr="0086688A">
        <w:t xml:space="preserve"> arranging for a market offering to occupy a clear, distinctive and desirable place in the minds of target customers.   INCLUDE 4 Ps</w:t>
      </w:r>
    </w:p>
    <w:p w:rsidR="0086688A" w:rsidRPr="0086688A" w:rsidRDefault="0086688A" w:rsidP="0086688A">
      <w:r w:rsidRPr="0086688A">
        <w:t xml:space="preserve">Define the product/firm/brand’s place relative to the </w:t>
      </w:r>
      <w:proofErr w:type="gramStart"/>
      <w:r w:rsidRPr="0086688A">
        <w:t>market’s</w:t>
      </w:r>
      <w:proofErr w:type="gramEnd"/>
      <w:r w:rsidRPr="0086688A">
        <w:t>:</w:t>
      </w:r>
    </w:p>
    <w:p w:rsidR="0086688A" w:rsidRPr="0086688A" w:rsidRDefault="0086688A" w:rsidP="0086688A">
      <w:pPr>
        <w:numPr>
          <w:ilvl w:val="0"/>
          <w:numId w:val="53"/>
        </w:numPr>
      </w:pPr>
      <w:r w:rsidRPr="0086688A">
        <w:t>Needs, not wants</w:t>
      </w:r>
    </w:p>
    <w:p w:rsidR="0086688A" w:rsidRPr="0086688A" w:rsidRDefault="0086688A" w:rsidP="0086688A">
      <w:pPr>
        <w:numPr>
          <w:ilvl w:val="0"/>
          <w:numId w:val="53"/>
        </w:numPr>
      </w:pPr>
      <w:r w:rsidRPr="0086688A">
        <w:t>Consumer perceptions, beliefs and attitudes</w:t>
      </w:r>
    </w:p>
    <w:p w:rsidR="0086688A" w:rsidRPr="0086688A" w:rsidRDefault="0086688A" w:rsidP="0086688A">
      <w:pPr>
        <w:numPr>
          <w:ilvl w:val="0"/>
          <w:numId w:val="53"/>
        </w:numPr>
      </w:pPr>
      <w:r w:rsidRPr="0086688A">
        <w:t>Competitive offerings</w:t>
      </w:r>
    </w:p>
    <w:p w:rsidR="0086688A" w:rsidRPr="00F26595" w:rsidRDefault="0086688A" w:rsidP="0086688A">
      <w:pPr>
        <w:rPr>
          <w:b/>
        </w:rPr>
      </w:pPr>
      <w:r w:rsidRPr="00F26595">
        <w:rPr>
          <w:b/>
        </w:rPr>
        <w:t>Choosing a positioning strategy</w:t>
      </w:r>
    </w:p>
    <w:p w:rsidR="0086688A" w:rsidRPr="0086688A" w:rsidRDefault="0086688A" w:rsidP="0086688A">
      <w:pPr>
        <w:rPr>
          <w:b/>
        </w:rPr>
      </w:pPr>
      <w:r w:rsidRPr="0086688A">
        <w:rPr>
          <w:b/>
        </w:rPr>
        <w:t>Choosing the right competitive advantage</w:t>
      </w:r>
    </w:p>
    <w:p w:rsidR="0086688A" w:rsidRPr="0086688A" w:rsidRDefault="0086688A" w:rsidP="0086688A">
      <w:pPr>
        <w:numPr>
          <w:ilvl w:val="0"/>
          <w:numId w:val="54"/>
        </w:numPr>
        <w:rPr>
          <w:b/>
        </w:rPr>
      </w:pPr>
      <w:r w:rsidRPr="0086688A">
        <w:t>How many differences to promote?</w:t>
      </w:r>
    </w:p>
    <w:p w:rsidR="0086688A" w:rsidRPr="0086688A" w:rsidRDefault="0086688A" w:rsidP="0086688A">
      <w:pPr>
        <w:numPr>
          <w:ilvl w:val="1"/>
          <w:numId w:val="54"/>
        </w:numPr>
        <w:rPr>
          <w:b/>
        </w:rPr>
      </w:pPr>
      <w:r w:rsidRPr="0086688A">
        <w:t>Unique selling proposition</w:t>
      </w:r>
    </w:p>
    <w:p w:rsidR="0086688A" w:rsidRPr="0086688A" w:rsidRDefault="0086688A" w:rsidP="0086688A">
      <w:pPr>
        <w:numPr>
          <w:ilvl w:val="1"/>
          <w:numId w:val="54"/>
        </w:numPr>
        <w:rPr>
          <w:b/>
        </w:rPr>
      </w:pPr>
      <w:r w:rsidRPr="0086688A">
        <w:t>Several benefits</w:t>
      </w:r>
    </w:p>
    <w:p w:rsidR="0086688A" w:rsidRPr="0086688A" w:rsidRDefault="0086688A" w:rsidP="0086688A">
      <w:pPr>
        <w:numPr>
          <w:ilvl w:val="0"/>
          <w:numId w:val="54"/>
        </w:numPr>
        <w:rPr>
          <w:b/>
        </w:rPr>
      </w:pPr>
      <w:r w:rsidRPr="0086688A">
        <w:t>Which differences to promote?</w:t>
      </w:r>
    </w:p>
    <w:p w:rsidR="0086688A" w:rsidRPr="0086688A" w:rsidRDefault="0086688A" w:rsidP="0086688A">
      <w:pPr>
        <w:numPr>
          <w:ilvl w:val="1"/>
          <w:numId w:val="54"/>
        </w:numPr>
        <w:rPr>
          <w:b/>
        </w:rPr>
      </w:pPr>
      <w:r w:rsidRPr="00F26595">
        <w:rPr>
          <w:b/>
        </w:rPr>
        <w:t>Important</w:t>
      </w:r>
      <w:r w:rsidRPr="0086688A">
        <w:t>: does it matter to consumers?</w:t>
      </w:r>
    </w:p>
    <w:p w:rsidR="0086688A" w:rsidRPr="0086688A" w:rsidRDefault="0086688A" w:rsidP="0086688A">
      <w:pPr>
        <w:numPr>
          <w:ilvl w:val="1"/>
          <w:numId w:val="54"/>
        </w:numPr>
        <w:rPr>
          <w:b/>
        </w:rPr>
      </w:pPr>
      <w:r w:rsidRPr="00F26595">
        <w:rPr>
          <w:b/>
        </w:rPr>
        <w:t>Distinctive:</w:t>
      </w:r>
      <w:r w:rsidRPr="0086688A">
        <w:t xml:space="preserve"> is it different?</w:t>
      </w:r>
    </w:p>
    <w:p w:rsidR="0086688A" w:rsidRPr="0086688A" w:rsidRDefault="0086688A" w:rsidP="0086688A">
      <w:pPr>
        <w:numPr>
          <w:ilvl w:val="1"/>
          <w:numId w:val="54"/>
        </w:numPr>
        <w:rPr>
          <w:b/>
        </w:rPr>
      </w:pPr>
      <w:r w:rsidRPr="00F26595">
        <w:rPr>
          <w:b/>
        </w:rPr>
        <w:t>Superior:</w:t>
      </w:r>
      <w:r w:rsidRPr="0086688A">
        <w:t xml:space="preserve"> better?</w:t>
      </w:r>
    </w:p>
    <w:p w:rsidR="0086688A" w:rsidRPr="0086688A" w:rsidRDefault="0086688A" w:rsidP="0086688A">
      <w:pPr>
        <w:numPr>
          <w:ilvl w:val="1"/>
          <w:numId w:val="54"/>
        </w:numPr>
        <w:rPr>
          <w:b/>
        </w:rPr>
      </w:pPr>
      <w:r w:rsidRPr="00F26595">
        <w:rPr>
          <w:b/>
        </w:rPr>
        <w:t>Communicable:</w:t>
      </w:r>
      <w:r w:rsidRPr="0086688A">
        <w:t xml:space="preserve"> can you explain?</w:t>
      </w:r>
    </w:p>
    <w:p w:rsidR="0086688A" w:rsidRPr="0086688A" w:rsidRDefault="0086688A" w:rsidP="0086688A">
      <w:pPr>
        <w:numPr>
          <w:ilvl w:val="1"/>
          <w:numId w:val="54"/>
        </w:numPr>
        <w:rPr>
          <w:b/>
        </w:rPr>
      </w:pPr>
      <w:r w:rsidRPr="00F26595">
        <w:rPr>
          <w:b/>
        </w:rPr>
        <w:lastRenderedPageBreak/>
        <w:t>Pre-emptive:</w:t>
      </w:r>
      <w:r w:rsidRPr="0086688A">
        <w:t xml:space="preserve"> can your competitors catch up?</w:t>
      </w:r>
    </w:p>
    <w:p w:rsidR="0086688A" w:rsidRPr="0086688A" w:rsidRDefault="0086688A" w:rsidP="0086688A">
      <w:pPr>
        <w:numPr>
          <w:ilvl w:val="1"/>
          <w:numId w:val="54"/>
        </w:numPr>
        <w:rPr>
          <w:b/>
        </w:rPr>
      </w:pPr>
      <w:r w:rsidRPr="00F26595">
        <w:rPr>
          <w:b/>
        </w:rPr>
        <w:t>Affordable:</w:t>
      </w:r>
      <w:r w:rsidRPr="0086688A">
        <w:t xml:space="preserve"> does consumer benefit exceed cost?</w:t>
      </w:r>
    </w:p>
    <w:p w:rsidR="0086688A" w:rsidRPr="0086688A" w:rsidRDefault="0086688A" w:rsidP="0086688A">
      <w:pPr>
        <w:numPr>
          <w:ilvl w:val="1"/>
          <w:numId w:val="54"/>
        </w:numPr>
        <w:rPr>
          <w:b/>
        </w:rPr>
      </w:pPr>
      <w:r w:rsidRPr="00F26595">
        <w:rPr>
          <w:b/>
        </w:rPr>
        <w:t>Profitable:</w:t>
      </w:r>
      <w:r w:rsidRPr="0086688A">
        <w:t xml:space="preserve"> does additional profit exceed additional cost?</w:t>
      </w:r>
    </w:p>
    <w:p w:rsidR="0086688A" w:rsidRPr="0086688A" w:rsidRDefault="0086688A" w:rsidP="0086688A">
      <w:r w:rsidRPr="0086688A">
        <w:rPr>
          <w:b/>
        </w:rPr>
        <w:t xml:space="preserve">Components of </w:t>
      </w:r>
      <w:r w:rsidR="00F26595" w:rsidRPr="0086688A">
        <w:rPr>
          <w:b/>
        </w:rPr>
        <w:t>positioning</w:t>
      </w:r>
      <w:r w:rsidRPr="0086688A">
        <w:rPr>
          <w:b/>
        </w:rPr>
        <w:t xml:space="preserve"> statement</w:t>
      </w:r>
      <w:r w:rsidRPr="0086688A">
        <w:t>:</w:t>
      </w:r>
    </w:p>
    <w:p w:rsidR="0086688A" w:rsidRPr="0086688A" w:rsidRDefault="0086688A" w:rsidP="0086688A">
      <w:pPr>
        <w:numPr>
          <w:ilvl w:val="0"/>
          <w:numId w:val="55"/>
        </w:numPr>
      </w:pPr>
      <w:r w:rsidRPr="0086688A">
        <w:t>Target segment and need</w:t>
      </w:r>
    </w:p>
    <w:p w:rsidR="0086688A" w:rsidRPr="0086688A" w:rsidRDefault="0086688A" w:rsidP="0086688A">
      <w:pPr>
        <w:numPr>
          <w:ilvl w:val="0"/>
          <w:numId w:val="55"/>
        </w:numPr>
      </w:pPr>
      <w:r w:rsidRPr="0086688A">
        <w:t>Brand</w:t>
      </w:r>
    </w:p>
    <w:p w:rsidR="0086688A" w:rsidRPr="0086688A" w:rsidRDefault="0086688A" w:rsidP="0086688A">
      <w:pPr>
        <w:numPr>
          <w:ilvl w:val="0"/>
          <w:numId w:val="55"/>
        </w:numPr>
      </w:pPr>
      <w:r w:rsidRPr="0086688A">
        <w:t>Concept</w:t>
      </w:r>
    </w:p>
    <w:p w:rsidR="0086688A" w:rsidRPr="0086688A" w:rsidRDefault="0086688A" w:rsidP="0086688A">
      <w:pPr>
        <w:numPr>
          <w:ilvl w:val="0"/>
          <w:numId w:val="55"/>
        </w:numPr>
      </w:pPr>
      <w:r w:rsidRPr="0086688A">
        <w:t>Point of difference</w:t>
      </w:r>
    </w:p>
    <w:p w:rsidR="0086688A" w:rsidRPr="0086688A" w:rsidRDefault="0086688A" w:rsidP="0086688A">
      <w:r w:rsidRPr="0086688A">
        <w:t>Ex: To busy, mobile professionals who need to always be in the loop, Blackberry is a wireless connectivity solution that gives you an easier, more reliable way to stay connected to data, people, and resources while on the go.</w:t>
      </w:r>
    </w:p>
    <w:p w:rsidR="0086688A" w:rsidRPr="0086688A" w:rsidRDefault="0086688A" w:rsidP="0086688A">
      <w:r w:rsidRPr="0086688A">
        <w:t xml:space="preserve">Swatch disrupted the watch market because it said we’re not a jewellery item or a low budget, every day tool. </w:t>
      </w:r>
    </w:p>
    <w:p w:rsidR="0086688A" w:rsidRPr="0086688A" w:rsidRDefault="0086688A" w:rsidP="0086688A">
      <w:pPr>
        <w:numPr>
          <w:ilvl w:val="0"/>
          <w:numId w:val="56"/>
        </w:numPr>
      </w:pPr>
      <w:r w:rsidRPr="0086688A">
        <w:t>Price: affordable ($40)</w:t>
      </w:r>
    </w:p>
    <w:p w:rsidR="0086688A" w:rsidRPr="0086688A" w:rsidRDefault="0086688A" w:rsidP="0086688A">
      <w:pPr>
        <w:numPr>
          <w:ilvl w:val="0"/>
          <w:numId w:val="56"/>
        </w:numPr>
      </w:pPr>
      <w:r w:rsidRPr="0086688A">
        <w:t>Product: colorful designs, hundreds of designs, see through watch</w:t>
      </w:r>
    </w:p>
    <w:p w:rsidR="0086688A" w:rsidRPr="0086688A" w:rsidRDefault="0086688A" w:rsidP="0086688A">
      <w:pPr>
        <w:numPr>
          <w:ilvl w:val="0"/>
          <w:numId w:val="56"/>
        </w:numPr>
      </w:pPr>
      <w:r w:rsidRPr="0086688A">
        <w:t>Promotion: little advertising</w:t>
      </w:r>
    </w:p>
    <w:p w:rsidR="0086688A" w:rsidRPr="0086688A" w:rsidRDefault="0086688A" w:rsidP="0086688A">
      <w:pPr>
        <w:numPr>
          <w:ilvl w:val="0"/>
          <w:numId w:val="56"/>
        </w:numPr>
      </w:pPr>
      <w:r w:rsidRPr="0086688A">
        <w:t xml:space="preserve">Place: no jewelry stores, only </w:t>
      </w:r>
      <w:proofErr w:type="spellStart"/>
      <w:r w:rsidRPr="0086688A">
        <w:t>dept</w:t>
      </w:r>
      <w:proofErr w:type="spellEnd"/>
      <w:r w:rsidRPr="0086688A">
        <w:t xml:space="preserve"> stores, sop-in-shop systems, </w:t>
      </w:r>
      <w:proofErr w:type="spellStart"/>
      <w:r w:rsidRPr="0086688A">
        <w:t>etc</w:t>
      </w:r>
      <w:proofErr w:type="spellEnd"/>
      <w:r w:rsidRPr="0086688A">
        <w:t>…</w:t>
      </w:r>
    </w:p>
    <w:p w:rsidR="0086688A" w:rsidRPr="0086688A" w:rsidRDefault="0086688A" w:rsidP="0086688A"/>
    <w:p w:rsidR="0086688A" w:rsidRPr="0086688A" w:rsidRDefault="0086688A" w:rsidP="0086688A">
      <w:r w:rsidRPr="00247B3F">
        <w:rPr>
          <w:b/>
        </w:rPr>
        <w:t>Perceptual map:</w:t>
      </w:r>
      <w:r w:rsidRPr="0086688A">
        <w:t xml:space="preserve"> represents position of product in customer’s mind</w:t>
      </w:r>
    </w:p>
    <w:p w:rsidR="0086688A" w:rsidRPr="0086688A" w:rsidRDefault="0086688A" w:rsidP="0086688A">
      <w:pPr>
        <w:numPr>
          <w:ilvl w:val="0"/>
          <w:numId w:val="57"/>
        </w:numPr>
      </w:pPr>
      <w:r w:rsidRPr="0086688A">
        <w:t xml:space="preserve">Representation of </w:t>
      </w:r>
      <w:r w:rsidRPr="00247B3F">
        <w:rPr>
          <w:i/>
        </w:rPr>
        <w:t>several competitors</w:t>
      </w:r>
    </w:p>
    <w:p w:rsidR="0086688A" w:rsidRPr="00247B3F" w:rsidRDefault="0086688A" w:rsidP="0086688A">
      <w:pPr>
        <w:numPr>
          <w:ilvl w:val="0"/>
          <w:numId w:val="57"/>
        </w:numPr>
        <w:rPr>
          <w:i/>
        </w:rPr>
      </w:pPr>
      <w:r w:rsidRPr="00247B3F">
        <w:rPr>
          <w:i/>
        </w:rPr>
        <w:t>2-3 key dimensions</w:t>
      </w:r>
    </w:p>
    <w:p w:rsidR="0086688A" w:rsidRPr="0086688A" w:rsidRDefault="0086688A" w:rsidP="0086688A">
      <w:pPr>
        <w:numPr>
          <w:ilvl w:val="0"/>
          <w:numId w:val="57"/>
        </w:numPr>
      </w:pPr>
      <w:r w:rsidRPr="00247B3F">
        <w:rPr>
          <w:i/>
        </w:rPr>
        <w:t>Ideally</w:t>
      </w:r>
      <w:r w:rsidRPr="0086688A">
        <w:t xml:space="preserve">, </w:t>
      </w:r>
      <w:r w:rsidRPr="00247B3F">
        <w:rPr>
          <w:i/>
        </w:rPr>
        <w:t xml:space="preserve">consumers </w:t>
      </w:r>
      <w:r w:rsidRPr="0086688A">
        <w:t xml:space="preserve">want product to be </w:t>
      </w:r>
      <w:r w:rsidRPr="00247B3F">
        <w:rPr>
          <w:i/>
        </w:rPr>
        <w:t>high on both dimensions</w:t>
      </w:r>
      <w:r w:rsidRPr="0086688A">
        <w:t xml:space="preserve"> (top right), brand closest to ideal point has highest consumer preference</w:t>
      </w:r>
    </w:p>
    <w:p w:rsidR="0086688A" w:rsidRPr="0086688A" w:rsidRDefault="0086688A" w:rsidP="0086688A">
      <w:pPr>
        <w:numPr>
          <w:ilvl w:val="0"/>
          <w:numId w:val="57"/>
        </w:numPr>
      </w:pPr>
      <w:r w:rsidRPr="0086688A">
        <w:t>Help managers see unmet customer needs which they can capitalize on</w:t>
      </w:r>
    </w:p>
    <w:p w:rsidR="0086688A" w:rsidRPr="0086688A" w:rsidRDefault="0086688A" w:rsidP="0086688A">
      <w:pPr>
        <w:numPr>
          <w:ilvl w:val="1"/>
          <w:numId w:val="57"/>
        </w:numPr>
      </w:pPr>
      <w:r w:rsidRPr="0086688A">
        <w:t>Improve under-performing product</w:t>
      </w:r>
    </w:p>
    <w:p w:rsidR="0086688A" w:rsidRPr="0086688A" w:rsidRDefault="0086688A" w:rsidP="0086688A"/>
    <w:p w:rsidR="0086688A" w:rsidRPr="0086688A" w:rsidRDefault="0086688A" w:rsidP="0086688A">
      <w:r w:rsidRPr="00247B3F">
        <w:rPr>
          <w:b/>
        </w:rPr>
        <w:t>Position:</w:t>
      </w:r>
      <w:r w:rsidRPr="0086688A">
        <w:t xml:space="preserve"> </w:t>
      </w:r>
      <w:r w:rsidRPr="00247B3F">
        <w:rPr>
          <w:i/>
        </w:rPr>
        <w:t>consumer’s view</w:t>
      </w:r>
      <w:r w:rsidRPr="0086688A">
        <w:t xml:space="preserve"> of the </w:t>
      </w:r>
      <w:r w:rsidRPr="00247B3F">
        <w:rPr>
          <w:i/>
        </w:rPr>
        <w:t>firm</w:t>
      </w:r>
    </w:p>
    <w:p w:rsidR="0086688A" w:rsidRDefault="0086688A" w:rsidP="0086688A">
      <w:pPr>
        <w:numPr>
          <w:ilvl w:val="0"/>
          <w:numId w:val="52"/>
        </w:numPr>
      </w:pPr>
      <w:r w:rsidRPr="008F07E3">
        <w:rPr>
          <w:b/>
        </w:rPr>
        <w:t>Positioning:</w:t>
      </w:r>
      <w:r w:rsidRPr="0086688A">
        <w:t xml:space="preserve"> using 4 Ps to affect the firm’s position</w:t>
      </w:r>
    </w:p>
    <w:p w:rsidR="00247B3F" w:rsidRDefault="00247B3F" w:rsidP="00247B3F"/>
    <w:p w:rsidR="00247B3F" w:rsidRPr="0086688A" w:rsidRDefault="00247B3F" w:rsidP="00247B3F">
      <w:bookmarkStart w:id="0" w:name="_GoBack"/>
      <w:bookmarkEnd w:id="0"/>
    </w:p>
    <w:p w:rsidR="0086688A" w:rsidRPr="0086688A" w:rsidRDefault="0086688A" w:rsidP="0086688A">
      <w:pPr>
        <w:numPr>
          <w:ilvl w:val="0"/>
          <w:numId w:val="52"/>
        </w:numPr>
      </w:pPr>
      <w:r w:rsidRPr="008F07E3">
        <w:rPr>
          <w:b/>
        </w:rPr>
        <w:lastRenderedPageBreak/>
        <w:t>Positioning techniques</w:t>
      </w:r>
      <w:r w:rsidRPr="0086688A">
        <w:t>:</w:t>
      </w:r>
    </w:p>
    <w:p w:rsidR="0086688A" w:rsidRPr="0086688A" w:rsidRDefault="0086688A" w:rsidP="0086688A">
      <w:pPr>
        <w:numPr>
          <w:ilvl w:val="1"/>
          <w:numId w:val="52"/>
        </w:numPr>
      </w:pPr>
      <w:r w:rsidRPr="0086688A">
        <w:t>Product attributes</w:t>
      </w:r>
    </w:p>
    <w:p w:rsidR="0086688A" w:rsidRPr="0086688A" w:rsidRDefault="0086688A" w:rsidP="0086688A">
      <w:pPr>
        <w:numPr>
          <w:ilvl w:val="1"/>
          <w:numId w:val="52"/>
        </w:numPr>
      </w:pPr>
      <w:r w:rsidRPr="0086688A">
        <w:t>Benefits sought by consumers</w:t>
      </w:r>
    </w:p>
    <w:p w:rsidR="0086688A" w:rsidRPr="0086688A" w:rsidRDefault="0086688A" w:rsidP="0086688A">
      <w:pPr>
        <w:numPr>
          <w:ilvl w:val="1"/>
          <w:numId w:val="52"/>
        </w:numPr>
      </w:pPr>
      <w:r w:rsidRPr="0086688A">
        <w:t>Away competitors (Avis #2 away “try harder” from Hertz) or toward competitors</w:t>
      </w:r>
    </w:p>
    <w:p w:rsidR="0086688A" w:rsidRPr="0086688A" w:rsidRDefault="0086688A" w:rsidP="0086688A">
      <w:r w:rsidRPr="0086688A">
        <w:rPr>
          <w:b/>
        </w:rPr>
        <w:t>Differentiation:</w:t>
      </w:r>
      <w:r w:rsidRPr="0086688A">
        <w:t xml:space="preserve"> differentiating the market offering to create superior customer value. </w:t>
      </w:r>
    </w:p>
    <w:p w:rsidR="0086688A" w:rsidRPr="0086688A" w:rsidRDefault="0086688A" w:rsidP="0086688A">
      <w:pPr>
        <w:numPr>
          <w:ilvl w:val="0"/>
          <w:numId w:val="46"/>
        </w:numPr>
      </w:pPr>
      <w:r w:rsidRPr="0086688A">
        <w:t>Why divide market? Not everyone likes the same things, variation in preferences</w:t>
      </w:r>
    </w:p>
    <w:p w:rsidR="0086688A" w:rsidRPr="0086688A" w:rsidRDefault="0086688A" w:rsidP="0086688A">
      <w:pPr>
        <w:numPr>
          <w:ilvl w:val="1"/>
          <w:numId w:val="46"/>
        </w:numPr>
      </w:pPr>
      <w:r w:rsidRPr="0086688A">
        <w:t>Germans don’t like spicy food, Portuguese people do</w:t>
      </w:r>
    </w:p>
    <w:p w:rsidR="0086688A" w:rsidRPr="0086688A" w:rsidRDefault="0086688A" w:rsidP="0086688A">
      <w:pPr>
        <w:numPr>
          <w:ilvl w:val="0"/>
          <w:numId w:val="46"/>
        </w:numPr>
      </w:pPr>
      <w:r w:rsidRPr="0086688A">
        <w:rPr>
          <w:b/>
        </w:rPr>
        <w:t xml:space="preserve">Gap: </w:t>
      </w:r>
      <w:r w:rsidRPr="0086688A">
        <w:t>appealing to all has resulted in sales to too few, needs a niche, nobody LOVES Gap</w:t>
      </w:r>
    </w:p>
    <w:p w:rsidR="0086688A" w:rsidRPr="0086688A" w:rsidRDefault="0086688A" w:rsidP="0086688A">
      <w:pPr>
        <w:numPr>
          <w:ilvl w:val="0"/>
          <w:numId w:val="46"/>
        </w:numPr>
      </w:pPr>
      <w:r w:rsidRPr="0086688A">
        <w:rPr>
          <w:b/>
        </w:rPr>
        <w:t>Ford</w:t>
      </w:r>
      <w:r w:rsidRPr="0086688A">
        <w:t>: started with model T, used positioning to target different customers</w:t>
      </w:r>
    </w:p>
    <w:p w:rsidR="0086688A" w:rsidRPr="0086688A" w:rsidRDefault="0086688A" w:rsidP="0086688A">
      <w:r w:rsidRPr="0086688A">
        <w:t>Consumers prefer heterogeneity: ideal points for laptop weight – pounds</w:t>
      </w:r>
    </w:p>
    <w:p w:rsidR="0086688A" w:rsidRPr="0086688A" w:rsidRDefault="0086688A" w:rsidP="0086688A"/>
    <w:p w:rsidR="0086688A" w:rsidRPr="0086688A" w:rsidRDefault="0086688A" w:rsidP="0086688A">
      <w:r w:rsidRPr="0086688A">
        <w:drawing>
          <wp:inline distT="0" distB="0" distL="0" distR="0" wp14:anchorId="726ED374" wp14:editId="20B2FBB5">
            <wp:extent cx="3021660" cy="2638425"/>
            <wp:effectExtent l="0" t="0" r="762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pture6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2650" cy="2648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688A" w:rsidRPr="0086688A" w:rsidRDefault="0086688A" w:rsidP="0086688A"/>
    <w:p w:rsidR="0086688A" w:rsidRPr="0086688A" w:rsidRDefault="0086688A" w:rsidP="0086688A"/>
    <w:p w:rsidR="0086688A" w:rsidRDefault="0086688A" w:rsidP="0086688A"/>
    <w:sectPr w:rsidR="0086688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A1152"/>
    <w:multiLevelType w:val="hybridMultilevel"/>
    <w:tmpl w:val="89FE3A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138D0"/>
    <w:multiLevelType w:val="hybridMultilevel"/>
    <w:tmpl w:val="6EFE8B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44AA6"/>
    <w:multiLevelType w:val="hybridMultilevel"/>
    <w:tmpl w:val="CCAA1F7C"/>
    <w:lvl w:ilvl="0" w:tplc="10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3E0671"/>
    <w:multiLevelType w:val="hybridMultilevel"/>
    <w:tmpl w:val="8FD8C4E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55A4D20"/>
    <w:multiLevelType w:val="hybridMultilevel"/>
    <w:tmpl w:val="29F64AB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6553D9"/>
    <w:multiLevelType w:val="hybridMultilevel"/>
    <w:tmpl w:val="058C19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0658AF"/>
    <w:multiLevelType w:val="hybridMultilevel"/>
    <w:tmpl w:val="1ADCCEA8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838437C"/>
    <w:multiLevelType w:val="hybridMultilevel"/>
    <w:tmpl w:val="702E1D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C5703F"/>
    <w:multiLevelType w:val="hybridMultilevel"/>
    <w:tmpl w:val="E1BA5D9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1E3263"/>
    <w:multiLevelType w:val="hybridMultilevel"/>
    <w:tmpl w:val="7020FF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822433"/>
    <w:multiLevelType w:val="hybridMultilevel"/>
    <w:tmpl w:val="02724A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945FC7"/>
    <w:multiLevelType w:val="hybridMultilevel"/>
    <w:tmpl w:val="1D0806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F52F53"/>
    <w:multiLevelType w:val="hybridMultilevel"/>
    <w:tmpl w:val="8FC601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4A6ECB"/>
    <w:multiLevelType w:val="hybridMultilevel"/>
    <w:tmpl w:val="65C00CA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4F3283"/>
    <w:multiLevelType w:val="hybridMultilevel"/>
    <w:tmpl w:val="19C03B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D43E19"/>
    <w:multiLevelType w:val="hybridMultilevel"/>
    <w:tmpl w:val="016031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A5036D"/>
    <w:multiLevelType w:val="hybridMultilevel"/>
    <w:tmpl w:val="3080F5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013B0A"/>
    <w:multiLevelType w:val="hybridMultilevel"/>
    <w:tmpl w:val="63E23E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7B0C5A"/>
    <w:multiLevelType w:val="hybridMultilevel"/>
    <w:tmpl w:val="29DC4B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FA3CB4"/>
    <w:multiLevelType w:val="hybridMultilevel"/>
    <w:tmpl w:val="F18E8E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DB6ED8"/>
    <w:multiLevelType w:val="hybridMultilevel"/>
    <w:tmpl w:val="E30A7A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D43549"/>
    <w:multiLevelType w:val="hybridMultilevel"/>
    <w:tmpl w:val="EBFCB5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A74C0F"/>
    <w:multiLevelType w:val="hybridMultilevel"/>
    <w:tmpl w:val="546409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8313E8"/>
    <w:multiLevelType w:val="hybridMultilevel"/>
    <w:tmpl w:val="A7DE6E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B93663"/>
    <w:multiLevelType w:val="hybridMultilevel"/>
    <w:tmpl w:val="577452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BC354D"/>
    <w:multiLevelType w:val="hybridMultilevel"/>
    <w:tmpl w:val="F224DE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0922EA"/>
    <w:multiLevelType w:val="hybridMultilevel"/>
    <w:tmpl w:val="3A727CF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E5E66A1"/>
    <w:multiLevelType w:val="hybridMultilevel"/>
    <w:tmpl w:val="D206B0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FF14AA"/>
    <w:multiLevelType w:val="hybridMultilevel"/>
    <w:tmpl w:val="0538B6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453F30"/>
    <w:multiLevelType w:val="hybridMultilevel"/>
    <w:tmpl w:val="D106629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3E5EB3"/>
    <w:multiLevelType w:val="hybridMultilevel"/>
    <w:tmpl w:val="6AA2467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4C7906A7"/>
    <w:multiLevelType w:val="hybridMultilevel"/>
    <w:tmpl w:val="ADCACA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213569"/>
    <w:multiLevelType w:val="hybridMultilevel"/>
    <w:tmpl w:val="7A185EE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1BE3469"/>
    <w:multiLevelType w:val="hybridMultilevel"/>
    <w:tmpl w:val="AEC2EE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2CB764F"/>
    <w:multiLevelType w:val="hybridMultilevel"/>
    <w:tmpl w:val="1718385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127948"/>
    <w:multiLevelType w:val="hybridMultilevel"/>
    <w:tmpl w:val="CCAA1F7C"/>
    <w:lvl w:ilvl="0" w:tplc="10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6D73B03"/>
    <w:multiLevelType w:val="hybridMultilevel"/>
    <w:tmpl w:val="6068FA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6DC799B"/>
    <w:multiLevelType w:val="hybridMultilevel"/>
    <w:tmpl w:val="5DDAC9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CBB4739"/>
    <w:multiLevelType w:val="hybridMultilevel"/>
    <w:tmpl w:val="2A4047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F1B5302"/>
    <w:multiLevelType w:val="hybridMultilevel"/>
    <w:tmpl w:val="B4AE075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101FF6"/>
    <w:multiLevelType w:val="hybridMultilevel"/>
    <w:tmpl w:val="BEBCD4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43642F9"/>
    <w:multiLevelType w:val="hybridMultilevel"/>
    <w:tmpl w:val="236AF2C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96B6CD4"/>
    <w:multiLevelType w:val="hybridMultilevel"/>
    <w:tmpl w:val="79CCF9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6330F4"/>
    <w:multiLevelType w:val="hybridMultilevel"/>
    <w:tmpl w:val="5AB0ACA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5722F3"/>
    <w:multiLevelType w:val="hybridMultilevel"/>
    <w:tmpl w:val="E022176A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0FE09CB"/>
    <w:multiLevelType w:val="hybridMultilevel"/>
    <w:tmpl w:val="745694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0B0894"/>
    <w:multiLevelType w:val="hybridMultilevel"/>
    <w:tmpl w:val="59D4B7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28B1820"/>
    <w:multiLevelType w:val="hybridMultilevel"/>
    <w:tmpl w:val="504836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4A07212"/>
    <w:multiLevelType w:val="hybridMultilevel"/>
    <w:tmpl w:val="E4180B4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4FD6B38"/>
    <w:multiLevelType w:val="hybridMultilevel"/>
    <w:tmpl w:val="18CE0E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6002878"/>
    <w:multiLevelType w:val="hybridMultilevel"/>
    <w:tmpl w:val="8E9EF0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7085061"/>
    <w:multiLevelType w:val="hybridMultilevel"/>
    <w:tmpl w:val="E2321D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81C1EC0"/>
    <w:multiLevelType w:val="hybridMultilevel"/>
    <w:tmpl w:val="EA80EF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9243A20"/>
    <w:multiLevelType w:val="hybridMultilevel"/>
    <w:tmpl w:val="4224C84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AF02C69"/>
    <w:multiLevelType w:val="hybridMultilevel"/>
    <w:tmpl w:val="DCB4A8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D341AC7"/>
    <w:multiLevelType w:val="hybridMultilevel"/>
    <w:tmpl w:val="D09C8F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F7917D8"/>
    <w:multiLevelType w:val="hybridMultilevel"/>
    <w:tmpl w:val="C85853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6"/>
  </w:num>
  <w:num w:numId="3">
    <w:abstractNumId w:val="45"/>
  </w:num>
  <w:num w:numId="4">
    <w:abstractNumId w:val="13"/>
  </w:num>
  <w:num w:numId="5">
    <w:abstractNumId w:val="46"/>
  </w:num>
  <w:num w:numId="6">
    <w:abstractNumId w:val="25"/>
  </w:num>
  <w:num w:numId="7">
    <w:abstractNumId w:val="11"/>
  </w:num>
  <w:num w:numId="8">
    <w:abstractNumId w:val="18"/>
  </w:num>
  <w:num w:numId="9">
    <w:abstractNumId w:val="23"/>
  </w:num>
  <w:num w:numId="10">
    <w:abstractNumId w:val="43"/>
  </w:num>
  <w:num w:numId="11">
    <w:abstractNumId w:val="48"/>
  </w:num>
  <w:num w:numId="12">
    <w:abstractNumId w:val="39"/>
  </w:num>
  <w:num w:numId="13">
    <w:abstractNumId w:val="33"/>
  </w:num>
  <w:num w:numId="14">
    <w:abstractNumId w:val="20"/>
  </w:num>
  <w:num w:numId="15">
    <w:abstractNumId w:val="37"/>
  </w:num>
  <w:num w:numId="16">
    <w:abstractNumId w:val="10"/>
  </w:num>
  <w:num w:numId="17">
    <w:abstractNumId w:val="34"/>
  </w:num>
  <w:num w:numId="18">
    <w:abstractNumId w:val="14"/>
  </w:num>
  <w:num w:numId="19">
    <w:abstractNumId w:val="16"/>
  </w:num>
  <w:num w:numId="20">
    <w:abstractNumId w:val="29"/>
  </w:num>
  <w:num w:numId="21">
    <w:abstractNumId w:val="35"/>
  </w:num>
  <w:num w:numId="22">
    <w:abstractNumId w:val="38"/>
  </w:num>
  <w:num w:numId="23">
    <w:abstractNumId w:val="7"/>
  </w:num>
  <w:num w:numId="24">
    <w:abstractNumId w:val="24"/>
  </w:num>
  <w:num w:numId="25">
    <w:abstractNumId w:val="15"/>
  </w:num>
  <w:num w:numId="26">
    <w:abstractNumId w:val="56"/>
  </w:num>
  <w:num w:numId="27">
    <w:abstractNumId w:val="28"/>
  </w:num>
  <w:num w:numId="28">
    <w:abstractNumId w:val="40"/>
  </w:num>
  <w:num w:numId="29">
    <w:abstractNumId w:val="52"/>
  </w:num>
  <w:num w:numId="30">
    <w:abstractNumId w:val="12"/>
  </w:num>
  <w:num w:numId="31">
    <w:abstractNumId w:val="2"/>
  </w:num>
  <w:num w:numId="32">
    <w:abstractNumId w:val="6"/>
  </w:num>
  <w:num w:numId="33">
    <w:abstractNumId w:val="27"/>
  </w:num>
  <w:num w:numId="34">
    <w:abstractNumId w:val="26"/>
  </w:num>
  <w:num w:numId="35">
    <w:abstractNumId w:val="51"/>
  </w:num>
  <w:num w:numId="36">
    <w:abstractNumId w:val="0"/>
  </w:num>
  <w:num w:numId="37">
    <w:abstractNumId w:val="53"/>
  </w:num>
  <w:num w:numId="38">
    <w:abstractNumId w:val="44"/>
  </w:num>
  <w:num w:numId="39">
    <w:abstractNumId w:val="32"/>
  </w:num>
  <w:num w:numId="40">
    <w:abstractNumId w:val="30"/>
  </w:num>
  <w:num w:numId="41">
    <w:abstractNumId w:val="41"/>
  </w:num>
  <w:num w:numId="42">
    <w:abstractNumId w:val="8"/>
  </w:num>
  <w:num w:numId="43">
    <w:abstractNumId w:val="3"/>
  </w:num>
  <w:num w:numId="44">
    <w:abstractNumId w:val="4"/>
  </w:num>
  <w:num w:numId="45">
    <w:abstractNumId w:val="55"/>
  </w:num>
  <w:num w:numId="46">
    <w:abstractNumId w:val="49"/>
  </w:num>
  <w:num w:numId="47">
    <w:abstractNumId w:val="31"/>
  </w:num>
  <w:num w:numId="48">
    <w:abstractNumId w:val="42"/>
  </w:num>
  <w:num w:numId="49">
    <w:abstractNumId w:val="17"/>
  </w:num>
  <w:num w:numId="50">
    <w:abstractNumId w:val="54"/>
  </w:num>
  <w:num w:numId="51">
    <w:abstractNumId w:val="19"/>
  </w:num>
  <w:num w:numId="52">
    <w:abstractNumId w:val="5"/>
  </w:num>
  <w:num w:numId="53">
    <w:abstractNumId w:val="22"/>
  </w:num>
  <w:num w:numId="54">
    <w:abstractNumId w:val="47"/>
  </w:num>
  <w:num w:numId="55">
    <w:abstractNumId w:val="21"/>
  </w:num>
  <w:num w:numId="56">
    <w:abstractNumId w:val="1"/>
  </w:num>
  <w:num w:numId="57">
    <w:abstractNumId w:val="50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806"/>
    <w:rsid w:val="00196346"/>
    <w:rsid w:val="001D2812"/>
    <w:rsid w:val="00247B3F"/>
    <w:rsid w:val="002C54B0"/>
    <w:rsid w:val="00384373"/>
    <w:rsid w:val="00565B39"/>
    <w:rsid w:val="00635473"/>
    <w:rsid w:val="0074165B"/>
    <w:rsid w:val="007D5AA2"/>
    <w:rsid w:val="0086688A"/>
    <w:rsid w:val="008C519E"/>
    <w:rsid w:val="008F07E3"/>
    <w:rsid w:val="009069A7"/>
    <w:rsid w:val="00B406D4"/>
    <w:rsid w:val="00C42659"/>
    <w:rsid w:val="00C77C9E"/>
    <w:rsid w:val="00DB0806"/>
    <w:rsid w:val="00E22788"/>
    <w:rsid w:val="00EC6C3D"/>
    <w:rsid w:val="00ED3B74"/>
    <w:rsid w:val="00F26595"/>
    <w:rsid w:val="00F33A77"/>
    <w:rsid w:val="00F62BDC"/>
    <w:rsid w:val="00FC24F6"/>
    <w:rsid w:val="00FC7243"/>
    <w:rsid w:val="00FF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975DF8-5AEE-4513-AD30-F128E2D1A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7C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18</Pages>
  <Words>3320</Words>
  <Characters>18926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BROGNO</dc:creator>
  <cp:keywords/>
  <dc:description/>
  <cp:lastModifiedBy>ANGELA BROGNO</cp:lastModifiedBy>
  <cp:revision>14</cp:revision>
  <dcterms:created xsi:type="dcterms:W3CDTF">2016-02-03T03:53:00Z</dcterms:created>
  <dcterms:modified xsi:type="dcterms:W3CDTF">2016-02-10T23:14:00Z</dcterms:modified>
</cp:coreProperties>
</file>