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64BE80" w14:textId="77777777" w:rsidR="00D1647B" w:rsidRPr="007D683B" w:rsidRDefault="00D1647B" w:rsidP="00D1647B">
      <w:pPr>
        <w:pStyle w:val="NoteLevel1"/>
        <w:numPr>
          <w:ilvl w:val="0"/>
          <w:numId w:val="0"/>
        </w:numPr>
        <w:rPr>
          <w:rFonts w:ascii="Times" w:hAnsi="Times"/>
        </w:rPr>
      </w:pPr>
      <w:bookmarkStart w:id="0" w:name="_GoBack"/>
    </w:p>
    <w:p w14:paraId="73DB9026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Unit 1: Global systems</w:t>
      </w:r>
    </w:p>
    <w:p w14:paraId="4935EB61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Last glacier maximum 20,000 years ago</w:t>
      </w:r>
    </w:p>
    <w:p w14:paraId="3493BF88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Continental shelves exposed by lower sea levels</w:t>
      </w:r>
    </w:p>
    <w:p w14:paraId="23278F56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Earth atmosphere is a fundamental control of the earth environment</w:t>
      </w:r>
    </w:p>
    <w:p w14:paraId="3FB2A24B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Greenhouse effect</w:t>
      </w:r>
    </w:p>
    <w:p w14:paraId="4308FF19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Energy trapping gases that warm surface temperatures </w:t>
      </w:r>
    </w:p>
    <w:p w14:paraId="4B2F327B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Venus</w:t>
      </w:r>
    </w:p>
    <w:p w14:paraId="6CB06EB3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Much more co2 </w:t>
      </w:r>
    </w:p>
    <w:p w14:paraId="4793B6F2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Water stays as vapor, which in turns makes a huge greenhouse effect</w:t>
      </w:r>
    </w:p>
    <w:p w14:paraId="08DE4DBD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Mars</w:t>
      </w:r>
    </w:p>
    <w:p w14:paraId="53590DB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Weaker greenhouse effect water stays as ice</w:t>
      </w:r>
    </w:p>
    <w:p w14:paraId="1A713A2C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 xml:space="preserve">Compared to Venus and mars, the </w:t>
      </w:r>
      <w:proofErr w:type="gramStart"/>
      <w:r w:rsidRPr="007D683B">
        <w:rPr>
          <w:rFonts w:ascii="Times" w:hAnsi="Times"/>
        </w:rPr>
        <w:t>earths</w:t>
      </w:r>
      <w:proofErr w:type="gramEnd"/>
      <w:r w:rsidRPr="007D683B">
        <w:rPr>
          <w:rFonts w:ascii="Times" w:hAnsi="Times"/>
        </w:rPr>
        <w:t xml:space="preserve"> surface temperature has remained remarkably consistent </w:t>
      </w:r>
    </w:p>
    <w:p w14:paraId="04D15F0A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Troposphere</w:t>
      </w:r>
    </w:p>
    <w:p w14:paraId="6F37A6D2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80% of the mass of earth’s atmosphere is the layer called the troposphere</w:t>
      </w:r>
    </w:p>
    <w:p w14:paraId="4507BC3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All weather systems operate within it</w:t>
      </w:r>
    </w:p>
    <w:p w14:paraId="54CCD350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Ozone layer</w:t>
      </w:r>
    </w:p>
    <w:p w14:paraId="50D38086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Relatively higher concentrations of ozone, in lower part of stratosphere</w:t>
      </w:r>
    </w:p>
    <w:p w14:paraId="5CF67410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Absorbs almost all suns damaging </w:t>
      </w:r>
      <w:proofErr w:type="spellStart"/>
      <w:r w:rsidRPr="007D683B">
        <w:rPr>
          <w:rFonts w:ascii="Times" w:hAnsi="Times"/>
        </w:rPr>
        <w:t>uv</w:t>
      </w:r>
      <w:proofErr w:type="spellEnd"/>
      <w:r w:rsidRPr="007D683B">
        <w:rPr>
          <w:rFonts w:ascii="Times" w:hAnsi="Times"/>
        </w:rPr>
        <w:t xml:space="preserve"> light from reaching earth surface</w:t>
      </w:r>
    </w:p>
    <w:p w14:paraId="75CF6C6A" w14:textId="77777777" w:rsidR="007D683B" w:rsidRPr="007D683B" w:rsidRDefault="007D683B" w:rsidP="007D683B">
      <w:pPr>
        <w:pStyle w:val="NoteLevel2"/>
        <w:rPr>
          <w:rFonts w:ascii="Times" w:hAnsi="Times"/>
        </w:rPr>
      </w:pPr>
    </w:p>
    <w:p w14:paraId="317F2036" w14:textId="77777777" w:rsidR="007D683B" w:rsidRPr="007D683B" w:rsidRDefault="007D683B" w:rsidP="007D683B">
      <w:pPr>
        <w:pStyle w:val="NoteLevel1"/>
        <w:rPr>
          <w:rFonts w:ascii="Times" w:hAnsi="Times"/>
        </w:rPr>
        <w:sectPr w:rsidR="007D683B" w:rsidRPr="007D683B" w:rsidSect="009427E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5037B46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 xml:space="preserve">Why does climate vary across the </w:t>
      </w:r>
      <w:proofErr w:type="gramStart"/>
      <w:r w:rsidRPr="007D683B">
        <w:rPr>
          <w:rFonts w:ascii="Times" w:hAnsi="Times"/>
        </w:rPr>
        <w:t>earths</w:t>
      </w:r>
      <w:proofErr w:type="gramEnd"/>
      <w:r w:rsidRPr="007D683B">
        <w:rPr>
          <w:rFonts w:ascii="Times" w:hAnsi="Times"/>
        </w:rPr>
        <w:t xml:space="preserve"> surface?</w:t>
      </w:r>
    </w:p>
    <w:p w14:paraId="219D2D75" w14:textId="77777777" w:rsidR="007D683B" w:rsidRPr="007D683B" w:rsidRDefault="007D683B" w:rsidP="007D683B">
      <w:pPr>
        <w:pStyle w:val="NoteLevel1"/>
        <w:rPr>
          <w:rFonts w:ascii="Times" w:hAnsi="Times"/>
        </w:rPr>
      </w:pPr>
    </w:p>
    <w:p w14:paraId="25E5B341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Insolation</w:t>
      </w:r>
    </w:p>
    <w:p w14:paraId="781A7E9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Amount of solar radiation hitting the earths outer atmosphere per m^2</w:t>
      </w:r>
    </w:p>
    <w:p w14:paraId="2B77F0C7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Varies with season and latitude due to earths curvature, tilt, and orbit</w:t>
      </w:r>
    </w:p>
    <w:p w14:paraId="335CCE7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Energy on a perpendicular path is more concentrated than on a lesser language</w:t>
      </w:r>
    </w:p>
    <w:p w14:paraId="0A6AAD90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Tilt</w:t>
      </w:r>
    </w:p>
    <w:p w14:paraId="3991357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23.5 degrees on axis</w:t>
      </w:r>
    </w:p>
    <w:p w14:paraId="12BD135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Mid-latitude (temperate world): high seasonal contrasts in incoming radiation</w:t>
      </w:r>
    </w:p>
    <w:p w14:paraId="7A9C974C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Low-latitudes (tropical world): relatively constant intensity of solar radiation </w:t>
      </w:r>
    </w:p>
    <w:p w14:paraId="64652782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Spring and autumn equinox</w:t>
      </w:r>
    </w:p>
    <w:p w14:paraId="17A98B7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Sun hitting the equator directly in short wave radiation</w:t>
      </w:r>
    </w:p>
    <w:p w14:paraId="5E57CA30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Summer and winter solstice</w:t>
      </w:r>
    </w:p>
    <w:p w14:paraId="68F4869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Sun hitting 23.5 north or south (tropic or cancer and Capricorn) directly</w:t>
      </w:r>
    </w:p>
    <w:p w14:paraId="07DCA2C2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In short, insolation varies across the globe and across time, but in general it is greatest between the tropics</w:t>
      </w:r>
    </w:p>
    <w:p w14:paraId="365C93AA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Produces</w:t>
      </w:r>
    </w:p>
    <w:p w14:paraId="1899BA86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 net energy imbalance between the hotter tropics and colder poles</w:t>
      </w:r>
    </w:p>
    <w:p w14:paraId="5C957162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Gradient in absorbed energy from equator to poles</w:t>
      </w:r>
    </w:p>
    <w:p w14:paraId="6C2B9A1C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Energy moves from hot to cold</w:t>
      </w:r>
    </w:p>
    <w:p w14:paraId="5FC41862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This energy imbalance drives</w:t>
      </w:r>
    </w:p>
    <w:p w14:paraId="00E85D5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Steady troposphere airflow from tropics &gt; poles (and hence wind circulation) &gt; surface ocean circulation (top 200m)</w:t>
      </w:r>
    </w:p>
    <w:p w14:paraId="6D50AD9C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The most intense point of isolation: the inter-tropical convergence zone (</w:t>
      </w:r>
      <w:proofErr w:type="spellStart"/>
      <w:r w:rsidRPr="007D683B">
        <w:rPr>
          <w:rFonts w:ascii="Times" w:hAnsi="Times"/>
        </w:rPr>
        <w:t>itcz</w:t>
      </w:r>
      <w:proofErr w:type="spellEnd"/>
      <w:r w:rsidRPr="007D683B">
        <w:rPr>
          <w:rFonts w:ascii="Times" w:hAnsi="Times"/>
        </w:rPr>
        <w:t>)</w:t>
      </w:r>
    </w:p>
    <w:p w14:paraId="4B213AE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Moves with seasons between tropic of cancer and </w:t>
      </w:r>
      <w:proofErr w:type="spellStart"/>
      <w:r w:rsidRPr="007D683B">
        <w:rPr>
          <w:rFonts w:ascii="Times" w:hAnsi="Times"/>
        </w:rPr>
        <w:t>capriocorn</w:t>
      </w:r>
      <w:proofErr w:type="spellEnd"/>
    </w:p>
    <w:p w14:paraId="54DE61D9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Like a heat pump producing warm, most air that rises</w:t>
      </w:r>
    </w:p>
    <w:p w14:paraId="725CB42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Warm air hold more moisture than cold, and moist air rises</w:t>
      </w:r>
    </w:p>
    <w:p w14:paraId="6978DCD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Which is a low pressure zone (think updraft)</w:t>
      </w:r>
    </w:p>
    <w:p w14:paraId="5CBE053E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Air doesn’t just move tropics to poles, three major belts &gt; earths rotation causes air flows to curve (the </w:t>
      </w:r>
      <w:proofErr w:type="spellStart"/>
      <w:r w:rsidRPr="007D683B">
        <w:rPr>
          <w:rFonts w:ascii="Times" w:hAnsi="Times"/>
        </w:rPr>
        <w:t>coriolis</w:t>
      </w:r>
      <w:proofErr w:type="spellEnd"/>
      <w:r w:rsidRPr="007D683B">
        <w:rPr>
          <w:rFonts w:ascii="Times" w:hAnsi="Times"/>
        </w:rPr>
        <w:t xml:space="preserve"> effect)</w:t>
      </w:r>
    </w:p>
    <w:p w14:paraId="00DBF824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Trade winds converge from North east and south east</w:t>
      </w:r>
    </w:p>
    <w:p w14:paraId="11CB1DA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 essence air rushing in to replace the rising column of warm moist air</w:t>
      </w:r>
    </w:p>
    <w:p w14:paraId="383E29DA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Two key physical principles</w:t>
      </w:r>
    </w:p>
    <w:p w14:paraId="43D8516C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Moist air lighter than dry air</w:t>
      </w:r>
    </w:p>
    <w:p w14:paraId="5CB86776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Warmer air holds more moisture than cooler air</w:t>
      </w:r>
    </w:p>
    <w:p w14:paraId="296601CB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Sub tropical high</w:t>
      </w:r>
    </w:p>
    <w:p w14:paraId="495FA01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Located at 30 degrees north and south of the </w:t>
      </w:r>
      <w:proofErr w:type="spellStart"/>
      <w:r w:rsidRPr="007D683B">
        <w:rPr>
          <w:rFonts w:ascii="Times" w:hAnsi="Times"/>
        </w:rPr>
        <w:t>itcz</w:t>
      </w:r>
      <w:proofErr w:type="spellEnd"/>
    </w:p>
    <w:p w14:paraId="748E4A6E" w14:textId="77777777" w:rsidR="007D683B" w:rsidRPr="007D683B" w:rsidRDefault="007D683B" w:rsidP="007D683B">
      <w:pPr>
        <w:pStyle w:val="NoteLevel1"/>
        <w:rPr>
          <w:rFonts w:ascii="Times" w:hAnsi="Times"/>
        </w:rPr>
        <w:sectPr w:rsidR="007D683B" w:rsidRPr="007D683B" w:rsidSect="009427E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1CA4C42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ITCZ- Intense isolation &gt; earths ocean boiling away</w:t>
      </w:r>
    </w:p>
    <w:p w14:paraId="18DC41D7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Pump for the water cycle of the earth</w:t>
      </w:r>
    </w:p>
    <w:p w14:paraId="54D6A1FB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 xml:space="preserve">Water has high heat capacity </w:t>
      </w:r>
    </w:p>
    <w:p w14:paraId="491101F6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Surface wind and ocean patterns + differential albedo/absorptive capacity of land and ocean =Circulation belts not straight but curvy</w:t>
      </w:r>
    </w:p>
    <w:p w14:paraId="2C8503CC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proofErr w:type="spellStart"/>
      <w:r w:rsidRPr="007D683B">
        <w:rPr>
          <w:rFonts w:ascii="Times" w:hAnsi="Times"/>
        </w:rPr>
        <w:t>Hominidae</w:t>
      </w:r>
      <w:proofErr w:type="spellEnd"/>
    </w:p>
    <w:p w14:paraId="05EF8341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Blink of evolutionary time when humans and other apes diverged</w:t>
      </w:r>
    </w:p>
    <w:p w14:paraId="508AF56E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Land bridges</w:t>
      </w:r>
    </w:p>
    <w:p w14:paraId="7DF66C3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 glacial maximums sea level drop by several hundred meters</w:t>
      </w:r>
    </w:p>
    <w:p w14:paraId="71A2E328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Last glacial maximum</w:t>
      </w:r>
    </w:p>
    <w:p w14:paraId="10F15990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20,000 years ago</w:t>
      </w:r>
    </w:p>
    <w:p w14:paraId="1605AFAC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If earth history was 1 week, humans would only be 3 minutes before midnight of the last day</w:t>
      </w:r>
    </w:p>
    <w:p w14:paraId="73312276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The Holocene</w:t>
      </w:r>
    </w:p>
    <w:p w14:paraId="3F0405EC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Past 12,000 years</w:t>
      </w:r>
    </w:p>
    <w:p w14:paraId="18640EB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Relatively stable global climate</w:t>
      </w:r>
    </w:p>
    <w:p w14:paraId="5195767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Rise of agriculture and civilization</w:t>
      </w:r>
    </w:p>
    <w:p w14:paraId="6DEEBA53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Agricultural revolution (9-7,000 BCE)</w:t>
      </w:r>
    </w:p>
    <w:p w14:paraId="7A6EEF1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 several major health regions, independent domestication</w:t>
      </w:r>
    </w:p>
    <w:p w14:paraId="0CD7701F" w14:textId="77777777" w:rsidR="007D683B" w:rsidRPr="007D683B" w:rsidRDefault="007D683B" w:rsidP="007D683B">
      <w:pPr>
        <w:pStyle w:val="NoteLevel2"/>
        <w:rPr>
          <w:rFonts w:ascii="Times" w:hAnsi="Times"/>
        </w:rPr>
        <w:sectPr w:rsidR="007D683B" w:rsidRPr="007D683B" w:rsidSect="009427E5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7D683B">
        <w:rPr>
          <w:rFonts w:ascii="Times" w:hAnsi="Times"/>
        </w:rPr>
        <w:t>Improved strains of crops and animals and techniques</w:t>
      </w:r>
      <w:r w:rsidRPr="007D683B">
        <w:rPr>
          <w:rFonts w:ascii="Times" w:hAnsi="Times"/>
        </w:rPr>
        <w:cr/>
      </w:r>
    </w:p>
    <w:p w14:paraId="3FF5073D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The Holocene</w:t>
      </w:r>
    </w:p>
    <w:p w14:paraId="36238EEB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European imperialism</w:t>
      </w:r>
    </w:p>
    <w:p w14:paraId="0D2EAC7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Emergent capitalism</w:t>
      </w:r>
    </w:p>
    <w:p w14:paraId="529ACB3C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Growth imperative; technological dynamism </w:t>
      </w:r>
    </w:p>
    <w:p w14:paraId="1773A89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Limited arable land and resources</w:t>
      </w:r>
    </w:p>
    <w:p w14:paraId="4B189DD9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Competitive rivalries</w:t>
      </w:r>
    </w:p>
    <w:p w14:paraId="0A6C6F9E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Enabled by</w:t>
      </w:r>
    </w:p>
    <w:p w14:paraId="7D02B572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Shipbuilding, navigation, and military innovations</w:t>
      </w:r>
    </w:p>
    <w:p w14:paraId="6BF7C754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British empire</w:t>
      </w:r>
    </w:p>
    <w:p w14:paraId="1BA6D78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 birthplace of industrial revolution</w:t>
      </w:r>
    </w:p>
    <w:p w14:paraId="6AA7332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Synergy between imperialism and tropical commodities </w:t>
      </w:r>
    </w:p>
    <w:p w14:paraId="2B633D16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2 great energy revolutions in human history</w:t>
      </w:r>
    </w:p>
    <w:p w14:paraId="192B3283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Agricultural</w:t>
      </w:r>
    </w:p>
    <w:p w14:paraId="293D83F0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Spatially concentrating useable energy absorbed in plants</w:t>
      </w:r>
    </w:p>
    <w:p w14:paraId="37FB5871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Industrial</w:t>
      </w:r>
    </w:p>
    <w:p w14:paraId="407CC11D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From plants and muscle based energy to fossil fuel powered machine</w:t>
      </w:r>
    </w:p>
    <w:p w14:paraId="0D095C1E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2 basic forms of control</w:t>
      </w:r>
    </w:p>
    <w:p w14:paraId="3B1F9190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Decimation of indigenous population</w:t>
      </w:r>
    </w:p>
    <w:p w14:paraId="452010A9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Settlers agriculture</w:t>
      </w:r>
    </w:p>
    <w:p w14:paraId="7A2C0AF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19</w:t>
      </w:r>
      <w:r w:rsidRPr="007D683B">
        <w:rPr>
          <w:rFonts w:ascii="Times" w:hAnsi="Times"/>
          <w:vertAlign w:val="superscript"/>
        </w:rPr>
        <w:t>th</w:t>
      </w:r>
      <w:r w:rsidRPr="007D683B">
        <w:rPr>
          <w:rFonts w:ascii="Times" w:hAnsi="Times"/>
        </w:rPr>
        <w:t xml:space="preserve"> century: flow of grans and livestock</w:t>
      </w:r>
    </w:p>
    <w:p w14:paraId="06ACC0CE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Administrative and military control</w:t>
      </w:r>
    </w:p>
    <w:p w14:paraId="2C6D5F0D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Economic mechanism to extract resource wealth</w:t>
      </w:r>
    </w:p>
    <w:p w14:paraId="7AE442BF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</w:p>
    <w:p w14:paraId="21E18F1A" w14:textId="77777777" w:rsidR="007D683B" w:rsidRPr="007D683B" w:rsidRDefault="007D683B" w:rsidP="007D683B">
      <w:pPr>
        <w:pStyle w:val="NoteLevel1"/>
        <w:rPr>
          <w:rFonts w:ascii="Times" w:hAnsi="Times"/>
        </w:rPr>
        <w:sectPr w:rsidR="007D683B" w:rsidRPr="007D683B" w:rsidSect="000963B7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53B99B5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The colonial division of labor</w:t>
      </w:r>
    </w:p>
    <w:p w14:paraId="3A84969C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Reconfiguration of large areas of land and large shares of labor force to produce small range of raw materials (or primary commodities) =export economies built on narrow specializations</w:t>
      </w:r>
    </w:p>
    <w:p w14:paraId="0B92C10E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Africa 1880</w:t>
      </w:r>
    </w:p>
    <w:p w14:paraId="1804FC8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Rising industrialization and economic competition in Europe</w:t>
      </w:r>
    </w:p>
    <w:p w14:paraId="12584A4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Vast increase in # of colonies and population under colonial rule</w:t>
      </w:r>
    </w:p>
    <w:p w14:paraId="6025E546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Scramble for Africa and s/se Asia</w:t>
      </w:r>
    </w:p>
    <w:p w14:paraId="28D98EB7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An orgy of imperialist gluttony </w:t>
      </w:r>
    </w:p>
    <w:p w14:paraId="3D44C59E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Berlin conference 1885</w:t>
      </w:r>
    </w:p>
    <w:p w14:paraId="125E0EA6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Europe chops up </w:t>
      </w:r>
      <w:proofErr w:type="spellStart"/>
      <w:r w:rsidRPr="007D683B">
        <w:rPr>
          <w:rFonts w:ascii="Times" w:hAnsi="Times"/>
        </w:rPr>
        <w:t>africa</w:t>
      </w:r>
      <w:proofErr w:type="spellEnd"/>
    </w:p>
    <w:p w14:paraId="3D64BE63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Arbitrary boundaries </w:t>
      </w:r>
    </w:p>
    <w:p w14:paraId="5CE8ABC3" w14:textId="77777777" w:rsidR="007D683B" w:rsidRPr="007D683B" w:rsidRDefault="007D683B" w:rsidP="007D683B">
      <w:pPr>
        <w:pStyle w:val="NoteLevel3"/>
        <w:rPr>
          <w:rFonts w:ascii="Times" w:hAnsi="Times"/>
        </w:rPr>
        <w:sectPr w:rsidR="007D683B" w:rsidRPr="007D683B" w:rsidSect="004D0994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7D683B">
        <w:rPr>
          <w:rFonts w:ascii="Times" w:hAnsi="Times"/>
        </w:rPr>
        <w:t xml:space="preserve">No relation to existing nations, ethnicities, culture </w:t>
      </w:r>
      <w:proofErr w:type="spellStart"/>
      <w:r w:rsidRPr="007D683B">
        <w:rPr>
          <w:rFonts w:ascii="Times" w:hAnsi="Times"/>
        </w:rPr>
        <w:t>etc</w:t>
      </w:r>
      <w:proofErr w:type="spellEnd"/>
      <w:r w:rsidRPr="007D683B">
        <w:rPr>
          <w:rFonts w:ascii="Times" w:hAnsi="Times"/>
        </w:rPr>
        <w:cr/>
      </w:r>
    </w:p>
    <w:p w14:paraId="651242D6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Global inequality does not exist in a historical vacuum</w:t>
      </w:r>
    </w:p>
    <w:p w14:paraId="089AF44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Of course much blurrier than this, pockets of great affluence in the underdeveloped world and pockets of intense poverty in the industrialized world</w:t>
      </w:r>
    </w:p>
    <w:p w14:paraId="3B99BD74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Top 8% of humanity controls 79% of wealth</w:t>
      </w:r>
    </w:p>
    <w:p w14:paraId="1405E26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 average Canadian consume 16 times more resources than the average citizen in a developing nation</w:t>
      </w:r>
    </w:p>
    <w:p w14:paraId="40CC8741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Epicenter of biodiversity loss: Tropical rainforests</w:t>
      </w:r>
    </w:p>
    <w:p w14:paraId="016D94A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6% of world land area</w:t>
      </w:r>
    </w:p>
    <w:p w14:paraId="63ED259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50% of world plants and species</w:t>
      </w:r>
    </w:p>
    <w:p w14:paraId="1BC8A213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Deforestation at 1-2% per year</w:t>
      </w:r>
    </w:p>
    <w:p w14:paraId="7AFE6E04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Un millennium ecosystem assessment 2005</w:t>
      </w:r>
    </w:p>
    <w:p w14:paraId="0DCF9BB9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 most comprehensive survey ever into the natural systems than sustain life on earth</w:t>
      </w:r>
    </w:p>
    <w:p w14:paraId="7095BCE1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2/3 of the earth ecosystem are at risk</w:t>
      </w:r>
    </w:p>
    <w:p w14:paraId="3B7BF82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Expected extinction</w:t>
      </w:r>
    </w:p>
    <w:p w14:paraId="1DECBAAE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32% of fish</w:t>
      </w:r>
    </w:p>
    <w:p w14:paraId="1DC26102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12% of birds</w:t>
      </w:r>
    </w:p>
    <w:p w14:paraId="45103B4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25% of mammals</w:t>
      </w:r>
    </w:p>
    <w:p w14:paraId="1ABE08E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Coral reefs</w:t>
      </w:r>
    </w:p>
    <w:p w14:paraId="07693D8C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Over 20% of all coral reefs destroyed since 1980 plus 20% degrade</w:t>
      </w:r>
    </w:p>
    <w:p w14:paraId="6B6AE857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Most coral thought to be lost in half century</w:t>
      </w:r>
    </w:p>
    <w:p w14:paraId="7F60528E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Amazon rainforest</w:t>
      </w:r>
    </w:p>
    <w:p w14:paraId="2D4C02A7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Biodiversity capital of the world</w:t>
      </w:r>
    </w:p>
    <w:p w14:paraId="580E9E4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30% of all known plant and animal species</w:t>
      </w:r>
    </w:p>
    <w:p w14:paraId="43D9F86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Canopies: Some of the last great unexplored frontiers of the natural world</w:t>
      </w:r>
    </w:p>
    <w:p w14:paraId="1C1C857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Why </w:t>
      </w:r>
      <w:proofErr w:type="gramStart"/>
      <w:r w:rsidRPr="007D683B">
        <w:rPr>
          <w:rFonts w:ascii="Times" w:hAnsi="Times"/>
        </w:rPr>
        <w:t>are the tropics home</w:t>
      </w:r>
      <w:proofErr w:type="gramEnd"/>
      <w:r w:rsidRPr="007D683B">
        <w:rPr>
          <w:rFonts w:ascii="Times" w:hAnsi="Times"/>
        </w:rPr>
        <w:t xml:space="preserve"> to the greatest diversity of life. </w:t>
      </w:r>
    </w:p>
    <w:p w14:paraId="0D397A48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Over long period of earth history</w:t>
      </w:r>
    </w:p>
    <w:p w14:paraId="7114D147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 xml:space="preserve">Greatest exposure to ice free terrain and climatic stability </w:t>
      </w:r>
    </w:p>
    <w:p w14:paraId="46AD88AE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 xml:space="preserve">Cycles of fragmentation and reconnection with cycles of glacial advance and retreats </w:t>
      </w:r>
    </w:p>
    <w:p w14:paraId="0A6146A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The most year round solar energy</w:t>
      </w:r>
    </w:p>
    <w:p w14:paraId="50E0BE39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Most photosynthetic activity and plant biomass</w:t>
      </w:r>
    </w:p>
    <w:p w14:paraId="58EE8213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=Incredible degree of specialization</w:t>
      </w:r>
    </w:p>
    <w:p w14:paraId="5100E5EC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By far the largest hydrographic basin in the world</w:t>
      </w:r>
    </w:p>
    <w:p w14:paraId="2A817277" w14:textId="77777777" w:rsidR="007D683B" w:rsidRPr="007D683B" w:rsidRDefault="007D683B" w:rsidP="007D683B">
      <w:pPr>
        <w:pStyle w:val="NoteLevel2"/>
        <w:rPr>
          <w:rFonts w:ascii="Times" w:hAnsi="Times"/>
        </w:rPr>
        <w:sectPr w:rsidR="007D683B" w:rsidRPr="007D683B" w:rsidSect="00B12FFA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7D683B">
        <w:rPr>
          <w:rFonts w:ascii="Times" w:hAnsi="Times"/>
        </w:rPr>
        <w:t>9 plus countries</w:t>
      </w:r>
      <w:r w:rsidRPr="007D683B">
        <w:rPr>
          <w:rFonts w:ascii="Times" w:hAnsi="Times"/>
        </w:rPr>
        <w:cr/>
      </w:r>
    </w:p>
    <w:p w14:paraId="43111001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Amazon Rainforest</w:t>
      </w:r>
    </w:p>
    <w:p w14:paraId="009FC8DD" w14:textId="77777777" w:rsidR="007D683B" w:rsidRPr="007D683B" w:rsidRDefault="007D683B" w:rsidP="007D683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Weather</w:t>
      </w:r>
    </w:p>
    <w:p w14:paraId="0CE9793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Very hot and humid temps, constant</w:t>
      </w:r>
    </w:p>
    <w:p w14:paraId="73DCE06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High rainfall with seasonality</w:t>
      </w:r>
    </w:p>
    <w:p w14:paraId="7B9A443E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Insolation above Amazonia</w:t>
      </w:r>
    </w:p>
    <w:p w14:paraId="6838FF2C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Nearly constant (In contrast to higher latitudes)</w:t>
      </w:r>
    </w:p>
    <w:p w14:paraId="6DA2368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But only 50% of solar energy makes it through clouds to forest canopy</w:t>
      </w:r>
    </w:p>
    <w:p w14:paraId="03133A22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Of this ½ hearts the air</w:t>
      </w:r>
    </w:p>
    <w:p w14:paraId="13A9D05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½ drives </w:t>
      </w:r>
      <w:proofErr w:type="spellStart"/>
      <w:r w:rsidRPr="007D683B">
        <w:rPr>
          <w:rFonts w:ascii="Times" w:hAnsi="Times"/>
        </w:rPr>
        <w:t>evaportranspirations</w:t>
      </w:r>
      <w:proofErr w:type="spellEnd"/>
      <w:r w:rsidRPr="007D683B">
        <w:rPr>
          <w:rFonts w:ascii="Times" w:hAnsi="Times"/>
        </w:rPr>
        <w:t xml:space="preserve"> </w:t>
      </w:r>
    </w:p>
    <w:p w14:paraId="74AA76F7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Amazonia as a whole</w:t>
      </w:r>
    </w:p>
    <w:p w14:paraId="4AA2DF03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Average rainfall 2 m/</w:t>
      </w:r>
      <w:proofErr w:type="spellStart"/>
      <w:r w:rsidRPr="007D683B">
        <w:rPr>
          <w:rFonts w:ascii="Times" w:hAnsi="Times"/>
        </w:rPr>
        <w:t>yr</w:t>
      </w:r>
      <w:proofErr w:type="spellEnd"/>
    </w:p>
    <w:p w14:paraId="6552448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Precipitation: up to ¾</w:t>
      </w:r>
    </w:p>
    <w:p w14:paraId="201C42C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½ is recycled from forest</w:t>
      </w:r>
    </w:p>
    <w:p w14:paraId="773B255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½ from the Atlantic ocean via </w:t>
      </w:r>
      <w:proofErr w:type="spellStart"/>
      <w:r w:rsidRPr="007D683B">
        <w:rPr>
          <w:rFonts w:ascii="Times" w:hAnsi="Times"/>
        </w:rPr>
        <w:t>itcz</w:t>
      </w:r>
      <w:proofErr w:type="spellEnd"/>
    </w:p>
    <w:p w14:paraId="33151C6E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Amazonia rainforest rainfall is partly self sustaining</w:t>
      </w:r>
    </w:p>
    <w:p w14:paraId="4BF071E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Average rainfall not equal across basin</w:t>
      </w:r>
    </w:p>
    <w:p w14:paraId="624F028F" w14:textId="77777777" w:rsidR="007D683B" w:rsidRPr="007D683B" w:rsidRDefault="007D683B" w:rsidP="007D683B">
      <w:pPr>
        <w:pStyle w:val="NoteLevel3"/>
        <w:rPr>
          <w:rFonts w:ascii="Times" w:hAnsi="Times"/>
        </w:rPr>
      </w:pPr>
      <w:proofErr w:type="spellStart"/>
      <w:r w:rsidRPr="007D683B">
        <w:rPr>
          <w:rFonts w:ascii="Times" w:hAnsi="Times"/>
        </w:rPr>
        <w:t>Eg</w:t>
      </w:r>
      <w:proofErr w:type="spellEnd"/>
      <w:r w:rsidRPr="007D683B">
        <w:rPr>
          <w:rFonts w:ascii="Times" w:hAnsi="Times"/>
        </w:rPr>
        <w:t xml:space="preserve"> can be as high as 3.6 m/</w:t>
      </w:r>
      <w:proofErr w:type="spellStart"/>
      <w:r w:rsidRPr="007D683B">
        <w:rPr>
          <w:rFonts w:ascii="Times" w:hAnsi="Times"/>
        </w:rPr>
        <w:t>yr</w:t>
      </w:r>
      <w:proofErr w:type="spellEnd"/>
      <w:r w:rsidRPr="007D683B">
        <w:rPr>
          <w:rFonts w:ascii="Times" w:hAnsi="Times"/>
        </w:rPr>
        <w:t xml:space="preserve"> in western Amazonia</w:t>
      </w:r>
    </w:p>
    <w:p w14:paraId="0C221F04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Why?</w:t>
      </w:r>
    </w:p>
    <w:p w14:paraId="140C819F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Recall: Cool air holds less moisture than warm air</w:t>
      </w:r>
    </w:p>
    <w:p w14:paraId="3ED567D6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Orographic effect </w:t>
      </w:r>
    </w:p>
    <w:p w14:paraId="1BFD43A0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MTs force moist zonal air upwards, cooling and precipitation</w:t>
      </w:r>
    </w:p>
    <w:p w14:paraId="5E18248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 river itself</w:t>
      </w:r>
    </w:p>
    <w:p w14:paraId="5F3DE286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Mostly low elevation (&lt;200m)</w:t>
      </w:r>
    </w:p>
    <w:p w14:paraId="64281135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Very low stream gradient (2-3 cm per km)</w:t>
      </w:r>
    </w:p>
    <w:p w14:paraId="702918FC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Main source of sediment: Andes</w:t>
      </w:r>
    </w:p>
    <w:p w14:paraId="73B0699D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Rivers are highly dynamic</w:t>
      </w:r>
    </w:p>
    <w:p w14:paraId="51D0A5C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Faster moving fluids can carry more particles</w:t>
      </w:r>
    </w:p>
    <w:p w14:paraId="4C753D07" w14:textId="77777777" w:rsidR="007D683B" w:rsidRPr="007D683B" w:rsidRDefault="007D683B" w:rsidP="007D683B">
      <w:pPr>
        <w:pStyle w:val="NoteLevel3"/>
        <w:numPr>
          <w:ilvl w:val="0"/>
          <w:numId w:val="0"/>
        </w:numPr>
        <w:ind w:left="1800"/>
        <w:rPr>
          <w:rFonts w:ascii="Times" w:hAnsi="Times"/>
        </w:rPr>
      </w:pPr>
      <w:r w:rsidRPr="007D683B">
        <w:rPr>
          <w:rFonts w:ascii="Times" w:hAnsi="Times"/>
        </w:rPr>
        <w:t>River shifts over time sporadic flooding</w:t>
      </w:r>
    </w:p>
    <w:p w14:paraId="48B31F0B" w14:textId="77777777" w:rsidR="007D683B" w:rsidRPr="007D683B" w:rsidRDefault="007D683B" w:rsidP="007D683B">
      <w:pPr>
        <w:pStyle w:val="NoteLevel3"/>
        <w:numPr>
          <w:ilvl w:val="0"/>
          <w:numId w:val="0"/>
        </w:numPr>
        <w:ind w:left="1800"/>
        <w:rPr>
          <w:rFonts w:ascii="Times" w:hAnsi="Times"/>
        </w:rPr>
      </w:pPr>
      <w:r w:rsidRPr="007D683B">
        <w:rPr>
          <w:rFonts w:ascii="Times" w:hAnsi="Times"/>
        </w:rPr>
        <w:t xml:space="preserve">Oxbow lake: abandoned meander </w:t>
      </w:r>
    </w:p>
    <w:p w14:paraId="1ABAB93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Vegetation</w:t>
      </w:r>
    </w:p>
    <w:p w14:paraId="08616DF9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3 Main canopies</w:t>
      </w:r>
    </w:p>
    <w:p w14:paraId="1CC492E5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Each adapted to different light and moisture levels</w:t>
      </w:r>
    </w:p>
    <w:p w14:paraId="3C441FD4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Epiphytes: Plants living on other plants</w:t>
      </w:r>
    </w:p>
    <w:p w14:paraId="1C85CA2E" w14:textId="77777777" w:rsidR="007D683B" w:rsidRPr="007D683B" w:rsidRDefault="007D683B" w:rsidP="007D683B">
      <w:pPr>
        <w:pStyle w:val="NoteLevel4"/>
        <w:rPr>
          <w:rFonts w:ascii="Times" w:hAnsi="Times"/>
        </w:rPr>
      </w:pPr>
      <w:proofErr w:type="spellStart"/>
      <w:r w:rsidRPr="007D683B">
        <w:rPr>
          <w:rFonts w:ascii="Times" w:hAnsi="Times"/>
        </w:rPr>
        <w:t>Eg</w:t>
      </w:r>
      <w:proofErr w:type="spellEnd"/>
      <w:r w:rsidRPr="007D683B">
        <w:rPr>
          <w:rFonts w:ascii="Times" w:hAnsi="Times"/>
        </w:rPr>
        <w:t>: Vines, bromeliads</w:t>
      </w:r>
    </w:p>
    <w:p w14:paraId="53AA0919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Tropical ecosystems: High percent of the nutrients and water reservoirs reside in plant biomass</w:t>
      </w:r>
    </w:p>
    <w:p w14:paraId="3D2BDB60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Land area index</w:t>
      </w:r>
    </w:p>
    <w:p w14:paraId="568BBCCD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Area of leaf matter above each m^2 of forest floor</w:t>
      </w:r>
    </w:p>
    <w:p w14:paraId="49D6F6E3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Some LAI values in Amazonia &gt;6</w:t>
      </w:r>
    </w:p>
    <w:p w14:paraId="56CA4A50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15% of world terrestrial plant biomass</w:t>
      </w:r>
    </w:p>
    <w:p w14:paraId="2991D5D3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Trees: Shallow root system</w:t>
      </w:r>
    </w:p>
    <w:p w14:paraId="5AC4D5A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Tropical laterite soils</w:t>
      </w:r>
    </w:p>
    <w:p w14:paraId="4C45EF0A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Nutrient poor</w:t>
      </w:r>
    </w:p>
    <w:p w14:paraId="31F03E62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Canopies protect from erosional force of intense rains but nutrients heavily leached by great volumes of water</w:t>
      </w:r>
    </w:p>
    <w:p w14:paraId="6895F0B8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Which equal low fertility for crops and grazing</w:t>
      </w:r>
    </w:p>
    <w:p w14:paraId="5B40A8BF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Low stocking densities</w:t>
      </w:r>
    </w:p>
    <w:p w14:paraId="5A96826C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Plus severe vulnerability to erosion when exposed to rains</w:t>
      </w:r>
    </w:p>
    <w:p w14:paraId="5B165DAC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Over 20% deforested </w:t>
      </w:r>
    </w:p>
    <w:p w14:paraId="041473A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Plus over 20% disturbed to some degree</w:t>
      </w:r>
    </w:p>
    <w:p w14:paraId="1FA614F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Projections: </w:t>
      </w:r>
    </w:p>
    <w:p w14:paraId="417F9AF4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2030: 30% of remaining forest lost plus another 10% in rainfall</w:t>
      </w:r>
    </w:p>
    <w:p w14:paraId="57685E34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2050: 40% of remaining forests lost</w:t>
      </w:r>
    </w:p>
    <w:p w14:paraId="59F2C96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Also</w:t>
      </w:r>
    </w:p>
    <w:p w14:paraId="52247BE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Release of stored carbon plus diminished sequestration capacity (double whammy) = clearance</w:t>
      </w:r>
    </w:p>
    <w:p w14:paraId="5CB356AA" w14:textId="77777777" w:rsidR="007D683B" w:rsidRPr="007D683B" w:rsidRDefault="007D683B" w:rsidP="007D683B">
      <w:pPr>
        <w:pStyle w:val="NoteLevel2"/>
        <w:numPr>
          <w:ilvl w:val="0"/>
          <w:numId w:val="0"/>
        </w:numPr>
        <w:ind w:left="1080"/>
        <w:rPr>
          <w:rFonts w:ascii="Times" w:hAnsi="Times"/>
        </w:rPr>
        <w:sectPr w:rsidR="007D683B" w:rsidRPr="007D683B" w:rsidSect="003A2F3E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710A59A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 xml:space="preserve">Impoverishing the </w:t>
      </w:r>
      <w:proofErr w:type="spellStart"/>
      <w:r w:rsidRPr="007D683B">
        <w:rPr>
          <w:rFonts w:ascii="Times" w:hAnsi="Times"/>
        </w:rPr>
        <w:t>ethnosphere</w:t>
      </w:r>
      <w:proofErr w:type="spellEnd"/>
    </w:p>
    <w:p w14:paraId="04ADE9B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 total sum of thoughts, beliefs, myths and intuitions made manifest today. Humans greatest legacy</w:t>
      </w:r>
    </w:p>
    <w:p w14:paraId="1EEC43D0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2/3 Spanish, 1/3 Portuguese </w:t>
      </w:r>
    </w:p>
    <w:p w14:paraId="68F241BA" w14:textId="77777777" w:rsidR="007D683B" w:rsidRPr="007D683B" w:rsidRDefault="007D683B" w:rsidP="007D683B">
      <w:pPr>
        <w:pStyle w:val="NoteLevel2"/>
        <w:rPr>
          <w:rFonts w:ascii="Times" w:hAnsi="Times"/>
        </w:rPr>
      </w:pPr>
      <w:proofErr w:type="spellStart"/>
      <w:r w:rsidRPr="007D683B">
        <w:rPr>
          <w:rFonts w:ascii="Times" w:hAnsi="Times"/>
        </w:rPr>
        <w:t>Tenochtitilan</w:t>
      </w:r>
      <w:proofErr w:type="spellEnd"/>
      <w:r w:rsidRPr="007D683B">
        <w:rPr>
          <w:rFonts w:ascii="Times" w:hAnsi="Times"/>
        </w:rPr>
        <w:t>: in 1500 bigger than any European city</w:t>
      </w:r>
    </w:p>
    <w:p w14:paraId="30D05B22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3 powerful pre-Colombian empires</w:t>
      </w:r>
    </w:p>
    <w:p w14:paraId="4444E3A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Agricultural surpluses (Some of the worlds great agricultural hearths)</w:t>
      </w:r>
    </w:p>
    <w:p w14:paraId="21DEF96E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Capital cities, colonies, trades,</w:t>
      </w:r>
    </w:p>
    <w:p w14:paraId="0213B06E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Authoritarian</w:t>
      </w:r>
    </w:p>
    <w:p w14:paraId="486419A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 1492: Large range in societies</w:t>
      </w:r>
    </w:p>
    <w:p w14:paraId="43398752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Technology</w:t>
      </w:r>
    </w:p>
    <w:p w14:paraId="1109293D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Agricultural vs. nomadic</w:t>
      </w:r>
    </w:p>
    <w:p w14:paraId="277FB179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Highly stratified vs. egalitarian</w:t>
      </w:r>
    </w:p>
    <w:p w14:paraId="68C83E27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Treaty of </w:t>
      </w:r>
      <w:proofErr w:type="spellStart"/>
      <w:r w:rsidRPr="007D683B">
        <w:rPr>
          <w:rFonts w:ascii="Times" w:hAnsi="Times"/>
        </w:rPr>
        <w:t>Tordesillas</w:t>
      </w:r>
      <w:proofErr w:type="spellEnd"/>
    </w:p>
    <w:p w14:paraId="65055E25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Split the territories in half between Portugal and Spain</w:t>
      </w:r>
    </w:p>
    <w:p w14:paraId="19F99493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Done by Pope, very arbitrary</w:t>
      </w:r>
    </w:p>
    <w:p w14:paraId="16C58AC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 Colombian Exchange</w:t>
      </w:r>
    </w:p>
    <w:p w14:paraId="336A5AD9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Crops</w:t>
      </w:r>
    </w:p>
    <w:p w14:paraId="122C0D27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Livestock</w:t>
      </w:r>
    </w:p>
    <w:p w14:paraId="3F014E3C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Ecologically, more transformative than crops</w:t>
      </w:r>
    </w:p>
    <w:p w14:paraId="30232F10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Disease</w:t>
      </w:r>
    </w:p>
    <w:p w14:paraId="50D1356E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Exceptional vulnerability to old world disease</w:t>
      </w:r>
    </w:p>
    <w:p w14:paraId="04FB94C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Brazil: 3 main geographic regions</w:t>
      </w:r>
    </w:p>
    <w:p w14:paraId="42876BA3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Coastal low lands 100-200 km wide</w:t>
      </w:r>
    </w:p>
    <w:p w14:paraId="603921C8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Shield/plateau: later agricultural and mineral wealth</w:t>
      </w:r>
    </w:p>
    <w:p w14:paraId="0AD1E022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Amazonia</w:t>
      </w:r>
    </w:p>
    <w:p w14:paraId="30903019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Main indigenous outcomes</w:t>
      </w:r>
    </w:p>
    <w:p w14:paraId="26920E5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Enslaved in sugar plants</w:t>
      </w:r>
    </w:p>
    <w:p w14:paraId="4C3C0E18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Failed, some fought back and diseases</w:t>
      </w:r>
    </w:p>
    <w:p w14:paraId="36F5924D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Fought, disease fled</w:t>
      </w:r>
    </w:p>
    <w:p w14:paraId="05FA56D0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By 1700 most driven inland</w:t>
      </w:r>
    </w:p>
    <w:p w14:paraId="6FE11DEF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Conquest an on-going process</w:t>
      </w:r>
    </w:p>
    <w:p w14:paraId="2A4658C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Portuguese: massive labor shortages solved by what</w:t>
      </w:r>
    </w:p>
    <w:p w14:paraId="67C7B290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Brazil: colonial period driven by commodity booms</w:t>
      </w:r>
    </w:p>
    <w:p w14:paraId="731A1EF8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Sugar</w:t>
      </w:r>
    </w:p>
    <w:p w14:paraId="4C22F612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Labor force: Slavery</w:t>
      </w:r>
    </w:p>
    <w:p w14:paraId="7446F29E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Gold and diamonds</w:t>
      </w:r>
    </w:p>
    <w:p w14:paraId="60D68EAF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Coffee (19</w:t>
      </w:r>
      <w:r w:rsidRPr="007D683B">
        <w:rPr>
          <w:rFonts w:ascii="Times" w:hAnsi="Times"/>
          <w:vertAlign w:val="superscript"/>
        </w:rPr>
        <w:t>th</w:t>
      </w:r>
      <w:r w:rsidRPr="007D683B">
        <w:rPr>
          <w:rFonts w:ascii="Times" w:hAnsi="Times"/>
        </w:rPr>
        <w:t xml:space="preserve"> century into 20</w:t>
      </w:r>
      <w:r w:rsidRPr="007D683B">
        <w:rPr>
          <w:rFonts w:ascii="Times" w:hAnsi="Times"/>
          <w:vertAlign w:val="superscript"/>
        </w:rPr>
        <w:t>th</w:t>
      </w:r>
      <w:r w:rsidRPr="007D683B">
        <w:rPr>
          <w:rFonts w:ascii="Times" w:hAnsi="Times"/>
        </w:rPr>
        <w:t xml:space="preserve"> century) </w:t>
      </w:r>
    </w:p>
    <w:p w14:paraId="222CB002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Labor force: Migration, southern Europe</w:t>
      </w:r>
    </w:p>
    <w:p w14:paraId="27690DCD" w14:textId="77777777" w:rsidR="007D683B" w:rsidRPr="007D683B" w:rsidRDefault="007D683B" w:rsidP="007D683B">
      <w:pPr>
        <w:pStyle w:val="NoteLevel3"/>
        <w:rPr>
          <w:rFonts w:ascii="Times" w:hAnsi="Times"/>
        </w:rPr>
        <w:sectPr w:rsidR="007D683B" w:rsidRPr="007D683B" w:rsidSect="003F32EA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443397C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Rubber economy in short</w:t>
      </w:r>
    </w:p>
    <w:p w14:paraId="2200EC84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Rubber tappers</w:t>
      </w:r>
    </w:p>
    <w:p w14:paraId="187E4CB6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Tap and sell rubber</w:t>
      </w:r>
    </w:p>
    <w:p w14:paraId="4051A3E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Rubber barons</w:t>
      </w:r>
    </w:p>
    <w:p w14:paraId="1709C13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Control land and trade</w:t>
      </w:r>
    </w:p>
    <w:p w14:paraId="6C453A5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Rising international demand</w:t>
      </w:r>
    </w:p>
    <w:p w14:paraId="36DBBE4C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Unique source of natural latex</w:t>
      </w:r>
    </w:p>
    <w:p w14:paraId="27204759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Rubber boom bust in early 20</w:t>
      </w:r>
      <w:r w:rsidRPr="007D683B">
        <w:rPr>
          <w:rFonts w:ascii="Times" w:hAnsi="Times"/>
          <w:vertAlign w:val="superscript"/>
        </w:rPr>
        <w:t>th</w:t>
      </w:r>
      <w:r w:rsidRPr="007D683B">
        <w:rPr>
          <w:rFonts w:ascii="Times" w:hAnsi="Times"/>
        </w:rPr>
        <w:t xml:space="preserve"> century</w:t>
      </w:r>
    </w:p>
    <w:p w14:paraId="1C5DDDB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Seeds smuggled to south east </w:t>
      </w:r>
      <w:proofErr w:type="spellStart"/>
      <w:r w:rsidRPr="007D683B">
        <w:rPr>
          <w:rFonts w:ascii="Times" w:hAnsi="Times"/>
        </w:rPr>
        <w:t>asia</w:t>
      </w:r>
      <w:proofErr w:type="spellEnd"/>
    </w:p>
    <w:p w14:paraId="580FEB7B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Other Amazonian Inhabitants</w:t>
      </w:r>
    </w:p>
    <w:p w14:paraId="75C9AF63" w14:textId="77777777" w:rsidR="007D683B" w:rsidRPr="007D683B" w:rsidRDefault="007D683B" w:rsidP="007D683B">
      <w:pPr>
        <w:pStyle w:val="NoteLevel2"/>
        <w:rPr>
          <w:rFonts w:ascii="Times" w:hAnsi="Times"/>
        </w:rPr>
      </w:pPr>
      <w:proofErr w:type="spellStart"/>
      <w:r w:rsidRPr="007D683B">
        <w:rPr>
          <w:rFonts w:ascii="Times" w:hAnsi="Times"/>
        </w:rPr>
        <w:t>Candido</w:t>
      </w:r>
      <w:proofErr w:type="spellEnd"/>
      <w:r w:rsidRPr="007D683B">
        <w:rPr>
          <w:rFonts w:ascii="Times" w:hAnsi="Times"/>
        </w:rPr>
        <w:t xml:space="preserve"> </w:t>
      </w:r>
      <w:proofErr w:type="spellStart"/>
      <w:r w:rsidRPr="007D683B">
        <w:rPr>
          <w:rFonts w:ascii="Times" w:hAnsi="Times"/>
        </w:rPr>
        <w:t>Rondon</w:t>
      </w:r>
      <w:proofErr w:type="spellEnd"/>
      <w:r w:rsidRPr="007D683B">
        <w:rPr>
          <w:rFonts w:ascii="Times" w:hAnsi="Times"/>
        </w:rPr>
        <w:t xml:space="preserve"> (1910)</w:t>
      </w:r>
    </w:p>
    <w:p w14:paraId="555A63C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Brazils indigenous population</w:t>
      </w:r>
    </w:p>
    <w:p w14:paraId="07B271A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1930s rapid industrializing push and march to the west</w:t>
      </w:r>
    </w:p>
    <w:p w14:paraId="63BFF660" w14:textId="77777777" w:rsidR="007D683B" w:rsidRPr="007D683B" w:rsidRDefault="007D683B" w:rsidP="007D683B">
      <w:pPr>
        <w:pStyle w:val="NoteLevel2"/>
        <w:numPr>
          <w:ilvl w:val="0"/>
          <w:numId w:val="0"/>
        </w:numPr>
        <w:ind w:left="1080"/>
        <w:rPr>
          <w:rFonts w:ascii="Times" w:hAnsi="Times"/>
        </w:rPr>
      </w:pPr>
      <w:r w:rsidRPr="007D683B">
        <w:rPr>
          <w:rFonts w:ascii="Times" w:hAnsi="Times"/>
        </w:rPr>
        <w:t>Intensifies in 1960s</w:t>
      </w:r>
    </w:p>
    <w:p w14:paraId="565BBCB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Strategic considerations&lt; borders resource speculation and integration</w:t>
      </w:r>
    </w:p>
    <w:p w14:paraId="1864357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Frontier mentality: Vast empty, need to conquer and develop</w:t>
      </w:r>
    </w:p>
    <w:p w14:paraId="5762EBE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 march to the West Mega-projects</w:t>
      </w:r>
    </w:p>
    <w:p w14:paraId="0901753C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Highway network</w:t>
      </w:r>
    </w:p>
    <w:p w14:paraId="17FB30A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Pre: 1960 Amazonia- 200 miles of paved roads</w:t>
      </w:r>
    </w:p>
    <w:p w14:paraId="1A853BF3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The road fishbone and forest fragmentation</w:t>
      </w:r>
    </w:p>
    <w:p w14:paraId="04599A3F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Larger mammals hunted out</w:t>
      </w:r>
    </w:p>
    <w:p w14:paraId="7C7F0281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Edge effect: increased sun and wind exposure in forest</w:t>
      </w:r>
    </w:p>
    <w:p w14:paraId="2F9001BB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Drying and changing ecology</w:t>
      </w:r>
    </w:p>
    <w:p w14:paraId="429F27F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Resources: Mills, mines, hydro dams</w:t>
      </w:r>
    </w:p>
    <w:p w14:paraId="6ECC2D8D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Large scale ranching</w:t>
      </w:r>
    </w:p>
    <w:p w14:paraId="29FC74B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Smallholder colonization</w:t>
      </w:r>
    </w:p>
    <w:p w14:paraId="5517032C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Instead of land re-distribution in south and east, the amazon an outlet for the poor</w:t>
      </w:r>
    </w:p>
    <w:p w14:paraId="6EE195A2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Rapid deforestation</w:t>
      </w:r>
    </w:p>
    <w:p w14:paraId="5F366235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1980s: Rising evidence of rainforest destruction and extinction</w:t>
      </w:r>
    </w:p>
    <w:p w14:paraId="44627CEC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Struggles to defend</w:t>
      </w:r>
    </w:p>
    <w:p w14:paraId="115F3245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Some extractive reserves, indigenous reserves and national parks</w:t>
      </w:r>
    </w:p>
    <w:p w14:paraId="0C182DF4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Vs. advance brazil (2000)</w:t>
      </w:r>
    </w:p>
    <w:p w14:paraId="16A7958D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40 billion for infrastructure</w:t>
      </w:r>
    </w:p>
    <w:p w14:paraId="362106A2" w14:textId="77777777" w:rsidR="007D683B" w:rsidRPr="007D683B" w:rsidRDefault="007D683B" w:rsidP="007D683B">
      <w:pPr>
        <w:pStyle w:val="NoteLevel4"/>
        <w:rPr>
          <w:rFonts w:ascii="Times" w:hAnsi="Times"/>
        </w:rPr>
        <w:sectPr w:rsidR="007D683B" w:rsidRPr="007D683B" w:rsidSect="003C466F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084879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Extreme food insecurity</w:t>
      </w:r>
    </w:p>
    <w:p w14:paraId="54D118B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1) Famine- episodic crises</w:t>
      </w:r>
    </w:p>
    <w:p w14:paraId="74ADADE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2) Chronic hunger and malnourishment</w:t>
      </w:r>
    </w:p>
    <w:p w14:paraId="45F60C3A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FAO: a covert famine</w:t>
      </w:r>
    </w:p>
    <w:p w14:paraId="0B3FF0A7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Globally 8 million deaths per year from lack of food and nutrition</w:t>
      </w:r>
    </w:p>
    <w:p w14:paraId="2EFFF981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5.8 million children die yearly from hunger related causes</w:t>
      </w:r>
    </w:p>
    <w:p w14:paraId="2D13A49A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 sub Saharan Africa</w:t>
      </w:r>
    </w:p>
    <w:p w14:paraId="659E8082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¼ of population under nourished</w:t>
      </w:r>
    </w:p>
    <w:p w14:paraId="0CB4EFE5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1/3 of kids under 5 moderately to severally under weight</w:t>
      </w:r>
    </w:p>
    <w:p w14:paraId="1463D08D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 xml:space="preserve">Sub tropical high: </w:t>
      </w:r>
    </w:p>
    <w:p w14:paraId="54447914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Warm, dry sinking are control the location of the worlds deserts (30 degrees north south</w:t>
      </w:r>
    </w:p>
    <w:p w14:paraId="61E5D58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Don’t go straight across to </w:t>
      </w:r>
      <w:proofErr w:type="spellStart"/>
      <w:r w:rsidRPr="007D683B">
        <w:rPr>
          <w:rFonts w:ascii="Times" w:hAnsi="Times"/>
        </w:rPr>
        <w:t>to</w:t>
      </w:r>
      <w:proofErr w:type="spellEnd"/>
      <w:r w:rsidRPr="007D683B">
        <w:rPr>
          <w:rFonts w:ascii="Times" w:hAnsi="Times"/>
        </w:rPr>
        <w:t xml:space="preserve"> ocean effects and shape of </w:t>
      </w:r>
      <w:proofErr w:type="spellStart"/>
      <w:r w:rsidRPr="007D683B">
        <w:rPr>
          <w:rFonts w:ascii="Times" w:hAnsi="Times"/>
        </w:rPr>
        <w:t>contitnets</w:t>
      </w:r>
      <w:proofErr w:type="spellEnd"/>
    </w:p>
    <w:p w14:paraId="493D46A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Oceans</w:t>
      </w:r>
    </w:p>
    <w:p w14:paraId="4ECD4240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Warm up and cool down to greater depth</w:t>
      </w:r>
    </w:p>
    <w:p w14:paraId="33735E34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Sahara</w:t>
      </w:r>
    </w:p>
    <w:p w14:paraId="6BF1B945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Extends very far because of isolation from ocean moisture sources</w:t>
      </w:r>
    </w:p>
    <w:p w14:paraId="335D77B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Sahara is Arabic for desert</w:t>
      </w:r>
    </w:p>
    <w:p w14:paraId="23C76840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Sahel</w:t>
      </w:r>
    </w:p>
    <w:p w14:paraId="33F729E1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Sahel is Arabic for coast or shore</w:t>
      </w:r>
    </w:p>
    <w:p w14:paraId="2C0E7348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Extreme seasonality, especially with rainfall</w:t>
      </w:r>
    </w:p>
    <w:p w14:paraId="41696321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High moisture demand of plants relative to what is available </w:t>
      </w:r>
    </w:p>
    <w:p w14:paraId="030CB7E4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Soil can only hold a little water over time</w:t>
      </w:r>
    </w:p>
    <w:p w14:paraId="19F76392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Plants must adapt to extreme variations in rainfall</w:t>
      </w:r>
    </w:p>
    <w:p w14:paraId="42B3A54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Plant adaptations</w:t>
      </w:r>
    </w:p>
    <w:p w14:paraId="00D90325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For water collection: Deep root systems and/or radially extensive shallow root system</w:t>
      </w:r>
    </w:p>
    <w:p w14:paraId="205A4E34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For water holding: waxy leaves to minimize breathing holes and moisture loss</w:t>
      </w:r>
    </w:p>
    <w:p w14:paraId="4376D75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Moving north, less and less continuous vegetative cover</w:t>
      </w:r>
    </w:p>
    <w:p w14:paraId="4130F226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Aeolian (Wind) processes:</w:t>
      </w:r>
    </w:p>
    <w:p w14:paraId="0DC6786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Wind transports: Sand, silt, micro-biota, and iron oxides</w:t>
      </w:r>
    </w:p>
    <w:p w14:paraId="120667D5" w14:textId="77777777" w:rsidR="007D683B" w:rsidRPr="007D683B" w:rsidRDefault="007D683B" w:rsidP="007D683B">
      <w:pPr>
        <w:pStyle w:val="NoteLevel1"/>
        <w:rPr>
          <w:rFonts w:ascii="Times" w:hAnsi="Times"/>
        </w:rPr>
        <w:sectPr w:rsidR="007D683B" w:rsidRPr="007D683B" w:rsidSect="00461EB7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ACA0A62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The Sahel in short</w:t>
      </w:r>
    </w:p>
    <w:p w14:paraId="53FD0753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 xml:space="preserve">Desertification: </w:t>
      </w:r>
    </w:p>
    <w:p w14:paraId="2D0EDE0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Loss of lands biological productivity caused by human induced factors and climate change</w:t>
      </w:r>
    </w:p>
    <w:p w14:paraId="2E69B64C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Arid/semi arid land degradation</w:t>
      </w:r>
    </w:p>
    <w:p w14:paraId="28835B13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Drying, erosion, compaction, salinization</w:t>
      </w:r>
    </w:p>
    <w:p w14:paraId="5249BD1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Irreparable on human time scales</w:t>
      </w:r>
    </w:p>
    <w:p w14:paraId="71E82FB6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2 common and linked explanations</w:t>
      </w:r>
    </w:p>
    <w:p w14:paraId="737B4BD4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Environmental (determinism)</w:t>
      </w:r>
    </w:p>
    <w:p w14:paraId="5C1907D0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Centrality of arid climate and soil degradation</w:t>
      </w:r>
    </w:p>
    <w:p w14:paraId="474DA3E2" w14:textId="77777777" w:rsidR="007D683B" w:rsidRPr="007D683B" w:rsidRDefault="007D683B" w:rsidP="007D683B">
      <w:pPr>
        <w:pStyle w:val="NoteLevel3"/>
        <w:rPr>
          <w:rFonts w:ascii="Times" w:hAnsi="Times"/>
        </w:rPr>
      </w:pPr>
      <w:proofErr w:type="spellStart"/>
      <w:r w:rsidRPr="007D683B">
        <w:rPr>
          <w:rFonts w:ascii="Times" w:hAnsi="Times"/>
        </w:rPr>
        <w:t>Remoeness</w:t>
      </w:r>
      <w:proofErr w:type="spellEnd"/>
      <w:r w:rsidRPr="007D683B">
        <w:rPr>
          <w:rFonts w:ascii="Times" w:hAnsi="Times"/>
        </w:rPr>
        <w:t>, lack of access to markets</w:t>
      </w:r>
    </w:p>
    <w:p w14:paraId="0894EF7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Over-population (‘</w:t>
      </w:r>
      <w:proofErr w:type="spellStart"/>
      <w:r w:rsidRPr="007D683B">
        <w:rPr>
          <w:rFonts w:ascii="Times" w:hAnsi="Times"/>
        </w:rPr>
        <w:t>neo-malthusianism</w:t>
      </w:r>
      <w:proofErr w:type="spellEnd"/>
      <w:r w:rsidRPr="007D683B">
        <w:rPr>
          <w:rFonts w:ascii="Times" w:hAnsi="Times"/>
        </w:rPr>
        <w:t>’)</w:t>
      </w:r>
    </w:p>
    <w:p w14:paraId="54B3845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Food supply</w:t>
      </w:r>
    </w:p>
    <w:p w14:paraId="05E7FA56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Human population if went unchecked</w:t>
      </w:r>
    </w:p>
    <w:p w14:paraId="2F7B5FBA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World-Systems (</w:t>
      </w:r>
      <w:proofErr w:type="spellStart"/>
      <w:r w:rsidRPr="007D683B">
        <w:rPr>
          <w:rFonts w:ascii="Times" w:hAnsi="Times"/>
        </w:rPr>
        <w:t>Wallerstein</w:t>
      </w:r>
      <w:proofErr w:type="spellEnd"/>
      <w:r w:rsidRPr="007D683B">
        <w:rPr>
          <w:rFonts w:ascii="Times" w:hAnsi="Times"/>
        </w:rPr>
        <w:t>)</w:t>
      </w:r>
    </w:p>
    <w:p w14:paraId="2B143C09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Core:</w:t>
      </w:r>
    </w:p>
    <w:p w14:paraId="424FFA77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Dominate trade</w:t>
      </w:r>
    </w:p>
    <w:p w14:paraId="11486EDD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Locus of innovation</w:t>
      </w:r>
    </w:p>
    <w:p w14:paraId="22D1E0A4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Highly diversified and productive</w:t>
      </w:r>
    </w:p>
    <w:p w14:paraId="68A3AA93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Extract resource and wealth from poorer regions</w:t>
      </w:r>
    </w:p>
    <w:p w14:paraId="69D3AFA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Semi periphery</w:t>
      </w:r>
    </w:p>
    <w:p w14:paraId="79077DB9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Exploited by some, exploit other regions</w:t>
      </w:r>
    </w:p>
    <w:p w14:paraId="2F6F2868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Periphery</w:t>
      </w:r>
    </w:p>
    <w:p w14:paraId="566DDD8B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Trading relationships dominated by others</w:t>
      </w:r>
    </w:p>
    <w:p w14:paraId="4FD90D70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Innovation eroded</w:t>
      </w:r>
    </w:p>
    <w:p w14:paraId="54E569C3" w14:textId="77777777" w:rsidR="007D683B" w:rsidRPr="007D683B" w:rsidRDefault="007D683B" w:rsidP="007D683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West Africa</w:t>
      </w:r>
    </w:p>
    <w:p w14:paraId="00174326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Crop and animals domestication 5000 </w:t>
      </w:r>
      <w:proofErr w:type="spellStart"/>
      <w:r w:rsidRPr="007D683B">
        <w:rPr>
          <w:rFonts w:ascii="Times" w:hAnsi="Times"/>
        </w:rPr>
        <w:t>bce</w:t>
      </w:r>
      <w:proofErr w:type="spellEnd"/>
    </w:p>
    <w:p w14:paraId="1777AC19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Cultivation especially on s fringe of </w:t>
      </w:r>
      <w:proofErr w:type="spellStart"/>
      <w:r w:rsidRPr="007D683B">
        <w:rPr>
          <w:rFonts w:ascii="Times" w:hAnsi="Times"/>
        </w:rPr>
        <w:t>sahel</w:t>
      </w:r>
      <w:proofErr w:type="spellEnd"/>
    </w:p>
    <w:p w14:paraId="651203C3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Fast maturing crops</w:t>
      </w:r>
    </w:p>
    <w:p w14:paraId="7F273EAD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Food securities strategies to cope with drought</w:t>
      </w:r>
    </w:p>
    <w:p w14:paraId="1F9C5D9F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Social obligations for storage and distribution</w:t>
      </w:r>
    </w:p>
    <w:p w14:paraId="4CC07075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Responsibilities of ruling class</w:t>
      </w:r>
    </w:p>
    <w:p w14:paraId="0DA70E3A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 xml:space="preserve">Cooperative </w:t>
      </w:r>
    </w:p>
    <w:p w14:paraId="5CD972C1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Cultivation of hardier famine foods</w:t>
      </w:r>
    </w:p>
    <w:p w14:paraId="1D142BFC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Pastoral migration and trade</w:t>
      </w:r>
    </w:p>
    <w:p w14:paraId="29E81C2B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Pre colonial agriculture</w:t>
      </w:r>
    </w:p>
    <w:p w14:paraId="488D6B3F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Adapted to arid conditions over centuries</w:t>
      </w:r>
    </w:p>
    <w:p w14:paraId="7458309E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Sahel (Shore) sedentary agriculture and shifting pastoralism</w:t>
      </w:r>
    </w:p>
    <w:p w14:paraId="764E0A57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Sahara: Nomadic cultures</w:t>
      </w:r>
    </w:p>
    <w:p w14:paraId="2AEFB001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Pre-colonial states and empires</w:t>
      </w:r>
    </w:p>
    <w:p w14:paraId="483FEEB4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With systems for food security in place</w:t>
      </w:r>
    </w:p>
    <w:p w14:paraId="57B54F26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Major civilizations arose as ports at the shore of the Sahara</w:t>
      </w:r>
    </w:p>
    <w:p w14:paraId="61AA43E3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Wealth derived from key positions</w:t>
      </w:r>
    </w:p>
    <w:p w14:paraId="5BFB488F" w14:textId="77777777" w:rsidR="007D683B" w:rsidRPr="007D683B" w:rsidRDefault="007D683B" w:rsidP="007D683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 invaluable resource</w:t>
      </w:r>
    </w:p>
    <w:p w14:paraId="521B81C5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Salt</w:t>
      </w:r>
    </w:p>
    <w:p w14:paraId="044E4B05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Salt pans (Evaporation mined for centuries</w:t>
      </w:r>
    </w:p>
    <w:p w14:paraId="4AA0BA3C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Worth its weather in gold (traded south and north)</w:t>
      </w:r>
    </w:p>
    <w:p w14:paraId="13156B36" w14:textId="77777777" w:rsidR="007D683B" w:rsidRPr="007D683B" w:rsidRDefault="007D683B" w:rsidP="007D683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Why so valuable</w:t>
      </w:r>
    </w:p>
    <w:p w14:paraId="37BEC12C" w14:textId="77777777" w:rsidR="007D683B" w:rsidRPr="007D683B" w:rsidRDefault="007D683B" w:rsidP="007D683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Especially food</w:t>
      </w:r>
    </w:p>
    <w:p w14:paraId="2C05848F" w14:textId="77777777" w:rsidR="007D683B" w:rsidRPr="007D683B" w:rsidRDefault="007D683B" w:rsidP="007D683B">
      <w:pPr>
        <w:pStyle w:val="NoteLevel5"/>
        <w:rPr>
          <w:rFonts w:ascii="Times" w:hAnsi="Times"/>
        </w:rPr>
      </w:pPr>
      <w:r w:rsidRPr="007D683B">
        <w:rPr>
          <w:rFonts w:ascii="Times" w:hAnsi="Times"/>
        </w:rPr>
        <w:t>Crucial preservative (seasonality and migration)</w:t>
      </w:r>
    </w:p>
    <w:p w14:paraId="6ABB380A" w14:textId="77777777" w:rsidR="007D683B" w:rsidRPr="007D683B" w:rsidRDefault="007D683B" w:rsidP="007D683B">
      <w:pPr>
        <w:pStyle w:val="NoteLevel5"/>
        <w:rPr>
          <w:rFonts w:ascii="Times" w:hAnsi="Times"/>
        </w:rPr>
      </w:pPr>
      <w:r w:rsidRPr="007D683B">
        <w:rPr>
          <w:rFonts w:ascii="Times" w:hAnsi="Times"/>
        </w:rPr>
        <w:t>Additives (seasoning)</w:t>
      </w:r>
    </w:p>
    <w:p w14:paraId="2B61CC86" w14:textId="77777777" w:rsidR="007D683B" w:rsidRPr="007D683B" w:rsidRDefault="007D683B" w:rsidP="007D683B">
      <w:pPr>
        <w:pStyle w:val="NoteLevel5"/>
        <w:rPr>
          <w:rFonts w:ascii="Times" w:hAnsi="Times"/>
        </w:rPr>
        <w:sectPr w:rsidR="007D683B" w:rsidRPr="007D683B" w:rsidSect="00252406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1EFF1F1" w14:textId="77777777" w:rsidR="007D683B" w:rsidRPr="007D683B" w:rsidRDefault="007D683B" w:rsidP="007D683B">
      <w:pPr>
        <w:pStyle w:val="NoteLevel1"/>
        <w:rPr>
          <w:rFonts w:ascii="Times" w:hAnsi="Times"/>
        </w:rPr>
      </w:pPr>
    </w:p>
    <w:p w14:paraId="23ECF35E" w14:textId="77777777" w:rsidR="00D1647B" w:rsidRPr="007D683B" w:rsidRDefault="00D1647B" w:rsidP="00D1647B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IPPC</w:t>
      </w:r>
    </w:p>
    <w:p w14:paraId="54411FD5" w14:textId="77777777" w:rsidR="00D1647B" w:rsidRPr="007D683B" w:rsidRDefault="00D1647B" w:rsidP="00D1647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Africa “one of the most vulnerable continents”</w:t>
      </w:r>
    </w:p>
    <w:p w14:paraId="616F218B" w14:textId="77777777" w:rsidR="00D1647B" w:rsidRPr="007D683B" w:rsidRDefault="00D1647B" w:rsidP="00D1647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Especially arid and semi arid regions</w:t>
      </w:r>
    </w:p>
    <w:p w14:paraId="7F66B24D" w14:textId="77777777" w:rsidR="00D1647B" w:rsidRPr="007D683B" w:rsidRDefault="00D1647B" w:rsidP="00D1647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Projections</w:t>
      </w:r>
    </w:p>
    <w:p w14:paraId="21D327E4" w14:textId="77777777" w:rsidR="00D1647B" w:rsidRPr="007D683B" w:rsidRDefault="00D1647B" w:rsidP="00D1647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Arable land, growing season, and yield all down</w:t>
      </w:r>
    </w:p>
    <w:p w14:paraId="3CAE094E" w14:textId="77777777" w:rsidR="00D1647B" w:rsidRPr="007D683B" w:rsidRDefault="001C43B7" w:rsidP="001C43B7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Biogeochemical cycles</w:t>
      </w:r>
    </w:p>
    <w:p w14:paraId="7BA7C701" w14:textId="77777777" w:rsidR="001C43B7" w:rsidRPr="007D683B" w:rsidRDefault="001C43B7" w:rsidP="001C43B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Repeated movements of elements essential to life (e.g. carbon, nitrogen, and phosphorous) through </w:t>
      </w:r>
      <w:proofErr w:type="spellStart"/>
      <w:r w:rsidRPr="007D683B">
        <w:rPr>
          <w:rFonts w:ascii="Times" w:hAnsi="Times"/>
        </w:rPr>
        <w:t>resevoirs</w:t>
      </w:r>
      <w:proofErr w:type="spellEnd"/>
      <w:r w:rsidRPr="007D683B">
        <w:rPr>
          <w:rFonts w:ascii="Times" w:hAnsi="Times"/>
        </w:rPr>
        <w:t xml:space="preserve"> (or sinks)</w:t>
      </w:r>
    </w:p>
    <w:p w14:paraId="6E8A711D" w14:textId="77777777" w:rsidR="001C43B7" w:rsidRPr="007D683B" w:rsidRDefault="001C43B7" w:rsidP="001C43B7">
      <w:pPr>
        <w:pStyle w:val="NoteLevel3"/>
        <w:rPr>
          <w:rFonts w:ascii="Times" w:hAnsi="Times"/>
        </w:rPr>
      </w:pPr>
      <w:proofErr w:type="spellStart"/>
      <w:r w:rsidRPr="007D683B">
        <w:rPr>
          <w:rFonts w:ascii="Times" w:hAnsi="Times"/>
        </w:rPr>
        <w:t>Amosphere</w:t>
      </w:r>
      <w:proofErr w:type="spellEnd"/>
    </w:p>
    <w:p w14:paraId="50225A33" w14:textId="77777777" w:rsidR="001C43B7" w:rsidRPr="007D683B" w:rsidRDefault="001C43B7" w:rsidP="001C43B7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Hydrosphere</w:t>
      </w:r>
    </w:p>
    <w:p w14:paraId="50EB2953" w14:textId="77777777" w:rsidR="001C43B7" w:rsidRPr="007D683B" w:rsidRDefault="001C43B7" w:rsidP="001C43B7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Biosphere</w:t>
      </w:r>
    </w:p>
    <w:p w14:paraId="689D23FA" w14:textId="77777777" w:rsidR="001C43B7" w:rsidRPr="007D683B" w:rsidRDefault="001C43B7" w:rsidP="001C43B7">
      <w:pPr>
        <w:pStyle w:val="NoteLevel3"/>
        <w:rPr>
          <w:rFonts w:ascii="Times" w:hAnsi="Times"/>
        </w:rPr>
      </w:pPr>
      <w:proofErr w:type="spellStart"/>
      <w:r w:rsidRPr="007D683B">
        <w:rPr>
          <w:rFonts w:ascii="Times" w:hAnsi="Times"/>
        </w:rPr>
        <w:t>Pedosphere</w:t>
      </w:r>
      <w:proofErr w:type="spellEnd"/>
    </w:p>
    <w:p w14:paraId="6F7A0AF4" w14:textId="77777777" w:rsidR="001C43B7" w:rsidRPr="007D683B" w:rsidRDefault="001C43B7" w:rsidP="001C43B7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Lithosphere</w:t>
      </w:r>
    </w:p>
    <w:p w14:paraId="38032A60" w14:textId="77777777" w:rsidR="001C43B7" w:rsidRPr="007D683B" w:rsidRDefault="001C43B7" w:rsidP="001C43B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 short, elements cycles through air, water, living things, soils and rocks</w:t>
      </w:r>
    </w:p>
    <w:p w14:paraId="6C7D88E7" w14:textId="77777777" w:rsidR="001C43B7" w:rsidRPr="007D683B" w:rsidRDefault="001C43B7" w:rsidP="001C43B7">
      <w:pPr>
        <w:pStyle w:val="NoteLevel2"/>
        <w:rPr>
          <w:rFonts w:ascii="Times" w:hAnsi="Times"/>
        </w:rPr>
      </w:pPr>
      <w:proofErr w:type="spellStart"/>
      <w:r w:rsidRPr="007D683B">
        <w:rPr>
          <w:rFonts w:ascii="Times" w:hAnsi="Times"/>
        </w:rPr>
        <w:t>Resevoirs</w:t>
      </w:r>
      <w:proofErr w:type="spellEnd"/>
      <w:r w:rsidRPr="007D683B">
        <w:rPr>
          <w:rFonts w:ascii="Times" w:hAnsi="Times"/>
        </w:rPr>
        <w:t>: both abiotic and biotic</w:t>
      </w:r>
    </w:p>
    <w:p w14:paraId="26F9F291" w14:textId="77777777" w:rsidR="001C43B7" w:rsidRPr="007D683B" w:rsidRDefault="001C43B7" w:rsidP="001C43B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Flux: movement between reservoirs over time</w:t>
      </w:r>
    </w:p>
    <w:p w14:paraId="5DDB66D6" w14:textId="77777777" w:rsidR="007B7299" w:rsidRPr="007D683B" w:rsidRDefault="007B7299" w:rsidP="001C43B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Residence time: Average amount of time that element resides in a given </w:t>
      </w:r>
      <w:proofErr w:type="spellStart"/>
      <w:r w:rsidRPr="007D683B">
        <w:rPr>
          <w:rFonts w:ascii="Times" w:hAnsi="Times"/>
        </w:rPr>
        <w:t>resvoir</w:t>
      </w:r>
      <w:proofErr w:type="spellEnd"/>
    </w:p>
    <w:p w14:paraId="4505087E" w14:textId="77777777" w:rsidR="007B7299" w:rsidRPr="007D683B" w:rsidRDefault="001069BD" w:rsidP="001C43B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Carbon naturally cycles itself between atmosphere and biosphere</w:t>
      </w:r>
    </w:p>
    <w:p w14:paraId="6D23A110" w14:textId="77777777" w:rsidR="00454B2B" w:rsidRPr="007D683B" w:rsidRDefault="00454B2B" w:rsidP="00454B2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How did fossil fuels come to be</w:t>
      </w:r>
    </w:p>
    <w:p w14:paraId="0AE6D41C" w14:textId="77777777" w:rsidR="00454B2B" w:rsidRPr="007D683B" w:rsidRDefault="00454B2B" w:rsidP="00454B2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Ice free artic in late cretaceous (around 100 million years ago)</w:t>
      </w:r>
    </w:p>
    <w:p w14:paraId="5463DBDC" w14:textId="77777777" w:rsidR="00454B2B" w:rsidRPr="007D683B" w:rsidRDefault="00454B2B" w:rsidP="00454B2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Most fossil fuel (</w:t>
      </w:r>
      <w:proofErr w:type="gramStart"/>
      <w:r w:rsidRPr="007D683B">
        <w:rPr>
          <w:rFonts w:ascii="Times" w:hAnsi="Times"/>
        </w:rPr>
        <w:t>carbon )</w:t>
      </w:r>
      <w:proofErr w:type="gramEnd"/>
      <w:r w:rsidRPr="007D683B">
        <w:rPr>
          <w:rFonts w:ascii="Times" w:hAnsi="Times"/>
        </w:rPr>
        <w:t xml:space="preserve"> deposits formed during these warm ‘greenhouse earth” conditions</w:t>
      </w:r>
    </w:p>
    <w:p w14:paraId="15F66EC6" w14:textId="77777777" w:rsidR="00454B2B" w:rsidRPr="007D683B" w:rsidRDefault="00454B2B" w:rsidP="00454B2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 xml:space="preserve">Geothermal heating of buried biomass </w:t>
      </w:r>
    </w:p>
    <w:p w14:paraId="2A047254" w14:textId="77777777" w:rsidR="00454B2B" w:rsidRPr="007D683B" w:rsidRDefault="0011165D" w:rsidP="00454B2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=</w:t>
      </w:r>
      <w:proofErr w:type="gramStart"/>
      <w:r w:rsidRPr="007D683B">
        <w:rPr>
          <w:rFonts w:ascii="Times" w:hAnsi="Times"/>
        </w:rPr>
        <w:t>petroleum</w:t>
      </w:r>
      <w:proofErr w:type="gramEnd"/>
      <w:r w:rsidRPr="007D683B">
        <w:rPr>
          <w:rFonts w:ascii="Times" w:hAnsi="Times"/>
        </w:rPr>
        <w:t xml:space="preserve"> (oil), coal and gas, some </w:t>
      </w:r>
      <w:proofErr w:type="spellStart"/>
      <w:r w:rsidRPr="007D683B">
        <w:rPr>
          <w:rFonts w:ascii="Times" w:hAnsi="Times"/>
        </w:rPr>
        <w:t>fo</w:t>
      </w:r>
      <w:proofErr w:type="spellEnd"/>
      <w:r w:rsidRPr="007D683B">
        <w:rPr>
          <w:rFonts w:ascii="Times" w:hAnsi="Times"/>
        </w:rPr>
        <w:t xml:space="preserve"> which gets trapped in pockets </w:t>
      </w:r>
    </w:p>
    <w:p w14:paraId="07A2D689" w14:textId="77777777" w:rsidR="0011165D" w:rsidRPr="007D683B" w:rsidRDefault="0011165D" w:rsidP="00454B2B">
      <w:pPr>
        <w:pStyle w:val="NoteLevel2"/>
        <w:rPr>
          <w:rFonts w:ascii="Times" w:hAnsi="Times"/>
        </w:rPr>
      </w:pPr>
    </w:p>
    <w:p w14:paraId="0D0D0D54" w14:textId="77777777" w:rsidR="00DA24DC" w:rsidRPr="007D683B" w:rsidRDefault="00DA24DC">
      <w:pPr>
        <w:pStyle w:val="NoteLevel1"/>
        <w:rPr>
          <w:rFonts w:ascii="Times" w:hAnsi="Times"/>
        </w:rPr>
        <w:sectPr w:rsidR="00DA24DC" w:rsidRPr="007D683B" w:rsidSect="00DA24DC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8C514E6" w14:textId="77777777" w:rsidR="00DA24DC" w:rsidRPr="007D683B" w:rsidRDefault="00283F8A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Fossil energy: The lifeblood of the global economy</w:t>
      </w:r>
    </w:p>
    <w:p w14:paraId="4BBF9D09" w14:textId="77777777" w:rsidR="00283F8A" w:rsidRPr="007D683B" w:rsidRDefault="00283F8A" w:rsidP="00283F8A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4/5 of the world energy supply</w:t>
      </w:r>
    </w:p>
    <w:p w14:paraId="10F8482D" w14:textId="77777777" w:rsidR="00283F8A" w:rsidRPr="007D683B" w:rsidRDefault="00283F8A" w:rsidP="00283F8A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Very uneven production and consumption</w:t>
      </w:r>
    </w:p>
    <w:p w14:paraId="1FF59B06" w14:textId="77777777" w:rsidR="00283F8A" w:rsidRPr="007D683B" w:rsidRDefault="00283F8A" w:rsidP="00283F8A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Oil: Virtually all transportation fuel</w:t>
      </w:r>
    </w:p>
    <w:p w14:paraId="2C490342" w14:textId="77777777" w:rsidR="00283F8A" w:rsidRPr="007D683B" w:rsidRDefault="00711D50" w:rsidP="00283F8A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400 ppm of carbon in 2013, 2 parts per million per year</w:t>
      </w:r>
    </w:p>
    <w:p w14:paraId="080EB8CC" w14:textId="77777777" w:rsidR="0035736A" w:rsidRPr="007D683B" w:rsidRDefault="0035736A" w:rsidP="0035736A">
      <w:pPr>
        <w:pStyle w:val="NoteLevel1"/>
        <w:rPr>
          <w:rFonts w:ascii="Times" w:hAnsi="Times"/>
        </w:rPr>
      </w:pPr>
    </w:p>
    <w:p w14:paraId="37D417F7" w14:textId="77777777" w:rsidR="0035736A" w:rsidRPr="007D683B" w:rsidRDefault="0035736A" w:rsidP="0035736A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Carbons emissions and uptakes since 1800</w:t>
      </w:r>
    </w:p>
    <w:p w14:paraId="5EA83EDD" w14:textId="77777777" w:rsidR="0035736A" w:rsidRPr="007D683B" w:rsidRDefault="0035736A" w:rsidP="003803A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2 great bursts</w:t>
      </w:r>
      <w:r w:rsidR="003803A7" w:rsidRPr="007D683B">
        <w:rPr>
          <w:rFonts w:ascii="Times" w:hAnsi="Times"/>
        </w:rPr>
        <w:t xml:space="preserve"> land use change and fossil emissions</w:t>
      </w:r>
    </w:p>
    <w:p w14:paraId="77807FD8" w14:textId="77777777" w:rsidR="003803A7" w:rsidRPr="007D683B" w:rsidRDefault="003803A7" w:rsidP="003803A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3 great </w:t>
      </w:r>
      <w:proofErr w:type="spellStart"/>
      <w:r w:rsidRPr="007D683B">
        <w:rPr>
          <w:rFonts w:ascii="Times" w:hAnsi="Times"/>
        </w:rPr>
        <w:t>resevoirs</w:t>
      </w:r>
      <w:proofErr w:type="spellEnd"/>
      <w:r w:rsidRPr="007D683B">
        <w:rPr>
          <w:rFonts w:ascii="Times" w:hAnsi="Times"/>
        </w:rPr>
        <w:t xml:space="preserve"> oceans, terrestrial, and atmosphere</w:t>
      </w:r>
    </w:p>
    <w:p w14:paraId="17B58053" w14:textId="77777777" w:rsidR="003803A7" w:rsidRPr="007D683B" w:rsidRDefault="003803A7" w:rsidP="003803A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Human activity de-stabilizing the carbon cycle</w:t>
      </w:r>
    </w:p>
    <w:p w14:paraId="2908B790" w14:textId="77777777" w:rsidR="003803A7" w:rsidRPr="007D683B" w:rsidRDefault="003803A7" w:rsidP="003803A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Oceans become more acidic (past 3 decades</w:t>
      </w:r>
    </w:p>
    <w:p w14:paraId="4E76C6C2" w14:textId="77777777" w:rsidR="003803A7" w:rsidRPr="007D683B" w:rsidRDefault="003803A7" w:rsidP="003803A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Big effects (e.g. </w:t>
      </w:r>
      <w:proofErr w:type="spellStart"/>
      <w:r w:rsidRPr="007D683B">
        <w:rPr>
          <w:rFonts w:ascii="Times" w:hAnsi="Times"/>
        </w:rPr>
        <w:t>planton</w:t>
      </w:r>
      <w:proofErr w:type="spellEnd"/>
      <w:r w:rsidRPr="007D683B">
        <w:rPr>
          <w:rFonts w:ascii="Times" w:hAnsi="Times"/>
        </w:rPr>
        <w:t xml:space="preserve"> diminishing sink function and destabilizing webs)</w:t>
      </w:r>
    </w:p>
    <w:p w14:paraId="3DB3EA33" w14:textId="77777777" w:rsidR="003803A7" w:rsidRPr="007D683B" w:rsidRDefault="00BD63E0" w:rsidP="003803A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Glacial-interglacial cycles extend back 2.6m years</w:t>
      </w:r>
    </w:p>
    <w:p w14:paraId="3A2C8BAE" w14:textId="77777777" w:rsidR="00BD63E0" w:rsidRPr="007D683B" w:rsidRDefault="00BD63E0" w:rsidP="003803A7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The </w:t>
      </w:r>
      <w:proofErr w:type="spellStart"/>
      <w:r w:rsidRPr="007D683B">
        <w:rPr>
          <w:rFonts w:ascii="Times" w:hAnsi="Times"/>
        </w:rPr>
        <w:t>pleitoscene</w:t>
      </w:r>
      <w:proofErr w:type="spellEnd"/>
      <w:r w:rsidRPr="007D683B">
        <w:rPr>
          <w:rFonts w:ascii="Times" w:hAnsi="Times"/>
        </w:rPr>
        <w:t>: 2.6m-12</w:t>
      </w:r>
      <w:proofErr w:type="gramStart"/>
      <w:r w:rsidRPr="007D683B">
        <w:rPr>
          <w:rFonts w:ascii="Times" w:hAnsi="Times"/>
        </w:rPr>
        <w:t>,000</w:t>
      </w:r>
      <w:proofErr w:type="gramEnd"/>
      <w:r w:rsidRPr="007D683B">
        <w:rPr>
          <w:rFonts w:ascii="Times" w:hAnsi="Times"/>
        </w:rPr>
        <w:t xml:space="preserve"> years ago</w:t>
      </w:r>
    </w:p>
    <w:p w14:paraId="59F7744A" w14:textId="77777777" w:rsidR="00BD63E0" w:rsidRPr="007D683B" w:rsidRDefault="00BD63E0" w:rsidP="00BD63E0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Ice layers in continental ice sheets go back 800,000</w:t>
      </w:r>
    </w:p>
    <w:p w14:paraId="0535322C" w14:textId="77777777" w:rsidR="00BD63E0" w:rsidRPr="007D683B" w:rsidRDefault="002A6C1F" w:rsidP="002A6C1F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Annual ice layers (Winter snow summer thaw) can be counted back 100,000s of years</w:t>
      </w:r>
    </w:p>
    <w:p w14:paraId="64D27C0D" w14:textId="77777777" w:rsidR="002A6C1F" w:rsidRPr="007D683B" w:rsidRDefault="002A6C1F" w:rsidP="002A6C1F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Scientist use variations in ice chemical composition from year to year record changes in past global temperature</w:t>
      </w:r>
    </w:p>
    <w:p w14:paraId="79EDF628" w14:textId="77777777" w:rsidR="002A6C1F" w:rsidRPr="007D683B" w:rsidRDefault="00D53713" w:rsidP="002A6C1F">
      <w:pPr>
        <w:pStyle w:val="NoteLevel3"/>
        <w:rPr>
          <w:rFonts w:ascii="Times" w:hAnsi="Times"/>
        </w:rPr>
      </w:pPr>
      <w:proofErr w:type="gramStart"/>
      <w:r w:rsidRPr="007D683B">
        <w:rPr>
          <w:rFonts w:ascii="Times" w:hAnsi="Times"/>
        </w:rPr>
        <w:t>e</w:t>
      </w:r>
      <w:proofErr w:type="gramEnd"/>
      <w:r w:rsidRPr="007D683B">
        <w:rPr>
          <w:rFonts w:ascii="Times" w:hAnsi="Times"/>
        </w:rPr>
        <w:t xml:space="preserve">.g. bubbles of </w:t>
      </w:r>
      <w:proofErr w:type="spellStart"/>
      <w:r w:rsidRPr="007D683B">
        <w:rPr>
          <w:rFonts w:ascii="Times" w:hAnsi="Times"/>
        </w:rPr>
        <w:t>acient</w:t>
      </w:r>
      <w:proofErr w:type="spellEnd"/>
      <w:r w:rsidRPr="007D683B">
        <w:rPr>
          <w:rFonts w:ascii="Times" w:hAnsi="Times"/>
        </w:rPr>
        <w:t xml:space="preserve"> air trapped in ice layers preserve information</w:t>
      </w:r>
    </w:p>
    <w:p w14:paraId="39094AE7" w14:textId="77777777" w:rsidR="00D53713" w:rsidRPr="007D683B" w:rsidRDefault="00D53713" w:rsidP="002A6C1F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Ice contains a chemical code that reflect average global ocean temperatures at different times</w:t>
      </w:r>
    </w:p>
    <w:p w14:paraId="348B48D3" w14:textId="77777777" w:rsidR="00D53713" w:rsidRPr="007D683B" w:rsidRDefault="00D53713" w:rsidP="002A6C1F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Proxy for global average temperature</w:t>
      </w:r>
    </w:p>
    <w:p w14:paraId="5E759660" w14:textId="77777777" w:rsidR="00DA24DC" w:rsidRPr="007D683B" w:rsidRDefault="00DA24DC">
      <w:pPr>
        <w:pStyle w:val="NoteLevel1"/>
        <w:rPr>
          <w:rFonts w:ascii="Times" w:hAnsi="Times"/>
        </w:rPr>
        <w:sectPr w:rsidR="00DA24DC" w:rsidRPr="007D683B" w:rsidSect="00DA24DC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CC4B7D7" w14:textId="20C11DE5" w:rsidR="00011A86" w:rsidRPr="007D683B" w:rsidRDefault="00011A86" w:rsidP="00011A86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Atmospheric flux</w:t>
      </w:r>
    </w:p>
    <w:p w14:paraId="2E377646" w14:textId="63854329" w:rsidR="00011A86" w:rsidRPr="007D683B" w:rsidRDefault="00011A86" w:rsidP="00011A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2 </w:t>
      </w:r>
      <w:proofErr w:type="spellStart"/>
      <w:r w:rsidRPr="007D683B">
        <w:rPr>
          <w:rFonts w:ascii="Times" w:hAnsi="Times"/>
        </w:rPr>
        <w:t>pppm</w:t>
      </w:r>
      <w:proofErr w:type="spellEnd"/>
      <w:r w:rsidRPr="007D683B">
        <w:rPr>
          <w:rFonts w:ascii="Times" w:hAnsi="Times"/>
        </w:rPr>
        <w:t xml:space="preserve"> per year since 1970</w:t>
      </w:r>
    </w:p>
    <w:p w14:paraId="2BA49217" w14:textId="0A6E6EB0" w:rsidR="00011A86" w:rsidRPr="007D683B" w:rsidRDefault="00011A86" w:rsidP="00011A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Very unsteady</w:t>
      </w:r>
    </w:p>
    <w:p w14:paraId="499913E7" w14:textId="01881BCC" w:rsidR="00011A86" w:rsidRPr="007D683B" w:rsidRDefault="00011A86" w:rsidP="00011A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Temperature and relative CO2 concentrations have always moved together</w:t>
      </w:r>
    </w:p>
    <w:p w14:paraId="109D6714" w14:textId="5D9F170E" w:rsidR="00011A86" w:rsidRPr="007D683B" w:rsidRDefault="00011A86" w:rsidP="00011A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 chemical signature for fossilized carbon in the atmosphere</w:t>
      </w:r>
    </w:p>
    <w:p w14:paraId="608DF56F" w14:textId="0DFBBDB9" w:rsidR="00434AEB" w:rsidRPr="007D683B" w:rsidRDefault="00434AEB" w:rsidP="00434AE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 xml:space="preserve">A global climate system is extremely </w:t>
      </w:r>
      <w:proofErr w:type="spellStart"/>
      <w:r w:rsidRPr="007D683B">
        <w:rPr>
          <w:rFonts w:ascii="Times" w:hAnsi="Times"/>
        </w:rPr>
        <w:t>complaex</w:t>
      </w:r>
      <w:proofErr w:type="spellEnd"/>
    </w:p>
    <w:p w14:paraId="627A6EDB" w14:textId="53A0EEA1" w:rsidR="00434AEB" w:rsidRPr="007D683B" w:rsidRDefault="00434AEB" w:rsidP="00434AE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 xml:space="preserve">Range of key </w:t>
      </w:r>
      <w:proofErr w:type="spellStart"/>
      <w:r w:rsidRPr="007D683B">
        <w:rPr>
          <w:rFonts w:ascii="Times" w:hAnsi="Times"/>
        </w:rPr>
        <w:t>componenets</w:t>
      </w:r>
      <w:proofErr w:type="spellEnd"/>
    </w:p>
    <w:p w14:paraId="0DAA26D8" w14:textId="01F11E75" w:rsidR="00434AEB" w:rsidRPr="007D683B" w:rsidRDefault="00434AEB" w:rsidP="00434AE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E.g. variation in solar energy received, </w:t>
      </w:r>
      <w:proofErr w:type="spellStart"/>
      <w:r w:rsidRPr="007D683B">
        <w:rPr>
          <w:rFonts w:ascii="Times" w:hAnsi="Times"/>
        </w:rPr>
        <w:t>stmosphere</w:t>
      </w:r>
      <w:proofErr w:type="spellEnd"/>
      <w:r w:rsidRPr="007D683B">
        <w:rPr>
          <w:rFonts w:ascii="Times" w:hAnsi="Times"/>
        </w:rPr>
        <w:t>, ocean circulation, elevation etc.</w:t>
      </w:r>
    </w:p>
    <w:p w14:paraId="5FEF7F3D" w14:textId="048850B7" w:rsidR="00434AEB" w:rsidRPr="007D683B" w:rsidRDefault="00434AEB" w:rsidP="00434AE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Inter relations between them, results in complexity of modeling</w:t>
      </w:r>
    </w:p>
    <w:p w14:paraId="5B2A6598" w14:textId="4CAF9B9E" w:rsidR="00434AEB" w:rsidRPr="007D683B" w:rsidRDefault="00434AEB" w:rsidP="00434AE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Also an increasing confidence and evidence to test models against</w:t>
      </w:r>
    </w:p>
    <w:p w14:paraId="37182267" w14:textId="77777777" w:rsidR="00F166B6" w:rsidRPr="007D683B" w:rsidRDefault="00F166B6" w:rsidP="00F166B6">
      <w:pPr>
        <w:pStyle w:val="NoteLevel1"/>
        <w:rPr>
          <w:rFonts w:ascii="Times" w:hAnsi="Times"/>
        </w:rPr>
      </w:pPr>
    </w:p>
    <w:p w14:paraId="7C8D1D72" w14:textId="51710922" w:rsidR="00434AEB" w:rsidRPr="007D683B" w:rsidRDefault="00F166B6" w:rsidP="00F166B6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Safe target 2 degrees warming above pre industrial revolution</w:t>
      </w:r>
    </w:p>
    <w:p w14:paraId="33ECADBF" w14:textId="77777777" w:rsidR="00F166B6" w:rsidRPr="007D683B" w:rsidRDefault="00F166B6" w:rsidP="00434AE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IPCC projections off, in the wrong direction. </w:t>
      </w:r>
    </w:p>
    <w:p w14:paraId="181AA678" w14:textId="136AED3E" w:rsidR="00F166B6" w:rsidRPr="007D683B" w:rsidRDefault="00F166B6" w:rsidP="00434AE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Meltdown </w:t>
      </w:r>
      <w:r w:rsidR="00E72E79" w:rsidRPr="007D683B">
        <w:rPr>
          <w:rFonts w:ascii="Times" w:hAnsi="Times"/>
        </w:rPr>
        <w:t>possibly a hundred years ahead of schedule</w:t>
      </w:r>
    </w:p>
    <w:p w14:paraId="624D810D" w14:textId="547CFF88" w:rsidR="001C3B37" w:rsidRPr="007D683B" w:rsidRDefault="002254ED" w:rsidP="002254ED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Rise of Oil Titans</w:t>
      </w:r>
    </w:p>
    <w:p w14:paraId="3E3D65F3" w14:textId="4485A63B" w:rsidR="002254ED" w:rsidRPr="007D683B" w:rsidRDefault="002254ED" w:rsidP="002254ED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Standard Oil</w:t>
      </w:r>
    </w:p>
    <w:p w14:paraId="5A63DF98" w14:textId="7D0C6E7A" w:rsidR="002254ED" w:rsidRPr="007D683B" w:rsidRDefault="002254ED" w:rsidP="002254ED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Established by John D. Rockefeller</w:t>
      </w:r>
    </w:p>
    <w:p w14:paraId="5647015F" w14:textId="01976C16" w:rsidR="002254ED" w:rsidRPr="007D683B" w:rsidRDefault="002254ED" w:rsidP="002254ED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Rapid growth and monopolization</w:t>
      </w:r>
    </w:p>
    <w:p w14:paraId="60F73DC6" w14:textId="650133C8" w:rsidR="002254ED" w:rsidRPr="007D683B" w:rsidRDefault="00196BE3" w:rsidP="00196BE3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European competition emerging</w:t>
      </w:r>
    </w:p>
    <w:p w14:paraId="32403A16" w14:textId="7A2C7F08" w:rsidR="00196BE3" w:rsidRPr="007D683B" w:rsidRDefault="00196BE3" w:rsidP="00196BE3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Shell transport and trading co (British)</w:t>
      </w:r>
    </w:p>
    <w:p w14:paraId="18124E05" w14:textId="0AFF088A" w:rsidR="00196BE3" w:rsidRPr="007D683B" w:rsidRDefault="00196BE3" w:rsidP="00196BE3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Had established trading networks in middle east</w:t>
      </w:r>
    </w:p>
    <w:p w14:paraId="1147CFE4" w14:textId="61D546CA" w:rsidR="00196BE3" w:rsidRPr="007D683B" w:rsidRDefault="00196BE3" w:rsidP="00196BE3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Late 19</w:t>
      </w:r>
      <w:r w:rsidRPr="007D683B">
        <w:rPr>
          <w:rFonts w:ascii="Times" w:hAnsi="Times"/>
          <w:vertAlign w:val="superscript"/>
        </w:rPr>
        <w:t>th</w:t>
      </w:r>
      <w:r w:rsidRPr="007D683B">
        <w:rPr>
          <w:rFonts w:ascii="Times" w:hAnsi="Times"/>
        </w:rPr>
        <w:t xml:space="preserve"> century moving into oil and tankers</w:t>
      </w:r>
    </w:p>
    <w:p w14:paraId="567BAE29" w14:textId="62B77022" w:rsidR="00196BE3" w:rsidRPr="007D683B" w:rsidRDefault="00196BE3" w:rsidP="00196BE3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Royal Dutch Petroleum Company</w:t>
      </w:r>
    </w:p>
    <w:p w14:paraId="4E09A2CD" w14:textId="1A86C01D" w:rsidR="00196BE3" w:rsidRPr="007D683B" w:rsidRDefault="00196BE3" w:rsidP="00196BE3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Focused in Dutch East Indies</w:t>
      </w:r>
    </w:p>
    <w:p w14:paraId="4E3EECC3" w14:textId="77777777" w:rsidR="008101F2" w:rsidRPr="007D683B" w:rsidRDefault="008101F2" w:rsidP="00196BE3">
      <w:pPr>
        <w:pStyle w:val="NoteLevel3"/>
        <w:rPr>
          <w:rFonts w:ascii="Times" w:hAnsi="Times"/>
        </w:rPr>
        <w:sectPr w:rsidR="008101F2" w:rsidRPr="007D683B" w:rsidSect="00DA24DC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7C7EE84" w14:textId="77777777" w:rsidR="008101F2" w:rsidRPr="007D683B" w:rsidRDefault="008101F2" w:rsidP="008101F2">
      <w:pPr>
        <w:pStyle w:val="NoteLevel1"/>
        <w:rPr>
          <w:rFonts w:ascii="Times" w:hAnsi="Times"/>
        </w:rPr>
      </w:pPr>
    </w:p>
    <w:p w14:paraId="5C162BCC" w14:textId="77777777" w:rsidR="008101F2" w:rsidRPr="007D683B" w:rsidRDefault="008101F2" w:rsidP="008101F2">
      <w:pPr>
        <w:pStyle w:val="NoteLevel1"/>
        <w:rPr>
          <w:rFonts w:ascii="Times" w:hAnsi="Times"/>
        </w:rPr>
        <w:sectPr w:rsidR="008101F2" w:rsidRPr="007D683B" w:rsidSect="008101F2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255A424" w14:textId="477E0B50" w:rsidR="00196BE3" w:rsidRPr="007D683B" w:rsidRDefault="008101F2" w:rsidP="008101F2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Geopolitics of middle eastern oil</w:t>
      </w:r>
    </w:p>
    <w:p w14:paraId="1C71740E" w14:textId="05F268E8" w:rsidR="008101F2" w:rsidRPr="007D683B" w:rsidRDefault="008101F2" w:rsidP="008101F2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Egypt: Suez Canal</w:t>
      </w:r>
    </w:p>
    <w:p w14:paraId="4984C7D1" w14:textId="423BFAFE" w:rsidR="008101F2" w:rsidRPr="007D683B" w:rsidRDefault="008101F2" w:rsidP="008101F2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1955-6: Nasser nationalizes</w:t>
      </w:r>
    </w:p>
    <w:p w14:paraId="3FAF46CD" w14:textId="59547D73" w:rsidR="008101F2" w:rsidRPr="007D683B" w:rsidRDefault="008101F2" w:rsidP="008101F2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 west feared</w:t>
      </w:r>
    </w:p>
    <w:p w14:paraId="1218B7EB" w14:textId="32D504D0" w:rsidR="008101F2" w:rsidRPr="007D683B" w:rsidRDefault="008101F2" w:rsidP="008101F2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Soviet alliance</w:t>
      </w:r>
    </w:p>
    <w:p w14:paraId="195D7EC5" w14:textId="2ABEC518" w:rsidR="008101F2" w:rsidRPr="007D683B" w:rsidRDefault="008101F2" w:rsidP="008101F2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Pan-</w:t>
      </w:r>
      <w:proofErr w:type="spellStart"/>
      <w:r w:rsidRPr="007D683B">
        <w:rPr>
          <w:rFonts w:ascii="Times" w:hAnsi="Times"/>
        </w:rPr>
        <w:t>arab</w:t>
      </w:r>
      <w:proofErr w:type="spellEnd"/>
      <w:r w:rsidRPr="007D683B">
        <w:rPr>
          <w:rFonts w:ascii="Times" w:hAnsi="Times"/>
        </w:rPr>
        <w:t xml:space="preserve"> nationalism</w:t>
      </w:r>
    </w:p>
    <w:p w14:paraId="312670B6" w14:textId="4016BB17" w:rsidR="008101F2" w:rsidRPr="007D683B" w:rsidRDefault="008101F2" w:rsidP="008101F2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Britain + France + Israel Invade</w:t>
      </w:r>
    </w:p>
    <w:p w14:paraId="739BEE6D" w14:textId="7165C586" w:rsidR="008101F2" w:rsidRPr="007D683B" w:rsidRDefault="008101F2" w:rsidP="008101F2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US doesn’t support</w:t>
      </w:r>
    </w:p>
    <w:p w14:paraId="70F490D9" w14:textId="00D7D6A7" w:rsidR="008101F2" w:rsidRPr="007D683B" w:rsidRDefault="008101F2" w:rsidP="008101F2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 xml:space="preserve">After </w:t>
      </w:r>
      <w:proofErr w:type="spellStart"/>
      <w:r w:rsidRPr="007D683B">
        <w:rPr>
          <w:rFonts w:ascii="Times" w:hAnsi="Times"/>
        </w:rPr>
        <w:t>suez</w:t>
      </w:r>
      <w:proofErr w:type="spellEnd"/>
    </w:p>
    <w:p w14:paraId="685786B6" w14:textId="3D061E8E" w:rsidR="008101F2" w:rsidRPr="007D683B" w:rsidRDefault="008101F2" w:rsidP="008101F2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Iraq</w:t>
      </w:r>
    </w:p>
    <w:p w14:paraId="735272AC" w14:textId="422F6EC7" w:rsidR="008101F2" w:rsidRPr="007D683B" w:rsidRDefault="008101F2" w:rsidP="008101F2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1958: west back monarchy over thrown (Nasser supports)</w:t>
      </w:r>
    </w:p>
    <w:p w14:paraId="1921D685" w14:textId="2FE05B1F" w:rsidR="008101F2" w:rsidRPr="007D683B" w:rsidRDefault="00B95D36" w:rsidP="00B95D36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Reduces concessions to 7 sisters</w:t>
      </w:r>
    </w:p>
    <w:p w14:paraId="4D14723A" w14:textId="4CD161F4" w:rsidR="00B95D36" w:rsidRPr="007D683B" w:rsidRDefault="00B95D36" w:rsidP="00B95D36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US- Great fear of Iraqi assertiveness (central, populous, 2</w:t>
      </w:r>
      <w:r w:rsidRPr="007D683B">
        <w:rPr>
          <w:rFonts w:ascii="Times" w:hAnsi="Times"/>
          <w:vertAlign w:val="superscript"/>
        </w:rPr>
        <w:t>nd</w:t>
      </w:r>
      <w:r w:rsidRPr="007D683B">
        <w:rPr>
          <w:rFonts w:ascii="Times" w:hAnsi="Times"/>
        </w:rPr>
        <w:t xml:space="preserve"> largest oil </w:t>
      </w:r>
      <w:proofErr w:type="spellStart"/>
      <w:r w:rsidRPr="007D683B">
        <w:rPr>
          <w:rFonts w:ascii="Times" w:hAnsi="Times"/>
        </w:rPr>
        <w:t>resrves</w:t>
      </w:r>
      <w:proofErr w:type="spellEnd"/>
      <w:r w:rsidRPr="007D683B">
        <w:rPr>
          <w:rFonts w:ascii="Times" w:hAnsi="Times"/>
        </w:rPr>
        <w:t xml:space="preserve"> + soviet influence)</w:t>
      </w:r>
    </w:p>
    <w:p w14:paraId="17A7AF46" w14:textId="0FE10C8D" w:rsidR="00B95D36" w:rsidRPr="007D683B" w:rsidRDefault="00B95D36" w:rsidP="00B95D36">
      <w:pPr>
        <w:pStyle w:val="NoteLevel3"/>
        <w:numPr>
          <w:ilvl w:val="0"/>
          <w:numId w:val="0"/>
        </w:numPr>
        <w:ind w:left="1800"/>
        <w:rPr>
          <w:rFonts w:ascii="Times" w:hAnsi="Times"/>
        </w:rPr>
      </w:pPr>
      <w:r w:rsidRPr="007D683B">
        <w:rPr>
          <w:rFonts w:ascii="Times" w:hAnsi="Times"/>
        </w:rPr>
        <w:t>1960’s-Baath socialist party comes into power</w:t>
      </w:r>
    </w:p>
    <w:p w14:paraId="4B978BF5" w14:textId="0C4A4248" w:rsidR="00B95D36" w:rsidRPr="007D683B" w:rsidRDefault="00B95D36" w:rsidP="00B95D36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Nationalizes oil</w:t>
      </w:r>
    </w:p>
    <w:p w14:paraId="47AB28D5" w14:textId="27CD21CF" w:rsidR="00B95D36" w:rsidRPr="007D683B" w:rsidRDefault="00B95D36" w:rsidP="00B95D36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Break diplomatic ties with US</w:t>
      </w:r>
    </w:p>
    <w:p w14:paraId="17DD81E6" w14:textId="49540D8B" w:rsidR="00B95D36" w:rsidRPr="007D683B" w:rsidRDefault="00B95D36" w:rsidP="00B95D36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 xml:space="preserve">Promotes pan </w:t>
      </w:r>
      <w:proofErr w:type="spellStart"/>
      <w:r w:rsidRPr="007D683B">
        <w:rPr>
          <w:rFonts w:ascii="Times" w:hAnsi="Times"/>
        </w:rPr>
        <w:t>arab</w:t>
      </w:r>
      <w:proofErr w:type="spellEnd"/>
      <w:r w:rsidRPr="007D683B">
        <w:rPr>
          <w:rFonts w:ascii="Times" w:hAnsi="Times"/>
        </w:rPr>
        <w:t xml:space="preserve"> nationalism</w:t>
      </w:r>
    </w:p>
    <w:p w14:paraId="0396C018" w14:textId="6F48AB7D" w:rsidR="00B95D36" w:rsidRPr="007D683B" w:rsidRDefault="00B95D36" w:rsidP="00B95D36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1970s</w:t>
      </w:r>
      <w:r w:rsidR="005174BB" w:rsidRPr="007D683B">
        <w:rPr>
          <w:rFonts w:ascii="Times" w:hAnsi="Times"/>
        </w:rPr>
        <w:t xml:space="preserve">- US allies- </w:t>
      </w:r>
      <w:proofErr w:type="spellStart"/>
      <w:r w:rsidR="005174BB" w:rsidRPr="007D683B">
        <w:rPr>
          <w:rFonts w:ascii="Times" w:hAnsi="Times"/>
        </w:rPr>
        <w:t>Saudia</w:t>
      </w:r>
      <w:proofErr w:type="spellEnd"/>
      <w:r w:rsidR="005174BB" w:rsidRPr="007D683B">
        <w:rPr>
          <w:rFonts w:ascii="Times" w:hAnsi="Times"/>
        </w:rPr>
        <w:t xml:space="preserve"> Arabia, gulf states and </w:t>
      </w:r>
    </w:p>
    <w:p w14:paraId="51E7DD75" w14:textId="5BDEB2DC" w:rsidR="005174BB" w:rsidRPr="007D683B" w:rsidRDefault="005174BB" w:rsidP="00B95D36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Eventually US ally emerges in Iraq</w:t>
      </w:r>
    </w:p>
    <w:p w14:paraId="4727C5DE" w14:textId="20DF3C1A" w:rsidR="005174BB" w:rsidRPr="007D683B" w:rsidRDefault="005174BB" w:rsidP="005174B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1979: Saddam comes to power</w:t>
      </w:r>
    </w:p>
    <w:p w14:paraId="09807A44" w14:textId="2F116A2B" w:rsidR="005174BB" w:rsidRPr="007D683B" w:rsidRDefault="005174BB" w:rsidP="005174B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1983-4: re-establishes official link with US</w:t>
      </w:r>
    </w:p>
    <w:p w14:paraId="4A22BA5A" w14:textId="7DBE8266" w:rsidR="005174BB" w:rsidRPr="007D683B" w:rsidRDefault="005174BB" w:rsidP="005174B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Saddam increasingly crucial ally because</w:t>
      </w:r>
    </w:p>
    <w:p w14:paraId="3153FA85" w14:textId="109D8B34" w:rsidR="005174BB" w:rsidRPr="007D683B" w:rsidRDefault="005174BB" w:rsidP="005174B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1979: revolution overthrowing Shah</w:t>
      </w:r>
    </w:p>
    <w:p w14:paraId="06F1FF05" w14:textId="4B11FB46" w:rsidR="005174BB" w:rsidRPr="007D683B" w:rsidRDefault="005174BB" w:rsidP="005174B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Ayatollah takes power: theocracy</w:t>
      </w:r>
    </w:p>
    <w:p w14:paraId="0CD10DFB" w14:textId="65677C8E" w:rsidR="005174BB" w:rsidRPr="007D683B" w:rsidRDefault="005174BB" w:rsidP="005174BB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Expels foreign oil companies</w:t>
      </w:r>
    </w:p>
    <w:p w14:paraId="0BE182E7" w14:textId="09AC2C19" w:rsidR="005174BB" w:rsidRPr="007D683B" w:rsidRDefault="002114EF" w:rsidP="002114EF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1980-88- Iran Iraq war</w:t>
      </w:r>
    </w:p>
    <w:p w14:paraId="4952D46D" w14:textId="2D246E09" w:rsidR="002114EF" w:rsidRPr="007D683B" w:rsidRDefault="002114EF" w:rsidP="002114EF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1983: </w:t>
      </w:r>
      <w:proofErr w:type="spellStart"/>
      <w:r w:rsidRPr="007D683B">
        <w:rPr>
          <w:rFonts w:ascii="Times" w:hAnsi="Times"/>
        </w:rPr>
        <w:t>Rumsfield</w:t>
      </w:r>
      <w:proofErr w:type="spellEnd"/>
      <w:r w:rsidRPr="007D683B">
        <w:rPr>
          <w:rFonts w:ascii="Times" w:hAnsi="Times"/>
        </w:rPr>
        <w:t xml:space="preserve"> special </w:t>
      </w:r>
      <w:proofErr w:type="spellStart"/>
      <w:r w:rsidRPr="007D683B">
        <w:rPr>
          <w:rFonts w:ascii="Times" w:hAnsi="Times"/>
        </w:rPr>
        <w:t>presedential</w:t>
      </w:r>
      <w:proofErr w:type="spellEnd"/>
    </w:p>
    <w:p w14:paraId="699E1686" w14:textId="70D308EA" w:rsidR="002114EF" w:rsidRPr="007D683B" w:rsidRDefault="002114EF" w:rsidP="002114EF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1988: Chemical attack on Kurdish city of </w:t>
      </w:r>
      <w:proofErr w:type="spellStart"/>
      <w:r w:rsidRPr="007D683B">
        <w:rPr>
          <w:rFonts w:ascii="Times" w:hAnsi="Times"/>
        </w:rPr>
        <w:t>Halajaba</w:t>
      </w:r>
      <w:proofErr w:type="spellEnd"/>
    </w:p>
    <w:p w14:paraId="62B05EFD" w14:textId="5EB33FA3" w:rsidR="00097687" w:rsidRPr="007D683B" w:rsidRDefault="00097687" w:rsidP="002114EF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Following Iran-Iraq war, Saddam eying Kuwait</w:t>
      </w:r>
    </w:p>
    <w:p w14:paraId="23390CF8" w14:textId="0B22CBE1" w:rsidR="00097687" w:rsidRPr="007D683B" w:rsidRDefault="009D3442" w:rsidP="009D344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Following strong economic and political support for West</w:t>
      </w:r>
    </w:p>
    <w:p w14:paraId="50F431C8" w14:textId="3C851404" w:rsidR="009D3442" w:rsidRPr="007D683B" w:rsidRDefault="009D3442" w:rsidP="009D344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Sees artificial border</w:t>
      </w:r>
    </w:p>
    <w:p w14:paraId="4326A497" w14:textId="1C7BDEDF" w:rsidR="009D3442" w:rsidRPr="007D683B" w:rsidRDefault="009D3442" w:rsidP="009D344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Claims over pumping border resources</w:t>
      </w:r>
    </w:p>
    <w:p w14:paraId="585DAB27" w14:textId="47BAA737" w:rsidR="009D3442" w:rsidRPr="007D683B" w:rsidRDefault="009D3442" w:rsidP="009D344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Kuwait refuse to establish quotas</w:t>
      </w:r>
    </w:p>
    <w:p w14:paraId="5721D379" w14:textId="5EADD626" w:rsidR="009D3442" w:rsidRPr="007D683B" w:rsidRDefault="009D3442" w:rsidP="009D344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Us neutral</w:t>
      </w:r>
    </w:p>
    <w:p w14:paraId="2DC4EE04" w14:textId="5316F748" w:rsidR="00FC0CBC" w:rsidRPr="007D683B" w:rsidRDefault="00FC0CBC" w:rsidP="00FC0CBC">
      <w:pPr>
        <w:pStyle w:val="NoteLevel3"/>
        <w:rPr>
          <w:rFonts w:ascii="Times" w:hAnsi="Times"/>
        </w:rPr>
      </w:pPr>
      <w:proofErr w:type="spellStart"/>
      <w:r w:rsidRPr="007D683B">
        <w:rPr>
          <w:rFonts w:ascii="Times" w:hAnsi="Times"/>
        </w:rPr>
        <w:t>Approximatley</w:t>
      </w:r>
      <w:proofErr w:type="spellEnd"/>
      <w:r w:rsidRPr="007D683B">
        <w:rPr>
          <w:rFonts w:ascii="Times" w:hAnsi="Times"/>
        </w:rPr>
        <w:t xml:space="preserve"> 70% of oil in region</w:t>
      </w:r>
    </w:p>
    <w:p w14:paraId="76EBE757" w14:textId="6E1C3CCA" w:rsidR="00FC0CBC" w:rsidRPr="007D683B" w:rsidRDefault="00FC0CBC" w:rsidP="00FC0CBC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US spends as much as the rest of the world on military</w:t>
      </w:r>
    </w:p>
    <w:p w14:paraId="3319569B" w14:textId="7F2FBE1F" w:rsidR="00FC0CBC" w:rsidRPr="007D683B" w:rsidRDefault="00FC0CBC" w:rsidP="00FC0CBC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Worlds biggest arms dealer</w:t>
      </w:r>
    </w:p>
    <w:p w14:paraId="5F774F72" w14:textId="6ED5CE62" w:rsidR="00FC0CBC" w:rsidRPr="007D683B" w:rsidRDefault="00FC0CBC" w:rsidP="00FC0CBC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Owns/rents 737 bases in 130 countries</w:t>
      </w:r>
    </w:p>
    <w:p w14:paraId="659DB92D" w14:textId="1F65B5F7" w:rsidR="00FC0CBC" w:rsidRPr="007D683B" w:rsidRDefault="00FC0CBC" w:rsidP="00FC0CBC">
      <w:pPr>
        <w:pStyle w:val="NoteLevel2"/>
        <w:rPr>
          <w:rFonts w:ascii="Times" w:hAnsi="Times"/>
        </w:rPr>
      </w:pPr>
      <w:proofErr w:type="spellStart"/>
      <w:r w:rsidRPr="007D683B">
        <w:rPr>
          <w:rFonts w:ascii="Times" w:hAnsi="Times"/>
        </w:rPr>
        <w:t>Hubberts</w:t>
      </w:r>
      <w:proofErr w:type="spellEnd"/>
      <w:r w:rsidRPr="007D683B">
        <w:rPr>
          <w:rFonts w:ascii="Times" w:hAnsi="Times"/>
        </w:rPr>
        <w:t xml:space="preserve"> peak </w:t>
      </w:r>
      <w:proofErr w:type="gramStart"/>
      <w:r w:rsidRPr="007D683B">
        <w:rPr>
          <w:rFonts w:ascii="Times" w:hAnsi="Times"/>
        </w:rPr>
        <w:t>( M</w:t>
      </w:r>
      <w:proofErr w:type="gramEnd"/>
      <w:r w:rsidRPr="007D683B">
        <w:rPr>
          <w:rFonts w:ascii="Times" w:hAnsi="Times"/>
        </w:rPr>
        <w:t xml:space="preserve"> King </w:t>
      </w:r>
      <w:proofErr w:type="spellStart"/>
      <w:r w:rsidRPr="007D683B">
        <w:rPr>
          <w:rFonts w:ascii="Times" w:hAnsi="Times"/>
        </w:rPr>
        <w:t>Hubbert</w:t>
      </w:r>
      <w:proofErr w:type="spellEnd"/>
      <w:r w:rsidRPr="007D683B">
        <w:rPr>
          <w:rFonts w:ascii="Times" w:hAnsi="Times"/>
        </w:rPr>
        <w:t>)</w:t>
      </w:r>
    </w:p>
    <w:p w14:paraId="1B5B7A0B" w14:textId="27096C93" w:rsidR="00FC0CBC" w:rsidRPr="007D683B" w:rsidRDefault="00FC0CBC" w:rsidP="00FC0CBC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Geophysicist at Shell US</w:t>
      </w:r>
    </w:p>
    <w:p w14:paraId="1C028087" w14:textId="29492CB0" w:rsidR="00FC0CBC" w:rsidRPr="007D683B" w:rsidRDefault="00FC0CBC" w:rsidP="00FC0CBC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In 1956 based on US oil discovery peak (in 1930s)</w:t>
      </w:r>
    </w:p>
    <w:p w14:paraId="759326EC" w14:textId="7A1D569F" w:rsidR="00FC0CBC" w:rsidRPr="007D683B" w:rsidRDefault="00FC0CBC" w:rsidP="00FC0CBC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Prediction US peak pr</w:t>
      </w:r>
      <w:r w:rsidR="008B54FF" w:rsidRPr="007D683B">
        <w:rPr>
          <w:rFonts w:ascii="Times" w:hAnsi="Times"/>
        </w:rPr>
        <w:t>oduction (for 1970)</w:t>
      </w:r>
    </w:p>
    <w:p w14:paraId="01537788" w14:textId="52911722" w:rsidR="008B54FF" w:rsidRPr="007D683B" w:rsidRDefault="008B54FF" w:rsidP="00FC0CBC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US: early 1990s-2013</w:t>
      </w:r>
    </w:p>
    <w:p w14:paraId="23316505" w14:textId="440E920B" w:rsidR="008B54FF" w:rsidRPr="007D683B" w:rsidRDefault="008B54FF" w:rsidP="00FC0CBC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Predicted decline in production after lesser discoveries</w:t>
      </w:r>
    </w:p>
    <w:p w14:paraId="0EA0A60A" w14:textId="34971326" w:rsidR="008B54FF" w:rsidRPr="007D683B" w:rsidRDefault="008B54FF" w:rsidP="00FC0CBC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World conventional oil (easy extracted) discovery peaked in 1960s</w:t>
      </w:r>
    </w:p>
    <w:p w14:paraId="7E05839D" w14:textId="22C66F0D" w:rsidR="008B54FF" w:rsidRPr="007D683B" w:rsidRDefault="008B54FF" w:rsidP="00FC0CBC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The first half of resources have been used in last half century</w:t>
      </w:r>
    </w:p>
    <w:p w14:paraId="294E5717" w14:textId="093EB841" w:rsidR="009E3B2F" w:rsidRPr="007D683B" w:rsidRDefault="009E3B2F" w:rsidP="009E3B2F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>264 central</w:t>
      </w:r>
    </w:p>
    <w:p w14:paraId="3D6FE8B2" w14:textId="77777777" w:rsidR="009E3B2F" w:rsidRPr="007D683B" w:rsidRDefault="009E3B2F" w:rsidP="009E3B2F">
      <w:pPr>
        <w:pStyle w:val="NoteLevel1"/>
        <w:numPr>
          <w:ilvl w:val="0"/>
          <w:numId w:val="0"/>
        </w:numPr>
        <w:rPr>
          <w:rFonts w:ascii="Times" w:hAnsi="Times"/>
        </w:rPr>
      </w:pPr>
    </w:p>
    <w:p w14:paraId="5B411EF9" w14:textId="6C4E2E57" w:rsidR="00270341" w:rsidRPr="007D683B" w:rsidRDefault="009E3B2F" w:rsidP="009E3B2F">
      <w:pPr>
        <w:pStyle w:val="NoteLevel1"/>
        <w:numPr>
          <w:ilvl w:val="0"/>
          <w:numId w:val="0"/>
        </w:numPr>
        <w:rPr>
          <w:rFonts w:ascii="Times" w:hAnsi="Times"/>
        </w:rPr>
        <w:sectPr w:rsidR="00270341" w:rsidRPr="007D683B" w:rsidSect="008101F2">
          <w:head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7D683B">
        <w:rPr>
          <w:rFonts w:ascii="Times" w:hAnsi="Times"/>
        </w:rPr>
        <w:t>519 495 1351</w:t>
      </w:r>
      <w:r w:rsidR="00270341" w:rsidRPr="007D683B">
        <w:rPr>
          <w:rFonts w:ascii="Times" w:hAnsi="Times"/>
        </w:rPr>
        <w:cr/>
      </w:r>
    </w:p>
    <w:p w14:paraId="462F42F2" w14:textId="3888615A" w:rsidR="009E3B2F" w:rsidRPr="007D683B" w:rsidRDefault="00270341" w:rsidP="00270341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Marine sea ice in Artic</w:t>
      </w:r>
    </w:p>
    <w:p w14:paraId="6BE7D94D" w14:textId="4A732B1E" w:rsidR="00270341" w:rsidRPr="007D683B" w:rsidRDefault="00270341" w:rsidP="0027034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Dramatic seasonal variation, and getting smaller every year</w:t>
      </w:r>
    </w:p>
    <w:p w14:paraId="630B7ACE" w14:textId="1635C25E" w:rsidR="00270341" w:rsidRPr="007D683B" w:rsidRDefault="00270341" w:rsidP="0027034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Its importance is due to the faster change than it was projected and documented</w:t>
      </w:r>
    </w:p>
    <w:p w14:paraId="2FAC21C3" w14:textId="7997FCF2" w:rsidR="00B76940" w:rsidRPr="007D683B" w:rsidRDefault="00B76940" w:rsidP="00B76940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Importance</w:t>
      </w:r>
    </w:p>
    <w:p w14:paraId="3F4A0886" w14:textId="76AEEC4C" w:rsidR="00270341" w:rsidRPr="007D683B" w:rsidRDefault="00270341" w:rsidP="0027034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Average surface temperature</w:t>
      </w:r>
      <w:r w:rsidR="00B76940" w:rsidRPr="007D683B">
        <w:rPr>
          <w:rFonts w:ascii="Times" w:hAnsi="Times"/>
        </w:rPr>
        <w:t xml:space="preserve"> eight degrees warmer than pre industrial times</w:t>
      </w:r>
    </w:p>
    <w:p w14:paraId="7FB5A604" w14:textId="79DAE9D2" w:rsidR="00B76940" w:rsidRPr="007D683B" w:rsidRDefault="00B76940" w:rsidP="0027034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Sea ice/ albedo</w:t>
      </w:r>
    </w:p>
    <w:p w14:paraId="56CFB837" w14:textId="3775CBA7" w:rsidR="00B76940" w:rsidRPr="007D683B" w:rsidRDefault="00B76940" w:rsidP="0027034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Carbon and methane release from melting permafrost</w:t>
      </w:r>
    </w:p>
    <w:p w14:paraId="5E49274E" w14:textId="10191D68" w:rsidR="00B76940" w:rsidRPr="007D683B" w:rsidRDefault="00B76940" w:rsidP="0027034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Role of the artic in the ocean and atmospheric circulation system</w:t>
      </w:r>
    </w:p>
    <w:p w14:paraId="3D12AA39" w14:textId="253C4504" w:rsidR="00B76940" w:rsidRPr="007D683B" w:rsidRDefault="00B76940" w:rsidP="0027034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Miners Canary of climate change</w:t>
      </w:r>
      <w:r w:rsidR="00CE7237" w:rsidRPr="007D683B">
        <w:rPr>
          <w:rFonts w:ascii="Times" w:hAnsi="Times"/>
        </w:rPr>
        <w:t xml:space="preserve"> and positive feedback (acceleration of warming) and non linear change</w:t>
      </w:r>
    </w:p>
    <w:p w14:paraId="2E89EA4F" w14:textId="667C14C9" w:rsidR="00B76940" w:rsidRPr="007D683B" w:rsidRDefault="00302330" w:rsidP="00302330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Varying climate change</w:t>
      </w:r>
    </w:p>
    <w:p w14:paraId="190B6DB2" w14:textId="5D755FCB" w:rsidR="00302330" w:rsidRPr="007D683B" w:rsidRDefault="00302330" w:rsidP="00302330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Control of </w:t>
      </w:r>
      <w:proofErr w:type="spellStart"/>
      <w:r w:rsidRPr="007D683B">
        <w:rPr>
          <w:rFonts w:ascii="Times" w:hAnsi="Times"/>
        </w:rPr>
        <w:t>worl</w:t>
      </w:r>
      <w:proofErr w:type="spellEnd"/>
      <w:r w:rsidRPr="007D683B">
        <w:rPr>
          <w:rFonts w:ascii="Times" w:hAnsi="Times"/>
        </w:rPr>
        <w:t xml:space="preserve"> climate and ecosystem distribution</w:t>
      </w:r>
    </w:p>
    <w:p w14:paraId="41365C07" w14:textId="511EA03F" w:rsidR="00302330" w:rsidRPr="007D683B" w:rsidRDefault="00302330" w:rsidP="00302330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Air is densest when cold and dry</w:t>
      </w:r>
    </w:p>
    <w:p w14:paraId="7AE8D41F" w14:textId="13A40F8B" w:rsidR="00302330" w:rsidRPr="007D683B" w:rsidRDefault="00F670F7" w:rsidP="00302330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Coldness due to polar high pressure zone (</w:t>
      </w:r>
      <w:proofErr w:type="spellStart"/>
      <w:r w:rsidRPr="007D683B">
        <w:rPr>
          <w:rFonts w:ascii="Times" w:hAnsi="Times"/>
        </w:rPr>
        <w:t>polars</w:t>
      </w:r>
      <w:proofErr w:type="spellEnd"/>
      <w:r w:rsidRPr="007D683B">
        <w:rPr>
          <w:rFonts w:ascii="Times" w:hAnsi="Times"/>
        </w:rPr>
        <w:t xml:space="preserve"> highs)</w:t>
      </w:r>
    </w:p>
    <w:p w14:paraId="0B95F9FD" w14:textId="003E9187" w:rsidR="00F670F7" w:rsidRPr="007D683B" w:rsidRDefault="00F670F7" w:rsidP="00F670F7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Very cold, dry, and dense air</w:t>
      </w:r>
    </w:p>
    <w:p w14:paraId="17F4F68E" w14:textId="7A4DF343" w:rsidR="00F670F7" w:rsidRPr="007D683B" w:rsidRDefault="00F670F7" w:rsidP="00963B86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Earth poles</w:t>
      </w:r>
    </w:p>
    <w:p w14:paraId="10647E4C" w14:textId="5D97C715" w:rsidR="00F670F7" w:rsidRPr="007D683B" w:rsidRDefault="00F670F7" w:rsidP="00963B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 low angle sunlight (=less energy delivered per m^2) and seasonal dryness</w:t>
      </w:r>
    </w:p>
    <w:p w14:paraId="121F80AA" w14:textId="22BD5BDA" w:rsidR="00F670F7" w:rsidRPr="007D683B" w:rsidRDefault="00F670F7" w:rsidP="00963B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Over last 2.5 mill years ago lower greenhouse effect relative to present</w:t>
      </w:r>
    </w:p>
    <w:p w14:paraId="55799143" w14:textId="641E1EFC" w:rsidR="00F670F7" w:rsidRPr="007D683B" w:rsidRDefault="00F670F7" w:rsidP="00963B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Host most of worlds </w:t>
      </w:r>
      <w:proofErr w:type="spellStart"/>
      <w:r w:rsidRPr="007D683B">
        <w:rPr>
          <w:rFonts w:ascii="Times" w:hAnsi="Times"/>
        </w:rPr>
        <w:t>cryosphere</w:t>
      </w:r>
      <w:proofErr w:type="spellEnd"/>
      <w:r w:rsidRPr="007D683B">
        <w:rPr>
          <w:rFonts w:ascii="Times" w:hAnsi="Times"/>
        </w:rPr>
        <w:t xml:space="preserve"> (frozen portion of the hydrosphere)</w:t>
      </w:r>
    </w:p>
    <w:p w14:paraId="33C693BA" w14:textId="4277527F" w:rsidR="00F670F7" w:rsidRPr="007D683B" w:rsidRDefault="00963B86" w:rsidP="00963B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77% of world fresh water is frozen</w:t>
      </w:r>
    </w:p>
    <w:p w14:paraId="37F6F1F3" w14:textId="53B4DFF8" w:rsidR="00963B86" w:rsidRPr="007D683B" w:rsidRDefault="00963B86" w:rsidP="00963B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Large percentage locked up in ice sheet on</w:t>
      </w:r>
    </w:p>
    <w:p w14:paraId="5A60EEC5" w14:textId="3943137B" w:rsidR="00963B86" w:rsidRPr="007D683B" w:rsidRDefault="00963B86" w:rsidP="00963B86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Antarctica (largest)</w:t>
      </w:r>
    </w:p>
    <w:p w14:paraId="5D011637" w14:textId="552ED338" w:rsidR="00963B86" w:rsidRPr="007D683B" w:rsidRDefault="00963B86" w:rsidP="00963B86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Greenland</w:t>
      </w:r>
    </w:p>
    <w:p w14:paraId="76A4B749" w14:textId="12A0CDFC" w:rsidR="00963B86" w:rsidRPr="007D683B" w:rsidRDefault="002536D3" w:rsidP="00963B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North polar region: s</w:t>
      </w:r>
      <w:r w:rsidR="00963B86" w:rsidRPr="007D683B">
        <w:rPr>
          <w:rFonts w:ascii="Times" w:hAnsi="Times"/>
        </w:rPr>
        <w:t xml:space="preserve">hallow artic basin (mostly </w:t>
      </w:r>
      <w:r w:rsidRPr="007D683B">
        <w:rPr>
          <w:rFonts w:ascii="Times" w:hAnsi="Times"/>
        </w:rPr>
        <w:t>continental</w:t>
      </w:r>
      <w:r w:rsidR="00963B86" w:rsidRPr="007D683B">
        <w:rPr>
          <w:rFonts w:ascii="Times" w:hAnsi="Times"/>
        </w:rPr>
        <w:t xml:space="preserve"> shelf) and micro continent of </w:t>
      </w:r>
      <w:r w:rsidRPr="007D683B">
        <w:rPr>
          <w:rFonts w:ascii="Times" w:hAnsi="Times"/>
        </w:rPr>
        <w:t>Greenland</w:t>
      </w:r>
    </w:p>
    <w:p w14:paraId="71A32EA5" w14:textId="23DE0B69" w:rsidR="002536D3" w:rsidRPr="007D683B" w:rsidRDefault="002536D3" w:rsidP="00963B8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Polar </w:t>
      </w:r>
      <w:proofErr w:type="spellStart"/>
      <w:r w:rsidRPr="007D683B">
        <w:rPr>
          <w:rFonts w:ascii="Times" w:hAnsi="Times"/>
        </w:rPr>
        <w:t>cryosphere</w:t>
      </w:r>
      <w:proofErr w:type="spellEnd"/>
      <w:r w:rsidRPr="007D683B">
        <w:rPr>
          <w:rFonts w:ascii="Times" w:hAnsi="Times"/>
        </w:rPr>
        <w:t xml:space="preserve"> 2 components</w:t>
      </w:r>
    </w:p>
    <w:p w14:paraId="3E0B0454" w14:textId="32A382AB" w:rsidR="002536D3" w:rsidRPr="007D683B" w:rsidRDefault="002536D3" w:rsidP="002536D3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Sea ice</w:t>
      </w:r>
    </w:p>
    <w:p w14:paraId="0EA387F5" w14:textId="24156635" w:rsidR="002536D3" w:rsidRPr="007D683B" w:rsidRDefault="002536D3" w:rsidP="002536D3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Glacier ice: Sheets and shelves</w:t>
      </w:r>
    </w:p>
    <w:p w14:paraId="45D8AA98" w14:textId="2E986B33" w:rsidR="002536D3" w:rsidRPr="007D683B" w:rsidRDefault="002536D3" w:rsidP="0026326F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 xml:space="preserve">Glacier: Large mass of flowing ice situated on land </w:t>
      </w:r>
      <w:proofErr w:type="gramStart"/>
      <w:r w:rsidRPr="007D683B">
        <w:rPr>
          <w:rFonts w:ascii="Times" w:hAnsi="Times"/>
        </w:rPr>
        <w:t>( or</w:t>
      </w:r>
      <w:proofErr w:type="gramEnd"/>
      <w:r w:rsidRPr="007D683B">
        <w:rPr>
          <w:rFonts w:ascii="Times" w:hAnsi="Times"/>
        </w:rPr>
        <w:t xml:space="preserve"> over water but fixed to land, shelf)</w:t>
      </w:r>
    </w:p>
    <w:p w14:paraId="7DE0A7F5" w14:textId="72111386" w:rsidR="002536D3" w:rsidRPr="007D683B" w:rsidRDefault="002536D3" w:rsidP="0026326F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Outward or downslope flow driven by continental accumulation of snow that recrystallizes under its own weight as ice</w:t>
      </w:r>
    </w:p>
    <w:p w14:paraId="77F8B5E1" w14:textId="4FD906D0" w:rsidR="0026326F" w:rsidRPr="007D683B" w:rsidRDefault="0026326F" w:rsidP="0026326F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 balance between</w:t>
      </w:r>
    </w:p>
    <w:p w14:paraId="45A7C262" w14:textId="67724AAD" w:rsidR="0026326F" w:rsidRPr="007D683B" w:rsidRDefault="0026326F" w:rsidP="0026326F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Frozen precipitation in the colder or higher elevation: Accumulation zone</w:t>
      </w:r>
    </w:p>
    <w:p w14:paraId="5322969F" w14:textId="77777777" w:rsidR="003C6596" w:rsidRPr="007D683B" w:rsidRDefault="0026326F" w:rsidP="0026326F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Melting in a warmer or lower </w:t>
      </w:r>
      <w:proofErr w:type="gramStart"/>
      <w:r w:rsidRPr="007D683B">
        <w:rPr>
          <w:rFonts w:ascii="Times" w:hAnsi="Times"/>
        </w:rPr>
        <w:t>elevation :</w:t>
      </w:r>
      <w:proofErr w:type="gramEnd"/>
      <w:r w:rsidRPr="007D683B">
        <w:rPr>
          <w:rFonts w:ascii="Times" w:hAnsi="Times"/>
        </w:rPr>
        <w:t xml:space="preserve"> Ablation zone</w:t>
      </w:r>
    </w:p>
    <w:p w14:paraId="72A2BC35" w14:textId="25AAFAD9" w:rsidR="003C6596" w:rsidRPr="007D683B" w:rsidRDefault="003C6596" w:rsidP="0026326F">
      <w:pPr>
        <w:pStyle w:val="NoteLevel3"/>
        <w:rPr>
          <w:rFonts w:ascii="Times" w:hAnsi="Times"/>
        </w:rPr>
        <w:sectPr w:rsidR="003C6596" w:rsidRPr="007D683B" w:rsidSect="00270341">
          <w:head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7D683B">
        <w:rPr>
          <w:rFonts w:ascii="Times" w:hAnsi="Times"/>
        </w:rPr>
        <w:t>Glacier ice is always flowing between these two</w:t>
      </w:r>
      <w:r w:rsidRPr="007D683B">
        <w:rPr>
          <w:rFonts w:ascii="Times" w:hAnsi="Times"/>
        </w:rPr>
        <w:cr/>
      </w:r>
    </w:p>
    <w:p w14:paraId="53E731E7" w14:textId="090D2590" w:rsidR="0026326F" w:rsidRPr="007D683B" w:rsidRDefault="003C6596" w:rsidP="003C6596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Glacier flows over space (at present)</w:t>
      </w:r>
    </w:p>
    <w:p w14:paraId="17C20381" w14:textId="7702B81B" w:rsidR="003C6596" w:rsidRPr="007D683B" w:rsidRDefault="003C6596" w:rsidP="003C659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Glaciers at elevations where permanent snow is possible (latitude, elevation)</w:t>
      </w:r>
    </w:p>
    <w:p w14:paraId="5866B38B" w14:textId="3E5DD121" w:rsidR="003C6596" w:rsidRPr="007D683B" w:rsidRDefault="003C6596" w:rsidP="003C659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Outside of poles, rest of </w:t>
      </w:r>
      <w:proofErr w:type="spellStart"/>
      <w:r w:rsidRPr="007D683B">
        <w:rPr>
          <w:rFonts w:ascii="Times" w:hAnsi="Times"/>
        </w:rPr>
        <w:t>cryosphere</w:t>
      </w:r>
      <w:proofErr w:type="spellEnd"/>
      <w:r w:rsidRPr="007D683B">
        <w:rPr>
          <w:rFonts w:ascii="Times" w:hAnsi="Times"/>
        </w:rPr>
        <w:t xml:space="preserve"> in mountains</w:t>
      </w:r>
    </w:p>
    <w:p w14:paraId="29C57E74" w14:textId="0CBB3ABB" w:rsidR="002C3ED1" w:rsidRPr="007D683B" w:rsidRDefault="002C3ED1" w:rsidP="003C659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As we get closer to equator, mountain snow level increases</w:t>
      </w:r>
    </w:p>
    <w:p w14:paraId="1890F95E" w14:textId="05275630" w:rsidR="002C3ED1" w:rsidRPr="007D683B" w:rsidRDefault="002C3ED1" w:rsidP="002C3ED1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Flash floods are an issue of climate change</w:t>
      </w:r>
    </w:p>
    <w:p w14:paraId="05C8D887" w14:textId="26B91023" w:rsidR="002C3ED1" w:rsidRPr="007D683B" w:rsidRDefault="002C3ED1" w:rsidP="002C3ED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Worldwide: tropical and mid latitude glacier receding quickly</w:t>
      </w:r>
    </w:p>
    <w:p w14:paraId="51222A2E" w14:textId="1F657991" w:rsidR="002C3ED1" w:rsidRPr="007D683B" w:rsidRDefault="00AC15E6" w:rsidP="00AC15E6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Alps lost 50% of ice mass since 1850</w:t>
      </w:r>
    </w:p>
    <w:p w14:paraId="5E709087" w14:textId="6A73C624" w:rsidR="00AC15E6" w:rsidRPr="007D683B" w:rsidRDefault="00AC15E6" w:rsidP="00AC15E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In </w:t>
      </w:r>
      <w:proofErr w:type="spellStart"/>
      <w:r w:rsidRPr="007D683B">
        <w:rPr>
          <w:rFonts w:ascii="Times" w:hAnsi="Times"/>
        </w:rPr>
        <w:t>antarica</w:t>
      </w:r>
      <w:proofErr w:type="spellEnd"/>
      <w:r w:rsidRPr="007D683B">
        <w:rPr>
          <w:rFonts w:ascii="Times" w:hAnsi="Times"/>
        </w:rPr>
        <w:t xml:space="preserve"> and Greenland, ice moves slowly as streams that coalesce into rivers of ice that drain toward the sea</w:t>
      </w:r>
    </w:p>
    <w:p w14:paraId="12F56015" w14:textId="705ACB0C" w:rsidR="00AC15E6" w:rsidRPr="007D683B" w:rsidRDefault="00AC15E6" w:rsidP="00AC15E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Ice sheet; Covers a landmass</w:t>
      </w:r>
    </w:p>
    <w:p w14:paraId="76853BFA" w14:textId="603A60D9" w:rsidR="00AC15E6" w:rsidRPr="007D683B" w:rsidRDefault="00AC15E6" w:rsidP="00AC15E6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2 great continental glaciers: </w:t>
      </w:r>
      <w:proofErr w:type="spellStart"/>
      <w:r w:rsidRPr="007D683B">
        <w:rPr>
          <w:rFonts w:ascii="Times" w:hAnsi="Times"/>
        </w:rPr>
        <w:t>Antartica</w:t>
      </w:r>
      <w:proofErr w:type="spellEnd"/>
      <w:r w:rsidRPr="007D683B">
        <w:rPr>
          <w:rFonts w:ascii="Times" w:hAnsi="Times"/>
        </w:rPr>
        <w:t xml:space="preserve"> and Greenland</w:t>
      </w:r>
    </w:p>
    <w:p w14:paraId="662C747B" w14:textId="028F4182" w:rsidR="00AC15E6" w:rsidRPr="007D683B" w:rsidRDefault="00AC15E6" w:rsidP="00AC15E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Ice shelf: where ice sheet flows down to coast and extends over ocean</w:t>
      </w:r>
    </w:p>
    <w:p w14:paraId="3AA261D0" w14:textId="7EE1C40E" w:rsidR="00AC15E6" w:rsidRPr="007D683B" w:rsidRDefault="00AC15E6" w:rsidP="00AC15E6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Thick, floating mass (attached to land)</w:t>
      </w:r>
    </w:p>
    <w:p w14:paraId="4CD0BCA4" w14:textId="48271C97" w:rsidR="00AC15E6" w:rsidRPr="007D683B" w:rsidRDefault="002A3748" w:rsidP="00AC15E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Basic divide between them are the grounding line</w:t>
      </w:r>
    </w:p>
    <w:p w14:paraId="2DE1BD47" w14:textId="281A0EB9" w:rsidR="002A3748" w:rsidRPr="007D683B" w:rsidRDefault="002A3748" w:rsidP="002A3748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Weakening in many places</w:t>
      </w:r>
    </w:p>
    <w:p w14:paraId="1F80B7DB" w14:textId="4456D95E" w:rsidR="002A3748" w:rsidRPr="007D683B" w:rsidRDefault="002A3748" w:rsidP="002A3748">
      <w:pPr>
        <w:pStyle w:val="NoteLevel2"/>
        <w:rPr>
          <w:rFonts w:ascii="Times" w:hAnsi="Times"/>
        </w:rPr>
      </w:pPr>
      <w:proofErr w:type="spellStart"/>
      <w:r w:rsidRPr="007D683B">
        <w:rPr>
          <w:rFonts w:ascii="Times" w:hAnsi="Times"/>
        </w:rPr>
        <w:t>Nasa</w:t>
      </w:r>
      <w:proofErr w:type="spellEnd"/>
      <w:r w:rsidRPr="007D683B">
        <w:rPr>
          <w:rFonts w:ascii="Times" w:hAnsi="Times"/>
        </w:rPr>
        <w:t xml:space="preserve"> </w:t>
      </w:r>
      <w:proofErr w:type="spellStart"/>
      <w:r w:rsidRPr="007D683B">
        <w:rPr>
          <w:rFonts w:ascii="Times" w:hAnsi="Times"/>
        </w:rPr>
        <w:t>goddard</w:t>
      </w:r>
      <w:proofErr w:type="spellEnd"/>
      <w:r w:rsidRPr="007D683B">
        <w:rPr>
          <w:rFonts w:ascii="Times" w:hAnsi="Times"/>
        </w:rPr>
        <w:t xml:space="preserve"> Institute for space studies</w:t>
      </w:r>
    </w:p>
    <w:p w14:paraId="0AB39199" w14:textId="03D50516" w:rsidR="002A3748" w:rsidRPr="007D683B" w:rsidRDefault="002A3748" w:rsidP="002A3748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Average global </w:t>
      </w:r>
      <w:r w:rsidR="00BF18E5" w:rsidRPr="007D683B">
        <w:rPr>
          <w:rFonts w:ascii="Times" w:hAnsi="Times"/>
        </w:rPr>
        <w:t>temperatures</w:t>
      </w:r>
      <w:r w:rsidRPr="007D683B">
        <w:rPr>
          <w:rFonts w:ascii="Times" w:hAnsi="Times"/>
        </w:rPr>
        <w:t xml:space="preserve"> increase by o.8 degrees </w:t>
      </w:r>
      <w:r w:rsidR="00BF18E5" w:rsidRPr="007D683B">
        <w:rPr>
          <w:rFonts w:ascii="Times" w:hAnsi="Times"/>
        </w:rPr>
        <w:t>Celsius</w:t>
      </w:r>
      <w:r w:rsidRPr="007D683B">
        <w:rPr>
          <w:rFonts w:ascii="Times" w:hAnsi="Times"/>
        </w:rPr>
        <w:t xml:space="preserve"> since 1880</w:t>
      </w:r>
    </w:p>
    <w:p w14:paraId="52DDD300" w14:textId="57AD5275" w:rsidR="002A3748" w:rsidRPr="007D683B" w:rsidRDefault="002A3748" w:rsidP="002A3748">
      <w:pPr>
        <w:pStyle w:val="NoteLevel2"/>
        <w:rPr>
          <w:rFonts w:ascii="Times" w:hAnsi="Times"/>
        </w:rPr>
      </w:pPr>
      <w:proofErr w:type="spellStart"/>
      <w:r w:rsidRPr="007D683B">
        <w:rPr>
          <w:rFonts w:ascii="Times" w:hAnsi="Times"/>
        </w:rPr>
        <w:t>Wilikins</w:t>
      </w:r>
      <w:proofErr w:type="spellEnd"/>
      <w:r w:rsidRPr="007D683B">
        <w:rPr>
          <w:rFonts w:ascii="Times" w:hAnsi="Times"/>
        </w:rPr>
        <w:t xml:space="preserve"> Ice shelf</w:t>
      </w:r>
    </w:p>
    <w:p w14:paraId="17955A13" w14:textId="2F413E41" w:rsidR="002A3748" w:rsidRPr="007D683B" w:rsidRDefault="002A3748" w:rsidP="002A3748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Largest calving</w:t>
      </w:r>
    </w:p>
    <w:p w14:paraId="6DDEB9C7" w14:textId="630A9438" w:rsidR="00FD4F21" w:rsidRPr="007D683B" w:rsidRDefault="00FD4F21" w:rsidP="00FD4F2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2007 IPCC: </w:t>
      </w:r>
      <w:r w:rsidR="00BF18E5" w:rsidRPr="007D683B">
        <w:rPr>
          <w:rFonts w:ascii="Times" w:hAnsi="Times"/>
        </w:rPr>
        <w:t>Antarctica</w:t>
      </w:r>
      <w:r w:rsidRPr="007D683B">
        <w:rPr>
          <w:rFonts w:ascii="Times" w:hAnsi="Times"/>
        </w:rPr>
        <w:t xml:space="preserve"> only continent without clear evidence of warming over past 50 years</w:t>
      </w:r>
    </w:p>
    <w:p w14:paraId="1489FBBC" w14:textId="0B273D08" w:rsidR="00FD4F21" w:rsidRPr="007D683B" w:rsidRDefault="00FD4F21" w:rsidP="00FD4F21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Now understood: warming very unevenly, more in west and more snow in East</w:t>
      </w:r>
    </w:p>
    <w:p w14:paraId="4F55017F" w14:textId="3C82D002" w:rsidR="00FD4F21" w:rsidRPr="007D683B" w:rsidRDefault="00FD4F21" w:rsidP="00FD4F21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British </w:t>
      </w:r>
      <w:proofErr w:type="spellStart"/>
      <w:r w:rsidRPr="007D683B">
        <w:rPr>
          <w:rFonts w:ascii="Times" w:hAnsi="Times"/>
        </w:rPr>
        <w:t>Antartic</w:t>
      </w:r>
      <w:proofErr w:type="spellEnd"/>
      <w:r w:rsidRPr="007D683B">
        <w:rPr>
          <w:rFonts w:ascii="Times" w:hAnsi="Times"/>
        </w:rPr>
        <w:t xml:space="preserve"> </w:t>
      </w:r>
      <w:proofErr w:type="spellStart"/>
      <w:r w:rsidRPr="007D683B">
        <w:rPr>
          <w:rFonts w:ascii="Times" w:hAnsi="Times"/>
        </w:rPr>
        <w:t>Curvey</w:t>
      </w:r>
      <w:proofErr w:type="spellEnd"/>
    </w:p>
    <w:p w14:paraId="7B5D11DA" w14:textId="769B07FA" w:rsidR="00FD4F21" w:rsidRPr="007D683B" w:rsidRDefault="00FD4F21" w:rsidP="00FD4F21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Expect continued growth</w:t>
      </w:r>
      <w:r w:rsidR="00BF18E5" w:rsidRPr="007D683B">
        <w:rPr>
          <w:rFonts w:ascii="Times" w:hAnsi="Times"/>
        </w:rPr>
        <w:t xml:space="preserve"> for ross ice sheet, but massive </w:t>
      </w:r>
      <w:r w:rsidRPr="007D683B">
        <w:rPr>
          <w:rFonts w:ascii="Times" w:hAnsi="Times"/>
        </w:rPr>
        <w:t>decline everywhere else</w:t>
      </w:r>
    </w:p>
    <w:p w14:paraId="0172A14A" w14:textId="6C78E12F" w:rsidR="00FD4F21" w:rsidRPr="007D683B" w:rsidRDefault="00BF18E5" w:rsidP="00BF18E5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Antarctic more different place, Artic warming everywhere</w:t>
      </w:r>
    </w:p>
    <w:p w14:paraId="505A0164" w14:textId="37CBC88D" w:rsidR="00BF18E5" w:rsidRPr="007D683B" w:rsidRDefault="00BF18E5" w:rsidP="00BF18E5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Antarctic much thick ice, Artic over ice. Ocean warming </w:t>
      </w:r>
      <w:proofErr w:type="spellStart"/>
      <w:r w:rsidRPr="007D683B">
        <w:rPr>
          <w:rFonts w:ascii="Times" w:hAnsi="Times"/>
        </w:rPr>
        <w:t>aswell</w:t>
      </w:r>
      <w:proofErr w:type="spellEnd"/>
    </w:p>
    <w:p w14:paraId="61CB62B8" w14:textId="0996A497" w:rsidR="00BF18E5" w:rsidRPr="007D683B" w:rsidRDefault="00BF18E5" w:rsidP="00BF18E5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Present trends in sea ice</w:t>
      </w:r>
    </w:p>
    <w:p w14:paraId="1E30C47B" w14:textId="50882DA0" w:rsidR="00BF18E5" w:rsidRPr="007D683B" w:rsidRDefault="00BF18E5" w:rsidP="00BF18E5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Two major declines</w:t>
      </w:r>
    </w:p>
    <w:p w14:paraId="7334ED80" w14:textId="6C1955FA" w:rsidR="00BF18E5" w:rsidRPr="007D683B" w:rsidRDefault="00BF18E5" w:rsidP="00BF18E5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Maximum seasonal extent</w:t>
      </w:r>
    </w:p>
    <w:p w14:paraId="134B4325" w14:textId="6597D071" w:rsidR="00BF18E5" w:rsidRPr="007D683B" w:rsidRDefault="00BF18E5" w:rsidP="00BF18E5">
      <w:pPr>
        <w:pStyle w:val="NoteLevel4"/>
        <w:rPr>
          <w:rFonts w:ascii="Times" w:hAnsi="Times"/>
        </w:rPr>
      </w:pPr>
      <w:proofErr w:type="spellStart"/>
      <w:r w:rsidRPr="007D683B">
        <w:rPr>
          <w:rFonts w:ascii="Times" w:hAnsi="Times"/>
        </w:rPr>
        <w:t>Ie</w:t>
      </w:r>
      <w:proofErr w:type="spellEnd"/>
      <w:r w:rsidRPr="007D683B">
        <w:rPr>
          <w:rFonts w:ascii="Times" w:hAnsi="Times"/>
        </w:rPr>
        <w:t xml:space="preserve"> max freeze and thaw</w:t>
      </w:r>
    </w:p>
    <w:p w14:paraId="5CC0A571" w14:textId="348E07CB" w:rsidR="00BF18E5" w:rsidRPr="007D683B" w:rsidRDefault="00BF18E5" w:rsidP="00BF18E5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Thickness of sea ice</w:t>
      </w:r>
    </w:p>
    <w:p w14:paraId="3F6E1555" w14:textId="09B1E6CE" w:rsidR="00CD3C79" w:rsidRPr="007D683B" w:rsidRDefault="00CD3C79" w:rsidP="00CD3C79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Major effects on ecosystem dynamics</w:t>
      </w:r>
    </w:p>
    <w:p w14:paraId="7B265C5A" w14:textId="7D5F8263" w:rsidR="00CD3C79" w:rsidRPr="007D683B" w:rsidRDefault="00CD3C79" w:rsidP="00CD3C79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Why is seas ice so important to artic species and ecosystem</w:t>
      </w:r>
    </w:p>
    <w:p w14:paraId="08F014ED" w14:textId="08BCBE6C" w:rsidR="00CD3C79" w:rsidRPr="007D683B" w:rsidRDefault="00CD3C79" w:rsidP="00CD3C79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At the base of marine food chain</w:t>
      </w:r>
    </w:p>
    <w:p w14:paraId="541A1C4E" w14:textId="6560685F" w:rsidR="00CD3C79" w:rsidRPr="007D683B" w:rsidRDefault="00CD3C79" w:rsidP="00CD3C79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Ice dependent micro organism (Species of phytoplankton)</w:t>
      </w:r>
    </w:p>
    <w:p w14:paraId="1CEDAF07" w14:textId="3E90F3A1" w:rsidR="00CD3C79" w:rsidRPr="007D683B" w:rsidRDefault="00CD3C79" w:rsidP="00CD3C79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 xml:space="preserve">Most artic marines species follow seasonal north and </w:t>
      </w:r>
      <w:proofErr w:type="spellStart"/>
      <w:r w:rsidRPr="007D683B">
        <w:rPr>
          <w:rFonts w:ascii="Times" w:hAnsi="Times"/>
        </w:rPr>
        <w:t>souce</w:t>
      </w:r>
      <w:proofErr w:type="spellEnd"/>
      <w:r w:rsidRPr="007D683B">
        <w:rPr>
          <w:rFonts w:ascii="Times" w:hAnsi="Times"/>
        </w:rPr>
        <w:t xml:space="preserve"> ice edge movement</w:t>
      </w:r>
    </w:p>
    <w:p w14:paraId="618EDCF1" w14:textId="3D1E597B" w:rsidR="00DE66FE" w:rsidRPr="007D683B" w:rsidRDefault="00DE66FE" w:rsidP="00DE66FE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Two main ocean circulation systems</w:t>
      </w:r>
    </w:p>
    <w:p w14:paraId="0CD40707" w14:textId="08FD8595" w:rsidR="00DE66FE" w:rsidRPr="007D683B" w:rsidRDefault="00DE66FE" w:rsidP="00DE66FE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Shallow and relatively fast currents, driven by troposphere wind patterns (Not sea ice)</w:t>
      </w:r>
    </w:p>
    <w:p w14:paraId="10A0EF00" w14:textId="1F661D19" w:rsidR="00DE66FE" w:rsidRPr="007D683B" w:rsidRDefault="00DE66FE" w:rsidP="00DE66FE">
      <w:pPr>
        <w:pStyle w:val="NoteLevel4"/>
        <w:rPr>
          <w:rFonts w:ascii="Times" w:hAnsi="Times"/>
        </w:rPr>
      </w:pPr>
      <w:proofErr w:type="spellStart"/>
      <w:r w:rsidRPr="007D683B">
        <w:rPr>
          <w:rFonts w:ascii="Times" w:hAnsi="Times"/>
        </w:rPr>
        <w:t>Eg</w:t>
      </w:r>
      <w:proofErr w:type="spellEnd"/>
      <w:r w:rsidRPr="007D683B">
        <w:rPr>
          <w:rFonts w:ascii="Times" w:hAnsi="Times"/>
        </w:rPr>
        <w:t xml:space="preserve"> gulf stream, east Australian current</w:t>
      </w:r>
    </w:p>
    <w:p w14:paraId="752B764B" w14:textId="5CBACEE7" w:rsidR="00DE66FE" w:rsidRPr="007D683B" w:rsidRDefault="00761320" w:rsidP="00761320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Deep and very slow currents driven by a </w:t>
      </w:r>
      <w:proofErr w:type="spellStart"/>
      <w:r w:rsidRPr="007D683B">
        <w:rPr>
          <w:rFonts w:ascii="Times" w:hAnsi="Times"/>
        </w:rPr>
        <w:t>thermohaline</w:t>
      </w:r>
      <w:proofErr w:type="spellEnd"/>
      <w:r w:rsidRPr="007D683B">
        <w:rPr>
          <w:rFonts w:ascii="Times" w:hAnsi="Times"/>
        </w:rPr>
        <w:t xml:space="preserve"> force (</w:t>
      </w:r>
      <w:proofErr w:type="spellStart"/>
      <w:r w:rsidRPr="007D683B">
        <w:rPr>
          <w:rFonts w:ascii="Times" w:hAnsi="Times"/>
        </w:rPr>
        <w:t>ie</w:t>
      </w:r>
      <w:proofErr w:type="spellEnd"/>
      <w:r w:rsidRPr="007D683B">
        <w:rPr>
          <w:rFonts w:ascii="Times" w:hAnsi="Times"/>
        </w:rPr>
        <w:t xml:space="preserve"> sea ice)</w:t>
      </w:r>
    </w:p>
    <w:p w14:paraId="733BEB32" w14:textId="3CFC0AB2" w:rsidR="00761320" w:rsidRPr="007D683B" w:rsidRDefault="00761320" w:rsidP="00761320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The global conveyor belt</w:t>
      </w:r>
    </w:p>
    <w:p w14:paraId="360A1CB5" w14:textId="3F38CA78" w:rsidR="00761320" w:rsidRPr="007D683B" w:rsidRDefault="00761320" w:rsidP="00761320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Expanding and contracting</w:t>
      </w:r>
    </w:p>
    <w:p w14:paraId="501BCA2C" w14:textId="77777777" w:rsidR="002F1594" w:rsidRPr="007D683B" w:rsidRDefault="002F1594" w:rsidP="00761320">
      <w:pPr>
        <w:pStyle w:val="NoteLevel4"/>
        <w:rPr>
          <w:rFonts w:ascii="Times" w:hAnsi="Times"/>
        </w:rPr>
        <w:sectPr w:rsidR="002F1594" w:rsidRPr="007D683B" w:rsidSect="003C6596">
          <w:headerReference w:type="first" r:id="rId2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331852" w14:textId="7E53063C" w:rsidR="00761320" w:rsidRPr="007D683B" w:rsidRDefault="002F1594" w:rsidP="002F1594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Circulation rates</w:t>
      </w:r>
    </w:p>
    <w:p w14:paraId="447602B7" w14:textId="4631ED17" w:rsidR="002F1594" w:rsidRPr="007D683B" w:rsidRDefault="002F1594" w:rsidP="002F159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Shallow: top 200m of oceans</w:t>
      </w:r>
    </w:p>
    <w:p w14:paraId="2B2504B2" w14:textId="29066EBB" w:rsidR="002F1594" w:rsidRPr="007D683B" w:rsidRDefault="002F1594" w:rsidP="002F159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Timescale a few years</w:t>
      </w:r>
    </w:p>
    <w:p w14:paraId="04616FB0" w14:textId="111521F8" w:rsidR="002F1594" w:rsidRPr="007D683B" w:rsidRDefault="002F1594" w:rsidP="002F159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Deep: below 200m</w:t>
      </w:r>
    </w:p>
    <w:p w14:paraId="76D2D3D2" w14:textId="03BFF333" w:rsidR="002F1594" w:rsidRPr="007D683B" w:rsidRDefault="002F1594" w:rsidP="002F159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Every 1000 plus years</w:t>
      </w:r>
    </w:p>
    <w:p w14:paraId="72C4D22D" w14:textId="75E19FE6" w:rsidR="002F1594" w:rsidRPr="007D683B" w:rsidRDefault="002F1594" w:rsidP="002F159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Most of ocean volume</w:t>
      </w:r>
    </w:p>
    <w:p w14:paraId="6BC0397B" w14:textId="3D186023" w:rsidR="002F1594" w:rsidRPr="007D683B" w:rsidRDefault="002F1594" w:rsidP="002F159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Expansion and contraction of artic sea ice</w:t>
      </w:r>
    </w:p>
    <w:p w14:paraId="5D59121A" w14:textId="7C4F3343" w:rsidR="002F1594" w:rsidRPr="007D683B" w:rsidRDefault="002F1594" w:rsidP="002F159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Driving force of global conveyor belt</w:t>
      </w:r>
    </w:p>
    <w:p w14:paraId="75CE097F" w14:textId="576274B5" w:rsidR="002F1594" w:rsidRPr="007D683B" w:rsidRDefault="002F1594" w:rsidP="002F159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With annual expansion of sea ice, fresh salt free ice crystalizes from cold salty water = chemical change</w:t>
      </w:r>
    </w:p>
    <w:p w14:paraId="77243771" w14:textId="598ED053" w:rsidR="002F1594" w:rsidRPr="007D683B" w:rsidRDefault="002F1594" w:rsidP="002F159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Makes surrounding upper ocean water even saltier and denser</w:t>
      </w:r>
    </w:p>
    <w:p w14:paraId="08C147FD" w14:textId="60348453" w:rsidR="002F1594" w:rsidRPr="007D683B" w:rsidRDefault="002F1594" w:rsidP="002F159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Residual </w:t>
      </w:r>
      <w:proofErr w:type="spellStart"/>
      <w:r w:rsidRPr="007D683B">
        <w:rPr>
          <w:rFonts w:ascii="Times" w:hAnsi="Times"/>
        </w:rPr>
        <w:t>dence</w:t>
      </w:r>
      <w:proofErr w:type="spellEnd"/>
      <w:r w:rsidRPr="007D683B">
        <w:rPr>
          <w:rFonts w:ascii="Times" w:hAnsi="Times"/>
        </w:rPr>
        <w:t xml:space="preserve">, cold, salty water “annual pulse” </w:t>
      </w:r>
      <w:proofErr w:type="spellStart"/>
      <w:r w:rsidRPr="007D683B">
        <w:rPr>
          <w:rFonts w:ascii="Times" w:hAnsi="Times"/>
        </w:rPr>
        <w:t>egine</w:t>
      </w:r>
      <w:proofErr w:type="spellEnd"/>
      <w:r w:rsidRPr="007D683B">
        <w:rPr>
          <w:rFonts w:ascii="Times" w:hAnsi="Times"/>
        </w:rPr>
        <w:t xml:space="preserve"> of deep ocean circulation</w:t>
      </w:r>
    </w:p>
    <w:p w14:paraId="277C2217" w14:textId="59C5584A" w:rsidR="002F1594" w:rsidRPr="007D683B" w:rsidRDefault="002F1594" w:rsidP="002F159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Changing sea ice patterns, long term affect on global ocean systems</w:t>
      </w:r>
    </w:p>
    <w:p w14:paraId="3571D8BC" w14:textId="296C4AFB" w:rsidR="00D85983" w:rsidRPr="007D683B" w:rsidRDefault="00D85983" w:rsidP="00D85983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Polar </w:t>
      </w:r>
      <w:proofErr w:type="spellStart"/>
      <w:r w:rsidRPr="007D683B">
        <w:rPr>
          <w:rFonts w:ascii="Times" w:hAnsi="Times"/>
        </w:rPr>
        <w:t>cryosphere</w:t>
      </w:r>
      <w:proofErr w:type="spellEnd"/>
      <w:r w:rsidRPr="007D683B">
        <w:rPr>
          <w:rFonts w:ascii="Times" w:hAnsi="Times"/>
        </w:rPr>
        <w:t>: two main components</w:t>
      </w:r>
    </w:p>
    <w:p w14:paraId="3A741FAF" w14:textId="27F47585" w:rsidR="00D85983" w:rsidRPr="007D683B" w:rsidRDefault="00D85983" w:rsidP="00D85983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Sea ice</w:t>
      </w:r>
    </w:p>
    <w:p w14:paraId="3A855401" w14:textId="684D29E8" w:rsidR="00D85983" w:rsidRPr="007D683B" w:rsidRDefault="00D85983" w:rsidP="00D85983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Glacier ice: Ice sheets and shelves</w:t>
      </w:r>
    </w:p>
    <w:p w14:paraId="734DAB21" w14:textId="0D8044D5" w:rsidR="00D85983" w:rsidRPr="007D683B" w:rsidRDefault="00D85983" w:rsidP="00D85983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Rapid </w:t>
      </w:r>
      <w:proofErr w:type="spellStart"/>
      <w:r w:rsidRPr="007D683B">
        <w:rPr>
          <w:rFonts w:ascii="Times" w:hAnsi="Times"/>
        </w:rPr>
        <w:t>meltin</w:t>
      </w:r>
      <w:proofErr w:type="spellEnd"/>
    </w:p>
    <w:p w14:paraId="05AB08E1" w14:textId="0CDD4F7C" w:rsidR="00D85983" w:rsidRPr="007D683B" w:rsidRDefault="00D85983" w:rsidP="00D85983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Release of large volume of lower density fresh water</w:t>
      </w:r>
    </w:p>
    <w:p w14:paraId="00FABB1D" w14:textId="5FF4FC9D" w:rsidR="005053F4" w:rsidRPr="007D683B" w:rsidRDefault="005053F4" w:rsidP="005053F4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Inuit culture</w:t>
      </w:r>
    </w:p>
    <w:p w14:paraId="2DE9086D" w14:textId="0762523B" w:rsidR="005053F4" w:rsidRPr="007D683B" w:rsidRDefault="005053F4" w:rsidP="005053F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Adaptive to extreme environment</w:t>
      </w:r>
    </w:p>
    <w:p w14:paraId="548BEF29" w14:textId="4415167B" w:rsidR="005053F4" w:rsidRPr="007D683B" w:rsidRDefault="005053F4" w:rsidP="005053F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Intense cold and long dark periods</w:t>
      </w:r>
    </w:p>
    <w:p w14:paraId="61F94D6A" w14:textId="299DDFC0" w:rsidR="005053F4" w:rsidRPr="007D683B" w:rsidRDefault="005053F4" w:rsidP="005053F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Short </w:t>
      </w:r>
      <w:proofErr w:type="spellStart"/>
      <w:r w:rsidRPr="007D683B">
        <w:rPr>
          <w:rFonts w:ascii="Times" w:hAnsi="Times"/>
        </w:rPr>
        <w:t>gorwing</w:t>
      </w:r>
      <w:proofErr w:type="spellEnd"/>
      <w:r w:rsidRPr="007D683B">
        <w:rPr>
          <w:rFonts w:ascii="Times" w:hAnsi="Times"/>
        </w:rPr>
        <w:t xml:space="preserve"> season as a result</w:t>
      </w:r>
    </w:p>
    <w:p w14:paraId="341BCD40" w14:textId="40D83F05" w:rsidR="005053F4" w:rsidRPr="007D683B" w:rsidRDefault="005053F4" w:rsidP="005053F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Very little edible vegetation</w:t>
      </w:r>
    </w:p>
    <w:p w14:paraId="289D97E0" w14:textId="071B938F" w:rsidR="005053F4" w:rsidRPr="007D683B" w:rsidRDefault="005053F4" w:rsidP="005053F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Historically utter </w:t>
      </w:r>
      <w:proofErr w:type="spellStart"/>
      <w:r w:rsidRPr="007D683B">
        <w:rPr>
          <w:rFonts w:ascii="Times" w:hAnsi="Times"/>
        </w:rPr>
        <w:t>dependeance</w:t>
      </w:r>
      <w:proofErr w:type="spellEnd"/>
      <w:r w:rsidRPr="007D683B">
        <w:rPr>
          <w:rFonts w:ascii="Times" w:hAnsi="Times"/>
        </w:rPr>
        <w:t xml:space="preserve"> on land mammals and fish</w:t>
      </w:r>
    </w:p>
    <w:p w14:paraId="42F68A11" w14:textId="2334FF2E" w:rsidR="005053F4" w:rsidRPr="007D683B" w:rsidRDefault="005053F4" w:rsidP="005053F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Food</w:t>
      </w:r>
    </w:p>
    <w:p w14:paraId="47F87F35" w14:textId="60C984C9" w:rsidR="005053F4" w:rsidRPr="007D683B" w:rsidRDefault="005053F4" w:rsidP="005053F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Heat</w:t>
      </w:r>
    </w:p>
    <w:p w14:paraId="432E42E8" w14:textId="2096286D" w:rsidR="005053F4" w:rsidRPr="007D683B" w:rsidRDefault="005053F4" w:rsidP="005053F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Clothing</w:t>
      </w:r>
    </w:p>
    <w:p w14:paraId="2DF8104D" w14:textId="0E64EBCF" w:rsidR="005053F4" w:rsidRPr="007D683B" w:rsidRDefault="005053F4" w:rsidP="005053F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Tools</w:t>
      </w:r>
    </w:p>
    <w:p w14:paraId="3B9997E4" w14:textId="1C4D6B6D" w:rsidR="005053F4" w:rsidRPr="007D683B" w:rsidRDefault="005053F4" w:rsidP="005053F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Shelter</w:t>
      </w:r>
    </w:p>
    <w:p w14:paraId="50B71FD7" w14:textId="646068F7" w:rsidR="005053F4" w:rsidRPr="007D683B" w:rsidRDefault="001E7B54" w:rsidP="001E7B54">
      <w:pPr>
        <w:pStyle w:val="NoteLevel2"/>
        <w:rPr>
          <w:rFonts w:ascii="Times" w:hAnsi="Times"/>
        </w:rPr>
      </w:pPr>
      <w:proofErr w:type="spellStart"/>
      <w:r w:rsidRPr="007D683B">
        <w:rPr>
          <w:rFonts w:ascii="Times" w:hAnsi="Times"/>
        </w:rPr>
        <w:t>Hingest</w:t>
      </w:r>
      <w:proofErr w:type="spellEnd"/>
      <w:r w:rsidRPr="007D683B">
        <w:rPr>
          <w:rFonts w:ascii="Times" w:hAnsi="Times"/>
        </w:rPr>
        <w:t xml:space="preserve"> on detailed knowledge of climate and weather</w:t>
      </w:r>
    </w:p>
    <w:p w14:paraId="06F0F129" w14:textId="7A702236" w:rsidR="001E7B54" w:rsidRPr="007D683B" w:rsidRDefault="001E7B54" w:rsidP="001E7B54">
      <w:pPr>
        <w:pStyle w:val="NoteLevel3"/>
        <w:rPr>
          <w:rFonts w:ascii="Times" w:hAnsi="Times"/>
        </w:rPr>
      </w:pPr>
      <w:proofErr w:type="spellStart"/>
      <w:r w:rsidRPr="007D683B">
        <w:rPr>
          <w:rFonts w:ascii="Times" w:hAnsi="Times"/>
        </w:rPr>
        <w:t>Eg</w:t>
      </w:r>
      <w:proofErr w:type="spellEnd"/>
      <w:r w:rsidRPr="007D683B">
        <w:rPr>
          <w:rFonts w:ascii="Times" w:hAnsi="Times"/>
        </w:rPr>
        <w:t xml:space="preserve"> ability to read: subtle signs in ice, freeze/thaw periods, and wildlife migration</w:t>
      </w:r>
    </w:p>
    <w:p w14:paraId="61A7B8F9" w14:textId="5D58ABF7" w:rsidR="001E7B54" w:rsidRPr="007D683B" w:rsidRDefault="001E7B54" w:rsidP="001E7B5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Environmental knowledge interwoven with</w:t>
      </w:r>
    </w:p>
    <w:p w14:paraId="3ADD7830" w14:textId="3DD925F0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Approaches to resource management</w:t>
      </w:r>
    </w:p>
    <w:p w14:paraId="2DCA1D77" w14:textId="34A4C378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Spirituality and cultural values</w:t>
      </w:r>
    </w:p>
    <w:p w14:paraId="4E913B82" w14:textId="42A93896" w:rsidR="001E7B54" w:rsidRPr="007D683B" w:rsidRDefault="001E7B54" w:rsidP="001E7B5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All equals traditional ecological knowledge (TEK)</w:t>
      </w:r>
    </w:p>
    <w:p w14:paraId="48DF2F10" w14:textId="77777777" w:rsidR="001E7B54" w:rsidRPr="007D683B" w:rsidRDefault="001E7B54" w:rsidP="001E7B5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Formed through </w:t>
      </w:r>
    </w:p>
    <w:p w14:paraId="2FEB92E2" w14:textId="351D60F7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Experimental learning and observation</w:t>
      </w:r>
    </w:p>
    <w:p w14:paraId="431DA9A4" w14:textId="31E72797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Accumulated and passed on orally</w:t>
      </w:r>
    </w:p>
    <w:p w14:paraId="0BE6A985" w14:textId="41CF241D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Evolving not static</w:t>
      </w:r>
    </w:p>
    <w:p w14:paraId="6232D64F" w14:textId="44B5925E" w:rsidR="001E7B54" w:rsidRPr="007D683B" w:rsidRDefault="001E7B54" w:rsidP="001E7B54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Inuit at front lines of human dimensions of climate change</w:t>
      </w:r>
    </w:p>
    <w:p w14:paraId="70ECBA57" w14:textId="603F770C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Threatens </w:t>
      </w:r>
      <w:proofErr w:type="spellStart"/>
      <w:r w:rsidRPr="007D683B">
        <w:rPr>
          <w:rFonts w:ascii="Times" w:hAnsi="Times"/>
        </w:rPr>
        <w:t>phiphysical</w:t>
      </w:r>
      <w:proofErr w:type="spellEnd"/>
      <w:r w:rsidRPr="007D683B">
        <w:rPr>
          <w:rFonts w:ascii="Times" w:hAnsi="Times"/>
        </w:rPr>
        <w:t xml:space="preserve"> foundations of culture and livelihoods</w:t>
      </w:r>
    </w:p>
    <w:p w14:paraId="04BCF63F" w14:textId="53CB1B67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Global warming is killing use too say </w:t>
      </w:r>
      <w:proofErr w:type="spellStart"/>
      <w:r w:rsidRPr="007D683B">
        <w:rPr>
          <w:rFonts w:ascii="Times" w:hAnsi="Times"/>
        </w:rPr>
        <w:t>inuit</w:t>
      </w:r>
      <w:proofErr w:type="spellEnd"/>
    </w:p>
    <w:p w14:paraId="7DC6EEFB" w14:textId="0AE7DEA6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The right to keep cold</w:t>
      </w:r>
    </w:p>
    <w:p w14:paraId="31E720F3" w14:textId="6F9E9C68" w:rsidR="001E7B54" w:rsidRPr="007D683B" w:rsidRDefault="001E7B54" w:rsidP="001E7B54">
      <w:pPr>
        <w:pStyle w:val="NoteLevel2"/>
        <w:rPr>
          <w:rFonts w:ascii="Times" w:hAnsi="Times"/>
        </w:rPr>
      </w:pPr>
      <w:proofErr w:type="spellStart"/>
      <w:r w:rsidRPr="007D683B">
        <w:rPr>
          <w:rFonts w:ascii="Times" w:hAnsi="Times"/>
        </w:rPr>
        <w:t>Sheilaw</w:t>
      </w:r>
      <w:proofErr w:type="spellEnd"/>
      <w:r w:rsidRPr="007D683B">
        <w:rPr>
          <w:rFonts w:ascii="Times" w:hAnsi="Times"/>
        </w:rPr>
        <w:t xml:space="preserve"> Watt </w:t>
      </w:r>
      <w:proofErr w:type="spellStart"/>
      <w:r w:rsidRPr="007D683B">
        <w:rPr>
          <w:rFonts w:ascii="Times" w:hAnsi="Times"/>
        </w:rPr>
        <w:t>Cloutier</w:t>
      </w:r>
      <w:proofErr w:type="spellEnd"/>
    </w:p>
    <w:p w14:paraId="7C554E02" w14:textId="53503354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Global environment award</w:t>
      </w:r>
    </w:p>
    <w:p w14:paraId="32E34163" w14:textId="66C24DCA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UNEP champion of earth</w:t>
      </w:r>
    </w:p>
    <w:p w14:paraId="46CDF87A" w14:textId="2488B400" w:rsidR="001E7B54" w:rsidRPr="007D683B" w:rsidRDefault="001E7B54" w:rsidP="001E7B54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Officer of the order of Canada</w:t>
      </w:r>
    </w:p>
    <w:p w14:paraId="472F26AF" w14:textId="1AD9CDFB" w:rsidR="001E7B54" w:rsidRPr="007D683B" w:rsidRDefault="006D3B22" w:rsidP="006D3B22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One of the many problems facing </w:t>
      </w:r>
      <w:proofErr w:type="spellStart"/>
      <w:r w:rsidRPr="007D683B">
        <w:rPr>
          <w:rFonts w:ascii="Times" w:hAnsi="Times"/>
        </w:rPr>
        <w:t>inuit</w:t>
      </w:r>
      <w:proofErr w:type="spellEnd"/>
    </w:p>
    <w:p w14:paraId="35F53407" w14:textId="4B90A892" w:rsidR="006D3B22" w:rsidRPr="007D683B" w:rsidRDefault="006D3B22" w:rsidP="006D3B22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Social changes affecting TEK</w:t>
      </w:r>
    </w:p>
    <w:p w14:paraId="30BFDD11" w14:textId="393271C1" w:rsidR="006D3B22" w:rsidRPr="007D683B" w:rsidRDefault="006D3B22" w:rsidP="006D3B22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Less land based culture</w:t>
      </w:r>
    </w:p>
    <w:p w14:paraId="1055733C" w14:textId="218CAD59" w:rsidR="006D3B22" w:rsidRPr="007D683B" w:rsidRDefault="006D3B22" w:rsidP="006D3B22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Inuit suicide rate six times national average </w:t>
      </w:r>
    </w:p>
    <w:p w14:paraId="5F42D25A" w14:textId="1C0378BF" w:rsidR="006D3B22" w:rsidRPr="007D683B" w:rsidRDefault="006D3B22" w:rsidP="006D3B22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Inuit are both</w:t>
      </w:r>
    </w:p>
    <w:p w14:paraId="2CE30354" w14:textId="33CA59A5" w:rsidR="006D3B22" w:rsidRPr="007D683B" w:rsidRDefault="006D3B22" w:rsidP="006D3B22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 circumpolar ethnic group</w:t>
      </w:r>
    </w:p>
    <w:p w14:paraId="509184BC" w14:textId="3F3E039C" w:rsidR="006D3B22" w:rsidRPr="007D683B" w:rsidRDefault="006D3B22" w:rsidP="006D3B2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A common ancestry</w:t>
      </w:r>
    </w:p>
    <w:p w14:paraId="799E0BF7" w14:textId="017A068C" w:rsidR="006D3B22" w:rsidRPr="007D683B" w:rsidRDefault="006D3B22" w:rsidP="006D3B2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Cultural and linguistic similarities</w:t>
      </w:r>
    </w:p>
    <w:p w14:paraId="491D3B55" w14:textId="473CC7CF" w:rsidR="006D3B22" w:rsidRPr="007D683B" w:rsidRDefault="006D3B22" w:rsidP="006D3B2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In Canada Greenland, Alaska, Russia</w:t>
      </w:r>
    </w:p>
    <w:p w14:paraId="4C3BF8F3" w14:textId="5B9DD216" w:rsidR="006D3B22" w:rsidRPr="007D683B" w:rsidRDefault="006D3B22" w:rsidP="006D3B22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Aboriginal people within Canada</w:t>
      </w:r>
    </w:p>
    <w:p w14:paraId="74DDE0D6" w14:textId="4667B486" w:rsidR="006D3B22" w:rsidRPr="007D683B" w:rsidRDefault="006D3B22" w:rsidP="006D3B2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3% of Canadian Population</w:t>
      </w:r>
    </w:p>
    <w:p w14:paraId="01CA3BE0" w14:textId="26B3686E" w:rsidR="006D3B22" w:rsidRPr="007D683B" w:rsidRDefault="00857F27" w:rsidP="006D3B22">
      <w:pPr>
        <w:pStyle w:val="NoteLevel4"/>
        <w:rPr>
          <w:rFonts w:ascii="Times" w:hAnsi="Times"/>
        </w:rPr>
      </w:pPr>
      <w:r w:rsidRPr="007D683B">
        <w:rPr>
          <w:rFonts w:ascii="Times" w:hAnsi="Times"/>
        </w:rPr>
        <w:t>Of this</w:t>
      </w:r>
    </w:p>
    <w:p w14:paraId="508558FB" w14:textId="3CF3C035" w:rsidR="00857F27" w:rsidRPr="007D683B" w:rsidRDefault="00857F27" w:rsidP="00857F27">
      <w:pPr>
        <w:pStyle w:val="NoteLevel5"/>
        <w:rPr>
          <w:rFonts w:ascii="Times" w:hAnsi="Times"/>
        </w:rPr>
      </w:pPr>
      <w:r w:rsidRPr="007D683B">
        <w:rPr>
          <w:rFonts w:ascii="Times" w:hAnsi="Times"/>
        </w:rPr>
        <w:t>First nations: 69%</w:t>
      </w:r>
    </w:p>
    <w:p w14:paraId="4BBA163B" w14:textId="16F35421" w:rsidR="00857F27" w:rsidRPr="007D683B" w:rsidRDefault="00857F27" w:rsidP="00857F27">
      <w:pPr>
        <w:pStyle w:val="NoteLevel5"/>
        <w:rPr>
          <w:rFonts w:ascii="Times" w:hAnsi="Times"/>
        </w:rPr>
      </w:pPr>
      <w:r w:rsidRPr="007D683B">
        <w:rPr>
          <w:rFonts w:ascii="Times" w:hAnsi="Times"/>
        </w:rPr>
        <w:t>Metis 26%</w:t>
      </w:r>
    </w:p>
    <w:p w14:paraId="0FEF25DF" w14:textId="6F777758" w:rsidR="00857F27" w:rsidRPr="007D683B" w:rsidRDefault="00857F27" w:rsidP="00857F27">
      <w:pPr>
        <w:pStyle w:val="NoteLevel2"/>
        <w:rPr>
          <w:rFonts w:ascii="Times" w:hAnsi="Times"/>
        </w:rPr>
      </w:pPr>
      <w:proofErr w:type="gramStart"/>
      <w:r w:rsidRPr="007D683B">
        <w:rPr>
          <w:rFonts w:ascii="Times" w:hAnsi="Times"/>
        </w:rPr>
        <w:t>Archaeological  survey</w:t>
      </w:r>
      <w:proofErr w:type="gramEnd"/>
      <w:r w:rsidRPr="007D683B">
        <w:rPr>
          <w:rFonts w:ascii="Times" w:hAnsi="Times"/>
        </w:rPr>
        <w:t xml:space="preserve"> of Canada: “ we still know only the bare outlines of </w:t>
      </w:r>
      <w:proofErr w:type="spellStart"/>
      <w:r w:rsidRPr="007D683B">
        <w:rPr>
          <w:rFonts w:ascii="Times" w:hAnsi="Times"/>
        </w:rPr>
        <w:t>inuit</w:t>
      </w:r>
      <w:proofErr w:type="spellEnd"/>
      <w:r w:rsidRPr="007D683B">
        <w:rPr>
          <w:rFonts w:ascii="Times" w:hAnsi="Times"/>
        </w:rPr>
        <w:t xml:space="preserve"> history”</w:t>
      </w:r>
    </w:p>
    <w:p w14:paraId="552A4B1A" w14:textId="42F8BFF8" w:rsidR="00857F27" w:rsidRPr="007D683B" w:rsidRDefault="00857F27" w:rsidP="00857F27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Uncertainty: Precisely how and when the </w:t>
      </w:r>
      <w:proofErr w:type="spellStart"/>
      <w:r w:rsidRPr="007D683B">
        <w:rPr>
          <w:rFonts w:ascii="Times" w:hAnsi="Times"/>
        </w:rPr>
        <w:t>inuit</w:t>
      </w:r>
      <w:proofErr w:type="spellEnd"/>
      <w:r w:rsidRPr="007D683B">
        <w:rPr>
          <w:rFonts w:ascii="Times" w:hAnsi="Times"/>
        </w:rPr>
        <w:t xml:space="preserve"> arrived in Canada</w:t>
      </w:r>
    </w:p>
    <w:p w14:paraId="52900015" w14:textId="21E58A1B" w:rsidR="00857F27" w:rsidRPr="007D683B" w:rsidRDefault="00857F27" w:rsidP="00857F27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Certainty: Different (and later) migration than first nations people</w:t>
      </w:r>
    </w:p>
    <w:p w14:paraId="5BE95818" w14:textId="61EE5AA7" w:rsidR="00857F27" w:rsidRPr="007D683B" w:rsidRDefault="00857F27" w:rsidP="00857F27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 xml:space="preserve">Recall: </w:t>
      </w:r>
      <w:proofErr w:type="spellStart"/>
      <w:r w:rsidRPr="007D683B">
        <w:rPr>
          <w:rFonts w:ascii="Times" w:hAnsi="Times"/>
        </w:rPr>
        <w:t>Beringia</w:t>
      </w:r>
      <w:proofErr w:type="spellEnd"/>
      <w:r w:rsidRPr="007D683B">
        <w:rPr>
          <w:rFonts w:ascii="Times" w:hAnsi="Times"/>
        </w:rPr>
        <w:t>: ice free corridor peopling of Americas: 25-12,000 years ago</w:t>
      </w:r>
    </w:p>
    <w:p w14:paraId="0267C49D" w14:textId="02F36454" w:rsidR="00857F27" w:rsidRPr="007D683B" w:rsidRDefault="00857F27" w:rsidP="00857F27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Evidence of 1</w:t>
      </w:r>
      <w:r w:rsidRPr="007D683B">
        <w:rPr>
          <w:rFonts w:ascii="Times" w:hAnsi="Times"/>
          <w:vertAlign w:val="superscript"/>
        </w:rPr>
        <w:t>st</w:t>
      </w:r>
      <w:r w:rsidRPr="007D683B">
        <w:rPr>
          <w:rFonts w:ascii="Times" w:hAnsi="Times"/>
        </w:rPr>
        <w:t xml:space="preserve"> </w:t>
      </w:r>
      <w:proofErr w:type="spellStart"/>
      <w:r w:rsidRPr="007D683B">
        <w:rPr>
          <w:rFonts w:ascii="Times" w:hAnsi="Times"/>
        </w:rPr>
        <w:t>inuit</w:t>
      </w:r>
      <w:proofErr w:type="spellEnd"/>
      <w:r w:rsidRPr="007D683B">
        <w:rPr>
          <w:rFonts w:ascii="Times" w:hAnsi="Times"/>
        </w:rPr>
        <w:t xml:space="preserve"> descendants in Alaska 5,000 years ago</w:t>
      </w:r>
    </w:p>
    <w:p w14:paraId="3E2EADE8" w14:textId="77777777" w:rsidR="00B0698B" w:rsidRPr="007D683B" w:rsidRDefault="00B0698B" w:rsidP="00857F27">
      <w:pPr>
        <w:pStyle w:val="NoteLevel4"/>
        <w:rPr>
          <w:rFonts w:ascii="Times" w:hAnsi="Times"/>
        </w:rPr>
        <w:sectPr w:rsidR="00B0698B" w:rsidRPr="007D683B" w:rsidSect="002F1594">
          <w:headerReference w:type="first" r:id="rId2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0583193" w14:textId="527287E1" w:rsidR="00B0698B" w:rsidRPr="007D683B" w:rsidRDefault="00B0698B" w:rsidP="00B0698B">
      <w:pPr>
        <w:pStyle w:val="NoteLevel1"/>
        <w:rPr>
          <w:rFonts w:ascii="Times" w:hAnsi="Times"/>
        </w:rPr>
        <w:sectPr w:rsidR="00B0698B" w:rsidRPr="007D683B" w:rsidSect="00B0698B">
          <w:headerReference w:type="first" r:id="rId2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7D683B">
        <w:rPr>
          <w:rFonts w:ascii="Times" w:hAnsi="Times"/>
        </w:rPr>
        <w:cr/>
      </w:r>
    </w:p>
    <w:p w14:paraId="61F6DE63" w14:textId="77777777" w:rsidR="00840B46" w:rsidRPr="007D683B" w:rsidRDefault="00840B46" w:rsidP="00840B46">
      <w:pPr>
        <w:pStyle w:val="NoteLevel1"/>
        <w:numPr>
          <w:ilvl w:val="0"/>
          <w:numId w:val="0"/>
        </w:numPr>
        <w:rPr>
          <w:rFonts w:ascii="Times" w:hAnsi="Times"/>
        </w:rPr>
      </w:pPr>
    </w:p>
    <w:p w14:paraId="0B4674FC" w14:textId="77777777" w:rsidR="00840B46" w:rsidRPr="007D683B" w:rsidRDefault="00840B46" w:rsidP="00840B4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With beginning of industrial revolution, temperatures have increased roughly one degree</w:t>
      </w:r>
    </w:p>
    <w:p w14:paraId="56BE6A7C" w14:textId="20D8CEE5" w:rsidR="00840B46" w:rsidRPr="007D683B" w:rsidRDefault="00840B46" w:rsidP="00840B46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 xml:space="preserve">Humans activity blamed for </w:t>
      </w:r>
      <w:r w:rsidR="003A29FD" w:rsidRPr="007D683B">
        <w:rPr>
          <w:rFonts w:ascii="Times" w:hAnsi="Times"/>
        </w:rPr>
        <w:t>boost</w:t>
      </w:r>
    </w:p>
    <w:p w14:paraId="1C666FB9" w14:textId="05EE3816" w:rsidR="003A29FD" w:rsidRPr="007D683B" w:rsidRDefault="003A29FD" w:rsidP="003A29FD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One big theme in course</w:t>
      </w:r>
    </w:p>
    <w:p w14:paraId="3885F3FE" w14:textId="52CD0727" w:rsidR="003A29FD" w:rsidRPr="007D683B" w:rsidRDefault="003A29FD" w:rsidP="003A29FD">
      <w:pPr>
        <w:pStyle w:val="NoteLevel2"/>
        <w:rPr>
          <w:rFonts w:ascii="Times" w:hAnsi="Times"/>
        </w:rPr>
      </w:pPr>
      <w:proofErr w:type="spellStart"/>
      <w:r w:rsidRPr="007D683B">
        <w:rPr>
          <w:rFonts w:ascii="Times" w:hAnsi="Times"/>
        </w:rPr>
        <w:t>Th</w:t>
      </w:r>
      <w:proofErr w:type="spellEnd"/>
      <w:r w:rsidRPr="007D683B">
        <w:rPr>
          <w:rFonts w:ascii="Times" w:hAnsi="Times"/>
        </w:rPr>
        <w:t xml:space="preserve"> earths climate has changed radically over geologic time</w:t>
      </w:r>
    </w:p>
    <w:p w14:paraId="201B4FB1" w14:textId="1E983272" w:rsidR="003A29FD" w:rsidRPr="007D683B" w:rsidRDefault="003A29FD" w:rsidP="003A29FD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From snowball earth to ice free (</w:t>
      </w:r>
      <w:proofErr w:type="spellStart"/>
      <w:r w:rsidRPr="007D683B">
        <w:rPr>
          <w:rFonts w:ascii="Times" w:hAnsi="Times"/>
        </w:rPr>
        <w:t>roughy</w:t>
      </w:r>
      <w:proofErr w:type="spellEnd"/>
      <w:r w:rsidRPr="007D683B">
        <w:rPr>
          <w:rFonts w:ascii="Times" w:hAnsi="Times"/>
        </w:rPr>
        <w:t xml:space="preserve"> 20 degree average temperature) range of factors</w:t>
      </w:r>
    </w:p>
    <w:p w14:paraId="4FD3F9A2" w14:textId="16230E33" w:rsidR="003A29FD" w:rsidRPr="007D683B" w:rsidRDefault="003A29FD" w:rsidP="003A29FD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But over the course of human civilization (Holocene), relatively stable</w:t>
      </w:r>
    </w:p>
    <w:p w14:paraId="59E48767" w14:textId="2E62E198" w:rsidR="003A29FD" w:rsidRPr="007D683B" w:rsidRDefault="003A29FD" w:rsidP="003A29FD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Fundamentally New dynamics have been introduced (</w:t>
      </w:r>
      <w:proofErr w:type="spellStart"/>
      <w:r w:rsidRPr="007D683B">
        <w:rPr>
          <w:rFonts w:ascii="Times" w:hAnsi="Times"/>
        </w:rPr>
        <w:t>Anthrocene</w:t>
      </w:r>
      <w:proofErr w:type="spellEnd"/>
      <w:r w:rsidRPr="007D683B">
        <w:rPr>
          <w:rFonts w:ascii="Times" w:hAnsi="Times"/>
        </w:rPr>
        <w:t>)</w:t>
      </w:r>
    </w:p>
    <w:p w14:paraId="2F2B6232" w14:textId="22755E5C" w:rsidR="003A29FD" w:rsidRPr="007D683B" w:rsidRDefault="003A29FD" w:rsidP="003A29FD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What is power this picture, 81% fossil fuels</w:t>
      </w:r>
    </w:p>
    <w:p w14:paraId="7B820AB3" w14:textId="5FAC07F5" w:rsidR="00B13BB6" w:rsidRPr="007D683B" w:rsidRDefault="002E343A" w:rsidP="003A29FD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Ideally 350 ppm, and 2 degree drop</w:t>
      </w:r>
    </w:p>
    <w:p w14:paraId="308E7659" w14:textId="645F0208" w:rsidR="002E343A" w:rsidRPr="007D683B" w:rsidRDefault="002E343A" w:rsidP="002E343A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7D683B">
        <w:rPr>
          <w:rFonts w:ascii="Times" w:hAnsi="Times"/>
        </w:rPr>
        <w:t xml:space="preserve">Why will warming </w:t>
      </w:r>
      <w:proofErr w:type="gramStart"/>
      <w:r w:rsidRPr="007D683B">
        <w:rPr>
          <w:rFonts w:ascii="Times" w:hAnsi="Times"/>
        </w:rPr>
        <w:t>continue</w:t>
      </w:r>
      <w:proofErr w:type="gramEnd"/>
    </w:p>
    <w:p w14:paraId="29849DF2" w14:textId="65BA20F0" w:rsidR="002E343A" w:rsidRPr="007D683B" w:rsidRDefault="002E343A" w:rsidP="003A29FD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CO2 emitted into atmosphere 100 years residents time</w:t>
      </w:r>
    </w:p>
    <w:p w14:paraId="2BDDD49C" w14:textId="14FBCCA4" w:rsidR="002E343A" w:rsidRPr="007D683B" w:rsidRDefault="002E343A" w:rsidP="003A29FD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Positive feedbacks (</w:t>
      </w:r>
      <w:proofErr w:type="spellStart"/>
      <w:r w:rsidRPr="007D683B">
        <w:rPr>
          <w:rFonts w:ascii="Times" w:hAnsi="Times"/>
        </w:rPr>
        <w:t>eg</w:t>
      </w:r>
      <w:proofErr w:type="spellEnd"/>
      <w:r w:rsidRPr="007D683B">
        <w:rPr>
          <w:rFonts w:ascii="Times" w:hAnsi="Times"/>
        </w:rPr>
        <w:t xml:space="preserve"> declining ice)</w:t>
      </w:r>
    </w:p>
    <w:p w14:paraId="78322721" w14:textId="1A5A4AFF" w:rsidR="002E343A" w:rsidRPr="007D683B" w:rsidRDefault="002E343A" w:rsidP="003A29FD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Thermal lag of oceans</w:t>
      </w:r>
    </w:p>
    <w:p w14:paraId="460B722A" w14:textId="77777777" w:rsidR="00C8258B" w:rsidRPr="007D683B" w:rsidRDefault="00C8258B" w:rsidP="00C8258B">
      <w:pPr>
        <w:pStyle w:val="NoteLevel2"/>
        <w:rPr>
          <w:rFonts w:ascii="Times" w:hAnsi="Times"/>
        </w:rPr>
      </w:pPr>
      <w:r w:rsidRPr="007D683B">
        <w:rPr>
          <w:rFonts w:ascii="Times" w:hAnsi="Times"/>
        </w:rPr>
        <w:t>Mitigation</w:t>
      </w:r>
    </w:p>
    <w:p w14:paraId="461D011C" w14:textId="77777777" w:rsidR="00C8258B" w:rsidRPr="007D683B" w:rsidRDefault="00C8258B" w:rsidP="00C8258B">
      <w:pPr>
        <w:pStyle w:val="NoteLevel3"/>
        <w:rPr>
          <w:rFonts w:ascii="Times" w:hAnsi="Times"/>
        </w:rPr>
      </w:pPr>
      <w:r w:rsidRPr="007D683B">
        <w:rPr>
          <w:rFonts w:ascii="Times" w:hAnsi="Times"/>
        </w:rPr>
        <w:t>Cutting GHG emissions to reduce extent of change</w:t>
      </w:r>
    </w:p>
    <w:p w14:paraId="36452615" w14:textId="4D01CAB2" w:rsidR="00B0698B" w:rsidRPr="007D683B" w:rsidRDefault="00333862" w:rsidP="00C8258B">
      <w:pPr>
        <w:pStyle w:val="NoteLevel3"/>
        <w:rPr>
          <w:rFonts w:ascii="Times" w:hAnsi="Times"/>
        </w:rPr>
        <w:sectPr w:rsidR="00B0698B" w:rsidRPr="007D683B" w:rsidSect="00B0698B">
          <w:headerReference w:type="first" r:id="rId2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7D683B">
        <w:rPr>
          <w:rFonts w:ascii="Times" w:hAnsi="Times"/>
        </w:rPr>
        <w:t xml:space="preserve">Abilities </w:t>
      </w:r>
      <w:r w:rsidR="00C8258B" w:rsidRPr="007D683B">
        <w:rPr>
          <w:rFonts w:ascii="Times" w:hAnsi="Times"/>
        </w:rPr>
        <w:t xml:space="preserve"> </w:t>
      </w:r>
      <w:r w:rsidR="00B0698B" w:rsidRPr="007D683B">
        <w:rPr>
          <w:rFonts w:ascii="Times" w:hAnsi="Times"/>
        </w:rPr>
        <w:cr/>
      </w:r>
    </w:p>
    <w:p w14:paraId="26206666" w14:textId="77777777" w:rsidR="00B0698B" w:rsidRPr="007D683B" w:rsidRDefault="00B0698B" w:rsidP="00B0698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Study session Dec 9</w:t>
      </w:r>
      <w:r w:rsidRPr="007D683B">
        <w:rPr>
          <w:rFonts w:ascii="Times" w:hAnsi="Times"/>
          <w:vertAlign w:val="superscript"/>
        </w:rPr>
        <w:t>th</w:t>
      </w:r>
      <w:r w:rsidRPr="007D683B">
        <w:rPr>
          <w:rFonts w:ascii="Times" w:hAnsi="Times"/>
        </w:rPr>
        <w:t xml:space="preserve"> 12-130 SSC 2322 (Tutorial room)</w:t>
      </w:r>
    </w:p>
    <w:p w14:paraId="44051E3D" w14:textId="77777777" w:rsidR="00B0698B" w:rsidRPr="007D683B" w:rsidRDefault="00B0698B" w:rsidP="00B0698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Thursday Dec 12, 9AM</w:t>
      </w:r>
    </w:p>
    <w:p w14:paraId="1365D312" w14:textId="77777777" w:rsidR="00B0698B" w:rsidRPr="007D683B" w:rsidRDefault="00B0698B" w:rsidP="00B0698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Vast majority of multiple choice second unit, not specific about 1</w:t>
      </w:r>
      <w:r w:rsidRPr="007D683B">
        <w:rPr>
          <w:rFonts w:ascii="Times" w:hAnsi="Times"/>
          <w:vertAlign w:val="superscript"/>
        </w:rPr>
        <w:t>st</w:t>
      </w:r>
      <w:r w:rsidRPr="007D683B">
        <w:rPr>
          <w:rFonts w:ascii="Times" w:hAnsi="Times"/>
        </w:rPr>
        <w:t xml:space="preserve"> unit</w:t>
      </w:r>
    </w:p>
    <w:p w14:paraId="445F02E6" w14:textId="77777777" w:rsidR="00B0698B" w:rsidRPr="007D683B" w:rsidRDefault="00B0698B" w:rsidP="00B0698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Paragraph answer split</w:t>
      </w:r>
    </w:p>
    <w:p w14:paraId="471ACE72" w14:textId="4A34253C" w:rsidR="00B0698B" w:rsidRPr="007D683B" w:rsidRDefault="00B0698B" w:rsidP="00B0698B">
      <w:pPr>
        <w:pStyle w:val="NoteLevel1"/>
        <w:rPr>
          <w:rFonts w:ascii="Times" w:hAnsi="Times"/>
        </w:rPr>
      </w:pPr>
      <w:r w:rsidRPr="007D683B">
        <w:rPr>
          <w:rFonts w:ascii="Times" w:hAnsi="Times"/>
        </w:rPr>
        <w:t>Spend ¾ of time on second unit</w:t>
      </w:r>
    </w:p>
    <w:bookmarkEnd w:id="0"/>
    <w:sectPr w:rsidR="00B0698B" w:rsidRPr="007D683B" w:rsidSect="00B0698B">
      <w:headerReference w:type="first" r:id="rId2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3ABFB3" w14:textId="77777777" w:rsidR="00333862" w:rsidRDefault="00333862" w:rsidP="00DA24DC">
      <w:r>
        <w:separator/>
      </w:r>
    </w:p>
  </w:endnote>
  <w:endnote w:type="continuationSeparator" w:id="0">
    <w:p w14:paraId="4A3FD4F6" w14:textId="77777777" w:rsidR="00333862" w:rsidRDefault="00333862" w:rsidP="00DA2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8CBE90" w14:textId="77777777" w:rsidR="00333862" w:rsidRDefault="00333862" w:rsidP="00DA24DC">
      <w:r>
        <w:separator/>
      </w:r>
    </w:p>
  </w:footnote>
  <w:footnote w:type="continuationSeparator" w:id="0">
    <w:p w14:paraId="31DD74C0" w14:textId="77777777" w:rsidR="00333862" w:rsidRDefault="00333862" w:rsidP="00DA24D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218C68" w14:textId="77777777" w:rsidR="007D683B" w:rsidRPr="0036217F" w:rsidRDefault="007D683B" w:rsidP="009427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Times" w:hAnsi="Times"/>
        <w:sz w:val="36"/>
        <w:szCs w:val="36"/>
      </w:rPr>
    </w:pPr>
    <w:r w:rsidRPr="0036217F">
      <w:rPr>
        <w:rFonts w:ascii="Times" w:hAnsi="Times"/>
        <w:sz w:val="36"/>
        <w:szCs w:val="36"/>
      </w:rPr>
      <w:t>Geography 1500</w:t>
    </w:r>
    <w:r w:rsidRPr="0036217F">
      <w:rPr>
        <w:rFonts w:ascii="Times" w:hAnsi="Times"/>
        <w:sz w:val="36"/>
        <w:szCs w:val="36"/>
      </w:rPr>
      <w:tab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ED95B0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FA4E5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0F094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1:30 PM</w:t>
    </w:r>
    <w:r>
      <w:rPr>
        <w:rFonts w:ascii="Verdana" w:hAnsi="Verdana"/>
        <w:sz w:val="36"/>
        <w:szCs w:val="36"/>
      </w:rPr>
      <w:fldChar w:fldCharType="end"/>
    </w: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991ED5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Amazon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1:30 PM</w:t>
    </w:r>
    <w:r>
      <w:rPr>
        <w:rFonts w:ascii="Verdana" w:hAnsi="Verdana"/>
        <w:sz w:val="36"/>
        <w:szCs w:val="36"/>
      </w:rPr>
      <w:fldChar w:fldCharType="end"/>
    </w:r>
  </w:p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A2667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 xml:space="preserve">The tropical deforestation in the Amazon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1:30 PM</w:t>
    </w:r>
    <w:r>
      <w:rPr>
        <w:rFonts w:ascii="Verdana" w:hAnsi="Verdana"/>
        <w:sz w:val="36"/>
        <w:szCs w:val="36"/>
      </w:rPr>
      <w:fldChar w:fldCharType="end"/>
    </w:r>
  </w:p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0BBA9A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1:30 PM</w:t>
    </w:r>
    <w:r>
      <w:rPr>
        <w:rFonts w:ascii="Verdana" w:hAnsi="Verdana"/>
        <w:sz w:val="36"/>
        <w:szCs w:val="36"/>
      </w:rPr>
      <w:fldChar w:fldCharType="end"/>
    </w:r>
  </w:p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2B2047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Deforestation of Amazonia Cont.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1:30 PM</w:t>
    </w:r>
    <w:r>
      <w:rPr>
        <w:rFonts w:ascii="Verdana" w:hAnsi="Verdana"/>
        <w:sz w:val="36"/>
        <w:szCs w:val="36"/>
      </w:rPr>
      <w:fldChar w:fldCharType="end"/>
    </w:r>
  </w:p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FD550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Rubber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1:30 PM</w:t>
    </w:r>
    <w:r>
      <w:rPr>
        <w:rFonts w:ascii="Verdana" w:hAnsi="Verdana"/>
        <w:sz w:val="36"/>
        <w:szCs w:val="36"/>
      </w:rPr>
      <w:fldChar w:fldCharType="end"/>
    </w:r>
  </w:p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C870BD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Sahel desertification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1:30 PM</w:t>
    </w:r>
    <w:r>
      <w:rPr>
        <w:rFonts w:ascii="Verdana" w:hAnsi="Verdana"/>
        <w:sz w:val="36"/>
        <w:szCs w:val="36"/>
      </w:rPr>
      <w:fldChar w:fldCharType="end"/>
    </w:r>
  </w:p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25F4C" w14:textId="77777777" w:rsidR="007D683B" w:rsidRDefault="007D68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1:30 PM</w:t>
    </w:r>
    <w:r>
      <w:rPr>
        <w:rFonts w:ascii="Verdana" w:hAnsi="Verdana"/>
        <w:sz w:val="36"/>
        <w:szCs w:val="36"/>
      </w:rPr>
      <w:fldChar w:fldCharType="end"/>
    </w:r>
  </w:p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5C8AF" w14:textId="77777777" w:rsidR="00333862" w:rsidRDefault="00333862" w:rsidP="00DA24D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72806" w14:textId="77777777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79B6D" w14:textId="77777777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1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9B15E3" w14:textId="77777777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5"/>
    <w:bookmarkStart w:id="8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1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318A33" w14:textId="39F46B2A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4"/>
    <w:bookmarkStart w:id="10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1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2752C6" w14:textId="015318B7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1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148C59" w14:textId="0B54E6B0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1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663247" w14:textId="499A6DE0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header2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EE94E8" w14:textId="506796B8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2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167EB" w14:textId="39CD7ECA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hAnsi="Verdana"/>
        <w:sz w:val="36"/>
        <w:szCs w:val="36"/>
      </w:rPr>
      <w:t>Geo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header2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737385" w14:textId="25CC352B" w:rsidR="00333862" w:rsidRDefault="003338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D683B">
      <w:rPr>
        <w:rFonts w:ascii="Verdana" w:hAnsi="Verdana"/>
        <w:noProof/>
      </w:rPr>
      <w:t>2013-10-29 1:30 PM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BF48A9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Oct 29th"/>
    <w:docVar w:name="_WNSectionTitle_10" w:val="Dec 5th"/>
    <w:docVar w:name="_WNSectionTitle_11" w:val="Exam"/>
    <w:docVar w:name="_WNSectionTitle_2" w:val="Nov 5th"/>
    <w:docVar w:name="_WNSectionTitle_3" w:val="Nov 12th"/>
    <w:docVar w:name="_WNSectionTitle_4" w:val="Nov 19th"/>
    <w:docVar w:name="_WNSectionTitle_5" w:val="Nov 14th"/>
    <w:docVar w:name="_WNSectionTitle_6" w:val="Nov 21st"/>
    <w:docVar w:name="_WNSectionTitle_7" w:val="Nov 26th"/>
    <w:docVar w:name="_WNSectionTitle_8" w:val="Nov 28th"/>
    <w:docVar w:name="_WNSectionTitle_9" w:val="Dec 3rd"/>
    <w:docVar w:name="_WNTabType_0" w:val="0"/>
    <w:docVar w:name="_WNTabType_1" w:val="1"/>
    <w:docVar w:name="_WNTabType_10" w:val="2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2"/>
    <w:docVar w:name="_WNTabType_8" w:val="2"/>
    <w:docVar w:name="_WNTabType_9" w:val="2"/>
    <w:docVar w:name="EnableWordNotes" w:val="0"/>
  </w:docVars>
  <w:rsids>
    <w:rsidRoot w:val="00DA24DC"/>
    <w:rsid w:val="00011A86"/>
    <w:rsid w:val="00097687"/>
    <w:rsid w:val="001069BD"/>
    <w:rsid w:val="0011165D"/>
    <w:rsid w:val="00196BE3"/>
    <w:rsid w:val="001C3B37"/>
    <w:rsid w:val="001C43B7"/>
    <w:rsid w:val="001E7B54"/>
    <w:rsid w:val="002114EF"/>
    <w:rsid w:val="002254ED"/>
    <w:rsid w:val="002536D3"/>
    <w:rsid w:val="0026326F"/>
    <w:rsid w:val="00270341"/>
    <w:rsid w:val="00283F8A"/>
    <w:rsid w:val="002A3748"/>
    <w:rsid w:val="002A620D"/>
    <w:rsid w:val="002A6C1F"/>
    <w:rsid w:val="002C3ED1"/>
    <w:rsid w:val="002E343A"/>
    <w:rsid w:val="002F1594"/>
    <w:rsid w:val="00302330"/>
    <w:rsid w:val="00333862"/>
    <w:rsid w:val="0035736A"/>
    <w:rsid w:val="003803A7"/>
    <w:rsid w:val="003A29FD"/>
    <w:rsid w:val="003C6596"/>
    <w:rsid w:val="00434AEB"/>
    <w:rsid w:val="00454B2B"/>
    <w:rsid w:val="004A5034"/>
    <w:rsid w:val="005053F4"/>
    <w:rsid w:val="005174BB"/>
    <w:rsid w:val="005C5281"/>
    <w:rsid w:val="006D3B22"/>
    <w:rsid w:val="00711D50"/>
    <w:rsid w:val="00761320"/>
    <w:rsid w:val="007B7299"/>
    <w:rsid w:val="007D683B"/>
    <w:rsid w:val="008010C9"/>
    <w:rsid w:val="008101F2"/>
    <w:rsid w:val="00840B46"/>
    <w:rsid w:val="00857F27"/>
    <w:rsid w:val="008B54FF"/>
    <w:rsid w:val="00963B86"/>
    <w:rsid w:val="009B0041"/>
    <w:rsid w:val="009D3442"/>
    <w:rsid w:val="009E3B2F"/>
    <w:rsid w:val="00A15CD9"/>
    <w:rsid w:val="00AC15E6"/>
    <w:rsid w:val="00B0698B"/>
    <w:rsid w:val="00B13BB6"/>
    <w:rsid w:val="00B76940"/>
    <w:rsid w:val="00B95D36"/>
    <w:rsid w:val="00BD63E0"/>
    <w:rsid w:val="00BF18E5"/>
    <w:rsid w:val="00C8258B"/>
    <w:rsid w:val="00CD3C79"/>
    <w:rsid w:val="00CE7237"/>
    <w:rsid w:val="00D1647B"/>
    <w:rsid w:val="00D53713"/>
    <w:rsid w:val="00D85983"/>
    <w:rsid w:val="00DA24DC"/>
    <w:rsid w:val="00DE66FE"/>
    <w:rsid w:val="00E72E79"/>
    <w:rsid w:val="00F166B6"/>
    <w:rsid w:val="00F670F7"/>
    <w:rsid w:val="00F9312A"/>
    <w:rsid w:val="00FC0CBC"/>
    <w:rsid w:val="00FD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281C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24D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A24D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A24D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A24D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A24D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A24D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A24D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A24D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A24D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A24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24D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24D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A24D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A24D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A24D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A24D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A24D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A24D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A24D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A24D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A24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2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header" Target="header15.xml"/><Relationship Id="rId23" Type="http://schemas.openxmlformats.org/officeDocument/2006/relationships/header" Target="header16.xml"/><Relationship Id="rId24" Type="http://schemas.openxmlformats.org/officeDocument/2006/relationships/header" Target="header17.xml"/><Relationship Id="rId25" Type="http://schemas.openxmlformats.org/officeDocument/2006/relationships/header" Target="header18.xml"/><Relationship Id="rId26" Type="http://schemas.openxmlformats.org/officeDocument/2006/relationships/header" Target="header19.xml"/><Relationship Id="rId27" Type="http://schemas.openxmlformats.org/officeDocument/2006/relationships/header" Target="header20.xml"/><Relationship Id="rId28" Type="http://schemas.openxmlformats.org/officeDocument/2006/relationships/header" Target="header21.xml"/><Relationship Id="rId29" Type="http://schemas.openxmlformats.org/officeDocument/2006/relationships/header" Target="header22.xml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3676</Words>
  <Characters>20958</Characters>
  <Application>Microsoft Macintosh Word</Application>
  <DocSecurity>0</DocSecurity>
  <Lines>174</Lines>
  <Paragraphs>49</Paragraphs>
  <ScaleCrop>false</ScaleCrop>
  <Company/>
  <LinksUpToDate>false</LinksUpToDate>
  <CharactersWithSpaces>24585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Sly Sylvester</dc:creator>
  <cp:keywords/>
  <dc:description/>
  <cp:lastModifiedBy>Stuart Sylvester</cp:lastModifiedBy>
  <cp:revision>2</cp:revision>
  <dcterms:created xsi:type="dcterms:W3CDTF">2015-12-10T19:46:00Z</dcterms:created>
  <dcterms:modified xsi:type="dcterms:W3CDTF">2015-12-10T19:46:00Z</dcterms:modified>
</cp:coreProperties>
</file>