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276B85" w14:textId="029A3298" w:rsidR="008B29AC" w:rsidRDefault="009F3E96">
      <w:r>
        <w:t>ENG 1120-</w:t>
      </w:r>
      <w:r w:rsidRPr="006B187F">
        <w:rPr>
          <w:b/>
        </w:rPr>
        <w:t>The rocking horse</w:t>
      </w:r>
      <w:r w:rsidR="006B187F">
        <w:br/>
        <w:t>March 30</w:t>
      </w:r>
      <w:r w:rsidR="006B187F" w:rsidRPr="006B187F">
        <w:rPr>
          <w:vertAlign w:val="superscript"/>
        </w:rPr>
        <w:t>th</w:t>
      </w:r>
      <w:r w:rsidR="006B187F">
        <w:t xml:space="preserve"> 2015</w:t>
      </w:r>
      <w:r>
        <w:br/>
      </w:r>
      <w:r>
        <w:br/>
        <w:t xml:space="preserve">Setting: Mid 1920s: Bassett who is the “young gardener” has been wounded in the war”; </w:t>
      </w:r>
      <w:proofErr w:type="spellStart"/>
      <w:r>
        <w:t>Sansovino</w:t>
      </w:r>
      <w:proofErr w:type="spellEnd"/>
      <w:r>
        <w:t xml:space="preserve">—the horse Oscar says “won the Ascot” (520)—Only raced for two years, winning the Ascot race in 1924, then retiring. </w:t>
      </w:r>
    </w:p>
    <w:p w14:paraId="2654C08F" w14:textId="77777777" w:rsidR="009F3E96" w:rsidRDefault="009F3E96"/>
    <w:p w14:paraId="1C6BEF84" w14:textId="77777777" w:rsidR="009F3E96" w:rsidRDefault="006B187F">
      <w:r>
        <w:t>1-The story has Freudian possibilities (idedipus complex—love for mother and see father as rival)</w:t>
      </w:r>
    </w:p>
    <w:p w14:paraId="73D04BF4" w14:textId="77777777" w:rsidR="006B187F" w:rsidRDefault="006B187F"/>
    <w:p w14:paraId="18FEC7E7" w14:textId="77777777" w:rsidR="006B187F" w:rsidRDefault="006B187F">
      <w:r>
        <w:t>-Has a demanding and dissatisfied mother (permanently wanting more) and the mother is not as fond of her children as she ought to be.</w:t>
      </w:r>
      <w:r>
        <w:br/>
        <w:t xml:space="preserve">-Son wants to please his mother and wants to be taken seriously </w:t>
      </w:r>
      <w:r>
        <w:br/>
        <w:t>-He goes all out to please her and get her attention (unconsciously taking his father’s place), dies trying to get her attention</w:t>
      </w:r>
      <w:r>
        <w:br/>
      </w:r>
    </w:p>
    <w:p w14:paraId="0147B0EE" w14:textId="77777777" w:rsidR="006B187F" w:rsidRDefault="006B187F">
      <w:r>
        <w:t xml:space="preserve">2-There is this little boy who doesn’t want his mother to know about his big secret (has to do it privately) </w:t>
      </w:r>
    </w:p>
    <w:p w14:paraId="365B3CEE" w14:textId="77777777" w:rsidR="006B187F" w:rsidRDefault="00690231">
      <w:r>
        <w:t xml:space="preserve">-Paul </w:t>
      </w:r>
      <w:r w:rsidR="006B187F">
        <w:t xml:space="preserve">does not </w:t>
      </w:r>
      <w:r>
        <w:t>want to be caught masturbating</w:t>
      </w:r>
      <w:r>
        <w:br/>
      </w:r>
    </w:p>
    <w:p w14:paraId="653D3F37" w14:textId="77777777" w:rsidR="006B187F" w:rsidRDefault="00690231">
      <w:r>
        <w:t xml:space="preserve">-Parents were a bit miss matched (father=miner and illiterate) </w:t>
      </w:r>
    </w:p>
    <w:p w14:paraId="79AF1497" w14:textId="77777777" w:rsidR="00690231" w:rsidRDefault="00690231">
      <w:r>
        <w:t>-Lawrence—“I was born hating my father”, his parents fought all the time, he became exceptionally close with his mother (Parallels between his actual life and the rocking horse)</w:t>
      </w:r>
    </w:p>
    <w:p w14:paraId="4CB5EF79" w14:textId="77777777" w:rsidR="00690231" w:rsidRDefault="00690231"/>
    <w:p w14:paraId="7AB0D04B" w14:textId="77777777" w:rsidR="00690231" w:rsidRDefault="00690231">
      <w:r>
        <w:t>-Omniscient narrat</w:t>
      </w:r>
      <w:bookmarkStart w:id="0" w:name="_GoBack"/>
      <w:bookmarkEnd w:id="0"/>
      <w:r>
        <w:t>or</w:t>
      </w:r>
    </w:p>
    <w:p w14:paraId="6C33B731" w14:textId="77777777" w:rsidR="00690231" w:rsidRDefault="00690231">
      <w:r>
        <w:t>-Mid 1920s</w:t>
      </w:r>
    </w:p>
    <w:p w14:paraId="1707CD03" w14:textId="77777777" w:rsidR="00690231" w:rsidRDefault="00690231">
      <w:r>
        <w:t>-Bourgeois: word that the left uses for the middle class in a negative way</w:t>
      </w:r>
    </w:p>
    <w:p w14:paraId="2150A975" w14:textId="77777777" w:rsidR="00690231" w:rsidRDefault="00403632" w:rsidP="00403632">
      <w:pPr>
        <w:ind w:left="720"/>
      </w:pPr>
      <w:r>
        <w:t>Thinks of the middle class as a fungus (looks better on the outside—not a fan)</w:t>
      </w:r>
    </w:p>
    <w:p w14:paraId="2E81BE47" w14:textId="77777777" w:rsidR="00403632" w:rsidRDefault="00403632" w:rsidP="00403632">
      <w:r>
        <w:t>-Family is living above their means (doesn’t stop them—live permanently in debt)</w:t>
      </w:r>
    </w:p>
    <w:p w14:paraId="426D7C4A" w14:textId="77777777" w:rsidR="00403632" w:rsidRDefault="00403632" w:rsidP="00403632">
      <w:r>
        <w:t>-Living on the bubble, but still look down on everyone else</w:t>
      </w:r>
    </w:p>
    <w:p w14:paraId="7D45FC32" w14:textId="77777777" w:rsidR="00403632" w:rsidRDefault="00403632" w:rsidP="00403632">
      <w:r>
        <w:t>-Fairy-tale-</w:t>
      </w:r>
      <w:proofErr w:type="spellStart"/>
      <w:r>
        <w:t>ish</w:t>
      </w:r>
      <w:proofErr w:type="spellEnd"/>
      <w:r>
        <w:t xml:space="preserve"> opening </w:t>
      </w:r>
      <w:r>
        <w:br/>
        <w:t>-Mother doesn’t love her children</w:t>
      </w:r>
      <w:r>
        <w:br/>
        <w:t>-</w:t>
      </w:r>
      <w:r w:rsidR="00C24739">
        <w:t xml:space="preserve">The children pick up on the shortage of money </w:t>
      </w:r>
      <w:r w:rsidR="00C24739">
        <w:br/>
        <w:t xml:space="preserve">-(why they don’t have a car) </w:t>
      </w:r>
      <w:r w:rsidR="00C24739" w:rsidRPr="00C24739">
        <w:rPr>
          <w:b/>
        </w:rPr>
        <w:t>Father has no luck</w:t>
      </w:r>
      <w:r w:rsidR="00C24739">
        <w:t xml:space="preserve"> (according to Lawrence’s view of the world, people should work for what they have, not depend on luck)</w:t>
      </w:r>
    </w:p>
    <w:p w14:paraId="00E8F7CA" w14:textId="77777777" w:rsidR="00C24739" w:rsidRDefault="00C24739" w:rsidP="00403632">
      <w:r>
        <w:t>-Paul tells his mother how lucky he is and more gives him no attention (becomes determined to be lucky and gain her attention)</w:t>
      </w:r>
    </w:p>
    <w:p w14:paraId="0476A9F9" w14:textId="77777777" w:rsidR="00C24739" w:rsidRDefault="00C24739" w:rsidP="00403632">
      <w:r>
        <w:t xml:space="preserve">-Paul’s eyes: when he’s busy trying to figure out how to be lucky and when he finds out how to make money, his eyes are described. “Eyes had a strange glare to them”, “big hot blue eyes” “big blue eyes blazing with a sort of madness” </w:t>
      </w:r>
      <w:r>
        <w:br/>
      </w:r>
    </w:p>
    <w:p w14:paraId="576361AA" w14:textId="77777777" w:rsidR="00C24739" w:rsidRDefault="00C24739" w:rsidP="00403632">
      <w:r>
        <w:t>-Rocking horse becomes his avenue to guessing the winners (maybe more than guessing because he’s always right)</w:t>
      </w:r>
    </w:p>
    <w:p w14:paraId="1AA6A28A" w14:textId="77777777" w:rsidR="00C24739" w:rsidRDefault="00C24739" w:rsidP="00403632">
      <w:r>
        <w:lastRenderedPageBreak/>
        <w:t>-</w:t>
      </w:r>
      <w:r w:rsidR="00EF77E5">
        <w:t xml:space="preserve">Becomes able to prophesize the winners of the races </w:t>
      </w:r>
      <w:r w:rsidR="00EF77E5">
        <w:br/>
        <w:t>-Bassett, the gardener, thinks Paul’s inspiration is coming from heaven (religious?)</w:t>
      </w:r>
    </w:p>
    <w:p w14:paraId="05B65251" w14:textId="77777777" w:rsidR="00EF77E5" w:rsidRDefault="00EF77E5" w:rsidP="00403632">
      <w:r>
        <w:t>-Uncle is keeping Paul’s secret</w:t>
      </w:r>
      <w:r>
        <w:br/>
        <w:t xml:space="preserve">-Paul wants to find a way for his mother to benefit from his winnings without her finding out where the money is coming from </w:t>
      </w:r>
      <w:r>
        <w:br/>
        <w:t xml:space="preserve">^Paul’s mother will be told that a relative has </w:t>
      </w:r>
      <w:r w:rsidR="009869DD">
        <w:t>given 5000 pounds (1000 on each birthday)</w:t>
      </w:r>
      <w:r w:rsidR="009869DD">
        <w:br/>
        <w:t>-The mother hid to letter and did not say a word about it</w:t>
      </w:r>
      <w:r w:rsidR="009869DD">
        <w:br/>
        <w:t>-She asks the lawyer if she could have all five right away and Paul allows it and says he’ll get more</w:t>
      </w:r>
      <w:r w:rsidR="009869DD">
        <w:br/>
        <w:t>-As soon as the mother gets the money, she starts spending it without paying off her debts</w:t>
      </w:r>
      <w:r w:rsidR="009869DD">
        <w:br/>
        <w:t xml:space="preserve">-Paul feels very stressed and has a few failures </w:t>
      </w:r>
    </w:p>
    <w:p w14:paraId="3E809A29" w14:textId="77777777" w:rsidR="009869DD" w:rsidRDefault="009869DD" w:rsidP="00403632">
      <w:r>
        <w:t xml:space="preserve">-Paul does not want to go to the seaside until after the Derby race </w:t>
      </w:r>
    </w:p>
    <w:p w14:paraId="66A6DB3A" w14:textId="77777777" w:rsidR="009869DD" w:rsidRDefault="009869DD" w:rsidP="00403632">
      <w:r>
        <w:t>-Mother believes he is too old for his horse</w:t>
      </w:r>
      <w:r>
        <w:br/>
        <w:t>-</w:t>
      </w:r>
      <w:r w:rsidR="00FE7A08">
        <w:t>Boy dies</w:t>
      </w:r>
    </w:p>
    <w:p w14:paraId="2A353316" w14:textId="77777777" w:rsidR="00FE7A08" w:rsidRDefault="00FE7A08" w:rsidP="00403632">
      <w:r>
        <w:t>-Paul has driven himself to death to make his mother happy (better off?)</w:t>
      </w:r>
    </w:p>
    <w:p w14:paraId="55F5A5DD" w14:textId="77777777" w:rsidR="00FE7A08" w:rsidRDefault="00FE7A08" w:rsidP="00403632"/>
    <w:p w14:paraId="4BE8E514" w14:textId="77777777" w:rsidR="00FE7A08" w:rsidRDefault="00FE7A08" w:rsidP="00403632"/>
    <w:p w14:paraId="40A90948" w14:textId="77777777" w:rsidR="00C24739" w:rsidRDefault="00C24739" w:rsidP="00403632"/>
    <w:p w14:paraId="2FD5E0E8" w14:textId="77777777" w:rsidR="00403632" w:rsidRDefault="00403632" w:rsidP="00403632"/>
    <w:sectPr w:rsidR="00403632" w:rsidSect="00365AFE">
      <w:pgSz w:w="12240" w:h="15840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E96"/>
    <w:rsid w:val="00365AFE"/>
    <w:rsid w:val="00403632"/>
    <w:rsid w:val="00690231"/>
    <w:rsid w:val="006B187F"/>
    <w:rsid w:val="007E3D84"/>
    <w:rsid w:val="008B29AC"/>
    <w:rsid w:val="009869DD"/>
    <w:rsid w:val="009F3E96"/>
    <w:rsid w:val="00C24739"/>
    <w:rsid w:val="00EF77E5"/>
    <w:rsid w:val="00FE7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D5913E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452</Words>
  <Characters>2582</Characters>
  <Application>Microsoft Macintosh Word</Application>
  <DocSecurity>0</DocSecurity>
  <Lines>21</Lines>
  <Paragraphs>6</Paragraphs>
  <ScaleCrop>false</ScaleCrop>
  <Company/>
  <LinksUpToDate>false</LinksUpToDate>
  <CharactersWithSpaces>3028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</dc:creator>
  <cp:keywords/>
  <dc:description/>
  <cp:lastModifiedBy>Lauren</cp:lastModifiedBy>
  <cp:revision>3</cp:revision>
  <dcterms:created xsi:type="dcterms:W3CDTF">2015-03-25T19:40:00Z</dcterms:created>
  <dcterms:modified xsi:type="dcterms:W3CDTF">2015-04-20T00:42:00Z</dcterms:modified>
</cp:coreProperties>
</file>