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horzAnchor="margin" w:tblpY="1413"/>
        <w:tblW w:w="9150" w:type="dxa"/>
        <w:tblBorders>
          <w:top w:val="single" w:sz="6" w:space="0" w:color="CCCCCC"/>
          <w:left w:val="single" w:sz="6" w:space="0" w:color="CCCCCC"/>
          <w:bottom w:val="single" w:sz="6" w:space="0" w:color="CCCCCC"/>
          <w:right w:val="single" w:sz="6" w:space="0" w:color="CCCCCC"/>
        </w:tblBorders>
        <w:shd w:val="clear" w:color="auto" w:fill="FFFFFF"/>
        <w:tblCellMar>
          <w:top w:w="15" w:type="dxa"/>
          <w:left w:w="15" w:type="dxa"/>
          <w:bottom w:w="15" w:type="dxa"/>
          <w:right w:w="15" w:type="dxa"/>
        </w:tblCellMar>
        <w:tblLook w:val="04A0" w:firstRow="1" w:lastRow="0" w:firstColumn="1" w:lastColumn="0" w:noHBand="0" w:noVBand="1"/>
      </w:tblPr>
      <w:tblGrid>
        <w:gridCol w:w="430"/>
        <w:gridCol w:w="4214"/>
        <w:gridCol w:w="154"/>
        <w:gridCol w:w="4352"/>
      </w:tblGrid>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w:t>
            </w:r>
          </w:p>
        </w:tc>
        <w:tc>
          <w:tcPr>
            <w:tcW w:w="4214" w:type="dxa"/>
            <w:shd w:val="clear" w:color="auto" w:fill="FFFFFF"/>
            <w:tcMar>
              <w:top w:w="0" w:type="dxa"/>
              <w:left w:w="0" w:type="dxa"/>
              <w:bottom w:w="0" w:type="dxa"/>
              <w:right w:w="0" w:type="dxa"/>
            </w:tcMar>
            <w:vAlign w:val="center"/>
            <w:hideMark/>
          </w:tcPr>
          <w:p w:rsidR="002C5F94" w:rsidRPr="00796B70" w:rsidRDefault="002C5F94" w:rsidP="002C5F94">
            <w:pPr>
              <w:spacing w:after="0" w:line="240" w:lineRule="auto"/>
              <w:rPr>
                <w:rFonts w:ascii="Helvetica" w:eastAsia="Times New Roman" w:hAnsi="Helvetica" w:cs="Helvetica"/>
                <w:color w:val="838383"/>
                <w:sz w:val="24"/>
                <w:szCs w:val="24"/>
                <w:lang w:val="en-CA" w:eastAsia="en-CA"/>
              </w:rPr>
            </w:pPr>
            <w:r w:rsidRPr="00796B70">
              <w:rPr>
                <w:rFonts w:ascii="Helvetica" w:eastAsia="Times New Roman" w:hAnsi="Helvetica" w:cs="Helvetica"/>
                <w:color w:val="838383"/>
                <w:sz w:val="24"/>
                <w:szCs w:val="24"/>
                <w:lang w:val="en-CA" w:eastAsia="en-CA"/>
              </w:rPr>
              <w:t>MODULE 6</w:t>
            </w:r>
            <w:r>
              <w:rPr>
                <w:rFonts w:ascii="Helvetica" w:eastAsia="Times New Roman" w:hAnsi="Helvetica" w:cs="Helvetica"/>
                <w:color w:val="838383"/>
                <w:sz w:val="24"/>
                <w:szCs w:val="24"/>
                <w:lang w:val="en-CA" w:eastAsia="en-CA"/>
              </w:rPr>
              <w:t xml:space="preserve"> JONATHAN BORSELLINO</w:t>
            </w:r>
          </w:p>
          <w:p w:rsidR="002C5F94" w:rsidRDefault="002C5F94" w:rsidP="002C5F94">
            <w:pPr>
              <w:spacing w:after="0" w:line="240" w:lineRule="auto"/>
              <w:rPr>
                <w:rFonts w:ascii="Helvetica" w:eastAsia="Times New Roman" w:hAnsi="Helvetica" w:cs="Helvetica"/>
                <w:color w:val="838383"/>
                <w:sz w:val="18"/>
                <w:szCs w:val="18"/>
                <w:lang w:val="en-CA" w:eastAsia="en-CA"/>
              </w:rPr>
            </w:pPr>
          </w:p>
          <w:p w:rsidR="002C5F94" w:rsidRDefault="002C5F94" w:rsidP="002C5F94">
            <w:pPr>
              <w:spacing w:after="0" w:line="240" w:lineRule="auto"/>
              <w:rPr>
                <w:rFonts w:ascii="Helvetica" w:eastAsia="Times New Roman" w:hAnsi="Helvetica" w:cs="Helvetica"/>
                <w:color w:val="838383"/>
                <w:sz w:val="18"/>
                <w:szCs w:val="18"/>
                <w:lang w:val="en-CA" w:eastAsia="en-CA"/>
              </w:rPr>
            </w:pPr>
          </w:p>
          <w:p w:rsidR="002C5F94" w:rsidRDefault="002C5F94" w:rsidP="002C5F94">
            <w:pPr>
              <w:spacing w:after="0" w:line="240" w:lineRule="auto"/>
              <w:rPr>
                <w:rFonts w:ascii="Helvetica" w:eastAsia="Times New Roman" w:hAnsi="Helvetica" w:cs="Helvetica"/>
                <w:color w:val="838383"/>
                <w:sz w:val="18"/>
                <w:szCs w:val="18"/>
                <w:lang w:val="en-CA" w:eastAsia="en-CA"/>
              </w:rPr>
            </w:pPr>
          </w:p>
          <w:p w:rsidR="002C5F94" w:rsidRDefault="002C5F94" w:rsidP="002C5F94">
            <w:pPr>
              <w:spacing w:after="0" w:line="240" w:lineRule="auto"/>
              <w:rPr>
                <w:rFonts w:ascii="Helvetica" w:eastAsia="Times New Roman" w:hAnsi="Helvetica" w:cs="Helvetica"/>
                <w:color w:val="838383"/>
                <w:sz w:val="18"/>
                <w:szCs w:val="18"/>
                <w:lang w:val="en-CA" w:eastAsia="en-CA"/>
              </w:rPr>
            </w:pPr>
          </w:p>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cable consists of a single copper wire surrounded by layers of plastic and is used...</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coaxial</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devices, which are becoming popular for home use, provide centralized data storage...</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network attached storage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is a device that attaches to a network and provides wireless nodes with a means...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Wireless access point (WAP)</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__________ is the maximum speed at which data can be transmitted between two nodes on a...</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data transfer rate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internet is an example of a client/server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network-ready device that may be attached to a network but still has to connect to a networked...</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is the actual speed of data transfer on a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throughput</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Wireless networks are more vulnerable to attack than wired networks.</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In terms of networking, NOS stands for__________.</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network operating system</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Which of the following devices translates electronic data into radio waves?</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transceiver</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If you need to extend the length of an Ethernet network, you can use a__________ to do so</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repeater</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All wireless networks have their own name, referred to as the__________ that is used to identify...</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service set identifier</w:t>
            </w:r>
          </w:p>
        </w:tc>
      </w:tr>
      <w:tr w:rsidR="002C5F94" w:rsidRPr="00796B70"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THroughput, the actual speed of data transfer that is achieved in a network, is usually:</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less than the data transfer rate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Most notebook computers sold currently come with an 802.11g or a__________ network adapter...</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802.11n</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A__________ keeps track of data packets and, in conjunction with network interface cards, helps...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switch</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network in your home that is used to connect all of your digital devices is called a__________.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home area network (HAN)</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__________transfer data between two or more networks.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Routers</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cost of a P@P network is slightly greater than the cost of a client/server network.</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796B70"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19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Network adapters: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enable nodes in a network to communicate with each other</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If you install a device called a__________on your network, you can share a broadband internet...</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router</w:t>
            </w:r>
          </w:p>
        </w:tc>
      </w:tr>
      <w:tr w:rsidR="002C5F94" w:rsidRPr="00796B70"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All of the following are reasons for using a power-line network instead of an Ethernet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power-line networks cost less</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wireless network uses which of the following as its transmission medium?</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radio waves</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Due to the expansion of media files on home computers, _____ options are how being marketed;...</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home server</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networks use the existing electrical wiring in your house to help obtain their signal.</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power-line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WPA stands for:</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Wi-Fi protected access</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read-only memory written in a router is referred to as__________.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firmware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It is generally better to extend your wired network using wireless technology than to use repeaters...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28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 xml:space="preserve">In a peer to peer network, one computer acts as the </w:t>
            </w:r>
            <w:r w:rsidRPr="00B74834">
              <w:rPr>
                <w:rFonts w:ascii="Helvetica" w:eastAsia="Times New Roman" w:hAnsi="Helvetica" w:cs="Helvetica"/>
                <w:color w:val="838383"/>
                <w:sz w:val="18"/>
                <w:szCs w:val="18"/>
                <w:lang w:val="en-CA" w:eastAsia="en-CA"/>
              </w:rPr>
              <w:lastRenderedPageBreak/>
              <w:t>server.</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lastRenderedPageBreak/>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lastRenderedPageBreak/>
              <w:t>29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One way to increase security on a network is by installing a:</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firewall</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WEP stands for__________.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Wired equivalent privacy</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EpressCard versions of Ethernet NICs are made specifically for notebook computers.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When setting up a network, you should set up any computers running the Microsoft Windows 7...</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first</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Which of the following is NOT an example of a network node.</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mouse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There are three main types of P2P networks; wired, wireless, and__________.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power-line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When a network is created to provide internet access to a specific geographic area, that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Most desktop and notebook systems sold today are network ready.</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network that has 10 or more nodes is usually configured as a:</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client/server network</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receive data packets and send them to the node for which they are intended.</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Switches</w:t>
            </w:r>
          </w:p>
        </w:tc>
      </w:tr>
      <w:tr w:rsidR="002C5F94" w:rsidRPr="00796B70"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39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Network architectures are classified according to:</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way they are controlled and the distance between their nodes</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term "network __________" refers to the design of a network.</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architecture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TOday, power-line networks an sometimes exceed speeds of wireless Ethernet networks.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Both Windows 7 and Windows Vista can automatically detect other versions of Windows running...</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client computer is the computer on which users accomplish specific tasks.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cable is made up of plastic or glass fibers that transmit data at extremely fast...</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Fiber-optic</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is the actual speed of data transfer that is achieved on a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Throughput</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single computer can function as both a client and a server, but performance will be degraded.</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796B70"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most popular transmission medium option for wired ETHERnet networks is: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unshielded twisted pair cable (UTP)</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device can be connected directly to a router instead of connecting it to a computer...</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netwrok-ready</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49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Most__________allow you to connect wireless and wired computers to the same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wireless routers</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network is one in which the nodes are located within a small geographical area.</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local area</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is a method of translating data into code.</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Encryption</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Which transmission medium is able to transmit data the fastest?</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fiber-optic cable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refers to the act of connecting to a wireless connecting without the permission...</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piggybacking</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major difference in types of :2: networks in the __________ by which the nodes are connected...</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transmission medium</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MAN stands for mobile area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network contains two different types of computers: one performs specific tasks...</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client/server</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Switches can be__________ together to provide hundreds of ports.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chained</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options are fast becoming a popular choice for managing an entire family's personal...</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home server</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59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network adapter installed inside a computer as an expansion card is referred to as a__________.</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Network Interface Card</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Any ExpressCard will work in any notebook.</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Switches and routers are both network __________ devices.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navigation</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is a specialized entertainment device that is specifically designed to retrieve...</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digital media receiver (DMR)</w:t>
            </w:r>
          </w:p>
        </w:tc>
      </w:tr>
      <w:tr w:rsidR="002C5F94" w:rsidRPr="00796B70"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Which of the following is NOT an example of a WAN?</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LANs connected in a single building</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Public places where you can wirelessly connect to the internet are known as__________.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hot spots</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WEP is a stronger form of security than WAP.</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NIC stands for__________.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Network Interface Card</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P2P networks are more commonly used in small businesses than in homes.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Normal telephone wire is:</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twisted pair cable</w:t>
            </w:r>
          </w:p>
        </w:tc>
      </w:tr>
      <w:tr w:rsidR="002C5F94" w:rsidRPr="00796B70"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69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Client/server networks are controlled by a central server that runs a specialized piece of...</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network operating system (NOS)</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on a network can be a peripheral, such as a printer or scanner.</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node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802.11 wireless standard is also know as __________.</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Wi-Fi</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For ethernet cables that run more than 100 meters, you can use __________ to boost the signal.</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repeaters</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Many cities in the United States are now deploying ______ to provide internet access to residents...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MAN</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Twisted pair cable is made up of plastic or glass fibers that transmit data at extremely fast...</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Some network adapters take the form of external devices that plug into an available __________...</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USB</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is a specialized entertainment device that is designed to retrieve digital media...</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digital media receiver (DMR)</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is a network located in your home that is used to connect all of your digital...</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HAN</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__________ cable is composed or four pairs of wires that are twisted around each other to reduce...</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Unshielded twisted pair (UTP)</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79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Which of the following is necessary if you want your Ethernet network to connect to the internet...</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DSL/cable router</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most common type of home network is:</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P2P network</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In reference to the wireless ethernet standard, __________ devices achieve much higher data...</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802.11n</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network is one in which each computer can communicate directly with each other,...</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P2P</w:t>
            </w:r>
          </w:p>
        </w:tc>
      </w:tr>
      <w:tr w:rsidR="002C5F94" w:rsidRPr="00796B70"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Which of the following network adapters is most likely to be preinstalled in a typical notebook...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both a wireless and wired network adapter</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Which of the following UTP cable types is the cheapest and often used in home networks?</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Cat 5E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allows sharing of a broadband internet connection.</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router</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unique number assigned to a network adapter by the manufacturer is referred to as the 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MAC</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network uses radio waves as its transmission medium.</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wireless</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__________ is a network navigation device that merely retransmits a signal to the other nodes...</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hub</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89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It is not possible to configure a client/server network for home use.</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FALSE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90</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computer network is defined as two or more computers connected with __________ so that they...</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software and hardware</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91</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In terms of networking, MAN stands for__________. </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Metropolitan Area Network</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92</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Normal telephone wire is composed of __________ cable, which consists of copper wires wrapped...</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twisted pair</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93</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printer connected to a wireless network is considered to be a node on that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94</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To provide an older computer with wireless capability, you need to use a__________.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network adapter card</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95</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Which of the following devices is needed to share an internet connection on a wireless network?</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a wireless router</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96</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type of wireless network designed to provide access to city residents and visitors is typically...</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WAN</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97</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Sophisticated networks generally use which of the following hardware devices to ease the flow...</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routers and switches</w:t>
            </w:r>
          </w:p>
        </w:tc>
      </w:tr>
      <w:tr w:rsidR="002C5F94" w:rsidRPr="00B74834" w:rsidTr="002C5F94">
        <w:tc>
          <w:tcPr>
            <w:tcW w:w="430" w:type="dxa"/>
            <w:tcBorders>
              <w:right w:val="single" w:sz="6" w:space="0" w:color="E3E3E3"/>
            </w:tcBorders>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98</w:t>
            </w:r>
          </w:p>
        </w:tc>
        <w:tc>
          <w:tcPr>
            <w:tcW w:w="421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Bundles of data sent over transmission media are called__________.</w:t>
            </w:r>
          </w:p>
        </w:tc>
        <w:tc>
          <w:tcPr>
            <w:tcW w:w="154"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9F9F9"/>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packets</w:t>
            </w:r>
          </w:p>
        </w:tc>
      </w:tr>
      <w:tr w:rsidR="002C5F94" w:rsidRPr="00B74834" w:rsidTr="002C5F94">
        <w:tc>
          <w:tcPr>
            <w:tcW w:w="430" w:type="dxa"/>
            <w:tcBorders>
              <w:right w:val="single" w:sz="6" w:space="0" w:color="E3E3E3"/>
            </w:tcBorders>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jc w:val="center"/>
              <w:rPr>
                <w:rFonts w:ascii="Helvetica" w:eastAsia="Times New Roman" w:hAnsi="Helvetica" w:cs="Helvetica"/>
                <w:b/>
                <w:bCs/>
                <w:color w:val="838383"/>
                <w:sz w:val="18"/>
                <w:szCs w:val="18"/>
                <w:lang w:val="en-CA" w:eastAsia="en-CA"/>
              </w:rPr>
            </w:pPr>
            <w:r w:rsidRPr="00B74834">
              <w:rPr>
                <w:rFonts w:ascii="Helvetica" w:eastAsia="Times New Roman" w:hAnsi="Helvetica" w:cs="Helvetica"/>
                <w:b/>
                <w:bCs/>
                <w:color w:val="838383"/>
                <w:sz w:val="18"/>
                <w:szCs w:val="18"/>
                <w:lang w:val="en-CA" w:eastAsia="en-CA"/>
              </w:rPr>
              <w:t>99</w:t>
            </w:r>
          </w:p>
        </w:tc>
        <w:tc>
          <w:tcPr>
            <w:tcW w:w="421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The practice of piggybacking is illegal in many places.</w:t>
            </w:r>
          </w:p>
        </w:tc>
        <w:tc>
          <w:tcPr>
            <w:tcW w:w="154"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444444"/>
                <w:sz w:val="18"/>
                <w:szCs w:val="18"/>
                <w:lang w:val="en-CA" w:eastAsia="en-CA"/>
              </w:rPr>
            </w:pPr>
            <w:r w:rsidRPr="00B74834">
              <w:rPr>
                <w:rFonts w:ascii="Helvetica" w:eastAsia="Times New Roman" w:hAnsi="Helvetica" w:cs="Helvetica"/>
                <w:color w:val="444444"/>
                <w:sz w:val="18"/>
                <w:szCs w:val="18"/>
                <w:lang w:val="en-CA" w:eastAsia="en-CA"/>
              </w:rPr>
              <w:t> </w:t>
            </w:r>
          </w:p>
        </w:tc>
        <w:tc>
          <w:tcPr>
            <w:tcW w:w="4352" w:type="dxa"/>
            <w:shd w:val="clear" w:color="auto" w:fill="FFFFFF"/>
            <w:tcMar>
              <w:top w:w="0" w:type="dxa"/>
              <w:left w:w="0" w:type="dxa"/>
              <w:bottom w:w="0" w:type="dxa"/>
              <w:right w:w="0" w:type="dxa"/>
            </w:tcMar>
            <w:vAlign w:val="center"/>
            <w:hideMark/>
          </w:tcPr>
          <w:p w:rsidR="002C5F94" w:rsidRPr="00B74834" w:rsidRDefault="002C5F94" w:rsidP="002C5F94">
            <w:pPr>
              <w:spacing w:after="0" w:line="240" w:lineRule="auto"/>
              <w:rPr>
                <w:rFonts w:ascii="Helvetica" w:eastAsia="Times New Roman" w:hAnsi="Helvetica" w:cs="Helvetica"/>
                <w:color w:val="838383"/>
                <w:sz w:val="18"/>
                <w:szCs w:val="18"/>
                <w:lang w:val="en-CA" w:eastAsia="en-CA"/>
              </w:rPr>
            </w:pPr>
            <w:r w:rsidRPr="00B74834">
              <w:rPr>
                <w:rFonts w:ascii="Helvetica" w:eastAsia="Times New Roman" w:hAnsi="Helvetica" w:cs="Helvetica"/>
                <w:color w:val="838383"/>
                <w:sz w:val="18"/>
                <w:szCs w:val="18"/>
                <w:lang w:val="en-CA" w:eastAsia="en-CA"/>
              </w:rPr>
              <w:t>TRUE</w:t>
            </w:r>
          </w:p>
        </w:tc>
      </w:tr>
    </w:tbl>
    <w:p w:rsidR="0070727C" w:rsidRDefault="0070727C"/>
    <w:p w:rsidR="002C5F94" w:rsidRPr="000B34AE" w:rsidRDefault="002C5F94" w:rsidP="002C5F94">
      <w:pPr>
        <w:pStyle w:val="NormalText"/>
        <w:rPr>
          <w:rFonts w:ascii="Times New Roman" w:hAnsi="Times New Roman" w:cs="Times New Roman"/>
          <w:b/>
          <w:bCs/>
          <w:sz w:val="24"/>
          <w:szCs w:val="24"/>
        </w:rPr>
      </w:pPr>
      <w:r w:rsidRPr="000B34AE">
        <w:rPr>
          <w:rFonts w:ascii="Times New Roman" w:hAnsi="Times New Roman" w:cs="Times New Roman"/>
          <w:b/>
          <w:bCs/>
          <w:i/>
          <w:iCs/>
          <w:sz w:val="24"/>
          <w:szCs w:val="24"/>
        </w:rPr>
        <w:t>Technology in Action, Complete 8e</w:t>
      </w:r>
      <w:r w:rsidRPr="000B34AE">
        <w:rPr>
          <w:rFonts w:ascii="Times New Roman" w:hAnsi="Times New Roman" w:cs="Times New Roman"/>
          <w:b/>
          <w:bCs/>
          <w:sz w:val="24"/>
          <w:szCs w:val="24"/>
        </w:rPr>
        <w:t xml:space="preserve"> (Evans et al.) - Stdnt Txt</w:t>
      </w:r>
    </w:p>
    <w:p w:rsidR="002C5F94" w:rsidRPr="000B34AE" w:rsidRDefault="002C5F94" w:rsidP="002C5F94">
      <w:pPr>
        <w:pStyle w:val="NormalText"/>
        <w:rPr>
          <w:rFonts w:ascii="Times New Roman" w:hAnsi="Times New Roman" w:cs="Times New Roman"/>
          <w:b/>
          <w:bCs/>
          <w:sz w:val="24"/>
          <w:szCs w:val="24"/>
        </w:rPr>
      </w:pPr>
      <w:r w:rsidRPr="000B34AE">
        <w:rPr>
          <w:rFonts w:ascii="Times New Roman" w:hAnsi="Times New Roman" w:cs="Times New Roman"/>
          <w:b/>
          <w:bCs/>
          <w:sz w:val="24"/>
          <w:szCs w:val="24"/>
        </w:rPr>
        <w:t xml:space="preserve">Chapter 7:  Networking: Connecting Computing Devices </w:t>
      </w:r>
    </w:p>
    <w:p w:rsidR="002C5F94" w:rsidRPr="000B34AE" w:rsidRDefault="002C5F94" w:rsidP="002C5F94">
      <w:pPr>
        <w:pStyle w:val="NormalText"/>
        <w:rPr>
          <w:rFonts w:ascii="Times New Roman" w:hAnsi="Times New Roman" w:cs="Times New Roman"/>
          <w:b/>
          <w:bCs/>
          <w:sz w:val="24"/>
          <w:szCs w:val="24"/>
        </w:rPr>
      </w:pPr>
    </w:p>
    <w:p w:rsidR="002C5F94" w:rsidRPr="000B34AE" w:rsidRDefault="002C5F94" w:rsidP="002C5F94">
      <w:pPr>
        <w:pStyle w:val="NormalText"/>
        <w:tabs>
          <w:tab w:val="left" w:pos="580"/>
        </w:tabs>
        <w:ind w:left="580" w:hanging="560"/>
        <w:rPr>
          <w:rFonts w:ascii="Times New Roman" w:hAnsi="Times New Roman" w:cs="Times New Roman"/>
          <w:sz w:val="24"/>
          <w:szCs w:val="24"/>
        </w:rPr>
      </w:pPr>
      <w:r w:rsidRPr="000B34AE">
        <w:rPr>
          <w:rFonts w:ascii="Times New Roman" w:hAnsi="Times New Roman" w:cs="Times New Roman"/>
          <w:sz w:val="24"/>
          <w:szCs w:val="24"/>
        </w:rPr>
        <w:t>1) Which of the following is NOT an example of a network node?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a modem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 printer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 computer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 mouse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 A computer network is defined as two or more computers connected with ________ so that they can communicate with each other.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the Internet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at least one server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Ethernet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software and hardware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 A(n) ________ allows sharing of a broadband Internet connection.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switch</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hub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adapter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router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 Network architectures are classified according to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the way they are controlled and the distance between their nodes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the distance between the hub and the router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the bandwidth supplied by the connection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the speed at which the processor runs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Network Architectures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5) Normal telephone wire is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fiber-optic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coaxial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twisted-pair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Ethernet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 The ________ is the maximum speed at which data can be transmitted between two nodes on 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throughput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node speed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data transfer rate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transmission speed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 The most common type of home network is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a token ring LAN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 peer-to-peer (P2P)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 client/server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 WAN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 Due to the expansion of media files on home computers, ________ options are now being marketed; however, they are not as full featured as their business-world counterparts.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external hard drive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home network server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online storage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9) A network that has 10 or more nodes is usually configured as a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client/server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home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peer-to-peer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WAN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10) Which of the following is NOT an example of a WAN?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LANs connected in a single building</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 LAN at the main university campus connected with a LAN at the university extension site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 computer at a bank's main branch connected with a LAN at the bank's branch office across town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 computer at a military base in Georgia connected with a computer at a military base in Florida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11) A ________ is a network located in your home that is used to connect all of your digital devices.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MAN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WAN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LAN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HAN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12) Which transmission medium is able to transmit data the fastest?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twisted-pair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coaxial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fiber-optic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wireless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13) Throughput, the actual speed of data transfer that is achieved in a network, is usually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more than the data transfer rate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the same as the data transfer rate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less than or equal to the data transfer rate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at least the same as the data transfer rate, but often less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14) Network adapters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enable nodes in a network to communicate with each other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are built into the motherboard on each node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are always Ethernet NICs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are necessary only on servers in a client/server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15) Sophisticated networks generally use which of the following hardware devices to ease the flow of data packets throughout the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USB ports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firewalls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network interface cards (NICs)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routers and switches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16) Client/server networks are controlled by a central server that runs a specialized piece of software called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Windows 7</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 network operating system (NOS)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 firewall</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firmware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17) Which of the following UTP cable types is the cheapest and often used in home networks?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Cat 6</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Cat 5E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Cat 7</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Cat 4</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18) The most popular transmission media option for wired Ethernet networks is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unshielded twisted-pair (UTP)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fiber-optic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power-line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coaxial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Cabling</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19) A(n) ________ keeps track of data packets and, in conjunction with network interface cards, helps the data packets find their destination without running into each other on an Ethernet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router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switch</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hub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amplifier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Routers and Switches: Moving Data Around Your Network</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20) Which of the following is necessary if you want your Ethernet network to connect to the Internet through a DSL or cable modem?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a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 hub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 switch</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 DSL/cable router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Wired and Wireless on One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21) A wireless network uses which of the following as its transmission medium?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laser waves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fiber-optic waves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sound waves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radio waves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22) Which of the following devices translates electronic data into radio waves?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a modem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 fiber-optic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 transceiver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 receiver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Home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23) Which of the following network adapters is most likely to be preinstalled in a typical notebook computer today?</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both a wireless and wired network adapter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 power-line adapter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 transceiver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 modem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24) Which of the following devices is needed to share an Internet connection on a wireless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a wireless hub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a fiber-optic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a wireless router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a modem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Connecting Devices to Routers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25) Most ________ allow you to connect wireless and wired computers to the same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wireless routers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servers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transceivers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modems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Connecting Devices to Routers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26) When setting up a network, you should set up any computers running the Microsoft Windows 7 operating system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first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last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only before any computers running Linux</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in any order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Windows Configuration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27) The unique number assigned to a network adapter by the manufacturer is referred to as the ________ address.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IP</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SSID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MAC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28) WPA stands for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Wireless Protocol Access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WiFi Protected Access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WiFi Protocol Access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Wired Protected Access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29) One way to increase security on a network is by installing a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 network adapter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B) firewall</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 hub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 security policy</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30) A single computer can function as both a client and a server, but performance will be degraded.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31) All desktop and notebook systems sold today are network ready.</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32) It is generally better to extend your wired network using wireless technology than to use repeaters or splice cable.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and Wireless on One Network</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33) Twisted-pair cable is made up of plastic or glass fibers that transmit data at extremely fast speeds.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34) MAN stands for mobile area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35) When a network is created to provide Internet access to a specific geographic area, that network will generally be designated as a MAN.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36) The cost of a P2P network is slightly greater than the cost of a client/server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37) It is not possible to configure a client/server network for home use.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38) A client computer is the computer on which users accomplish specific tasks.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39) In a peer-to-peer network, one computer acts as the server.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40) The Internet is an example of a client/server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41) P2P networks are more commonly used in small businesses than in homes.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42) Wireless networks are more vulnerable to attack than wired networks.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43) A network-ready device is a device that might be attached to a network but still has to connect to a networked computer first.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Ethernet Routers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44) A printer connected to a wireless network is considered to be a node on that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45) WEP is a stronger form of security than WAP.</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46) The practice of piggybacking is illegal in many places.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47) Current wireless Ethernet networks in the United States are based on the IEEE 802.3 standard.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Home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48) Although 802.11n will work with 802.11g adapters, you will not achieve 802.11n data transfer rates unless all adapters are 802.11n.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Home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49) A switch is a network navigation device that merely retransmits a signal to all other nodes attached to it.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br w:type="page"/>
        <w:t xml:space="preserve">50) A P2P network needs network operating system software installed on every node. </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51) Ethernet networks are always connected using twisted-pair cable technology. </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52) The Mac OS does NOT support P2P networking. </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53) Most computers today come with Ethernet adapters already installed. </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54) A firewall can come in either software or hardware form.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TRUE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55) Limiting your signal range does not help increase wireless network security.</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FALSE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56) ________ options are fast becoming a popular choice for managing an entire family's personal media.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Home server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57) Public places where you can wirelessly connect to the Internet are known as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hot spots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hotspots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Hotspots: How to Find One on the Go</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Pr>
          <w:rFonts w:ascii="Times New Roman" w:hAnsi="Times New Roman" w:cs="Times New Roman"/>
          <w:sz w:val="24"/>
          <w:szCs w:val="24"/>
        </w:rPr>
        <w:br w:type="page"/>
      </w:r>
      <w:r w:rsidRPr="000B34AE">
        <w:rPr>
          <w:rFonts w:ascii="Times New Roman" w:hAnsi="Times New Roman" w:cs="Times New Roman"/>
          <w:sz w:val="24"/>
          <w:szCs w:val="24"/>
        </w:rPr>
        <w:t>58) Many cities in the United States are now deploying ________ to provide Internet access to residents and tourists.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MANs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metropolitan area networks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59) In terms of networking, MAN stands for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metropolitan area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60) A network adapter installed inside a computer as an expansion card is referred to as a(n)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network interface card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NIC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61) NIC stands for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network interface card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Adapters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62) ________ is the actual speed of data transfer that is achieved on 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Throughput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63) ________ cable is made up of plastic or glass fibers that transmit data at extremely fast speed.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Fiber-optic</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64) ________ transfer data between two or more networks.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Routers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65) ________ receive data packets and send them to the node for which they are intended.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Switches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Pr>
          <w:rFonts w:ascii="Times New Roman" w:hAnsi="Times New Roman" w:cs="Times New Roman"/>
          <w:sz w:val="24"/>
          <w:szCs w:val="24"/>
        </w:rPr>
        <w:br w:type="page"/>
      </w:r>
      <w:r w:rsidRPr="000B34AE">
        <w:rPr>
          <w:rFonts w:ascii="Times New Roman" w:hAnsi="Times New Roman" w:cs="Times New Roman"/>
          <w:sz w:val="24"/>
          <w:szCs w:val="24"/>
        </w:rPr>
        <w:t>66) A(n) ________ device can be connected directly to a router instead of connecting it to a computer on 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network-ready</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Ethernet Routers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67) ________ devices, which are becoming popular for home use, provide centralized data storage and access for networks.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Network attached storage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NAS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Routers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68) If you install a device called a(n) ________ on your network, you can share a broadband Internet connection among several computers.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router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Fundamentals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69) The term </w:t>
      </w:r>
      <w:r w:rsidRPr="000B34AE">
        <w:rPr>
          <w:rFonts w:ascii="Times New Roman" w:hAnsi="Times New Roman" w:cs="Times New Roman"/>
          <w:i/>
          <w:iCs/>
          <w:sz w:val="24"/>
          <w:szCs w:val="24"/>
        </w:rPr>
        <w:t>network</w:t>
      </w:r>
      <w:r w:rsidRPr="000B34AE">
        <w:rPr>
          <w:rFonts w:ascii="Times New Roman" w:hAnsi="Times New Roman" w:cs="Times New Roman"/>
          <w:sz w:val="24"/>
          <w:szCs w:val="24"/>
        </w:rPr>
        <w:t xml:space="preserve"> ________ refers to the design of 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architecture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Architectures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70) A(n) ________ network is one in which each computer can communicate directly with each other, instead of having a separate device exercise central control over the entire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peer-to-peer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P2P</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71) A(n) ________ network contains two different types of computers: one performs specific tasks and the other provides resources to computers on the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client/server </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Network Administration</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72) ________ networks use the existing electrical wiring in your house to help obtain their signal.</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Power-line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Power-Line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Pr>
          <w:rFonts w:ascii="Times New Roman" w:hAnsi="Times New Roman" w:cs="Times New Roman"/>
          <w:sz w:val="24"/>
          <w:szCs w:val="24"/>
        </w:rPr>
        <w:br w:type="page"/>
      </w:r>
      <w:r w:rsidRPr="000B34AE">
        <w:rPr>
          <w:rFonts w:ascii="Times New Roman" w:hAnsi="Times New Roman" w:cs="Times New Roman"/>
          <w:sz w:val="24"/>
          <w:szCs w:val="24"/>
        </w:rPr>
        <w:t>73) A(n) ________ network is one in which the nodes are located within a small geographical area.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local area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74) A network in your home that is used to connect all of your digital devices is called a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HAN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home area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Describing Networks Based on Distance</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75) In reference to the wireless Ethernet standard, ________ devices achieve much higher data transfer rates and cover a wider area than 802.11g devices.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802.11n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76) Most notebook computers sold currently come with an 802.11g or a(n) ________ network adapter built in.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802.11n </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77) The 802.11 wireless standard is also known as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WiFi</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78) A(n) ________ is a device that attaches to a network and provides wireless nodes with a means of connecting to 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wireless access point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WAP</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79) ________ cable consists of a single copper wire surrounded by layers of plastic and is used to connect cable TV.</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Coaxial</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Pr>
          <w:rFonts w:ascii="Times New Roman" w:hAnsi="Times New Roman" w:cs="Times New Roman"/>
          <w:sz w:val="24"/>
          <w:szCs w:val="24"/>
        </w:rPr>
        <w:br w:type="page"/>
      </w:r>
      <w:r w:rsidRPr="000B34AE">
        <w:rPr>
          <w:rFonts w:ascii="Times New Roman" w:hAnsi="Times New Roman" w:cs="Times New Roman"/>
          <w:sz w:val="24"/>
          <w:szCs w:val="24"/>
        </w:rPr>
        <w:t>80) Normal telephone wire is composed of ________ cable, which consists of copper wires wrapped around each other and covered in a plastic jacket.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twisted-pair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81) Bundles of data sent over transmission media are called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packets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82) Some network adapters take the form of external devices that plug into an available ________ port.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USB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universal serial bus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83) ________ is the actual speed of data transfer on a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Throughput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Transmission Media</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84) In terms of networking, NOS stands for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network operating system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Networking Software</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85) Switches and routers are both network ________ devices.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navigation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Network Navigation Devices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86) ________ is a method of translating data into code.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Encryption</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87) Switches can be ________ together to provide hundreds of ports.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daisy-chained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chained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Ethernet Switches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Pr>
          <w:rFonts w:ascii="Times New Roman" w:hAnsi="Times New Roman" w:cs="Times New Roman"/>
          <w:sz w:val="24"/>
          <w:szCs w:val="24"/>
        </w:rPr>
        <w:br w:type="page"/>
      </w:r>
      <w:r w:rsidRPr="000B34AE">
        <w:rPr>
          <w:rFonts w:ascii="Times New Roman" w:hAnsi="Times New Roman" w:cs="Times New Roman"/>
          <w:sz w:val="24"/>
          <w:szCs w:val="24"/>
        </w:rPr>
        <w:t>88) A(n) ________ is a network navigation device that merely retransmits a signal to the other nodes attached to it.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hub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Ethernet Switches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89) ________ cable is composed of four pairs of wires that are twisted around each other to reduce electrical interference.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UTP</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Unshielded twisted pair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90) If you need to extend the length of an Ethernet network, you can use a(n) ________ to do so.</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repeater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Wired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91) All wireless networks have their own name, referred to as the ________, that is used to identify the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 xml:space="preserve">Answer: </w:t>
      </w:r>
      <w:r w:rsidRPr="000B34AE">
        <w:rPr>
          <w:rFonts w:ascii="Times New Roman" w:hAnsi="Times New Roman" w:cs="Times New Roman"/>
          <w:sz w:val="24"/>
          <w:szCs w:val="24"/>
        </w:rPr>
        <w:tab/>
        <w:t>SSID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service set identifier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92) WEP stands for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Wired Equivalent Privacy</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93) WPA stands for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WiFi Protected Access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94) A(n) ________ network uses radio waves as its transmission medium.</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wireless</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95) A(n) ________ on a network can be a peripheral, such as a printer or scanner.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node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Wireless Ethernet Networks</w:t>
      </w:r>
    </w:p>
    <w:p w:rsidR="002C5F94" w:rsidRPr="000B34AE" w:rsidRDefault="002C5F94" w:rsidP="002C5F94">
      <w:pPr>
        <w:pStyle w:val="NormalText"/>
        <w:rPr>
          <w:rFonts w:ascii="Times New Roman" w:hAnsi="Times New Roman" w:cs="Times New Roman"/>
          <w:sz w:val="24"/>
          <w:szCs w:val="24"/>
        </w:rPr>
      </w:pPr>
      <w:r>
        <w:rPr>
          <w:rFonts w:ascii="Times New Roman" w:hAnsi="Times New Roman" w:cs="Times New Roman"/>
          <w:sz w:val="24"/>
          <w:szCs w:val="24"/>
        </w:rPr>
        <w:br w:type="page"/>
      </w:r>
      <w:r w:rsidRPr="000B34AE">
        <w:rPr>
          <w:rFonts w:ascii="Times New Roman" w:hAnsi="Times New Roman" w:cs="Times New Roman"/>
          <w:sz w:val="24"/>
          <w:szCs w:val="24"/>
        </w:rPr>
        <w:t>96) ________ refers to the act of connecting to a wireless connection without the permission of the owner.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Piggybacking</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97) The read-only memory written in a router is referred to as ________.</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firmware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Securing Wireless Networks</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tabs>
          <w:tab w:val="left" w:pos="580"/>
          <w:tab w:val="left" w:pos="7920"/>
        </w:tabs>
        <w:ind w:left="580" w:hanging="560"/>
        <w:rPr>
          <w:rFonts w:ascii="Times New Roman" w:hAnsi="Times New Roman" w:cs="Times New Roman"/>
          <w:sz w:val="24"/>
          <w:szCs w:val="24"/>
        </w:rPr>
      </w:pPr>
      <w:r w:rsidRPr="000B34AE">
        <w:rPr>
          <w:rFonts w:ascii="Times New Roman" w:hAnsi="Times New Roman" w:cs="Times New Roman"/>
          <w:sz w:val="24"/>
          <w:szCs w:val="24"/>
        </w:rPr>
        <w:t>98) Match the following terms to their definitions:</w:t>
      </w:r>
    </w:p>
    <w:p w:rsidR="002C5F94" w:rsidRPr="000B34AE" w:rsidRDefault="002C5F94" w:rsidP="002C5F94">
      <w:pPr>
        <w:pStyle w:val="NormalText"/>
        <w:tabs>
          <w:tab w:val="left" w:pos="340"/>
          <w:tab w:val="left" w:pos="1720"/>
          <w:tab w:val="left" w:pos="198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server</w:t>
      </w:r>
      <w:r w:rsidRPr="000B34AE">
        <w:rPr>
          <w:rFonts w:ascii="Times New Roman" w:hAnsi="Times New Roman" w:cs="Times New Roman"/>
          <w:sz w:val="24"/>
          <w:szCs w:val="24"/>
        </w:rPr>
        <w:tab/>
        <w:t>A.</w:t>
      </w:r>
      <w:r w:rsidRPr="000B34AE">
        <w:rPr>
          <w:rFonts w:ascii="Times New Roman" w:hAnsi="Times New Roman" w:cs="Times New Roman"/>
          <w:sz w:val="24"/>
          <w:szCs w:val="24"/>
        </w:rPr>
        <w:tab/>
        <w:t>two or more computers connected together via software so they can communicate</w:t>
      </w:r>
    </w:p>
    <w:p w:rsidR="002C5F94" w:rsidRPr="000B34AE" w:rsidRDefault="002C5F94" w:rsidP="002C5F94">
      <w:pPr>
        <w:pStyle w:val="NormalText"/>
        <w:tabs>
          <w:tab w:val="left" w:pos="340"/>
          <w:tab w:val="left" w:pos="1720"/>
          <w:tab w:val="left" w:pos="198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client</w:t>
      </w:r>
      <w:r w:rsidRPr="000B34AE">
        <w:rPr>
          <w:rFonts w:ascii="Times New Roman" w:hAnsi="Times New Roman" w:cs="Times New Roman"/>
          <w:sz w:val="24"/>
          <w:szCs w:val="24"/>
        </w:rPr>
        <w:tab/>
        <w:t>B.</w:t>
      </w:r>
      <w:r w:rsidRPr="000B34AE">
        <w:rPr>
          <w:rFonts w:ascii="Times New Roman" w:hAnsi="Times New Roman" w:cs="Times New Roman"/>
          <w:sz w:val="24"/>
          <w:szCs w:val="24"/>
        </w:rPr>
        <w:tab/>
        <w:t xml:space="preserve">can be a computer, peripheral, or communication device on a network </w:t>
      </w:r>
    </w:p>
    <w:p w:rsidR="002C5F94" w:rsidRDefault="002C5F94" w:rsidP="002C5F94">
      <w:pPr>
        <w:pStyle w:val="NormalText"/>
        <w:tabs>
          <w:tab w:val="left" w:pos="340"/>
          <w:tab w:val="left" w:pos="1720"/>
          <w:tab w:val="left" w:pos="1980"/>
        </w:tabs>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network</w:t>
      </w:r>
      <w:r w:rsidRPr="000B34AE">
        <w:rPr>
          <w:rFonts w:ascii="Times New Roman" w:hAnsi="Times New Roman" w:cs="Times New Roman"/>
          <w:sz w:val="24"/>
          <w:szCs w:val="24"/>
        </w:rPr>
        <w:tab/>
        <w:t>C.</w:t>
      </w:r>
      <w:r w:rsidRPr="000B34AE">
        <w:rPr>
          <w:rFonts w:ascii="Times New Roman" w:hAnsi="Times New Roman" w:cs="Times New Roman"/>
          <w:sz w:val="24"/>
          <w:szCs w:val="24"/>
        </w:rPr>
        <w:tab/>
        <w:t xml:space="preserve">the computer on which users accomplish specific tasks and make specific </w:t>
      </w:r>
    </w:p>
    <w:p w:rsidR="002C5F94" w:rsidRPr="000B34AE" w:rsidRDefault="002C5F94" w:rsidP="002C5F94">
      <w:pPr>
        <w:pStyle w:val="NormalText"/>
        <w:tabs>
          <w:tab w:val="left" w:pos="340"/>
          <w:tab w:val="left" w:pos="1720"/>
          <w:tab w:val="left" w:pos="198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B34AE">
        <w:rPr>
          <w:rFonts w:ascii="Times New Roman" w:hAnsi="Times New Roman" w:cs="Times New Roman"/>
          <w:sz w:val="24"/>
          <w:szCs w:val="24"/>
        </w:rPr>
        <w:t>requests</w:t>
      </w:r>
    </w:p>
    <w:p w:rsidR="002C5F94" w:rsidRPr="000B34AE" w:rsidRDefault="002C5F94" w:rsidP="002C5F94">
      <w:pPr>
        <w:pStyle w:val="NormalText"/>
        <w:tabs>
          <w:tab w:val="left" w:pos="340"/>
          <w:tab w:val="left" w:pos="1720"/>
          <w:tab w:val="left" w:pos="198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node</w:t>
      </w:r>
      <w:r w:rsidRPr="000B34AE">
        <w:rPr>
          <w:rFonts w:ascii="Times New Roman" w:hAnsi="Times New Roman" w:cs="Times New Roman"/>
          <w:sz w:val="24"/>
          <w:szCs w:val="24"/>
        </w:rPr>
        <w:tab/>
        <w:t>D.</w:t>
      </w:r>
      <w:r w:rsidRPr="000B34AE">
        <w:rPr>
          <w:rFonts w:ascii="Times New Roman" w:hAnsi="Times New Roman" w:cs="Times New Roman"/>
          <w:sz w:val="24"/>
          <w:szCs w:val="24"/>
        </w:rPr>
        <w:tab/>
        <w:t xml:space="preserve">provides information and/or resources to the client computers on a network </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D, C, A, B</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tabs>
          <w:tab w:val="left" w:pos="580"/>
          <w:tab w:val="left" w:pos="7920"/>
        </w:tabs>
        <w:ind w:left="580" w:hanging="560"/>
        <w:rPr>
          <w:rFonts w:ascii="Times New Roman" w:hAnsi="Times New Roman" w:cs="Times New Roman"/>
          <w:sz w:val="24"/>
          <w:szCs w:val="24"/>
        </w:rPr>
      </w:pPr>
      <w:r w:rsidRPr="000B34AE">
        <w:rPr>
          <w:rFonts w:ascii="Times New Roman" w:hAnsi="Times New Roman" w:cs="Times New Roman"/>
          <w:sz w:val="24"/>
          <w:szCs w:val="24"/>
        </w:rPr>
        <w:t>99) Match the following terms to their definitions:</w:t>
      </w:r>
    </w:p>
    <w:p w:rsidR="002C5F94" w:rsidRPr="000B34AE" w:rsidRDefault="002C5F94" w:rsidP="002C5F94">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bandwidth</w:t>
      </w:r>
      <w:r w:rsidRPr="000B34AE">
        <w:rPr>
          <w:rFonts w:ascii="Times New Roman" w:hAnsi="Times New Roman" w:cs="Times New Roman"/>
          <w:sz w:val="24"/>
          <w:szCs w:val="24"/>
        </w:rPr>
        <w:tab/>
        <w:t>A.</w:t>
      </w:r>
      <w:r w:rsidRPr="000B34AE">
        <w:rPr>
          <w:rFonts w:ascii="Times New Roman" w:hAnsi="Times New Roman" w:cs="Times New Roman"/>
          <w:sz w:val="24"/>
          <w:szCs w:val="24"/>
        </w:rPr>
        <w:tab/>
        <w:t>handles data traffic between networks</w:t>
      </w:r>
    </w:p>
    <w:p w:rsidR="002C5F94" w:rsidRPr="000B34AE" w:rsidRDefault="002C5F94" w:rsidP="002C5F94">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throughput</w:t>
      </w:r>
      <w:r w:rsidRPr="000B34AE">
        <w:rPr>
          <w:rFonts w:ascii="Times New Roman" w:hAnsi="Times New Roman" w:cs="Times New Roman"/>
          <w:sz w:val="24"/>
          <w:szCs w:val="24"/>
        </w:rPr>
        <w:tab/>
        <w:t>B.</w:t>
      </w:r>
      <w:r w:rsidRPr="000B34AE">
        <w:rPr>
          <w:rFonts w:ascii="Times New Roman" w:hAnsi="Times New Roman" w:cs="Times New Roman"/>
          <w:sz w:val="24"/>
          <w:szCs w:val="24"/>
        </w:rPr>
        <w:tab/>
        <w:t>handles data traffic between nodes on the same network</w:t>
      </w:r>
    </w:p>
    <w:p w:rsidR="002C5F94" w:rsidRPr="000B34AE" w:rsidRDefault="002C5F94" w:rsidP="002C5F94">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router</w:t>
      </w:r>
      <w:r w:rsidRPr="000B34AE">
        <w:rPr>
          <w:rFonts w:ascii="Times New Roman" w:hAnsi="Times New Roman" w:cs="Times New Roman"/>
          <w:sz w:val="24"/>
          <w:szCs w:val="24"/>
        </w:rPr>
        <w:tab/>
        <w:t>C.</w:t>
      </w:r>
      <w:r w:rsidRPr="000B34AE">
        <w:rPr>
          <w:rFonts w:ascii="Times New Roman" w:hAnsi="Times New Roman" w:cs="Times New Roman"/>
          <w:sz w:val="24"/>
          <w:szCs w:val="24"/>
        </w:rPr>
        <w:tab/>
        <w:t>maximum speed at which data can be transmitted</w:t>
      </w:r>
    </w:p>
    <w:p w:rsidR="002C5F94" w:rsidRPr="000B34AE" w:rsidRDefault="002C5F94" w:rsidP="002C5F94">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switch</w:t>
      </w:r>
      <w:r w:rsidRPr="000B34AE">
        <w:rPr>
          <w:rFonts w:ascii="Times New Roman" w:hAnsi="Times New Roman" w:cs="Times New Roman"/>
          <w:sz w:val="24"/>
          <w:szCs w:val="24"/>
        </w:rPr>
        <w:tab/>
        <w:t>D.</w:t>
      </w:r>
      <w:r w:rsidRPr="000B34AE">
        <w:rPr>
          <w:rFonts w:ascii="Times New Roman" w:hAnsi="Times New Roman" w:cs="Times New Roman"/>
          <w:sz w:val="24"/>
          <w:szCs w:val="24"/>
        </w:rPr>
        <w:tab/>
        <w:t>network adapter</w:t>
      </w:r>
    </w:p>
    <w:p w:rsidR="002C5F94" w:rsidRPr="000B34AE" w:rsidRDefault="002C5F94" w:rsidP="002C5F94">
      <w:pPr>
        <w:pStyle w:val="NormalText"/>
        <w:tabs>
          <w:tab w:val="left" w:pos="340"/>
          <w:tab w:val="left" w:pos="2160"/>
          <w:tab w:val="left" w:pos="2400"/>
        </w:tabs>
        <w:rPr>
          <w:rFonts w:ascii="Times New Roman" w:hAnsi="Times New Roman" w:cs="Times New Roman"/>
          <w:sz w:val="24"/>
          <w:szCs w:val="24"/>
        </w:rPr>
      </w:pPr>
      <w:r w:rsidRPr="000B34AE">
        <w:rPr>
          <w:rFonts w:ascii="Times New Roman" w:hAnsi="Times New Roman" w:cs="Times New Roman"/>
          <w:sz w:val="24"/>
          <w:szCs w:val="24"/>
        </w:rPr>
        <w:t>V.</w:t>
      </w:r>
      <w:r w:rsidRPr="000B34AE">
        <w:rPr>
          <w:rFonts w:ascii="Times New Roman" w:hAnsi="Times New Roman" w:cs="Times New Roman"/>
          <w:sz w:val="24"/>
          <w:szCs w:val="24"/>
        </w:rPr>
        <w:tab/>
        <w:t>NIC</w:t>
      </w:r>
      <w:r w:rsidRPr="000B34AE">
        <w:rPr>
          <w:rFonts w:ascii="Times New Roman" w:hAnsi="Times New Roman" w:cs="Times New Roman"/>
          <w:sz w:val="24"/>
          <w:szCs w:val="24"/>
        </w:rPr>
        <w:tab/>
        <w:t>E.</w:t>
      </w:r>
      <w:r w:rsidRPr="000B34AE">
        <w:rPr>
          <w:rFonts w:ascii="Times New Roman" w:hAnsi="Times New Roman" w:cs="Times New Roman"/>
          <w:sz w:val="24"/>
          <w:szCs w:val="24"/>
        </w:rPr>
        <w:tab/>
        <w:t>actual speed of data transfer</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 E, A, B,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3</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rsidR="002C5F94" w:rsidRPr="000B34AE" w:rsidRDefault="002C5F94" w:rsidP="002C5F94">
      <w:pPr>
        <w:pStyle w:val="NormalText"/>
        <w:tabs>
          <w:tab w:val="left" w:pos="580"/>
          <w:tab w:val="left" w:pos="7920"/>
        </w:tabs>
        <w:ind w:left="580" w:hanging="560"/>
        <w:rPr>
          <w:rFonts w:ascii="Times New Roman" w:hAnsi="Times New Roman" w:cs="Times New Roman"/>
          <w:sz w:val="24"/>
          <w:szCs w:val="24"/>
        </w:rPr>
      </w:pPr>
      <w:r w:rsidRPr="000B34AE">
        <w:rPr>
          <w:rFonts w:ascii="Times New Roman" w:hAnsi="Times New Roman" w:cs="Times New Roman"/>
          <w:sz w:val="24"/>
          <w:szCs w:val="24"/>
        </w:rPr>
        <w:t>100) Match the following terms to their definitions:</w:t>
      </w:r>
    </w:p>
    <w:p w:rsidR="002C5F94" w:rsidRPr="000B34AE" w:rsidRDefault="002C5F94" w:rsidP="002C5F94">
      <w:pPr>
        <w:pStyle w:val="NormalText"/>
        <w:tabs>
          <w:tab w:val="left" w:pos="340"/>
          <w:tab w:val="left" w:pos="2240"/>
          <w:tab w:val="left" w:pos="250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fiber-optic</w:t>
      </w:r>
      <w:r w:rsidRPr="000B34AE">
        <w:rPr>
          <w:rFonts w:ascii="Times New Roman" w:hAnsi="Times New Roman" w:cs="Times New Roman"/>
          <w:sz w:val="24"/>
          <w:szCs w:val="24"/>
        </w:rPr>
        <w:tab/>
        <w:t>A.</w:t>
      </w:r>
      <w:r w:rsidRPr="000B34AE">
        <w:rPr>
          <w:rFonts w:ascii="Times New Roman" w:hAnsi="Times New Roman" w:cs="Times New Roman"/>
          <w:sz w:val="24"/>
          <w:szCs w:val="24"/>
        </w:rPr>
        <w:tab/>
        <w:t>network that is confined to a small geographic location</w:t>
      </w:r>
    </w:p>
    <w:p w:rsidR="002C5F94" w:rsidRPr="000B34AE" w:rsidRDefault="002C5F94" w:rsidP="002C5F94">
      <w:pPr>
        <w:pStyle w:val="NormalText"/>
        <w:tabs>
          <w:tab w:val="left" w:pos="340"/>
          <w:tab w:val="left" w:pos="2240"/>
          <w:tab w:val="left" w:pos="250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twisted pair</w:t>
      </w:r>
      <w:r w:rsidRPr="000B34AE">
        <w:rPr>
          <w:rFonts w:ascii="Times New Roman" w:hAnsi="Times New Roman" w:cs="Times New Roman"/>
          <w:sz w:val="24"/>
          <w:szCs w:val="24"/>
        </w:rPr>
        <w:tab/>
        <w:t>B.</w:t>
      </w:r>
      <w:r w:rsidRPr="000B34AE">
        <w:rPr>
          <w:rFonts w:ascii="Times New Roman" w:hAnsi="Times New Roman" w:cs="Times New Roman"/>
          <w:sz w:val="24"/>
          <w:szCs w:val="24"/>
        </w:rPr>
        <w:tab/>
        <w:t>made up of plastic or glass and transmits data at extremely fast speed</w:t>
      </w:r>
    </w:p>
    <w:p w:rsidR="002C5F94" w:rsidRDefault="002C5F94" w:rsidP="002C5F94">
      <w:pPr>
        <w:pStyle w:val="NormalText"/>
        <w:tabs>
          <w:tab w:val="left" w:pos="340"/>
          <w:tab w:val="left" w:pos="2240"/>
          <w:tab w:val="left" w:pos="2500"/>
        </w:tabs>
        <w:ind w:left="345" w:hanging="345"/>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LAN</w:t>
      </w:r>
      <w:r w:rsidRPr="000B34AE">
        <w:rPr>
          <w:rFonts w:ascii="Times New Roman" w:hAnsi="Times New Roman" w:cs="Times New Roman"/>
          <w:sz w:val="24"/>
          <w:szCs w:val="24"/>
        </w:rPr>
        <w:tab/>
        <w:t>C.</w:t>
      </w:r>
      <w:r w:rsidRPr="000B34AE">
        <w:rPr>
          <w:rFonts w:ascii="Times New Roman" w:hAnsi="Times New Roman" w:cs="Times New Roman"/>
          <w:sz w:val="24"/>
          <w:szCs w:val="24"/>
        </w:rPr>
        <w:tab/>
        <w:t xml:space="preserve">each node can communicate directly with every other node on the </w:t>
      </w:r>
    </w:p>
    <w:p w:rsidR="002C5F94" w:rsidRPr="000B34AE" w:rsidRDefault="002C5F94" w:rsidP="002C5F94">
      <w:pPr>
        <w:pStyle w:val="NormalText"/>
        <w:tabs>
          <w:tab w:val="left" w:pos="340"/>
          <w:tab w:val="left" w:pos="2240"/>
          <w:tab w:val="left" w:pos="2500"/>
        </w:tabs>
        <w:ind w:left="345" w:hanging="34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0B34AE">
        <w:rPr>
          <w:rFonts w:ascii="Times New Roman" w:hAnsi="Times New Roman" w:cs="Times New Roman"/>
          <w:sz w:val="24"/>
          <w:szCs w:val="24"/>
        </w:rPr>
        <w:t>network</w:t>
      </w:r>
    </w:p>
    <w:p w:rsidR="002C5F94" w:rsidRPr="000B34AE" w:rsidRDefault="002C5F94" w:rsidP="002C5F94">
      <w:pPr>
        <w:pStyle w:val="NormalText"/>
        <w:tabs>
          <w:tab w:val="left" w:pos="340"/>
          <w:tab w:val="left" w:pos="2240"/>
          <w:tab w:val="left" w:pos="250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peer-to-peer</w:t>
      </w:r>
      <w:r w:rsidRPr="000B34AE">
        <w:rPr>
          <w:rFonts w:ascii="Times New Roman" w:hAnsi="Times New Roman" w:cs="Times New Roman"/>
          <w:sz w:val="24"/>
          <w:szCs w:val="24"/>
        </w:rPr>
        <w:tab/>
        <w:t>D.</w:t>
      </w:r>
      <w:r w:rsidRPr="000B34AE">
        <w:rPr>
          <w:rFonts w:ascii="Times New Roman" w:hAnsi="Times New Roman" w:cs="Times New Roman"/>
          <w:sz w:val="24"/>
          <w:szCs w:val="24"/>
        </w:rPr>
        <w:tab/>
        <w:t>made up of copper wires</w:t>
      </w:r>
    </w:p>
    <w:p w:rsidR="002C5F94" w:rsidRPr="000B34AE" w:rsidRDefault="002C5F94" w:rsidP="002C5F94">
      <w:pPr>
        <w:pStyle w:val="NormalText"/>
        <w:tabs>
          <w:tab w:val="left" w:pos="340"/>
          <w:tab w:val="left" w:pos="2240"/>
          <w:tab w:val="left" w:pos="2500"/>
        </w:tabs>
        <w:rPr>
          <w:rFonts w:ascii="Times New Roman" w:hAnsi="Times New Roman" w:cs="Times New Roman"/>
          <w:sz w:val="24"/>
          <w:szCs w:val="24"/>
        </w:rPr>
      </w:pPr>
      <w:r w:rsidRPr="000B34AE">
        <w:rPr>
          <w:rFonts w:ascii="Times New Roman" w:hAnsi="Times New Roman" w:cs="Times New Roman"/>
          <w:sz w:val="24"/>
          <w:szCs w:val="24"/>
        </w:rPr>
        <w:t>V.</w:t>
      </w:r>
      <w:r w:rsidRPr="000B34AE">
        <w:rPr>
          <w:rFonts w:ascii="Times New Roman" w:hAnsi="Times New Roman" w:cs="Times New Roman"/>
          <w:sz w:val="24"/>
          <w:szCs w:val="24"/>
        </w:rPr>
        <w:tab/>
        <w:t>WAN</w:t>
      </w:r>
      <w:r w:rsidRPr="000B34AE">
        <w:rPr>
          <w:rFonts w:ascii="Times New Roman" w:hAnsi="Times New Roman" w:cs="Times New Roman"/>
          <w:sz w:val="24"/>
          <w:szCs w:val="24"/>
        </w:rPr>
        <w:tab/>
        <w:t>E.</w:t>
      </w:r>
      <w:r w:rsidRPr="000B34AE">
        <w:rPr>
          <w:rFonts w:ascii="Times New Roman" w:hAnsi="Times New Roman" w:cs="Times New Roman"/>
          <w:sz w:val="24"/>
          <w:szCs w:val="24"/>
        </w:rPr>
        <w:tab/>
        <w:t>a network that covers a great distance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 D, A, C, E</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1</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tabs>
          <w:tab w:val="left" w:pos="580"/>
          <w:tab w:val="left" w:pos="7920"/>
        </w:tabs>
        <w:ind w:left="580" w:hanging="560"/>
        <w:rPr>
          <w:rFonts w:ascii="Times New Roman" w:hAnsi="Times New Roman" w:cs="Times New Roman"/>
          <w:sz w:val="24"/>
          <w:szCs w:val="24"/>
        </w:rPr>
      </w:pPr>
      <w:r>
        <w:rPr>
          <w:rFonts w:ascii="Times New Roman" w:hAnsi="Times New Roman" w:cs="Times New Roman"/>
          <w:sz w:val="24"/>
          <w:szCs w:val="24"/>
        </w:rPr>
        <w:br w:type="page"/>
      </w:r>
      <w:r w:rsidRPr="000B34AE">
        <w:rPr>
          <w:rFonts w:ascii="Times New Roman" w:hAnsi="Times New Roman" w:cs="Times New Roman"/>
          <w:sz w:val="24"/>
          <w:szCs w:val="24"/>
        </w:rPr>
        <w:t>101) Match the following terms to their definitions:</w:t>
      </w:r>
    </w:p>
    <w:p w:rsidR="002C5F94" w:rsidRPr="000B34AE" w:rsidRDefault="002C5F94" w:rsidP="002C5F94">
      <w:pPr>
        <w:pStyle w:val="NormalText"/>
        <w:tabs>
          <w:tab w:val="left" w:pos="340"/>
          <w:tab w:val="left" w:pos="1880"/>
          <w:tab w:val="left" w:pos="2140"/>
          <w:tab w:val="left" w:pos="3600"/>
          <w:tab w:val="left" w:pos="4320"/>
          <w:tab w:val="left" w:pos="460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Wi-Fi</w:t>
      </w:r>
      <w:r w:rsidRPr="000B34AE">
        <w:rPr>
          <w:rFonts w:ascii="Times New Roman" w:hAnsi="Times New Roman" w:cs="Times New Roman"/>
          <w:sz w:val="24"/>
          <w:szCs w:val="24"/>
        </w:rPr>
        <w:tab/>
        <w:t>A.</w:t>
      </w:r>
      <w:r w:rsidRPr="000B34AE">
        <w:rPr>
          <w:rFonts w:ascii="Times New Roman" w:hAnsi="Times New Roman" w:cs="Times New Roman"/>
          <w:sz w:val="24"/>
          <w:szCs w:val="24"/>
        </w:rPr>
        <w:tab/>
        <w:t>address assigned by router manufacturers</w:t>
      </w:r>
    </w:p>
    <w:p w:rsidR="002C5F94" w:rsidRPr="000B34AE" w:rsidRDefault="002C5F94" w:rsidP="002C5F94">
      <w:pPr>
        <w:pStyle w:val="NormalText"/>
        <w:tabs>
          <w:tab w:val="left" w:pos="340"/>
          <w:tab w:val="left" w:pos="1880"/>
          <w:tab w:val="left" w:pos="2140"/>
          <w:tab w:val="left" w:pos="3600"/>
          <w:tab w:val="left" w:pos="4320"/>
          <w:tab w:val="left" w:pos="460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SSID</w:t>
      </w:r>
      <w:r w:rsidRPr="000B34AE">
        <w:rPr>
          <w:rFonts w:ascii="Times New Roman" w:hAnsi="Times New Roman" w:cs="Times New Roman"/>
          <w:sz w:val="24"/>
          <w:szCs w:val="24"/>
        </w:rPr>
        <w:tab/>
        <w:t>B.</w:t>
      </w:r>
      <w:r w:rsidRPr="000B34AE">
        <w:rPr>
          <w:rFonts w:ascii="Times New Roman" w:hAnsi="Times New Roman" w:cs="Times New Roman"/>
          <w:sz w:val="24"/>
          <w:szCs w:val="24"/>
        </w:rPr>
        <w:tab/>
        <w:t>provides for centralized data storage and access</w:t>
      </w:r>
    </w:p>
    <w:p w:rsidR="002C5F94" w:rsidRPr="000B34AE" w:rsidRDefault="002C5F94" w:rsidP="002C5F94">
      <w:pPr>
        <w:pStyle w:val="NormalText"/>
        <w:tabs>
          <w:tab w:val="left" w:pos="340"/>
          <w:tab w:val="left" w:pos="1880"/>
          <w:tab w:val="left" w:pos="2140"/>
        </w:tabs>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MAC</w:t>
      </w:r>
      <w:r w:rsidRPr="000B34AE">
        <w:rPr>
          <w:rFonts w:ascii="Times New Roman" w:hAnsi="Times New Roman" w:cs="Times New Roman"/>
          <w:sz w:val="24"/>
          <w:szCs w:val="24"/>
        </w:rPr>
        <w:tab/>
        <w:t>C.</w:t>
      </w:r>
      <w:r w:rsidRPr="000B34AE">
        <w:rPr>
          <w:rFonts w:ascii="Times New Roman" w:hAnsi="Times New Roman" w:cs="Times New Roman"/>
          <w:sz w:val="24"/>
          <w:szCs w:val="24"/>
        </w:rPr>
        <w:tab/>
        <w:t>also known as the 802.11 wireless standard</w:t>
      </w:r>
    </w:p>
    <w:p w:rsidR="002C5F94" w:rsidRPr="000B34AE" w:rsidRDefault="002C5F94" w:rsidP="002C5F94">
      <w:pPr>
        <w:pStyle w:val="NormalText"/>
        <w:tabs>
          <w:tab w:val="left" w:pos="340"/>
          <w:tab w:val="left" w:pos="1880"/>
          <w:tab w:val="left" w:pos="2140"/>
          <w:tab w:val="left" w:pos="3600"/>
          <w:tab w:val="left" w:pos="4320"/>
          <w:tab w:val="left" w:pos="460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NAS</w:t>
      </w:r>
      <w:r w:rsidRPr="000B34AE">
        <w:rPr>
          <w:rFonts w:ascii="Times New Roman" w:hAnsi="Times New Roman" w:cs="Times New Roman"/>
          <w:sz w:val="24"/>
          <w:szCs w:val="24"/>
        </w:rPr>
        <w:tab/>
        <w:t>D.</w:t>
      </w:r>
      <w:r w:rsidRPr="000B34AE">
        <w:rPr>
          <w:rFonts w:ascii="Times New Roman" w:hAnsi="Times New Roman" w:cs="Times New Roman"/>
          <w:sz w:val="24"/>
          <w:szCs w:val="24"/>
        </w:rPr>
        <w:tab/>
        <w:t>device designed to store digital media</w:t>
      </w:r>
    </w:p>
    <w:p w:rsidR="002C5F94" w:rsidRPr="000B34AE" w:rsidRDefault="002C5F94" w:rsidP="002C5F94">
      <w:pPr>
        <w:pStyle w:val="NormalText"/>
        <w:tabs>
          <w:tab w:val="left" w:pos="340"/>
          <w:tab w:val="left" w:pos="1880"/>
          <w:tab w:val="left" w:pos="2140"/>
          <w:tab w:val="left" w:pos="3600"/>
          <w:tab w:val="left" w:pos="4320"/>
          <w:tab w:val="left" w:pos="4600"/>
        </w:tabs>
        <w:rPr>
          <w:rFonts w:ascii="Times New Roman" w:hAnsi="Times New Roman" w:cs="Times New Roman"/>
          <w:sz w:val="24"/>
          <w:szCs w:val="24"/>
        </w:rPr>
      </w:pPr>
      <w:r w:rsidRPr="000B34AE">
        <w:rPr>
          <w:rFonts w:ascii="Times New Roman" w:hAnsi="Times New Roman" w:cs="Times New Roman"/>
          <w:sz w:val="24"/>
          <w:szCs w:val="24"/>
        </w:rPr>
        <w:t>V.</w:t>
      </w:r>
      <w:r w:rsidRPr="000B34AE">
        <w:rPr>
          <w:rFonts w:ascii="Times New Roman" w:hAnsi="Times New Roman" w:cs="Times New Roman"/>
          <w:sz w:val="24"/>
          <w:szCs w:val="24"/>
        </w:rPr>
        <w:tab/>
        <w:t>DMR</w:t>
      </w:r>
      <w:r w:rsidRPr="000B34AE">
        <w:rPr>
          <w:rFonts w:ascii="Times New Roman" w:hAnsi="Times New Roman" w:cs="Times New Roman"/>
          <w:sz w:val="24"/>
          <w:szCs w:val="24"/>
        </w:rPr>
        <w:tab/>
        <w:t>E.</w:t>
      </w:r>
      <w:r w:rsidRPr="000B34AE">
        <w:rPr>
          <w:rFonts w:ascii="Times New Roman" w:hAnsi="Times New Roman" w:cs="Times New Roman"/>
          <w:sz w:val="24"/>
          <w:szCs w:val="24"/>
        </w:rPr>
        <w:tab/>
        <w:t>a name used to identify a wireless network</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C, E, A, B, D</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rsidR="002C5F94" w:rsidRPr="000B34AE" w:rsidRDefault="002C5F94" w:rsidP="002C5F94">
      <w:pPr>
        <w:pStyle w:val="NormalText"/>
        <w:rPr>
          <w:rFonts w:ascii="Times New Roman" w:hAnsi="Times New Roman" w:cs="Times New Roman"/>
          <w:sz w:val="24"/>
          <w:szCs w:val="24"/>
        </w:rPr>
      </w:pPr>
    </w:p>
    <w:p w:rsidR="002C5F94" w:rsidRPr="000B34AE" w:rsidRDefault="002C5F94" w:rsidP="002C5F94">
      <w:pPr>
        <w:pStyle w:val="NormalText"/>
        <w:tabs>
          <w:tab w:val="left" w:pos="580"/>
          <w:tab w:val="left" w:pos="7920"/>
        </w:tabs>
        <w:ind w:left="580" w:hanging="560"/>
        <w:rPr>
          <w:rFonts w:ascii="Times New Roman" w:hAnsi="Times New Roman" w:cs="Times New Roman"/>
          <w:sz w:val="24"/>
          <w:szCs w:val="24"/>
        </w:rPr>
      </w:pPr>
      <w:r w:rsidRPr="000B34AE">
        <w:rPr>
          <w:rFonts w:ascii="Times New Roman" w:hAnsi="Times New Roman" w:cs="Times New Roman"/>
          <w:sz w:val="24"/>
          <w:szCs w:val="24"/>
        </w:rPr>
        <w:t>102) Match the following terms to their definitions:</w:t>
      </w:r>
    </w:p>
    <w:p w:rsidR="002C5F94" w:rsidRPr="000B34AE" w:rsidRDefault="002C5F94" w:rsidP="002C5F94">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I.</w:t>
      </w:r>
      <w:r w:rsidRPr="000B34AE">
        <w:rPr>
          <w:rFonts w:ascii="Times New Roman" w:hAnsi="Times New Roman" w:cs="Times New Roman"/>
          <w:sz w:val="24"/>
          <w:szCs w:val="24"/>
        </w:rPr>
        <w:tab/>
        <w:t>throughput</w:t>
      </w:r>
      <w:r w:rsidRPr="000B34AE">
        <w:rPr>
          <w:rFonts w:ascii="Times New Roman" w:hAnsi="Times New Roman" w:cs="Times New Roman"/>
          <w:sz w:val="24"/>
          <w:szCs w:val="24"/>
        </w:rPr>
        <w:tab/>
        <w:t>A.</w:t>
      </w:r>
      <w:r w:rsidRPr="000B34AE">
        <w:rPr>
          <w:rFonts w:ascii="Times New Roman" w:hAnsi="Times New Roman" w:cs="Times New Roman"/>
          <w:sz w:val="24"/>
          <w:szCs w:val="24"/>
        </w:rPr>
        <w:tab/>
        <w:t>software used to set up and manage a network</w:t>
      </w:r>
    </w:p>
    <w:p w:rsidR="002C5F94" w:rsidRPr="000B34AE" w:rsidRDefault="002C5F94" w:rsidP="002C5F94">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II.</w:t>
      </w:r>
      <w:r w:rsidRPr="000B34AE">
        <w:rPr>
          <w:rFonts w:ascii="Times New Roman" w:hAnsi="Times New Roman" w:cs="Times New Roman"/>
          <w:sz w:val="24"/>
          <w:szCs w:val="24"/>
        </w:rPr>
        <w:tab/>
        <w:t xml:space="preserve">packet </w:t>
      </w:r>
      <w:r w:rsidRPr="000B34AE">
        <w:rPr>
          <w:rFonts w:ascii="Times New Roman" w:hAnsi="Times New Roman" w:cs="Times New Roman"/>
          <w:sz w:val="24"/>
          <w:szCs w:val="24"/>
        </w:rPr>
        <w:tab/>
        <w:t>B.</w:t>
      </w:r>
      <w:r w:rsidRPr="000B34AE">
        <w:rPr>
          <w:rFonts w:ascii="Times New Roman" w:hAnsi="Times New Roman" w:cs="Times New Roman"/>
          <w:sz w:val="24"/>
          <w:szCs w:val="24"/>
        </w:rPr>
        <w:tab/>
        <w:t>the actual speed of data transfer that is achieved on a network</w:t>
      </w:r>
    </w:p>
    <w:p w:rsidR="002C5F94" w:rsidRPr="000B34AE" w:rsidRDefault="002C5F94" w:rsidP="002C5F94">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III.</w:t>
      </w:r>
      <w:r w:rsidRPr="000B34AE">
        <w:rPr>
          <w:rFonts w:ascii="Times New Roman" w:hAnsi="Times New Roman" w:cs="Times New Roman"/>
          <w:sz w:val="24"/>
          <w:szCs w:val="24"/>
        </w:rPr>
        <w:tab/>
        <w:t>hub</w:t>
      </w:r>
      <w:r w:rsidRPr="000B34AE">
        <w:rPr>
          <w:rFonts w:ascii="Times New Roman" w:hAnsi="Times New Roman" w:cs="Times New Roman"/>
          <w:sz w:val="24"/>
          <w:szCs w:val="24"/>
        </w:rPr>
        <w:tab/>
        <w:t>C.</w:t>
      </w:r>
      <w:r w:rsidRPr="000B34AE">
        <w:rPr>
          <w:rFonts w:ascii="Times New Roman" w:hAnsi="Times New Roman" w:cs="Times New Roman"/>
          <w:sz w:val="24"/>
          <w:szCs w:val="24"/>
        </w:rPr>
        <w:tab/>
        <w:t>the format in which data is sent over transmission media</w:t>
      </w:r>
    </w:p>
    <w:p w:rsidR="002C5F94" w:rsidRPr="000B34AE" w:rsidRDefault="002C5F94" w:rsidP="002C5F94">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IV.</w:t>
      </w:r>
      <w:r w:rsidRPr="000B34AE">
        <w:rPr>
          <w:rFonts w:ascii="Times New Roman" w:hAnsi="Times New Roman" w:cs="Times New Roman"/>
          <w:sz w:val="24"/>
          <w:szCs w:val="24"/>
        </w:rPr>
        <w:tab/>
        <w:t>firewall</w:t>
      </w:r>
      <w:r w:rsidRPr="000B34AE">
        <w:rPr>
          <w:rFonts w:ascii="Times New Roman" w:hAnsi="Times New Roman" w:cs="Times New Roman"/>
          <w:sz w:val="24"/>
          <w:szCs w:val="24"/>
        </w:rPr>
        <w:tab/>
        <w:t>D.</w:t>
      </w:r>
      <w:r w:rsidRPr="000B34AE">
        <w:rPr>
          <w:rFonts w:ascii="Times New Roman" w:hAnsi="Times New Roman" w:cs="Times New Roman"/>
          <w:sz w:val="24"/>
          <w:szCs w:val="24"/>
        </w:rPr>
        <w:tab/>
        <w:t>hardware or software for protecting computers from hackers</w:t>
      </w:r>
    </w:p>
    <w:p w:rsidR="002C5F94" w:rsidRPr="000B34AE" w:rsidRDefault="002C5F94" w:rsidP="002C5F94">
      <w:pPr>
        <w:pStyle w:val="NormalText"/>
        <w:tabs>
          <w:tab w:val="left" w:pos="340"/>
          <w:tab w:val="left" w:pos="2200"/>
          <w:tab w:val="left" w:pos="2440"/>
        </w:tabs>
        <w:rPr>
          <w:rFonts w:ascii="Times New Roman" w:hAnsi="Times New Roman" w:cs="Times New Roman"/>
          <w:sz w:val="24"/>
          <w:szCs w:val="24"/>
        </w:rPr>
      </w:pPr>
      <w:r w:rsidRPr="000B34AE">
        <w:rPr>
          <w:rFonts w:ascii="Times New Roman" w:hAnsi="Times New Roman" w:cs="Times New Roman"/>
          <w:sz w:val="24"/>
          <w:szCs w:val="24"/>
        </w:rPr>
        <w:t>V.</w:t>
      </w:r>
      <w:r w:rsidRPr="000B34AE">
        <w:rPr>
          <w:rFonts w:ascii="Times New Roman" w:hAnsi="Times New Roman" w:cs="Times New Roman"/>
          <w:sz w:val="24"/>
          <w:szCs w:val="24"/>
        </w:rPr>
        <w:tab/>
        <w:t>NOS</w:t>
      </w:r>
      <w:r w:rsidRPr="000B34AE">
        <w:rPr>
          <w:rFonts w:ascii="Times New Roman" w:hAnsi="Times New Roman" w:cs="Times New Roman"/>
          <w:sz w:val="24"/>
          <w:szCs w:val="24"/>
        </w:rPr>
        <w:tab/>
        <w:t>E.</w:t>
      </w:r>
      <w:r w:rsidRPr="000B34AE">
        <w:rPr>
          <w:rFonts w:ascii="Times New Roman" w:hAnsi="Times New Roman" w:cs="Times New Roman"/>
          <w:sz w:val="24"/>
          <w:szCs w:val="24"/>
        </w:rPr>
        <w:tab/>
        <w:t>retransmits a signal to all other nodes attached to it</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Answer:  B, C, E, D, A</w:t>
      </w:r>
    </w:p>
    <w:p w:rsidR="002C5F94" w:rsidRPr="000B34AE" w:rsidRDefault="002C5F94" w:rsidP="002C5F94">
      <w:pPr>
        <w:pStyle w:val="NormalText"/>
        <w:rPr>
          <w:rFonts w:ascii="Times New Roman" w:hAnsi="Times New Roman" w:cs="Times New Roman"/>
          <w:sz w:val="24"/>
          <w:szCs w:val="24"/>
        </w:rPr>
      </w:pPr>
      <w:r w:rsidRPr="000B34AE">
        <w:rPr>
          <w:rFonts w:ascii="Times New Roman" w:hAnsi="Times New Roman" w:cs="Times New Roman"/>
          <w:sz w:val="24"/>
          <w:szCs w:val="24"/>
        </w:rPr>
        <w:t>Diff: 2</w:t>
      </w:r>
    </w:p>
    <w:p w:rsidR="002C5F94" w:rsidRPr="000B34AE" w:rsidRDefault="002C5F94" w:rsidP="002C5F94">
      <w:pPr>
        <w:pStyle w:val="NormalText"/>
        <w:spacing w:after="240"/>
        <w:rPr>
          <w:rFonts w:ascii="Times New Roman" w:hAnsi="Times New Roman" w:cs="Times New Roman"/>
          <w:sz w:val="24"/>
          <w:szCs w:val="24"/>
        </w:rPr>
      </w:pPr>
      <w:r w:rsidRPr="000B34AE">
        <w:rPr>
          <w:rFonts w:ascii="Times New Roman" w:hAnsi="Times New Roman" w:cs="Times New Roman"/>
          <w:sz w:val="24"/>
          <w:szCs w:val="24"/>
        </w:rPr>
        <w:t>Section Ref:  Multiple Locations in the Chapter</w:t>
      </w:r>
    </w:p>
    <w:p w:rsidR="002C5F94" w:rsidRDefault="002C5F94" w:rsidP="002C5F94">
      <w:pPr>
        <w:jc w:val="center"/>
        <w:rPr>
          <w:b/>
          <w:sz w:val="36"/>
          <w:szCs w:val="36"/>
        </w:rPr>
      </w:pPr>
    </w:p>
    <w:p w:rsidR="002C5F94" w:rsidRPr="009C7311" w:rsidRDefault="002C5F94" w:rsidP="002C5F94">
      <w:pPr>
        <w:pStyle w:val="NormalText"/>
        <w:rPr>
          <w:rFonts w:ascii="Times New Roman" w:hAnsi="Times New Roman" w:cs="Times New Roman"/>
          <w:b/>
          <w:bCs/>
          <w:sz w:val="24"/>
          <w:szCs w:val="24"/>
        </w:rPr>
      </w:pPr>
      <w:r w:rsidRPr="009C7311">
        <w:rPr>
          <w:rFonts w:ascii="Times New Roman" w:hAnsi="Times New Roman" w:cs="Times New Roman"/>
          <w:b/>
          <w:bCs/>
          <w:i/>
          <w:iCs/>
          <w:sz w:val="24"/>
          <w:szCs w:val="24"/>
        </w:rPr>
        <w:t>Technology in Action, Complete 8e</w:t>
      </w:r>
      <w:r w:rsidRPr="009C7311">
        <w:rPr>
          <w:rFonts w:ascii="Times New Roman" w:hAnsi="Times New Roman" w:cs="Times New Roman"/>
          <w:b/>
          <w:bCs/>
          <w:sz w:val="24"/>
          <w:szCs w:val="24"/>
        </w:rPr>
        <w:t xml:space="preserve"> (Evans et al.) - Stdnt Txt</w:t>
      </w:r>
    </w:p>
    <w:p w:rsidR="002C5F94" w:rsidRPr="009C7311" w:rsidRDefault="002C5F94" w:rsidP="002C5F94">
      <w:pPr>
        <w:pStyle w:val="NormalText"/>
        <w:rPr>
          <w:rFonts w:ascii="Times New Roman" w:hAnsi="Times New Roman" w:cs="Times New Roman"/>
          <w:b/>
          <w:bCs/>
          <w:sz w:val="24"/>
          <w:szCs w:val="24"/>
        </w:rPr>
      </w:pPr>
      <w:r w:rsidRPr="009C7311">
        <w:rPr>
          <w:rFonts w:ascii="Times New Roman" w:hAnsi="Times New Roman" w:cs="Times New Roman"/>
          <w:b/>
          <w:bCs/>
          <w:sz w:val="24"/>
          <w:szCs w:val="24"/>
        </w:rPr>
        <w:t>Chapter 9:  Securing Your System: Protecting Your Digital Data and Devices</w:t>
      </w:r>
    </w:p>
    <w:p w:rsidR="002C5F94" w:rsidRPr="009C7311" w:rsidRDefault="002C5F94" w:rsidP="002C5F94">
      <w:pPr>
        <w:pStyle w:val="NormalText"/>
        <w:rPr>
          <w:rFonts w:ascii="Times New Roman" w:hAnsi="Times New Roman" w:cs="Times New Roman"/>
          <w:b/>
          <w:bCs/>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 A ________ is a secure Internet pathway that large corporations use to protect sensitive data.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WAN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VPN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LAN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HAN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Cool Is This?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 Which of the following is formally defined as any criminal action perpetrated primarily through the use of a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social networking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cybercrime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phishing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hacking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 A computer virus normally attaches itself to another computer program known as a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backdoor program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Trojan horse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host program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target program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 A ________ is a virus that is triggered when certain conditions are met, such as a file opening or starting a program a certain number of times.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boot-sector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time bomb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Trojan horse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logic bomb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Logic Bombs and Time Bombs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 Which type of virus was the famous Michelangelo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a time bomb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a worm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a script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an e-mail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Logic Bombs and Time Bombs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6) Which of the following classifications of viruses can change its own code to avoid detection?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stealth</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polymorphic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multipartite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worm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 A ________ works independently of host file execution and is much more active in spreading itself than a virus is.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worm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DDoS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logic bomb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time bomb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Types of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 A(n) ________ virus temporarily erases its code from the files where it resides and then hides in the computer's active memory.</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e-mail</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stealth</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logic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macro</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 With regard to computer protection, quarantining is defined as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placing a found virus in a secure area on the hard drive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updating your antivirus software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repairing an infected file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deleting an infected file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 During the process of ________ the antivirus software records key attributes about the files on your computer and keeps these statistics in a safe place on your hard drive.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quarantining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scanning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inoculation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encryption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 A(n) ________ is the portion of virus code that is unique to a particular computer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encryption code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virus signature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compression code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virus pattern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12) Drive-by downloads occur when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a hacker gains access to your wireless network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a macro virus downloads unwanted programs to your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a Web site downloads harmful software onto your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software is downloaded to your computer after opening an e-mail attachment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Software Updates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13) A packet sniffer is a program that can enable a hacker to do all of the following EXCEPT: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use your debit card information to purchase items illegally.</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assume your identity.</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steal your logon and passwords for various accounts.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launch a denial of service (DoS) attack on your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What Hackers Steal</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14) Which of the following is a program that appears to be something useful or desirable but does something malicious in the background?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a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a Trojan horse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a worm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a zombie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Trojan Horses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15) ________ floods a computer with requests until it shuts down and refuses to answer any requests for information.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A Trojan horse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A DDoS attack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A polymorphic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Port blocking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Denial of Service Attacks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16) The most likely method a hacker would use to access a computer is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sitting down at a computer and installing hacking software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overhearing your password and log-on information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entering through a company intranet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entering through its Internet connection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How Hackers Gain Access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17) Rules for creating passwords include all of the following EXCEPT: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keep your password a secret.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keep your password written down and stored in any easy-to-remember location.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change your password frequently.</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create a hard-to-guess password, with a combination of letters , numbers and symbols.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18) You can block logical ports to invaders and make your computer invisible to others on the Internet by installing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a packet sniffer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a firewall</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a packet filter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antivirus software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19) ________ makes broadband users more vulnerable to attacks.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Dynamic addressing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Packet filtering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Static addressing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Greater bandwidth</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20) The purpose of network address translation (NAT) is to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translate IP addresses from the Internet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hide user IP addresses from the Internet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convert logical ports to physical port configurations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dynamically assign IP addresses via an ISP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21) ________ occurs when a hacker takes control of a Bluetooth-enabled device to make phone calls, read phonebook entries, send and receive text messages, and more.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Bluesnarfing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Bluebugging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Bluestealing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Bluebombing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Preventing Bluetooth Attacks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22) Configuring a firewall to ignore all incoming packets that request access to a specific port is known as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packet filtering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logical port blocking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packet switching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static addressing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23) Many ________ sold for home use are also configured as firewalls and are capable of performing network address translation (NAT).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switches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network interface cards (NICs)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modems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routers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br w:type="page"/>
        <w:t>24) Using a ________, hackers can access and delete all files on your computer, send e-mail, run programs, and do just about anything else you can do with your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Trojan horse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packet sniffer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DDoS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backdoor program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Trojan Horses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25) Adware and spyware are referred to collectively as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viruses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grayware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alertware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firmware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26) ________ is an unwanted piggyback program that usually downloads with software you are installing from the Internet.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Spyware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Adware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Malware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Shareware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27) Spyware programs that monitor keystrokes with the intent of stealing passwords, login IDs, or credit card information are referred to as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information recorders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spy loggers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keystroke loggers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keystroke spies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28) Which of the following statements about cookies is NOT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Cookies are text files.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Cookies obtain your personal information by searching your hard drive.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Cookies help companies determine the traffic flow through their Web site.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Some companies sell the personal information found in cookies to other companies.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Cookies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29) Devices that use a unique personal characteristic, such as a fingerprint, in place of a password are called ________ authentication devices.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identity</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biometric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personal</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biological</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Biometric Authentication Devices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30) All of the following can be used for backing up data files EXCEPT: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DVDs.</w:t>
      </w:r>
      <w:r w:rsidRPr="009C7311">
        <w:rPr>
          <w:rFonts w:ascii="Times New Roman" w:hAnsi="Times New Roman" w:cs="Times New Roman"/>
          <w:sz w:val="24"/>
          <w:szCs w:val="24"/>
        </w:rPr>
        <w:tab/>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external hard drives.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flash drives.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RAM.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31) All of the following approaches can be taken to protect your notebook computer from theft EXCEPT: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installing an external hard drive.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locking your notebook to a work surface.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attaching a motion alarm.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installing software that can signal your notebook's location.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Deterring Theft</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32) A ________ is a virus that is attached to documents such as Word or Excel files.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macro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script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polymorphic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worm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Script and Macro Viruses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33) A(n) ________ virus runs a program that searches for common data files, compresses them, and makes them unusable.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 encryption </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script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macro</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e-mail</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Encryption Viruses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34) ________ is doing non-work-related activities with a computer while you are being paid to do your job.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Cybersurfing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Bluebugging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Cyberloafing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Bluesnarfing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Ethics in IT: Big Brother Is Watching . . . But Should He Be Allowed to Do So?</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35) For complete protection when backing up your files, you should use a program that creates a(n) ________ of your entire system.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disk backup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image backup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incremental backup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full backup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36) Social ________ is any technique that uses social skills to generate human interaction that entices individuals to reveal sensitive information.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engineering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theft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pretexting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pharming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Social Engineering: Fooling the Unwary</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37) ________ encourages Internet users to reveal sensitive information that could lead to identity theft by sending e-mails that look like they are from legitimate companies but are, in fact, fake.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Social engineering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Pretexting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Phishing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Bluesnarfing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Phishing and Pharming</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br w:type="page"/>
        <w:t>38) A cyberspace ________ is an attempt to make someone believe something that is untrue.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prank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joke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hoax</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legend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Hoaxes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39) Which of these statements about physically protecting your computer is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Power surges can be blocked by using a computer surround.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Place your computer so the fan's input vents are unblocked.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It is best to unplug computers during an electrical storm.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Old surge protectors can deliver power to your computer without protecting it.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Protecting Your Physical Computing Assets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40) Which of the statements about protecting against power surges is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 A whole-house surge protector protects all electrical devices in the house.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B) Printers do not require power surge protection.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C) A power surge could ruin your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 Surge protectors wear out over time.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Power Surges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41) A virus signature is a portion of virus code that is unique to a particular computer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42) Instant messaging programs are susceptible to virus attacks.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43) The process of inoculation occurs when antivirus software finds an infected file and moves it to a secure place on your hard drive.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44) Wireless networks are no more vulnerable to packet sniffers than are wired networks.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What Hackers Steal</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45) Many photocopiers have hard drives, just as computers do, which makes them a potential target for identity thieves.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Bits and Bytes: Prevention of Identity Theft . . . Don't Overlook Photocopiers!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46) Photocopiers do not present any vulnerability for potential hackers.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Bits and Bytes: Prevention of Identity Theft . . . Don't Overlook Photocopiers!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47) A zombie is another person's computer controlled by a hacker.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Trojan Horses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48) A person with malicious intent can take almost complete control of your computer by using a backdoor program.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Trojan Horses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49) Hackers most often obtain access to someone's computer via direct access.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Hackers Gain Access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50) Cybercriminals are usually security individuals who work in large corporations with a vast knowledge base of computing and networking.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51) Theft of a computer is considered cybercrime.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52) Creating and spreading online viruses is a cybercrime.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53) Video files cannot transmit viruses.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Computer Viruses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54) A logic bomb is normally triggered by the passage of time or on a certain date.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Logic Bombs and Time Bombs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55) The master boot record executes every time a computer boots up.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Boot-Sector of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56) The terms virus and worm actually mean the same thing.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Types of Viruses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57) A worm infects a host file and waits for that file to be executed on another computer to replicate.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Worms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58) A macro virus is a virus that is attached to a document such as a Word or Excel file.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Script and Macro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59) Not all scripts are malicious.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Script and Macro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60) A virus signature is a portion of virus code that is unique to a particular computer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61) Instant messaging programs are susceptible to virus attacks.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62) Network address translation (NAT) is used to assign internal IP addresses on a network.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br w:type="page"/>
        <w:t>63) A denial of service attack can be used to deny hackers access to a computer system.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Denial of Service Attacks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64) When creating a password, it's best to pick a password that is easy to remember, such as your birth date.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rsidR="002C5F94" w:rsidRPr="009C7311" w:rsidRDefault="002C5F94" w:rsidP="002C5F94">
      <w:pPr>
        <w:pStyle w:val="NormalText"/>
        <w:tabs>
          <w:tab w:val="left" w:pos="580"/>
          <w:tab w:val="left" w:pos="4320"/>
        </w:tabs>
        <w:ind w:left="580" w:hanging="560"/>
        <w:rPr>
          <w:rFonts w:ascii="Times New Roman" w:hAnsi="Times New Roman" w:cs="Times New Roman"/>
          <w:sz w:val="24"/>
          <w:szCs w:val="24"/>
        </w:rPr>
      </w:pPr>
      <w:r w:rsidRPr="009C7311">
        <w:rPr>
          <w:rFonts w:ascii="Times New Roman" w:hAnsi="Times New Roman" w:cs="Times New Roman"/>
          <w:sz w:val="24"/>
          <w:szCs w:val="24"/>
        </w:rPr>
        <w:t>65) To create a secure password, you should use both uppercase and lowercase letters.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tabs>
          <w:tab w:val="left" w:pos="580"/>
          <w:tab w:val="left" w:pos="4320"/>
        </w:tabs>
        <w:ind w:left="580" w:hanging="560"/>
        <w:rPr>
          <w:rFonts w:ascii="Times New Roman" w:hAnsi="Times New Roman" w:cs="Times New Roman"/>
          <w:sz w:val="24"/>
          <w:szCs w:val="24"/>
        </w:rPr>
      </w:pPr>
      <w:r w:rsidRPr="009C7311">
        <w:rPr>
          <w:rFonts w:ascii="Times New Roman" w:hAnsi="Times New Roman" w:cs="Times New Roman"/>
          <w:sz w:val="24"/>
          <w:szCs w:val="24"/>
        </w:rPr>
        <w:t>66) You should use the same password for each system or Web site you need to access.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tabs>
          <w:tab w:val="left" w:pos="580"/>
          <w:tab w:val="left" w:pos="4320"/>
        </w:tabs>
        <w:ind w:left="580" w:hanging="560"/>
        <w:rPr>
          <w:rFonts w:ascii="Times New Roman" w:hAnsi="Times New Roman" w:cs="Times New Roman"/>
          <w:sz w:val="24"/>
          <w:szCs w:val="24"/>
        </w:rPr>
      </w:pPr>
      <w:r w:rsidRPr="009C7311">
        <w:rPr>
          <w:rFonts w:ascii="Times New Roman" w:hAnsi="Times New Roman" w:cs="Times New Roman"/>
          <w:sz w:val="24"/>
          <w:szCs w:val="24"/>
        </w:rPr>
        <w:t>67) The Windows operating system has built-in password protection of files as well as the entire desktop.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Password Protection and Password Management</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68) Bluesnarfing involves the process of taking control of a Bluetooth device and performing actions such as sending text messages or establishing an Internet connection.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FALSE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Preventing Bluetooth Attacks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69) You are more vulnerable to a hacker attack on a Windows system than you are on a Linux system.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Anonymous Web Surfing: Hiding from Prying Eyes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70) An incremental backup backs up the files on a computer that have changed since the last time a backup was performed.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br w:type="page"/>
        <w:t>71) A computer virus's main purpose is to ________ itself and copy its code into as many other files as possible.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replicate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Computer Threats: Computer Viruses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72) VPN stands for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virtual private network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Cool Is This?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73) Configuring a firewall to deny packets sent to specific logical ports is referred to as logical port blocking or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packet filtering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74) All computers connected to the Internet have a unique address referred to as a(n)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Internet Protocol address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IP address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75) Assigning IP addresses when users log on to their ISP is known as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dynamic addressing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76) A(n) ________ is a secure Internet pathway that corporations use to protect sensitive data.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VPN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virtual private network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Cool Is This?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77) A(n) ________ is defined as any criminal action perpetrated primarily through the use of a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cybercrime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Keeping Your Data Safe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78) ________ is the act of tricking people into revealing sensitive information and is often associated with credit card fraud.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Phishing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Phishing and Pharming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br w:type="page"/>
        <w:t>79) The Windows utility that can automatically install security patches is called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Windows Update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Software Updates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80) For security reasons, you should be extremely wary of opening e-mail ________ such as Word files.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attachments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Computer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81) The ________ is a program that executes whenever a computer boots up.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master boot record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Boot-Sector of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82) ________ software can identify and eliminate known viruses effectively.</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Antivirus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Types of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83) A(n) ________ is a virus that is triggered when certain conditions are met, such as opening a file a certain number of times.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logic bomb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Logic Bombs and Time Bombs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84) A(n) ________ virus runs a program that searches for common data files, compresses them, and makes them unusable.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encryption </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Encryption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85) Code issued by the manufacturer of software programs that repairs known security problems is referred to as a(n)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software patch</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patch</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Types of Viruses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86) A(n) ________ virus is designed to infect multiple file types in an effort to fool antivirus software.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multipartite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br w:type="page"/>
        <w:t>87) A(n) ________ virus can change its own code.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polymorphic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88) A(n) ________ virus temporarily erases its code from the files where it resides and then hides in active memory of the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stealth</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Virus Classifications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89) During the process of ________ the antivirus software records key attributes about the files on your computer and keeps these statistics in a safe place on your hard drive.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inoculation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90) The best defense against viruses is to install ________, which is specifically designed to detect viruses and protect your computer and files from harm.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antivirus software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91) A(n) ________ is a portion of virus code that is unique to a particular computer virus.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virus signature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Antivirus Software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92) ________ occur when a Web site downloads harmful software onto your computer.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Drive-by downloads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Software Updates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93) Hackers who use their knowledge to destroy information are known as ________ hackers.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black-hat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Hackers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94) Hackers who use their knowledge to break into systems just for the challenge of it refer to themselves as ________ hackers.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white-hat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Hackers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br w:type="page"/>
        <w:t>95) Young, amateur hackers are often referred to as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script kiddies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Computer Threats: Hackers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96) A(n) ________ is a computer program that investigates data packets as they travel through the network and is often used by hackers to capture sensitive or private data for illegal purposes.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packet sniffer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What Hackers Steal</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97) ________ is characterized by someone using your personal information to assume your identity for the purpose of defrauding others.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Identity theft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What Hackers Steal</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98) A(n) ________ is a program that appears to be something useful or desirable but does something malicious in the background without your knowledge.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Trojan horse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Trojan Horses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99) The malicious activity perpetrated by a Trojan horse program is often the installation of a(n) ________ program.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backdoor </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Trojan Horses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100) Most often, hackers initiate a DDoS attack by creating and activating ________ computers.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zombie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Denial of Service Attacks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101) A(n) ________ is composed of software programs known as robots or bots, which run automatically on a large number of zombie computers.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botnet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Denial of Service Attacks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102) ________ viruses compress common data files using a complex key, rendering the files unusable.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Encryption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Encryption Viruses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Pr>
          <w:rFonts w:ascii="Times New Roman" w:hAnsi="Times New Roman" w:cs="Times New Roman"/>
          <w:sz w:val="24"/>
          <w:szCs w:val="24"/>
        </w:rPr>
        <w:br w:type="page"/>
      </w:r>
      <w:r w:rsidRPr="009C7311">
        <w:rPr>
          <w:rFonts w:ascii="Times New Roman" w:hAnsi="Times New Roman" w:cs="Times New Roman"/>
          <w:sz w:val="24"/>
          <w:szCs w:val="24"/>
        </w:rPr>
        <w:t>103) ________ are virtual communication paths that allow a computer to organize requests for information from other networks or computers.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Logical ports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How Hackers Gain Access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104) ________ occurs when a hacker takes over a Bluetooth-enabled device so that he or she can make phone calls.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Bluebugging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Preventing Bluetooth Attacks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105) ________ is an unwanted piggyback program that usually downloads with other software you are installing from the Internet.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Spyware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106) Spyware programs that monitor keystrokes with the intent of stealing passwords, login IDs, or credit card information are referred to as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keystroke loggers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Malware, Adware, and Spyware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107) Unwanted, unsolicited e-mail is referred to as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spam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Spam</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108) A(n) ________ can help block unwanted, unsolicited e-mail.</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spam filter</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Spam</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109) Devices that use a unique personal characteristic, such as a fingerprint, in place of a password are called ________ authentication devices.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biometric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Biometric Authentication Devices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110) ________ is doing excessive non-work-related activities with a computer while you are being paid to do your job.</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Cyberloafing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Ethics in IT: Big Brother Is Watching . . . But Should He Be Allowed to Do So?</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Pr>
          <w:rFonts w:ascii="Times New Roman" w:hAnsi="Times New Roman" w:cs="Times New Roman"/>
          <w:sz w:val="24"/>
          <w:szCs w:val="24"/>
        </w:rPr>
        <w:br w:type="page"/>
      </w:r>
      <w:r w:rsidRPr="009C7311">
        <w:rPr>
          <w:rFonts w:ascii="Times New Roman" w:hAnsi="Times New Roman" w:cs="Times New Roman"/>
          <w:sz w:val="24"/>
          <w:szCs w:val="24"/>
        </w:rPr>
        <w:t>111) File Transfer Protocol (FTP) uses port number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21</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twenty-one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Knowing Your Computer Is Secure</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112) If your IP address is always the same, you have a(n) ________ address.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static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113) ________ is a process used by firewalls to assign internal IP addresses on a network.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 xml:space="preserve">Answer: </w:t>
      </w:r>
      <w:r w:rsidRPr="009C7311">
        <w:rPr>
          <w:rFonts w:ascii="Times New Roman" w:hAnsi="Times New Roman" w:cs="Times New Roman"/>
          <w:sz w:val="24"/>
          <w:szCs w:val="24"/>
        </w:rPr>
        <w:tab/>
        <w:t>Network address translation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NAT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Dig Deeper: How Firewalls Work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114) ________ involves exploiting a flaw in Bluetooth access software for the purpose of accessing a Bluetooth device and stealing the information contained on it.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Bluesnarfing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Preventing Bluetooth Attacks</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115) For complete protection when backing up your files, you should use a program that creates a(n) ________ of your entire system.</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image backup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116) Social ________ is any technique that uses social skills to generate human interaction that entices individuals to reveal sensitive information.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engineering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Social Engineering: Fooling the Unwary</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117) ________ encourages Internet users to reveal sensitive information that could lead to identity theft by sending e-mails that look like they are from legitimate companies but are, in fact, fake.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Phishing</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Phishing and Pharming</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118) A hoax is referred to as a(n) ________ after it becomes so well known that it is incorporated into society as if it were true.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urban legend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Hoaxes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119) A(n) ________ backs up only the files on a computer that have changed since the last time a backup was performed.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incremental backup</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Backing Up Your Data</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120) When electrical current is supplied in excess of normal voltage, this results in a(n) ________.</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power surge</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Power Surges</w:t>
      </w:r>
    </w:p>
    <w:p w:rsidR="002C5F94" w:rsidRPr="009C7311" w:rsidRDefault="002C5F94" w:rsidP="002C5F94">
      <w:pPr>
        <w:pStyle w:val="NormalText"/>
        <w:tabs>
          <w:tab w:val="left" w:pos="580"/>
          <w:tab w:val="left" w:pos="432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121) Match the following terms to their meanings:</w:t>
      </w:r>
    </w:p>
    <w:p w:rsidR="002C5F94" w:rsidRPr="009C7311" w:rsidRDefault="002C5F94" w:rsidP="002C5F94">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Bluesnarfing</w:t>
      </w:r>
      <w:r w:rsidRPr="009C7311">
        <w:rPr>
          <w:rFonts w:ascii="Times New Roman" w:hAnsi="Times New Roman" w:cs="Times New Roman"/>
          <w:sz w:val="24"/>
          <w:szCs w:val="24"/>
        </w:rPr>
        <w:tab/>
        <w:t>A.</w:t>
      </w:r>
      <w:r w:rsidRPr="009C7311">
        <w:rPr>
          <w:rFonts w:ascii="Times New Roman" w:hAnsi="Times New Roman" w:cs="Times New Roman"/>
          <w:sz w:val="24"/>
          <w:szCs w:val="24"/>
        </w:rPr>
        <w:tab/>
        <w:t>a text file for storing personal preferences pertaining to Web sites</w:t>
      </w:r>
    </w:p>
    <w:p w:rsidR="002C5F94" w:rsidRPr="009C7311" w:rsidRDefault="002C5F94" w:rsidP="002C5F94">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pretexting</w:t>
      </w:r>
      <w:r w:rsidRPr="009C7311">
        <w:rPr>
          <w:rFonts w:ascii="Times New Roman" w:hAnsi="Times New Roman" w:cs="Times New Roman"/>
          <w:sz w:val="24"/>
          <w:szCs w:val="24"/>
        </w:rPr>
        <w:tab/>
        <w:t>B.</w:t>
      </w:r>
      <w:r w:rsidRPr="009C7311">
        <w:rPr>
          <w:rFonts w:ascii="Times New Roman" w:hAnsi="Times New Roman" w:cs="Times New Roman"/>
          <w:sz w:val="24"/>
          <w:szCs w:val="24"/>
        </w:rPr>
        <w:tab/>
        <w:t>exploiting a flaw in the Bluetooth access software with malicious intent</w:t>
      </w:r>
    </w:p>
    <w:p w:rsidR="002C5F94" w:rsidRDefault="002C5F94" w:rsidP="002C5F94">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cookie</w:t>
      </w:r>
      <w:r w:rsidRPr="009C7311">
        <w:rPr>
          <w:rFonts w:ascii="Times New Roman" w:hAnsi="Times New Roman" w:cs="Times New Roman"/>
          <w:sz w:val="24"/>
          <w:szCs w:val="24"/>
        </w:rPr>
        <w:tab/>
        <w:t>C.</w:t>
      </w:r>
      <w:r w:rsidRPr="009C7311">
        <w:rPr>
          <w:rFonts w:ascii="Times New Roman" w:hAnsi="Times New Roman" w:cs="Times New Roman"/>
          <w:sz w:val="24"/>
          <w:szCs w:val="24"/>
        </w:rPr>
        <w:tab/>
        <w:t xml:space="preserve">virtual communication gateway for a specific service, such as HTTP or </w:t>
      </w:r>
    </w:p>
    <w:p w:rsidR="002C5F94" w:rsidRPr="009C7311" w:rsidRDefault="002C5F94" w:rsidP="002C5F94">
      <w:pPr>
        <w:pStyle w:val="NormalText"/>
        <w:tabs>
          <w:tab w:val="left" w:pos="340"/>
          <w:tab w:val="left" w:pos="2180"/>
          <w:tab w:val="left" w:pos="244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FTP</w:t>
      </w:r>
    </w:p>
    <w:p w:rsidR="002C5F94" w:rsidRDefault="002C5F94" w:rsidP="002C5F94">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botnet</w:t>
      </w:r>
      <w:r w:rsidRPr="009C7311">
        <w:rPr>
          <w:rFonts w:ascii="Times New Roman" w:hAnsi="Times New Roman" w:cs="Times New Roman"/>
          <w:sz w:val="24"/>
          <w:szCs w:val="24"/>
        </w:rPr>
        <w:tab/>
        <w:t>D.</w:t>
      </w:r>
      <w:r w:rsidRPr="009C7311">
        <w:rPr>
          <w:rFonts w:ascii="Times New Roman" w:hAnsi="Times New Roman" w:cs="Times New Roman"/>
          <w:sz w:val="24"/>
          <w:szCs w:val="24"/>
        </w:rPr>
        <w:tab/>
        <w:t xml:space="preserve">creating a scenario that sounds legitimate enough that someone will </w:t>
      </w:r>
    </w:p>
    <w:p w:rsidR="002C5F94" w:rsidRPr="009C7311" w:rsidRDefault="002C5F94" w:rsidP="002C5F94">
      <w:pPr>
        <w:pStyle w:val="NormalText"/>
        <w:tabs>
          <w:tab w:val="left" w:pos="340"/>
          <w:tab w:val="left" w:pos="2180"/>
          <w:tab w:val="left" w:pos="2440"/>
        </w:tabs>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trust you</w:t>
      </w:r>
    </w:p>
    <w:p w:rsidR="002C5F94" w:rsidRPr="009C7311" w:rsidRDefault="002C5F94" w:rsidP="002C5F94">
      <w:pPr>
        <w:pStyle w:val="NormalText"/>
        <w:tabs>
          <w:tab w:val="left" w:pos="340"/>
          <w:tab w:val="left" w:pos="2180"/>
          <w:tab w:val="left" w:pos="2440"/>
        </w:tabs>
        <w:rPr>
          <w:rFonts w:ascii="Times New Roman" w:hAnsi="Times New Roman" w:cs="Times New Roman"/>
          <w:sz w:val="24"/>
          <w:szCs w:val="24"/>
        </w:rPr>
      </w:pPr>
      <w:r w:rsidRPr="009C7311">
        <w:rPr>
          <w:rFonts w:ascii="Times New Roman" w:hAnsi="Times New Roman" w:cs="Times New Roman"/>
          <w:sz w:val="24"/>
          <w:szCs w:val="24"/>
        </w:rPr>
        <w:t>V.</w:t>
      </w:r>
      <w:r w:rsidRPr="009C7311">
        <w:rPr>
          <w:rFonts w:ascii="Times New Roman" w:hAnsi="Times New Roman" w:cs="Times New Roman"/>
          <w:sz w:val="24"/>
          <w:szCs w:val="24"/>
        </w:rPr>
        <w:tab/>
        <w:t>logical port</w:t>
      </w:r>
      <w:r w:rsidRPr="009C7311">
        <w:rPr>
          <w:rFonts w:ascii="Times New Roman" w:hAnsi="Times New Roman" w:cs="Times New Roman"/>
          <w:sz w:val="24"/>
          <w:szCs w:val="24"/>
        </w:rPr>
        <w:tab/>
        <w:t>E.</w:t>
      </w:r>
      <w:r w:rsidRPr="009C7311">
        <w:rPr>
          <w:rFonts w:ascii="Times New Roman" w:hAnsi="Times New Roman" w:cs="Times New Roman"/>
          <w:sz w:val="24"/>
          <w:szCs w:val="24"/>
        </w:rPr>
        <w:tab/>
        <w:t>programs that run on a large number of zombie computers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 D, A, E,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tabs>
          <w:tab w:val="left" w:pos="58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122) Match the following terms to their definitions:</w:t>
      </w:r>
    </w:p>
    <w:p w:rsidR="002C5F94" w:rsidRPr="009C7311" w:rsidRDefault="002C5F94" w:rsidP="002C5F94">
      <w:pPr>
        <w:pStyle w:val="NormalText"/>
        <w:tabs>
          <w:tab w:val="left" w:pos="340"/>
          <w:tab w:val="left" w:pos="2680"/>
          <w:tab w:val="left" w:pos="292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script kiddie</w:t>
      </w:r>
      <w:r w:rsidRPr="009C7311">
        <w:rPr>
          <w:rFonts w:ascii="Times New Roman" w:hAnsi="Times New Roman" w:cs="Times New Roman"/>
          <w:sz w:val="24"/>
          <w:szCs w:val="24"/>
        </w:rPr>
        <w:tab/>
        <w:t>A.</w:t>
      </w:r>
      <w:r w:rsidRPr="009C7311">
        <w:rPr>
          <w:rFonts w:ascii="Times New Roman" w:hAnsi="Times New Roman" w:cs="Times New Roman"/>
          <w:sz w:val="24"/>
          <w:szCs w:val="24"/>
        </w:rPr>
        <w:tab/>
        <w:t xml:space="preserve">techniques used to manipulate people into performing actions or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t>divulging confidential information</w:t>
      </w:r>
    </w:p>
    <w:p w:rsidR="002C5F94" w:rsidRPr="009C7311" w:rsidRDefault="002C5F94" w:rsidP="002C5F94">
      <w:pPr>
        <w:pStyle w:val="NormalText"/>
        <w:tabs>
          <w:tab w:val="left" w:pos="340"/>
          <w:tab w:val="left" w:pos="2680"/>
          <w:tab w:val="left" w:pos="292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black-hat hacker</w:t>
      </w:r>
      <w:r w:rsidRPr="009C7311">
        <w:rPr>
          <w:rFonts w:ascii="Times New Roman" w:hAnsi="Times New Roman" w:cs="Times New Roman"/>
          <w:sz w:val="24"/>
          <w:szCs w:val="24"/>
        </w:rPr>
        <w:tab/>
        <w:t>B.</w:t>
      </w:r>
      <w:r w:rsidRPr="009C7311">
        <w:rPr>
          <w:rFonts w:ascii="Times New Roman" w:hAnsi="Times New Roman" w:cs="Times New Roman"/>
          <w:sz w:val="24"/>
          <w:szCs w:val="24"/>
        </w:rPr>
        <w:tab/>
        <w:t>an unethical hacker</w:t>
      </w:r>
    </w:p>
    <w:p w:rsidR="002C5F94" w:rsidRDefault="002C5F94" w:rsidP="002C5F94">
      <w:pPr>
        <w:pStyle w:val="NormalText"/>
        <w:tabs>
          <w:tab w:val="left" w:pos="340"/>
          <w:tab w:val="left" w:pos="2680"/>
          <w:tab w:val="left" w:pos="2920"/>
        </w:tabs>
        <w:ind w:left="345" w:hanging="345"/>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 xml:space="preserve">phishing </w:t>
      </w:r>
      <w:r w:rsidRPr="009C7311">
        <w:rPr>
          <w:rFonts w:ascii="Times New Roman" w:hAnsi="Times New Roman" w:cs="Times New Roman"/>
          <w:sz w:val="24"/>
          <w:szCs w:val="24"/>
        </w:rPr>
        <w:tab/>
        <w:t>C.</w:t>
      </w:r>
      <w:r w:rsidRPr="009C7311">
        <w:rPr>
          <w:rFonts w:ascii="Times New Roman" w:hAnsi="Times New Roman" w:cs="Times New Roman"/>
          <w:sz w:val="24"/>
          <w:szCs w:val="24"/>
        </w:rPr>
        <w:tab/>
        <w:t xml:space="preserve">a teenage hacker who reuses hacking tools written by someone </w:t>
      </w:r>
    </w:p>
    <w:p w:rsidR="002C5F94" w:rsidRPr="009C7311" w:rsidRDefault="002C5F94" w:rsidP="002C5F94">
      <w:pPr>
        <w:pStyle w:val="NormalText"/>
        <w:tabs>
          <w:tab w:val="left" w:pos="340"/>
          <w:tab w:val="left" w:pos="2680"/>
          <w:tab w:val="left" w:pos="2920"/>
        </w:tabs>
        <w:ind w:left="345" w:hanging="345"/>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else</w:t>
      </w:r>
    </w:p>
    <w:p w:rsidR="002C5F94" w:rsidRPr="009C7311" w:rsidRDefault="002C5F94" w:rsidP="002C5F94">
      <w:pPr>
        <w:pStyle w:val="NormalText"/>
        <w:tabs>
          <w:tab w:val="left" w:pos="340"/>
          <w:tab w:val="left" w:pos="2680"/>
          <w:tab w:val="left" w:pos="292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social engineering</w:t>
      </w:r>
      <w:r w:rsidRPr="009C7311">
        <w:rPr>
          <w:rFonts w:ascii="Times New Roman" w:hAnsi="Times New Roman" w:cs="Times New Roman"/>
          <w:sz w:val="24"/>
          <w:szCs w:val="24"/>
        </w:rPr>
        <w:tab/>
        <w:t>D.</w:t>
      </w:r>
      <w:r w:rsidRPr="009C7311">
        <w:rPr>
          <w:rFonts w:ascii="Times New Roman" w:hAnsi="Times New Roman" w:cs="Times New Roman"/>
          <w:sz w:val="24"/>
          <w:szCs w:val="24"/>
        </w:rPr>
        <w:tab/>
        <w:t>an "ethical" hacker</w:t>
      </w:r>
    </w:p>
    <w:p w:rsidR="002C5F94" w:rsidRPr="009C7311" w:rsidRDefault="002C5F94" w:rsidP="002C5F94">
      <w:pPr>
        <w:pStyle w:val="NormalText"/>
        <w:tabs>
          <w:tab w:val="left" w:pos="340"/>
          <w:tab w:val="left" w:pos="2680"/>
          <w:tab w:val="left" w:pos="2920"/>
        </w:tabs>
        <w:rPr>
          <w:rFonts w:ascii="Times New Roman" w:hAnsi="Times New Roman" w:cs="Times New Roman"/>
          <w:sz w:val="24"/>
          <w:szCs w:val="24"/>
        </w:rPr>
      </w:pPr>
      <w:r w:rsidRPr="009C7311">
        <w:rPr>
          <w:rFonts w:ascii="Times New Roman" w:hAnsi="Times New Roman" w:cs="Times New Roman"/>
          <w:sz w:val="24"/>
          <w:szCs w:val="24"/>
        </w:rPr>
        <w:t>V.</w:t>
      </w:r>
      <w:r w:rsidRPr="009C7311">
        <w:rPr>
          <w:rFonts w:ascii="Times New Roman" w:hAnsi="Times New Roman" w:cs="Times New Roman"/>
          <w:sz w:val="24"/>
          <w:szCs w:val="24"/>
        </w:rPr>
        <w:tab/>
        <w:t>white-hat hacker</w:t>
      </w:r>
      <w:r w:rsidRPr="009C7311">
        <w:rPr>
          <w:rFonts w:ascii="Times New Roman" w:hAnsi="Times New Roman" w:cs="Times New Roman"/>
          <w:sz w:val="24"/>
          <w:szCs w:val="24"/>
        </w:rPr>
        <w:tab/>
        <w:t>E.</w:t>
      </w:r>
      <w:r w:rsidRPr="009C7311">
        <w:rPr>
          <w:rFonts w:ascii="Times New Roman" w:hAnsi="Times New Roman" w:cs="Times New Roman"/>
          <w:sz w:val="24"/>
          <w:szCs w:val="24"/>
        </w:rPr>
        <w:tab/>
        <w:t xml:space="preserve">sending an e-mail containing false information to obtain personal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t>information</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C, B, E, A, D</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tabs>
          <w:tab w:val="left" w:pos="58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123) Match the following terms to their definitions:</w:t>
      </w:r>
      <w:r w:rsidRPr="009C7311">
        <w:rPr>
          <w:rFonts w:ascii="Times New Roman" w:hAnsi="Times New Roman" w:cs="Times New Roman"/>
          <w:sz w:val="24"/>
          <w:szCs w:val="24"/>
        </w:rPr>
        <w:tab/>
      </w:r>
    </w:p>
    <w:p w:rsidR="002C5F94" w:rsidRPr="009C7311" w:rsidRDefault="002C5F94" w:rsidP="002C5F94">
      <w:pPr>
        <w:pStyle w:val="NormalText"/>
        <w:tabs>
          <w:tab w:val="left" w:pos="340"/>
          <w:tab w:val="left" w:pos="2880"/>
          <w:tab w:val="left" w:pos="310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packet sniffer</w:t>
      </w:r>
      <w:r w:rsidRPr="009C7311">
        <w:rPr>
          <w:rFonts w:ascii="Times New Roman" w:hAnsi="Times New Roman" w:cs="Times New Roman"/>
          <w:sz w:val="24"/>
          <w:szCs w:val="24"/>
        </w:rPr>
        <w:tab/>
        <w:t>A.</w:t>
      </w:r>
      <w:r w:rsidRPr="009C7311">
        <w:rPr>
          <w:rFonts w:ascii="Times New Roman" w:hAnsi="Times New Roman" w:cs="Times New Roman"/>
          <w:sz w:val="24"/>
          <w:szCs w:val="24"/>
        </w:rPr>
        <w:tab/>
        <w:t>retaining the same IP address until manually changed</w:t>
      </w:r>
    </w:p>
    <w:p w:rsidR="002C5F94" w:rsidRPr="009C7311" w:rsidRDefault="002C5F94" w:rsidP="002C5F94">
      <w:pPr>
        <w:pStyle w:val="NormalText"/>
        <w:tabs>
          <w:tab w:val="left" w:pos="340"/>
          <w:tab w:val="left" w:pos="2880"/>
          <w:tab w:val="left" w:pos="310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static addressing</w:t>
      </w:r>
      <w:r w:rsidRPr="009C7311">
        <w:rPr>
          <w:rFonts w:ascii="Times New Roman" w:hAnsi="Times New Roman" w:cs="Times New Roman"/>
          <w:sz w:val="24"/>
          <w:szCs w:val="24"/>
        </w:rPr>
        <w:tab/>
        <w:t>B.</w:t>
      </w:r>
      <w:r w:rsidRPr="009C7311">
        <w:rPr>
          <w:rFonts w:ascii="Times New Roman" w:hAnsi="Times New Roman" w:cs="Times New Roman"/>
          <w:sz w:val="24"/>
          <w:szCs w:val="24"/>
        </w:rPr>
        <w:tab/>
        <w:t>assigning addresses out of an available pool of IP addresses</w:t>
      </w:r>
    </w:p>
    <w:p w:rsidR="002C5F94" w:rsidRPr="009C7311" w:rsidRDefault="002C5F94" w:rsidP="002C5F94">
      <w:pPr>
        <w:pStyle w:val="NormalText"/>
        <w:tabs>
          <w:tab w:val="left" w:pos="340"/>
          <w:tab w:val="left" w:pos="2880"/>
          <w:tab w:val="left" w:pos="3100"/>
        </w:tabs>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dynamic addressing</w:t>
      </w:r>
      <w:r w:rsidRPr="009C7311">
        <w:rPr>
          <w:rFonts w:ascii="Times New Roman" w:hAnsi="Times New Roman" w:cs="Times New Roman"/>
          <w:sz w:val="24"/>
          <w:szCs w:val="24"/>
        </w:rPr>
        <w:tab/>
        <w:t>C.</w:t>
      </w:r>
      <w:r w:rsidRPr="009C7311">
        <w:rPr>
          <w:rFonts w:ascii="Times New Roman" w:hAnsi="Times New Roman" w:cs="Times New Roman"/>
          <w:sz w:val="24"/>
          <w:szCs w:val="24"/>
        </w:rPr>
        <w:tab/>
        <w:t>a computer controlled by a hacker</w:t>
      </w:r>
    </w:p>
    <w:p w:rsidR="002C5F94" w:rsidRPr="009C7311" w:rsidRDefault="002C5F94" w:rsidP="002C5F94">
      <w:pPr>
        <w:pStyle w:val="NormalText"/>
        <w:tabs>
          <w:tab w:val="left" w:pos="340"/>
          <w:tab w:val="left" w:pos="2880"/>
          <w:tab w:val="left" w:pos="310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zombie</w:t>
      </w:r>
      <w:r w:rsidRPr="009C7311">
        <w:rPr>
          <w:rFonts w:ascii="Times New Roman" w:hAnsi="Times New Roman" w:cs="Times New Roman"/>
          <w:sz w:val="24"/>
          <w:szCs w:val="24"/>
        </w:rPr>
        <w:tab/>
        <w:t>D.</w:t>
      </w:r>
      <w:r w:rsidRPr="009C7311">
        <w:rPr>
          <w:rFonts w:ascii="Times New Roman" w:hAnsi="Times New Roman" w:cs="Times New Roman"/>
          <w:sz w:val="24"/>
          <w:szCs w:val="24"/>
        </w:rPr>
        <w:tab/>
        <w:t>a program that looks at each packet as it travels over the network</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D, A, B,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rsidR="002C5F94" w:rsidRPr="009C7311" w:rsidRDefault="002C5F94" w:rsidP="002C5F94">
      <w:pPr>
        <w:pStyle w:val="NormalText"/>
        <w:tabs>
          <w:tab w:val="left" w:pos="58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124) Match the following terms to their definitions:</w:t>
      </w:r>
    </w:p>
    <w:p w:rsidR="002C5F94" w:rsidRPr="009C7311" w:rsidRDefault="002C5F94" w:rsidP="002C5F94">
      <w:pPr>
        <w:pStyle w:val="NormalText"/>
        <w:tabs>
          <w:tab w:val="left" w:pos="320"/>
          <w:tab w:val="left" w:pos="3330"/>
          <w:tab w:val="left" w:pos="360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packet filtering</w:t>
      </w:r>
      <w:r w:rsidRPr="009C7311">
        <w:rPr>
          <w:rFonts w:ascii="Times New Roman" w:hAnsi="Times New Roman" w:cs="Times New Roman"/>
          <w:sz w:val="24"/>
          <w:szCs w:val="24"/>
        </w:rPr>
        <w:tab/>
        <w:t>A.</w:t>
      </w:r>
      <w:r>
        <w:rPr>
          <w:rFonts w:ascii="Times New Roman" w:hAnsi="Times New Roman" w:cs="Times New Roman"/>
          <w:sz w:val="24"/>
          <w:szCs w:val="24"/>
        </w:rPr>
        <w:t xml:space="preserve"> </w:t>
      </w:r>
      <w:r w:rsidRPr="009C7311">
        <w:rPr>
          <w:rFonts w:ascii="Times New Roman" w:hAnsi="Times New Roman" w:cs="Times New Roman"/>
          <w:sz w:val="24"/>
          <w:szCs w:val="24"/>
        </w:rPr>
        <w:t xml:space="preserve">the technique of assigning hidden internal IP addresses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protected from hackers</w:t>
      </w:r>
    </w:p>
    <w:p w:rsidR="002C5F94" w:rsidRPr="009C7311" w:rsidRDefault="002C5F94" w:rsidP="002C5F94">
      <w:pPr>
        <w:pStyle w:val="NormalText"/>
        <w:tabs>
          <w:tab w:val="left" w:pos="320"/>
          <w:tab w:val="left" w:pos="3330"/>
          <w:tab w:val="left" w:pos="360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IP address</w:t>
      </w:r>
      <w:r w:rsidRPr="009C7311">
        <w:rPr>
          <w:rFonts w:ascii="Times New Roman" w:hAnsi="Times New Roman" w:cs="Times New Roman"/>
          <w:sz w:val="24"/>
          <w:szCs w:val="24"/>
        </w:rPr>
        <w:tab/>
        <w:t>B.</w:t>
      </w:r>
      <w:r>
        <w:rPr>
          <w:rFonts w:ascii="Times New Roman" w:hAnsi="Times New Roman" w:cs="Times New Roman"/>
          <w:sz w:val="24"/>
          <w:szCs w:val="24"/>
        </w:rPr>
        <w:t xml:space="preserve"> </w:t>
      </w:r>
      <w:r w:rsidRPr="009C7311">
        <w:rPr>
          <w:rFonts w:ascii="Times New Roman" w:hAnsi="Times New Roman" w:cs="Times New Roman"/>
          <w:sz w:val="24"/>
          <w:szCs w:val="24"/>
        </w:rPr>
        <w:t xml:space="preserve">method for selectively allowing certain requests to access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ports</w:t>
      </w:r>
    </w:p>
    <w:p w:rsidR="002C5F94" w:rsidRPr="009C7311" w:rsidRDefault="002C5F94" w:rsidP="002C5F94">
      <w:pPr>
        <w:pStyle w:val="NormalText"/>
        <w:tabs>
          <w:tab w:val="left" w:pos="320"/>
          <w:tab w:val="left" w:pos="3330"/>
          <w:tab w:val="left" w:pos="3600"/>
        </w:tabs>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firewall</w:t>
      </w:r>
      <w:r w:rsidRPr="009C7311">
        <w:rPr>
          <w:rFonts w:ascii="Times New Roman" w:hAnsi="Times New Roman" w:cs="Times New Roman"/>
          <w:sz w:val="24"/>
          <w:szCs w:val="24"/>
        </w:rPr>
        <w:tab/>
        <w:t>C.</w:t>
      </w:r>
      <w:r>
        <w:rPr>
          <w:rFonts w:ascii="Times New Roman" w:hAnsi="Times New Roman" w:cs="Times New Roman"/>
          <w:sz w:val="24"/>
          <w:szCs w:val="24"/>
        </w:rPr>
        <w:t xml:space="preserve"> </w:t>
      </w:r>
      <w:r w:rsidRPr="009C7311">
        <w:rPr>
          <w:rFonts w:ascii="Times New Roman" w:hAnsi="Times New Roman" w:cs="Times New Roman"/>
          <w:sz w:val="24"/>
          <w:szCs w:val="24"/>
        </w:rPr>
        <w:t xml:space="preserve">hardware or software for protecting computers from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hackers</w:t>
      </w:r>
    </w:p>
    <w:p w:rsidR="002C5F94" w:rsidRPr="009C7311" w:rsidRDefault="002C5F94" w:rsidP="002C5F94">
      <w:pPr>
        <w:pStyle w:val="NormalText"/>
        <w:tabs>
          <w:tab w:val="left" w:pos="320"/>
          <w:tab w:val="left" w:pos="3330"/>
          <w:tab w:val="left" w:pos="360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network address translation</w:t>
      </w:r>
      <w:r w:rsidRPr="009C7311">
        <w:rPr>
          <w:rFonts w:ascii="Times New Roman" w:hAnsi="Times New Roman" w:cs="Times New Roman"/>
          <w:sz w:val="24"/>
          <w:szCs w:val="24"/>
        </w:rPr>
        <w:tab/>
        <w:t>D.</w:t>
      </w:r>
      <w:r>
        <w:rPr>
          <w:rFonts w:ascii="Times New Roman" w:hAnsi="Times New Roman" w:cs="Times New Roman"/>
          <w:sz w:val="24"/>
          <w:szCs w:val="24"/>
        </w:rPr>
        <w:t xml:space="preserve"> </w:t>
      </w:r>
      <w:r w:rsidRPr="009C7311">
        <w:rPr>
          <w:rFonts w:ascii="Times New Roman" w:hAnsi="Times New Roman" w:cs="Times New Roman"/>
          <w:sz w:val="24"/>
          <w:szCs w:val="24"/>
        </w:rPr>
        <w:t>a computer's identity on the Internet</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 D, C, A</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2</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rsidR="002C5F94" w:rsidRPr="009C7311" w:rsidRDefault="002C5F94" w:rsidP="002C5F94">
      <w:pPr>
        <w:pStyle w:val="NormalText"/>
        <w:rPr>
          <w:rFonts w:ascii="Times New Roman" w:hAnsi="Times New Roman" w:cs="Times New Roman"/>
          <w:sz w:val="24"/>
          <w:szCs w:val="24"/>
        </w:rPr>
      </w:pPr>
    </w:p>
    <w:p w:rsidR="002C5F94" w:rsidRPr="009C7311" w:rsidRDefault="002C5F94" w:rsidP="002C5F94">
      <w:pPr>
        <w:pStyle w:val="NormalText"/>
        <w:tabs>
          <w:tab w:val="left" w:pos="580"/>
          <w:tab w:val="left" w:pos="7920"/>
        </w:tabs>
        <w:ind w:left="580" w:hanging="560"/>
        <w:rPr>
          <w:rFonts w:ascii="Times New Roman" w:hAnsi="Times New Roman" w:cs="Times New Roman"/>
          <w:sz w:val="24"/>
          <w:szCs w:val="24"/>
        </w:rPr>
      </w:pPr>
      <w:r w:rsidRPr="009C7311">
        <w:rPr>
          <w:rFonts w:ascii="Times New Roman" w:hAnsi="Times New Roman" w:cs="Times New Roman"/>
          <w:sz w:val="24"/>
          <w:szCs w:val="24"/>
        </w:rPr>
        <w:t>125) Match the following terms to their definitions:</w:t>
      </w:r>
    </w:p>
    <w:p w:rsidR="002C5F94" w:rsidRPr="009C7311" w:rsidRDefault="002C5F94" w:rsidP="002C5F94">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I.</w:t>
      </w:r>
      <w:r w:rsidRPr="009C7311">
        <w:rPr>
          <w:rFonts w:ascii="Times New Roman" w:hAnsi="Times New Roman" w:cs="Times New Roman"/>
          <w:sz w:val="24"/>
          <w:szCs w:val="24"/>
        </w:rPr>
        <w:tab/>
        <w:t>worm</w:t>
      </w:r>
      <w:r w:rsidRPr="009C7311">
        <w:rPr>
          <w:rFonts w:ascii="Times New Roman" w:hAnsi="Times New Roman" w:cs="Times New Roman"/>
          <w:sz w:val="24"/>
          <w:szCs w:val="24"/>
        </w:rPr>
        <w:tab/>
        <w:t>A.</w:t>
      </w:r>
      <w:r w:rsidRPr="009C7311">
        <w:rPr>
          <w:rFonts w:ascii="Times New Roman" w:hAnsi="Times New Roman" w:cs="Times New Roman"/>
          <w:sz w:val="24"/>
          <w:szCs w:val="24"/>
        </w:rPr>
        <w:tab/>
        <w:t xml:space="preserve">a program that renders your computer files unusable by </w:t>
      </w:r>
    </w:p>
    <w:p w:rsidR="002C5F94" w:rsidRPr="009C7311" w:rsidRDefault="002C5F94" w:rsidP="002C5F94">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t xml:space="preserve">compressing them </w:t>
      </w:r>
    </w:p>
    <w:p w:rsidR="002C5F94" w:rsidRPr="009C7311" w:rsidRDefault="002C5F94" w:rsidP="002C5F94">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II.</w:t>
      </w:r>
      <w:r w:rsidRPr="009C7311">
        <w:rPr>
          <w:rFonts w:ascii="Times New Roman" w:hAnsi="Times New Roman" w:cs="Times New Roman"/>
          <w:sz w:val="24"/>
          <w:szCs w:val="24"/>
        </w:rPr>
        <w:tab/>
        <w:t>computer virus</w:t>
      </w:r>
      <w:r w:rsidRPr="009C7311">
        <w:rPr>
          <w:rFonts w:ascii="Times New Roman" w:hAnsi="Times New Roman" w:cs="Times New Roman"/>
          <w:sz w:val="24"/>
          <w:szCs w:val="24"/>
        </w:rPr>
        <w:tab/>
        <w:t>B.</w:t>
      </w:r>
      <w:r w:rsidRPr="009C7311">
        <w:rPr>
          <w:rFonts w:ascii="Times New Roman" w:hAnsi="Times New Roman" w:cs="Times New Roman"/>
          <w:sz w:val="24"/>
          <w:szCs w:val="24"/>
        </w:rPr>
        <w:tab/>
        <w:t xml:space="preserve">attempts to travel between systems through network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connections to spread an infection</w:t>
      </w:r>
    </w:p>
    <w:p w:rsidR="002C5F94" w:rsidRPr="009C7311" w:rsidRDefault="002C5F94" w:rsidP="002C5F94">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III.</w:t>
      </w:r>
      <w:r w:rsidRPr="009C7311">
        <w:rPr>
          <w:rFonts w:ascii="Times New Roman" w:hAnsi="Times New Roman" w:cs="Times New Roman"/>
          <w:sz w:val="24"/>
          <w:szCs w:val="24"/>
        </w:rPr>
        <w:tab/>
        <w:t>encryption virus</w:t>
      </w:r>
      <w:r w:rsidRPr="009C7311">
        <w:rPr>
          <w:rFonts w:ascii="Times New Roman" w:hAnsi="Times New Roman" w:cs="Times New Roman"/>
          <w:sz w:val="24"/>
          <w:szCs w:val="24"/>
        </w:rPr>
        <w:tab/>
        <w:t>C.</w:t>
      </w:r>
      <w:r w:rsidRPr="009C7311">
        <w:rPr>
          <w:rFonts w:ascii="Times New Roman" w:hAnsi="Times New Roman" w:cs="Times New Roman"/>
          <w:sz w:val="24"/>
          <w:szCs w:val="24"/>
        </w:rPr>
        <w:tab/>
        <w:t>a virus that changes its own code to avoid detection</w:t>
      </w:r>
    </w:p>
    <w:p w:rsidR="002C5F94" w:rsidRPr="009C7311" w:rsidRDefault="002C5F94" w:rsidP="002C5F94">
      <w:pPr>
        <w:pStyle w:val="NormalText"/>
        <w:tabs>
          <w:tab w:val="left" w:pos="340"/>
          <w:tab w:val="left" w:pos="3140"/>
          <w:tab w:val="left" w:pos="3400"/>
        </w:tabs>
        <w:rPr>
          <w:rFonts w:ascii="Times New Roman" w:hAnsi="Times New Roman" w:cs="Times New Roman"/>
          <w:sz w:val="24"/>
          <w:szCs w:val="24"/>
        </w:rPr>
      </w:pPr>
      <w:r w:rsidRPr="009C7311">
        <w:rPr>
          <w:rFonts w:ascii="Times New Roman" w:hAnsi="Times New Roman" w:cs="Times New Roman"/>
          <w:sz w:val="24"/>
          <w:szCs w:val="24"/>
        </w:rPr>
        <w:t>IV.</w:t>
      </w:r>
      <w:r w:rsidRPr="009C7311">
        <w:rPr>
          <w:rFonts w:ascii="Times New Roman" w:hAnsi="Times New Roman" w:cs="Times New Roman"/>
          <w:sz w:val="24"/>
          <w:szCs w:val="24"/>
        </w:rPr>
        <w:tab/>
        <w:t>polymorphic virus</w:t>
      </w:r>
      <w:r w:rsidRPr="009C7311">
        <w:rPr>
          <w:rFonts w:ascii="Times New Roman" w:hAnsi="Times New Roman" w:cs="Times New Roman"/>
          <w:sz w:val="24"/>
          <w:szCs w:val="24"/>
        </w:rPr>
        <w:tab/>
        <w:t>D.</w:t>
      </w:r>
      <w:r w:rsidRPr="009C7311">
        <w:rPr>
          <w:rFonts w:ascii="Times New Roman" w:hAnsi="Times New Roman" w:cs="Times New Roman"/>
          <w:sz w:val="24"/>
          <w:szCs w:val="24"/>
        </w:rPr>
        <w:tab/>
        <w:t xml:space="preserve">a program that attaches itself to another program and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 xml:space="preserve">attempts to spread itself to other computers through the </w:t>
      </w:r>
      <w:r w:rsidRPr="009C7311">
        <w:rPr>
          <w:rFonts w:ascii="Times New Roman" w:hAnsi="Times New Roman" w:cs="Times New Roman"/>
          <w:sz w:val="24"/>
          <w:szCs w:val="24"/>
        </w:rPr>
        <w:tab/>
      </w:r>
      <w:r w:rsidRPr="009C7311">
        <w:rPr>
          <w:rFonts w:ascii="Times New Roman" w:hAnsi="Times New Roman" w:cs="Times New Roman"/>
          <w:sz w:val="24"/>
          <w:szCs w:val="24"/>
        </w:rPr>
        <w:tab/>
      </w:r>
      <w:r w:rsidRPr="009C7311">
        <w:rPr>
          <w:rFonts w:ascii="Times New Roman" w:hAnsi="Times New Roman" w:cs="Times New Roman"/>
          <w:sz w:val="24"/>
          <w:szCs w:val="24"/>
        </w:rPr>
        <w:tab/>
      </w:r>
      <w:r>
        <w:rPr>
          <w:rFonts w:ascii="Times New Roman" w:hAnsi="Times New Roman" w:cs="Times New Roman"/>
          <w:sz w:val="24"/>
          <w:szCs w:val="24"/>
        </w:rPr>
        <w:tab/>
      </w:r>
      <w:r w:rsidRPr="009C7311">
        <w:rPr>
          <w:rFonts w:ascii="Times New Roman" w:hAnsi="Times New Roman" w:cs="Times New Roman"/>
          <w:sz w:val="24"/>
          <w:szCs w:val="24"/>
        </w:rPr>
        <w:t>exchange of files</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Answer:  B, D, A, C</w:t>
      </w:r>
    </w:p>
    <w:p w:rsidR="002C5F94" w:rsidRPr="009C7311" w:rsidRDefault="002C5F94" w:rsidP="002C5F94">
      <w:pPr>
        <w:pStyle w:val="NormalText"/>
        <w:rPr>
          <w:rFonts w:ascii="Times New Roman" w:hAnsi="Times New Roman" w:cs="Times New Roman"/>
          <w:sz w:val="24"/>
          <w:szCs w:val="24"/>
        </w:rPr>
      </w:pPr>
      <w:r w:rsidRPr="009C7311">
        <w:rPr>
          <w:rFonts w:ascii="Times New Roman" w:hAnsi="Times New Roman" w:cs="Times New Roman"/>
          <w:sz w:val="24"/>
          <w:szCs w:val="24"/>
        </w:rPr>
        <w:t>Diff: 3</w:t>
      </w:r>
    </w:p>
    <w:p w:rsidR="002C5F94" w:rsidRPr="009C7311" w:rsidRDefault="002C5F94" w:rsidP="002C5F94">
      <w:pPr>
        <w:pStyle w:val="NormalText"/>
        <w:spacing w:after="240"/>
        <w:rPr>
          <w:rFonts w:ascii="Times New Roman" w:hAnsi="Times New Roman" w:cs="Times New Roman"/>
          <w:sz w:val="24"/>
          <w:szCs w:val="24"/>
        </w:rPr>
      </w:pPr>
      <w:r w:rsidRPr="009C7311">
        <w:rPr>
          <w:rFonts w:ascii="Times New Roman" w:hAnsi="Times New Roman" w:cs="Times New Roman"/>
          <w:sz w:val="24"/>
          <w:szCs w:val="24"/>
        </w:rPr>
        <w:t>Section Ref:  Multiple Locations in the Chapter</w:t>
      </w:r>
    </w:p>
    <w:p w:rsidR="002C5F94" w:rsidRDefault="002C5F94" w:rsidP="002C5F94">
      <w:pPr>
        <w:jc w:val="center"/>
        <w:rPr>
          <w:b/>
          <w:sz w:val="36"/>
          <w:szCs w:val="36"/>
        </w:rPr>
      </w:pPr>
    </w:p>
    <w:p w:rsidR="002C5F94" w:rsidRDefault="002C5F94" w:rsidP="002C5F94">
      <w:pPr>
        <w:jc w:val="center"/>
        <w:rPr>
          <w:b/>
          <w:sz w:val="36"/>
          <w:szCs w:val="36"/>
        </w:rPr>
      </w:pPr>
      <w:r w:rsidRPr="00226A6F">
        <w:rPr>
          <w:b/>
          <w:sz w:val="36"/>
          <w:szCs w:val="36"/>
        </w:rPr>
        <w:t>MODULE 7</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Main purpose of a computer virus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replicate itself and copy its code into as many other files as possible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Virtual Private Network</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-VPN</w:t>
      </w:r>
      <w:r w:rsidRPr="00226A6F">
        <w:rPr>
          <w:rFonts w:ascii="Georgia" w:eastAsia="Times New Roman" w:hAnsi="Georgia" w:cs="Lucida Sans Unicode"/>
          <w:color w:val="444444"/>
          <w:lang w:val="en-CA" w:eastAsia="en-CA"/>
        </w:rPr>
        <w:br/>
        <w:t>-a secure internet pathway that corporations use to protect sensitive data</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Packet Filtering</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-logical port blocking</w:t>
      </w:r>
      <w:r w:rsidRPr="00226A6F">
        <w:rPr>
          <w:rFonts w:ascii="Georgia" w:eastAsia="Times New Roman" w:hAnsi="Georgia" w:cs="Lucida Sans Unicode"/>
          <w:color w:val="444444"/>
          <w:lang w:val="en-CA" w:eastAsia="en-CA"/>
        </w:rPr>
        <w:br/>
        <w:t>-configuring a firewall to deny packets sent to specific logical ports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Internet Protocol Address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-IP Adress</w:t>
      </w:r>
      <w:r w:rsidRPr="00226A6F">
        <w:rPr>
          <w:rFonts w:ascii="Georgia" w:eastAsia="Times New Roman" w:hAnsi="Georgia" w:cs="Lucida Sans Unicode"/>
          <w:color w:val="444444"/>
          <w:lang w:val="en-CA" w:eastAsia="en-CA"/>
        </w:rPr>
        <w:br/>
        <w:t>-a unique address that all computers connected to the internet must have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Dynamic Addressing</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Assigning IP addresses when users log on to their ISP</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jc w:val="center"/>
        <w:rPr>
          <w:rFonts w:ascii="Lucida Sans Unicode" w:eastAsia="Times New Roman" w:hAnsi="Lucida Sans Unicode" w:cs="Lucida Sans Unicode"/>
          <w:color w:val="333333"/>
          <w:sz w:val="18"/>
          <w:szCs w:val="18"/>
          <w:lang w:val="en-CA" w:eastAsia="en-CA"/>
        </w:rPr>
      </w:pPr>
      <w:r w:rsidRPr="00226A6F">
        <w:rPr>
          <w:rFonts w:ascii="Lucida Sans Unicode" w:eastAsia="Times New Roman" w:hAnsi="Lucida Sans Unicode" w:cs="Lucida Sans Unicode"/>
          <w:color w:val="333333"/>
          <w:sz w:val="18"/>
          <w:szCs w:val="18"/>
          <w:lang w:val="en-CA" w:eastAsia="en-CA"/>
        </w:rPr>
        <w:t>Play audio for this term</w:t>
      </w:r>
    </w:p>
    <w:p w:rsidR="002C5F94" w:rsidRPr="00226A6F" w:rsidRDefault="002C5F94" w:rsidP="002C5F94">
      <w:pPr>
        <w:shd w:val="clear" w:color="auto" w:fill="FFFFFF"/>
        <w:spacing w:after="0" w:line="240" w:lineRule="auto"/>
        <w:jc w:val="center"/>
        <w:rPr>
          <w:rFonts w:ascii="Lucida Sans Unicode" w:eastAsia="Times New Roman" w:hAnsi="Lucida Sans Unicode" w:cs="Lucida Sans Unicode"/>
          <w:color w:val="333333"/>
          <w:sz w:val="18"/>
          <w:szCs w:val="18"/>
          <w:lang w:val="en-CA" w:eastAsia="en-CA"/>
        </w:rPr>
      </w:pPr>
      <w:r w:rsidRPr="00226A6F">
        <w:rPr>
          <w:rFonts w:ascii="glyphs-h99-web" w:eastAsia="Times New Roman" w:hAnsi="glyphs-h99-web" w:cs="Lucida Sans Unicode"/>
          <w:color w:val="FFFFFF"/>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Cybercrime</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any criminal action perpetrated primarily through the use of a computer</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Phishing</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-the act of tricking people into revealing sensitive information and is often associated with credit card fraud</w:t>
      </w:r>
      <w:r w:rsidRPr="00226A6F">
        <w:rPr>
          <w:rFonts w:ascii="Georgia" w:eastAsia="Times New Roman" w:hAnsi="Georgia" w:cs="Lucida Sans Unicode"/>
          <w:color w:val="444444"/>
          <w:lang w:val="en-CA" w:eastAsia="en-CA"/>
        </w:rPr>
        <w:br/>
        <w:t>-encourages internet users to reveal sensitive information that could lead to identity theft by sending e-mails that look like are legitimate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Windows Update</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The Windows utility that can automatically install security patches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Master Boot Record</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 program that executes whenever a computer boots up</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Antivirus Software</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can identify and eliminate known viruses effectively</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Logic Bomb</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 virus that is triggered when certain conditions are met, such as opening a file a certain number of times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Encryption Virus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-runs a program that searches for common data files, compresses them, and makes them unsuable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Software Patch</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-Code issued by the manufacturer of software programs that repairs known security problems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Multipartite Virus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designed to infect multiple file types in an effort to fool antivirus software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Polymorphic Virus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can change its own code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Stealth Virus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temporarily erases its code from the files where it resides and then hides in active memory of the computer</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Inoculation</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process where the antivirus software records key attributes about the files on your computer and keeps theses statistics in a safe place on your hard drive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Virus Signature</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portions of virus code that is unique to a particular computer virus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Drive-by downloads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occur when a website downloads harmful software onto your computer</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packet sniffer</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 computer program that investigates data packets as they travel through the network and is often used by hackers to capture sensitive or private data for illegal purposes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Trojan Horse</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 program that appears to be something useful or desirable, but does something malicious in the background without your knowledge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Back Door Program</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Malicious activity perpetrated by a Trojan Horse program is often the installation of ______________</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Zombie Computers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most hackers initiate a DDoS attack by creating and activating these computers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Botnet</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composed of software programs known as robots or bots, which run automatically on a large number of zombie computers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Logical Ports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virtual communication paths that allow a computer to organize requests for information from other networks or computers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spyware</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an unwanted piggyback program that usually downloads with other software you are installing from the internet</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Keystroke Loggers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spyware programs that monitor keystrokes with the intent of stealing passwords, login IDs or credit card info</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Biometric Authentication Devices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Devices that use a unique personal characteristic, such as a fingerprint instead of a password</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Cyberloafing</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doing excessive non-work-related activities with a computer while you are being paid to do you job</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21</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the port number that File Transfer Protocol (FTP) uses</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Static Address</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your IP address is always the same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Network Address Translation</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 process used by firewalls to assign internal IP addresses on a network</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Bluesnarfing</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involved exploiting a flaw in Bluetooth access software for the purpose of accessing a Bluetooth device and stealing the info on it</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social engineering</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any technique that uses social skills to generate human interaction that entices individuals to reveal sensitive information</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Urban Legend</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A hoax, after it becomes so well known that is is incorporated into society as if it were true</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incremental backup</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backs up only the files on a computer that have changed since the last time a back up was performed</w:t>
      </w:r>
    </w:p>
    <w:p w:rsidR="002C5F94" w:rsidRPr="00226A6F" w:rsidRDefault="002C5F94" w:rsidP="002C5F94">
      <w:pPr>
        <w:shd w:val="clear" w:color="auto" w:fill="F7F4F0"/>
        <w:spacing w:after="0" w:line="240" w:lineRule="auto"/>
        <w:rPr>
          <w:rFonts w:ascii="Lucida Sans Unicode" w:eastAsia="Times New Roman" w:hAnsi="Lucida Sans Unicode" w:cs="Lucida Sans Unicode"/>
          <w:color w:val="222222"/>
          <w:lang w:val="en-CA" w:eastAsia="en-CA"/>
        </w:rPr>
      </w:pPr>
      <w:r w:rsidRPr="00226A6F">
        <w:rPr>
          <w:rFonts w:ascii="glyphs-h99-web" w:eastAsia="Times New Roman" w:hAnsi="glyphs-h99-web" w:cs="Lucida Sans Unicode"/>
          <w:color w:val="F4AF09"/>
          <w:sz w:val="29"/>
          <w:lang w:val="en-CA" w:eastAsia="en-CA"/>
        </w:rPr>
        <w:t></w:t>
      </w:r>
      <w:r w:rsidRPr="00226A6F">
        <w:rPr>
          <w:rFonts w:ascii="glyphs-h99-web" w:eastAsia="Times New Roman" w:hAnsi="glyphs-h99-web" w:cs="Lucida Sans Unicode"/>
          <w:color w:val="998C77"/>
          <w:sz w:val="29"/>
          <w:lang w:val="en-CA" w:eastAsia="en-CA"/>
        </w:rPr>
        <w:t></w:t>
      </w:r>
      <w:r w:rsidRPr="00226A6F">
        <w:rPr>
          <w:rFonts w:ascii="glyphs-h99-web" w:eastAsia="Times New Roman" w:hAnsi="glyphs-h99-web" w:cs="Lucida Sans Unicode"/>
          <w:color w:val="C0B8AB"/>
          <w:sz w:val="29"/>
          <w:lang w:val="en-CA" w:eastAsia="en-CA"/>
        </w:rPr>
        <w:t></w:t>
      </w:r>
    </w:p>
    <w:p w:rsidR="002C5F94" w:rsidRPr="00226A6F" w:rsidRDefault="002C5F94" w:rsidP="002C5F94">
      <w:pPr>
        <w:shd w:val="clear" w:color="auto" w:fill="FFFFFF"/>
        <w:spacing w:after="0" w:line="240" w:lineRule="auto"/>
        <w:ind w:right="2397"/>
        <w:outlineLvl w:val="2"/>
        <w:rPr>
          <w:rFonts w:ascii="Georgia" w:eastAsia="Times New Roman" w:hAnsi="Georgia" w:cs="Lucida Sans Unicode"/>
          <w:color w:val="000000"/>
          <w:lang w:val="en-CA" w:eastAsia="en-CA"/>
        </w:rPr>
      </w:pPr>
      <w:r w:rsidRPr="00226A6F">
        <w:rPr>
          <w:rFonts w:ascii="Georgia" w:eastAsia="Times New Roman" w:hAnsi="Georgia" w:cs="Lucida Sans Unicode"/>
          <w:color w:val="000000"/>
          <w:lang w:val="en-CA" w:eastAsia="en-CA"/>
        </w:rPr>
        <w:t>power surge</w:t>
      </w:r>
    </w:p>
    <w:p w:rsidR="002C5F94"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r w:rsidRPr="00226A6F">
        <w:rPr>
          <w:rFonts w:ascii="Georgia" w:eastAsia="Times New Roman" w:hAnsi="Georgia" w:cs="Lucida Sans Unicode"/>
          <w:color w:val="444444"/>
          <w:lang w:val="en-CA" w:eastAsia="en-CA"/>
        </w:rPr>
        <w:t>the result of when an electrical current is supplied in excess of normal voltage</w:t>
      </w:r>
    </w:p>
    <w:p w:rsidR="002C5F94"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p>
    <w:p w:rsidR="002C5F94" w:rsidRDefault="002C5F94" w:rsidP="002C5F94">
      <w:pPr>
        <w:pStyle w:val="NormalText"/>
        <w:tabs>
          <w:tab w:val="left" w:pos="1080"/>
          <w:tab w:val="left" w:pos="1440"/>
        </w:tabs>
        <w:jc w:val="both"/>
        <w:rPr>
          <w:rFonts w:ascii="Times New Roman" w:hAnsi="Times New Roman" w:cs="Times New Roman"/>
          <w:b/>
          <w:bCs/>
          <w:color w:val="auto"/>
          <w:sz w:val="24"/>
          <w:szCs w:val="24"/>
        </w:rPr>
      </w:pPr>
      <w:r w:rsidRPr="00D73F01">
        <w:rPr>
          <w:rFonts w:ascii="Times New Roman" w:hAnsi="Times New Roman" w:cs="Times New Roman"/>
          <w:b/>
          <w:bCs/>
          <w:i/>
          <w:iCs/>
          <w:color w:val="auto"/>
          <w:sz w:val="24"/>
          <w:szCs w:val="24"/>
        </w:rPr>
        <w:t xml:space="preserve">Exploring Microsoft Office 2010 Volume 1 </w:t>
      </w:r>
    </w:p>
    <w:p w:rsidR="002C5F94" w:rsidRDefault="002C5F94" w:rsidP="002C5F94">
      <w:pPr>
        <w:pStyle w:val="NormalText"/>
        <w:rPr>
          <w:rFonts w:ascii="Times New Roman" w:hAnsi="Times New Roman" w:cs="Times New Roman"/>
          <w:b/>
          <w:bCs/>
          <w:color w:val="auto"/>
          <w:sz w:val="24"/>
          <w:szCs w:val="24"/>
        </w:rPr>
      </w:pPr>
      <w:r w:rsidRPr="00D73F01">
        <w:rPr>
          <w:rFonts w:ascii="Times New Roman" w:hAnsi="Times New Roman" w:cs="Times New Roman"/>
          <w:b/>
          <w:bCs/>
          <w:color w:val="auto"/>
          <w:sz w:val="24"/>
          <w:szCs w:val="24"/>
        </w:rPr>
        <w:t>Excel Chapter 1</w:t>
      </w:r>
    </w:p>
    <w:p w:rsidR="002C5F94" w:rsidRPr="00D73F01" w:rsidRDefault="002C5F94" w:rsidP="002C5F94">
      <w:pPr>
        <w:pStyle w:val="NormalText"/>
        <w:rPr>
          <w:rFonts w:ascii="Times New Roman" w:hAnsi="Times New Roman" w:cs="Times New Roman"/>
          <w:b/>
          <w:bCs/>
          <w:color w:val="auto"/>
          <w:sz w:val="24"/>
          <w:szCs w:val="24"/>
        </w:rPr>
      </w:pPr>
      <w:r>
        <w:rPr>
          <w:rFonts w:ascii="Times New Roman" w:hAnsi="Times New Roman" w:cs="Times New Roman"/>
          <w:b/>
          <w:bCs/>
          <w:color w:val="auto"/>
          <w:sz w:val="24"/>
          <w:szCs w:val="24"/>
        </w:rPr>
        <w:t>Testbank</w:t>
      </w:r>
    </w:p>
    <w:p w:rsidR="002C5F94" w:rsidRPr="00D73F01" w:rsidRDefault="002C5F94" w:rsidP="002C5F94">
      <w:pPr>
        <w:pStyle w:val="NormalText"/>
        <w:rPr>
          <w:rFonts w:ascii="Times New Roman" w:hAnsi="Times New Roman" w:cs="Times New Roman"/>
          <w:b/>
          <w:bCs/>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 A spreadsheet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core of a slide presentation.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an electronic file that is used to write text and graphics on the web.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an electronic file that contains a grid of columns and rows for related data.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another word for a letter written on a computer.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 A spreadsheet PROGRAM is defined 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software application used to create and modify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 software application used to create and modify text-based documents.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software application used to create and modify video presentations.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 software application used to create and modify a database.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 A worksheet is defined 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the background color of a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current cell location of the insertion point as indicated by a dark border.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single spreadsheet that often contains formulas, functions, values, text, and visual aids.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an unfinished project.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4) A workbook is defined 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similar to a spreadsheet but bound rather than electronic.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an un-editable "picture" of data.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address of the current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 file containing related worksheets.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 An Input Area (as it applies to Excel 2010) is defined 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range of cells containing results based on the output area.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range of cells containing values for variables used in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 An Output Area (as it applies to Excel 2010)is defined 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range of cells containing results based upon manipulation of the variables in the input area.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range of cells containing values for variables used in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 The Name Box (as it applies to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located at the intersection of a column and a row.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8) The Formula Bar (as it applies to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displays the name of a worksheet within a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at the intersection of a column and a row.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9) A sheet tab (as it applies to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displays the content of the active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conceals the applicable formulas for the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name of a worksheet within a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10) A cell (as it applies to Excel 2010)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must have formulas entered into it.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cannot be used for labels or headings.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must have text entered into it.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the intersection of a column and a row.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11) A cell address (as it applies to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identifies the electronic "neighborhood" of a spreadsheet.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identifies a cell by a column letter and a row number.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searches for and displays similar labels as you type.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number that represents a quantity and can be the basis of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12) The active cell (as it applies to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where all the functions of the database perform the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the cell that always holds the current date.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the location of the insertion point as indicated by a dark border.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where all the formulas of the workbook do the math.</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13) Which cell becomes active when you press the "Enter" key?</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Cell A1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cell at the bottom of the next column.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next cell down.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The cell at the end of the current row.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14) The data type "Text" (as it applies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should be entered into every cell of the spreadsheet.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includes letters, numbers, and spaces not used in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includes formulas, functions, and formatting.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of little concern to Excel because Excel does calculations on numbers.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15) To put a long text label on two or more lines within a single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type the first line, then hit "Enter".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insert a line break with the "Alt + Enter" key combination.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type the second line then use the Backspace key.</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insert a text box using F4.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16) AutoComplete (as it applies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adds all the numbers in the row automatically.</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searches for and displays any other similar label in the current column as you begin to type.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adds all the numbers in the columns automatically.</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number that represents a quantity and can be the basis of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17) A Value (as it applies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controls the sequence in which Excel performs arithmetic operations.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 number that represents a quantity and can be the basis of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includes letters, numbers, and spaces.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combination of cell references, operators, values, and/or functions used to perform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18) To insert the current date into an active cell use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F4.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Ctrl + Alt + Delete.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Ctrl + D key combination.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The Ctrl and semicolon key combination.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19) A Formula (as it applies to Excel 2010) is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number that represents a date and can be the basis of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 combination of cell references, operators, values, and/or functions used to perform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number that represents a quantity and can be the basis of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should be used in each column of a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20) You should use cell references in formulas instead of constant values so</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you can easily include letters, numbers, and spaces.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it is easier to debug the errors.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you can change the input values without changing the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you can control the sequence in which Excel performs arithmetic operations.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21) The order of precedence (as it applies to math operations in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includes letters, numbers, and spaces.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controls the sequence in which Excel performs arithmetic operations.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 software application used to create and modify business communications.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includes formulas, functions, and formatting.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22) Auto Fill (as it applies to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enables you to copy the contents of a cell or to continue a sequence by dragging the fill handle.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the fastest way to type A1 in the name box.</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adjustable so you can display more or less characters in a column.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helps carry over the fill to the remaining worksheets.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23) The fill handle (as it applies to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fastest way to type A1 in the name box.</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helps carry over the fill to the remaining slides.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the same action as pressing "enter".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small black square at the bottom-right corner of a cell that facilitates fill operations.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24) Using the fill handle on a cell containing a formula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cannot complete a sequence of dates in a column.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changes the background color of the selected cells to yellow.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copies the formula in the active cell to other cells and adapts it based upon the type of cell references in the original formula.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has two or more sub-commands related to the command.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25) Ribbon Commands with arrows indicate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shortcut to cell A1.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there are two or more sub-commands related to the command.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next step in the process.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directionality.</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26) Column width</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adjustable so you can display more or less characters in a column.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not adjustable so keep the formulas as short as possible.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always switches back to default.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best left unchanged unless you absolutely have to.</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27) Row Height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adjustable vertical measurement of a row.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changes the background color of the selected cells.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controlled by the fill handle of the adjacent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not adjustable so use only smaller fonts for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28) To adjust the column width and/or row height of many cells at once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just type longer or taller formulas in some of them.</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click and drag across the cells to select them and use any sizing method you choose.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drag the fill handle across the cells.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type A1 in the "Go To" dialog box.</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29) To show a "hidden" row one (1) or a "hidden" column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type A1 in the name box and then press "Enter"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use only a Ribbon command with arrows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scroll to the left.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scroll to the right.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30) A "Range"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cannot be selected with the mouse.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are the numbers that fall between the smallest and largest in the formula.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another word for the active worksheet.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a group of adjacent or contiguous cells.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31) A nonadjacent range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best tool to to use to decide which numbers to select.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selected with the "Ctrl + Alt + Delete" key combination.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contains two or more cells or ranges that are not touching each other.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isn't possible in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32) To select a range in using the name box</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click in the name box and type the range address such as B15:D25 and then press "Enter".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select the name box from the 2010 File menu and choose "Range".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position the mouse pointer over the column headings holding the Alt key.</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click in the first cell of the range, hold the "Ctrl" key, and then click in the last cell of the range.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33) "Copy as Picture" can be a useful command when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you do not have a printer available.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formulas, functions, and headings need to be tested.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you need an un-edit able "picture" of data to use elsewhere in the workbook or other programs.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you need to make changes to the data later.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34) When you paste copied data, Excel displays the Paste Options button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in the status bar at the left of the screen.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 the next set of nonadjacent ranges.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on the toolbar.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 the bottom right corner of the pasted data.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35) To Transpose Columns and Rows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select and copy the original range then click the top left corner of the destination range, click the Paste Arrow, and then click Transpose.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save and close the document, then reopen it in "Transpose mode".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drag and drop A-Z onto 1-26.</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drag the range to a new location on the worksheet.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36) Horizontal Alignment (as it applies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refers to the up-down position of contents in a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removes the vertical lines running through the data.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puts a line horizontally through the data.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the left-right position of contents in a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37) Vertical Alignment (as it applies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refers to the up-down position of contents in a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B) removes the vertical lines and the tangent lines on the print-out.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shows the vertical lines but not the tangent lines on the print-out.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the left-right position of contents in a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38) Wrap Text (as it applies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 be downloaded as an add-on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 longer possible in Excel 2010 due to contract restrictions.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most useful with very short headings.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enables data to appear on two or more lines within a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39) A Border (as it applies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data from another cell that is only temporarily residing in the active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 line that surrounds a cell or a range of cells.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never prints.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preset and weight cannot be adjusted.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40) Fill Color (as it applies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handled automatically depending upon the contents of the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not adjustable.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black by default.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the background color of a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41) By default new workbooks contain four worksheets.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42) You should plan the structure of the worksheets in a workbook before you begin entering data.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43) The Excel Window contains elements that are similar to other Office applications and some that are unique to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44) Text can be any letters, numbers, and symbols and Excel can use them in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45) Excel uses the / symbol to perform multiplication on operands.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46) To begin a formula in a cell, first type the # symbol.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47) Always key in the numbers of a mathematical operation rather than using the cell address where the number appear.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48) The order of precedence in Excel is the same as the basic order of operations in math.</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49) Excel displays the result of a formula in its cell.  You can display the formula itself by using the combination of Ctrl and ` (accent) keys at the same time.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6</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50) In Excel, it is possible to add, delete, or rename worksheets at any time in the process.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51) Worksheets name "tabs" automatically reflect the contents of the worksheets.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52) To help with Managing your Workbook, worksheets tabs can be assigned unique colors.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53) If the column is too narrow, part of the data you enter in the cell will get deleted.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54) In Excel, when you hide a column or row, the data is not deleted, just hidden.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55) Using Formatting on data makes it difficult to read and tends to obscure meaningful details.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56) Use Horizontal alignment to move the data in a cell closer to the top or bottom of the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57) It is possible to rotate the text of a cell to read vertically (up and down) rather than across.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58) Merge and Center is not a good tool for creating titles of headings in Excel.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59) Increase/Decrease Indent tool is a good way to make certain text stand out from a list.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60) Changing the Format of a cell changes the value of the number stored in the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61) The Page Setup Dialog box contains additional options not found on the Excel "Ribbon".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62) While it is common to center a worksheet horizontally on a page, it is not possible to center it vertically on the page in Excel 2010.</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63) The page setup dialog box Header/Footer tab is one way of adding a header and/or footer to your spreadsheet.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64) Excel displays data in gridlines of columns and rows.  Those grid lines always appear on the printed document.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65) In Excel 2010, there is really no way to tell what a print-out will look like until you print it.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66) A ________ is an electronic file that contains a grid of columns and rows.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spreadsheet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67) A ________ program is a computer application used to create and modify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spreadsheet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68) ________ is a single spreadsheet that can contain formulas, functions, values, text and visual aids.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worksheet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69) A ________ is a file containing related one or more worksheets.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70) An ________ area is a range of cells containing values for variables used in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input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71) An ________ area is a range of cells containing results based on manipulating the variables.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output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72) By default, new workbooks contain ________ worksheets.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three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73) The ________ box displays the address of the (active) cell currently in use.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name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74) The ________ bar displays the contents of the active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formula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75) Sheet ________ show the names of the worksheets contained in the workbook.</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Tabs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76) A ________ is the intersection of a column and a row.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77) A cell ________ identifies a cell by a column letter and a row number.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address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78) The ________ cell is the current cell, indicated by a dark border.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active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79) To display another worksheet click the sheet ________ at the bottom of the workbook window.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tab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80) ________ is any combination of letters, numbers, etc NOT used for calculations.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Text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81) Excel treats phone numbers and social security numbers as ________.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text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82) For a long text label use the "________" key and "Enter" key combination to insert a line break so the text appears on two lines within the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Alt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83) A number that represents a quantity or amount is called a ________.</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value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84) A combination of cell references, arithmetic operations, values, and/or functions used in calculations is called a ________.</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formula</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85) For Excel to recognize a formula, it must begin with an ________ sign.</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equals or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86) A2+A3 is not a formula because the ________ sign is missing.</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equals or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87) The order of ________ controls the sequence in which Excel does math.</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precedence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88) =A2+A3 is a (better or worse) ________ formula than =10+2 because of flexibility.</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better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89) To copy the contents of a cell or range by dragging is called using Auto ________.</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fill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90) To show a "hidden" row one or a "hidden" column A, type ________ in the name box and then press "Enter".</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91) Match the following terms to their meanings:</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Spreadsheet</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An electronic file that contains a grid of columns </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and rows</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Spreadsheet Program</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 xml:space="preserve">A computer application used to create and </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modify spreadsheets</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Worksheet</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 xml:space="preserve">A handwritten, paper way to store and </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calculate data</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Workbook</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A file containing related worksheets</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Ledger</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 xml:space="preserve">A spreadsheet that contains formulas, </w:t>
      </w:r>
    </w:p>
    <w:p w:rsidR="002C5F94" w:rsidRPr="00D73F01" w:rsidRDefault="002C5F94" w:rsidP="002C5F94">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functions, values, etc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 B, E, D,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tabs>
          <w:tab w:val="left" w:pos="360"/>
          <w:tab w:val="left" w:pos="2160"/>
          <w:tab w:val="left" w:pos="23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92) Match the parts of the Excel Window to its meaning:</w:t>
      </w:r>
    </w:p>
    <w:p w:rsidR="002C5F94" w:rsidRPr="00D73F01" w:rsidRDefault="002C5F94" w:rsidP="002C5F94">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Name Box</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Displays the content of the active cell</w:t>
      </w:r>
    </w:p>
    <w:p w:rsidR="002C5F94" w:rsidRPr="00D73F01" w:rsidRDefault="002C5F94" w:rsidP="002C5F94">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Formula bar</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Displays the name of a worksheet within a workbook</w:t>
      </w:r>
    </w:p>
    <w:p w:rsidR="002C5F94" w:rsidRPr="00D73F01" w:rsidRDefault="002C5F94" w:rsidP="002C5F94">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Sheet tab</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Identifies a cell by a column letter and row number</w:t>
      </w:r>
    </w:p>
    <w:p w:rsidR="002C5F94" w:rsidRPr="00D73F01" w:rsidRDefault="002C5F94" w:rsidP="002C5F94">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Cell</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Identifies the address of the current (active) cell</w:t>
      </w:r>
    </w:p>
    <w:p w:rsidR="002C5F94" w:rsidRPr="00D73F01" w:rsidRDefault="002C5F94" w:rsidP="002C5F94">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Cell address</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Intersection of a column or row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 A, B, E,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93) Match the following terms to their meanings:</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Active cell</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Numbers that represent a quantity used for calculations </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in excel</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Sheet tab</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 xml:space="preserve">A combination of cell references, operators, values, </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and/or functions to perform a calculation</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Text</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Any combination of letters, numbers, symbols</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A value</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Used to switch to another sheet in the workbook</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Formula</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The current cell, containing the insertions point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E, D, C, A, B</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94) Match the keystrokes to their descriptions:</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Up Arrow</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Move up one cell in the same column</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Down Arrow</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Move left one cell in the same row</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Left Arrow</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Move down one cell in the same column</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Right Arrow</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Move right one cell in the same row</w:t>
      </w:r>
    </w:p>
    <w:p w:rsidR="002C5F94" w:rsidRPr="00D73F01" w:rsidRDefault="002C5F94" w:rsidP="002C5F94">
      <w:pPr>
        <w:pStyle w:val="NormalText"/>
        <w:tabs>
          <w:tab w:val="left" w:pos="360"/>
          <w:tab w:val="left" w:pos="2160"/>
          <w:tab w:val="left" w:pos="2400"/>
        </w:tabs>
        <w:rPr>
          <w:rFonts w:ascii="Times New Roman" w:hAnsi="Times New Roman" w:cs="Times New Roman"/>
          <w:color w:val="auto"/>
          <w:sz w:val="24"/>
          <w:szCs w:val="24"/>
        </w:rPr>
      </w:pPr>
      <w:r>
        <w:rPr>
          <w:rFonts w:ascii="Times New Roman" w:hAnsi="Times New Roman" w:cs="Times New Roman"/>
          <w:color w:val="auto"/>
          <w:sz w:val="24"/>
          <w:szCs w:val="24"/>
        </w:rPr>
        <w:t>V.</w:t>
      </w:r>
      <w:r>
        <w:rPr>
          <w:rFonts w:ascii="Times New Roman" w:hAnsi="Times New Roman" w:cs="Times New Roman"/>
          <w:color w:val="auto"/>
          <w:sz w:val="24"/>
          <w:szCs w:val="24"/>
        </w:rPr>
        <w:tab/>
        <w:t>Home</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r>
      <w:r>
        <w:rPr>
          <w:rFonts w:ascii="Times New Roman" w:hAnsi="Times New Roman" w:cs="Times New Roman"/>
          <w:color w:val="auto"/>
          <w:sz w:val="24"/>
          <w:szCs w:val="24"/>
        </w:rPr>
        <w:t>Move the active cell to column A of current row</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 C, B, D, 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tabs>
          <w:tab w:val="left" w:pos="340"/>
          <w:tab w:val="left" w:pos="1800"/>
          <w:tab w:val="left" w:pos="204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95) Match the keystrokes to their descriptions:</w:t>
      </w:r>
    </w:p>
    <w:p w:rsidR="002C5F94" w:rsidRPr="00D73F01" w:rsidRDefault="002C5F94" w:rsidP="002C5F94">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Page Up</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Move insertion point up one screen </w:t>
      </w:r>
    </w:p>
    <w:p w:rsidR="002C5F94" w:rsidRPr="00D73F01" w:rsidRDefault="002C5F94" w:rsidP="002C5F94">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Page Down</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Move insertion point down one screen</w:t>
      </w:r>
    </w:p>
    <w:p w:rsidR="002C5F94" w:rsidRPr="00D73F01" w:rsidRDefault="002C5F94" w:rsidP="002C5F94">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r>
      <w:r>
        <w:rPr>
          <w:rFonts w:ascii="Times New Roman" w:hAnsi="Times New Roman" w:cs="Times New Roman"/>
          <w:color w:val="auto"/>
          <w:sz w:val="24"/>
          <w:szCs w:val="24"/>
        </w:rPr>
        <w:t>Tab</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r>
      <w:r>
        <w:rPr>
          <w:rFonts w:ascii="Times New Roman" w:hAnsi="Times New Roman" w:cs="Times New Roman"/>
          <w:color w:val="auto"/>
          <w:sz w:val="24"/>
          <w:szCs w:val="24"/>
        </w:rPr>
        <w:t>Move right one cell in the same row</w:t>
      </w:r>
    </w:p>
    <w:p w:rsidR="002C5F94" w:rsidRPr="00D73F01" w:rsidRDefault="002C5F94" w:rsidP="002C5F94">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Ctrl + Home</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Move insertion point to Cell A1</w:t>
      </w:r>
    </w:p>
    <w:p w:rsidR="002C5F94" w:rsidRPr="00D73F01" w:rsidRDefault="002C5F94" w:rsidP="002C5F94">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Ctrl + End</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Move insertion point to the last active corner in the worksheet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 B, C, D, 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96) Match the type of data that can be entered into a cell with its description:</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Text</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Stored as a "serial" number but can be displayed in </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varies ways</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Values</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Letters, Numbers, symbols not used in calculations</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Dates</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 xml:space="preserve">Cell references, arithmetic operations, values…used in </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a calculation</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Formulas</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 xml:space="preserve">Numbers that represent a quantity to be used as a basis </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for calculations</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AutoComplete</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 xml:space="preserve">Displays other labels in that column that match the </w:t>
      </w:r>
    </w:p>
    <w:p w:rsidR="002C5F94" w:rsidRPr="00D73F01" w:rsidRDefault="002C5F94" w:rsidP="002C5F94">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letters you type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 D, A, C, 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tabs>
          <w:tab w:val="left" w:pos="340"/>
          <w:tab w:val="left" w:pos="3160"/>
          <w:tab w:val="left" w:pos="3380"/>
        </w:tabs>
        <w:rPr>
          <w:rFonts w:ascii="Times New Roman" w:hAnsi="Times New Roman" w:cs="Times New Roman"/>
          <w:color w:val="auto"/>
          <w:sz w:val="24"/>
          <w:szCs w:val="24"/>
        </w:rPr>
      </w:pPr>
      <w:r w:rsidRPr="00D73F01">
        <w:rPr>
          <w:rFonts w:ascii="Times New Roman" w:hAnsi="Times New Roman" w:cs="Times New Roman"/>
          <w:color w:val="auto"/>
          <w:sz w:val="24"/>
          <w:szCs w:val="24"/>
        </w:rPr>
        <w:t>97) Match the following terms to their meanings:</w:t>
      </w:r>
    </w:p>
    <w:p w:rsidR="002C5F94" w:rsidRPr="00D73F01" w:rsidRDefault="002C5F94" w:rsidP="002C5F94">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Formulas</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Addition, subtraction, multiplication, and </w:t>
      </w:r>
    </w:p>
    <w:p w:rsidR="002C5F94" w:rsidRPr="00D73F01" w:rsidRDefault="002C5F94" w:rsidP="002C5F94">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division</w:t>
      </w:r>
    </w:p>
    <w:p w:rsidR="002C5F94" w:rsidRPr="00D73F01" w:rsidRDefault="002C5F94" w:rsidP="002C5F94">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Mathematical operations</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Change static numbers into meaningful results</w:t>
      </w:r>
    </w:p>
    <w:p w:rsidR="002C5F94" w:rsidRPr="00D73F01" w:rsidRDefault="002C5F94" w:rsidP="002C5F94">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Start a formula by using the...</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Text</w:t>
      </w:r>
    </w:p>
    <w:p w:rsidR="002C5F94" w:rsidRPr="00D73F01" w:rsidRDefault="002C5F94" w:rsidP="002C5F94">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A2+A3 (without = sign)</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Formula using a constant (not recommended)</w:t>
      </w:r>
    </w:p>
    <w:p w:rsidR="002C5F94" w:rsidRPr="00D73F01" w:rsidRDefault="002C5F94" w:rsidP="002C5F94">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=10+2</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Equals sign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 A, E, C,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tabs>
          <w:tab w:val="left" w:pos="360"/>
          <w:tab w:val="left" w:pos="2160"/>
          <w:tab w:val="left" w:pos="23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98) Match the arithmetic operators in order of precedence:</w:t>
      </w:r>
    </w:p>
    <w:p w:rsidR="002C5F94" w:rsidRPr="00D73F01" w:rsidRDefault="002C5F94" w:rsidP="002C5F94">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Parentheses</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3rd in order of precedence</w:t>
      </w:r>
    </w:p>
    <w:p w:rsidR="002C5F94" w:rsidRPr="00D73F01" w:rsidRDefault="002C5F94" w:rsidP="002C5F94">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Exponent</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1st in order of precedence</w:t>
      </w:r>
    </w:p>
    <w:p w:rsidR="002C5F94" w:rsidRPr="00D73F01" w:rsidRDefault="002C5F94" w:rsidP="002C5F94">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Multiplication</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4th in order of precedence</w:t>
      </w:r>
    </w:p>
    <w:p w:rsidR="002C5F94" w:rsidRPr="00D73F01" w:rsidRDefault="002C5F94" w:rsidP="002C5F94">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Division</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5th in order of precedence</w:t>
      </w:r>
    </w:p>
    <w:p w:rsidR="002C5F94" w:rsidRPr="00D73F01" w:rsidRDefault="002C5F94" w:rsidP="002C5F94">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Addition</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2nd in order of precedence</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 E, A, C,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rPr>
          <w:rFonts w:ascii="Times New Roman" w:hAnsi="Times New Roman" w:cs="Times New Roman"/>
          <w:color w:val="auto"/>
          <w:sz w:val="24"/>
          <w:szCs w:val="24"/>
        </w:rPr>
      </w:pPr>
    </w:p>
    <w:p w:rsidR="002C5F94" w:rsidRPr="00D73F01" w:rsidRDefault="002C5F94" w:rsidP="002C5F94">
      <w:pPr>
        <w:pStyle w:val="NormalText"/>
        <w:tabs>
          <w:tab w:val="left" w:pos="360"/>
          <w:tab w:val="left" w:pos="3060"/>
          <w:tab w:val="left" w:pos="3340"/>
        </w:tabs>
        <w:rPr>
          <w:rFonts w:ascii="Times New Roman" w:hAnsi="Times New Roman" w:cs="Times New Roman"/>
          <w:color w:val="auto"/>
          <w:sz w:val="24"/>
          <w:szCs w:val="24"/>
        </w:rPr>
      </w:pPr>
      <w:r w:rsidRPr="00D73F01">
        <w:rPr>
          <w:rFonts w:ascii="Times New Roman" w:hAnsi="Times New Roman" w:cs="Times New Roman"/>
          <w:color w:val="auto"/>
          <w:sz w:val="24"/>
          <w:szCs w:val="24"/>
        </w:rPr>
        <w:t>99) Match the following terms to their meanings:</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Order of Precedence</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Controls the sequence of arithmetic </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operations</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Actual values in Formulas</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 xml:space="preserve">Not recommended unless the value is a </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constant</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Auto Fill</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 xml:space="preserve">"Show Formulas" on the Formulas tab or </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Ctrl + ` combination</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Fill Handle</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 xml:space="preserve">Copying the contents of a cell or range by </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dragging</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Display formulas in the cell</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 xml:space="preserve">Small black square at the bottom-right corner </w:t>
      </w:r>
    </w:p>
    <w:p w:rsidR="002C5F94" w:rsidRPr="00D73F01" w:rsidRDefault="002C5F94" w:rsidP="002C5F94">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of a cell</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 B, D, E, C</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D73F01" w:rsidRDefault="002C5F94" w:rsidP="002C5F94">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100) Match the following terms to their meanings:</w:t>
      </w:r>
    </w:p>
    <w:p w:rsidR="002C5F94" w:rsidRPr="00D73F01" w:rsidRDefault="002C5F94" w:rsidP="002C5F94">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Worksheet tabs</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Double click the worksheet tab</w:t>
      </w:r>
    </w:p>
    <w:p w:rsidR="002C5F94" w:rsidRPr="00D73F01" w:rsidRDefault="002C5F94" w:rsidP="002C5F94">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Sheet1, Sheet2, …</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 xml:space="preserve">Click "insert worksheet" next to the </w:t>
      </w:r>
    </w:p>
    <w:p w:rsidR="002C5F94" w:rsidRPr="00D73F01" w:rsidRDefault="002C5F94" w:rsidP="002C5F94">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worksheet tabs</w:t>
      </w:r>
    </w:p>
    <w:p w:rsidR="002C5F94" w:rsidRPr="00D73F01" w:rsidRDefault="002C5F94" w:rsidP="002C5F94">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Change a worksheet name</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Default worksheet names</w:t>
      </w:r>
    </w:p>
    <w:p w:rsidR="002C5F94" w:rsidRPr="00D73F01" w:rsidRDefault="002C5F94" w:rsidP="002C5F94">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Insert a new worksheet</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Right click the tab and select "delete"</w:t>
      </w:r>
    </w:p>
    <w:p w:rsidR="002C5F94" w:rsidRPr="00D73F01" w:rsidRDefault="002C5F94" w:rsidP="002C5F94">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Delete a worksheet</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 xml:space="preserve">Names and colors can be changed </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E, C, A, B, D</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2C5F94" w:rsidRPr="00D73F01" w:rsidRDefault="002C5F94" w:rsidP="002C5F94">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2C5F94" w:rsidRPr="00D73F01" w:rsidRDefault="002C5F94" w:rsidP="002C5F94">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2C5F94" w:rsidRPr="00226A6F" w:rsidRDefault="002C5F94" w:rsidP="002C5F94">
      <w:pPr>
        <w:shd w:val="clear" w:color="auto" w:fill="FFFFFF"/>
        <w:spacing w:after="0" w:line="240" w:lineRule="auto"/>
        <w:ind w:right="2217"/>
        <w:rPr>
          <w:rFonts w:ascii="Georgia" w:eastAsia="Times New Roman" w:hAnsi="Georgia" w:cs="Lucida Sans Unicode"/>
          <w:color w:val="444444"/>
          <w:lang w:val="en-CA" w:eastAsia="en-CA"/>
        </w:rPr>
      </w:pPr>
    </w:p>
    <w:p w:rsidR="002C5F94" w:rsidRDefault="002C5F94" w:rsidP="002C5F94">
      <w:pPr>
        <w:jc w:val="center"/>
        <w:rPr>
          <w:b/>
          <w:sz w:val="36"/>
          <w:szCs w:val="36"/>
          <w:lang w:val="en-CA"/>
        </w:rPr>
      </w:pPr>
    </w:p>
    <w:p w:rsidR="002C5F94" w:rsidRPr="00226A6F" w:rsidRDefault="002C5F94" w:rsidP="002C5F94">
      <w:pPr>
        <w:rPr>
          <w:b/>
          <w:sz w:val="36"/>
          <w:szCs w:val="36"/>
          <w:lang w:val="en-CA"/>
        </w:rPr>
      </w:pPr>
    </w:p>
    <w:p w:rsidR="00F66B0D" w:rsidRDefault="00F66B0D" w:rsidP="00F66B0D">
      <w:pPr>
        <w:pStyle w:val="NormalText"/>
        <w:tabs>
          <w:tab w:val="left" w:pos="1080"/>
          <w:tab w:val="left" w:pos="1440"/>
        </w:tabs>
        <w:jc w:val="both"/>
        <w:rPr>
          <w:rFonts w:ascii="Times New Roman" w:hAnsi="Times New Roman" w:cs="Times New Roman"/>
          <w:b/>
          <w:bCs/>
          <w:color w:val="auto"/>
          <w:sz w:val="24"/>
          <w:szCs w:val="24"/>
        </w:rPr>
      </w:pPr>
      <w:r w:rsidRPr="00A70975">
        <w:rPr>
          <w:rFonts w:ascii="Times New Roman" w:hAnsi="Times New Roman" w:cs="Times New Roman"/>
          <w:b/>
          <w:bCs/>
          <w:i/>
          <w:iCs/>
          <w:color w:val="auto"/>
          <w:sz w:val="24"/>
          <w:szCs w:val="24"/>
        </w:rPr>
        <w:t xml:space="preserve">Exploring Microsoft Office 2010 Volume 1 </w:t>
      </w:r>
    </w:p>
    <w:p w:rsidR="00F66B0D" w:rsidRDefault="00F66B0D" w:rsidP="00F66B0D">
      <w:pPr>
        <w:pStyle w:val="NormalText"/>
        <w:rPr>
          <w:rFonts w:ascii="Times New Roman" w:hAnsi="Times New Roman" w:cs="Times New Roman"/>
          <w:b/>
          <w:bCs/>
          <w:color w:val="auto"/>
          <w:sz w:val="24"/>
          <w:szCs w:val="24"/>
        </w:rPr>
      </w:pPr>
      <w:r w:rsidRPr="00A70975">
        <w:rPr>
          <w:rFonts w:ascii="Times New Roman" w:hAnsi="Times New Roman" w:cs="Times New Roman"/>
          <w:b/>
          <w:bCs/>
          <w:color w:val="auto"/>
          <w:sz w:val="24"/>
          <w:szCs w:val="24"/>
        </w:rPr>
        <w:t>Excel Chapter 2</w:t>
      </w:r>
    </w:p>
    <w:p w:rsidR="00F66B0D" w:rsidRPr="00A70975" w:rsidRDefault="00F66B0D" w:rsidP="00F66B0D">
      <w:pPr>
        <w:pStyle w:val="NormalText"/>
        <w:rPr>
          <w:rFonts w:ascii="Times New Roman" w:hAnsi="Times New Roman" w:cs="Times New Roman"/>
          <w:b/>
          <w:bCs/>
          <w:color w:val="auto"/>
          <w:sz w:val="24"/>
          <w:szCs w:val="24"/>
        </w:rPr>
      </w:pPr>
      <w:r>
        <w:rPr>
          <w:rFonts w:ascii="Times New Roman" w:hAnsi="Times New Roman" w:cs="Times New Roman"/>
          <w:b/>
          <w:bCs/>
          <w:color w:val="auto"/>
          <w:sz w:val="24"/>
          <w:szCs w:val="24"/>
        </w:rPr>
        <w:t>Testbank</w:t>
      </w:r>
    </w:p>
    <w:p w:rsidR="00F66B0D" w:rsidRPr="00A70975" w:rsidRDefault="00F66B0D" w:rsidP="00F66B0D">
      <w:pPr>
        <w:pStyle w:val="NormalText"/>
        <w:rPr>
          <w:rFonts w:ascii="Times New Roman" w:hAnsi="Times New Roman" w:cs="Times New Roman"/>
          <w:b/>
          <w:bCs/>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 Semi-selection or pointing</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relative location from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C) is the process of using the mouse to select cells while building a formula. </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 A formula in Excel must begin with</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cell's specific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an Equals (=)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 A relative cell reference </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 the reference changes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 An absolute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causes a potential error.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 A mixed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causes a potential error.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absolute or relative cell references, but not both.</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 A circular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a predefined formula that performs a calculation.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rule that governs the structure and components for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 Excel displays a green arrow in the top left corner of a cell if it detects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cell reference or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rule that governs components of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potential error.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predefined formula that performs a calculation.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8) A function is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predefined formula that performs a calculation.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cell reference or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list of values and defined names as you enter a spreadsheet.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set of rules that govern the structure and components for a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9) Syntax (as it applies to Excel 2010)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a list of functions and defined names as you enter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small pop-up description that displays the arguments for a function as you enter it.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set of rules that govern the structure and components for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10) An Argument (as it applies to Excel 2010)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a list of functions and defined names as you enter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an input such as a cell reference or a value needed to complete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results of the cell.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11) Formula AutoComplete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results in formulas such as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small pop-up description that displays the arguments for a function as you enter it.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a list of functions and defined names as you enter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12) A function Screen Tip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automatically inserts functions such as SUM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automatically inserts formulas such as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arguments for a function as you enter it.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13) The SUM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midpoint value in a set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arithmetic mean or average of values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14) For a basic mathematical expression it is best to use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the arithmetic mean or average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formulas such as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functions such as SUM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midpoint value in a set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15) The AVERAGE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arithmetic mean of values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16) The MEDIAN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the lowest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17) The MIN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lowest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18) The MAX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blank cells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19) The COUNT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20) The COUNTBLANK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blank cells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are not empty.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21) The COUNTA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cells in a range that are not empty.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22) The TODAY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23) The NOW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another function embedded inside one or more of its arguments.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a condition and returns one value if the condition is true and a different value if the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 and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24) The IF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and returns a related result from the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a condition and returns one value if the condition is true and a different value if the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25) The logical test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lowest value for a specific category or series in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another function embedded inside one or more of its arguments.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data for the basis of the lookup and data to be retrieved.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26) A nested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lowest value for a specific category or series in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and returns a related result from the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27)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data for the basis of the lookup and the data to be retrieved.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28) The breakpoint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 from the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 in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29) The VLOOKUP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describes to which column to return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and returns a related result from the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30)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identifies which lookup table column from which to return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in a horizontal table where the first row contains the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31) The Table Array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VLOOKUP function that identifies from which column to return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table where the first row contains the values to compare with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32) The column index number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lookup table where the first row contains the values to compare with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the argument in a VLOOKUP function that identifies from which column to return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33) The HLOOKUP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periodic payment for a loan with a fixed interest rate and fixed term.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in a lookup table where the first column contains the values to compare with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in a lookup table where the first row contains the values to compare with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34) The PMT function </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present value of a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calculates the periodic payment for a loan with a fixed interest rate and fixed term.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35) The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present value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36) The NPER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total number of payment periods.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set of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37) The PV is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set of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why you do not have to make the cell reference absolute in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38) A range name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39) To simplify entering ranges in formulas you can use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cell's specific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40) One benefit of using range names in formulas is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it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it contains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it identifies the present value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if you copy the formula, you do not have to make the cell reference absolute.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41) Semi-selection or pointing is the process of using the mouse to select cells while building a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42) A formula in Excel must begin with a Plus (+)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43) A relative cell reference indicates a cell's relative location from the cell containing the formula; the reference changes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44) An absolute cell reference indicates a cell's specific location and the reference changes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45) A circular reference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46) Excel displays a green arrow in the top left corner of a cell if it detects no possible error.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47) A function is a predefined formula that performs a calculation.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48) An Argument (as it applies to Excel 2010) is an operator such as an equals sign or a plus sign needed to complete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49) The SUM function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50) Because the SUM function is a rarely used function it has no button on the Ribbon.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51) The AVERAGE function CANNOT calculate the arithmetic mean or average of values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52) The MAX function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53) The TODAY function displays what is due to be done today.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54) The NOW function displays the current date and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55) The IF function only evaluates a condition if the condition is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56) The logical test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57) A lookup table contains The available functions for this specific workbook.</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58) The breakpoint is the lowest value for a specific category or series in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59) The PMT function calculates The breakpoint of the lowest value for a specific category.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60) The RATE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61) The NPER is the total number of payment periods.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62) The PV is the payment vector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63) A range name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64) A Range name can contain up to 1000 characters but it must begin with a number.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65) One benefit of using range names is that if you copy the formula, you do not have to make the cell reference absolute in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66) To decrease typing time and ensure accuracy, use semi-________ to select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selection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67) Semi-selection is often called ________ because you use the mouse to select cells as you build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pointing</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68) A relative cell ________ indicates a cell's relative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69) An (A) ________ cell reference provides a permanent reference to a specific cell.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absolute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70) If a formula contains a reference to the cell containing the formula a ________ reference exists.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circular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71) ________ references usually cause inaccurate results.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Circular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72) An Excel ________ is a pre-defined computation that simplifies creating formulas.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73) To insert a function by typing first type an (a) ________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equal or equals or =</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74) The ________ function totals the values in two or more cells and displays the result in the cell containing the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sum or SUM or Sum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75) Because the ________ function is so commonly used, it is available on the Home tab and the Formulas tab under AutoSum.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Sum or sum or SUM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76) The ________ function finds the midpoint value or a list.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MEDIAN or Median or median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77) The ________ function finds the lowest value in a list.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MIN or Min or min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78) The ________ function displays the current date (not time) in a cell.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TODAY or today or TODAY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79) The ________ function displays the current date and time in a cell.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NOW Now now</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80) The ________ returns one value if a condition is true and another value if a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if If IF</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81) The ________ test formula is one that tests for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logical or Logical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82) The V________ function looks up a value in a table and returns a result from a specified column in the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LOOKUP or lookup or LookUp or Lookup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83) The ________ value is a reference to a cell containing a value to look up for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lookup or LOOKUP or LookUp or Lookup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84) The H________ function looks up a value in a horizontal table and returns a result from a row in the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LOOKUP or lookup or LookUp or Lookup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85) The ________ function calculates the periodic payment for a loan with interest.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PMT pmt Pmt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86) The ________ is the periodic interest or a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rate RATE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87) The ________ is the number of payments over the life of a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NPER nper NPer Nper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88) The ________ is the Present Value of a loan or in other words; how much was borrowed.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PV pv Pv</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89) A ________ name is a word or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Range range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90) You can use ________ names in formulas instead of cell references.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Range range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91) Match the function categories to their descriptions:</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Database</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Provides information about the contents of a cell.</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Date &amp; Time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Analyzes data stored in a database format Excel and </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returns key values.</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Engineering</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Provides methods for manipulating date and time </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values.</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Financial</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Calculates values used by engineers such as value </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conversions.</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Information</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Performs financial calculations such as payments, </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rates, and present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C, D, E,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92) Match the function categories to their descriptions:</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Logical</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Tests such as AND, OR, and NOT</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Lookup &amp; Reference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Standard Math and trigonometry calculations</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Math &amp; Trig</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Calculations such as averages and standard </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deviations</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Statistical</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Manipulates text strings</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Text</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Looks up values in cells, creates links to cells, or </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provides references to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 E, B, C,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tabs>
          <w:tab w:val="left" w:pos="360"/>
          <w:tab w:val="left" w:pos="3820"/>
          <w:tab w:val="left" w:pos="4120"/>
        </w:tabs>
        <w:rPr>
          <w:rFonts w:ascii="Times New Roman" w:hAnsi="Times New Roman" w:cs="Times New Roman"/>
          <w:color w:val="auto"/>
          <w:sz w:val="24"/>
          <w:szCs w:val="24"/>
        </w:rPr>
      </w:pPr>
      <w:r w:rsidRPr="00A70975">
        <w:rPr>
          <w:rFonts w:ascii="Times New Roman" w:hAnsi="Times New Roman" w:cs="Times New Roman"/>
          <w:color w:val="auto"/>
          <w:sz w:val="24"/>
          <w:szCs w:val="24"/>
        </w:rPr>
        <w:t>93) Match the math and statistical functions to their descriptions:</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 =ABS(number)</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Counts how often a value appears in a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given range</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II.  FREQUENCY(data_array,bins_array)</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Displays the absolute value of a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number</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 =INT(number)</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Rounds a value number down to the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whole number</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IV. =MODE.SNGL(number1,[number2],...)</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Displays the most frequently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occurring value in a list</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V. =PI()</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Returns the value of pi accurate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up to 15 digits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A, C, D, 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3800"/>
          <w:tab w:val="left" w:pos="402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94) Match the math and statistical functions to their descriptions:</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 =PI()</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Identifies a value's rank within a list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values; returns an average rank for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identical values</w:t>
      </w:r>
      <w:r w:rsidRPr="00A70975">
        <w:rPr>
          <w:rFonts w:ascii="Times New Roman" w:hAnsi="Times New Roman" w:cs="Times New Roman"/>
          <w:color w:val="auto"/>
          <w:sz w:val="24"/>
          <w:szCs w:val="24"/>
        </w:rPr>
        <w:tab/>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 =PRODUCT(number1, [number2],...)</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Generates a random number between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two numbers you specify</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 =RANDBETWEEN(bottom,top)</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Multiplies all values in the argument list</w:t>
      </w:r>
      <w:r w:rsidRPr="00A70975">
        <w:rPr>
          <w:rFonts w:ascii="Times New Roman" w:hAnsi="Times New Roman" w:cs="Times New Roman"/>
          <w:color w:val="auto"/>
          <w:sz w:val="24"/>
          <w:szCs w:val="24"/>
        </w:rPr>
        <w:tab/>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 =RANK.AVE(number,ref,[order])</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Returns the value of pi accurate up to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15 digits</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V. =RANK.EQ(number,ref,[order])</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Identifies a value's rank within a list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values; the top rank is identified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for all identical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 C, B, A, 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95) Match the math and statistical functions to their descriptions: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=ROUND(number,nun_digits)</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Returns the average of the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internal values in a range by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excluding the outliers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=SUMPRODUCT(array1,[array2],[array3],...)</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Finds the result of multiplying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the values in one range by the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related values in another column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and then adding those products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=TRIMMEAN(array1,percent)</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Rounds a value to a specific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number of digits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=TRUNC(number,[num_digits])</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Displays the absolute value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of a number</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=ABS(number)</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Returns the integer equivalent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a number by removing the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decimal or fractional portion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 B, A, E,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3240"/>
          <w:tab w:val="left" w:pos="34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96) Match the date/time function syntax to their descriptions:</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=TODAY()</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Returns the serial number for a date</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=NOW()</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Displays today's date: moth, day, year</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=DATE(year,month)</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Displays the day within a month for a serial </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number of months from a serial number </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representing a date</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=EDATE(start,_date,months)</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Displays the serial number of a date a specified</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 number of months in the future or past</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=DAY(serial_number)</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Displays today's date and current military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E, A, D,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tabs>
          <w:tab w:val="left" w:pos="360"/>
          <w:tab w:val="left" w:pos="5080"/>
          <w:tab w:val="left" w:pos="5320"/>
        </w:tabs>
        <w:rPr>
          <w:rFonts w:ascii="Times New Roman" w:hAnsi="Times New Roman" w:cs="Times New Roman"/>
          <w:color w:val="auto"/>
          <w:sz w:val="24"/>
          <w:szCs w:val="24"/>
        </w:rPr>
      </w:pPr>
      <w:r w:rsidRPr="00A70975">
        <w:rPr>
          <w:rFonts w:ascii="Times New Roman" w:hAnsi="Times New Roman" w:cs="Times New Roman"/>
          <w:color w:val="auto"/>
          <w:sz w:val="24"/>
          <w:szCs w:val="24"/>
        </w:rPr>
        <w:t>97) Match the date/time function syntax to their descriptions:</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=EOMONTH(start_date,months)</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Identifies the last day of the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month, a specified number of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months from a serial number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representing a date</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=MONTH(serial_number)</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Returns the month (1 to 12) for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 serial number</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=NETWORKDAYS</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t>(start_date,end_date,[holidays])</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Calculates a serial number of a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date</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=WEEKDAY(serial_number,return_type)</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Calculates the number of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workdays </w:t>
      </w:r>
      <w:r w:rsidRPr="00A70975">
        <w:rPr>
          <w:rFonts w:ascii="Times New Roman" w:hAnsi="Times New Roman" w:cs="Times New Roman"/>
          <w:color w:val="auto"/>
          <w:sz w:val="24"/>
          <w:szCs w:val="24"/>
        </w:rPr>
        <w:t xml:space="preserve">excluding weekends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and specified holidays) between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two dates</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=WORKDAY(start_date,days,[holidays])</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Identifies the weekday (1-7) for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 serial number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 B, D, E,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98) Match the logical operators to their descriptions:</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Less than or equal to</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 xml:space="preserve">&lt;&gt;  </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Equal to</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 xml:space="preserve">&lt; </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Not equal to</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 xml:space="preserve">&gt; </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Less than</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 xml:space="preserve">&lt;= </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Greater than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C, D, E,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99) Match the range names to their descriptions:</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Grades</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Unacceptable name; can't use spaces in names</w:t>
      </w:r>
      <w:r w:rsidRPr="00A70975">
        <w:rPr>
          <w:rFonts w:ascii="Times New Roman" w:hAnsi="Times New Roman" w:cs="Times New Roman"/>
          <w:color w:val="auto"/>
          <w:sz w:val="24"/>
          <w:szCs w:val="24"/>
        </w:rPr>
        <w:tab/>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COL</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Acceptable abbreviation for cost-of-living</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Tax_Rate</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Unacceptable name; can't use special symbols and </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spaces</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Commission Rate</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Acceptable range name</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Discount Rate %</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Acceptable name with underscore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 B, E, A,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100) Match the range names to their descriptions:</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Tax_Rate</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Acceptable name with underscore and numbers</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Commission Rate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Unacceptable name; can't start with a number</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Discount Rate %</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Acceptable name with underscore</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2009_Rate</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Unacceptable name; can't use special symbols and spaces</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Rate_2012</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Unacceptable name; can't use spaces in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 E, D, B,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2C5F94" w:rsidRDefault="002C5F94"/>
    <w:p w:rsidR="00F66B0D" w:rsidRDefault="00F66B0D"/>
    <w:p w:rsidR="00F66B0D" w:rsidRDefault="00F66B0D"/>
    <w:p w:rsidR="00F66B0D" w:rsidRDefault="00F66B0D"/>
    <w:p w:rsidR="00F66B0D" w:rsidRDefault="00F66B0D"/>
    <w:p w:rsidR="00F66B0D" w:rsidRDefault="00F66B0D"/>
    <w:p w:rsidR="00F66B0D" w:rsidRDefault="00F66B0D" w:rsidP="00F66B0D">
      <w:pPr>
        <w:pStyle w:val="NormalText"/>
        <w:tabs>
          <w:tab w:val="left" w:pos="1080"/>
          <w:tab w:val="left" w:pos="1440"/>
        </w:tabs>
        <w:jc w:val="both"/>
        <w:rPr>
          <w:rFonts w:ascii="Times New Roman" w:hAnsi="Times New Roman" w:cs="Times New Roman"/>
          <w:b/>
          <w:bCs/>
          <w:color w:val="auto"/>
          <w:sz w:val="24"/>
          <w:szCs w:val="24"/>
        </w:rPr>
      </w:pPr>
      <w:r w:rsidRPr="0053744D">
        <w:rPr>
          <w:rFonts w:ascii="Times New Roman" w:hAnsi="Times New Roman" w:cs="Times New Roman"/>
          <w:b/>
          <w:bCs/>
          <w:i/>
          <w:iCs/>
          <w:color w:val="auto"/>
          <w:sz w:val="24"/>
          <w:szCs w:val="24"/>
        </w:rPr>
        <w:t xml:space="preserve">Exploring Microsoft Office 2010 Volume 1 </w:t>
      </w:r>
    </w:p>
    <w:p w:rsidR="00F66B0D" w:rsidRDefault="00F66B0D" w:rsidP="00F66B0D">
      <w:pPr>
        <w:pStyle w:val="NormalText"/>
        <w:rPr>
          <w:rFonts w:ascii="Times New Roman" w:hAnsi="Times New Roman" w:cs="Times New Roman"/>
          <w:b/>
          <w:bCs/>
          <w:color w:val="auto"/>
          <w:sz w:val="24"/>
          <w:szCs w:val="24"/>
        </w:rPr>
      </w:pPr>
      <w:r w:rsidRPr="0053744D">
        <w:rPr>
          <w:rFonts w:ascii="Times New Roman" w:hAnsi="Times New Roman" w:cs="Times New Roman"/>
          <w:b/>
          <w:bCs/>
          <w:color w:val="auto"/>
          <w:sz w:val="24"/>
          <w:szCs w:val="24"/>
        </w:rPr>
        <w:t>Excel Chapter 3</w:t>
      </w:r>
    </w:p>
    <w:p w:rsidR="00F66B0D" w:rsidRPr="0053744D" w:rsidRDefault="00F66B0D" w:rsidP="00F66B0D">
      <w:pPr>
        <w:pStyle w:val="NormalText"/>
        <w:rPr>
          <w:rFonts w:ascii="Times New Roman" w:hAnsi="Times New Roman" w:cs="Times New Roman"/>
          <w:b/>
          <w:bCs/>
          <w:color w:val="auto"/>
          <w:sz w:val="24"/>
          <w:szCs w:val="24"/>
        </w:rPr>
      </w:pPr>
      <w:r>
        <w:rPr>
          <w:rFonts w:ascii="Times New Roman" w:hAnsi="Times New Roman" w:cs="Times New Roman"/>
          <w:b/>
          <w:bCs/>
          <w:color w:val="auto"/>
          <w:sz w:val="24"/>
          <w:szCs w:val="24"/>
        </w:rPr>
        <w:t>Testbank</w:t>
      </w:r>
    </w:p>
    <w:p w:rsidR="00F66B0D" w:rsidRPr="0053744D" w:rsidRDefault="00F66B0D" w:rsidP="00F66B0D">
      <w:pPr>
        <w:pStyle w:val="NormalText"/>
        <w:rPr>
          <w:rFonts w:ascii="Times New Roman" w:hAnsi="Times New Roman" w:cs="Times New Roman"/>
          <w:b/>
          <w:bCs/>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group of related data points.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visual representation of numerical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numeric value that describes a single value on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text that describes a collection of data points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 A data point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numeric value that describes a single value on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group of related data points.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data comparisons vertically in columns.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text that describes a collection of data points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 A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data comparisons vertically in columns.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group of related data points.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text that describes a collection of data points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the entire chart and all of its elements.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4) A category label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the entire chart and all of its elements.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text that describes a collection of data points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data comparisons vertically in columns.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graphical representation of values in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 A column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data comparisons vertically in columns.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horizontal line that borders the plot area to provide a frame of reference for measurement.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contains graphical representation of values in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the entire chart and all of its elements.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 The chart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graphical representation of values in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contains the entire chart and all of its elements.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vertical line that borders the plot area to provide a frame of reference for measurement.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horizontal line that borders the plot area to provide a frame of reference for measurement.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contains graphical representation of values in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vertical line that borders the plot area to provide a frame of reference for measurement.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horizontal line that borders the plot area to provide a frame of reference for measurement.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provides descriptive group names for subdividing the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8) The X-axis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incremental values to identify the values of the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provides descriptive group names for subdividing the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horizontal line that borders the plot area to provide a frame of reference for measurement.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vertical line that borders the plot area to provide a frame of reference for measurement.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9) The Y-axis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A) is text that describes a collection of data points in a chart.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vertical line that borders the plot area to provide a frame of reference for measurement.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for one set of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D) is a horizontal line that borders the plot area to provide a frame of reference for measurement.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10) The category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compares two or more sets of data in one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values for one set of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descriptive group names or labels, such as college names or cities, to identify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displays incremental values to identify the values of the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11) The value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incremental values to identify the values of the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groups or clusters similar data in columns to compare values across categories.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two or more sets of data in one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compares values for one set of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12) A single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compares values for one set of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groups or clusters similar data in columns to compare values across categories.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key that identifies the color, gradient, picture, texture, or pattern fill assigned to each data series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compares two or more sets of data in one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13) A multiple data series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groups or clusters similar data in columns to compare values across categories.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two or more sets of data in one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key that identifies the color, gradient, picture, texture, or pattern fill assigned to each data series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places stacks of data in segments on top of each other in one column, with each category in the data series represented by a different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14) A clustered column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key that identifies the color, gradient, picture, texture, or pattern fill assigned to each data series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places stacks of data in segments on top of each other in one column, with each category in the data series represented by a different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places (stacks) data in one column per category, with each column having the same height of 100%.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groups or clusters similar data in columns to compare values across categories.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15) A legend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places stacks of data in segments on top of each other in one column, with each category in the data series represented by a different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adds a third dimension to each data series, creating a distorted perspective of the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places (stacks) data in one column per category, with each column having the same height of 100%.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key that identifies the color, gradient, picture, texture, or pattern fill assigned to each data series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16) A stacked column chart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places stacks of data in segments on top of each other in one column, with each category in the data series represented by a different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adds a third dimension to each data series, creating a distorted perspective of the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places (stacks) data in one column per category, with each column having the same height of 100%.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17) A 100% stacked column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places (stacks) data in one column per category, with each column having the same height of 100%.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adds a third dimension to each data series, creating a distorted perspective of the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18) A 3-D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each data point in proportion to the whole data series as a slice in a circular pie.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compares values across categories using horizontal bars.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adds a third dimension to each data series, creating a distorted perspective of the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19) A bar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uses a line to connect data points in order to show trends over a period of time.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compares values across categories using horizontal bars.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shows each data point in proportion to the whole data series as a slice in a circular pie.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separates one or more pie slices from the rest of the pie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20) A line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separates one or more pie slices from the rest of the pie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each data point in proportion to the whole data series as a slice in a circular pie.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emphasizes magnitude of changes over time by filling in the space between lines with a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uses a line to connect data points in order to show trends over a period of time.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21) A pie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a relationship between two variables.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separates one or more pie slices from the rest of the pie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emphasizes magnitude of changes over time by filling in the space between lines with a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shows each data point in proportion to the whole data series as a slice in a circular pie.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Semi-selection or pointing</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relative location from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C) is the process of using the mouse to select cells while building a formula. </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 A formula in Excel must begin with</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cell's specific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an Equals (=)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 A relative cell reference </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 the reference changes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 An absolute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causes a potential error.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indicates a cell's specific location and the reference does not change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 A mixed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causes a potential error.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absolute or relative cell references, but not both.</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 A circular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a predefined formula that performs a calculation.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rule that governs the structure and components for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 Excel displays a green arrow in the top left corner of a cell if it detects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cell reference or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rule that governs components of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potential error.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predefined formula that performs a calculation.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8) A function is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predefined formula that performs a calculation.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cell reference or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list of values and defined names as you enter a spreadsheet.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set of rules that govern the structure and components for a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9) Syntax (as it applies to Excel 2010)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a list of functions and defined names as you enter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small pop-up description that displays the arguments for a function as you enter it.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set of rules that govern the structure and components for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an input such as a cell reference or a value needed to complete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10) An Argument (as it applies to Excel 2010)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a list of functions and defined names as you enter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an input such as a cell reference or a value needed to complete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results of the cell.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11) Formula AutoComplete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results in formulas such as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small pop-up description that displays the arguments for a function as you enter it.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a list of functions and defined names as you enter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12) A function Screen Tip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automatically inserts functions such as SUM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automatically inserts formulas such as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small pop-up description that displays the arguments for a function as you enter it.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13) The SUM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midpoint value in a set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arithmetic mean or average of values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14) For a basic mathematical expression it is best to use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the arithmetic mean or average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formulas such as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functions such as SUM (B4:C4).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midpoint value in a set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15) The AVERAGE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calculates the arithmetic mean of values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lowest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16) The MEDIAN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displays the lowest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midpoint value in a set of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17) The MIN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lowest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18) The MAX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blank cells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19) The COUNT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cells in a range that are not empty.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tallies the number of blank cells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contain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20) The COUNTBLANK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tallies the number of blank cells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tallies the number of cells in a range that are not empty.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21) The COUNTA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tallies the number of cells in a range that are not empty.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22) The TODAY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evaluates a condition and returns one value if the condition is true and a different value if the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displays the current date and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displays the current date.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23) The NOW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another function embedded inside one or more of its arguments.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a condition and returns one value if the condition is true and a different value if the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displays the current date and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24) The IF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and returns a related result from the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evaluates a condition and returns one value if the condition is true and a different value if the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25) The logical test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lowest value for a specific category or series in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contains another function embedded inside one or more of its arguments.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data for the basis of the lookup and data to be retrieved.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26) A nested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contains data for the basis of the lookup and data to be retrieved.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lowest value for a specific category or series in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and returns a related result from the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contains another function embedded inside one or more of its arguments.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27)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contains data for the basis of the lookup and the data to be retrieved.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28) The breakpoint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looks up a value and returns a related result from the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lowest value for a specific category or series in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reference to a cell containing a value to look 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29) The VLOOKUP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describes to which column to return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range containing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and returns a related result from the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30)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function that identifies which lookup table column from which to return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in a horizontal table where the first row contains the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reference to a cell containing a value to look 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31) The Table Array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argument in a VLOOKUP function that identifies from which column to return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table where the first row contains the values to compare with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a range containing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32) The column index number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looks up a value in a horizontal lookup table where the first row contains the values to compare with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calculates the periodic payment for a loan with a fixed interest rate and fixed term.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is the argument in a VLOOKUP function that identifies from which column to return a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33) The HLOOKUP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calculates the periodic payment for a loan with a fixed interest rate and fixed term.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looks up a value in a lookup table where the first column contains the values to compare with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looks up a value in a lookup table where the first row contains the values to compare with the lookup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 xml:space="preserve">34) The PMT function </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the present value of a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calculates the periodic payment for a loan with a fixed interest rate and fixed term.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35) The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the total number of payment periods.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the present value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36) The NPER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is the total number of payment periods.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set of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37) The PV is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a set of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the present value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why you do not have to make the cell reference absolute in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38) A range name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Indicates a cell's specific location and the reference does not change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indicates a cells relative location from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creates an Equals (=)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39) To simplify entering ranges in formulas you can use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a cells relative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a cell's specific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40) One benefit of using range names in formulas is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 it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B) it contains both an absolute and a relative cell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C) it identifies the present value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 if you copy the formula, you do not have to make the cell reference absolute.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41) Semi-selection or pointing is the process of using the mouse to select cells while building a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42) A formula in Excel must begin with a Plus (+)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43) A relative cell reference indicates a cell's relative location from the cell containing the formula; the reference changes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44) An absolute cell reference indicates a cell's specific location and the reference changes when you copy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45) A circular reference occurs when a formula directly or indirectly refers to the cell containing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46) Excel displays a green arrow in the top left corner of a cell if it detects no possible error.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47) A function is a predefined formula that performs a calculation.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48) An Argument (as it applies to Excel 2010) is an operator such as an equals sign or a plus sign needed to complete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49) The SUM function calculates the total of values contained in two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50) Because the SUM function is a rarely used function it has no button on the Ribbon.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51) The AVERAGE function CANNOT calculate the arithmetic mean or average of values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52) The MAX function identifies the highest value in a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53) The TODAY function displays what is due to be done today.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54) The NOW function displays the current date and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55) The IF function only evaluates a condition if the condition is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56) The logical test evaluates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57) A lookup table contains The available functions for this specific workbook.</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58) The breakpoint is the lowest value for a specific category or series in a lookup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59) The PMT function calculates The breakpoint of the lowest value for a specific category.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60) The RATE is the periodic interest rate, such as a monthly interest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61) The NPER is the total number of payment periods.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62) The PV is the payment vector of the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63) A range name is a word or a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64) A Range name can contain up to 1000 characters but it must begin with a number.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65) One benefit of using range names is that if you copy the formula, you do not have to make the cell reference absolute in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TRUE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66) To decrease typing time and ensure accuracy, use semi-________ to select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selection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67) Semi-selection is often called ________ because you use the mouse to select cells as you build the formula.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pointing</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68) A relative cell ________ indicates a cell's relative location.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reference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69) An (A) ________ cell reference provides a permanent reference to a specific cell.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absolute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70) If a formula contains a reference to the cell containing the formula a ________ reference exists.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circular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71) ________ references usually cause inaccurate results.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Circular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Formula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72) An Excel ________ is a pre-defined computation that simplifies creating formulas.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73) To insert a function by typing first type an (a) ________ sign.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equal or equals or =</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74) The ________ function totals the values in two or more cells and displays the result in the cell containing the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sum or SUM or Sum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75) Because the ________ function is so commonly used, it is available on the Home tab and the Formulas tab under AutoSum.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Sum or sum or SUM</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76) The ________ function finds the midpoint value or a list.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MEDIAN or Median or median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77) The ________ function finds the lowest value in a list.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MIN or Min or min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78) The ________ function displays the current date (not time) in a cell.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TODAY or today or TODAY</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79) The ________ function displays the current date and time in a cell.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NOW Now now</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80) The ________ returns one value if a condition is true and another value if a condition is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if If IF</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81) The ________ test formula is one that tests for true or false.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logical or Logical</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82) The V________ function looks up a value in a table and returns a result from a specified column in the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LOOKUP or lookup or LookUp or Lookup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83) The ________ value is a reference to a cell containing a value to look up for a function.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lookup or LOOKUP or LookUp or Lookup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84) The H________ function looks up a value in a horizontal table and returns a result from a row in the table.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LOOKUP or lookup or LookUp or Lookup</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9</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85) The ________ function calculates the periodic payment for a loan with interest.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PMT pmt Pmt</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86) The ________ is the periodic interest or a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rate RATE Rate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87) The ________ is the number of payments over the life of a loan.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NPER nper NPer Nper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88) The ________ is the Present Value of a loan or in other words; how much was borrowed.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PV pv Pv</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10</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89) A ________ name is a word or string of characters that represent one or more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Range range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90) You can use ________ names in formulas instead of cell references.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Range range RANGE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91) Match the function categories to their descriptions:</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Database</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Provides information about the contents of a cell.</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Date &amp; Time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Analyzes data stored in a database format Excel and </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returns key values.</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Engineering</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Provides methods for manipulating date and time </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values.</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Financial</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Calculates values used by engineers such as value </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conversions.</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Information</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Performs financial calculations such as payments, </w:t>
      </w:r>
    </w:p>
    <w:p w:rsidR="00F66B0D" w:rsidRPr="00A70975"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rates, and present value.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C, D, E,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92) Match the function categories to their descriptions:</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Logical</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Tests such as AND, OR, and NOT</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Lookup &amp; Reference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Standard Math and trigonometry calculations</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Math &amp; Trig</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Calculations such as averages and standard </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deviations</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Statistical</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Manipulates text strings</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Text</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Looks up values in cells, creates links to cells, or </w:t>
      </w:r>
    </w:p>
    <w:p w:rsidR="00F66B0D" w:rsidRPr="00A70975" w:rsidRDefault="00F66B0D" w:rsidP="00F66B0D">
      <w:pPr>
        <w:pStyle w:val="NormalText"/>
        <w:tabs>
          <w:tab w:val="left" w:pos="360"/>
          <w:tab w:val="left" w:pos="2540"/>
          <w:tab w:val="left" w:pos="28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provides references to cells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 E, B, C,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4</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tabs>
          <w:tab w:val="left" w:pos="360"/>
          <w:tab w:val="left" w:pos="3820"/>
          <w:tab w:val="left" w:pos="4120"/>
        </w:tabs>
        <w:rPr>
          <w:rFonts w:ascii="Times New Roman" w:hAnsi="Times New Roman" w:cs="Times New Roman"/>
          <w:color w:val="auto"/>
          <w:sz w:val="24"/>
          <w:szCs w:val="24"/>
        </w:rPr>
      </w:pPr>
      <w:r w:rsidRPr="00A70975">
        <w:rPr>
          <w:rFonts w:ascii="Times New Roman" w:hAnsi="Times New Roman" w:cs="Times New Roman"/>
          <w:color w:val="auto"/>
          <w:sz w:val="24"/>
          <w:szCs w:val="24"/>
        </w:rPr>
        <w:t>93) Match the math and statistical functions to their descriptions:</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 =ABS(number)</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Counts how often a value appears in a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given range</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II.  FREQUENCY(data_array,bins_array)</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Displays the absolute value of a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number</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 =INT(number)</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Rounds a value number down to the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whole number</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IV. =MODE.SNGL(number1,[number2],...)</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Displays the most frequently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occurring value in a list</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V. =PI()</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Returns the value of pi accurate </w:t>
      </w:r>
    </w:p>
    <w:p w:rsidR="00F66B0D" w:rsidRPr="00A70975" w:rsidRDefault="00F66B0D" w:rsidP="00F66B0D">
      <w:pPr>
        <w:pStyle w:val="NormalText"/>
        <w:tabs>
          <w:tab w:val="left" w:pos="360"/>
          <w:tab w:val="left" w:pos="4500"/>
          <w:tab w:val="left" w:pos="477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up to 15 digits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A, C, D, 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3800"/>
          <w:tab w:val="left" w:pos="402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94) Match the math and statistical functions to their descriptions:</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 =PI()</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Identifies a value's rank within a list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values; returns an average rank for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identical values</w:t>
      </w:r>
      <w:r w:rsidRPr="00A70975">
        <w:rPr>
          <w:rFonts w:ascii="Times New Roman" w:hAnsi="Times New Roman" w:cs="Times New Roman"/>
          <w:color w:val="auto"/>
          <w:sz w:val="24"/>
          <w:szCs w:val="24"/>
        </w:rPr>
        <w:tab/>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 =PRODUCT(number1, [number2],...)</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Generates a random number between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two numbers you specify</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 =RANDBETWEEN(bottom,top)</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Multiplies all values in the argument list</w:t>
      </w:r>
      <w:r w:rsidRPr="00A70975">
        <w:rPr>
          <w:rFonts w:ascii="Times New Roman" w:hAnsi="Times New Roman" w:cs="Times New Roman"/>
          <w:color w:val="auto"/>
          <w:sz w:val="24"/>
          <w:szCs w:val="24"/>
        </w:rPr>
        <w:tab/>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 =RANK.AVE(number,ref,[order])</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Returns the value of pi accurate up to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15 digits</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V. =RANK.EQ(number,ref,[order])</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Identifies a value's rank within a list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values; the top rank is identified </w:t>
      </w:r>
    </w:p>
    <w:p w:rsidR="00F66B0D" w:rsidRPr="00A70975"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for all identical values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 C, B, A, 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95) Match the math and statistical functions to their descriptions: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=ROUND(number,nun_digits)</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Returns the average of the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internal values in a range by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excluding the outliers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=SUMPRODUCT(array1,[array2],[array3],...)</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Finds the result of multiplying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the values in one range by the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related values in another column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and then adding those products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=TRIMMEAN(array1,percent)</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Rounds a value to a specific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number of digits</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=TRUNC(number,[num_digits])</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Displays the absolute value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of a number</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=ABS(number)</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Returns the integer equivalent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of a number by removing the </w:t>
      </w:r>
    </w:p>
    <w:p w:rsidR="00F66B0D" w:rsidRPr="00A70975" w:rsidRDefault="00F66B0D" w:rsidP="00F66B0D">
      <w:pPr>
        <w:pStyle w:val="NormalText"/>
        <w:tabs>
          <w:tab w:val="left" w:pos="360"/>
          <w:tab w:val="left" w:pos="5130"/>
          <w:tab w:val="left" w:pos="54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decimal or fractional portion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 B, A, E, D</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5</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3240"/>
          <w:tab w:val="left" w:pos="34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96) Match the date/time function syntax to their descriptions:</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=TODAY()</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Returns the serial number for a date</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=NOW()</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Displays today's date: moth, day, year</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=DATE(year,month)</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Displays the day within a month for a serial </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number of months from a serial number </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representing a date</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=EDATE(start,_date,months)</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Displays the serial number of a date a specified</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 number of months in the future or past</w:t>
      </w:r>
    </w:p>
    <w:p w:rsidR="00F66B0D" w:rsidRPr="00A70975" w:rsidRDefault="00F66B0D" w:rsidP="00F66B0D">
      <w:pPr>
        <w:pStyle w:val="NormalText"/>
        <w:tabs>
          <w:tab w:val="left" w:pos="360"/>
          <w:tab w:val="left" w:pos="3690"/>
          <w:tab w:val="left" w:pos="396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=DAY(serial_number)</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Displays today's date and current military time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E, A, D,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6</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tabs>
          <w:tab w:val="left" w:pos="360"/>
          <w:tab w:val="left" w:pos="5080"/>
          <w:tab w:val="left" w:pos="5320"/>
        </w:tabs>
        <w:rPr>
          <w:rFonts w:ascii="Times New Roman" w:hAnsi="Times New Roman" w:cs="Times New Roman"/>
          <w:color w:val="auto"/>
          <w:sz w:val="24"/>
          <w:szCs w:val="24"/>
        </w:rPr>
      </w:pPr>
      <w:r w:rsidRPr="00A70975">
        <w:rPr>
          <w:rFonts w:ascii="Times New Roman" w:hAnsi="Times New Roman" w:cs="Times New Roman"/>
          <w:color w:val="auto"/>
          <w:sz w:val="24"/>
          <w:szCs w:val="24"/>
        </w:rPr>
        <w:t>97) Match the date/time function syntax to their descriptions:</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=EOMONTH(start_date,months)</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 xml:space="preserve">Identifies the last day of the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month, a specified number of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months from a serial number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representing a date</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=MONTH(serial_number)</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 xml:space="preserve">Returns the month (1 to 12) for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 serial number</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=NETWORKDAYS</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t>(start_date,end_date,[holidays])</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Calculates a serial number of a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date</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=WEEKDAY(serial_number,return_type)</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 xml:space="preserve">Calculates the number of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workdays </w:t>
      </w:r>
      <w:r w:rsidRPr="00A70975">
        <w:rPr>
          <w:rFonts w:ascii="Times New Roman" w:hAnsi="Times New Roman" w:cs="Times New Roman"/>
          <w:color w:val="auto"/>
          <w:sz w:val="24"/>
          <w:szCs w:val="24"/>
        </w:rPr>
        <w:t xml:space="preserve">excluding weekends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 xml:space="preserve">and specified holidays) between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two dates</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=WORKDAY(start_date,days,[holidays])</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 xml:space="preserve">Identifies the weekday (1-7) for </w:t>
      </w:r>
    </w:p>
    <w:p w:rsidR="00F66B0D" w:rsidRPr="00A70975"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a serial number</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A, B, D, E,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Function Basics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7</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A70975">
        <w:rPr>
          <w:rFonts w:ascii="Times New Roman" w:hAnsi="Times New Roman" w:cs="Times New Roman"/>
          <w:color w:val="auto"/>
          <w:sz w:val="24"/>
          <w:szCs w:val="24"/>
        </w:rPr>
        <w:t>98) Match the logical operators to their descriptions:</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Less than or equal to</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 xml:space="preserve">&lt;&gt;  </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Equal to</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 xml:space="preserve">&lt; </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Not equal to</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 xml:space="preserve">&gt; </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Less than</w:t>
      </w:r>
    </w:p>
    <w:p w:rsidR="00F66B0D" w:rsidRPr="00A70975" w:rsidRDefault="00F66B0D" w:rsidP="00F66B0D">
      <w:pPr>
        <w:pStyle w:val="NormalText"/>
        <w:tabs>
          <w:tab w:val="left" w:pos="360"/>
          <w:tab w:val="left" w:pos="1460"/>
          <w:tab w:val="left" w:pos="17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 xml:space="preserve">&lt;= </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Greater than</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B, C, D, E,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1</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Logical, Lookup, and Financial Functions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8</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rPr>
          <w:rFonts w:ascii="Times New Roman" w:hAnsi="Times New Roman" w:cs="Times New Roman"/>
          <w:color w:val="auto"/>
          <w:sz w:val="24"/>
          <w:szCs w:val="24"/>
        </w:rPr>
      </w:pP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99) Match the range names to their descriptions:</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Grades</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Unacceptable name; can't use spaces in names</w:t>
      </w:r>
      <w:r w:rsidRPr="00A70975">
        <w:rPr>
          <w:rFonts w:ascii="Times New Roman" w:hAnsi="Times New Roman" w:cs="Times New Roman"/>
          <w:color w:val="auto"/>
          <w:sz w:val="24"/>
          <w:szCs w:val="24"/>
        </w:rPr>
        <w:tab/>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COL</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Acceptable abbreviation for cost-of-living</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Tax_Rate</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 xml:space="preserve">Unacceptable name; can't use special symbols and </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r>
      <w:r w:rsidRPr="00A70975">
        <w:rPr>
          <w:rFonts w:ascii="Times New Roman" w:hAnsi="Times New Roman" w:cs="Times New Roman"/>
          <w:color w:val="auto"/>
          <w:sz w:val="24"/>
          <w:szCs w:val="24"/>
        </w:rPr>
        <w:tab/>
        <w:t>spaces</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Commission Rate</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Acceptable range name</w:t>
      </w:r>
    </w:p>
    <w:p w:rsidR="00F66B0D" w:rsidRPr="00A70975" w:rsidRDefault="00F66B0D" w:rsidP="00F66B0D">
      <w:pPr>
        <w:pStyle w:val="NormalText"/>
        <w:tabs>
          <w:tab w:val="left" w:pos="360"/>
          <w:tab w:val="left" w:pos="2520"/>
          <w:tab w:val="left" w:pos="28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Discount Rate %</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Acceptable name with underscore</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D, B, E, A, C</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3</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100) Match the range names to their descriptions:</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w:t>
      </w:r>
      <w:r w:rsidRPr="00A70975">
        <w:rPr>
          <w:rFonts w:ascii="Times New Roman" w:hAnsi="Times New Roman" w:cs="Times New Roman"/>
          <w:color w:val="auto"/>
          <w:sz w:val="24"/>
          <w:szCs w:val="24"/>
        </w:rPr>
        <w:tab/>
        <w:t>Tax_Rate</w:t>
      </w:r>
      <w:r w:rsidRPr="00A70975">
        <w:rPr>
          <w:rFonts w:ascii="Times New Roman" w:hAnsi="Times New Roman" w:cs="Times New Roman"/>
          <w:color w:val="auto"/>
          <w:sz w:val="24"/>
          <w:szCs w:val="24"/>
        </w:rPr>
        <w:tab/>
        <w:t>A.</w:t>
      </w:r>
      <w:r w:rsidRPr="00A70975">
        <w:rPr>
          <w:rFonts w:ascii="Times New Roman" w:hAnsi="Times New Roman" w:cs="Times New Roman"/>
          <w:color w:val="auto"/>
          <w:sz w:val="24"/>
          <w:szCs w:val="24"/>
        </w:rPr>
        <w:tab/>
        <w:t>Acceptable name with underscore and numbers</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w:t>
      </w:r>
      <w:r w:rsidRPr="00A70975">
        <w:rPr>
          <w:rFonts w:ascii="Times New Roman" w:hAnsi="Times New Roman" w:cs="Times New Roman"/>
          <w:color w:val="auto"/>
          <w:sz w:val="24"/>
          <w:szCs w:val="24"/>
        </w:rPr>
        <w:tab/>
        <w:t>Commission Rate</w:t>
      </w:r>
      <w:r w:rsidRPr="00A70975">
        <w:rPr>
          <w:rFonts w:ascii="Times New Roman" w:hAnsi="Times New Roman" w:cs="Times New Roman"/>
          <w:color w:val="auto"/>
          <w:sz w:val="24"/>
          <w:szCs w:val="24"/>
        </w:rPr>
        <w:tab/>
        <w:t>B.</w:t>
      </w:r>
      <w:r w:rsidRPr="00A70975">
        <w:rPr>
          <w:rFonts w:ascii="Times New Roman" w:hAnsi="Times New Roman" w:cs="Times New Roman"/>
          <w:color w:val="auto"/>
          <w:sz w:val="24"/>
          <w:szCs w:val="24"/>
        </w:rPr>
        <w:tab/>
        <w:t>Unacceptable name; can't start with a number</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III.</w:t>
      </w:r>
      <w:r w:rsidRPr="00A70975">
        <w:rPr>
          <w:rFonts w:ascii="Times New Roman" w:hAnsi="Times New Roman" w:cs="Times New Roman"/>
          <w:color w:val="auto"/>
          <w:sz w:val="24"/>
          <w:szCs w:val="24"/>
        </w:rPr>
        <w:tab/>
        <w:t>Discount Rate %</w:t>
      </w:r>
      <w:r w:rsidRPr="00A70975">
        <w:rPr>
          <w:rFonts w:ascii="Times New Roman" w:hAnsi="Times New Roman" w:cs="Times New Roman"/>
          <w:color w:val="auto"/>
          <w:sz w:val="24"/>
          <w:szCs w:val="24"/>
        </w:rPr>
        <w:tab/>
        <w:t>C.</w:t>
      </w:r>
      <w:r w:rsidRPr="00A70975">
        <w:rPr>
          <w:rFonts w:ascii="Times New Roman" w:hAnsi="Times New Roman" w:cs="Times New Roman"/>
          <w:color w:val="auto"/>
          <w:sz w:val="24"/>
          <w:szCs w:val="24"/>
        </w:rPr>
        <w:tab/>
        <w:t>Acceptable name with underscore</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IV.</w:t>
      </w:r>
      <w:r w:rsidRPr="00A70975">
        <w:rPr>
          <w:rFonts w:ascii="Times New Roman" w:hAnsi="Times New Roman" w:cs="Times New Roman"/>
          <w:color w:val="auto"/>
          <w:sz w:val="24"/>
          <w:szCs w:val="24"/>
        </w:rPr>
        <w:tab/>
        <w:t>2009_Rate</w:t>
      </w:r>
      <w:r w:rsidRPr="00A70975">
        <w:rPr>
          <w:rFonts w:ascii="Times New Roman" w:hAnsi="Times New Roman" w:cs="Times New Roman"/>
          <w:color w:val="auto"/>
          <w:sz w:val="24"/>
          <w:szCs w:val="24"/>
        </w:rPr>
        <w:tab/>
        <w:t>D.</w:t>
      </w:r>
      <w:r w:rsidRPr="00A70975">
        <w:rPr>
          <w:rFonts w:ascii="Times New Roman" w:hAnsi="Times New Roman" w:cs="Times New Roman"/>
          <w:color w:val="auto"/>
          <w:sz w:val="24"/>
          <w:szCs w:val="24"/>
        </w:rPr>
        <w:tab/>
        <w:t>Unacceptable name; can't use special symbols and spaces</w:t>
      </w:r>
    </w:p>
    <w:p w:rsidR="00F66B0D" w:rsidRPr="00A70975"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A70975">
        <w:rPr>
          <w:rFonts w:ascii="Times New Roman" w:hAnsi="Times New Roman" w:cs="Times New Roman"/>
          <w:color w:val="auto"/>
          <w:sz w:val="24"/>
          <w:szCs w:val="24"/>
        </w:rPr>
        <w:t>V.</w:t>
      </w:r>
      <w:r w:rsidRPr="00A70975">
        <w:rPr>
          <w:rFonts w:ascii="Times New Roman" w:hAnsi="Times New Roman" w:cs="Times New Roman"/>
          <w:color w:val="auto"/>
          <w:sz w:val="24"/>
          <w:szCs w:val="24"/>
        </w:rPr>
        <w:tab/>
        <w:t>Rate_2012</w:t>
      </w:r>
      <w:r w:rsidRPr="00A70975">
        <w:rPr>
          <w:rFonts w:ascii="Times New Roman" w:hAnsi="Times New Roman" w:cs="Times New Roman"/>
          <w:color w:val="auto"/>
          <w:sz w:val="24"/>
          <w:szCs w:val="24"/>
        </w:rPr>
        <w:tab/>
        <w:t>E.</w:t>
      </w:r>
      <w:r w:rsidRPr="00A70975">
        <w:rPr>
          <w:rFonts w:ascii="Times New Roman" w:hAnsi="Times New Roman" w:cs="Times New Roman"/>
          <w:color w:val="auto"/>
          <w:sz w:val="24"/>
          <w:szCs w:val="24"/>
        </w:rPr>
        <w:tab/>
        <w:t>Unacceptable name; can't use spaces in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Answer:  C, E, D, B, A</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Diff: 2</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Reference:  Range Names</w:t>
      </w:r>
    </w:p>
    <w:p w:rsidR="00F66B0D" w:rsidRPr="00A70975" w:rsidRDefault="00F66B0D" w:rsidP="00F66B0D">
      <w:pPr>
        <w:pStyle w:val="NormalText"/>
        <w:rPr>
          <w:rFonts w:ascii="Times New Roman" w:hAnsi="Times New Roman" w:cs="Times New Roman"/>
          <w:color w:val="auto"/>
          <w:sz w:val="24"/>
          <w:szCs w:val="24"/>
        </w:rPr>
      </w:pPr>
      <w:r w:rsidRPr="00A70975">
        <w:rPr>
          <w:rFonts w:ascii="Times New Roman" w:hAnsi="Times New Roman" w:cs="Times New Roman"/>
          <w:color w:val="auto"/>
          <w:sz w:val="24"/>
          <w:szCs w:val="24"/>
        </w:rPr>
        <w:t>Objective:  11</w:t>
      </w:r>
    </w:p>
    <w:p w:rsidR="00F66B0D" w:rsidRPr="00A70975" w:rsidRDefault="00F66B0D" w:rsidP="00F66B0D">
      <w:pPr>
        <w:pStyle w:val="NormalText"/>
        <w:spacing w:after="240"/>
        <w:rPr>
          <w:rFonts w:ascii="Times New Roman" w:hAnsi="Times New Roman" w:cs="Times New Roman"/>
          <w:color w:val="auto"/>
          <w:sz w:val="24"/>
          <w:szCs w:val="24"/>
        </w:rPr>
      </w:pPr>
      <w:r w:rsidRPr="00A70975">
        <w:rPr>
          <w:rFonts w:ascii="Times New Roman" w:hAnsi="Times New Roman" w:cs="Times New Roman"/>
          <w:color w:val="auto"/>
          <w:sz w:val="24"/>
          <w:szCs w:val="24"/>
        </w:rPr>
        <w:t>AppChap:  Excel 2: Formulas and Functions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 A spreadsheet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core of a slide presentation.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an electronic file that is used to write text and graphics on the web.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an electronic file that contains a grid of columns and rows for related data.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another word for a letter written on a computer.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 A spreadsheet PROGRAM is defined 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software application used to create and modify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 software application used to create and modify text-based documents.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software application used to create and modify video presentations.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 software application used to create and modify a database.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 A worksheet is defined 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the background color of a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current cell location of the insertion point as indicated by a dark border.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single spreadsheet that often contains formulas, functions, values, text, and visual aids.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an unfinished project.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4) A workbook is defined 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similar to a spreadsheet but bound rather than electronic.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an un-editable "picture" of data.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address of the current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a file containing related worksheets.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 An Input Area (as it applies to Excel 2010) is defined 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range of cells containing results based on the output area.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range of cells containing values for variables used in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 An Output Area (as it applies to Excel 2010)is defined 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range of cells containing results based upon manipulation of the variables in the input area.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range of cells containing values for variables used in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 The Name Box (as it applies to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located at the intersection of a column and a row.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displays the name of a worksheet within a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8) The Formula Bar (as it applies to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displays the name of a worksheet within a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at the intersection of a column and a row.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content of the active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9) A sheet tab (as it applies to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displays the content of the active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conceals the applicable formulas for the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identifies the address of the current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displays the name of a worksheet within a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10) A cell (as it applies to Excel 2010)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must have formulas entered into it.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cannot be used for labels or headings.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must have text entered into it.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the intersection of a column and a row.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11) A cell address (as it applies to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identifies the electronic "neighborhood" of a spreadsheet.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identifies a cell by a column letter and a row number.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searches for and displays similar labels as you type.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number that represents a quantity and can be the basis of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12) The active cell (as it applies to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where all the functions of the database perform the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the cell that always holds the current date.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the location of the insertion point as indicated by a dark border.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where all the formulas of the workbook do the math.</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13) Which cell becomes active when you press the "Enter" key?</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Cell A1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cell at the bottom of the next column.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next cell down.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The cell at the end of the current row.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14) The data type "Text" (as it applies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should be entered into every cell of the spreadsheet.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includes letters, numbers, and spaces not used in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includes formulas, functions, and formatting.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of little concern to Excel because Excel does calculations on numbers.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15) To put a long text label on two or more lines within a single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type the first line, then hit "Enter".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insert a line break with the "Alt + Enter" key combination.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type the second line then use the Backspace key.</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insert a text box using F4.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16) AutoComplete (as it applies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adds all the numbers in the row automatically.</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searches for and displays any other similar label in the current column as you begin to type.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adds all the numbers in the columns automatically.</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number that represents a quantity and can be the basis of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17) A Value (as it applies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controls the sequence in which Excel performs arithmetic operations.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 number that represents a quantity and can be the basis of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includes letters, numbers, and spaces.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combination of cell references, operators, values, and/or functions used to perform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18) To insert the current date into an active cell use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F4.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Ctrl + Alt + Delete.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Ctrl + D key combination.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The Ctrl and semicolon key combination.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19) A Formula (as it applies to Excel 2010) is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number that represents a date and can be the basis of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 combination of cell references, operators, values, and/or functions used to perform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 number that represents a quantity and can be the basis of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should be used in each column of a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20) You should use cell references in formulas instead of constant values so</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you can easily include letters, numbers, and spaces.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it is easier to debug the errors.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you can change the input values without changing the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you can control the sequence in which Excel performs arithmetic operations.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21) The order of precedence (as it applies to math operations in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includes letters, numbers, and spaces.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controls the sequence in which Excel performs arithmetic operations.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 software application used to create and modify business communications.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includes formulas, functions, and formatting.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22) Auto Fill (as it applies to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enables you to copy the contents of a cell or to continue a sequence by dragging the fill handle.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the fastest way to type A1 in the name box.</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adjustable so you can display more or less characters in a column.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helps carry over the fill to the remaining worksheets.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23) The fill handle (as it applies to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fastest way to type A1 in the name box.</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helps carry over the fill to the remaining slides.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the same action as pressing "enter".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a small black square at the bottom-right corner of a cell that facilitates fill operations.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24) Using the fill handle on a cell containing a formula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cannot complete a sequence of dates in a column.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changes the background color of the selected cells to yellow.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copies the formula in the active cell to other cells and adapts it based upon the type of cell references in the original formula.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has two or more sub-commands related to the command.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25) Ribbon Commands with arrows indicate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a shortcut to cell A1.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there are two or more sub-commands related to the command.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the next step in the process.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directionality.</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26) Column width</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adjustable so you can display more or less characters in a column.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not adjustable so keep the formulas as short as possible.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always switches back to default.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best left unchanged unless you absolutely have to.</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27) Row Height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adjustable vertical measurement of a row.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changes the background color of the selected cells.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controlled by the fill handle of the adjacent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not adjustable so use only smaller fonts for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28) To adjust the column width and/or row height of many cells at once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just type longer or taller formulas in some of them.</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click and drag across the cells to select them and use any sizing method you choose.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drag the fill handle across the cells.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type A1 in the "Go To" dialog box.</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29) To show a "hidden" row one (1) or a "hidden" column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type A1 in the name box and then press "Enter"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use only a Ribbon command with arrows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scroll to the left.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scroll to the right.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30) A "Range"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cannot be selected with the mouse.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are the numbers that fall between the smallest and largest in the formula.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another word for the active worksheet.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a group of adjacent or contiguous cells.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31) A nonadjacent range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the best tool to to use to decide which numbers to select.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selected with the "Ctrl + Alt + Delete" key combination.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contains two or more cells or ranges that are not touching each other.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isn't possible in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32) To select a range in using the name box</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click in the name box and type the range address such as B15:D25 and then press "Enter".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select the name box from the 2010 File menu and choose "Range".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position the mouse pointer over the column headings holding the Alt key.</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click in the first cell of the range, hold the "Ctrl" key, and then click in the last cell of the range.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33) "Copy as Picture" can be a useful command when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you do not have a printer available.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the formulas, functions, and headings need to be tested.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you need an un-edit able "picture" of data to use elsewhere in the workbook or other programs.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you need to make changes to the data later.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34) When you paste copied data, Excel displays the Paste Options button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in the status bar at the left of the screen.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in the next set of nonadjacent ranges.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on the toolbar.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in the bottom right corner of the pasted data.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35) To Transpose Columns and Rows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select and copy the original range then click the top left corner of the destination range, click the Paste Arrow, and then click Transpose.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save and close the document, then reopen it in "Transpose mode".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drag and drop A-Z onto 1-26.</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drag the range to a new location on the worksheet.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9</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36) Horizontal Alignment (as it applies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refers to the up-down position of contents in a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removes the vertical lines running through the data.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puts a line horizontally through the data.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the left-right position of contents in a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37) Vertical Alignment (as it applies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refers to the up-down position of contents in a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B) removes the vertical lines and the tangent lines on the print-out.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shows the vertical lines but not the tangent lines on the print-out.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refers to the left-right position of contents in a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38) Wrap Text (as it applies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can be downloaded as an add-on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 longer possible in Excel 2010 due to contract restrictions.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most useful with very short headings.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enables data to appear on two or more lines within a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39) A Border (as it applies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data from another cell that is only temporarily residing in the active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a line that surrounds a cell or a range of cells.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never prints.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preset and weight cannot be adjusted.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40) Fill Color (as it applies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 is handled automatically depending upon the contents of the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B) is not adjustable.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C) is black by default.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 is the background color of a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41) By default new workbooks contain four worksheets.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42) You should plan the structure of the worksheets in a workbook before you begin entering data.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43) The Excel Window contains elements that are similar to other Office applications and some that are unique to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44) Text can be any letters, numbers, and symbols and Excel can use them in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45) Excel uses the / symbol to perform multiplication on operands.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46) To begin a formula in a cell, first type the # symbol.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47) Always key in the numbers of a mathematical operation rather than using the cell address where the number appear.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48) The order of precedence in Excel is the same as the basic order of operations in math.</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49) Excel displays the result of a formula in its cell.  You can display the formula itself by using the combination of Ctrl and ` (accent) keys at the same time.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6</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50) In Excel, it is possible to add, delete, or rename worksheets at any time in the process.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51) Worksheets name "tabs" automatically reflect the contents of the worksheets.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52) To help with Managing your Workbook, worksheets tabs can be assigned unique colors.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53) If the column is too narrow, part of the data you enter in the cell will get deleted.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54) In Excel, when you hide a column or row, the data is not deleted, just hidden.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55) Using Formatting on data makes it difficult to read and tends to obscure meaningful details.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56) Use Horizontal alignment to move the data in a cell closer to the top or bottom of the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57) It is possible to rotate the text of a cell to read vertically (up and down) rather than across.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58) Merge and Center is not a good tool for creating titles of headings in Excel.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59) Increase/Decrease Indent tool is a good way to make certain text stand out from a list.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60) Changing the Format of a cell changes the value of the number stored in the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Formatting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61) The Page Setup Dialog box contains additional options not found on the Excel "Ribbon".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62) While it is common to center a worksheet horizontally on a page, it is not possible to center it vertically on the page in Excel 2010.</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63) The page setup dialog box Header/Footer tab is one way of adding a header and/or footer to your spreadsheet.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TRUE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64) Excel displays data in gridlines of columns and rows.  Those grid lines always appear on the printed document.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65) In Excel 2010, there is really no way to tell what a print-out will look like until you print it.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FALSE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Page Setup and Printing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66) A ________ is an electronic file that contains a grid of columns and rows.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spreadsheet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67) A ________ program is a computer application used to create and modify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spreadsheet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68) ________ is a single spreadsheet that can contain formulas, functions, values, text and visual aids.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worksheet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69) A ________ is a file containing related one or more worksheets.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70) An ________ area is a range of cells containing values for variables used in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input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71) An ________ area is a range of cells containing results based on manipulating the variables.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output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72) By default, new workbooks contain ________ worksheets.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three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73) The ________ box displays the address of the (active) cell currently in use.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name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74) The ________ bar displays the contents of the active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formula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75) Sheet ________ show the names of the worksheets contained in the workbook.</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Tabs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76) A ________ is the intersection of a column and a row.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77) A cell ________ identifies a cell by a column letter and a row number.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address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78) The ________ cell is the current cell, indicated by a dark border.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active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79) To display another worksheet click the sheet ________ at the bottom of the workbook window.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tab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80) ________ is any combination of letters, numbers, etc NOT used for calculations.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Text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81) Excel treats phone numbers and social security numbers as ________.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text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82) For a long text label use the "________" key and "Enter" key combination to insert a line break so the text appears on two lines within the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Alt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83) A number that represents a quantity or amount is called a ________.</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value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84) A combination of cell references, arithmetic operations, values, and/or functions used in calculations is called a ________.</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formula</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85) For Excel to recognize a formula, it must begin with an ________ sign.</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equals or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86) A2+A3 is not a formula because the ________ sign is missing.</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equals or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87) The order of ________ controls the sequence in which Excel does math.</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precedence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88) =A2+A3 is a (better or worse) ________ formula than =10+2 because of flexibility.</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better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89) To copy the contents of a cell or range by dragging is called using Auto ________.</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fill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90) To show a "hidden" row one or a "hidden" column A, type ________ in the name box and then press "Enter".</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8</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91) Match the following terms to their meanings:</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Spreadsheet</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An electronic file that contains a grid of columns </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and rows</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Spreadsheet Program</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 xml:space="preserve">A computer application used to create and </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modify spreadsheets</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Worksheet</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 xml:space="preserve">A handwritten, paper way to store and </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calculate data</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Workbook</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A file containing related worksheets</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Ledger</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 xml:space="preserve">A spreadsheet that contains formulas, </w:t>
      </w:r>
    </w:p>
    <w:p w:rsidR="00F66B0D" w:rsidRPr="00D73F01" w:rsidRDefault="00F66B0D" w:rsidP="00F66B0D">
      <w:pPr>
        <w:pStyle w:val="NormalText"/>
        <w:tabs>
          <w:tab w:val="left" w:pos="380"/>
          <w:tab w:val="left" w:pos="2900"/>
          <w:tab w:val="left" w:pos="316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functions, values, etc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 B, E, D,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tabs>
          <w:tab w:val="left" w:pos="360"/>
          <w:tab w:val="left" w:pos="2160"/>
          <w:tab w:val="left" w:pos="23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92) Match the parts of the Excel Window to its meaning:</w:t>
      </w:r>
    </w:p>
    <w:p w:rsidR="00F66B0D" w:rsidRPr="00D73F01" w:rsidRDefault="00F66B0D" w:rsidP="00F66B0D">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Name Box</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Displays the content of the active cell</w:t>
      </w:r>
    </w:p>
    <w:p w:rsidR="00F66B0D" w:rsidRPr="00D73F01" w:rsidRDefault="00F66B0D" w:rsidP="00F66B0D">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Formula bar</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Displays the name of a worksheet within a workbook</w:t>
      </w:r>
    </w:p>
    <w:p w:rsidR="00F66B0D" w:rsidRPr="00D73F01" w:rsidRDefault="00F66B0D" w:rsidP="00F66B0D">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Sheet tab</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Identifies a cell by a column letter and row number</w:t>
      </w:r>
    </w:p>
    <w:p w:rsidR="00F66B0D" w:rsidRPr="00D73F01" w:rsidRDefault="00F66B0D" w:rsidP="00F66B0D">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Cell</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Identifies the address of the current (active) cell</w:t>
      </w:r>
    </w:p>
    <w:p w:rsidR="00F66B0D" w:rsidRPr="00D73F01" w:rsidRDefault="00F66B0D" w:rsidP="00F66B0D">
      <w:pPr>
        <w:pStyle w:val="NormalText"/>
        <w:tabs>
          <w:tab w:val="left" w:pos="360"/>
          <w:tab w:val="left" w:pos="2160"/>
          <w:tab w:val="left" w:pos="252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Cell address</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Intersection of a column or row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D, A, B, E,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1</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93) Match the following terms to their meanings:</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Active cell</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Numbers that represent a quantity used for calculations </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in excel</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Sheet tab</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 xml:space="preserve">A combination of cell references, operators, values, </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and/or functions to perform a calculation</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Text</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Any combination of letters, numbers, symbols</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A value</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Used to switch to another sheet in the workbook</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Formula</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The current cell, containing the insertions point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E, D, C, A, B</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94) Match the keystrokes to their descriptions:</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Up Arrow</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Move up one cell in the same column</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Down Arrow</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Move left one cell in the same row</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Left Arrow</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Move down one cell in the same column</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Right Arrow</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Move right one cell in the same row</w:t>
      </w:r>
    </w:p>
    <w:p w:rsidR="00F66B0D" w:rsidRPr="00D73F01" w:rsidRDefault="00F66B0D" w:rsidP="00F66B0D">
      <w:pPr>
        <w:pStyle w:val="NormalText"/>
        <w:tabs>
          <w:tab w:val="left" w:pos="360"/>
          <w:tab w:val="left" w:pos="2160"/>
          <w:tab w:val="left" w:pos="2400"/>
        </w:tabs>
        <w:rPr>
          <w:rFonts w:ascii="Times New Roman" w:hAnsi="Times New Roman" w:cs="Times New Roman"/>
          <w:color w:val="auto"/>
          <w:sz w:val="24"/>
          <w:szCs w:val="24"/>
        </w:rPr>
      </w:pPr>
      <w:r>
        <w:rPr>
          <w:rFonts w:ascii="Times New Roman" w:hAnsi="Times New Roman" w:cs="Times New Roman"/>
          <w:color w:val="auto"/>
          <w:sz w:val="24"/>
          <w:szCs w:val="24"/>
        </w:rPr>
        <w:t>V.</w:t>
      </w:r>
      <w:r>
        <w:rPr>
          <w:rFonts w:ascii="Times New Roman" w:hAnsi="Times New Roman" w:cs="Times New Roman"/>
          <w:color w:val="auto"/>
          <w:sz w:val="24"/>
          <w:szCs w:val="24"/>
        </w:rPr>
        <w:tab/>
        <w:t>Home</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r>
      <w:r>
        <w:rPr>
          <w:rFonts w:ascii="Times New Roman" w:hAnsi="Times New Roman" w:cs="Times New Roman"/>
          <w:color w:val="auto"/>
          <w:sz w:val="24"/>
          <w:szCs w:val="24"/>
        </w:rPr>
        <w:t>Move the active cell to column A of current row</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 C, B, D, 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tabs>
          <w:tab w:val="left" w:pos="340"/>
          <w:tab w:val="left" w:pos="1800"/>
          <w:tab w:val="left" w:pos="204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95) Match the keystrokes to their descriptions:</w:t>
      </w:r>
    </w:p>
    <w:p w:rsidR="00F66B0D" w:rsidRPr="00D73F01" w:rsidRDefault="00F66B0D" w:rsidP="00F66B0D">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Page Up</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Move insertion point up one screen </w:t>
      </w:r>
    </w:p>
    <w:p w:rsidR="00F66B0D" w:rsidRPr="00D73F01" w:rsidRDefault="00F66B0D" w:rsidP="00F66B0D">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Page Down</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Move insertion point down one screen</w:t>
      </w:r>
    </w:p>
    <w:p w:rsidR="00F66B0D" w:rsidRPr="00D73F01" w:rsidRDefault="00F66B0D" w:rsidP="00F66B0D">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r>
      <w:r>
        <w:rPr>
          <w:rFonts w:ascii="Times New Roman" w:hAnsi="Times New Roman" w:cs="Times New Roman"/>
          <w:color w:val="auto"/>
          <w:sz w:val="24"/>
          <w:szCs w:val="24"/>
        </w:rPr>
        <w:t>Tab</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r>
      <w:r>
        <w:rPr>
          <w:rFonts w:ascii="Times New Roman" w:hAnsi="Times New Roman" w:cs="Times New Roman"/>
          <w:color w:val="auto"/>
          <w:sz w:val="24"/>
          <w:szCs w:val="24"/>
        </w:rPr>
        <w:t>Move right one cell in the same row</w:t>
      </w:r>
    </w:p>
    <w:p w:rsidR="00F66B0D" w:rsidRPr="00D73F01" w:rsidRDefault="00F66B0D" w:rsidP="00F66B0D">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Ctrl + Home</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Move insertion point to Cell A1</w:t>
      </w:r>
    </w:p>
    <w:p w:rsidR="00F66B0D" w:rsidRPr="00D73F01" w:rsidRDefault="00F66B0D" w:rsidP="00F66B0D">
      <w:pPr>
        <w:pStyle w:val="NormalText"/>
        <w:tabs>
          <w:tab w:val="left" w:pos="340"/>
          <w:tab w:val="left" w:pos="1800"/>
          <w:tab w:val="left" w:pos="204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Ctrl + End</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Move insertion point to the last active corner in the worksheet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 B, C, D, 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96) Match the type of data that can be entered into a cell with its description:</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Text</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Stored as a "serial" number but can be displayed in </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varies ways</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Values</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Letters, Numbers, symbols not used in calculations</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Dates</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 xml:space="preserve">Cell references, arithmetic operations, values…used in </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a calculation</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Formulas</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 xml:space="preserve">Numbers that represent a quantity to be used as a basis </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for calculations</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AutoComplete</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 xml:space="preserve">Displays other labels in that column that match the </w:t>
      </w:r>
    </w:p>
    <w:p w:rsidR="00F66B0D" w:rsidRPr="00D73F01"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letters you type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 D, A, C, 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Introduction to Spreadsheets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3</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tabs>
          <w:tab w:val="left" w:pos="340"/>
          <w:tab w:val="left" w:pos="3160"/>
          <w:tab w:val="left" w:pos="3380"/>
        </w:tabs>
        <w:rPr>
          <w:rFonts w:ascii="Times New Roman" w:hAnsi="Times New Roman" w:cs="Times New Roman"/>
          <w:color w:val="auto"/>
          <w:sz w:val="24"/>
          <w:szCs w:val="24"/>
        </w:rPr>
      </w:pPr>
      <w:r w:rsidRPr="00D73F01">
        <w:rPr>
          <w:rFonts w:ascii="Times New Roman" w:hAnsi="Times New Roman" w:cs="Times New Roman"/>
          <w:color w:val="auto"/>
          <w:sz w:val="24"/>
          <w:szCs w:val="24"/>
        </w:rPr>
        <w:t>97) Match the following terms to their meanings:</w:t>
      </w:r>
    </w:p>
    <w:p w:rsidR="00F66B0D" w:rsidRPr="00D73F01" w:rsidRDefault="00F66B0D" w:rsidP="00F66B0D">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Formulas</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Addition, subtraction, multiplication, and </w:t>
      </w:r>
    </w:p>
    <w:p w:rsidR="00F66B0D" w:rsidRPr="00D73F01" w:rsidRDefault="00F66B0D" w:rsidP="00F66B0D">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division</w:t>
      </w:r>
    </w:p>
    <w:p w:rsidR="00F66B0D" w:rsidRPr="00D73F01" w:rsidRDefault="00F66B0D" w:rsidP="00F66B0D">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Mathematical operations</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Change static numbers into meaningful results</w:t>
      </w:r>
    </w:p>
    <w:p w:rsidR="00F66B0D" w:rsidRPr="00D73F01" w:rsidRDefault="00F66B0D" w:rsidP="00F66B0D">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Start a formula by using the...</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Text</w:t>
      </w:r>
    </w:p>
    <w:p w:rsidR="00F66B0D" w:rsidRPr="00D73F01" w:rsidRDefault="00F66B0D" w:rsidP="00F66B0D">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A2+A3 (without = sign)</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Formula using a constant (not recommended)</w:t>
      </w:r>
    </w:p>
    <w:p w:rsidR="00F66B0D" w:rsidRPr="00D73F01" w:rsidRDefault="00F66B0D" w:rsidP="00F66B0D">
      <w:pPr>
        <w:pStyle w:val="NormalText"/>
        <w:tabs>
          <w:tab w:val="left" w:pos="340"/>
          <w:tab w:val="left" w:pos="3420"/>
          <w:tab w:val="left" w:pos="378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=10+2</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Equals sign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 A, E, C,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tabs>
          <w:tab w:val="left" w:pos="360"/>
          <w:tab w:val="left" w:pos="2160"/>
          <w:tab w:val="left" w:pos="23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D73F01">
        <w:rPr>
          <w:rFonts w:ascii="Times New Roman" w:hAnsi="Times New Roman" w:cs="Times New Roman"/>
          <w:color w:val="auto"/>
          <w:sz w:val="24"/>
          <w:szCs w:val="24"/>
        </w:rPr>
        <w:t>98) Match the arithmetic operators in order of precedence:</w:t>
      </w:r>
    </w:p>
    <w:p w:rsidR="00F66B0D" w:rsidRPr="00D73F01" w:rsidRDefault="00F66B0D" w:rsidP="00F66B0D">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Parentheses</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3rd in order of precedence</w:t>
      </w:r>
    </w:p>
    <w:p w:rsidR="00F66B0D" w:rsidRPr="00D73F01" w:rsidRDefault="00F66B0D" w:rsidP="00F66B0D">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Exponent</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1st in order of precedence</w:t>
      </w:r>
    </w:p>
    <w:p w:rsidR="00F66B0D" w:rsidRPr="00D73F01" w:rsidRDefault="00F66B0D" w:rsidP="00F66B0D">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Multiplication</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4th in order of precedence</w:t>
      </w:r>
    </w:p>
    <w:p w:rsidR="00F66B0D" w:rsidRPr="00D73F01" w:rsidRDefault="00F66B0D" w:rsidP="00F66B0D">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Division</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5th in order of precedence</w:t>
      </w:r>
    </w:p>
    <w:p w:rsidR="00F66B0D" w:rsidRPr="00D73F01" w:rsidRDefault="00F66B0D" w:rsidP="00F66B0D">
      <w:pPr>
        <w:pStyle w:val="NormalText"/>
        <w:tabs>
          <w:tab w:val="left" w:pos="360"/>
          <w:tab w:val="left" w:pos="2160"/>
          <w:tab w:val="left" w:pos="243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Addition</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2nd in order of precedence</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B, E, A, C,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2</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4</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rPr>
          <w:rFonts w:ascii="Times New Roman" w:hAnsi="Times New Roman" w:cs="Times New Roman"/>
          <w:color w:val="auto"/>
          <w:sz w:val="24"/>
          <w:szCs w:val="24"/>
        </w:rPr>
      </w:pPr>
    </w:p>
    <w:p w:rsidR="00F66B0D" w:rsidRPr="00D73F01" w:rsidRDefault="00F66B0D" w:rsidP="00F66B0D">
      <w:pPr>
        <w:pStyle w:val="NormalText"/>
        <w:tabs>
          <w:tab w:val="left" w:pos="360"/>
          <w:tab w:val="left" w:pos="3060"/>
          <w:tab w:val="left" w:pos="3340"/>
        </w:tabs>
        <w:rPr>
          <w:rFonts w:ascii="Times New Roman" w:hAnsi="Times New Roman" w:cs="Times New Roman"/>
          <w:color w:val="auto"/>
          <w:sz w:val="24"/>
          <w:szCs w:val="24"/>
        </w:rPr>
      </w:pPr>
      <w:r w:rsidRPr="00D73F01">
        <w:rPr>
          <w:rFonts w:ascii="Times New Roman" w:hAnsi="Times New Roman" w:cs="Times New Roman"/>
          <w:color w:val="auto"/>
          <w:sz w:val="24"/>
          <w:szCs w:val="24"/>
        </w:rPr>
        <w:t>99) Match the following terms to their meanings:</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Order of Precedence</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 xml:space="preserve">Controls the sequence of arithmetic </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operations</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Actual values in Formulas</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 xml:space="preserve">Not recommended unless the value is a </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constant</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Auto Fill</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 xml:space="preserve">"Show Formulas" on the Formulas tab or </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Ctrl + ` combination</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Fill Handle</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 xml:space="preserve">Copying the contents of a cell or range by </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dragging</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Display formulas in the cell</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 xml:space="preserve">Small black square at the bottom-right corner </w:t>
      </w:r>
    </w:p>
    <w:p w:rsidR="00F66B0D" w:rsidRPr="00D73F01" w:rsidRDefault="00F66B0D" w:rsidP="00F66B0D">
      <w:pPr>
        <w:pStyle w:val="NormalText"/>
        <w:tabs>
          <w:tab w:val="left" w:pos="360"/>
          <w:tab w:val="left" w:pos="3240"/>
          <w:tab w:val="left" w:pos="351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of a cell</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A, B, D, E, C</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Mathematics and Formulas</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5</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D73F01" w:rsidRDefault="00F66B0D" w:rsidP="00F66B0D">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100) Match the following terms to their meanings:</w:t>
      </w:r>
    </w:p>
    <w:p w:rsidR="00F66B0D" w:rsidRPr="00D73F01" w:rsidRDefault="00F66B0D" w:rsidP="00F66B0D">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I.</w:t>
      </w:r>
      <w:r w:rsidRPr="00D73F01">
        <w:rPr>
          <w:rFonts w:ascii="Times New Roman" w:hAnsi="Times New Roman" w:cs="Times New Roman"/>
          <w:color w:val="auto"/>
          <w:sz w:val="24"/>
          <w:szCs w:val="24"/>
        </w:rPr>
        <w:tab/>
        <w:t>Worksheet tabs</w:t>
      </w:r>
      <w:r w:rsidRPr="00D73F01">
        <w:rPr>
          <w:rFonts w:ascii="Times New Roman" w:hAnsi="Times New Roman" w:cs="Times New Roman"/>
          <w:color w:val="auto"/>
          <w:sz w:val="24"/>
          <w:szCs w:val="24"/>
        </w:rPr>
        <w:tab/>
        <w:t>A.</w:t>
      </w:r>
      <w:r w:rsidRPr="00D73F01">
        <w:rPr>
          <w:rFonts w:ascii="Times New Roman" w:hAnsi="Times New Roman" w:cs="Times New Roman"/>
          <w:color w:val="auto"/>
          <w:sz w:val="24"/>
          <w:szCs w:val="24"/>
        </w:rPr>
        <w:tab/>
        <w:t>Double click the worksheet tab</w:t>
      </w:r>
    </w:p>
    <w:p w:rsidR="00F66B0D" w:rsidRPr="00D73F01" w:rsidRDefault="00F66B0D" w:rsidP="00F66B0D">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II.</w:t>
      </w:r>
      <w:r w:rsidRPr="00D73F01">
        <w:rPr>
          <w:rFonts w:ascii="Times New Roman" w:hAnsi="Times New Roman" w:cs="Times New Roman"/>
          <w:color w:val="auto"/>
          <w:sz w:val="24"/>
          <w:szCs w:val="24"/>
        </w:rPr>
        <w:tab/>
        <w:t>Sheet1, Sheet2, …</w:t>
      </w:r>
      <w:r w:rsidRPr="00D73F01">
        <w:rPr>
          <w:rFonts w:ascii="Times New Roman" w:hAnsi="Times New Roman" w:cs="Times New Roman"/>
          <w:color w:val="auto"/>
          <w:sz w:val="24"/>
          <w:szCs w:val="24"/>
        </w:rPr>
        <w:tab/>
        <w:t>B.</w:t>
      </w:r>
      <w:r w:rsidRPr="00D73F01">
        <w:rPr>
          <w:rFonts w:ascii="Times New Roman" w:hAnsi="Times New Roman" w:cs="Times New Roman"/>
          <w:color w:val="auto"/>
          <w:sz w:val="24"/>
          <w:szCs w:val="24"/>
        </w:rPr>
        <w:tab/>
        <w:t xml:space="preserve">Click "insert worksheet" next to the </w:t>
      </w:r>
    </w:p>
    <w:p w:rsidR="00F66B0D" w:rsidRPr="00D73F01" w:rsidRDefault="00F66B0D" w:rsidP="00F66B0D">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r>
      <w:r w:rsidRPr="00D73F01">
        <w:rPr>
          <w:rFonts w:ascii="Times New Roman" w:hAnsi="Times New Roman" w:cs="Times New Roman"/>
          <w:color w:val="auto"/>
          <w:sz w:val="24"/>
          <w:szCs w:val="24"/>
        </w:rPr>
        <w:tab/>
        <w:t>worksheet tabs</w:t>
      </w:r>
    </w:p>
    <w:p w:rsidR="00F66B0D" w:rsidRPr="00D73F01" w:rsidRDefault="00F66B0D" w:rsidP="00F66B0D">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III.</w:t>
      </w:r>
      <w:r w:rsidRPr="00D73F01">
        <w:rPr>
          <w:rFonts w:ascii="Times New Roman" w:hAnsi="Times New Roman" w:cs="Times New Roman"/>
          <w:color w:val="auto"/>
          <w:sz w:val="24"/>
          <w:szCs w:val="24"/>
        </w:rPr>
        <w:tab/>
        <w:t>Change a worksheet name</w:t>
      </w:r>
      <w:r w:rsidRPr="00D73F01">
        <w:rPr>
          <w:rFonts w:ascii="Times New Roman" w:hAnsi="Times New Roman" w:cs="Times New Roman"/>
          <w:color w:val="auto"/>
          <w:sz w:val="24"/>
          <w:szCs w:val="24"/>
        </w:rPr>
        <w:tab/>
        <w:t>C.</w:t>
      </w:r>
      <w:r w:rsidRPr="00D73F01">
        <w:rPr>
          <w:rFonts w:ascii="Times New Roman" w:hAnsi="Times New Roman" w:cs="Times New Roman"/>
          <w:color w:val="auto"/>
          <w:sz w:val="24"/>
          <w:szCs w:val="24"/>
        </w:rPr>
        <w:tab/>
        <w:t>Default worksheet names</w:t>
      </w:r>
    </w:p>
    <w:p w:rsidR="00F66B0D" w:rsidRPr="00D73F01" w:rsidRDefault="00F66B0D" w:rsidP="00F66B0D">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IV.</w:t>
      </w:r>
      <w:r w:rsidRPr="00D73F01">
        <w:rPr>
          <w:rFonts w:ascii="Times New Roman" w:hAnsi="Times New Roman" w:cs="Times New Roman"/>
          <w:color w:val="auto"/>
          <w:sz w:val="24"/>
          <w:szCs w:val="24"/>
        </w:rPr>
        <w:tab/>
        <w:t>Insert a new worksheet</w:t>
      </w:r>
      <w:r w:rsidRPr="00D73F01">
        <w:rPr>
          <w:rFonts w:ascii="Times New Roman" w:hAnsi="Times New Roman" w:cs="Times New Roman"/>
          <w:color w:val="auto"/>
          <w:sz w:val="24"/>
          <w:szCs w:val="24"/>
        </w:rPr>
        <w:tab/>
        <w:t>D.</w:t>
      </w:r>
      <w:r w:rsidRPr="00D73F01">
        <w:rPr>
          <w:rFonts w:ascii="Times New Roman" w:hAnsi="Times New Roman" w:cs="Times New Roman"/>
          <w:color w:val="auto"/>
          <w:sz w:val="24"/>
          <w:szCs w:val="24"/>
        </w:rPr>
        <w:tab/>
        <w:t>Right click the tab and select "delete"</w:t>
      </w:r>
    </w:p>
    <w:p w:rsidR="00F66B0D" w:rsidRPr="00D73F01" w:rsidRDefault="00F66B0D" w:rsidP="00F66B0D">
      <w:pPr>
        <w:pStyle w:val="NormalText"/>
        <w:tabs>
          <w:tab w:val="left" w:pos="360"/>
          <w:tab w:val="left" w:pos="3240"/>
          <w:tab w:val="left" w:pos="3480"/>
        </w:tabs>
        <w:rPr>
          <w:rFonts w:ascii="Times New Roman" w:hAnsi="Times New Roman" w:cs="Times New Roman"/>
          <w:color w:val="auto"/>
          <w:sz w:val="24"/>
          <w:szCs w:val="24"/>
        </w:rPr>
      </w:pPr>
      <w:r w:rsidRPr="00D73F01">
        <w:rPr>
          <w:rFonts w:ascii="Times New Roman" w:hAnsi="Times New Roman" w:cs="Times New Roman"/>
          <w:color w:val="auto"/>
          <w:sz w:val="24"/>
          <w:szCs w:val="24"/>
        </w:rPr>
        <w:t>V.</w:t>
      </w:r>
      <w:r w:rsidRPr="00D73F01">
        <w:rPr>
          <w:rFonts w:ascii="Times New Roman" w:hAnsi="Times New Roman" w:cs="Times New Roman"/>
          <w:color w:val="auto"/>
          <w:sz w:val="24"/>
          <w:szCs w:val="24"/>
        </w:rPr>
        <w:tab/>
        <w:t>Delete a worksheet</w:t>
      </w:r>
      <w:r w:rsidRPr="00D73F01">
        <w:rPr>
          <w:rFonts w:ascii="Times New Roman" w:hAnsi="Times New Roman" w:cs="Times New Roman"/>
          <w:color w:val="auto"/>
          <w:sz w:val="24"/>
          <w:szCs w:val="24"/>
        </w:rPr>
        <w:tab/>
        <w:t>E.</w:t>
      </w:r>
      <w:r w:rsidRPr="00D73F01">
        <w:rPr>
          <w:rFonts w:ascii="Times New Roman" w:hAnsi="Times New Roman" w:cs="Times New Roman"/>
          <w:color w:val="auto"/>
          <w:sz w:val="24"/>
          <w:szCs w:val="24"/>
        </w:rPr>
        <w:tab/>
        <w:t xml:space="preserve">Names and colors can be changed </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Answer:  E, C, A, B, D</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Diff: 3</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Reference:  Workbook and Worksheet Management</w:t>
      </w:r>
    </w:p>
    <w:p w:rsidR="00F66B0D" w:rsidRPr="00D73F01" w:rsidRDefault="00F66B0D" w:rsidP="00F66B0D">
      <w:pPr>
        <w:pStyle w:val="NormalText"/>
        <w:rPr>
          <w:rFonts w:ascii="Times New Roman" w:hAnsi="Times New Roman" w:cs="Times New Roman"/>
          <w:color w:val="auto"/>
          <w:sz w:val="24"/>
          <w:szCs w:val="24"/>
        </w:rPr>
      </w:pPr>
      <w:r w:rsidRPr="00D73F01">
        <w:rPr>
          <w:rFonts w:ascii="Times New Roman" w:hAnsi="Times New Roman" w:cs="Times New Roman"/>
          <w:color w:val="auto"/>
          <w:sz w:val="24"/>
          <w:szCs w:val="24"/>
        </w:rPr>
        <w:t>Objective:  7</w:t>
      </w:r>
    </w:p>
    <w:p w:rsidR="00F66B0D" w:rsidRPr="00D73F01" w:rsidRDefault="00F66B0D" w:rsidP="00F66B0D">
      <w:pPr>
        <w:pStyle w:val="NormalText"/>
        <w:spacing w:after="240"/>
        <w:rPr>
          <w:rFonts w:ascii="Times New Roman" w:hAnsi="Times New Roman" w:cs="Times New Roman"/>
          <w:color w:val="auto"/>
          <w:sz w:val="24"/>
          <w:szCs w:val="24"/>
        </w:rPr>
      </w:pPr>
      <w:r w:rsidRPr="00D73F01">
        <w:rPr>
          <w:rFonts w:ascii="Times New Roman" w:hAnsi="Times New Roman" w:cs="Times New Roman"/>
          <w:color w:val="auto"/>
          <w:sz w:val="24"/>
          <w:szCs w:val="24"/>
        </w:rPr>
        <w:t xml:space="preserve">AppChap:  Excel 1: Introduction to Excel </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22) An exploded pie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the high, low, and close prices for individual stocks over time.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emphasizes magnitude of changes over time by filling in the space between lines with a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shows a relationship between two variables.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separates one or more pie slices from the rest of the pie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23) An area chart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the high, low, and close prices for individual stocks over time.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trends using two dimensions on a continuous curve.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emphasizes magnitude of changes over time by filling in the space between lines with a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shows a relationship between two variables.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24) An X Y (scatter)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values as percentages of the whole but may contain more than one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the high, low, and close prices for individual stocks over time.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shows trends using two dimensions on a continuous curve.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shows a relationship between two variables.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25) A stock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shows relationships among three values by using bubbles.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shows values as percentages of the whole but may contain more than one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trends using two dimensions on a continuous curve.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can show the open, high, low, and close prices for individual stocks over time.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26) A surface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displays values as percentages of the whole but may contain more than one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displays relationships among three values by using bubbles.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displays trends using two dimensions on a continuous curve.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contains a single chart and no spreadsheet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27) A doughnut chart displays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enables you to adjust the size of the chart remotely.</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relationships among three values by using bubbles.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contains a single chart and no spreadsheet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values as percentages of the whole but may contain more than one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28) A bubble chart shows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a single chart and no spreadsheet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you how to adjust the size of the chart using the mouse.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a miniature chart contained in a single cell.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relationships among three values by using bubbles.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29) A chart sheet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label that describes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enables you to adjust the size of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contains a single chart and no spreadsheet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miniature chart contained in a single cell.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30) A handle, indicated by faint dots on the outside border of a selected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enables you to adjust the size of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label that describes either the category axis or the value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miniature chart contained in a single cell.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label that describes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31) When you select a chart, Excel displays a Chart Tools contextual tab with three specific tabs: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Design, Layout, and Format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Home, Insert, and Page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Chart, Type, and Formulas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Data, Review, and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32) After creating a chart you can change the chart type by using</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Page Layout tab / Chart Options button.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Design tab / Change Chart Type button.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Data tab / Chart Changer tool.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You cannot change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33) To reverse the Data Series of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change the numbers in the spread sheet.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use a different chart type.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use the Select Data Source dialog box from the Select Data button.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click Switch Row/Column in the Data group.</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34) To change the data source of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change the numbers in the spread sheet.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use the Select Data Source dialog box from the Select Data button.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use a different chart type.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click Switch Row/Column in the Data group.</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35) A sparkline is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label that describes either the category axis or the value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a miniature chart contained in a single cell.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the value or name of a data point.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label that describes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36) A chart title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horizontal or vertical line that extends from the horizontal or vertical axis through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label that describes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label that describes either the category axis or the value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the value or name of a data point.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37) An axis title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line used to depict trends and forecast future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the value or name of a data point.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label that describes either the category axis or the value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horizontal or vertical line that extends from the horizontal or vertical axis through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38) A data label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visual representation of numerical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the value or name of a data point.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line used to depict trends and forecast future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horizontal or vertical line that extends from the horizontal or vertical axis through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39) A gridline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numeric value that describes a single value on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a line used to depict trends and forecast future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horizontal or vertical line that extends from the horizontal or vertical axis through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is a visual representation of numerical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40) A trendline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 is a line used to depict trends and forecast future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B) is text that describes a collection of data points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C) is a group of related data points.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 displays data comparisons vertically in columns.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41) A chart is a visual representation of numerical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42) A data point is a letter or word that describes a single value on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43) A chart sheet contains a single chart and no spreadsheet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44) A resizing handle, indicated by faint dots on the outside border of a selected chart, enables you to adjust the size of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45) When you select a chart, Excel displays a Chart Tools contextual tab with three specific tabs: Design, Layout, and Format.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46) After creating a chart you can change the chart type by using Format tab / Change Chart Type button.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47) To reverse the Data Series of a chart click Switch Row/Column in the Data group.</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48) To change the data source of a chart use the Select Source dialog box from the Dialog\Numbers button.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49) A chart layout determines which chart elements appear in the chart area and how they are positioned within the chart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5</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50) The Chart Styles group contains predefined styles that control the range of the data and the numbers in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5</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51) Excel creates charts on the same worksheet as the original data set, but you can move the chart to its own chart sheet in the workbook.</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52) The default chart sheet name is sheett1, sheet2, etc.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53) Just like for printing any worksheet data, preview the chart in Backstage view before you print to check margins, spacing, and page breaks to ensure a balanced printout.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7</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54) If you embedded a chart on the same sheet as the data source, you cannot print the chart only.</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7</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55) A sparkline is a small line, column, or win/loss chart contained in a single cell.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56) A sparkline includes all the chart titles and axes labels just like a regular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57) The Chart Tools Layout tab enables you to enhance your charts by selecting specific chart elements, inserting objects, displaying or removing chart elements, customizing the axes, formatting the background, and including analysis.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58) A chart is composed of only the chart area and labels.  You cannot change it, only re-do it after it is created.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59) For less formal presentations, you might want to demonstrate your creativity by using images or a texture to fill the data series, chart area, or plot area instead of a solid fill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60) Labels on charts are not necessary because you can always tell what the chart means by the colors.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61) Axes titles are labels that describe the category and value axes. If the names on the category axis are not self-explanatory, you can add a label to describe it.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62) Before creating the chart, you must first define the starting, incremental, and stopping values that display on the value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63) A gridline is a horizontal or vertical line that extends from the horizontal or vertical axis through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64) A gridline is a line used to depict trends and forecast future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FALSE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65) You can use trendlines in unstacked column, bar, line, stock, scatter, and bubble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TRUE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66) A data ________ is a group of related data points.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Answer:  series </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67) A ________ label is text that describes a collection of data points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category</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68) A column ________ displays data comparisons vertically in columns.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69) Creating a chart involves selecting the data ________ and choosing the chart type.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source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70) When creating a chart, be sure that each data series uses the same ________.</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scale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71) The Chart Tools Design ________ tab contains options to modify the overall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contextual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72) To save a chart as a template, select the chart, click the ________ tab, and then click Save as Template in the Type group.</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73) Excel displays the row labels in the first column on the ________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category</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74) To reverse the data series, click ________ Row/Column in the Data group.</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Switch</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4</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75) The Chart Layouts group enables you to apply ________ layouts to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predefined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5</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76) When choosing a chart ________, make sure it complements the chart data and is easy to read.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style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5</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77) Excel creates charts on the same worksheet as the original data set, but you can ________ the chart to its own chart sheet.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move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78) You can rename a chart sheet before you click OK in the ________ Chart dialog box.</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Move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79) Preview the chart in ________ view before you print to ensure a balanced printout.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Backstage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7</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80) If you ________ a chart on the same sheet as the data source, you need to decide if you want to print the data only, the data and the chart, or the chart only.</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embedded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7</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81) Before creating a sparkline, identify what ________ you want to depict and where you want to place it.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82) After you insert a sparkline, the Sparkline Tools Design contextual tab displays, with options to ________ the sparkline.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customize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8</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83) When adding ________ elements to a chart, make sure they enhance the effectiveness of the chart instead of overpowering it.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visual</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84) As you customize a chart, remember that its purpose is to ________ a message to your audience.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communicate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85) A chart ________ is the label that describes the entire chart; it should reflect the purpose of the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title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86) Excel displays a ________ when you create a multiple series chart. By default it appears on the right side of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legend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10</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87) To change the ________ representation on the axes and gridlines, click Axes in the Axes group, and then point to Primary Vertical Axis.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number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88) A ________ is a horizontal or vertical line that extends from the horizontal or vertical axis through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gridline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89) Charts help reveal ________, patterns, and other tendencies that are difficult to identify by just looking at values in a worksheet.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trends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12</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90) A ________ is a line used to depict trends and forecast future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trendline</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91) Match the following terms to their meanings:</w:t>
      </w:r>
    </w:p>
    <w:p w:rsidR="00F66B0D" w:rsidRPr="0053744D"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A chart</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displays data comparisons vertically in columns</w:t>
      </w:r>
    </w:p>
    <w:p w:rsidR="00F66B0D" w:rsidRPr="0053744D"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 data point</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group of related data points</w:t>
      </w:r>
    </w:p>
    <w:p w:rsidR="00F66B0D" w:rsidRPr="0053744D"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data series</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numeric value that describes a single value on a chart</w:t>
      </w:r>
    </w:p>
    <w:p w:rsidR="00F66B0D" w:rsidRPr="0053744D"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 category label</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visual representation of numerical data</w:t>
      </w:r>
    </w:p>
    <w:p w:rsidR="00F66B0D" w:rsidRPr="0053744D" w:rsidRDefault="00F66B0D" w:rsidP="00F66B0D">
      <w:pPr>
        <w:pStyle w:val="NormalText"/>
        <w:tabs>
          <w:tab w:val="left" w:pos="36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column chart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text that describes a collection of data points in a chart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 C, B, D, 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92) Match the chart elements to their meanings:</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The chart area</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contains graphical representation of values in data </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series</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The Plot Area</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provides descriptive group names for subdividing the </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data series</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The X-axis</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horizontal line that borders the plot area to provide a </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frame of reference for measurement</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The Y-axis</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vertical line that borders the plot area to provide a frame </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of reference for measurement</w:t>
      </w:r>
    </w:p>
    <w:p w:rsidR="00F66B0D" w:rsidRPr="0053744D" w:rsidRDefault="00F66B0D" w:rsidP="00F66B0D">
      <w:pPr>
        <w:pStyle w:val="NormalText"/>
        <w:tabs>
          <w:tab w:val="left" w:pos="380"/>
          <w:tab w:val="left" w:pos="2160"/>
          <w:tab w:val="left" w:pos="242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The category axis</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contains the entire chart and all of its elements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E, A, C, D,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93) Match the following terms to their meanings:</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The value axis</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compares two or more sets of data in </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one chart</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 single data series chart</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is a key that identifies the color, gradient,</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 picture, texture, or pattern fill assigned </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to each data series in a chart</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multiple data series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displays incremental values to identify </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the values of the data </w:t>
      </w:r>
      <w:r w:rsidRPr="0053744D">
        <w:rPr>
          <w:rFonts w:ascii="Times New Roman" w:hAnsi="Times New Roman" w:cs="Times New Roman"/>
          <w:color w:val="auto"/>
          <w:sz w:val="24"/>
          <w:szCs w:val="24"/>
        </w:rPr>
        <w:t>series</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 clustered column chart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compares values for one set of data</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legend</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groups or clusters similar data in columns </w:t>
      </w:r>
    </w:p>
    <w:p w:rsidR="00F66B0D" w:rsidRPr="0053744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to compare values across categories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 D, A, E,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tabs>
          <w:tab w:val="left" w:pos="360"/>
          <w:tab w:val="left" w:pos="3260"/>
          <w:tab w:val="left" w:pos="3520"/>
        </w:tabs>
        <w:rPr>
          <w:rFonts w:ascii="Times New Roman" w:hAnsi="Times New Roman" w:cs="Times New Roman"/>
          <w:color w:val="auto"/>
          <w:sz w:val="24"/>
          <w:szCs w:val="24"/>
        </w:rPr>
      </w:pPr>
      <w:r w:rsidRPr="0053744D">
        <w:rPr>
          <w:rFonts w:ascii="Times New Roman" w:hAnsi="Times New Roman" w:cs="Times New Roman"/>
          <w:color w:val="auto"/>
          <w:sz w:val="24"/>
          <w:szCs w:val="24"/>
        </w:rPr>
        <w:t>94) Match the chart type to their meanings:</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 xml:space="preserve">A stacked column chart </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places stacks of data in segments on top of </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each other in one column, with each category </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in the data series represented by a different </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color</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 100% stacked column chart</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compares values across categories using </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horizontal bars</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3-D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places (stacks) data in one column per </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category, with each column having the </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same height of 100%</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 bar chart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uses a line to connect data points in order </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to show trends over a period of time</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line chart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adds a third dimension to each data series, </w:t>
      </w:r>
    </w:p>
    <w:p w:rsidR="00F66B0D" w:rsidRPr="0053744D" w:rsidRDefault="00F66B0D" w:rsidP="00F66B0D">
      <w:pPr>
        <w:pStyle w:val="NormalText"/>
        <w:tabs>
          <w:tab w:val="left" w:pos="360"/>
          <w:tab w:val="left" w:pos="3780"/>
          <w:tab w:val="left" w:pos="405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creating a distorted perspective of the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 C, E, B,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95) Match the chart type to their meanings:</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A pie chart</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separates one or more pie slices from the </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rest of the pie chart</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An exploded pie chart</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shows each data point in proportion to the </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whole data series as a slice in a circular pie</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An area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shows a relationship between two variables</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An X Y (scatter) chart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can show the open, high, low, close, and </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volume prices for individual stocks over time</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stock chart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emphasizes magnitude of changes over time </w:t>
      </w:r>
    </w:p>
    <w:p w:rsidR="00F66B0D" w:rsidRPr="0053744D" w:rsidRDefault="00F66B0D" w:rsidP="00F66B0D">
      <w:pPr>
        <w:pStyle w:val="NormalText"/>
        <w:tabs>
          <w:tab w:val="left" w:pos="360"/>
          <w:tab w:val="left" w:pos="2880"/>
          <w:tab w:val="left" w:pos="31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by filling in the space between lines with a color</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B, A, E, C,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tabs>
          <w:tab w:val="left" w:pos="340"/>
          <w:tab w:val="left" w:pos="4080"/>
          <w:tab w:val="left" w:pos="4360"/>
        </w:tabs>
        <w:rPr>
          <w:rFonts w:ascii="Times New Roman" w:hAnsi="Times New Roman" w:cs="Times New Roman"/>
          <w:color w:val="auto"/>
          <w:sz w:val="24"/>
          <w:szCs w:val="24"/>
        </w:rPr>
      </w:pPr>
      <w:r w:rsidRPr="0053744D">
        <w:rPr>
          <w:rFonts w:ascii="Times New Roman" w:hAnsi="Times New Roman" w:cs="Times New Roman"/>
          <w:color w:val="auto"/>
          <w:sz w:val="24"/>
          <w:szCs w:val="24"/>
        </w:rPr>
        <w:t>96) Match the following terms to their meanings:</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A surface chart displays</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relationships among three values </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by using bubbles</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A doughnut chart displays</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contains a single chart and no </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spreadsheet data</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bubble chart shows</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enables you to adjust the size of </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the chart</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 chart sheet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trends using two dimensions on a </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continuous curve</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 xml:space="preserve">A resizing handle, indicated by faint </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dots on the outside border of a selected chart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values as percentages of the whole </w:t>
      </w:r>
    </w:p>
    <w:p w:rsidR="00F66B0D" w:rsidRPr="0053744D" w:rsidRDefault="00F66B0D" w:rsidP="00F66B0D">
      <w:pPr>
        <w:pStyle w:val="NormalText"/>
        <w:tabs>
          <w:tab w:val="left" w:pos="340"/>
          <w:tab w:val="left" w:pos="4590"/>
          <w:tab w:val="left" w:pos="48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but may contain more than one data series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 E, A, B,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Basics</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97) Match the chart Design tab options to their meanings:</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Changing the Chart Type</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reverse how the chart presents the data; </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place the column labels on the category </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axis and the row labels in the legend</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Changing the Data Source</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predefined-control the color of the chart </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area, plot area, and </w:t>
      </w:r>
      <w:r w:rsidRPr="0053744D">
        <w:rPr>
          <w:rFonts w:ascii="Times New Roman" w:hAnsi="Times New Roman" w:cs="Times New Roman"/>
          <w:color w:val="auto"/>
          <w:sz w:val="24"/>
          <w:szCs w:val="24"/>
        </w:rPr>
        <w:t xml:space="preserve">data series-affect the </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look of the data series, such as flat, 3-D,</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 xml:space="preserve"> </w:t>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or beveled</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Changing the Data Structure</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predefined-determines which chart elements </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appear in the chart area and how they are </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positioned within the chart area</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Applying a Chart Layout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change how the data are depicted by using </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other chart types</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Applying a Chart Style</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add or delete data from the chart by clicking </w:t>
      </w:r>
    </w:p>
    <w:p w:rsidR="00F66B0D" w:rsidRPr="0053744D" w:rsidRDefault="00F66B0D" w:rsidP="00F66B0D">
      <w:pPr>
        <w:pStyle w:val="NormalText"/>
        <w:tabs>
          <w:tab w:val="left" w:pos="360"/>
          <w:tab w:val="left" w:pos="3400"/>
          <w:tab w:val="left" w:pos="368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Select Data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D, E, A, C, B</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2</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Design</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3</w:t>
      </w:r>
    </w:p>
    <w:p w:rsidR="00F66B0D" w:rsidRPr="0053744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tabs>
          <w:tab w:val="left" w:pos="360"/>
          <w:tab w:val="left" w:pos="2740"/>
          <w:tab w:val="left" w:pos="3000"/>
        </w:tabs>
        <w:rPr>
          <w:rFonts w:ascii="Times New Roman" w:hAnsi="Times New Roman" w:cs="Times New Roman"/>
          <w:color w:val="auto"/>
          <w:sz w:val="24"/>
          <w:szCs w:val="24"/>
        </w:rPr>
      </w:pPr>
      <w:r w:rsidRPr="0053744D">
        <w:rPr>
          <w:rFonts w:ascii="Times New Roman" w:hAnsi="Times New Roman" w:cs="Times New Roman"/>
          <w:color w:val="auto"/>
          <w:sz w:val="24"/>
          <w:szCs w:val="24"/>
        </w:rPr>
        <w:t>98) Match the chart Design tab options to their meanings:</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Moving a Chart</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 xml:space="preserve">Preview the chart in Backstage view before you </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do this to check margins, spacing, and page </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breaks to ensure balance</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Printing Charts</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If you do this you must decide if you want to print </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the data only, the data and the chart, or the chart only</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Print an Embedded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If moved the chart is the only item on that worksheet. </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The chart will print as a full-page chart. You can </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change the setting to Print Entire Workbook</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Chart1, Chart2...</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Can and should be changed to be more descriptive</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Print a Chart Sheet</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Excel creates charts on the same worksheet as the </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original data set, but you can put the chart on its </w:t>
      </w:r>
    </w:p>
    <w:p w:rsidR="00F66B0D" w:rsidRPr="0053744D" w:rsidRDefault="00F66B0D" w:rsidP="00F66B0D">
      <w:pPr>
        <w:pStyle w:val="NormalText"/>
        <w:tabs>
          <w:tab w:val="left" w:pos="360"/>
          <w:tab w:val="left" w:pos="3240"/>
          <w:tab w:val="left" w:pos="36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own chart sheet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E, A, B, D, C</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6</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tabs>
          <w:tab w:val="left" w:pos="360"/>
          <w:tab w:val="left" w:pos="2160"/>
          <w:tab w:val="left" w:pos="240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53744D">
        <w:rPr>
          <w:rFonts w:ascii="Times New Roman" w:hAnsi="Times New Roman" w:cs="Times New Roman"/>
          <w:color w:val="auto"/>
          <w:sz w:val="24"/>
          <w:szCs w:val="24"/>
        </w:rPr>
        <w:t>99) Match the following terms to their meanings:</w:t>
      </w:r>
    </w:p>
    <w:p w:rsidR="00F66B0D" w:rsidRPr="0053744D"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 xml:space="preserve">A chart title </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the value or name of a data point</w:t>
      </w:r>
    </w:p>
    <w:p w:rsidR="00F66B0D" w:rsidRPr="0053744D"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 xml:space="preserve">An axis title </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a label that describes either the category axis or the </w:t>
      </w:r>
    </w:p>
    <w:p w:rsidR="00F66B0D" w:rsidRPr="0053744D"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value axis</w:t>
      </w:r>
    </w:p>
    <w:p w:rsidR="00F66B0D" w:rsidRPr="0053744D"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A data label</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a label that describes the chart</w:t>
      </w:r>
    </w:p>
    <w:p w:rsidR="00F66B0D" w:rsidRPr="0053744D"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 xml:space="preserve">A gridline </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a line used to depict trends and forecast future data</w:t>
      </w:r>
    </w:p>
    <w:p w:rsidR="00F66B0D" w:rsidRPr="0053744D"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trendline</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a line that extends from the horizontal or vertical </w:t>
      </w:r>
    </w:p>
    <w:p w:rsidR="00F66B0D" w:rsidRPr="0053744D" w:rsidRDefault="00F66B0D" w:rsidP="00F66B0D">
      <w:pPr>
        <w:pStyle w:val="NormalText"/>
        <w:tabs>
          <w:tab w:val="left" w:pos="360"/>
          <w:tab w:val="left" w:pos="2160"/>
          <w:tab w:val="left" w:pos="240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axis through the plot area</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C, B, A, E,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9</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Pr="0053744D" w:rsidRDefault="00F66B0D" w:rsidP="00F66B0D">
      <w:pPr>
        <w:pStyle w:val="NormalText"/>
        <w:rPr>
          <w:rFonts w:ascii="Times New Roman" w:hAnsi="Times New Roman" w:cs="Times New Roman"/>
          <w:color w:val="auto"/>
          <w:sz w:val="24"/>
          <w:szCs w:val="24"/>
        </w:rPr>
      </w:pPr>
    </w:p>
    <w:p w:rsidR="00F66B0D" w:rsidRPr="0053744D" w:rsidRDefault="00F66B0D" w:rsidP="00F66B0D">
      <w:pPr>
        <w:pStyle w:val="NormalText"/>
        <w:tabs>
          <w:tab w:val="left" w:pos="360"/>
          <w:tab w:val="left" w:pos="4840"/>
          <w:tab w:val="left" w:pos="5080"/>
        </w:tabs>
        <w:rPr>
          <w:rFonts w:ascii="Times New Roman" w:hAnsi="Times New Roman" w:cs="Times New Roman"/>
          <w:color w:val="auto"/>
          <w:sz w:val="24"/>
          <w:szCs w:val="24"/>
        </w:rPr>
      </w:pPr>
      <w:r w:rsidRPr="0053744D">
        <w:rPr>
          <w:rFonts w:ascii="Times New Roman" w:hAnsi="Times New Roman" w:cs="Times New Roman"/>
          <w:color w:val="auto"/>
          <w:sz w:val="24"/>
          <w:szCs w:val="24"/>
        </w:rPr>
        <w:t>100) Match the description of the Excel function to their steps:</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I.</w:t>
      </w:r>
      <w:r w:rsidRPr="0053744D">
        <w:rPr>
          <w:rFonts w:ascii="Times New Roman" w:hAnsi="Times New Roman" w:cs="Times New Roman"/>
          <w:color w:val="auto"/>
          <w:sz w:val="24"/>
          <w:szCs w:val="24"/>
        </w:rPr>
        <w:tab/>
        <w:t xml:space="preserve">When you select a chart, Excel displays a </w:t>
      </w:r>
      <w:r w:rsidRPr="0053744D">
        <w:rPr>
          <w:rFonts w:ascii="Times New Roman" w:hAnsi="Times New Roman" w:cs="Times New Roman"/>
          <w:color w:val="auto"/>
          <w:sz w:val="24"/>
          <w:szCs w:val="24"/>
        </w:rPr>
        <w:tab/>
        <w:t>A.</w:t>
      </w:r>
      <w:r w:rsidRPr="0053744D">
        <w:rPr>
          <w:rFonts w:ascii="Times New Roman" w:hAnsi="Times New Roman" w:cs="Times New Roman"/>
          <w:color w:val="auto"/>
          <w:sz w:val="24"/>
          <w:szCs w:val="24"/>
        </w:rPr>
        <w:tab/>
        <w:t>Design, Layout, and Format</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t>Chart Tools contextual tab with three specific tabs</w:t>
      </w:r>
      <w:r w:rsidRPr="0053744D">
        <w:rPr>
          <w:rFonts w:ascii="Times New Roman" w:hAnsi="Times New Roman" w:cs="Times New Roman"/>
          <w:color w:val="auto"/>
          <w:sz w:val="24"/>
          <w:szCs w:val="24"/>
        </w:rPr>
        <w:tab/>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II.</w:t>
      </w:r>
      <w:r w:rsidRPr="0053744D">
        <w:rPr>
          <w:rFonts w:ascii="Times New Roman" w:hAnsi="Times New Roman" w:cs="Times New Roman"/>
          <w:color w:val="auto"/>
          <w:sz w:val="24"/>
          <w:szCs w:val="24"/>
        </w:rPr>
        <w:tab/>
        <w:t xml:space="preserve">After creating a chart you can </w:t>
      </w:r>
      <w:r w:rsidRPr="0053744D">
        <w:rPr>
          <w:rFonts w:ascii="Times New Roman" w:hAnsi="Times New Roman" w:cs="Times New Roman"/>
          <w:color w:val="auto"/>
          <w:sz w:val="24"/>
          <w:szCs w:val="24"/>
        </w:rPr>
        <w:tab/>
        <w:t>B.</w:t>
      </w:r>
      <w:r w:rsidRPr="0053744D">
        <w:rPr>
          <w:rFonts w:ascii="Times New Roman" w:hAnsi="Times New Roman" w:cs="Times New Roman"/>
          <w:color w:val="auto"/>
          <w:sz w:val="24"/>
          <w:szCs w:val="24"/>
        </w:rPr>
        <w:tab/>
        <w:t xml:space="preserve">Design tab / Change Chart  </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t>change the chart type by using</w:t>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Type button</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III.</w:t>
      </w:r>
      <w:r w:rsidRPr="0053744D">
        <w:rPr>
          <w:rFonts w:ascii="Times New Roman" w:hAnsi="Times New Roman" w:cs="Times New Roman"/>
          <w:color w:val="auto"/>
          <w:sz w:val="24"/>
          <w:szCs w:val="24"/>
        </w:rPr>
        <w:tab/>
        <w:t>To reverse the Data Series of a chart</w:t>
      </w:r>
      <w:r w:rsidRPr="0053744D">
        <w:rPr>
          <w:rFonts w:ascii="Times New Roman" w:hAnsi="Times New Roman" w:cs="Times New Roman"/>
          <w:color w:val="auto"/>
          <w:sz w:val="24"/>
          <w:szCs w:val="24"/>
        </w:rPr>
        <w:tab/>
        <w:t>C.</w:t>
      </w:r>
      <w:r w:rsidRPr="0053744D">
        <w:rPr>
          <w:rFonts w:ascii="Times New Roman" w:hAnsi="Times New Roman" w:cs="Times New Roman"/>
          <w:color w:val="auto"/>
          <w:sz w:val="24"/>
          <w:szCs w:val="24"/>
        </w:rPr>
        <w:tab/>
        <w:t xml:space="preserve">use the Select Data Source </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 xml:space="preserve">dialog box from the Select </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Data button</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IV.</w:t>
      </w:r>
      <w:r w:rsidRPr="0053744D">
        <w:rPr>
          <w:rFonts w:ascii="Times New Roman" w:hAnsi="Times New Roman" w:cs="Times New Roman"/>
          <w:color w:val="auto"/>
          <w:sz w:val="24"/>
          <w:szCs w:val="24"/>
        </w:rPr>
        <w:tab/>
        <w:t>To change the data source of a chart</w:t>
      </w:r>
      <w:r w:rsidRPr="0053744D">
        <w:rPr>
          <w:rFonts w:ascii="Times New Roman" w:hAnsi="Times New Roman" w:cs="Times New Roman"/>
          <w:color w:val="auto"/>
          <w:sz w:val="24"/>
          <w:szCs w:val="24"/>
        </w:rPr>
        <w:tab/>
        <w:t>D.</w:t>
      </w:r>
      <w:r w:rsidRPr="0053744D">
        <w:rPr>
          <w:rFonts w:ascii="Times New Roman" w:hAnsi="Times New Roman" w:cs="Times New Roman"/>
          <w:color w:val="auto"/>
          <w:sz w:val="24"/>
          <w:szCs w:val="24"/>
        </w:rPr>
        <w:tab/>
        <w:t xml:space="preserve">a miniature chart contained </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in a single cell</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V.</w:t>
      </w:r>
      <w:r w:rsidRPr="0053744D">
        <w:rPr>
          <w:rFonts w:ascii="Times New Roman" w:hAnsi="Times New Roman" w:cs="Times New Roman"/>
          <w:color w:val="auto"/>
          <w:sz w:val="24"/>
          <w:szCs w:val="24"/>
        </w:rPr>
        <w:tab/>
        <w:t>A sparkline</w:t>
      </w:r>
      <w:r w:rsidRPr="0053744D">
        <w:rPr>
          <w:rFonts w:ascii="Times New Roman" w:hAnsi="Times New Roman" w:cs="Times New Roman"/>
          <w:color w:val="auto"/>
          <w:sz w:val="24"/>
          <w:szCs w:val="24"/>
        </w:rPr>
        <w:tab/>
        <w:t>E.</w:t>
      </w:r>
      <w:r w:rsidRPr="0053744D">
        <w:rPr>
          <w:rFonts w:ascii="Times New Roman" w:hAnsi="Times New Roman" w:cs="Times New Roman"/>
          <w:color w:val="auto"/>
          <w:sz w:val="24"/>
          <w:szCs w:val="24"/>
        </w:rPr>
        <w:tab/>
        <w:t xml:space="preserve">click Switch Row/Column </w:t>
      </w:r>
    </w:p>
    <w:p w:rsidR="00F66B0D" w:rsidRPr="0053744D" w:rsidRDefault="00F66B0D" w:rsidP="00F66B0D">
      <w:pPr>
        <w:pStyle w:val="NormalText"/>
        <w:tabs>
          <w:tab w:val="left" w:pos="360"/>
          <w:tab w:val="left" w:pos="5400"/>
          <w:tab w:val="left" w:pos="5760"/>
        </w:tabs>
        <w:rPr>
          <w:rFonts w:ascii="Times New Roman" w:hAnsi="Times New Roman" w:cs="Times New Roman"/>
          <w:color w:val="auto"/>
          <w:sz w:val="24"/>
          <w:szCs w:val="24"/>
        </w:rPr>
      </w:pP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r>
      <w:r w:rsidRPr="0053744D">
        <w:rPr>
          <w:rFonts w:ascii="Times New Roman" w:hAnsi="Times New Roman" w:cs="Times New Roman"/>
          <w:color w:val="auto"/>
          <w:sz w:val="24"/>
          <w:szCs w:val="24"/>
        </w:rPr>
        <w:tab/>
        <w:t>in the Data group</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Answer:  A, B, C, E, D</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Diff: 3</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Reference:  Chart Layout</w:t>
      </w:r>
    </w:p>
    <w:p w:rsidR="00F66B0D" w:rsidRPr="0053744D" w:rsidRDefault="00F66B0D" w:rsidP="00F66B0D">
      <w:pPr>
        <w:pStyle w:val="NormalText"/>
        <w:rPr>
          <w:rFonts w:ascii="Times New Roman" w:hAnsi="Times New Roman" w:cs="Times New Roman"/>
          <w:color w:val="auto"/>
          <w:sz w:val="24"/>
          <w:szCs w:val="24"/>
        </w:rPr>
      </w:pPr>
      <w:r w:rsidRPr="0053744D">
        <w:rPr>
          <w:rFonts w:ascii="Times New Roman" w:hAnsi="Times New Roman" w:cs="Times New Roman"/>
          <w:color w:val="auto"/>
          <w:sz w:val="24"/>
          <w:szCs w:val="24"/>
        </w:rPr>
        <w:t>Objective:  11</w:t>
      </w:r>
    </w:p>
    <w:p w:rsidR="00F66B0D" w:rsidRDefault="00F66B0D" w:rsidP="00F66B0D">
      <w:pPr>
        <w:pStyle w:val="NormalText"/>
        <w:spacing w:after="240"/>
        <w:rPr>
          <w:rFonts w:ascii="Times New Roman" w:hAnsi="Times New Roman" w:cs="Times New Roman"/>
          <w:color w:val="auto"/>
          <w:sz w:val="24"/>
          <w:szCs w:val="24"/>
        </w:rPr>
      </w:pPr>
      <w:r w:rsidRPr="0053744D">
        <w:rPr>
          <w:rFonts w:ascii="Times New Roman" w:hAnsi="Times New Roman" w:cs="Times New Roman"/>
          <w:color w:val="auto"/>
          <w:sz w:val="24"/>
          <w:szCs w:val="24"/>
        </w:rPr>
        <w:t>AppChap:  Excel 3: Charts</w:t>
      </w: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tabs>
          <w:tab w:val="left" w:pos="1080"/>
          <w:tab w:val="left" w:pos="1440"/>
        </w:tabs>
        <w:jc w:val="both"/>
        <w:rPr>
          <w:rFonts w:ascii="Times New Roman" w:hAnsi="Times New Roman" w:cs="Times New Roman"/>
          <w:b/>
          <w:bCs/>
          <w:i/>
          <w:iCs/>
          <w:color w:val="auto"/>
          <w:sz w:val="24"/>
          <w:szCs w:val="24"/>
        </w:rPr>
      </w:pPr>
      <w:r w:rsidRPr="00BA10ED">
        <w:rPr>
          <w:rFonts w:ascii="Times New Roman" w:hAnsi="Times New Roman" w:cs="Times New Roman"/>
          <w:b/>
          <w:bCs/>
          <w:i/>
          <w:iCs/>
          <w:color w:val="auto"/>
          <w:sz w:val="24"/>
          <w:szCs w:val="24"/>
        </w:rPr>
        <w:t xml:space="preserve">Exploring Microsoft Office 2010 </w:t>
      </w:r>
      <w:r>
        <w:rPr>
          <w:rFonts w:ascii="Times New Roman" w:hAnsi="Times New Roman" w:cs="Times New Roman"/>
          <w:b/>
          <w:bCs/>
          <w:i/>
          <w:iCs/>
          <w:color w:val="auto"/>
          <w:sz w:val="24"/>
          <w:szCs w:val="24"/>
        </w:rPr>
        <w:t>Volume 1</w:t>
      </w:r>
      <w:r w:rsidRPr="00BA10ED">
        <w:rPr>
          <w:rFonts w:ascii="Times New Roman" w:hAnsi="Times New Roman" w:cs="Times New Roman"/>
          <w:b/>
          <w:bCs/>
          <w:i/>
          <w:iCs/>
          <w:color w:val="auto"/>
          <w:sz w:val="24"/>
          <w:szCs w:val="24"/>
        </w:rPr>
        <w:t xml:space="preserve"> </w:t>
      </w:r>
    </w:p>
    <w:p w:rsidR="00F66B0D" w:rsidRDefault="00F66B0D" w:rsidP="00F66B0D">
      <w:pPr>
        <w:pStyle w:val="NormalText"/>
        <w:rPr>
          <w:rFonts w:ascii="Times New Roman" w:hAnsi="Times New Roman" w:cs="Times New Roman"/>
          <w:b/>
          <w:bCs/>
          <w:color w:val="auto"/>
          <w:sz w:val="24"/>
          <w:szCs w:val="24"/>
        </w:rPr>
      </w:pPr>
      <w:r w:rsidRPr="00BA10ED">
        <w:rPr>
          <w:rFonts w:ascii="Times New Roman" w:hAnsi="Times New Roman" w:cs="Times New Roman"/>
          <w:b/>
          <w:bCs/>
          <w:color w:val="auto"/>
          <w:sz w:val="24"/>
          <w:szCs w:val="24"/>
        </w:rPr>
        <w:t>Excel Chapter 4</w:t>
      </w:r>
    </w:p>
    <w:p w:rsidR="00F66B0D" w:rsidRPr="00BA10ED" w:rsidRDefault="00F66B0D" w:rsidP="00F66B0D">
      <w:pPr>
        <w:pStyle w:val="NormalText"/>
        <w:rPr>
          <w:rFonts w:ascii="Times New Roman" w:hAnsi="Times New Roman" w:cs="Times New Roman"/>
          <w:b/>
          <w:bCs/>
          <w:color w:val="auto"/>
          <w:sz w:val="24"/>
          <w:szCs w:val="24"/>
        </w:rPr>
      </w:pPr>
      <w:r>
        <w:rPr>
          <w:rFonts w:ascii="Times New Roman" w:hAnsi="Times New Roman" w:cs="Times New Roman"/>
          <w:b/>
          <w:bCs/>
          <w:color w:val="auto"/>
          <w:sz w:val="24"/>
          <w:szCs w:val="24"/>
        </w:rPr>
        <w:t>Testbank</w:t>
      </w:r>
    </w:p>
    <w:p w:rsidR="00F66B0D" w:rsidRPr="00BA10ED" w:rsidRDefault="00F66B0D" w:rsidP="00F66B0D">
      <w:pPr>
        <w:pStyle w:val="NormalText"/>
        <w:rPr>
          <w:rFonts w:ascii="Times New Roman" w:hAnsi="Times New Roman" w:cs="Times New Roman"/>
          <w:b/>
          <w:bCs/>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 In Excel 2010, Dataset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indicates where data starts on a new printed page.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collection of structured, related data in columns and rows.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freezing rows to keep them visible.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freezing panes to keep them visible.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 Freezing rows and/or columns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collects structured, related data in columns and rows.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them visible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indicates where data starts on a new printed page.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enables you to adjust settings to control how the worksheet will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 To Freeze Columns and/or rows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first indicate where data starts on a new printed page.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use the View Tab, Window Group, and click Freeze Panes.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scroll through a worksheet and click on the Freeze button.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adjust settings to control how the worksheet will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4) Freeze Top Row</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sequence in which pages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enables you to adjust settings to control how the worksheet will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defines the range of data to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keeps only the top row visible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 Previewing the worksheet in Backstage view</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autoprints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sets the sequence in which pages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enables you to adjust settings to control how the worksheet will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 A page break</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freezes only the top row.</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indicates where data starts on a new printed page.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stops the printer from printing.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 A print area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complete set of data for an entity.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the sequence in which pages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8) Print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represents a Field which is an individual piece of data.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record.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command to print in Excel 2010</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9)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area in the worksheet that contains rows and columns of related data formatted to enable data management and analysis.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complete set of data for an entity.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Field which is an individual piece of data.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an individual piece of data, such as a last name.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10) A field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complete set of data for an entity.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indicates where data starts on a new printed page.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an individual piece of data, such as a last name.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defines the range of data to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11) Each column in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needs to be converted to a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represents a record.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complete set of data for an entity.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represents a Field which can contain an individual piece of data for a record.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12) A record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defines the range of data to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complete set of data for an entity.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sequence in which pages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13) Each row in an Excel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an individual piece of data, such as a last name.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the sequence in which pages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represents a Field which can contain an individual piece of data for a record.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represents a record.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14) To create a table from an existing range of data,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click within the range, click the Table Tools Design tab, and then select Convert to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select any cell in the worksheet then click Existing Range in the Tools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Insert arrow in the Cells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the Insert tab and then click Table in the Tables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15) To convert a table back into a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click within the table, click the Table Tools Design tab, and then select Convert to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the Insert tab and then click Range in the Range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select any cell in the worksheet then click Existing Range in the Tools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in a cell and on the Home tab, click the Insert arrow in the Cells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16) To add a record (row) to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select any cell in the table, then click Remove Duplicates in the Tools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in a cell and on the Home tab, click the Insert arrow in the Cells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within a range, click the Table Tools Design tab, and then select Add Row to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the Insert tab and then click Range in the Range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17) To remove duplicate records (rows),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 select any cell in the table, then click Remove Duplicates from the Tools group on the Table Tools Design tab.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click the Remove tab and then Duplicate in the Records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Remove arrow in the Cells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convert it to a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18) A Table Style controls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check boxes to select format actions such as Total Row.</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check boxes to select format actions such as Header Row.</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the fill color of the header row, columns, and records in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data in alphabetical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19) The Table Style Options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contains check boxes to select format actions such as Header Row which displays the header row when checked.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Table Options visible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collection of structured, related data in columns and rows.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enables you to adjust settings to control how many pages will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20) The Table Style Options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enables you to adjust settings to control how many pages will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contains check boxes to select format actions such as Total Row which displays a Total Row when Checked.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collection of structured, related data in columns and rows.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keeps Table Options visible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21) The Table Style Options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contains check boxes to select format actions such as First Column which applies a different format to the first column when checked.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keeps Table Options visible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enables you to adjust settings to control how many pages will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collection of structured, related data in columns and rows.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22) Sorting arranges records in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by the number of pages in the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by the number of pages in the workbook.</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by the value in field(s) within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by permanently removing extraneous data.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23) Sorting Text A to Z</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process of displaying only records that meet specific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data in alphabetical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displays data in chronological order, oldest to newest.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values (numbers) in sequential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24) Sorting Dates oldest to newest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the process of displaying only records that meet specific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dates in alphabetical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Text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displays data in chronological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25) Sorting Values smallest to largest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arranges names in sequential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arranges numbers in sequential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arranges dates in alphabetical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the process of displaying only records that meet specific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26) Filtering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helps to clean the data before printing in Backstage view</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data in chronological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the process of displaying only records that meet specific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arranges dates in alphabetical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27) Filtering the Last_Name column (field) to show only records that begin with the letter S is an application of</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use of a table element as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Number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a Text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Date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28) Filtering the Date column (field)to show only records older than January 2001 is an application of</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 Number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Date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use of a table element as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Text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29) Filtering the Cost column (field) to show only records Greater than $10,000 is an application of</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a Date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a Text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use of a table element as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a Number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30) A structured reference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tag or use of a table element as a reference in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highlights or emphasizes cells that meet certain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is a horizontal gradient or solid fill indicating the cell's structure compared to other selected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formats cells based upon their value in reference to the value of other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31) A total row appears as the last row of a table to</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 or emphasize cells that meet certain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format cells based upon their value in reference to the value of other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tag a table element as a reference in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 summary statistics, such as a sum.</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32) The SUBTOTAL function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or emphasizes cells that meet certain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formats cells based upon their value in reference to the value of other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tags a table element as a reference in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33)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or emphasizes cells that meet certain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tags a table element as a reference in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formats the condition of the worksheet in preparation for printing.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calculates an aggregate for values in a range or database.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34) Highlight Cell Rules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formats the condition of the worksheet in preparation for printing.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calculates an aggregate for values in a range or database.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tags a table element as a reference in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highlight cells meeting specified criteria with a specified color, font, or border.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35) Top Bottom Rules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horizontal gradient or solid fill indicating the cell's relative value compared to other selected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moves the data from the top of the workbook to the bottom for analysis.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highlight cells meeting specified criteria with a specified color, font, or border.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format cells based upon their value in relation to the value of other cells such as the top 10%.</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36) A data bar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cells meeting specified criteria with a specified color, font, or border.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calculates an aggregate for values in a range or database.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formats the bar data in preparation for printing.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horizontal gradient or solid fill indicating the cell's relative value compared to other selected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37) A color scale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highlights cells meeting specified criteria with a specified color, font, or border.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is a conditional format that displays an icon representing a value in the top third, quarter, or fifth based on colors in the selected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conditional format that displays a particular color based on the relative value of the cell contents to other selected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38) An icon set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is a conditional format that displays an icon representing a value in the top third, quarter, or fifth based on values in the selected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highlights cells meeting specified criteria with a specified color, font, or border.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is a conditional format that displays a particular color based on the relative value of the cell contents to other selected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39) To Create a new Conditional Formatting Rule,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convert the cell to a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select any cell in the table, then click New Rule in the Tools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click in a cell and on the Home tab, click the Conditional arrow in the Cells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click Conditional Formatting from the Cell Styles group and select New Rule.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40) Using Conditional Formatting to draw attention to cells that are blank</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displays a particular color based on the relative value of the cell contents to other selected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an icon representing a value in the top third, quarter, or fifth based on values in the selected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helps locate where data may be missing.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helps locate errors in cells quickly.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41) Using Conditional Formatting to draw attention to cells containing errors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helps locate errors in cells quickly.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displays a particular color based on the relative value of the cell contents to other selected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calculates an aggregate for values in a range or database.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displays an icon representing a value in the top third based on values in the selected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42) In addition to sorting and filtering cells by content you can sort and/or filter by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 Top/Bottom rules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B)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C) icon 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 the data bar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43) Freezing keeps rows and/or columns visible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44) Freeze Panes only locks columns above the active cell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45) The Unfreeze Panes only appears on the menu when you have frozen rows and/or columns.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46) A page break indicates where the end of all the columns (fields) occurs.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47)  If the automatic page breaks occur in undesirable locations, you can adjust the page breaks.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48) Once you set custom page breaks, Excel 2010 freezes the panes so users cannot change the breaks on the current 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49) A table is an area in the worksheet that contains rows and columns of related data formatted to enable data management and analysis.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50) Each column of a table represents a "Stack" which holds multiple pieces of data, such as first/last name and address of a single customer.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51) Each row in an Excel table represents a record, which is a collection of data about one entity, such as data for one person.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52) Tables provide advantages over regular ranges but you cannot convert a table back to a regular range of data.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53) Plan the fields for a table carefully because after creating, you cannot add new fields.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54) A table style controls the fill color of the header row, columns, and records in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55) After you select a table style, you can control what the style formats. The Table Style Options group contains check boxes to select specific format actions in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56) Sorting arranges records in a table only by the due date of the assignment.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57) You can sort data by one or more columns.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58) Filtering is the process of deleting records that meet specific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59) You can apply text, value, and date filters to fields based on the data in a particular field.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60) A structured reference uses field names instead of cell references to make it easier to create formulas.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61) With data arranged in a table, you can display a total row after the last record. Excel sums the values in the last column automatically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62) Conditional formatting is the process conditioning data to make it more manageable.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FALSE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63) When you no longer need conditional formatting, you can clear it for a selected range or entire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64) If the default conditional format options do not provide what you need, you can create your own rule for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65) In Excel 2010, you can create formatting rules based on formulas to set conditions based on content in multiple columns.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66) After you apply conditional formatting, you can sort or filter a column based on its formats.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67) In Excel 2010, you can filter data by color just as you might filter it by text or value.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TRUE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68) ________ keeps rows and/or columns visible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Freezing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69) To Freeze Columns and/or rows use the View Tab, Window Group, and then click ________ Panes.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Freeze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70) ________ Top Row keeps only the top row visible as 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Freeze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71) Previewing the worksheet in ________ view enables you to adjust print settings.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Backstage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72) A page ________ indicates where data starts on a new printed page.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break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73) A ________ area defines the range of data to print.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print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74) A ________ is an area in the worksheet that contains rows and columns of related data formatted to enable data management and analysis.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table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75) A ________ is a space for individual piece of data within a record, such as a street name.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field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76) Each ________ in an Excel table represents a record.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row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77) To create a ________ from an existing range of data, click the Insert tab and then click Table in the Tables group.</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table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78) To ________ a table into a range, click within the table, click the Table Tools Design tab and from the Tools group, select Convert to Range.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convert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79) A Table ________ controls the fill color of the header row, columns, and records in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Style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80) The Table Style ________ group contains check boxes to select format actions.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Options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5</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81) ________ arranges records in a table by the value in field(s) within a table.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Sorting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82) Sorting ________ from oldest to newest displays data in chronological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Dates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83) ________ is the process of displaying only records that meet specific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Filtering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84) Filtering the Last_Name field to show only records that begin with the letter S is an application of a ________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Text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85) A ________ reference is a tag or use of a table element as a reference in a formula.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structured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86) A ________ row appears as the last row of a table to display summary statistics, such as a sum.</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total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87) ________ formatting highlights or emphasizes cells that meet certain conditions.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Conditional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88) A ________ bar is a horizontal gradient or solid fill indicating the cell's relative value compared to other selected cells.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data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89) Using Conditional Formatting to highlight ________ is useful to see where you are missing data.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blanks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90) Using Conditional ________ to highlight errors" helps locate errors in cells quickly.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Formatting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91) To Create a new Conditional Formatting Rule, click Conditional Formatting from the Cell ________ group and select New Rule.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Answer:  Styles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10</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92) In addition to sorting and filtering cells by content you can sort and/or filter by ________ formatting. </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conditional</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11</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tabs>
          <w:tab w:val="left" w:pos="360"/>
          <w:tab w:val="left" w:pos="4520"/>
          <w:tab w:val="left" w:pos="4760"/>
        </w:tabs>
        <w:rPr>
          <w:rFonts w:ascii="Times New Roman" w:hAnsi="Times New Roman" w:cs="Times New Roman"/>
          <w:color w:val="auto"/>
          <w:sz w:val="24"/>
          <w:szCs w:val="24"/>
        </w:rPr>
      </w:pPr>
      <w:r w:rsidRPr="00BA10ED">
        <w:rPr>
          <w:rFonts w:ascii="Times New Roman" w:hAnsi="Times New Roman" w:cs="Times New Roman"/>
          <w:color w:val="auto"/>
          <w:sz w:val="24"/>
          <w:szCs w:val="24"/>
        </w:rPr>
        <w:t>93) Match the following terms to their descriptions:</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Dataset</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collection of structured, related</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 data in columns and rows</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Freezing keeps rows and/or columns</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enables you to adjust settings </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to control how the worksheet </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will print</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Freeze Top Row</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 xml:space="preserve">visible as you scroll through a </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worksheet</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Previewing the worksheet in Backstage view</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indicates where data starts on </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a new printed page</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A page break</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 xml:space="preserve">keeps the top row visible as </w:t>
      </w:r>
    </w:p>
    <w:p w:rsidR="00F66B0D" w:rsidRPr="00BA10ED" w:rsidRDefault="00F66B0D" w:rsidP="00F66B0D">
      <w:pPr>
        <w:pStyle w:val="NormalText"/>
        <w:tabs>
          <w:tab w:val="left" w:pos="360"/>
          <w:tab w:val="left" w:pos="4860"/>
          <w:tab w:val="left" w:pos="522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you scroll through a worksheet</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 C, E, B,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Large Datasets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94) Match the following terms to their descriptions:</w:t>
      </w:r>
    </w:p>
    <w:p w:rsidR="00F66B0D" w:rsidRPr="00BA10ED" w:rsidRDefault="00F66B0D" w:rsidP="00F66B0D">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A print area</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is a complete set of data for an entity</w:t>
      </w:r>
    </w:p>
    <w:p w:rsidR="00F66B0D" w:rsidRPr="00BA10ED" w:rsidRDefault="00F66B0D" w:rsidP="00F66B0D">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Print order</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rows and columns of data formatted to enable data </w:t>
      </w:r>
    </w:p>
    <w:p w:rsidR="00F66B0D" w:rsidRPr="00BA10ED" w:rsidRDefault="00F66B0D" w:rsidP="00F66B0D">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management and analysis</w:t>
      </w:r>
    </w:p>
    <w:p w:rsidR="00F66B0D" w:rsidRPr="00BA10ED" w:rsidRDefault="00F66B0D" w:rsidP="00F66B0D">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A table</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defines the range of data to print</w:t>
      </w:r>
    </w:p>
    <w:p w:rsidR="00F66B0D" w:rsidRPr="00BA10ED" w:rsidRDefault="00F66B0D" w:rsidP="00F66B0D">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A field</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is the sequence in which pages print</w:t>
      </w:r>
    </w:p>
    <w:p w:rsidR="00F66B0D" w:rsidRPr="00BA10ED" w:rsidRDefault="00F66B0D" w:rsidP="00F66B0D">
      <w:pPr>
        <w:pStyle w:val="NormalText"/>
        <w:tabs>
          <w:tab w:val="left" w:pos="360"/>
          <w:tab w:val="left" w:pos="2180"/>
          <w:tab w:val="left" w:pos="244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A record</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an individual piece of data, such as a last name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 D, B, E,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1</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tabs>
          <w:tab w:val="left" w:pos="360"/>
          <w:tab w:val="left" w:pos="4320"/>
          <w:tab w:val="left" w:pos="456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95) Match the following terms to their descriptions:</w:t>
      </w:r>
    </w:p>
    <w:p w:rsidR="00F66B0D" w:rsidRPr="00BA10ED" w:rsidRDefault="00F66B0D" w:rsidP="00F66B0D">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row in an Excel table</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 xml:space="preserve">increases the number of </w:t>
      </w:r>
    </w:p>
    <w:p w:rsidR="00F66B0D" w:rsidRPr="00BA10ED" w:rsidRDefault="00F66B0D" w:rsidP="00F66B0D">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columns</w:t>
      </w:r>
    </w:p>
    <w:p w:rsidR="00F66B0D" w:rsidRPr="00BA10ED" w:rsidRDefault="00F66B0D" w:rsidP="00F66B0D">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creating a table from existing data in a range</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increases the number of rows</w:t>
      </w:r>
    </w:p>
    <w:p w:rsidR="00F66B0D" w:rsidRPr="00BA10ED" w:rsidRDefault="00F66B0D" w:rsidP="00F66B0D">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converting a table back into a range</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restores Range tools</w:t>
      </w:r>
    </w:p>
    <w:p w:rsidR="00F66B0D" w:rsidRPr="00BA10ED" w:rsidRDefault="00F66B0D" w:rsidP="00F66B0D">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Adding a record to a table</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enables unique table tools</w:t>
      </w:r>
    </w:p>
    <w:p w:rsidR="00F66B0D" w:rsidRPr="00BA10ED" w:rsidRDefault="00F66B0D" w:rsidP="00F66B0D">
      <w:pPr>
        <w:pStyle w:val="NormalText"/>
        <w:tabs>
          <w:tab w:val="left" w:pos="360"/>
          <w:tab w:val="left" w:pos="5040"/>
          <w:tab w:val="left" w:pos="540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adding a field to a table</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represents a record.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E, D, C, B, A</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Excel Tables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4</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tabs>
          <w:tab w:val="left" w:pos="360"/>
          <w:tab w:val="left" w:pos="3600"/>
          <w:tab w:val="left" w:pos="3860"/>
        </w:tabs>
        <w:rPr>
          <w:rFonts w:ascii="Times New Roman" w:hAnsi="Times New Roman" w:cs="Times New Roman"/>
          <w:color w:val="auto"/>
          <w:sz w:val="24"/>
          <w:szCs w:val="24"/>
        </w:rPr>
      </w:pPr>
      <w:r w:rsidRPr="00BA10ED">
        <w:rPr>
          <w:rFonts w:ascii="Times New Roman" w:hAnsi="Times New Roman" w:cs="Times New Roman"/>
          <w:color w:val="auto"/>
          <w:sz w:val="24"/>
          <w:szCs w:val="24"/>
        </w:rPr>
        <w:t>96) Match the sort options to their explanations:</w:t>
      </w:r>
    </w:p>
    <w:p w:rsidR="00F66B0D" w:rsidRPr="00BA10ED"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Table Style controls</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check boxes to select format actions</w:t>
      </w:r>
    </w:p>
    <w:p w:rsidR="00F66B0D" w:rsidRPr="00BA10ED"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Table Style Options Group</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fill color of the header row, columns, </w:t>
      </w:r>
    </w:p>
    <w:p w:rsidR="00F66B0D" w:rsidRPr="00BA10ED"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and records in a table</w:t>
      </w:r>
    </w:p>
    <w:p w:rsidR="00F66B0D" w:rsidRPr="00BA10ED"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Sorting Text A to Z</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arranges data in alphabetical order</w:t>
      </w:r>
    </w:p>
    <w:p w:rsidR="00F66B0D" w:rsidRPr="00BA10ED"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Sorting Dates oldest to newest</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arranges numbers in sequential order</w:t>
      </w:r>
    </w:p>
    <w:p w:rsidR="00F66B0D" w:rsidRPr="00BA10ED" w:rsidRDefault="00F66B0D" w:rsidP="00F66B0D">
      <w:pPr>
        <w:pStyle w:val="NormalText"/>
        <w:tabs>
          <w:tab w:val="left" w:pos="360"/>
          <w:tab w:val="left" w:pos="4140"/>
          <w:tab w:val="left" w:pos="450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Sorting Values smallest to largest</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displays data in chronological order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B, A, C, E, D</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6</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tabs>
          <w:tab w:val="left" w:pos="360"/>
          <w:tab w:val="left" w:pos="5500"/>
          <w:tab w:val="left" w:pos="5760"/>
        </w:tabs>
        <w:rPr>
          <w:rFonts w:ascii="Times New Roman" w:hAnsi="Times New Roman" w:cs="Times New Roman"/>
          <w:color w:val="auto"/>
          <w:sz w:val="24"/>
          <w:szCs w:val="24"/>
        </w:rPr>
      </w:pPr>
      <w:r w:rsidRPr="00BA10ED">
        <w:rPr>
          <w:rFonts w:ascii="Times New Roman" w:hAnsi="Times New Roman" w:cs="Times New Roman"/>
          <w:color w:val="auto"/>
          <w:sz w:val="24"/>
          <w:szCs w:val="24"/>
        </w:rPr>
        <w:t>97) Match the filter options to their explanations:</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Filtering</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Text Filter</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Filtering to show only records that begin with the letter S</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arranges records </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in a table by the</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 </w:t>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value in field(s) </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within a table</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Filtering to show only records older than January 2001</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Number Filter</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Filtering to show only records Greater than $10,000</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displays only </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records that meet</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 </w:t>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specific conditions</w:t>
      </w:r>
    </w:p>
    <w:p w:rsidR="00F66B0D" w:rsidRPr="00BA10ED" w:rsidRDefault="00F66B0D" w:rsidP="00F66B0D">
      <w:pPr>
        <w:pStyle w:val="NormalText"/>
        <w:tabs>
          <w:tab w:val="left" w:pos="360"/>
          <w:tab w:val="left" w:pos="6120"/>
          <w:tab w:val="left" w:pos="648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Sorting</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Date Filter</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D, A, E, C,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7</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98) Match the following terms to their descriptions:</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Structured reference</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 xml:space="preserve">highlights or emphasizes cells that meet certain </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conditions</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Total row</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statistical functions</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SUBTOTAL function</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 xml:space="preserve">a tag or use of a table element as a reference in </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a formula</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Conditional formatting</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calculates an aggregate for values in a range or </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database</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Sum, average, min, max</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 xml:space="preserve">appears as the last row of a table to display </w:t>
      </w:r>
    </w:p>
    <w:p w:rsidR="00F66B0D" w:rsidRPr="00BA10ED" w:rsidRDefault="00F66B0D" w:rsidP="00F66B0D">
      <w:pPr>
        <w:pStyle w:val="NormalText"/>
        <w:tabs>
          <w:tab w:val="left" w:pos="360"/>
          <w:tab w:val="left" w:pos="2880"/>
          <w:tab w:val="left" w:pos="316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summary statistics</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 E, D, A, B</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2</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Table Manipulation and Aggregation</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8</w:t>
      </w:r>
    </w:p>
    <w:p w:rsidR="00F66B0D" w:rsidRPr="00BA10E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tabs>
          <w:tab w:val="left" w:pos="360"/>
          <w:tab w:val="left" w:pos="3600"/>
          <w:tab w:val="left" w:pos="3840"/>
        </w:tabs>
        <w:rPr>
          <w:rFonts w:ascii="Times New Roman" w:hAnsi="Times New Roman" w:cs="Times New Roman"/>
          <w:color w:val="auto"/>
          <w:sz w:val="24"/>
          <w:szCs w:val="24"/>
        </w:rPr>
      </w:pPr>
      <w:r w:rsidRPr="00BA10ED">
        <w:rPr>
          <w:rFonts w:ascii="Times New Roman" w:hAnsi="Times New Roman" w:cs="Times New Roman"/>
          <w:color w:val="auto"/>
          <w:sz w:val="24"/>
          <w:szCs w:val="24"/>
        </w:rPr>
        <w:t>99) Match the conditional formatting options to their descriptions:</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Highlight Cell Rules</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 xml:space="preserve">format cells based upon their value in relation to the </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Pr>
          <w:rFonts w:ascii="Times New Roman" w:hAnsi="Times New Roman" w:cs="Times New Roman"/>
          <w:color w:val="auto"/>
          <w:sz w:val="24"/>
          <w:szCs w:val="24"/>
        </w:rPr>
        <w:tab/>
      </w:r>
      <w:r>
        <w:rPr>
          <w:rFonts w:ascii="Times New Roman" w:hAnsi="Times New Roman" w:cs="Times New Roman"/>
          <w:color w:val="auto"/>
          <w:sz w:val="24"/>
          <w:szCs w:val="24"/>
        </w:rPr>
        <w:tab/>
      </w:r>
      <w:r>
        <w:rPr>
          <w:rFonts w:ascii="Times New Roman" w:hAnsi="Times New Roman" w:cs="Times New Roman"/>
          <w:color w:val="auto"/>
          <w:sz w:val="24"/>
          <w:szCs w:val="24"/>
        </w:rPr>
        <w:tab/>
        <w:t xml:space="preserve">value of  </w:t>
      </w:r>
      <w:r w:rsidRPr="00BA10ED">
        <w:rPr>
          <w:rFonts w:ascii="Times New Roman" w:hAnsi="Times New Roman" w:cs="Times New Roman"/>
          <w:color w:val="auto"/>
          <w:sz w:val="24"/>
          <w:szCs w:val="24"/>
        </w:rPr>
        <w:t>other cells such as the top 10%</w:t>
      </w:r>
      <w:r w:rsidRPr="00BA10ED">
        <w:rPr>
          <w:rFonts w:ascii="Times New Roman" w:hAnsi="Times New Roman" w:cs="Times New Roman"/>
          <w:color w:val="auto"/>
          <w:sz w:val="24"/>
          <w:szCs w:val="24"/>
        </w:rPr>
        <w:tab/>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Top Bottom Rules</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horizontal gradient or solid fill indicating the cell's </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relative value compared to other selected cells</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Data bar</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highlight cells meeting specified criteria with a specified</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 xml:space="preserve"> </w:t>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color, font, or border</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Color scale</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conditional format that displays a particular color </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based on the relative value of the cell contents to other </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selected cells</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Icon set</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 xml:space="preserve">conditional format that displays an icon representing </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a value in the top third, quarter, or fifth based on </w:t>
      </w:r>
    </w:p>
    <w:p w:rsidR="00F66B0D" w:rsidRPr="00BA10ED" w:rsidRDefault="00F66B0D" w:rsidP="00F66B0D">
      <w:pPr>
        <w:pStyle w:val="NormalText"/>
        <w:tabs>
          <w:tab w:val="left" w:pos="360"/>
          <w:tab w:val="left" w:pos="2540"/>
          <w:tab w:val="left" w:pos="27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values in the selected range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C, A, B, D, E</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Pr="00BA10ED" w:rsidRDefault="00F66B0D" w:rsidP="00F66B0D">
      <w:pPr>
        <w:pStyle w:val="NormalText"/>
        <w:rPr>
          <w:rFonts w:ascii="Times New Roman" w:hAnsi="Times New Roman" w:cs="Times New Roman"/>
          <w:color w:val="auto"/>
          <w:sz w:val="24"/>
          <w:szCs w:val="24"/>
        </w:rPr>
      </w:pPr>
    </w:p>
    <w:p w:rsidR="00F66B0D" w:rsidRPr="00BA10ED" w:rsidRDefault="00F66B0D" w:rsidP="00F66B0D">
      <w:pPr>
        <w:pStyle w:val="NormalText"/>
        <w:tabs>
          <w:tab w:val="left" w:pos="360"/>
          <w:tab w:val="left" w:pos="5020"/>
          <w:tab w:val="left" w:pos="5260"/>
        </w:tabs>
        <w:rPr>
          <w:rFonts w:ascii="Times New Roman" w:hAnsi="Times New Roman" w:cs="Times New Roman"/>
          <w:color w:val="auto"/>
          <w:sz w:val="24"/>
          <w:szCs w:val="24"/>
        </w:rPr>
      </w:pPr>
      <w:r>
        <w:rPr>
          <w:rFonts w:ascii="Times New Roman" w:hAnsi="Times New Roman" w:cs="Times New Roman"/>
          <w:color w:val="auto"/>
          <w:sz w:val="24"/>
          <w:szCs w:val="24"/>
        </w:rPr>
        <w:br w:type="page"/>
      </w:r>
      <w:r w:rsidRPr="00BA10ED">
        <w:rPr>
          <w:rFonts w:ascii="Times New Roman" w:hAnsi="Times New Roman" w:cs="Times New Roman"/>
          <w:color w:val="auto"/>
          <w:sz w:val="24"/>
          <w:szCs w:val="24"/>
        </w:rPr>
        <w:t>100) Match the following terms to their descriptions:</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I.</w:t>
      </w:r>
      <w:r w:rsidRPr="00BA10ED">
        <w:rPr>
          <w:rFonts w:ascii="Times New Roman" w:hAnsi="Times New Roman" w:cs="Times New Roman"/>
          <w:color w:val="auto"/>
          <w:sz w:val="24"/>
          <w:szCs w:val="24"/>
        </w:rPr>
        <w:tab/>
        <w:t>Conditional Formatting that highlights blanks</w:t>
      </w:r>
      <w:r w:rsidRPr="00BA10ED">
        <w:rPr>
          <w:rFonts w:ascii="Times New Roman" w:hAnsi="Times New Roman" w:cs="Times New Roman"/>
          <w:color w:val="auto"/>
          <w:sz w:val="24"/>
          <w:szCs w:val="24"/>
        </w:rPr>
        <w:tab/>
        <w:t>A.</w:t>
      </w:r>
      <w:r w:rsidRPr="00BA10ED">
        <w:rPr>
          <w:rFonts w:ascii="Times New Roman" w:hAnsi="Times New Roman" w:cs="Times New Roman"/>
          <w:color w:val="auto"/>
          <w:sz w:val="24"/>
          <w:szCs w:val="24"/>
        </w:rPr>
        <w:tab/>
        <w:t xml:space="preserve">is useful to see where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you are missing data</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w:t>
      </w:r>
      <w:r w:rsidRPr="00BA10ED">
        <w:rPr>
          <w:rFonts w:ascii="Times New Roman" w:hAnsi="Times New Roman" w:cs="Times New Roman"/>
          <w:color w:val="auto"/>
          <w:sz w:val="24"/>
          <w:szCs w:val="24"/>
        </w:rPr>
        <w:tab/>
        <w:t>Conditional Formatting that highlights errors</w:t>
      </w:r>
      <w:r w:rsidRPr="00BA10ED">
        <w:rPr>
          <w:rFonts w:ascii="Times New Roman" w:hAnsi="Times New Roman" w:cs="Times New Roman"/>
          <w:color w:val="auto"/>
          <w:sz w:val="24"/>
          <w:szCs w:val="24"/>
        </w:rPr>
        <w:tab/>
        <w:t>B.</w:t>
      </w:r>
      <w:r w:rsidRPr="00BA10ED">
        <w:rPr>
          <w:rFonts w:ascii="Times New Roman" w:hAnsi="Times New Roman" w:cs="Times New Roman"/>
          <w:color w:val="auto"/>
          <w:sz w:val="24"/>
          <w:szCs w:val="24"/>
        </w:rPr>
        <w:tab/>
        <w:t xml:space="preserve">format cells based upon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their value in relation to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the value of other cells such</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 as the top 10%</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III.</w:t>
      </w:r>
      <w:r w:rsidRPr="00BA10ED">
        <w:rPr>
          <w:rFonts w:ascii="Times New Roman" w:hAnsi="Times New Roman" w:cs="Times New Roman"/>
          <w:color w:val="auto"/>
          <w:sz w:val="24"/>
          <w:szCs w:val="24"/>
        </w:rPr>
        <w:tab/>
        <w:t>Highlight Cell Rules</w:t>
      </w:r>
      <w:r w:rsidRPr="00BA10ED">
        <w:rPr>
          <w:rFonts w:ascii="Times New Roman" w:hAnsi="Times New Roman" w:cs="Times New Roman"/>
          <w:color w:val="auto"/>
          <w:sz w:val="24"/>
          <w:szCs w:val="24"/>
        </w:rPr>
        <w:tab/>
        <w:t>C.</w:t>
      </w:r>
      <w:r w:rsidRPr="00BA10ED">
        <w:rPr>
          <w:rFonts w:ascii="Times New Roman" w:hAnsi="Times New Roman" w:cs="Times New Roman"/>
          <w:color w:val="auto"/>
          <w:sz w:val="24"/>
          <w:szCs w:val="24"/>
        </w:rPr>
        <w:tab/>
        <w:t xml:space="preserve">horizontal gradient or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solid fill indicating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the cell's relative value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compared to other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selected cells</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IV.</w:t>
      </w:r>
      <w:r w:rsidRPr="00BA10ED">
        <w:rPr>
          <w:rFonts w:ascii="Times New Roman" w:hAnsi="Times New Roman" w:cs="Times New Roman"/>
          <w:color w:val="auto"/>
          <w:sz w:val="24"/>
          <w:szCs w:val="24"/>
        </w:rPr>
        <w:tab/>
        <w:t>Top Bottom Rules</w:t>
      </w:r>
      <w:r w:rsidRPr="00BA10ED">
        <w:rPr>
          <w:rFonts w:ascii="Times New Roman" w:hAnsi="Times New Roman" w:cs="Times New Roman"/>
          <w:color w:val="auto"/>
          <w:sz w:val="24"/>
          <w:szCs w:val="24"/>
        </w:rPr>
        <w:tab/>
        <w:t>D.</w:t>
      </w:r>
      <w:r w:rsidRPr="00BA10ED">
        <w:rPr>
          <w:rFonts w:ascii="Times New Roman" w:hAnsi="Times New Roman" w:cs="Times New Roman"/>
          <w:color w:val="auto"/>
          <w:sz w:val="24"/>
          <w:szCs w:val="24"/>
        </w:rPr>
        <w:tab/>
        <w:t xml:space="preserve">highlight cells meeting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 xml:space="preserve">specified criteria with a </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r>
      <w:r w:rsidRPr="00BA10ED">
        <w:rPr>
          <w:rFonts w:ascii="Times New Roman" w:hAnsi="Times New Roman" w:cs="Times New Roman"/>
          <w:color w:val="auto"/>
          <w:sz w:val="24"/>
          <w:szCs w:val="24"/>
        </w:rPr>
        <w:tab/>
        <w:t>specified color, font, or border</w:t>
      </w:r>
    </w:p>
    <w:p w:rsidR="00F66B0D" w:rsidRPr="00BA10ED" w:rsidRDefault="00F66B0D" w:rsidP="00F66B0D">
      <w:pPr>
        <w:pStyle w:val="NormalText"/>
        <w:tabs>
          <w:tab w:val="left" w:pos="360"/>
          <w:tab w:val="left" w:pos="5220"/>
          <w:tab w:val="left" w:pos="5580"/>
        </w:tabs>
        <w:rPr>
          <w:rFonts w:ascii="Times New Roman" w:hAnsi="Times New Roman" w:cs="Times New Roman"/>
          <w:color w:val="auto"/>
          <w:sz w:val="24"/>
          <w:szCs w:val="24"/>
        </w:rPr>
      </w:pPr>
      <w:r w:rsidRPr="00BA10ED">
        <w:rPr>
          <w:rFonts w:ascii="Times New Roman" w:hAnsi="Times New Roman" w:cs="Times New Roman"/>
          <w:color w:val="auto"/>
          <w:sz w:val="24"/>
          <w:szCs w:val="24"/>
        </w:rPr>
        <w:t>V.</w:t>
      </w:r>
      <w:r w:rsidRPr="00BA10ED">
        <w:rPr>
          <w:rFonts w:ascii="Times New Roman" w:hAnsi="Times New Roman" w:cs="Times New Roman"/>
          <w:color w:val="auto"/>
          <w:sz w:val="24"/>
          <w:szCs w:val="24"/>
        </w:rPr>
        <w:tab/>
        <w:t>Data bar</w:t>
      </w:r>
      <w:r w:rsidRPr="00BA10ED">
        <w:rPr>
          <w:rFonts w:ascii="Times New Roman" w:hAnsi="Times New Roman" w:cs="Times New Roman"/>
          <w:color w:val="auto"/>
          <w:sz w:val="24"/>
          <w:szCs w:val="24"/>
        </w:rPr>
        <w:tab/>
        <w:t>E.</w:t>
      </w:r>
      <w:r w:rsidRPr="00BA10ED">
        <w:rPr>
          <w:rFonts w:ascii="Times New Roman" w:hAnsi="Times New Roman" w:cs="Times New Roman"/>
          <w:color w:val="auto"/>
          <w:sz w:val="24"/>
          <w:szCs w:val="24"/>
        </w:rPr>
        <w:tab/>
        <w:t>helps locate errors in cells quickly</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Answer:  A, E, D, B, C</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Diff: 3</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Reference:  Conditional Formatting</w:t>
      </w:r>
    </w:p>
    <w:p w:rsidR="00F66B0D" w:rsidRPr="00BA10ED" w:rsidRDefault="00F66B0D" w:rsidP="00F66B0D">
      <w:pPr>
        <w:pStyle w:val="NormalText"/>
        <w:rPr>
          <w:rFonts w:ascii="Times New Roman" w:hAnsi="Times New Roman" w:cs="Times New Roman"/>
          <w:color w:val="auto"/>
          <w:sz w:val="24"/>
          <w:szCs w:val="24"/>
        </w:rPr>
      </w:pPr>
      <w:r w:rsidRPr="00BA10ED">
        <w:rPr>
          <w:rFonts w:ascii="Times New Roman" w:hAnsi="Times New Roman" w:cs="Times New Roman"/>
          <w:color w:val="auto"/>
          <w:sz w:val="24"/>
          <w:szCs w:val="24"/>
        </w:rPr>
        <w:t>Objective:  9</w:t>
      </w:r>
    </w:p>
    <w:p w:rsidR="00F66B0D" w:rsidRDefault="00F66B0D" w:rsidP="00F66B0D">
      <w:pPr>
        <w:pStyle w:val="NormalText"/>
        <w:spacing w:after="240"/>
        <w:rPr>
          <w:rFonts w:ascii="Times New Roman" w:hAnsi="Times New Roman" w:cs="Times New Roman"/>
          <w:color w:val="auto"/>
          <w:sz w:val="24"/>
          <w:szCs w:val="24"/>
        </w:rPr>
      </w:pPr>
      <w:r w:rsidRPr="00BA10ED">
        <w:rPr>
          <w:rFonts w:ascii="Times New Roman" w:hAnsi="Times New Roman" w:cs="Times New Roman"/>
          <w:color w:val="auto"/>
          <w:sz w:val="24"/>
          <w:szCs w:val="24"/>
        </w:rPr>
        <w:t>AppChap:  Excel 4: Datasets and Tables</w:t>
      </w:r>
    </w:p>
    <w:p w:rsidR="00F66B0D" w:rsidRDefault="00F66B0D" w:rsidP="00F66B0D">
      <w:pPr>
        <w:pStyle w:val="NormalText"/>
        <w:spacing w:after="240"/>
        <w:rPr>
          <w:rFonts w:ascii="Times New Roman" w:hAnsi="Times New Roman" w:cs="Times New Roman"/>
          <w:color w:val="auto"/>
          <w:sz w:val="24"/>
          <w:szCs w:val="24"/>
        </w:rPr>
      </w:pPr>
    </w:p>
    <w:p w:rsidR="00F66B0D" w:rsidRDefault="00F66B0D" w:rsidP="00F66B0D">
      <w:pPr>
        <w:pStyle w:val="NormalText"/>
        <w:tabs>
          <w:tab w:val="left" w:pos="1080"/>
          <w:tab w:val="left" w:pos="1440"/>
        </w:tabs>
        <w:jc w:val="both"/>
        <w:rPr>
          <w:rFonts w:ascii="Times New Roman" w:hAnsi="Times New Roman" w:cs="Times New Roman"/>
          <w:b/>
          <w:bCs/>
          <w:i/>
          <w:iCs/>
          <w:color w:val="auto"/>
          <w:sz w:val="24"/>
          <w:szCs w:val="24"/>
        </w:rPr>
      </w:pPr>
      <w:bookmarkStart w:id="0" w:name="OLE_LINK31"/>
      <w:bookmarkStart w:id="1" w:name="OLE_LINK32"/>
      <w:r>
        <w:rPr>
          <w:rFonts w:ascii="Times New Roman" w:hAnsi="Times New Roman" w:cs="Times New Roman"/>
          <w:b/>
          <w:bCs/>
          <w:i/>
          <w:iCs/>
          <w:color w:val="auto"/>
          <w:sz w:val="24"/>
          <w:szCs w:val="24"/>
        </w:rPr>
        <w:t xml:space="preserve">Exploring Microsoft Office 2010 Volume 1 </w:t>
      </w:r>
    </w:p>
    <w:p w:rsidR="00F66B0D" w:rsidRDefault="00F66B0D" w:rsidP="00F66B0D">
      <w:pPr>
        <w:pStyle w:val="NormalText"/>
        <w:rPr>
          <w:rFonts w:ascii="Times New Roman" w:hAnsi="Times New Roman" w:cs="Times New Roman"/>
          <w:b/>
          <w:bCs/>
          <w:sz w:val="24"/>
          <w:szCs w:val="24"/>
        </w:rPr>
      </w:pPr>
      <w:r w:rsidRPr="00D529EA">
        <w:rPr>
          <w:rFonts w:ascii="Times New Roman" w:hAnsi="Times New Roman" w:cs="Times New Roman"/>
          <w:b/>
          <w:bCs/>
          <w:sz w:val="24"/>
          <w:szCs w:val="24"/>
        </w:rPr>
        <w:t>Access Chapter 1</w:t>
      </w:r>
      <w:bookmarkEnd w:id="0"/>
      <w:bookmarkEnd w:id="1"/>
    </w:p>
    <w:p w:rsidR="00F66B0D" w:rsidRPr="00D529EA" w:rsidRDefault="00F66B0D" w:rsidP="00F66B0D">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F66B0D" w:rsidRPr="00D529EA" w:rsidRDefault="00F66B0D" w:rsidP="00F66B0D">
      <w:pPr>
        <w:pStyle w:val="NormalText"/>
        <w:rPr>
          <w:rFonts w:ascii="Times New Roman" w:hAnsi="Times New Roman" w:cs="Times New Roman"/>
          <w:b/>
          <w:bCs/>
          <w:sz w:val="24"/>
          <w:szCs w:val="24"/>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 A ________ is a question you ask about data stored in a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query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macro</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2) You can click the ________ button on the table toolbar to sort records in alphabetical order, from A to Z.</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descending</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order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ascending</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 A form can best be described as a(n):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record.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object.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attribute.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4) A field, or a combination of fields, that has a unique value is 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primary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foreign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field value/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5) Data from two or more tables can be connected by specifying 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hyperlink.</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field value.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common field.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 A relational database is a collection of:</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forms.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field values.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common fields.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related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7) A primary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must include letters.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must contain a unique value for each record within the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has the same value for all records.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is not usually necessary.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8) A field that is defined as a primary key in one table is defined as a(n) ________ in a related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filter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relational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foreign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primary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9) Access differs from other Microsoft software because it: </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works primarily from memory.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works primarily from storage.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does not save your work as soon as changes are made.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 xml:space="preserve">D) does not allow more than one user to work on a file at a time. </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10) Which of the following is NOT an example of an Access object?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Query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Sort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11) The navigation buttons allow you to:</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delete records.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edit records.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sort records.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browse records.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12) Katie is working in a customer table and needs to know if any customers are located in Texas. In order to locate this information, she would: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create a query.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create a new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create a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create a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13) Selecting data by means of a query: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deletes unrelated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displays only the data that matches the query selection criteria.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locks all other users out of the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creates a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14) A form can be used to:</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select records that meet specific criteria.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automate the retrieval and update process.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sort data in ascending or descending order.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enter, edit, and view records in a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15) ________ a database rearranges data and objects in a database to make its size smaller.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Backing up</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Compressing</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Compacting</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Realigning</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16) The ________ organizes and lists the database objects in an Access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report wizard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navigation pane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query tool</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form wizard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noProof/>
          <w:sz w:val="24"/>
        </w:rPr>
        <w:drawing>
          <wp:inline distT="0" distB="0" distL="0" distR="0" wp14:anchorId="157CD318" wp14:editId="70BB02B4">
            <wp:extent cx="4438650" cy="1352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srcRect/>
                    <a:stretch>
                      <a:fillRect/>
                    </a:stretch>
                  </pic:blipFill>
                  <pic:spPr bwMode="auto">
                    <a:xfrm>
                      <a:off x="0" y="0"/>
                      <a:ext cx="4438650" cy="1352550"/>
                    </a:xfrm>
                    <a:prstGeom prst="rect">
                      <a:avLst/>
                    </a:prstGeom>
                    <a:noFill/>
                    <a:ln w="9525">
                      <a:noFill/>
                      <a:miter lim="800000"/>
                      <a:headEnd/>
                      <a:tailEnd/>
                    </a:ln>
                  </pic:spPr>
                </pic:pic>
              </a:graphicData>
            </a:graphic>
          </wp:inline>
        </w:drawing>
      </w:r>
    </w:p>
    <w:p w:rsidR="00F66B0D" w:rsidRPr="00D529EA" w:rsidRDefault="00F66B0D" w:rsidP="00F66B0D">
      <w:pPr>
        <w:pStyle w:val="NormalText"/>
        <w:rPr>
          <w:rFonts w:ascii="Times New Roman" w:hAnsi="Times New Roman" w:cs="Times New Roman"/>
          <w:sz w:val="24"/>
        </w:rPr>
      </w:pPr>
    </w:p>
    <w:p w:rsidR="00F66B0D" w:rsidRPr="00D529EA" w:rsidRDefault="00F66B0D" w:rsidP="00F66B0D">
      <w:pPr>
        <w:pStyle w:val="NormalText"/>
        <w:rPr>
          <w:rFonts w:ascii="Times New Roman" w:hAnsi="Times New Roman" w:cs="Times New Roman"/>
          <w:sz w:val="24"/>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17) In the table pictured above, each column represents 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field.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record.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primary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18) In the table pictured above, the last row of data shown ( 2734, Riker, William, 212-566-1701.) is 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field.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record.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19) In the table pictured above, the ________ field would make the best primary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First Name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Last Name</w:t>
      </w:r>
      <w:r w:rsidRPr="00D529EA">
        <w:rPr>
          <w:rFonts w:ascii="Times New Roman" w:hAnsi="Times New Roman" w:cs="Times New Roman"/>
          <w:sz w:val="24"/>
        </w:rPr>
        <w:tab/>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Telephone Number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Client ID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20) In the table pictured above, the column labeled Last Name is an example of 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record.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field.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query.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21) In the table pictured above, if you wanted to organize the data from the lowest Client ID to the highest Client ID, you would ________ the Client ID field.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sort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query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22) By selecting the ________ option, you can make sure that data entered into a related table first exists in the primary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sort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form wizard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query wizard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referential integrity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23) You can use ________ to create a relationship between two tables using a common field.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join lines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objects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forms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reports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8</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24) Database design begins with:</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creating the correct forms.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creating the correct queries.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grouping data into the correct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grouping the data in alphabetical order.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25) When choosing between Access and Excel, it is best to use Access in all of the following circumstances EXCEPT: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you need to create complex charts or graphs.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you require multiple tables to manage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you are managing a large quantity of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multiple users need to work with data simultaneously.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26) When choosing between Access and Excel, it is best to use Excel in all of the following circumstances EXCEPT: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you only need a single worksheet to manage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you need to manage primarily of numeric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you need to run a series of "what if" scenarios .</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you need to group, sort, and total data based on various parameters.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27) Ryan is working in a database that organizes vendor contact information.  Ryan must find vendors located in two cities.  The vendors must have offices in both cities in order to meet Ryan's requirements.  Ryan should use the Filter by Form ________ condition.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query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sort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OR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AND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 xml:space="preserve">28) Irene is working in a database that organizes city court case information.  Irene must find court cases in either one of two cities. Irene should use the Filter by Form ________ condition.  </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query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sort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OR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AND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29) David is working in a database that organizes student exam grade information.  He needs to find all students who have scored 100 on an exam.  David can apply a(n) ________ to the data in order to show only records that meet the criteria.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 xml:space="preserve">A) Filter </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Sort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30) You can make a(n) ________ copy of a database file to protect your database against loss or damage.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master</w:t>
      </w:r>
    </w:p>
    <w:p w:rsidR="00F66B0D" w:rsidRPr="00D529EA" w:rsidRDefault="00F66B0D" w:rsidP="00F66B0D">
      <w:pPr>
        <w:pStyle w:val="NormalText"/>
        <w:keepLines/>
        <w:rPr>
          <w:rFonts w:ascii="Times New Roman" w:hAnsi="Times New Roman" w:cs="Times New Roman"/>
          <w:sz w:val="24"/>
        </w:rPr>
      </w:pPr>
      <w:r w:rsidRPr="00D529EA">
        <w:rPr>
          <w:rFonts w:ascii="Times New Roman" w:hAnsi="Times New Roman" w:cs="Times New Roman"/>
          <w:sz w:val="24"/>
        </w:rPr>
        <w:t>B) secure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backup</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restore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31) Dianna wants to compact an Access database.  She can find the tool to compact the database by clicking on the ________ tab.</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File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Home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Create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External</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4</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32) The ________ view in Access looks similar to an Excel Spreadsheet.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Datasheet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Design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33) You can create or modify a table's field names and data types in ________ view.</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Report</w:t>
      </w:r>
      <w:r w:rsidRPr="00D529EA">
        <w:rPr>
          <w:rFonts w:ascii="Times New Roman" w:hAnsi="Times New Roman" w:cs="Times New Roman"/>
          <w:sz w:val="24"/>
        </w:rPr>
        <w:tab/>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Form</w:t>
      </w:r>
      <w:r w:rsidRPr="00D529EA">
        <w:rPr>
          <w:rFonts w:ascii="Times New Roman" w:hAnsi="Times New Roman" w:cs="Times New Roman"/>
          <w:sz w:val="24"/>
        </w:rPr>
        <w:tab/>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Datasheet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Design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34) An expression used in queries to filter records in a table is called a(n):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primary key.</w:t>
      </w:r>
      <w:r w:rsidRPr="00D529EA">
        <w:rPr>
          <w:rFonts w:ascii="Times New Roman" w:hAnsi="Times New Roman" w:cs="Times New Roman"/>
          <w:sz w:val="24"/>
        </w:rPr>
        <w:tab/>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criterion.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35) Alice is working in a database containing the names, service locations, and services offered by landscapers.  She needs to find landscapers in that offer services in the Washington area and that service rare flowers.  The best way for her to search for this data is to perform 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Filter by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Filter by Selection.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Sort Ascending.</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Sort Descending.</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36) A ________ produces professional appearing formatted information derived from the information contained in tables or queries.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primary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criterion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37) A ________ displays a subset of records based on specified criteria.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filter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form</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primary key</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38) The ________ tab contains all the tools necessary for producing tables, forms, and queries in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External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Database Tools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Create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Home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39) The ________ tab is the default Access tab and contains basic editing functions.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External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database Tools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Create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Home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40) The ________ tab holds some of the more advanced features in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External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Database Tools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Create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Home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41) The ________ tab holds all of the operations necessary to carry out data import and export.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 External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B) Database Tools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C) Create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D) Home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42) A collection of related fields describing a person, place, object, event, or idea is called a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43) A complete set of data elements within a table is called a record.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44) A database is a collection of one or more related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45) A primary key in one table cannot be used as a foreign key in a different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46) Data is a finished product that is the result of a query or report in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47) You can use a spreadsheet, like a database, to handle massive amounts of data and easily form relationships among multiple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48) The navigation buttons allow you to step through a table record by record, or to quickly go to the first or last record in the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49) A form can be used to make users view or edit only one record at a time.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50) A form allows you to view and maintain your data in a customized format.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51) By defining a report, you can create a formatted printout or display of the data contained in one or more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 xml:space="preserve">52) Backing up a database rearranges the data and objects in a database to decrease its file size, thereby making more space available on your disk and letting you open and close the database more quickly. </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53) Like Access, Excel can be used to manage large quantities of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54) The navigation bar at the bottom of the database window shows the number of records in a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55) The heart of a database is forms because they contain the actual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56) A query is used to display all records in a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57) A query cannot be used to add new records or modify existing records.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58) Editing a table through a query does not update the data in that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59) Database information should be presented using an Access report.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60) When making a change to an Access database, you must first save the change in order for the change to take effect.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61) If there is a power failure while you are working on a database, all your changes will be lost unless you saved them first.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62) Two users cannot work on the same table in a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63) Access speed measures the time it takes for Access to start up.</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64) Both Access and Excel contain tools that can be used to extract and analyze information.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65) A sort can only list records in a specific numeric sequence.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66) A descending sort organizes a list of numeric data in lowest to highest order.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67) Access is best used for managing numeric data.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68) Filter by Form displays records based on single criteria.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FALSE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69) When using Filter by Form, you can use comparison operators in the criteria to evaluate relationships.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TRUE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70) A(n) ________ is a collection of fields that describe a person, place, object, event, or idea.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table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71) You can ________ a database to rearrange the data and objects in the database and decrease its file size.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Compact</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72) The ________ is a field or collection of fields whose values uniquely identify each record in a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Primary Key</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73) In order to find specific information in a database, you can run a(n) ________ which asks a question about data stored in a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Query</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74) A(n) ________ is a single characteristic or attribute of a person, place, object, event, or idea contained in a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field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75) You can ________ a database in order to protect your data against loss or damage.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back up</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3</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76) A primary key from one table that is used to form a relationship with a second table is called a(n) ________.</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Foreign Key</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77) A set of data such as first name, last name, address, etc. for a specific person is a(n) ________.</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Record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78) A group of related tables is called a(n) ________ database.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relational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79) Tables, queries, reports, and forms are all examples of ________.</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objects</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80) The ________ allows you to organize different types of database objects into groups.</w:t>
      </w:r>
    </w:p>
    <w:p w:rsidR="00F66B0D" w:rsidRPr="00D529EA" w:rsidRDefault="00F66B0D" w:rsidP="00F66B0D">
      <w:pPr>
        <w:pStyle w:val="NormalText"/>
        <w:tabs>
          <w:tab w:val="left" w:pos="0"/>
          <w:tab w:val="left" w:pos="640"/>
          <w:tab w:val="left" w:pos="1960"/>
          <w:tab w:val="left" w:pos="2580"/>
          <w:tab w:val="left" w:pos="3920"/>
          <w:tab w:val="left" w:pos="4540"/>
          <w:tab w:val="left" w:pos="5860"/>
          <w:tab w:val="left" w:pos="6520"/>
        </w:tabs>
        <w:rPr>
          <w:rFonts w:ascii="Times New Roman" w:hAnsi="Times New Roman" w:cs="Times New Roman"/>
          <w:sz w:val="24"/>
        </w:rPr>
      </w:pPr>
      <w:r w:rsidRPr="00D529EA">
        <w:rPr>
          <w:rFonts w:ascii="Times New Roman" w:hAnsi="Times New Roman" w:cs="Times New Roman"/>
          <w:sz w:val="24"/>
        </w:rPr>
        <w:t>Answer:  Navigation Pane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81) Access is made up of different types of ________, which may include tables, forms, reports, and queries.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objects</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82) When forming relationships in a relational data base, the ________ from one table must be joined to the foreign key of another table.</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primary key</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83) Rather than displaying records based on a question as in a query, a(n) ________ hides records that do not match a set criteria.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filter</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2</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84) In relational databases, there is a concept known as ________ which means that related tables must be consistent with one another.</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reverential integrity</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85) The smallest data element in an Access database is called a(n) ________.</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field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86) Data in one or more tables can be related to each other by means of a(n) ________ field.</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common</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87) To view data fields that are not visible on your display you can use the vertical or horizontal ________.</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scroll bar</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keepLines/>
        <w:tabs>
          <w:tab w:val="left" w:pos="0"/>
        </w:tabs>
        <w:rPr>
          <w:rFonts w:ascii="Times New Roman" w:hAnsi="Times New Roman" w:cs="Times New Roman"/>
          <w:sz w:val="24"/>
        </w:rPr>
      </w:pPr>
      <w:r w:rsidRPr="00D529EA">
        <w:rPr>
          <w:rFonts w:ascii="Times New Roman" w:hAnsi="Times New Roman" w:cs="Times New Roman"/>
          <w:sz w:val="24"/>
        </w:rPr>
        <w:t>88) The ________ displays the number of the current record as well as the total number of records in the table.</w:t>
      </w:r>
    </w:p>
    <w:p w:rsidR="00F66B0D" w:rsidRPr="00D529EA" w:rsidRDefault="00F66B0D" w:rsidP="00F66B0D">
      <w:pPr>
        <w:pStyle w:val="NormalText"/>
        <w:keepLines/>
        <w:rPr>
          <w:rFonts w:ascii="Times New Roman" w:hAnsi="Times New Roman" w:cs="Times New Roman"/>
          <w:sz w:val="24"/>
        </w:rPr>
      </w:pPr>
      <w:r w:rsidRPr="00D529EA">
        <w:rPr>
          <w:rFonts w:ascii="Times New Roman" w:hAnsi="Times New Roman" w:cs="Times New Roman"/>
          <w:sz w:val="24"/>
        </w:rPr>
        <w:t>Answer:  Navigation bar</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89) An existing query for a database can be opened by double-clicking in the ________ of the Database window.</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Navigation pane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90) Access is known as a(n) ________ because it allows users to administer groups of data in tables and create relationships between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relational database management system</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91) Relationships in a database can be graphically represented by the ________ between the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join lines</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Relational Database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9</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92) A(n) ________ only displays records that match selected criteria.</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filter</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93) ________ order sorts a list of text data in alphabetical order from A to Z, or a numeric list in lowest to highest.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Ascending</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94) ________ sorts a list of text data in reverse alphabetical order from Z to A, or a numeric list in highest to lowest.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descending</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6</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95) Match the following terms to their meanings:</w:t>
      </w:r>
    </w:p>
    <w:p w:rsidR="00F66B0D" w:rsidRPr="00D529EA" w:rsidRDefault="00F66B0D" w:rsidP="00F66B0D">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Field</w:t>
      </w:r>
      <w:r w:rsidRPr="00D529EA">
        <w:rPr>
          <w:rFonts w:ascii="Times New Roman" w:hAnsi="Times New Roman" w:cs="Times New Roman"/>
          <w:sz w:val="24"/>
        </w:rPr>
        <w:tab/>
        <w:t>A.</w:t>
      </w:r>
      <w:r w:rsidRPr="00D529EA">
        <w:rPr>
          <w:rFonts w:ascii="Times New Roman" w:hAnsi="Times New Roman" w:cs="Times New Roman"/>
          <w:sz w:val="24"/>
        </w:rPr>
        <w:tab/>
        <w:t xml:space="preserve">A field or collection of fields whose values uniquely </w:t>
      </w:r>
    </w:p>
    <w:p w:rsidR="00F66B0D" w:rsidRPr="00D529EA" w:rsidRDefault="00F66B0D" w:rsidP="00F66B0D">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identify each record in a table</w:t>
      </w:r>
    </w:p>
    <w:p w:rsidR="00F66B0D" w:rsidRPr="00D529EA" w:rsidRDefault="00F66B0D" w:rsidP="00F66B0D">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Relational Database</w:t>
      </w:r>
      <w:r w:rsidRPr="00D529EA">
        <w:rPr>
          <w:rFonts w:ascii="Times New Roman" w:hAnsi="Times New Roman" w:cs="Times New Roman"/>
          <w:sz w:val="24"/>
        </w:rPr>
        <w:tab/>
        <w:t>B.</w:t>
      </w:r>
      <w:r w:rsidRPr="00D529EA">
        <w:rPr>
          <w:rFonts w:ascii="Times New Roman" w:hAnsi="Times New Roman" w:cs="Times New Roman"/>
          <w:sz w:val="24"/>
        </w:rPr>
        <w:tab/>
        <w:t>Connects the records in separate tables</w:t>
      </w:r>
    </w:p>
    <w:p w:rsidR="00F66B0D" w:rsidRPr="00D529EA" w:rsidRDefault="00F66B0D" w:rsidP="00F66B0D">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Common Field</w:t>
      </w:r>
      <w:r w:rsidRPr="00D529EA">
        <w:rPr>
          <w:rFonts w:ascii="Times New Roman" w:hAnsi="Times New Roman" w:cs="Times New Roman"/>
          <w:sz w:val="24"/>
        </w:rPr>
        <w:tab/>
        <w:t>C.</w:t>
      </w:r>
      <w:r w:rsidRPr="00D529EA">
        <w:rPr>
          <w:rFonts w:ascii="Times New Roman" w:hAnsi="Times New Roman" w:cs="Times New Roman"/>
          <w:sz w:val="24"/>
        </w:rPr>
        <w:tab/>
        <w:t xml:space="preserve">A primary key from one table that is used to form a </w:t>
      </w:r>
    </w:p>
    <w:p w:rsidR="00F66B0D" w:rsidRPr="00D529EA" w:rsidRDefault="00F66B0D" w:rsidP="00F66B0D">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relationship with a second table</w:t>
      </w:r>
    </w:p>
    <w:p w:rsidR="00F66B0D" w:rsidRPr="00D529EA" w:rsidRDefault="00F66B0D" w:rsidP="00F66B0D">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Primary Key</w:t>
      </w:r>
      <w:r w:rsidRPr="00D529EA">
        <w:rPr>
          <w:rFonts w:ascii="Times New Roman" w:hAnsi="Times New Roman" w:cs="Times New Roman"/>
          <w:sz w:val="24"/>
        </w:rPr>
        <w:tab/>
        <w:t>D.</w:t>
      </w:r>
      <w:r w:rsidRPr="00D529EA">
        <w:rPr>
          <w:rFonts w:ascii="Times New Roman" w:hAnsi="Times New Roman" w:cs="Times New Roman"/>
          <w:sz w:val="24"/>
        </w:rPr>
        <w:tab/>
        <w:t>The smallest data element contained in a table.</w:t>
      </w:r>
    </w:p>
    <w:p w:rsidR="00F66B0D" w:rsidRPr="00D529EA" w:rsidRDefault="00F66B0D" w:rsidP="00F66B0D">
      <w:pPr>
        <w:pStyle w:val="NormalText"/>
        <w:tabs>
          <w:tab w:val="left" w:pos="360"/>
          <w:tab w:val="left" w:pos="2500"/>
          <w:tab w:val="left" w:pos="28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Foreign Key</w:t>
      </w:r>
      <w:r w:rsidRPr="00D529EA">
        <w:rPr>
          <w:rFonts w:ascii="Times New Roman" w:hAnsi="Times New Roman" w:cs="Times New Roman"/>
          <w:sz w:val="24"/>
        </w:rPr>
        <w:tab/>
        <w:t>E.</w:t>
      </w:r>
      <w:r w:rsidRPr="00D529EA">
        <w:rPr>
          <w:rFonts w:ascii="Times New Roman" w:hAnsi="Times New Roman" w:cs="Times New Roman"/>
          <w:sz w:val="24"/>
        </w:rPr>
        <w:tab/>
        <w:t>A collection of related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D, E, B, A, C</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96) Match the following terms to their meanings:</w:t>
      </w:r>
    </w:p>
    <w:p w:rsidR="00F66B0D" w:rsidRPr="00D529EA" w:rsidRDefault="00F66B0D" w:rsidP="00F66B0D">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Query</w:t>
      </w:r>
      <w:r w:rsidRPr="00D529EA">
        <w:rPr>
          <w:rFonts w:ascii="Times New Roman" w:hAnsi="Times New Roman" w:cs="Times New Roman"/>
          <w:sz w:val="24"/>
        </w:rPr>
        <w:tab/>
        <w:t>A.</w:t>
      </w:r>
      <w:r w:rsidRPr="00D529EA">
        <w:rPr>
          <w:rFonts w:ascii="Times New Roman" w:hAnsi="Times New Roman" w:cs="Times New Roman"/>
          <w:sz w:val="24"/>
        </w:rPr>
        <w:tab/>
        <w:t>A professional, formatted printout of a table or query</w:t>
      </w:r>
    </w:p>
    <w:p w:rsidR="00F66B0D" w:rsidRPr="00D529EA" w:rsidRDefault="00F66B0D" w:rsidP="00F66B0D">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Report</w:t>
      </w:r>
      <w:r w:rsidRPr="00D529EA">
        <w:rPr>
          <w:rFonts w:ascii="Times New Roman" w:hAnsi="Times New Roman" w:cs="Times New Roman"/>
          <w:sz w:val="24"/>
        </w:rPr>
        <w:tab/>
        <w:t>B.</w:t>
      </w:r>
      <w:r w:rsidRPr="00D529EA">
        <w:rPr>
          <w:rFonts w:ascii="Times New Roman" w:hAnsi="Times New Roman" w:cs="Times New Roman"/>
          <w:sz w:val="24"/>
        </w:rPr>
        <w:tab/>
        <w:t xml:space="preserve">An object that allows you to enter data, modify data, or </w:t>
      </w:r>
    </w:p>
    <w:p w:rsidR="00F66B0D" w:rsidRPr="00D529EA" w:rsidRDefault="00F66B0D" w:rsidP="00F66B0D">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delete data in a table.</w:t>
      </w:r>
    </w:p>
    <w:p w:rsidR="00F66B0D" w:rsidRPr="00D529EA" w:rsidRDefault="00F66B0D" w:rsidP="00F66B0D">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Form</w:t>
      </w:r>
      <w:r w:rsidRPr="00D529EA">
        <w:rPr>
          <w:rFonts w:ascii="Times New Roman" w:hAnsi="Times New Roman" w:cs="Times New Roman"/>
          <w:sz w:val="24"/>
        </w:rPr>
        <w:tab/>
        <w:t>C.</w:t>
      </w:r>
      <w:r w:rsidRPr="00D529EA">
        <w:rPr>
          <w:rFonts w:ascii="Times New Roman" w:hAnsi="Times New Roman" w:cs="Times New Roman"/>
          <w:sz w:val="24"/>
        </w:rPr>
        <w:tab/>
        <w:t>A question you ask about data stored in a database</w:t>
      </w:r>
    </w:p>
    <w:p w:rsidR="00F66B0D" w:rsidRPr="00D529EA" w:rsidRDefault="00F66B0D" w:rsidP="00F66B0D">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RDBMS</w:t>
      </w:r>
      <w:r w:rsidRPr="00D529EA">
        <w:rPr>
          <w:rFonts w:ascii="Times New Roman" w:hAnsi="Times New Roman" w:cs="Times New Roman"/>
          <w:sz w:val="24"/>
        </w:rPr>
        <w:tab/>
        <w:t>D.</w:t>
      </w:r>
      <w:r w:rsidRPr="00D529EA">
        <w:rPr>
          <w:rFonts w:ascii="Times New Roman" w:hAnsi="Times New Roman" w:cs="Times New Roman"/>
          <w:sz w:val="24"/>
        </w:rPr>
        <w:tab/>
        <w:t>A collection of related records.</w:t>
      </w:r>
    </w:p>
    <w:p w:rsidR="00F66B0D" w:rsidRPr="00D529EA" w:rsidRDefault="00F66B0D" w:rsidP="00F66B0D">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Table</w:t>
      </w:r>
      <w:r w:rsidRPr="00D529EA">
        <w:rPr>
          <w:rFonts w:ascii="Times New Roman" w:hAnsi="Times New Roman" w:cs="Times New Roman"/>
          <w:sz w:val="24"/>
        </w:rPr>
        <w:tab/>
        <w:t>E.</w:t>
      </w:r>
      <w:r w:rsidRPr="00D529EA">
        <w:rPr>
          <w:rFonts w:ascii="Times New Roman" w:hAnsi="Times New Roman" w:cs="Times New Roman"/>
          <w:sz w:val="24"/>
        </w:rPr>
        <w:tab/>
        <w:t xml:space="preserve">A program that allows you to manage groups of data in </w:t>
      </w:r>
    </w:p>
    <w:p w:rsidR="00F66B0D" w:rsidRPr="00D529EA" w:rsidRDefault="00F66B0D" w:rsidP="00F66B0D">
      <w:pPr>
        <w:pStyle w:val="NormalText"/>
        <w:tabs>
          <w:tab w:val="left" w:pos="340"/>
          <w:tab w:val="left" w:pos="2160"/>
          <w:tab w:val="left" w:pos="24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tables and specify relationships among data tables.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 A, B, E,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97) Match the following terms to their meanings:</w:t>
      </w:r>
    </w:p>
    <w:p w:rsidR="00F66B0D" w:rsidRPr="00D529EA" w:rsidRDefault="00F66B0D" w:rsidP="00F66B0D">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Database</w:t>
      </w:r>
      <w:r w:rsidRPr="00D529EA">
        <w:rPr>
          <w:rFonts w:ascii="Times New Roman" w:hAnsi="Times New Roman" w:cs="Times New Roman"/>
          <w:sz w:val="24"/>
        </w:rPr>
        <w:tab/>
        <w:t>A.</w:t>
      </w:r>
      <w:r w:rsidRPr="00D529EA">
        <w:rPr>
          <w:rFonts w:ascii="Times New Roman" w:hAnsi="Times New Roman" w:cs="Times New Roman"/>
          <w:sz w:val="24"/>
        </w:rPr>
        <w:tab/>
        <w:t xml:space="preserve">Contains a complete set of fields describing a person, place, </w:t>
      </w:r>
    </w:p>
    <w:p w:rsidR="00F66B0D" w:rsidRPr="00D529EA" w:rsidRDefault="00F66B0D" w:rsidP="00F66B0D">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or idea.</w:t>
      </w:r>
    </w:p>
    <w:p w:rsidR="00F66B0D" w:rsidRPr="00D529EA" w:rsidRDefault="00F66B0D" w:rsidP="00F66B0D">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Table</w:t>
      </w:r>
      <w:r w:rsidRPr="00D529EA">
        <w:rPr>
          <w:rFonts w:ascii="Times New Roman" w:hAnsi="Times New Roman" w:cs="Times New Roman"/>
          <w:sz w:val="24"/>
        </w:rPr>
        <w:tab/>
        <w:t>B.</w:t>
      </w:r>
      <w:r w:rsidRPr="00D529EA">
        <w:rPr>
          <w:rFonts w:ascii="Times New Roman" w:hAnsi="Times New Roman" w:cs="Times New Roman"/>
          <w:sz w:val="24"/>
        </w:rPr>
        <w:tab/>
        <w:t xml:space="preserve">Contains a singular data element such as a first name, last  </w:t>
      </w:r>
    </w:p>
    <w:p w:rsidR="00F66B0D" w:rsidRPr="00D529EA" w:rsidRDefault="00F66B0D" w:rsidP="00F66B0D">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name, or identification number</w:t>
      </w:r>
    </w:p>
    <w:p w:rsidR="00F66B0D" w:rsidRPr="00D529EA" w:rsidRDefault="00F66B0D" w:rsidP="00F66B0D">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Record</w:t>
      </w:r>
      <w:r w:rsidRPr="00D529EA">
        <w:rPr>
          <w:rFonts w:ascii="Times New Roman" w:hAnsi="Times New Roman" w:cs="Times New Roman"/>
          <w:sz w:val="24"/>
        </w:rPr>
        <w:tab/>
        <w:t>C.</w:t>
      </w:r>
      <w:r w:rsidRPr="00D529EA">
        <w:rPr>
          <w:rFonts w:ascii="Times New Roman" w:hAnsi="Times New Roman" w:cs="Times New Roman"/>
          <w:sz w:val="24"/>
        </w:rPr>
        <w:tab/>
        <w:t>Contains one or more tables that store data</w:t>
      </w:r>
    </w:p>
    <w:p w:rsidR="00F66B0D" w:rsidRPr="00D529EA" w:rsidRDefault="00F66B0D" w:rsidP="00F66B0D">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Field</w:t>
      </w:r>
      <w:r w:rsidRPr="00D529EA">
        <w:rPr>
          <w:rFonts w:ascii="Times New Roman" w:hAnsi="Times New Roman" w:cs="Times New Roman"/>
          <w:sz w:val="24"/>
        </w:rPr>
        <w:tab/>
        <w:t>D.</w:t>
      </w:r>
      <w:r w:rsidRPr="00D529EA">
        <w:rPr>
          <w:rFonts w:ascii="Times New Roman" w:hAnsi="Times New Roman" w:cs="Times New Roman"/>
          <w:sz w:val="24"/>
        </w:rPr>
        <w:tab/>
        <w:t xml:space="preserve">The main components of an Access database which give it </w:t>
      </w:r>
    </w:p>
    <w:p w:rsidR="00F66B0D" w:rsidRPr="00D529EA" w:rsidRDefault="00F66B0D" w:rsidP="00F66B0D">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functionality.</w:t>
      </w:r>
    </w:p>
    <w:p w:rsidR="00F66B0D" w:rsidRPr="00D529EA" w:rsidRDefault="00F66B0D" w:rsidP="00F66B0D">
      <w:pPr>
        <w:pStyle w:val="NormalText"/>
        <w:tabs>
          <w:tab w:val="left" w:pos="360"/>
          <w:tab w:val="left" w:pos="1800"/>
          <w:tab w:val="left" w:pos="2040"/>
        </w:tabs>
        <w:rPr>
          <w:rFonts w:ascii="Times New Roman" w:hAnsi="Times New Roman" w:cs="Times New Roman"/>
          <w:sz w:val="24"/>
        </w:rPr>
      </w:pPr>
      <w:r w:rsidRPr="00D529EA">
        <w:rPr>
          <w:rFonts w:ascii="Times New Roman" w:hAnsi="Times New Roman" w:cs="Times New Roman"/>
          <w:sz w:val="24"/>
        </w:rPr>
        <w:t xml:space="preserve">V. </w:t>
      </w:r>
      <w:r w:rsidRPr="00D529EA">
        <w:rPr>
          <w:rFonts w:ascii="Times New Roman" w:hAnsi="Times New Roman" w:cs="Times New Roman"/>
          <w:sz w:val="24"/>
        </w:rPr>
        <w:tab/>
        <w:t>Object</w:t>
      </w:r>
      <w:r w:rsidRPr="00D529EA">
        <w:rPr>
          <w:rFonts w:ascii="Times New Roman" w:hAnsi="Times New Roman" w:cs="Times New Roman"/>
          <w:sz w:val="24"/>
        </w:rPr>
        <w:tab/>
        <w:t>E. Contains a set of related records.</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C, E, A, B,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D529EA">
        <w:rPr>
          <w:rFonts w:ascii="Times New Roman" w:hAnsi="Times New Roman" w:cs="Times New Roman"/>
          <w:sz w:val="24"/>
        </w:rPr>
        <w:t>98) Match the following Ribbon Tab or Group items to their description:</w:t>
      </w:r>
    </w:p>
    <w:p w:rsidR="00F66B0D" w:rsidRPr="00D529EA" w:rsidRDefault="00F66B0D" w:rsidP="00F66B0D">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File</w:t>
      </w:r>
      <w:r w:rsidRPr="00D529EA">
        <w:rPr>
          <w:rFonts w:ascii="Times New Roman" w:hAnsi="Times New Roman" w:cs="Times New Roman"/>
          <w:sz w:val="24"/>
        </w:rPr>
        <w:tab/>
        <w:t xml:space="preserve">A. Contains tools relating to the more advanced features of </w:t>
      </w:r>
    </w:p>
    <w:p w:rsidR="00F66B0D" w:rsidRPr="00D529EA" w:rsidRDefault="00F66B0D" w:rsidP="00F66B0D">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Pr>
          <w:rFonts w:ascii="Times New Roman" w:hAnsi="Times New Roman" w:cs="Times New Roman"/>
          <w:sz w:val="24"/>
        </w:rPr>
        <w:tab/>
      </w:r>
      <w:r w:rsidRPr="00D529EA">
        <w:rPr>
          <w:rFonts w:ascii="Times New Roman" w:hAnsi="Times New Roman" w:cs="Times New Roman"/>
          <w:sz w:val="24"/>
        </w:rPr>
        <w:t>Access</w:t>
      </w:r>
    </w:p>
    <w:p w:rsidR="00F66B0D" w:rsidRPr="00D529EA" w:rsidRDefault="00F66B0D" w:rsidP="00F66B0D">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Home</w:t>
      </w:r>
      <w:r w:rsidRPr="00D529EA">
        <w:rPr>
          <w:rFonts w:ascii="Times New Roman" w:hAnsi="Times New Roman" w:cs="Times New Roman"/>
          <w:sz w:val="24"/>
        </w:rPr>
        <w:tab/>
        <w:t>B.</w:t>
      </w:r>
      <w:r w:rsidRPr="00D529EA">
        <w:rPr>
          <w:rFonts w:ascii="Times New Roman" w:hAnsi="Times New Roman" w:cs="Times New Roman"/>
          <w:sz w:val="24"/>
        </w:rPr>
        <w:tab/>
        <w:t>Contains access to tools such as Compact and Repair and</w:t>
      </w:r>
    </w:p>
    <w:p w:rsidR="00F66B0D" w:rsidRPr="00D529EA" w:rsidRDefault="00F66B0D" w:rsidP="00F66B0D">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 xml:space="preserve">Backup Database  </w:t>
      </w:r>
    </w:p>
    <w:p w:rsidR="00F66B0D" w:rsidRPr="00D529EA" w:rsidRDefault="00F66B0D" w:rsidP="00F66B0D">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Create </w:t>
      </w:r>
      <w:r w:rsidRPr="00D529EA">
        <w:rPr>
          <w:rFonts w:ascii="Times New Roman" w:hAnsi="Times New Roman" w:cs="Times New Roman"/>
          <w:sz w:val="24"/>
        </w:rPr>
        <w:tab/>
        <w:t>C.</w:t>
      </w:r>
      <w:r w:rsidRPr="00D529EA">
        <w:rPr>
          <w:rFonts w:ascii="Times New Roman" w:hAnsi="Times New Roman" w:cs="Times New Roman"/>
          <w:sz w:val="24"/>
        </w:rPr>
        <w:tab/>
        <w:t>Contains basic editing functions and formatting tools</w:t>
      </w:r>
    </w:p>
    <w:p w:rsidR="00F66B0D" w:rsidRPr="00D529EA" w:rsidRDefault="00F66B0D" w:rsidP="00F66B0D">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External Data</w:t>
      </w:r>
      <w:r w:rsidRPr="00D529EA">
        <w:rPr>
          <w:rFonts w:ascii="Times New Roman" w:hAnsi="Times New Roman" w:cs="Times New Roman"/>
          <w:sz w:val="24"/>
        </w:rPr>
        <w:tab/>
        <w:t>D.</w:t>
      </w:r>
      <w:r w:rsidRPr="00D529EA">
        <w:rPr>
          <w:rFonts w:ascii="Times New Roman" w:hAnsi="Times New Roman" w:cs="Times New Roman"/>
          <w:sz w:val="24"/>
        </w:rPr>
        <w:tab/>
        <w:t xml:space="preserve">Contains the tools necessary for producing reports and </w:t>
      </w:r>
    </w:p>
    <w:p w:rsidR="00F66B0D" w:rsidRPr="00D529EA" w:rsidRDefault="00F66B0D" w:rsidP="00F66B0D">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forms</w:t>
      </w:r>
    </w:p>
    <w:p w:rsidR="00F66B0D" w:rsidRPr="00D529EA" w:rsidRDefault="00F66B0D" w:rsidP="00F66B0D">
      <w:pPr>
        <w:pStyle w:val="NormalText"/>
        <w:tabs>
          <w:tab w:val="left" w:pos="360"/>
          <w:tab w:val="left" w:pos="2160"/>
          <w:tab w:val="left" w:pos="243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Database Tools</w:t>
      </w:r>
      <w:r w:rsidRPr="00D529EA">
        <w:rPr>
          <w:rFonts w:ascii="Times New Roman" w:hAnsi="Times New Roman" w:cs="Times New Roman"/>
          <w:sz w:val="24"/>
        </w:rPr>
        <w:tab/>
        <w:t>E.</w:t>
      </w:r>
      <w:r w:rsidRPr="00D529EA">
        <w:rPr>
          <w:rFonts w:ascii="Times New Roman" w:hAnsi="Times New Roman" w:cs="Times New Roman"/>
          <w:sz w:val="24"/>
        </w:rPr>
        <w:tab/>
        <w:t>Contains the tools necessary for data import and export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B, C, D, E, A</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Databases Are Everywhere</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99) Match the following data management projects to the software best suited to carry out the project. Each answer may be chosen more than once.</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 xml:space="preserve">A restaurant needs to manage a list of vendors, </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sales invoices, and inventory</w:t>
      </w:r>
      <w:r w:rsidRPr="00D529EA">
        <w:rPr>
          <w:rFonts w:ascii="Times New Roman" w:hAnsi="Times New Roman" w:cs="Times New Roman"/>
          <w:sz w:val="24"/>
        </w:rPr>
        <w:tab/>
        <w:t>A.</w:t>
      </w:r>
      <w:r w:rsidRPr="00D529EA">
        <w:rPr>
          <w:rFonts w:ascii="Times New Roman" w:hAnsi="Times New Roman" w:cs="Times New Roman"/>
          <w:sz w:val="24"/>
        </w:rPr>
        <w:tab/>
        <w:t>Access</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w:t>
      </w:r>
      <w:r>
        <w:rPr>
          <w:rFonts w:ascii="Times New Roman" w:hAnsi="Times New Roman" w:cs="Times New Roman"/>
          <w:sz w:val="24"/>
        </w:rPr>
        <w:tab/>
      </w:r>
      <w:r w:rsidRPr="00D529EA">
        <w:rPr>
          <w:rFonts w:ascii="Times New Roman" w:hAnsi="Times New Roman" w:cs="Times New Roman"/>
          <w:sz w:val="24"/>
        </w:rPr>
        <w:t xml:space="preserve">A college student needs to manage a list of their </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monthly expenditures</w:t>
      </w:r>
      <w:r w:rsidRPr="00D529EA">
        <w:rPr>
          <w:rFonts w:ascii="Times New Roman" w:hAnsi="Times New Roman" w:cs="Times New Roman"/>
          <w:sz w:val="24"/>
        </w:rPr>
        <w:tab/>
        <w:t>B.</w:t>
      </w:r>
      <w:r w:rsidRPr="00D529EA">
        <w:rPr>
          <w:rFonts w:ascii="Times New Roman" w:hAnsi="Times New Roman" w:cs="Times New Roman"/>
          <w:sz w:val="24"/>
        </w:rPr>
        <w:tab/>
        <w:t xml:space="preserve">Excel </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An accountant needs to display regional sales figures </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in a pie chart</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A teacher needs to manage a list of students,</w:t>
      </w:r>
      <w:r>
        <w:rPr>
          <w:rFonts w:ascii="Times New Roman" w:hAnsi="Times New Roman" w:cs="Times New Roman"/>
          <w:sz w:val="24"/>
        </w:rPr>
        <w:t xml:space="preserve"> </w:t>
      </w:r>
      <w:r w:rsidRPr="00D529EA">
        <w:rPr>
          <w:rFonts w:ascii="Times New Roman" w:hAnsi="Times New Roman" w:cs="Times New Roman"/>
          <w:sz w:val="24"/>
        </w:rPr>
        <w:t xml:space="preserve">their grades, </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ab/>
        <w:t xml:space="preserve">their major, and their contact information </w:t>
      </w:r>
    </w:p>
    <w:p w:rsidR="00F66B0D" w:rsidRPr="00D529EA" w:rsidRDefault="00F66B0D" w:rsidP="00F66B0D">
      <w:pPr>
        <w:pStyle w:val="NormalText"/>
        <w:tabs>
          <w:tab w:val="left" w:pos="360"/>
          <w:tab w:val="left" w:pos="6160"/>
          <w:tab w:val="left" w:pos="64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A consultant needs to keep track of his hours worked on a project.</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A, B, B, A, B</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7</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Pr="00D529EA" w:rsidRDefault="00F66B0D" w:rsidP="00F66B0D">
      <w:pPr>
        <w:pStyle w:val="NormalText"/>
        <w:rPr>
          <w:rFonts w:ascii="Times New Roman" w:hAnsi="Times New Roman" w:cs="Times New Roman"/>
          <w:sz w:val="24"/>
          <w:szCs w:val="18"/>
        </w:rPr>
      </w:pP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100) Match the following terms to their meanings:</w:t>
      </w:r>
    </w:p>
    <w:p w:rsidR="00F66B0D" w:rsidRPr="00D529EA" w:rsidRDefault="00F66B0D" w:rsidP="00F66B0D">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w:t>
      </w:r>
      <w:r w:rsidRPr="00D529EA">
        <w:rPr>
          <w:rFonts w:ascii="Times New Roman" w:hAnsi="Times New Roman" w:cs="Times New Roman"/>
          <w:sz w:val="24"/>
        </w:rPr>
        <w:tab/>
        <w:t>Filter by Selection</w:t>
      </w:r>
      <w:r w:rsidRPr="00D529EA">
        <w:rPr>
          <w:rFonts w:ascii="Times New Roman" w:hAnsi="Times New Roman" w:cs="Times New Roman"/>
          <w:sz w:val="24"/>
        </w:rPr>
        <w:tab/>
        <w:t>A.</w:t>
      </w:r>
      <w:r w:rsidRPr="00D529EA">
        <w:rPr>
          <w:rFonts w:ascii="Times New Roman" w:hAnsi="Times New Roman" w:cs="Times New Roman"/>
          <w:sz w:val="24"/>
        </w:rPr>
        <w:tab/>
        <w:t>Expressions used to filter the records in a table</w:t>
      </w:r>
    </w:p>
    <w:p w:rsidR="00F66B0D" w:rsidRPr="00D529EA" w:rsidRDefault="00F66B0D" w:rsidP="00F66B0D">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w:t>
      </w:r>
      <w:r w:rsidRPr="00D529EA">
        <w:rPr>
          <w:rFonts w:ascii="Times New Roman" w:hAnsi="Times New Roman" w:cs="Times New Roman"/>
          <w:sz w:val="24"/>
        </w:rPr>
        <w:tab/>
        <w:t>Filter by Form</w:t>
      </w:r>
      <w:r w:rsidRPr="00D529EA">
        <w:rPr>
          <w:rFonts w:ascii="Times New Roman" w:hAnsi="Times New Roman" w:cs="Times New Roman"/>
          <w:sz w:val="24"/>
        </w:rPr>
        <w:tab/>
        <w:t>B.</w:t>
      </w:r>
      <w:r w:rsidRPr="00D529EA">
        <w:rPr>
          <w:rFonts w:ascii="Times New Roman" w:hAnsi="Times New Roman" w:cs="Times New Roman"/>
          <w:sz w:val="24"/>
        </w:rPr>
        <w:tab/>
        <w:t xml:space="preserve">Evaluates the relationship between two quantities </w:t>
      </w:r>
    </w:p>
    <w:p w:rsidR="00F66B0D" w:rsidRPr="00D529EA" w:rsidRDefault="00F66B0D" w:rsidP="00F66B0D">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III.</w:t>
      </w:r>
      <w:r w:rsidRPr="00D529EA">
        <w:rPr>
          <w:rFonts w:ascii="Times New Roman" w:hAnsi="Times New Roman" w:cs="Times New Roman"/>
          <w:sz w:val="24"/>
        </w:rPr>
        <w:tab/>
        <w:t xml:space="preserve"> Comparison operators</w:t>
      </w:r>
      <w:r w:rsidRPr="00D529EA">
        <w:rPr>
          <w:rFonts w:ascii="Times New Roman" w:hAnsi="Times New Roman" w:cs="Times New Roman"/>
          <w:sz w:val="24"/>
        </w:rPr>
        <w:tab/>
        <w:t>C.</w:t>
      </w:r>
      <w:r w:rsidRPr="00D529EA">
        <w:rPr>
          <w:rFonts w:ascii="Times New Roman" w:hAnsi="Times New Roman" w:cs="Times New Roman"/>
          <w:sz w:val="24"/>
        </w:rPr>
        <w:tab/>
        <w:t>Displays table data based on multiple criteria</w:t>
      </w:r>
    </w:p>
    <w:p w:rsidR="00F66B0D" w:rsidRPr="00D529EA" w:rsidRDefault="00F66B0D" w:rsidP="00F66B0D">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IV.</w:t>
      </w:r>
      <w:r w:rsidRPr="00D529EA">
        <w:rPr>
          <w:rFonts w:ascii="Times New Roman" w:hAnsi="Times New Roman" w:cs="Times New Roman"/>
          <w:sz w:val="24"/>
        </w:rPr>
        <w:tab/>
        <w:t xml:space="preserve"> Criteria</w:t>
      </w:r>
      <w:r w:rsidRPr="00D529EA">
        <w:rPr>
          <w:rFonts w:ascii="Times New Roman" w:hAnsi="Times New Roman" w:cs="Times New Roman"/>
          <w:sz w:val="24"/>
        </w:rPr>
        <w:tab/>
        <w:t>D.</w:t>
      </w:r>
      <w:r w:rsidRPr="00D529EA">
        <w:rPr>
          <w:rFonts w:ascii="Times New Roman" w:hAnsi="Times New Roman" w:cs="Times New Roman"/>
          <w:sz w:val="24"/>
        </w:rPr>
        <w:tab/>
        <w:t xml:space="preserve">Lists records numerically or alphabetically, </w:t>
      </w:r>
    </w:p>
    <w:p w:rsidR="00F66B0D" w:rsidRPr="00D529EA" w:rsidRDefault="00F66B0D" w:rsidP="00F66B0D">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ab/>
      </w:r>
      <w:r w:rsidRPr="00D529EA">
        <w:rPr>
          <w:rFonts w:ascii="Times New Roman" w:hAnsi="Times New Roman" w:cs="Times New Roman"/>
          <w:sz w:val="24"/>
        </w:rPr>
        <w:tab/>
      </w:r>
      <w:r w:rsidRPr="00D529EA">
        <w:rPr>
          <w:rFonts w:ascii="Times New Roman" w:hAnsi="Times New Roman" w:cs="Times New Roman"/>
          <w:sz w:val="24"/>
        </w:rPr>
        <w:tab/>
        <w:t>in ascending or descending order.</w:t>
      </w:r>
    </w:p>
    <w:p w:rsidR="00F66B0D" w:rsidRPr="00D529EA" w:rsidRDefault="00F66B0D" w:rsidP="00F66B0D">
      <w:pPr>
        <w:pStyle w:val="NormalText"/>
        <w:tabs>
          <w:tab w:val="left" w:pos="340"/>
          <w:tab w:val="left" w:pos="2680"/>
          <w:tab w:val="left" w:pos="2920"/>
        </w:tabs>
        <w:rPr>
          <w:rFonts w:ascii="Times New Roman" w:hAnsi="Times New Roman" w:cs="Times New Roman"/>
          <w:sz w:val="24"/>
        </w:rPr>
      </w:pPr>
      <w:r w:rsidRPr="00D529EA">
        <w:rPr>
          <w:rFonts w:ascii="Times New Roman" w:hAnsi="Times New Roman" w:cs="Times New Roman"/>
          <w:sz w:val="24"/>
        </w:rPr>
        <w:t>V.</w:t>
      </w:r>
      <w:r w:rsidRPr="00D529EA">
        <w:rPr>
          <w:rFonts w:ascii="Times New Roman" w:hAnsi="Times New Roman" w:cs="Times New Roman"/>
          <w:sz w:val="24"/>
        </w:rPr>
        <w:tab/>
        <w:t xml:space="preserve"> Sort</w:t>
      </w:r>
      <w:r w:rsidRPr="00D529EA">
        <w:rPr>
          <w:rFonts w:ascii="Times New Roman" w:hAnsi="Times New Roman" w:cs="Times New Roman"/>
          <w:sz w:val="24"/>
        </w:rPr>
        <w:tab/>
        <w:t>E.</w:t>
      </w:r>
      <w:r w:rsidRPr="00D529EA">
        <w:rPr>
          <w:rFonts w:ascii="Times New Roman" w:hAnsi="Times New Roman" w:cs="Times New Roman"/>
          <w:sz w:val="24"/>
        </w:rPr>
        <w:tab/>
        <w:t>Displays table data based on a single criterion.</w:t>
      </w:r>
    </w:p>
    <w:p w:rsidR="00F66B0D" w:rsidRPr="00D529EA" w:rsidRDefault="00F66B0D" w:rsidP="00F66B0D">
      <w:pPr>
        <w:pStyle w:val="NormalText"/>
        <w:rPr>
          <w:rFonts w:ascii="Times New Roman" w:hAnsi="Times New Roman" w:cs="Times New Roman"/>
          <w:sz w:val="24"/>
        </w:rPr>
      </w:pPr>
      <w:r w:rsidRPr="00D529EA">
        <w:rPr>
          <w:rFonts w:ascii="Times New Roman" w:hAnsi="Times New Roman" w:cs="Times New Roman"/>
          <w:sz w:val="24"/>
        </w:rPr>
        <w:t>Answer:  E, C, B, A, D</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Diff: 1</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Reference:  Filters, Sorts, and Access Versus Excel</w:t>
      </w:r>
    </w:p>
    <w:p w:rsidR="00F66B0D" w:rsidRPr="00D529EA" w:rsidRDefault="00F66B0D" w:rsidP="00F66B0D">
      <w:pPr>
        <w:pStyle w:val="NormalText"/>
        <w:rPr>
          <w:rFonts w:ascii="Times New Roman" w:hAnsi="Times New Roman" w:cs="Times New Roman"/>
          <w:sz w:val="24"/>
          <w:szCs w:val="18"/>
        </w:rPr>
      </w:pPr>
      <w:r w:rsidRPr="00D529EA">
        <w:rPr>
          <w:rFonts w:ascii="Times New Roman" w:hAnsi="Times New Roman" w:cs="Times New Roman"/>
          <w:sz w:val="24"/>
          <w:szCs w:val="18"/>
        </w:rPr>
        <w:t>Objective:  5</w:t>
      </w:r>
    </w:p>
    <w:p w:rsidR="00F66B0D" w:rsidRDefault="00F66B0D" w:rsidP="00F66B0D">
      <w:pPr>
        <w:pStyle w:val="NormalText"/>
        <w:spacing w:after="240"/>
        <w:rPr>
          <w:rFonts w:ascii="Times New Roman" w:hAnsi="Times New Roman" w:cs="Times New Roman"/>
          <w:sz w:val="24"/>
          <w:szCs w:val="18"/>
        </w:rPr>
      </w:pPr>
      <w:r w:rsidRPr="00D529EA">
        <w:rPr>
          <w:rFonts w:ascii="Times New Roman" w:hAnsi="Times New Roman" w:cs="Times New Roman"/>
          <w:sz w:val="24"/>
          <w:szCs w:val="18"/>
        </w:rPr>
        <w:t>AppChap:  Access 1: Introduction to Access</w:t>
      </w:r>
    </w:p>
    <w:p w:rsidR="00F66B0D" w:rsidRDefault="00F66B0D" w:rsidP="00F66B0D">
      <w:pPr>
        <w:pStyle w:val="NormalText"/>
        <w:spacing w:after="240"/>
        <w:rPr>
          <w:rFonts w:ascii="Times New Roman" w:hAnsi="Times New Roman" w:cs="Times New Roman"/>
          <w:sz w:val="24"/>
          <w:szCs w:val="18"/>
        </w:rPr>
      </w:pPr>
    </w:p>
    <w:p w:rsidR="00F66B0D" w:rsidRDefault="00F66B0D" w:rsidP="00F66B0D">
      <w:pPr>
        <w:pStyle w:val="NormalText"/>
        <w:tabs>
          <w:tab w:val="left" w:pos="1080"/>
          <w:tab w:val="left" w:pos="1440"/>
        </w:tabs>
        <w:jc w:val="both"/>
        <w:rPr>
          <w:rFonts w:ascii="Times New Roman" w:hAnsi="Times New Roman" w:cs="Times New Roman"/>
          <w:b/>
          <w:bCs/>
          <w:i/>
          <w:iCs/>
          <w:color w:val="auto"/>
          <w:sz w:val="24"/>
          <w:szCs w:val="24"/>
        </w:rPr>
      </w:pPr>
      <w:bookmarkStart w:id="2" w:name="OLE_LINK29"/>
      <w:bookmarkStart w:id="3" w:name="OLE_LINK30"/>
      <w:r>
        <w:rPr>
          <w:rFonts w:ascii="Times New Roman" w:hAnsi="Times New Roman" w:cs="Times New Roman"/>
          <w:b/>
          <w:bCs/>
          <w:i/>
          <w:iCs/>
          <w:color w:val="auto"/>
          <w:sz w:val="24"/>
          <w:szCs w:val="24"/>
        </w:rPr>
        <w:t xml:space="preserve">Exploring Microsoft Office 2010 Volume 1 </w:t>
      </w:r>
    </w:p>
    <w:p w:rsidR="00F66B0D" w:rsidRDefault="00F66B0D" w:rsidP="00F66B0D">
      <w:pPr>
        <w:pStyle w:val="NormalText"/>
        <w:rPr>
          <w:rFonts w:ascii="Times New Roman" w:hAnsi="Times New Roman" w:cs="Times New Roman"/>
          <w:b/>
          <w:bCs/>
          <w:sz w:val="24"/>
          <w:szCs w:val="24"/>
        </w:rPr>
      </w:pPr>
      <w:r w:rsidRPr="006B53E0">
        <w:rPr>
          <w:rFonts w:ascii="Times New Roman" w:hAnsi="Times New Roman" w:cs="Times New Roman"/>
          <w:b/>
          <w:bCs/>
          <w:sz w:val="24"/>
          <w:szCs w:val="24"/>
        </w:rPr>
        <w:t>Access Chapter 2</w:t>
      </w:r>
      <w:bookmarkEnd w:id="2"/>
      <w:bookmarkEnd w:id="3"/>
    </w:p>
    <w:p w:rsidR="00F66B0D" w:rsidRPr="006B53E0" w:rsidRDefault="00F66B0D" w:rsidP="00F66B0D">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F66B0D" w:rsidRPr="006B53E0" w:rsidRDefault="00F66B0D" w:rsidP="00F66B0D">
      <w:pPr>
        <w:pStyle w:val="NormalText"/>
        <w:rPr>
          <w:rFonts w:ascii="Times New Roman" w:hAnsi="Times New Roman" w:cs="Times New Roman"/>
          <w:b/>
          <w:bCs/>
          <w:sz w:val="24"/>
          <w:szCs w:val="24"/>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 When designing a database, all of the following statements are true EXCEPT: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You need to consider the output requirements of the database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You need not be concerned with the future requirements of the database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You should store data in its smallest parts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Begin the design process with identification of the tables in the database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2) Which statement accurately describes the function of a query?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Queries manipulate data stored in tables, displaying only those records which match the query’s criteria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Queries delete data stored in tables, displaying only those records which match the query’s criteria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Queries edit data stored in tables, displaying only those records which match the query’s criteria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Queries manipulate data stored in tables, hiding only those records which match the query’s criteria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3) Ben is working in a database that stores student information.  He wants to determine each student’s age based on the student’s birthday.  Which of the following statements accurately describe how the fields should be designed?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The birthday should be a stored field and the age should be a calculated field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The birthday should be a calculated field and the age should be a stored field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Both the birthday and age fields should be calculated fields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Both the birthday and age fields should be stored fields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4) Which of the following query criteria would be used to produce results for Date/Time fields containing a date of December 12th, 2010?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12/12/2010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#12/12/2010#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Between #12/11/2010# and #12/14/2010#</w:t>
      </w:r>
      <w:r w:rsidRPr="006B53E0">
        <w:rPr>
          <w:rFonts w:ascii="Times New Roman" w:hAnsi="Times New Roman" w:cs="Times New Roman"/>
          <w:sz w:val="24"/>
        </w:rPr>
        <w:tab/>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12/11/2010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5) When defining a field, the field ________ property determines how much physical storage space the field requires.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size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B) input mask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caption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format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6) Jen is working on a database that stores employee data. In the EmployeeData Table, there is a field that stores the number of years each employee has been with the company.  She needs to design a query that shows all employees that have worked for company more than ten years. Which of the following query criteria should Jen use to locate is information and display records of employees with the company more than ten years?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&gt;10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#10#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=&gt;10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&lt;&gt;10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7) Ryan needs to organize the data in a table so that it displays in a summarized format.  He should use the ________ view for this purpose.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Datasheet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PivotTable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PivotChart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Design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8) Irene is working on a database that stores customer data and order information.  The Customer Information Table holds customer information.  A unique customer number serves as the primary key for this table.  The Order Information Table holds order information. A unique order number serves as the primary key for this table.  A customer only has one customer number but may have several order numbers.  If Irene wants to establish a one-to-many relationship between the customer information table and the order information table, which of the following steps should she follow?</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Irene should include the primary key in the customer information table as a foreign key in the order information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Irene should include the foreign key in the customer information table as a primary key in the order information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Irene should include the primary key in the customer information table as a primary key in the order information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Irene cannot establish a relationship between the two tables.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 In a query, which of the following statements is true regarding delimiters in the criterion of a field?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Text data types must be enclosed in pound signs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Number data types require no delimiters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Date/Time data types must be enclosed in quotations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Number data types must be enclosed in single quotes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10) Joe is working in a database that stores client data.  He needs to design a field that will assign a client ID number each time a user enters a new client.  The data type he should apply to this field is: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Text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Memo</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AutoNumber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11) Which of the following would be the best choice for a primary key?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First Name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Last Name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Social Security 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Street Address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12) Sarah is working in a database that stores resort vacation information. She needs to design a field that will allow a user to link to an external website.  The data type she should apply to this field is: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Memo</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OLE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Hyperlink</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Attachment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13) Jose is working on a database that stores stock information.  He needs to design a field that will allow a user to connect to a graph created in Excel.  The data type he should apply to this field is: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OLE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Text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Memo</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14) The ________ field property changes how a field will appear when displayed or printed, but does not change the values stored in the field.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Input Mask</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Caption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Default Value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Format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15) Which field property type should be used to enter a predefined value into a field when most of the records will have the same value?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Input Mask</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Default Value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Validation Rule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Validation Text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16) Marla is working in a database that stores customer purchases.  She needs to find customers in the New York area that have purchased over $5000 worth of goods. Which query operator would Marla use in a query to find this information?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OR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NOT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AND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NULL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17) The ________ is a special character that is used to represent one or more characters in the criterion of a query.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wildcard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operator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operand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delimiter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18) In Access, a query criterion use to locate a blank field is: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Empty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Void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Null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Invalid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19) Which of the following is true regarding the running of queries and the size of a database?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Queries run slower in smaller databases numeric data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Queries run at the same speed in large or small databases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The size of a database does not affect the speed at which queries run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The queries in larger databases may take longer to run than queries in smaller databases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20) All of the following are acceptable field names EXCEPT: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Clientnumber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ClientNumber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ClientID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ClientNum</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21) A(n) ________ field is used to produce a value from an expression or function.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AutoNumber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Date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calculated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22) Steven is working on a database that stores student data.  He needs to find students majoring in either one of two majors.  He is looking for students majoring in Economics.  He also is looking for students majoring in History.  Which operator would Steven use to find this information?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AND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OR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NOT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NULL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23) The value in a field with the ________ data type will be automatically increased each time a new record is entered.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Currency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B)  Date/Time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AutoNumber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24) The ________ data type can store text, numerals, and symbols.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Text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Date/Time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Currency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25) The ________ data type is used to hold sentences or paragraphs of descriptive data.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Text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OLE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Memo</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Hyperlink</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26) The ________ group on the External Data Tab has options that you can use to send a portion of a database to other application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Import &amp; Link</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Export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Collect Data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Web Linked Lists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27) Which of the following is true about the NOT operator?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The NOT operator returns records meeting any of the specified criteria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The NOT operator returns records meeting all of the specified criteria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The NOT operator does return any records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The NOT operator returns all records except those that meet the specified criteria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28) The result of a query, which appears similar to a table, is called a ________.</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recordset</w:t>
      </w:r>
      <w:r w:rsidRPr="006B53E0">
        <w:rPr>
          <w:rFonts w:ascii="Times New Roman" w:hAnsi="Times New Roman" w:cs="Times New Roman"/>
          <w:sz w:val="24"/>
        </w:rPr>
        <w:tab/>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report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form</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datasheet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29) A(n) ________ operator, such as the greater than or less than symbol, can can be used in a query ciriterion to limits the results produced by the query.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operand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wildcard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comparison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delimiter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30) Referential integrity should be enforced in a database with related tables because it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makes the database easier to back up.</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helps ensure invalid data is not entered into a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makes the database easier to repair.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helps ensure data is automatically updated.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31) It is more efficient to copy and use an existing query for a new query when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the query criteria needed will be similar to the original query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the query will be deleted after it is run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C) the query criteria needed will be unique to the original query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the query will be sorted alphabetically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32) Which of the following statements is true about how Access and Excel share data:</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Access can import data from Excel, but cannot export data to Excel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Access can export data to Excel, but cannot import data from Excel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Access can import data from Excel, and export data to Excel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Access cannot import data from Excel and cannot export data to Excel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33) Which of the following statements is true regarding multi-table queries?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A) Skill is required in choosing the right tables and managing table relationships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B) If join lines do not appear between tables, the multi-table query results will not be affected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C) Creating a multi-table query is different from creating a single table query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D) You should add all the tables in a database to your multi-table query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34) Which field property type should be applied to fields that should not remain empty?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Required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Format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Indexed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Caption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35) Which of the following statements best describes a one-to-many relationship between two tables?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A primary key in the first table matches several foreign keys in the second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A foreign key in the first table matches several primary keys in the second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A primary key in the first table matches exactly one foreign key in the second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Primary and foreign keys have multiple cross matches between a first and second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 xml:space="preserve">36) The ________ determines what field values are allowed and what other properties the field will have.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A) identity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attribute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C) record type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data type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37) A field name can begin with a(n) ________.</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space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accent grave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period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number</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keepLines/>
        <w:tabs>
          <w:tab w:val="left" w:pos="0"/>
        </w:tabs>
        <w:rPr>
          <w:rFonts w:ascii="Times New Roman" w:hAnsi="Times New Roman" w:cs="Times New Roman"/>
          <w:sz w:val="24"/>
        </w:rPr>
      </w:pPr>
      <w:r w:rsidRPr="006B53E0">
        <w:rPr>
          <w:rFonts w:ascii="Times New Roman" w:hAnsi="Times New Roman" w:cs="Times New Roman"/>
          <w:sz w:val="24"/>
        </w:rPr>
        <w:t>38) The maximum size of the Text data type is ________ characters.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25</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50</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200</w:t>
      </w:r>
      <w:r w:rsidRPr="006B53E0">
        <w:rPr>
          <w:rFonts w:ascii="Times New Roman" w:hAnsi="Times New Roman" w:cs="Times New Roman"/>
          <w:sz w:val="24"/>
        </w:rPr>
        <w:tab/>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255</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39) Two or more tables which contain duplicate data is an example of ________.</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one-to-many relationships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B) data redundancy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many-to-many relationships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data backup</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B</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40) Which of the following statements is true about data types and delimiters?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A) Numeric fields require quotation marks as delimiters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Text fields require pound signs as delimiters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C) Different data types require different delimiters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Different data types use the same delimiters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41) When defining a field, the field ________ property determines how much physical storage space the field requires.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 size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B) format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C) caption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D) input mask</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42) Good database design begins with designing forms.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43) You cannot add a missing field to a table once the table has been designed.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44) When designing a database, it is important to consider future data needs.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 xml:space="preserve">45) It is best to design fields to hold large amounts of data.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46) Data redundancy may result in errors.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47) Access can import data from different a database or Excel spreadsheet.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48) Once a table is created, you cannot change an existing field in that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49) Field names should help identify the data held in the field.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50) Spaces should be included in field names.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51) The data type of a field determines the type of operations than can be performed on that field.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52) A text field may contain numbers, text, and special characters.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53) Access requires a primary key for every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54) A field containing the AutoNumber data type must be manually incremented for each record entered.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55) By establishing a relationship, you can efficiently combine data from related tables.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56) In most cases, it is advisable to enforce referential integrity in databases with related tables.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57) The Collect Data group on the External Data Tab allows a user to import data into a database.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58) All Excel spreadsheets are ready to import into an Access database.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59) A query is a question asked about the data in a database.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60) A one-to-many relationship is established when the foreign key in the first table matches multiple primary key values in the second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61) The simple query wizard displays a series of dialog boxes that guide users through the query design process.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62) An operand is a mathematical symbol.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 xml:space="preserve">63) A blank field is also known as Null.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64) The run command appears as a red exclamation point in Query design view.</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8</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65) Multi-table queries take advantage of table relationships in a database.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66) You cannot modify a multi-table query using the same methods used to modify a single table query.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FALSE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67) A relationship cannot be established between two tables unless a primary key has been set in the first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TRUE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68) ________ queries contain two or more tables and allow users to take advantage of relationships that have been set between these tables.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Multi-table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10</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69) ________ is the value used to describe a blank field in an Access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Null</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70) A mathematical symbol such as an addition or subtraction sign is called a(n) ________.</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operator</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7</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71) The ________ view organizes and displays data in a summary view.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PivotTable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72) A(n) ________ is a dynamic subset of a table that selects, sorts, and calculates records as specified in a query.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Recordset</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73) A question you ask about the data stored in a database is called a ________.</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query</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6</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74) The ________ data type is used for fields that will be used in mathematical calculations except those involving money.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Number</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75) Sheila is creating a database that will store student data.  The database will contain a Field named DeansList.  This field identifies whether or not a student appears on the dean’s list.  Sheila should use the ________ data type to this field.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Yes No</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yes no</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76) A ________ relationship consists of a primary key value in a primary table many foreign key values in a related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One-to-many</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3</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77) ________ are used in the Relationships window to establish a relationship between two tables.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Join lines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78) For fields containing social security numbers or dates, a(n) ________ can automatically provide characters such as hyphens or slashes.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Input Mask</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79) The ________ data type should be applied to fields that contain a combination of characters.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Text</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80) The ________ property can be applied to change the way a field is displayed or printed.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Format</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81) A ________ rule verifies data entered into a field and ensures that the data is of the correct type for the field.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Validation</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82) The ________ property can be used to create a label that appears in forms and reports.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Caption</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83) The ________ data type will automatically increment each time a new record is entered.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AutoNumber</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84) The ________ data type contains values that can be used in a calculation.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Number</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85) The ________ of a field determines the kind of content that can be entered or operations that can be performed on the field content.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data type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86) A(n) database ________ holds related information and is made up of records.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table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87) In field names, object names, and filenames, uppercase letters are used to distinguish the first letter of a new word in ________ notation.</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CamelCase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 xml:space="preserve">88) ________ is duplication of data stored in two or more tables. </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Data redundancy</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89) An unchanging value is called a(n) ________.</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constant</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90) Related ________ make up a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records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91) Using a field that contains a birth year and a field that contains the current year to determine the age of a person listed in a database is called ________.</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Date arithmetic</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92) The ________ data type can be used for fields that contain monetary values.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Currency</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6B53E0">
        <w:rPr>
          <w:rFonts w:ascii="Times New Roman" w:hAnsi="Times New Roman" w:cs="Times New Roman"/>
          <w:sz w:val="24"/>
        </w:rPr>
        <w:t>93) A field can store a web site address or the path to a file if the ________ data type is applied to the field</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hyperlink</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94) The ________ view of an Access table looks similar to an Excel spreadsheet.</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Datasheet</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95) If a user selects the ________ option while creating a relationship, Access will automatically modify all foreign key values in a related table to match any modifications made to the primary key.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Cascade Update Related Fields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96) A ________ relationship exists when records in two different tables are related by the same primary key.</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one-to-one</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97) A ________ relationship requires a table called a junction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many-to-many</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98) If a user selects the ________ option while creating a relationship, Access will automatically remove all records in related tables when the matching primary key is removed from the first table.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Cascade Delete Related Fields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Multiple Table Databases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5</w:t>
      </w:r>
    </w:p>
    <w:p w:rsidR="00F66B0D" w:rsidRPr="006B53E0"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99) You want to create a table based on the data contained in an Excel spreadsheet.  You will use the ________ tab to import the data from Excel.</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External Data</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2</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Single-Table Queries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4</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Queries</w:t>
      </w:r>
    </w:p>
    <w:p w:rsidR="00F66B0D" w:rsidRPr="006B53E0" w:rsidRDefault="00F66B0D" w:rsidP="00F66B0D">
      <w:pPr>
        <w:pStyle w:val="NormalText"/>
        <w:rPr>
          <w:rFonts w:ascii="Times New Roman" w:hAnsi="Times New Roman" w:cs="Times New Roman"/>
          <w:sz w:val="24"/>
          <w:szCs w:val="18"/>
        </w:rPr>
      </w:pP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100) Match each term to the correct definition.</w:t>
      </w:r>
    </w:p>
    <w:p w:rsidR="00F66B0D" w:rsidRPr="006B53E0" w:rsidRDefault="00F66B0D" w:rsidP="00F66B0D">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w:t>
      </w:r>
      <w:r w:rsidRPr="006B53E0">
        <w:rPr>
          <w:rFonts w:ascii="Times New Roman" w:hAnsi="Times New Roman" w:cs="Times New Roman"/>
          <w:sz w:val="24"/>
        </w:rPr>
        <w:tab/>
        <w:t>Data Redundancy</w:t>
      </w:r>
      <w:r w:rsidRPr="006B53E0">
        <w:rPr>
          <w:rFonts w:ascii="Times New Roman" w:hAnsi="Times New Roman" w:cs="Times New Roman"/>
          <w:sz w:val="24"/>
        </w:rPr>
        <w:tab/>
        <w:t>A.</w:t>
      </w:r>
      <w:r w:rsidRPr="006B53E0">
        <w:rPr>
          <w:rFonts w:ascii="Times New Roman" w:hAnsi="Times New Roman" w:cs="Times New Roman"/>
          <w:sz w:val="24"/>
        </w:rPr>
        <w:tab/>
        <w:t>Determines what field values you can enter for a field</w:t>
      </w:r>
    </w:p>
    <w:p w:rsidR="00F66B0D" w:rsidRPr="006B53E0" w:rsidRDefault="00F66B0D" w:rsidP="00F66B0D">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w:t>
      </w:r>
      <w:r w:rsidRPr="006B53E0">
        <w:rPr>
          <w:rFonts w:ascii="Times New Roman" w:hAnsi="Times New Roman" w:cs="Times New Roman"/>
          <w:sz w:val="24"/>
        </w:rPr>
        <w:tab/>
        <w:t>AutoNumber</w:t>
      </w:r>
      <w:r w:rsidRPr="006B53E0">
        <w:rPr>
          <w:rFonts w:ascii="Times New Roman" w:hAnsi="Times New Roman" w:cs="Times New Roman"/>
          <w:sz w:val="24"/>
        </w:rPr>
        <w:tab/>
        <w:t>B.</w:t>
      </w:r>
      <w:r w:rsidRPr="006B53E0">
        <w:rPr>
          <w:rFonts w:ascii="Times New Roman" w:hAnsi="Times New Roman" w:cs="Times New Roman"/>
          <w:sz w:val="24"/>
        </w:rPr>
        <w:tab/>
        <w:t>Value of an empty field</w:t>
      </w:r>
    </w:p>
    <w:p w:rsidR="00F66B0D" w:rsidRPr="006B53E0" w:rsidRDefault="00F66B0D" w:rsidP="00F66B0D">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III.</w:t>
      </w:r>
      <w:r w:rsidRPr="006B53E0">
        <w:rPr>
          <w:rFonts w:ascii="Times New Roman" w:hAnsi="Times New Roman" w:cs="Times New Roman"/>
          <w:sz w:val="24"/>
        </w:rPr>
        <w:tab/>
        <w:t>Data Type</w:t>
      </w:r>
      <w:r w:rsidRPr="006B53E0">
        <w:rPr>
          <w:rFonts w:ascii="Times New Roman" w:hAnsi="Times New Roman" w:cs="Times New Roman"/>
          <w:sz w:val="24"/>
        </w:rPr>
        <w:tab/>
        <w:t>C.</w:t>
      </w:r>
      <w:r w:rsidRPr="006B53E0">
        <w:rPr>
          <w:rFonts w:ascii="Times New Roman" w:hAnsi="Times New Roman" w:cs="Times New Roman"/>
          <w:sz w:val="24"/>
        </w:rPr>
        <w:tab/>
        <w:t>Unnecessary duplication of data in multiple tables</w:t>
      </w:r>
    </w:p>
    <w:p w:rsidR="00F66B0D" w:rsidRPr="006B53E0" w:rsidRDefault="00F66B0D" w:rsidP="00F66B0D">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IV.</w:t>
      </w:r>
      <w:r w:rsidRPr="006B53E0">
        <w:rPr>
          <w:rFonts w:ascii="Times New Roman" w:hAnsi="Times New Roman" w:cs="Times New Roman"/>
          <w:sz w:val="24"/>
        </w:rPr>
        <w:tab/>
        <w:t xml:space="preserve">Yes/No   </w:t>
      </w:r>
      <w:r w:rsidRPr="006B53E0">
        <w:rPr>
          <w:rFonts w:ascii="Times New Roman" w:hAnsi="Times New Roman" w:cs="Times New Roman"/>
          <w:sz w:val="24"/>
        </w:rPr>
        <w:tab/>
        <w:t>D.</w:t>
      </w:r>
      <w:r w:rsidRPr="006B53E0">
        <w:rPr>
          <w:rFonts w:ascii="Times New Roman" w:hAnsi="Times New Roman" w:cs="Times New Roman"/>
          <w:sz w:val="24"/>
        </w:rPr>
        <w:tab/>
        <w:t>Data type that limits field values to on and off, for example</w:t>
      </w:r>
    </w:p>
    <w:p w:rsidR="00F66B0D" w:rsidRPr="006B53E0" w:rsidRDefault="00F66B0D" w:rsidP="00F66B0D">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w:t>
      </w:r>
      <w:r w:rsidRPr="006B53E0">
        <w:rPr>
          <w:rFonts w:ascii="Times New Roman" w:hAnsi="Times New Roman" w:cs="Times New Roman"/>
          <w:sz w:val="24"/>
        </w:rPr>
        <w:tab/>
        <w:t>Null</w:t>
      </w:r>
      <w:r w:rsidRPr="006B53E0">
        <w:rPr>
          <w:rFonts w:ascii="Times New Roman" w:hAnsi="Times New Roman" w:cs="Times New Roman"/>
          <w:sz w:val="24"/>
        </w:rPr>
        <w:tab/>
        <w:t>E.</w:t>
      </w:r>
      <w:r w:rsidRPr="006B53E0">
        <w:rPr>
          <w:rFonts w:ascii="Times New Roman" w:hAnsi="Times New Roman" w:cs="Times New Roman"/>
          <w:sz w:val="24"/>
        </w:rPr>
        <w:tab/>
        <w:t xml:space="preserve">Data type that contains objects created in other applications </w:t>
      </w:r>
    </w:p>
    <w:p w:rsidR="00F66B0D" w:rsidRPr="006B53E0" w:rsidRDefault="00F66B0D" w:rsidP="00F66B0D">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w:t>
      </w:r>
      <w:r w:rsidRPr="006B53E0">
        <w:rPr>
          <w:rFonts w:ascii="Times New Roman" w:hAnsi="Times New Roman" w:cs="Times New Roman"/>
          <w:sz w:val="24"/>
        </w:rPr>
        <w:tab/>
        <w:t xml:space="preserve">OLE </w:t>
      </w:r>
      <w:r w:rsidRPr="006B53E0">
        <w:rPr>
          <w:rFonts w:ascii="Times New Roman" w:hAnsi="Times New Roman" w:cs="Times New Roman"/>
          <w:sz w:val="24"/>
        </w:rPr>
        <w:tab/>
        <w:t>F.</w:t>
      </w:r>
      <w:r w:rsidRPr="006B53E0">
        <w:rPr>
          <w:rFonts w:ascii="Times New Roman" w:hAnsi="Times New Roman" w:cs="Times New Roman"/>
          <w:sz w:val="24"/>
        </w:rPr>
        <w:tab/>
        <w:t xml:space="preserve">Data type that automatically increments each time a record </w:t>
      </w:r>
    </w:p>
    <w:p w:rsidR="00F66B0D" w:rsidRPr="006B53E0" w:rsidRDefault="00F66B0D" w:rsidP="00F66B0D">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ab/>
      </w:r>
      <w:r w:rsidRPr="006B53E0">
        <w:rPr>
          <w:rFonts w:ascii="Times New Roman" w:hAnsi="Times New Roman" w:cs="Times New Roman"/>
          <w:sz w:val="24"/>
        </w:rPr>
        <w:tab/>
      </w:r>
      <w:r w:rsidRPr="006B53E0">
        <w:rPr>
          <w:rFonts w:ascii="Times New Roman" w:hAnsi="Times New Roman" w:cs="Times New Roman"/>
          <w:sz w:val="24"/>
        </w:rPr>
        <w:tab/>
        <w:t>is entered</w:t>
      </w:r>
    </w:p>
    <w:p w:rsidR="00F66B0D" w:rsidRPr="006B53E0" w:rsidRDefault="00F66B0D" w:rsidP="00F66B0D">
      <w:pPr>
        <w:pStyle w:val="NormalText"/>
        <w:tabs>
          <w:tab w:val="left" w:pos="450"/>
          <w:tab w:val="left" w:pos="2520"/>
          <w:tab w:val="left" w:pos="2790"/>
        </w:tabs>
        <w:rPr>
          <w:rFonts w:ascii="Times New Roman" w:hAnsi="Times New Roman" w:cs="Times New Roman"/>
          <w:sz w:val="24"/>
        </w:rPr>
      </w:pPr>
      <w:r w:rsidRPr="006B53E0">
        <w:rPr>
          <w:rFonts w:ascii="Times New Roman" w:hAnsi="Times New Roman" w:cs="Times New Roman"/>
          <w:sz w:val="24"/>
        </w:rPr>
        <w:t>VII.</w:t>
      </w:r>
      <w:r>
        <w:rPr>
          <w:rFonts w:ascii="Times New Roman" w:hAnsi="Times New Roman" w:cs="Times New Roman"/>
          <w:sz w:val="24"/>
        </w:rPr>
        <w:tab/>
      </w:r>
      <w:r w:rsidRPr="006B53E0">
        <w:rPr>
          <w:rFonts w:ascii="Times New Roman" w:hAnsi="Times New Roman" w:cs="Times New Roman"/>
          <w:sz w:val="24"/>
        </w:rPr>
        <w:t xml:space="preserve">Delimiters </w:t>
      </w:r>
      <w:r w:rsidRPr="006B53E0">
        <w:rPr>
          <w:rFonts w:ascii="Times New Roman" w:hAnsi="Times New Roman" w:cs="Times New Roman"/>
          <w:sz w:val="24"/>
        </w:rPr>
        <w:tab/>
        <w:t>G.</w:t>
      </w:r>
      <w:r w:rsidRPr="006B53E0">
        <w:rPr>
          <w:rFonts w:ascii="Times New Roman" w:hAnsi="Times New Roman" w:cs="Times New Roman"/>
          <w:sz w:val="24"/>
        </w:rPr>
        <w:tab/>
        <w:t>Special characters that surround a criterion’s value</w:t>
      </w:r>
    </w:p>
    <w:p w:rsidR="00F66B0D" w:rsidRPr="006B53E0" w:rsidRDefault="00F66B0D" w:rsidP="00F66B0D">
      <w:pPr>
        <w:pStyle w:val="NormalText"/>
        <w:rPr>
          <w:rFonts w:ascii="Times New Roman" w:hAnsi="Times New Roman" w:cs="Times New Roman"/>
          <w:sz w:val="24"/>
        </w:rPr>
      </w:pPr>
      <w:r w:rsidRPr="006B53E0">
        <w:rPr>
          <w:rFonts w:ascii="Times New Roman" w:hAnsi="Times New Roman" w:cs="Times New Roman"/>
          <w:sz w:val="24"/>
        </w:rPr>
        <w:t>Answer:  C, F, A, D, B, E, G</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Diff: 1</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Reference:  Table Design, Properties, Views, and Wizards</w:t>
      </w:r>
    </w:p>
    <w:p w:rsidR="00F66B0D" w:rsidRPr="006B53E0" w:rsidRDefault="00F66B0D" w:rsidP="00F66B0D">
      <w:pPr>
        <w:pStyle w:val="NormalText"/>
        <w:rPr>
          <w:rFonts w:ascii="Times New Roman" w:hAnsi="Times New Roman" w:cs="Times New Roman"/>
          <w:sz w:val="24"/>
          <w:szCs w:val="18"/>
        </w:rPr>
      </w:pPr>
      <w:r w:rsidRPr="006B53E0">
        <w:rPr>
          <w:rFonts w:ascii="Times New Roman" w:hAnsi="Times New Roman" w:cs="Times New Roman"/>
          <w:sz w:val="24"/>
          <w:szCs w:val="18"/>
        </w:rPr>
        <w:t>Objective:  2</w:t>
      </w:r>
    </w:p>
    <w:p w:rsidR="00F66B0D" w:rsidRDefault="00F66B0D" w:rsidP="00F66B0D">
      <w:pPr>
        <w:pStyle w:val="NormalText"/>
        <w:spacing w:after="240"/>
        <w:rPr>
          <w:rFonts w:ascii="Times New Roman" w:hAnsi="Times New Roman" w:cs="Times New Roman"/>
          <w:sz w:val="24"/>
          <w:szCs w:val="18"/>
        </w:rPr>
      </w:pPr>
      <w:r w:rsidRPr="006B53E0">
        <w:rPr>
          <w:rFonts w:ascii="Times New Roman" w:hAnsi="Times New Roman" w:cs="Times New Roman"/>
          <w:sz w:val="24"/>
          <w:szCs w:val="18"/>
        </w:rPr>
        <w:t>AppChap:  Access 2: Relational Databases and Querie</w:t>
      </w:r>
    </w:p>
    <w:p w:rsidR="00F66B0D" w:rsidRDefault="00F66B0D" w:rsidP="00F66B0D">
      <w:pPr>
        <w:pStyle w:val="NormalText"/>
        <w:spacing w:after="240"/>
        <w:rPr>
          <w:rFonts w:ascii="Times New Roman" w:hAnsi="Times New Roman" w:cs="Times New Roman"/>
          <w:sz w:val="24"/>
          <w:szCs w:val="18"/>
        </w:rPr>
      </w:pPr>
    </w:p>
    <w:p w:rsidR="00F66B0D" w:rsidRDefault="00F66B0D" w:rsidP="00F66B0D">
      <w:pPr>
        <w:pStyle w:val="NormalText"/>
        <w:tabs>
          <w:tab w:val="left" w:pos="1080"/>
          <w:tab w:val="left" w:pos="1440"/>
        </w:tabs>
        <w:jc w:val="both"/>
        <w:rPr>
          <w:rFonts w:ascii="Times New Roman" w:hAnsi="Times New Roman" w:cs="Times New Roman"/>
          <w:b/>
          <w:bCs/>
          <w:i/>
          <w:iCs/>
          <w:color w:val="auto"/>
          <w:sz w:val="24"/>
          <w:szCs w:val="24"/>
        </w:rPr>
      </w:pPr>
      <w:bookmarkStart w:id="4" w:name="OLE_LINK27"/>
      <w:bookmarkStart w:id="5" w:name="OLE_LINK28"/>
      <w:r>
        <w:rPr>
          <w:rFonts w:ascii="Times New Roman" w:hAnsi="Times New Roman" w:cs="Times New Roman"/>
          <w:b/>
          <w:bCs/>
          <w:i/>
          <w:iCs/>
          <w:color w:val="auto"/>
          <w:sz w:val="24"/>
          <w:szCs w:val="24"/>
        </w:rPr>
        <w:t xml:space="preserve">Exploring Microsoft Office 2010 Volume 1 </w:t>
      </w:r>
    </w:p>
    <w:p w:rsidR="00F66B0D" w:rsidRDefault="00F66B0D" w:rsidP="00F66B0D">
      <w:pPr>
        <w:pStyle w:val="NormalText"/>
        <w:rPr>
          <w:rFonts w:ascii="Times New Roman" w:hAnsi="Times New Roman" w:cs="Times New Roman"/>
          <w:b/>
          <w:bCs/>
          <w:sz w:val="24"/>
          <w:szCs w:val="24"/>
        </w:rPr>
      </w:pPr>
      <w:r w:rsidRPr="00AE63A3">
        <w:rPr>
          <w:rFonts w:ascii="Times New Roman" w:hAnsi="Times New Roman" w:cs="Times New Roman"/>
          <w:b/>
          <w:bCs/>
          <w:sz w:val="24"/>
          <w:szCs w:val="24"/>
        </w:rPr>
        <w:t>Access Chapter 3</w:t>
      </w:r>
      <w:bookmarkEnd w:id="4"/>
      <w:bookmarkEnd w:id="5"/>
    </w:p>
    <w:p w:rsidR="00F66B0D" w:rsidRPr="00AE63A3" w:rsidRDefault="00F66B0D" w:rsidP="00F66B0D">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p w:rsidR="00F66B0D" w:rsidRPr="00AE63A3" w:rsidRDefault="00F66B0D" w:rsidP="00F66B0D">
      <w:pPr>
        <w:pStyle w:val="NormalText"/>
        <w:rPr>
          <w:rFonts w:ascii="Times New Roman" w:hAnsi="Times New Roman" w:cs="Times New Roman"/>
          <w:b/>
          <w:bCs/>
          <w:sz w:val="24"/>
          <w:szCs w:val="24"/>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 When designing a calculated field, complex formulas can be created with the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Expression Builder</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Table Wizard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Form Wizard</w:t>
      </w:r>
      <w:r w:rsidRPr="00AE63A3">
        <w:rPr>
          <w:rFonts w:ascii="Times New Roman" w:hAnsi="Times New Roman" w:cs="Times New Roman"/>
          <w:sz w:val="24"/>
        </w:rPr>
        <w:tab/>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Report Builder</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 All of the following are arguments of the built-in PMT function EXCEPT: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Rate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Present value</w:t>
      </w:r>
      <w:r w:rsidRPr="00AE63A3">
        <w:rPr>
          <w:rFonts w:ascii="Times New Roman" w:hAnsi="Times New Roman" w:cs="Times New Roman"/>
          <w:sz w:val="24"/>
        </w:rPr>
        <w:tab/>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Future value</w:t>
      </w:r>
      <w:r w:rsidRPr="00AE63A3">
        <w:rPr>
          <w:rFonts w:ascii="Times New Roman" w:hAnsi="Times New Roman" w:cs="Times New Roman"/>
          <w:sz w:val="24"/>
        </w:rPr>
        <w:tab/>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Loan payment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3) The built-in IIf Function evaluates a condition and displays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the same value for conditions that evaluate to true or false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a value only if the condition is true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one value when the condition is true and another value when the condition is false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a value only if the condition is false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4) The ________ function isolates a specific portion of a date, such as the day, month, or year, in a date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DatePart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Date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DateDiff</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DateArithmetic</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 The ________ function measures the amount of time that has elapsed between two dates.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DatePart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Date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DateDiff</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DateArithmetic</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6) Sum, Avg, and Max are examples of ________ functions that are used to evaluate entire columns of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Date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Aggregate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Number</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Totalling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7) Aggregate functions are most commonly used in all of the following Access objects EXCEPT: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Tables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Queries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Forms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Macros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8) Constants that are used as arguments in expressions can be defined as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Variables that do not change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Objects that do not change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Values that do not change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Functions that do not change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 Access contains ________ that perform routine calculations.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A) Identifiers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Built-in Functions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Operators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Constants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10) Syntax can most accurately be defined as the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names of fields, controls, or properties.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formulas used to calculate new fields from the values in existing fields.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arithmetic instructions such as * , / , + , or —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set of language rules that Access follows when evaluating expressions.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11) In addition to verifying the accuracy of a calculated field using a calculator, you can also use a(n) ________ to verify results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expression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Excel spreadsheet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second query</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formula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12)  A(n) ________ is a variable or constant that is needed to produce output for a function in a calculated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Argument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Formula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Expression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Syntax</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13) Following the rules for the order of operations, what is the result of the following expression: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 * 5) + 5 + 10 - 10 * 6</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540</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40</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25</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0</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14) Jenny is working on a database that stores invoices.  She needs to include the current day, month, and year, which will be derived from the computer system, on each new invoice.  She should use the ________ function for this purpose.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DatePart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Date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DateDiff</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DateArithmetic</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15) Which of the following statements is true about date formatting?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A) Date formatting changes the underlying value of the date.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B) Date formatting changes the starting date that Access uses to determine the time elapsed between the current date and a starting date.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Date formatting returns a portion of the date such as the month, or year for use in functions.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Date formatting changes the way a date is displayed without changing the value of the date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16) Expression Builder inserts ________ that tell you where each argument belongs.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rows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fields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columns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placeholders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17) The first two arguments of the DatePart function are ________ which describes the part of the date that will be returned; and ________ which tells Access where to locate the date/time information.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&lt;&lt;date&gt;&gt;, &lt;&lt;interval&gt;&gt;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&lt;&lt;interval&gt;&gt;, &lt;&lt;date&gt;&gt;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&lt;&lt;date&gt;&gt;, &lt;&lt;firstdayofweek&gt;&gt;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&lt;&lt;date&gt;&gt;, &lt;&lt;firstweekofyear&gt;&gt;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 xml:space="preserve">18) Jenna is working on a database that stores a company’s invoices.  The database includes a Table called Invoices, which has a column called outBalances that shows all outstanding balances.  Jenna’s boss has asked her to design a query that calculates the numerical mean of all outstanding balances.  Which function should Jenna use on the outBalances column to help her complete this task?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Avg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Sum</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Count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Max</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19) Rich is working on a database that stores a list of vendors and price quotes for a remodeling project.  If Rich wanted to create a query to find the least expensive price quote, he should use the ________ function on the column containing the price quotes.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Avg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Min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Max</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Count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20) Which of the following statements is true in reference to calculated fields: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Calculated fields can be used as input for other calculated fields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Calculated field names should contain spaces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Calculated fields cannot be created with Expression Builder</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Calculated fields cannot be added to tables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21) All of the following are true in reference to Expression Builder EXCEPT: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Expression Builder inserts placeholders that tell you where each argument belongs when you insert functions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Expression Builder gives you lists of fields, operators, and functions you need to create expressions.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Expression Builder can be used when working with controls in forms and reports.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Expression Builder can only be used with functions designed by the user and not with built-in functions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22) All of the following are true in reference to built-in functions EXCEPT: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A function produces a result based on variable inputs known as arguments.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You can use Expression Builder to find out if a built-in function exists in Access.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Built-in functions can only perform calculations on numeric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Built-in functions work the same in Access as they do in Excel.</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23) Which of the following is the correct mathematical sequence for the order of operations: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Multiplication, Division, Exponentiation, Addition, Subtraction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Exponentiation, Multiplication, Division, Addition, Subtraction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Multiplication, Exponentiation, Division, Addition, Subtraction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Addition, Subtraction, Multiplication, Exponentiation, Division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24) Consider the following equation: 3 * (6 + 5) - 4 /2.  Which operation would be calculated FIRST according  the order of operations: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3 * 6</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4 / 2</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6 + 5</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5-4</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25) Steve is working in a database that stores student exam grades.  He needs to create a query that will show the numerical mean of exam grades.  He should use the ________ function on the column containing the grades.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Sum</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Avg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Count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Max</w:t>
      </w: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26) A total row, which can be displayed as the last row in the Datasheet view of a table, provides a number of ________ functions that can be applied to columns of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Aggregate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DateTime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Statistical</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PMT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27) The PMT function is BEST suited to determine: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The rate of interest on a car loan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The due date of a car loan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The monthly payment on a car loan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The average payment of a car loan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28) Which of the following statements is INCORRECT regarding aggregate functions?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Aggregate functions perform calculations on entire columns of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Access refers to aggregate functions as Totals.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Aggregate functions are not designed to perform calculations on individual records in a table or query</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Aggregate functions can return multiple values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29) Expression Builder can be opened by selecting Builder located in the Query:</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Show/Hide group</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Setup group</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Type group</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Results group</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30)  All the following statements are true regarding functions arguments EXCEPT: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An argument can be a variable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An argument can be a constant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An argument can be the value of a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An argument can be the value of a label</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31) Craig is working in a database that stores homes for sale for a Realtor.  The database contains a table called HomeListings which contains a field called ListingDate that holds the date that a home was listed. Craig is designing a query that will identify houses on the market for less than 30 days as new listings, and houses on the market 30 days or more as old listings.  This information will be included in a query column called ListingAge.  Which of the following expressions will achieve these results: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ListingAge: IIf(Date-[HomeListings]![ListingDate]&lt;30,"New Listing","Old Listing")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ListingAge: IIf(Date-[HomeListings]![ListingDate]&gt;30,"New Listing","Old Listing")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ListingAge: IIf(Date-[HomeListings]![ListingDate] &lt; 30, “Old Listing","New Listing")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ListingAge: IIf(Date-[ListingDate]![HomeListings]&lt;30,"New Listing","Old Listing")</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 xml:space="preserve">32) You create a calculated field that finds the average of a column of numbers.  Access automatically names the field Expr1.  Which of the following statements is true regarding the automatic naming of the calculated field?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You cannot edit an expression in a calculated field that has been named Expr1 by Access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Access assigns Expr1 to a calculated field name when an expression contains an error.</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You cannot edit the name of a calculated field that has been named Expr1</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D) Access assigns Expr1 to a calculated field without a name, and this name can be edited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33) You are reviewing a table you created in an Access database.  As you review the table, you notice a column of cells that are supposed to contain sales figures have pound signs through them (#######).  What is the cause of these pound signs?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The pound signs are present because the value of the fields are null.</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The pound signs serve as a warning that the data in the cells cannot totaled.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C) The pound signs are present because the column is not wide enough to display the data.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The pound signs are present because the currency format used on the cells is incorrect.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34) When designing an expression for a calculated field, the name of the calculated field followed by a(n):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A) Colon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Exclamation Point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Bracket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D) Parentheses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35) All of the following are valid statements in reference to the IIf function EXCEPT: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A) IIf functions can only be used when a condition will evaluate to either true or false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IIf functions can be nested when two when two conditions are not sufficient to evaluate an expression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IIf functions can contain other functions as arguments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IIf functions work only with numeric values and not with text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36) Which of the following statements offers the best method for ensuring that a database is recoverable in case of corruption?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Limit the number of queries containing expressions in order to limit the chances of corrupting the database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Avoid using the misspelled names of tables and fields in calculated field expressions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Avoid using too many date arithmetic related functions.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Make a copy of the database before attempting to make changes to the database.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spacing w:after="240"/>
        <w:rPr>
          <w:rFonts w:ascii="Times New Roman" w:hAnsi="Times New Roman" w:cs="Times New Roman"/>
          <w:sz w:val="24"/>
          <w:szCs w:val="18"/>
        </w:rPr>
      </w:pPr>
      <w:r>
        <w:rPr>
          <w:rFonts w:ascii="Times New Roman" w:hAnsi="Times New Roman" w:cs="Times New Roman"/>
          <w:sz w:val="24"/>
          <w:szCs w:val="18"/>
        </w:rPr>
        <w:br w:type="page"/>
      </w: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noProof/>
          <w:sz w:val="24"/>
        </w:rPr>
        <w:drawing>
          <wp:inline distT="0" distB="0" distL="0" distR="0" wp14:anchorId="3F445A5F" wp14:editId="3C4BBF5C">
            <wp:extent cx="5553075" cy="39338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553075" cy="3933825"/>
                    </a:xfrm>
                    <a:prstGeom prst="rect">
                      <a:avLst/>
                    </a:prstGeom>
                    <a:noFill/>
                    <a:ln w="9525">
                      <a:noFill/>
                      <a:miter lim="800000"/>
                      <a:headEnd/>
                      <a:tailEnd/>
                    </a:ln>
                  </pic:spPr>
                </pic:pic>
              </a:graphicData>
            </a:graphic>
          </wp:inline>
        </w:drawing>
      </w:r>
    </w:p>
    <w:p w:rsidR="00F66B0D" w:rsidRPr="00AE63A3" w:rsidRDefault="00F66B0D" w:rsidP="00F66B0D">
      <w:pPr>
        <w:pStyle w:val="NormalText"/>
        <w:rPr>
          <w:rFonts w:ascii="Times New Roman" w:hAnsi="Times New Roman" w:cs="Times New Roman"/>
          <w:sz w:val="24"/>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37) Consider the table pictured above.  GrossPay is a calculated field. Which of the following expressions was used to calculate the data for the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[HoursWorked]*[HourlyWage]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[HoursWorked] x [HourlyWage]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[HoursWorked]([HourlyWage])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[HoursWorked]+ [HourlyWage]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38) Consider the table pictured above.  The value 4 in the totals row represents the number of employees listed in this table.  How was this value calculated in the totals row?</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LastName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LastName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LastName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LastName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39) Consider the table pictured above.  The value of 150 in the totals row represents the total hours worked.  How was this value calculated in the totals row?</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HoursWorked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HoursWorked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HoursWorked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HoursWorked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40) Consider the table pictured above.  The value of $17.50 in the totals row represents the mean hourly wage.  How was this value calculated in the totals row?</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This value is a result of the Count function being applied to the HourlyWage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This value is a result of the Average function being applied to the HourlyWage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This value is a result of the Sum function being applied to the HourlyWage Field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This value is a result of the Maximum function being applied to the HourlyWage Field</w:t>
      </w: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41) What function in a Totals Row would calculate the least valued data item in a group?</w:t>
      </w:r>
      <w:r w:rsidRPr="00AE63A3">
        <w:rPr>
          <w:rFonts w:ascii="Times New Roman" w:hAnsi="Times New Roman" w:cs="Times New Roman"/>
          <w:sz w:val="24"/>
        </w:rPr>
        <w:tab/>
      </w:r>
      <w:r w:rsidRPr="00AE63A3">
        <w:rPr>
          <w:rFonts w:ascii="Times New Roman" w:hAnsi="Times New Roman" w:cs="Times New Roman"/>
          <w:sz w:val="24"/>
        </w:rPr>
        <w:tab/>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Maximum</w:t>
      </w:r>
      <w:r w:rsidRPr="00AE63A3">
        <w:rPr>
          <w:rFonts w:ascii="Times New Roman" w:hAnsi="Times New Roman" w:cs="Times New Roman"/>
          <w:sz w:val="24"/>
        </w:rPr>
        <w:tab/>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Count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Average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Minimum</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42) An expression or integer value specifying total number of payments in a loan is the ________ argument in the PMT function.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rate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num_periods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present value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future value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43) You can use the ________ function in an expression requiring the current date.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 Date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B) DatePart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C) Now</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D) DateDiff</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44) The order of operations determines the sequence by which operations are calculated.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45) Calculated fields are created in the datasheet view of a table.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46) Previous versions of Access allowed you to add calculated fields to tables.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47) A constant is a value that remains the same in an expression.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48) Expressions are entered in the first row of a blank query column.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49) According to the order of operations, addition and subtraction are evaluated before multiplication and division if the addition and subtraction equations are contained within parentheses.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50) Unlike Excel, Access does not contain any built-in functions.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51) Following the order of operations, 3+2*6 evaluates to 30.</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52) When building an expression using Expression Builder, Access will add the necessary brackets if you leave them out of the expression.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 xml:space="preserve">53) Creating spaces in the names of calculated fields is recommended because these fields are easier to reference in queries.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54) The PMT function returns the monthly payment due on a loan.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55) Aggregate functions perform calculations on an entire row of data and return a single value.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56) The Average or AVG function can only be used with the Number datatype.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57) The sequence which operations are calculated is determined by the order of operations.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58) Exponents are evaluated first according to the order of operations.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Answer:  </w:t>
      </w:r>
      <w:r>
        <w:rPr>
          <w:rFonts w:ascii="Times New Roman" w:hAnsi="Times New Roman" w:cs="Times New Roman"/>
          <w:sz w:val="24"/>
        </w:rPr>
        <w:t>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59) Calculated fields can only be displayed on a form.</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60) It is not necessary to check the results of calculated fields with a calculator or an Excel spreadsheet.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61) When you use a table field in an expression, Access will automatically correct any spelling errors in the field name.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62) According to the order of operations, multiplication and division are evaluated before addition and subtraction.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63) When designing an expression using Expression builder in Access, expressions can only be created with constants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64) Rounding fields to two decimal places in a column formatted as currency formats can help you avoid potential problems when the column is totaled.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65) Calculated fields in Datasheet view can be edited in the same way other fields from a table are edited.</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66) Sum, Count, and Avg are all examples of aggregate functions.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67) The currency field format automatically rounds to two decimal places.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68) When designing expressions in Expression Builder, you cannot use nested IIf functions.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69) Functions do not work the same way in Access and Excel.</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70) A totals row in a table can include functions such as Sum, Avg, and Min.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71) Aggregate functions only work with numerical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FALSE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72) Expression builder can launched by right-clicking the cell where you want the expression, and selecting Build from the shortcut menu.</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TRUE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73) Variables that are needed to produce the output for a function in a calculated field are called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arguments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74) The ________ function evaluates a condition and displays different values for true and false conditions.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IIf</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75) The sequence by which operations are calculated in an expression for a calculated field is determined by the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Order of operations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76) The set of rules that Access follows when evaluating expressions in calculated fields is called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Syntax</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77) A formula used to calculate new fields from the values in existing fields is called a(n)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Expression</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78) Calculated fields requiring complex expressions can be created with ________ in Access.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Expression Builder</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79) A(n) ________ produces results based on variable or constant inputs known as arguments.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function</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80) The ________ function calculates loan payments.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PMT</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81) If two conditions are not sufficient to evaluate an expression in an expression, Access users can use the ________ IIf function.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Nested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82) ________ changes the appearance of a field containing a date without affecting the data the field contains.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Date formatting</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83) Expressions to perform calculations such as using a birthdate to find a person's age can be built using ________.</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84) If you needed to design a query to calculate the year contained in a date field, you would use the ________ function.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DatePart</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85) SUM and COUNT are examples of ________ functions that perform calculations on entire columns of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Answer:  Aggregate </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86) David is working on a database that stores student exam grades.  He needs to design a query that will  display the lowest exam grade.  He should use the ________ function in Exprssion Builder on the column containing the exam grades.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Minimum</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87) Maria is working on a database that stores client invoice data. She needs to design a query that will display the average balance of all invoices.  She should use the ________ function in Expression Builder on the column containing invoice amounts.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Average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88) According to the order of operations, expressions in ________ are calculated first.</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Parenthesis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89) Before designing your own functions for a query, you can open the Built-in functions folder in ________ to see if the function is already available.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Expression Builder</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90) Access stores dates as the number of ________ that have elapsed since the date of December 1st, 1899.</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Days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91) Access requires the correct ________ when designing calculated fields..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syntax</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Calculations, Expressions, and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2</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92) Glen is working on a database table that stores patient billing information, including the date an invoice was issued.  Glen needs to design a query that shows how long the bills in the table have been outstanding. He can use the ________ function in conjunction with the Date function in Expression Builder to determine amount of time that has elapsed between the date the invoice was issued and the current date.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DateDiff</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93) The ________ function inserts the system day, month, and year into an expression.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Date</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5</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94) The ________ function returns the number of fields that have data entered in a particular column but ignores null values.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Count</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95) The Report Wizard gives users a choice to select ________ statistics if the user wants to see the aggregate data of a table.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 xml:space="preserve">Answer:  summary only </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96) A ________ query is used to display only aggregate data when the query is run.</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Totals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Aggregate Functions</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6</w:t>
      </w:r>
    </w:p>
    <w:p w:rsidR="00F66B0D" w:rsidRPr="00AE63A3" w:rsidRDefault="00F66B0D" w:rsidP="00F66B0D">
      <w:pPr>
        <w:pStyle w:val="NormalText"/>
        <w:spacing w:after="240"/>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97) ________ functions are functions that are native to Access, perform routine calculations, like Date or IIf, and can be found in the Expression Builder.</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Built-in</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98) Match each aggregate function with the value it returns:</w:t>
      </w:r>
    </w:p>
    <w:p w:rsidR="00F66B0D" w:rsidRPr="00AE63A3" w:rsidRDefault="00F66B0D" w:rsidP="00F66B0D">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Avg</w:t>
      </w:r>
      <w:r w:rsidRPr="00AE63A3">
        <w:rPr>
          <w:rFonts w:ascii="Times New Roman" w:hAnsi="Times New Roman" w:cs="Times New Roman"/>
          <w:sz w:val="24"/>
        </w:rPr>
        <w:tab/>
        <w:t>A.</w:t>
      </w:r>
      <w:r w:rsidRPr="00AE63A3">
        <w:rPr>
          <w:rFonts w:ascii="Times New Roman" w:hAnsi="Times New Roman" w:cs="Times New Roman"/>
          <w:sz w:val="24"/>
        </w:rPr>
        <w:tab/>
        <w:t>Returns the data item with the highest value</w:t>
      </w:r>
    </w:p>
    <w:p w:rsidR="00F66B0D" w:rsidRPr="00AE63A3" w:rsidRDefault="00F66B0D" w:rsidP="00F66B0D">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 xml:space="preserve">Count </w:t>
      </w:r>
      <w:r w:rsidRPr="00AE63A3">
        <w:rPr>
          <w:rFonts w:ascii="Times New Roman" w:hAnsi="Times New Roman" w:cs="Times New Roman"/>
          <w:sz w:val="24"/>
        </w:rPr>
        <w:tab/>
        <w:t>B.</w:t>
      </w:r>
      <w:r w:rsidRPr="00AE63A3">
        <w:rPr>
          <w:rFonts w:ascii="Times New Roman" w:hAnsi="Times New Roman" w:cs="Times New Roman"/>
          <w:sz w:val="24"/>
        </w:rPr>
        <w:tab/>
        <w:t>Returns the data item with the lowest value</w:t>
      </w:r>
    </w:p>
    <w:p w:rsidR="00F66B0D" w:rsidRPr="00AE63A3" w:rsidRDefault="00F66B0D" w:rsidP="00F66B0D">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Maximum</w:t>
      </w:r>
      <w:r w:rsidRPr="00AE63A3">
        <w:rPr>
          <w:rFonts w:ascii="Times New Roman" w:hAnsi="Times New Roman" w:cs="Times New Roman"/>
          <w:sz w:val="24"/>
        </w:rPr>
        <w:tab/>
        <w:t>C.</w:t>
      </w:r>
      <w:r w:rsidRPr="00AE63A3">
        <w:rPr>
          <w:rFonts w:ascii="Times New Roman" w:hAnsi="Times New Roman" w:cs="Times New Roman"/>
          <w:sz w:val="24"/>
        </w:rPr>
        <w:tab/>
        <w:t>Returns the mean value of a group of numbers.</w:t>
      </w:r>
    </w:p>
    <w:p w:rsidR="00F66B0D" w:rsidRPr="00AE63A3" w:rsidRDefault="00F66B0D" w:rsidP="00F66B0D">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Minimum</w:t>
      </w:r>
      <w:r w:rsidRPr="00AE63A3">
        <w:rPr>
          <w:rFonts w:ascii="Times New Roman" w:hAnsi="Times New Roman" w:cs="Times New Roman"/>
          <w:sz w:val="24"/>
        </w:rPr>
        <w:tab/>
        <w:t>D.</w:t>
      </w:r>
      <w:r w:rsidRPr="00AE63A3">
        <w:rPr>
          <w:rFonts w:ascii="Times New Roman" w:hAnsi="Times New Roman" w:cs="Times New Roman"/>
          <w:sz w:val="24"/>
        </w:rPr>
        <w:tab/>
        <w:t>Returns the total value of a column of numbers</w:t>
      </w:r>
    </w:p>
    <w:p w:rsidR="00F66B0D" w:rsidRPr="00AE63A3" w:rsidRDefault="00F66B0D" w:rsidP="00F66B0D">
      <w:pPr>
        <w:pStyle w:val="NormalText"/>
        <w:tabs>
          <w:tab w:val="left" w:pos="340"/>
          <w:tab w:val="left" w:pos="2140"/>
          <w:tab w:val="left" w:pos="2400"/>
        </w:tabs>
        <w:rPr>
          <w:rFonts w:ascii="Times New Roman" w:hAnsi="Times New Roman" w:cs="Times New Roman"/>
          <w:sz w:val="24"/>
        </w:rPr>
      </w:pPr>
      <w:r w:rsidRPr="00AE63A3">
        <w:rPr>
          <w:rFonts w:ascii="Times New Roman" w:hAnsi="Times New Roman" w:cs="Times New Roman"/>
          <w:sz w:val="24"/>
        </w:rPr>
        <w:t>VI.</w:t>
      </w:r>
      <w:r w:rsidRPr="00AE63A3">
        <w:rPr>
          <w:rFonts w:ascii="Times New Roman" w:hAnsi="Times New Roman" w:cs="Times New Roman"/>
          <w:sz w:val="24"/>
        </w:rPr>
        <w:tab/>
        <w:t>Sum</w:t>
      </w:r>
      <w:r w:rsidRPr="00AE63A3">
        <w:rPr>
          <w:rFonts w:ascii="Times New Roman" w:hAnsi="Times New Roman" w:cs="Times New Roman"/>
          <w:sz w:val="24"/>
        </w:rPr>
        <w:tab/>
        <w:t>E.</w:t>
      </w:r>
      <w:r w:rsidRPr="00AE63A3">
        <w:rPr>
          <w:rFonts w:ascii="Times New Roman" w:hAnsi="Times New Roman" w:cs="Times New Roman"/>
          <w:sz w:val="24"/>
        </w:rPr>
        <w:tab/>
        <w:t xml:space="preserve">Returns the number of fields containing data </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C, E, A,B, D</w:t>
      </w:r>
      <w:r w:rsidRPr="00AE63A3">
        <w:rPr>
          <w:rFonts w:ascii="Times New Roman" w:hAnsi="Times New Roman" w:cs="Times New Roman"/>
          <w:sz w:val="24"/>
        </w:rPr>
        <w:tab/>
      </w:r>
      <w:r w:rsidRPr="00AE63A3">
        <w:rPr>
          <w:rFonts w:ascii="Times New Roman" w:hAnsi="Times New Roman" w:cs="Times New Roman"/>
          <w:sz w:val="24"/>
        </w:rPr>
        <w:tab/>
      </w:r>
      <w:r w:rsidRPr="00AE63A3">
        <w:rPr>
          <w:rFonts w:ascii="Times New Roman" w:hAnsi="Times New Roman" w:cs="Times New Roman"/>
          <w:sz w:val="24"/>
        </w:rPr>
        <w:tab/>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E63A3">
        <w:rPr>
          <w:rFonts w:ascii="Times New Roman" w:hAnsi="Times New Roman" w:cs="Times New Roman"/>
          <w:sz w:val="24"/>
        </w:rPr>
        <w:t xml:space="preserve">99)  Match each element of an expression with is definition: </w:t>
      </w:r>
    </w:p>
    <w:p w:rsidR="00F66B0D" w:rsidRPr="00AE63A3" w:rsidRDefault="00F66B0D" w:rsidP="00F66B0D">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 xml:space="preserve">Identifiers </w:t>
      </w:r>
      <w:r w:rsidRPr="00AE63A3">
        <w:rPr>
          <w:rFonts w:ascii="Times New Roman" w:hAnsi="Times New Roman" w:cs="Times New Roman"/>
          <w:sz w:val="24"/>
        </w:rPr>
        <w:tab/>
        <w:t>A.</w:t>
      </w:r>
      <w:r w:rsidRPr="00AE63A3">
        <w:rPr>
          <w:rFonts w:ascii="Times New Roman" w:hAnsi="Times New Roman" w:cs="Times New Roman"/>
          <w:sz w:val="24"/>
        </w:rPr>
        <w:tab/>
        <w:t xml:space="preserve">Produce results based on inputs </w:t>
      </w:r>
    </w:p>
    <w:p w:rsidR="00F66B0D" w:rsidRPr="00AE63A3" w:rsidRDefault="00F66B0D" w:rsidP="00F66B0D">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Operators</w:t>
      </w:r>
      <w:r w:rsidRPr="00AE63A3">
        <w:rPr>
          <w:rFonts w:ascii="Times New Roman" w:hAnsi="Times New Roman" w:cs="Times New Roman"/>
          <w:sz w:val="24"/>
        </w:rPr>
        <w:tab/>
        <w:t>B.</w:t>
      </w:r>
      <w:r w:rsidRPr="00AE63A3">
        <w:rPr>
          <w:rFonts w:ascii="Times New Roman" w:hAnsi="Times New Roman" w:cs="Times New Roman"/>
          <w:sz w:val="24"/>
        </w:rPr>
        <w:tab/>
        <w:t>Values that do not change</w:t>
      </w:r>
    </w:p>
    <w:p w:rsidR="00F66B0D" w:rsidRPr="00AE63A3" w:rsidRDefault="00F66B0D" w:rsidP="00F66B0D">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Functions</w:t>
      </w:r>
      <w:r w:rsidRPr="00AE63A3">
        <w:rPr>
          <w:rFonts w:ascii="Times New Roman" w:hAnsi="Times New Roman" w:cs="Times New Roman"/>
          <w:sz w:val="24"/>
        </w:rPr>
        <w:tab/>
        <w:t>C.</w:t>
      </w:r>
      <w:r w:rsidRPr="00AE63A3">
        <w:rPr>
          <w:rFonts w:ascii="Times New Roman" w:hAnsi="Times New Roman" w:cs="Times New Roman"/>
          <w:sz w:val="24"/>
        </w:rPr>
        <w:tab/>
        <w:t>Arithmetic instructions such as * , / , + , or —</w:t>
      </w:r>
    </w:p>
    <w:p w:rsidR="00F66B0D" w:rsidRPr="00AE63A3" w:rsidRDefault="00F66B0D" w:rsidP="00F66B0D">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Constants</w:t>
      </w:r>
      <w:r w:rsidRPr="00AE63A3">
        <w:rPr>
          <w:rFonts w:ascii="Times New Roman" w:hAnsi="Times New Roman" w:cs="Times New Roman"/>
          <w:sz w:val="24"/>
        </w:rPr>
        <w:tab/>
        <w:t>D.</w:t>
      </w:r>
      <w:r w:rsidRPr="00AE63A3">
        <w:rPr>
          <w:rFonts w:ascii="Times New Roman" w:hAnsi="Times New Roman" w:cs="Times New Roman"/>
          <w:sz w:val="24"/>
        </w:rPr>
        <w:tab/>
        <w:t>Inputs that are needed to produce output for a function</w:t>
      </w:r>
    </w:p>
    <w:p w:rsidR="00F66B0D" w:rsidRPr="00AE63A3" w:rsidRDefault="00F66B0D" w:rsidP="00F66B0D">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V.</w:t>
      </w:r>
      <w:r w:rsidRPr="00AE63A3">
        <w:rPr>
          <w:rFonts w:ascii="Times New Roman" w:hAnsi="Times New Roman" w:cs="Times New Roman"/>
          <w:sz w:val="24"/>
        </w:rPr>
        <w:tab/>
        <w:t xml:space="preserve">Variables </w:t>
      </w:r>
      <w:r w:rsidRPr="00AE63A3">
        <w:rPr>
          <w:rFonts w:ascii="Times New Roman" w:hAnsi="Times New Roman" w:cs="Times New Roman"/>
          <w:sz w:val="24"/>
        </w:rPr>
        <w:tab/>
        <w:t>E.</w:t>
      </w:r>
      <w:r w:rsidRPr="00AE63A3">
        <w:rPr>
          <w:rFonts w:ascii="Times New Roman" w:hAnsi="Times New Roman" w:cs="Times New Roman"/>
          <w:sz w:val="24"/>
        </w:rPr>
        <w:tab/>
        <w:t>The names of fields, controls, or properties</w:t>
      </w:r>
    </w:p>
    <w:p w:rsidR="00F66B0D" w:rsidRPr="00AE63A3" w:rsidRDefault="00F66B0D" w:rsidP="00F66B0D">
      <w:pPr>
        <w:pStyle w:val="NormalText"/>
        <w:tabs>
          <w:tab w:val="left" w:pos="360"/>
          <w:tab w:val="left" w:pos="1800"/>
          <w:tab w:val="left" w:pos="2070"/>
        </w:tabs>
        <w:rPr>
          <w:rFonts w:ascii="Times New Roman" w:hAnsi="Times New Roman" w:cs="Times New Roman"/>
          <w:sz w:val="24"/>
        </w:rPr>
      </w:pPr>
      <w:r w:rsidRPr="00AE63A3">
        <w:rPr>
          <w:rFonts w:ascii="Times New Roman" w:hAnsi="Times New Roman" w:cs="Times New Roman"/>
          <w:sz w:val="24"/>
        </w:rPr>
        <w:t>VI.</w:t>
      </w:r>
      <w:r w:rsidRPr="00AE63A3">
        <w:rPr>
          <w:rFonts w:ascii="Times New Roman" w:hAnsi="Times New Roman" w:cs="Times New Roman"/>
          <w:sz w:val="24"/>
        </w:rPr>
        <w:tab/>
        <w:t>Arguments</w:t>
      </w:r>
      <w:r w:rsidRPr="00AE63A3">
        <w:rPr>
          <w:rFonts w:ascii="Times New Roman" w:hAnsi="Times New Roman" w:cs="Times New Roman"/>
          <w:sz w:val="24"/>
        </w:rPr>
        <w:tab/>
        <w:t>F.</w:t>
      </w:r>
      <w:r w:rsidRPr="00AE63A3">
        <w:rPr>
          <w:rFonts w:ascii="Times New Roman" w:hAnsi="Times New Roman" w:cs="Times New Roman"/>
          <w:sz w:val="24"/>
        </w:rPr>
        <w:tab/>
        <w:t>Elements with a changing value</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E, C, A, B, F, D</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3</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AppChap:  Access 3: Customize, Analyze, and Summarize Query Data</w:t>
      </w:r>
    </w:p>
    <w:p w:rsidR="00F66B0D" w:rsidRPr="00AE63A3" w:rsidRDefault="00F66B0D" w:rsidP="00F66B0D">
      <w:pPr>
        <w:pStyle w:val="NormalText"/>
        <w:rPr>
          <w:rFonts w:ascii="Times New Roman" w:hAnsi="Times New Roman" w:cs="Times New Roman"/>
          <w:sz w:val="24"/>
          <w:szCs w:val="18"/>
        </w:rPr>
      </w:pP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100) Match each function with the value it returns:</w:t>
      </w:r>
    </w:p>
    <w:p w:rsidR="00F66B0D" w:rsidRPr="00AE63A3" w:rsidRDefault="00F66B0D" w:rsidP="00F66B0D">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w:t>
      </w:r>
      <w:r w:rsidRPr="00AE63A3">
        <w:rPr>
          <w:rFonts w:ascii="Times New Roman" w:hAnsi="Times New Roman" w:cs="Times New Roman"/>
          <w:sz w:val="24"/>
        </w:rPr>
        <w:tab/>
        <w:t>IIf</w:t>
      </w:r>
      <w:r w:rsidRPr="00AE63A3">
        <w:rPr>
          <w:rFonts w:ascii="Times New Roman" w:hAnsi="Times New Roman" w:cs="Times New Roman"/>
          <w:sz w:val="24"/>
        </w:rPr>
        <w:tab/>
        <w:t>A.</w:t>
      </w:r>
      <w:r w:rsidRPr="00AE63A3">
        <w:rPr>
          <w:rFonts w:ascii="Times New Roman" w:hAnsi="Times New Roman" w:cs="Times New Roman"/>
          <w:sz w:val="24"/>
        </w:rPr>
        <w:tab/>
        <w:t>Returns the current system date</w:t>
      </w:r>
    </w:p>
    <w:p w:rsidR="00F66B0D" w:rsidRPr="00AE63A3" w:rsidRDefault="00F66B0D" w:rsidP="00F66B0D">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II.</w:t>
      </w:r>
      <w:r w:rsidRPr="00AE63A3">
        <w:rPr>
          <w:rFonts w:ascii="Times New Roman" w:hAnsi="Times New Roman" w:cs="Times New Roman"/>
          <w:sz w:val="24"/>
        </w:rPr>
        <w:tab/>
        <w:t>DatePart</w:t>
      </w:r>
      <w:r w:rsidRPr="00AE63A3">
        <w:rPr>
          <w:rFonts w:ascii="Times New Roman" w:hAnsi="Times New Roman" w:cs="Times New Roman"/>
          <w:sz w:val="24"/>
        </w:rPr>
        <w:tab/>
        <w:t>B.</w:t>
      </w:r>
      <w:r w:rsidRPr="00AE63A3">
        <w:rPr>
          <w:rFonts w:ascii="Times New Roman" w:hAnsi="Times New Roman" w:cs="Times New Roman"/>
          <w:sz w:val="24"/>
        </w:rPr>
        <w:tab/>
        <w:t>Returns a specified portion of a date</w:t>
      </w:r>
    </w:p>
    <w:p w:rsidR="00F66B0D" w:rsidRPr="00AE63A3" w:rsidRDefault="00F66B0D" w:rsidP="00F66B0D">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III.</w:t>
      </w:r>
      <w:r w:rsidRPr="00AE63A3">
        <w:rPr>
          <w:rFonts w:ascii="Times New Roman" w:hAnsi="Times New Roman" w:cs="Times New Roman"/>
          <w:sz w:val="24"/>
        </w:rPr>
        <w:tab/>
        <w:t>DateDiff</w:t>
      </w:r>
      <w:r w:rsidRPr="00AE63A3">
        <w:rPr>
          <w:rFonts w:ascii="Times New Roman" w:hAnsi="Times New Roman" w:cs="Times New Roman"/>
          <w:sz w:val="24"/>
        </w:rPr>
        <w:tab/>
        <w:t>C.</w:t>
      </w:r>
      <w:r w:rsidRPr="00AE63A3">
        <w:rPr>
          <w:rFonts w:ascii="Times New Roman" w:hAnsi="Times New Roman" w:cs="Times New Roman"/>
          <w:sz w:val="24"/>
        </w:rPr>
        <w:tab/>
        <w:t>Returns a monthly loan payment</w:t>
      </w:r>
    </w:p>
    <w:p w:rsidR="00F66B0D" w:rsidRPr="00AE63A3" w:rsidRDefault="00F66B0D" w:rsidP="00F66B0D">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IV.</w:t>
      </w:r>
      <w:r w:rsidRPr="00AE63A3">
        <w:rPr>
          <w:rFonts w:ascii="Times New Roman" w:hAnsi="Times New Roman" w:cs="Times New Roman"/>
          <w:sz w:val="24"/>
        </w:rPr>
        <w:tab/>
        <w:t>Date</w:t>
      </w:r>
      <w:r w:rsidRPr="00AE63A3">
        <w:rPr>
          <w:rFonts w:ascii="Times New Roman" w:hAnsi="Times New Roman" w:cs="Times New Roman"/>
          <w:sz w:val="24"/>
        </w:rPr>
        <w:tab/>
        <w:t>D.</w:t>
      </w:r>
      <w:r w:rsidRPr="00AE63A3">
        <w:rPr>
          <w:rFonts w:ascii="Times New Roman" w:hAnsi="Times New Roman" w:cs="Times New Roman"/>
          <w:sz w:val="24"/>
        </w:rPr>
        <w:tab/>
        <w:t xml:space="preserve">Returns one value when a condition is true and another value </w:t>
      </w:r>
    </w:p>
    <w:p w:rsidR="00F66B0D" w:rsidRPr="00AE63A3" w:rsidRDefault="00F66B0D" w:rsidP="00F66B0D">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ab/>
      </w:r>
      <w:r w:rsidRPr="00AE63A3">
        <w:rPr>
          <w:rFonts w:ascii="Times New Roman" w:hAnsi="Times New Roman" w:cs="Times New Roman"/>
          <w:sz w:val="24"/>
        </w:rPr>
        <w:tab/>
      </w:r>
      <w:r w:rsidRPr="00AE63A3">
        <w:rPr>
          <w:rFonts w:ascii="Times New Roman" w:hAnsi="Times New Roman" w:cs="Times New Roman"/>
          <w:sz w:val="24"/>
        </w:rPr>
        <w:tab/>
        <w:t>when a condition false</w:t>
      </w:r>
    </w:p>
    <w:p w:rsidR="00F66B0D" w:rsidRPr="00AE63A3" w:rsidRDefault="00F66B0D" w:rsidP="00F66B0D">
      <w:pPr>
        <w:pStyle w:val="NormalText"/>
        <w:tabs>
          <w:tab w:val="left" w:pos="340"/>
          <w:tab w:val="left" w:pos="1900"/>
          <w:tab w:val="left" w:pos="2140"/>
        </w:tabs>
        <w:rPr>
          <w:rFonts w:ascii="Times New Roman" w:hAnsi="Times New Roman" w:cs="Times New Roman"/>
          <w:sz w:val="24"/>
        </w:rPr>
      </w:pPr>
      <w:r w:rsidRPr="00AE63A3">
        <w:rPr>
          <w:rFonts w:ascii="Times New Roman" w:hAnsi="Times New Roman" w:cs="Times New Roman"/>
          <w:sz w:val="24"/>
        </w:rPr>
        <w:t>V.</w:t>
      </w:r>
      <w:r w:rsidRPr="00AE63A3">
        <w:rPr>
          <w:rFonts w:ascii="Times New Roman" w:hAnsi="Times New Roman" w:cs="Times New Roman"/>
          <w:sz w:val="24"/>
        </w:rPr>
        <w:tab/>
        <w:t>PMT</w:t>
      </w:r>
      <w:r w:rsidRPr="00AE63A3">
        <w:rPr>
          <w:rFonts w:ascii="Times New Roman" w:hAnsi="Times New Roman" w:cs="Times New Roman"/>
          <w:sz w:val="24"/>
        </w:rPr>
        <w:tab/>
        <w:t>E.</w:t>
      </w:r>
      <w:r w:rsidRPr="00AE63A3">
        <w:rPr>
          <w:rFonts w:ascii="Times New Roman" w:hAnsi="Times New Roman" w:cs="Times New Roman"/>
          <w:sz w:val="24"/>
        </w:rPr>
        <w:tab/>
        <w:t>Returns the amount of time elapsed between two dates</w:t>
      </w:r>
    </w:p>
    <w:p w:rsidR="00F66B0D" w:rsidRPr="00AE63A3" w:rsidRDefault="00F66B0D" w:rsidP="00F66B0D">
      <w:pPr>
        <w:pStyle w:val="NormalText"/>
        <w:rPr>
          <w:rFonts w:ascii="Times New Roman" w:hAnsi="Times New Roman" w:cs="Times New Roman"/>
          <w:sz w:val="24"/>
        </w:rPr>
      </w:pPr>
      <w:r w:rsidRPr="00AE63A3">
        <w:rPr>
          <w:rFonts w:ascii="Times New Roman" w:hAnsi="Times New Roman" w:cs="Times New Roman"/>
          <w:sz w:val="24"/>
        </w:rPr>
        <w:t>Answer:  D, B, E, A, 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Diff: 1</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Reference:  Expression Builder, Functions, and Date Arithmetic</w:t>
      </w:r>
    </w:p>
    <w:p w:rsidR="00F66B0D" w:rsidRPr="00AE63A3" w:rsidRDefault="00F66B0D" w:rsidP="00F66B0D">
      <w:pPr>
        <w:pStyle w:val="NormalText"/>
        <w:rPr>
          <w:rFonts w:ascii="Times New Roman" w:hAnsi="Times New Roman" w:cs="Times New Roman"/>
          <w:sz w:val="24"/>
          <w:szCs w:val="18"/>
        </w:rPr>
      </w:pPr>
      <w:r w:rsidRPr="00AE63A3">
        <w:rPr>
          <w:rFonts w:ascii="Times New Roman" w:hAnsi="Times New Roman" w:cs="Times New Roman"/>
          <w:sz w:val="24"/>
          <w:szCs w:val="18"/>
        </w:rPr>
        <w:t>Objective:  4</w:t>
      </w:r>
    </w:p>
    <w:p w:rsidR="00F66B0D" w:rsidRPr="00AE63A3" w:rsidRDefault="00F66B0D" w:rsidP="00F66B0D">
      <w:pPr>
        <w:pStyle w:val="NormalText"/>
        <w:spacing w:after="240"/>
        <w:rPr>
          <w:rFonts w:ascii="Times New Roman" w:hAnsi="Times New Roman" w:cs="Times New Roman"/>
          <w:sz w:val="24"/>
        </w:rPr>
      </w:pPr>
      <w:r w:rsidRPr="00AE63A3">
        <w:rPr>
          <w:rFonts w:ascii="Times New Roman" w:hAnsi="Times New Roman" w:cs="Times New Roman"/>
          <w:sz w:val="24"/>
          <w:szCs w:val="18"/>
        </w:rPr>
        <w:t>AppChap:  Access 3: Customize, Analyze, and Summarize Query Data</w:t>
      </w:r>
    </w:p>
    <w:p w:rsidR="00F66B0D" w:rsidRDefault="00F66B0D" w:rsidP="00F66B0D">
      <w:pPr>
        <w:pStyle w:val="NormalText"/>
        <w:spacing w:after="240"/>
        <w:rPr>
          <w:rFonts w:ascii="Times New Roman" w:hAnsi="Times New Roman" w:cs="Times New Roman"/>
          <w:sz w:val="24"/>
          <w:szCs w:val="18"/>
        </w:rPr>
      </w:pPr>
    </w:p>
    <w:p w:rsidR="00F66B0D" w:rsidRDefault="00F66B0D" w:rsidP="00F66B0D">
      <w:pPr>
        <w:pStyle w:val="NormalText"/>
        <w:tabs>
          <w:tab w:val="left" w:pos="1080"/>
          <w:tab w:val="left" w:pos="1440"/>
        </w:tabs>
        <w:jc w:val="both"/>
        <w:rPr>
          <w:rFonts w:ascii="Times New Roman" w:hAnsi="Times New Roman" w:cs="Times New Roman"/>
          <w:b/>
          <w:bCs/>
          <w:i/>
          <w:iCs/>
          <w:color w:val="auto"/>
          <w:sz w:val="24"/>
          <w:szCs w:val="24"/>
        </w:rPr>
      </w:pPr>
      <w:bookmarkStart w:id="6" w:name="OLE_LINK33"/>
      <w:bookmarkStart w:id="7" w:name="OLE_LINK34"/>
      <w:r>
        <w:rPr>
          <w:rFonts w:ascii="Times New Roman" w:hAnsi="Times New Roman" w:cs="Times New Roman"/>
          <w:b/>
          <w:bCs/>
          <w:i/>
          <w:iCs/>
          <w:color w:val="auto"/>
          <w:sz w:val="24"/>
          <w:szCs w:val="24"/>
        </w:rPr>
        <w:t xml:space="preserve">Exploring Microsoft Office 2010 Volume 1 </w:t>
      </w:r>
    </w:p>
    <w:p w:rsidR="00F66B0D" w:rsidRDefault="00F66B0D" w:rsidP="00F66B0D">
      <w:pPr>
        <w:pStyle w:val="NormalText"/>
        <w:rPr>
          <w:rFonts w:ascii="Times New Roman" w:hAnsi="Times New Roman" w:cs="Times New Roman"/>
          <w:b/>
          <w:bCs/>
          <w:sz w:val="24"/>
          <w:szCs w:val="24"/>
        </w:rPr>
      </w:pPr>
      <w:r w:rsidRPr="00A04340">
        <w:rPr>
          <w:rFonts w:ascii="Times New Roman" w:hAnsi="Times New Roman" w:cs="Times New Roman"/>
          <w:b/>
          <w:bCs/>
          <w:sz w:val="24"/>
          <w:szCs w:val="24"/>
        </w:rPr>
        <w:t>Access Chapter 4</w:t>
      </w:r>
    </w:p>
    <w:p w:rsidR="00F66B0D" w:rsidRPr="00A04340" w:rsidRDefault="00F66B0D" w:rsidP="00F66B0D">
      <w:pPr>
        <w:pStyle w:val="NormalText"/>
        <w:rPr>
          <w:rFonts w:ascii="Times New Roman" w:hAnsi="Times New Roman" w:cs="Times New Roman"/>
          <w:b/>
          <w:bCs/>
          <w:sz w:val="24"/>
          <w:szCs w:val="24"/>
        </w:rPr>
      </w:pPr>
      <w:r>
        <w:rPr>
          <w:rFonts w:ascii="Times New Roman" w:hAnsi="Times New Roman" w:cs="Times New Roman"/>
          <w:b/>
          <w:bCs/>
          <w:sz w:val="24"/>
          <w:szCs w:val="24"/>
        </w:rPr>
        <w:t>Testbank</w:t>
      </w:r>
    </w:p>
    <w:bookmarkEnd w:id="6"/>
    <w:bookmarkEnd w:id="7"/>
    <w:p w:rsidR="00F66B0D" w:rsidRPr="00A04340" w:rsidRDefault="00F66B0D" w:rsidP="00F66B0D">
      <w:pPr>
        <w:pStyle w:val="NormalText"/>
        <w:rPr>
          <w:rFonts w:ascii="Times New Roman" w:hAnsi="Times New Roman" w:cs="Times New Roman"/>
          <w:b/>
          <w:bCs/>
          <w:sz w:val="24"/>
          <w:szCs w:val="24"/>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 The table or query that supplies underlying data to a form or report is called the: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Information source</w:t>
      </w:r>
      <w:r w:rsidRPr="00A04340">
        <w:rPr>
          <w:rFonts w:ascii="Times New Roman" w:hAnsi="Times New Roman" w:cs="Times New Roman"/>
          <w:sz w:val="24"/>
        </w:rPr>
        <w:tab/>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Data source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Record source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Object source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12</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2) The ________ displays form fields in vertical column, and displays one record at a time.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Stacked Layout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Layout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C) Tabular Layout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Print Preview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3) Which of the following statements accurately describes a split form?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Split forms combine two different views of two different record sources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A Split form is a type of subform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You cannot edit records in a Split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Split forms combine two different views of the same record source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4) What type of form displays records in a tabular layout similar to a table’s Datasheet view but has more editing options, such as adding graphics and buttons, than a datasheet?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Split Form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Multiple Items Form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Subform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D) Datasheet form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5) A(n) ________ is a replica of a table or query’s Datasheet view that maintains some form properties although the form is limited in design and control options?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Multiple Items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Subform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Split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D) Datasheet form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6) All of the following are form creation tools EXCEPT: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Form Design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Form Wizard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Form Layout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Blank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7) What type of control is used to help keep controls aligned horizontally and vertically, giving forms a uniform appearance?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Bounded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Layout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C) Unbounded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Calculated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8) All of the following are Form views EXCEPT: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Tabular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Layout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C) Form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D) Design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9) The form header section displays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in the form’s record source.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at the bottom of the form.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at the top of each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at the top of each page.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4</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10) Which of the following statements is NOT true regarding a Form's design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Design view is used to make advanced changes to a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You can perform many of the same tasks in Design view as you can in Layout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Changes to the form sections can only be made in Design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Record source data is shown in Design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11) Steve is working in a database that holds patient data for a medical center.  A patient’s identification number serves as a primary key in the Patient table.  A patient’s identification number serves as a foreign key in the Doctor table.  Steve wants to create a Form that displays Doctor table records with foreign key values that match the primary key value in the Patient table.  How should Steve proceed?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Use the Form tool to create the form and Access will analyze the table relationships Steve created in the database, and automatically add a subform to his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Use the Form tool to create the form and Access will analyze the table relationships Steve created in the database, and automatically add a Split form to his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Use the Form tool to create the form and Access will analyze the table relationships Steve created in the database, and automatically add a Multi-items form to his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Steve can only create a form that displays one record source at a time.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12) Which of the following statements is TRUE when comparing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The same wizard can be used for creating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Forms and reports contain the same controls.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Themes can be used with Reports, but not with Forms.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Creating forms and reports begins by sketching an outline of the form or report.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13) All of the following are sections of an Access Form EXCEPT: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Detail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Header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Page Header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Footer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4</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14) Jill must create a report for an Access database, but is unfamiliar with creating reports in Access.  Which Report tool should Jill use?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Report Blank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Report Wizard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Report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Report Design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15) A ________ control, like a text box, is linked to data sources while a ________ control, like a label, is used to describe data and create aesthetically pleasing forms.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bound, unbound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unbound, bound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calculated, bound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bound, calculated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16) You have been working in a database.  Your boss asks you to design and print out a report for an upcoming board meeting.  What view should you use to ensure that the report will print out as intended?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Layout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Print Preview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C) Design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Report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11</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17) In the first Form Wizard dialog box, you would specify the ____.</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tables or queries to be used and the fields to include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layout of the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name of the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design of the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keepLines/>
        <w:rPr>
          <w:rFonts w:ascii="Times New Roman" w:hAnsi="Times New Roman" w:cs="Times New Roman"/>
          <w:sz w:val="24"/>
        </w:rPr>
      </w:pPr>
      <w:r w:rsidRPr="00A04340">
        <w:rPr>
          <w:rFonts w:ascii="Times New Roman" w:hAnsi="Times New Roman" w:cs="Times New Roman"/>
          <w:sz w:val="24"/>
        </w:rPr>
        <w:t xml:space="preserve">18) The form Layout view can be used for all of the following EXCEPT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adding or removing a field.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changing the order of fields.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adding a calculated field.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changing the width of a field.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19) To sort the order of records in a form, you need to open the form in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Tabular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Form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C) Design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Print Preview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20) You are working on an Access form and want to apply programming logic to a field in the form.  This can be done in ________.</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Print Preview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Design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C) Stacked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Layout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21) You can use the ________ to create specialized reports that come preformatted to for name-brand labels such as Avery.</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Report Wizard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Form Wizard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Mailing Wizard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D) Label Wizard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22) If you need to sort the records contained in a report, you can do so from </w:t>
      </w:r>
      <w:r>
        <w:rPr>
          <w:rFonts w:ascii="Times New Roman" w:hAnsi="Times New Roman" w:cs="Times New Roman"/>
          <w:sz w:val="24"/>
        </w:rPr>
        <w:t xml:space="preserve">either the design view or </w:t>
      </w:r>
      <w:r w:rsidRPr="00A04340">
        <w:rPr>
          <w:rFonts w:ascii="Times New Roman" w:hAnsi="Times New Roman" w:cs="Times New Roman"/>
          <w:sz w:val="24"/>
        </w:rPr>
        <w:t>the ________ of the report.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Design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Layout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C) Print preview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Report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23) You need to create a report from an Access database containing sales figures.  You want the report to include a final grand total and page numbers.  Which of the following statements accurately defines what you must do in order to achieve these results?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Page numbers would included on the page footer section and the grand total would be included on the report footer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Page numbers would be included on the group header section and the grand total would be included on the group footer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Page numbers would included on the report footer section and the grand total would be included on the page footer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Page numbers would included on the report header section and the grand total would be included on the report footer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24) Which of the following statement is true in reference to the report Detail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The Detail section prints the value of each unique instance for a grouped field.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The Detail section appears at the top of a report.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The Detail section repeats for every record in the record source.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The Detail section holds the report title, the organization’s name, and the company logo.</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25) You can add Visual Basic for Applications (VBA) code to a form in ________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Report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B) Design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C) Layout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Print Preview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26) All of the following are sections in an Access report EXCEPT: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Report Detail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Report Header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Report Calculated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Report Footer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keepLines/>
        <w:rPr>
          <w:rFonts w:ascii="Times New Roman" w:hAnsi="Times New Roman" w:cs="Times New Roman"/>
          <w:sz w:val="24"/>
        </w:rPr>
      </w:pPr>
      <w:r w:rsidRPr="00A04340">
        <w:rPr>
          <w:rFonts w:ascii="Times New Roman" w:hAnsi="Times New Roman" w:cs="Times New Roman"/>
          <w:sz w:val="24"/>
        </w:rPr>
        <w:t>27) Each object you place on a form is called a(n) ________.</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index</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label</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icon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control</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keepLines/>
        <w:rPr>
          <w:rFonts w:ascii="Times New Roman" w:hAnsi="Times New Roman" w:cs="Times New Roman"/>
          <w:sz w:val="24"/>
        </w:rPr>
      </w:pPr>
      <w:r w:rsidRPr="00A04340">
        <w:rPr>
          <w:rFonts w:ascii="Times New Roman" w:hAnsi="Times New Roman" w:cs="Times New Roman"/>
          <w:sz w:val="24"/>
        </w:rPr>
        <w:t>28) When you use the Split Form tool, the ________ views are synchronized with each other at all times.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Form and Layout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Layout and Design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Form and Datasheet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Design and Datasheet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29) You use a(n) ________ control to display text or decorative elements on a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bound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unbound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graphical</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freeform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30) A(n) ________ is an unbound control that displays text.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label</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roster</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index</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listing</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31) You can use Form view to ________ the data in a report, for example, to organize fields in order from A to Z.</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Sort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Format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Edit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Query</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32) If your report has a ________ section, it precedes the first Page Header section.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Access Header</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Group Header</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Detail Header</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Report Header</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33) The Report ________ section of a report is used for report totals and other summary information.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A) Detail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Footer</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Header</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Page Header</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34) Which of the following statements is true in reference to comparing the sections in Access forms and the sections in Access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Forms have more sections than reports, and working with report sections is much different from working with form sections.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Reports have more sections than forms, but working with report sections is similar to working with form sections.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Forms have the same number of sections as reports, and working with report sections is similar to working with form sections.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Forms have the same number of sections as reports, but working with report sections is much different from working with form sections.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4</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b/>
          <w:bCs/>
          <w:sz w:val="24"/>
        </w:rPr>
      </w:pPr>
      <w:r>
        <w:rPr>
          <w:rFonts w:ascii="Times New Roman" w:hAnsi="Times New Roman" w:cs="Times New Roman"/>
          <w:noProof/>
          <w:sz w:val="24"/>
        </w:rPr>
        <w:drawing>
          <wp:inline distT="0" distB="0" distL="0" distR="0" wp14:anchorId="57DC0E3C" wp14:editId="301AFC66">
            <wp:extent cx="4886325" cy="3657600"/>
            <wp:effectExtent l="1905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4886325" cy="3657600"/>
                    </a:xfrm>
                    <a:prstGeom prst="rect">
                      <a:avLst/>
                    </a:prstGeom>
                    <a:noFill/>
                    <a:ln w="9525">
                      <a:noFill/>
                      <a:miter lim="800000"/>
                      <a:headEnd/>
                      <a:tailEnd/>
                    </a:ln>
                  </pic:spPr>
                </pic:pic>
              </a:graphicData>
            </a:graphic>
          </wp:inline>
        </w:drawing>
      </w:r>
    </w:p>
    <w:p w:rsidR="00F66B0D" w:rsidRPr="00A04340" w:rsidRDefault="00F66B0D" w:rsidP="00F66B0D">
      <w:pPr>
        <w:pStyle w:val="NormalText"/>
        <w:rPr>
          <w:rFonts w:ascii="Times New Roman" w:hAnsi="Times New Roman" w:cs="Times New Roman"/>
          <w:b/>
          <w:bCs/>
          <w:sz w:val="24"/>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35) Referencing the image above, this Access report is shown in ________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Design</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Layout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Print Preview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36) Referencing the image above, what number represents the section that a page number would appear in the report?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1</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2</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3</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4</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37) Referencing the image above, what number represents the section where data from a record source would appear in the report?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2</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3</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4</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5</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38) Referencing the image above, what number represents the section where the title would appear in the report?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2</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3</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4</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5</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39) Referencing the image above, what number represents the section where the </w:t>
      </w:r>
      <w:r>
        <w:rPr>
          <w:rFonts w:ascii="Times New Roman" w:hAnsi="Times New Roman" w:cs="Times New Roman"/>
          <w:sz w:val="24"/>
        </w:rPr>
        <w:t xml:space="preserve">page number, </w:t>
      </w:r>
      <w:r w:rsidRPr="00A04340">
        <w:rPr>
          <w:rFonts w:ascii="Times New Roman" w:hAnsi="Times New Roman" w:cs="Times New Roman"/>
          <w:sz w:val="24"/>
        </w:rPr>
        <w:t xml:space="preserve">date and time would appear </w:t>
      </w:r>
      <w:r>
        <w:rPr>
          <w:rFonts w:ascii="Times New Roman" w:hAnsi="Times New Roman" w:cs="Times New Roman"/>
          <w:sz w:val="24"/>
        </w:rPr>
        <w:t xml:space="preserve">on each page </w:t>
      </w:r>
      <w:r w:rsidRPr="00A04340">
        <w:rPr>
          <w:rFonts w:ascii="Times New Roman" w:hAnsi="Times New Roman" w:cs="Times New Roman"/>
          <w:sz w:val="24"/>
        </w:rPr>
        <w:t xml:space="preserve">in the report?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1</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2</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3</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4</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B</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40) Referencing the image above, what number represents the section where a comprehensive total value would appear in the report?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 1</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B) 2</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C) 3</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D) 4</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41) Access can be used to create forms that match paper forms.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42) Forms cannot show data from more than one table.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43) You are more likely to edit the wrong record by mistake when using a form in access.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44) Split forms combine two views of two or more record sources.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45) The record source is the table or query that supplies the records to a form or report.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46) Multiple items forms display multiple tables in a tabular layout.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47) A Datasheet form is similar to a table or query’s Datasheet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48) After a form is generated by a Form tool, the form cannot be modified.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49) The layout control gives forms a uniform appearance by aligning form controls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2</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50) Form view cannot be used to change the layout or design of a form.</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51) A Label control displays the data found in a form’s record source.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52) The data displayed in a bound control is different each time you switch to a new record.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53) A report provides a professional, printed format of information contained in a database.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54) It is helpful to sketch a form or report before creating these objects in Access.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55) Providing a descriptive title for a report allows you to determine the information contained in the report based on the title.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56) A report’s sort tools enable you to override the sorting contained in the report’s record source.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8</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57) Print preview enables you to view how a printed report will appear before printing the report.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58) Mailing labels are preformatted reports that can be used with commercial label products.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59) Access provides themes that can be added to reports for an overall professional appearance.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60) Design view displays the report’s design while allowing you to view the report data.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61) Layout view can be used to add or delete fields in the report.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62) The form tools are found in the Forms group located on the Create tab.</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2</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63) You can remove the Detail section of a report by right-clicking any section bar and then clicking on the Detail section to remove it.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64) Labels and Text Boxes are known as controls.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12</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65) Unbound controls are text boxes that are connected to a table or a query.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66) The first steps for both designing a form and a report are sketching the form or report.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67) The properties of a form can be changed so a record cannot be deleted.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68) In the Forms group, the Form tool creates a new blank form in Design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FALSE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69) Working with form sections is similar to working with report sections although reports have more sections than forms.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70) Both forms and reports can contain bound, unbound, and calculated controls.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TRUE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71) A (n) ________ is a database object that is used to add data into a table.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form</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72) The table or query that supplies the underlying data for a form or report is called the ________.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Record source</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73) A form that displays fields in a vertical column, and displays one record at a time is in a ________ layout.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Stacked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74) A form that displays records horizontally, with label controls across the top and the data values in rows under the labels is in a ________ layout.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Tabular</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75) ________ view is used to modify the design of a form, but does not contain the more advanced features of design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Layout</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4</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76) When you use the form tool to create a form, Access analyzes relationships between tables, and automatically adds a(n) ________, which displays records with foreign key values that match the primary key value in the main form.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Subform</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77) A(n) ________ form combines two views of the same record source, displaying one section in a stacked layout and the other in a tabular layout.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Split</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78) A(n) ________ form displays all fields from a record source in a tabular layout similar to a table’s Datasheet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Multiple Items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79) A (n) ________ form is replica of a table or query’s Datasheet view but still retains form properties.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Datasheet</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80) Gina is working in a database that stores employee data.  Gina’s boss wants her to design a form that will make a data entry easier.  Her boss wants her to include the company name and logo on the form.  Gina can add this information to the Form ________ section.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Header</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4</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81) The ________ view can be used to view to add, edit, and delete data in a form, but cannot be used to change the design of the form.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Form</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82) The ________ view can be used to change the appearance of a form but cannot be used to edit individual records.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Design</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83) A(n) ________ control displays the data found in a field in a form’s record source.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text box</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84) A(n) ________ control is a word or phrase that describes data, and is usually positioned to the left of a text box control.</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Label</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85) Forms may include ________ controls, which are decorative or design elements, but not connected to a data source.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Unbound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86) ________ controls in a form are created from a text box control and contain an expression that generates a computed result when displayed.</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Calculated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87) Freddie is working on a database that stores inventory information.  His boss has asked him to print a report for review by auditors.  Freddie wants to make sure the report prints correctly.  He should view the report using ________ before printing the report.</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Print Preview</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88) Access provides built-in, colored ________ which can be applied to a report in order to enhance the appearance of the report and give the report a uniform appearance.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Themes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8</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89) Ryan is preparing a report based on a table containing outstanding invoices. His boss has asked him to make sure the report includes a grand total.  Ryan should include this information in the ________ section.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Report Footer</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90) A report containing more than one page should have page numbers included in the ________ section.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Page Footer</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91) Phil is designing a report in Access.  He needs to change the design of some elements of the report, but also needs to use a filter to exclude some records in the report.  He can use the ________ view to accomplish his tasks.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Layout</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92) When you need to alter a report’s appearance but do not need to see or edit underlying data, you can use ________ view.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Design</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11</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 xml:space="preserve">93) The ________ control enables users to keep controls aligned horizontally and vertically, and give their forms a uniform appearance.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Layout</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94) Jim is working in a database that contains inventory for an electronics wholesaler.  He wants to create a form that will enable him to view many records at one time in the form.  He can use a Datasheet or a(n) ________ form for this purpose.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Multiple Items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95) If you need to create a report quickly, you can use the Report ________, which asks a series of questions and designs a custom report based on your answers.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Wizard</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7</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96) A form can be customized to add additional functionality using, ________, Microsoft's programming language that is built into all of the Office products.</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Visual Basic for Applications, VBA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 xml:space="preserve">97) The ________ tool creates a customizable form that displays the data in a form in both Form view and Datasheet view at the same time. </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Split Form</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5</w:t>
      </w:r>
    </w:p>
    <w:p w:rsidR="00F66B0D" w:rsidRPr="00A04340"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rPr>
      </w:pPr>
      <w:r>
        <w:rPr>
          <w:rFonts w:ascii="Times New Roman" w:hAnsi="Times New Roman" w:cs="Times New Roman"/>
          <w:sz w:val="24"/>
        </w:rPr>
        <w:br w:type="page"/>
      </w:r>
      <w:r w:rsidRPr="00A04340">
        <w:rPr>
          <w:rFonts w:ascii="Times New Roman" w:hAnsi="Times New Roman" w:cs="Times New Roman"/>
          <w:sz w:val="24"/>
        </w:rPr>
        <w:t>98) Match each term with the appropriate definition.</w:t>
      </w:r>
    </w:p>
    <w:p w:rsidR="00F66B0D" w:rsidRPr="00A04340" w:rsidRDefault="00F66B0D" w:rsidP="00F66B0D">
      <w:pPr>
        <w:pStyle w:val="NormalText"/>
        <w:tabs>
          <w:tab w:val="left" w:pos="360"/>
          <w:tab w:val="left" w:pos="2250"/>
          <w:tab w:val="left" w:pos="2520"/>
        </w:tabs>
        <w:rPr>
          <w:rFonts w:ascii="Times New Roman" w:hAnsi="Times New Roman" w:cs="Times New Roman"/>
          <w:sz w:val="24"/>
        </w:rPr>
      </w:pPr>
      <w:r w:rsidRPr="00A04340">
        <w:rPr>
          <w:rFonts w:ascii="Times New Roman" w:hAnsi="Times New Roman" w:cs="Times New Roman"/>
          <w:sz w:val="24"/>
        </w:rPr>
        <w:t>I.</w:t>
      </w:r>
      <w:r w:rsidRPr="00A04340">
        <w:rPr>
          <w:rFonts w:ascii="Times New Roman" w:hAnsi="Times New Roman" w:cs="Times New Roman"/>
          <w:sz w:val="24"/>
        </w:rPr>
        <w:tab/>
        <w:t>Split Form</w:t>
      </w:r>
      <w:r w:rsidRPr="00A04340">
        <w:rPr>
          <w:rFonts w:ascii="Times New Roman" w:hAnsi="Times New Roman" w:cs="Times New Roman"/>
          <w:sz w:val="24"/>
        </w:rPr>
        <w:tab/>
        <w:t>A.</w:t>
      </w:r>
      <w:r w:rsidRPr="00A04340">
        <w:rPr>
          <w:rFonts w:ascii="Times New Roman" w:hAnsi="Times New Roman" w:cs="Times New Roman"/>
          <w:sz w:val="24"/>
        </w:rPr>
        <w:tab/>
        <w:t>A control that is linked to a record source</w:t>
      </w:r>
    </w:p>
    <w:p w:rsidR="00F66B0D" w:rsidRPr="00A04340" w:rsidRDefault="00F66B0D" w:rsidP="00F66B0D">
      <w:pPr>
        <w:pStyle w:val="NormalText"/>
        <w:tabs>
          <w:tab w:val="left" w:pos="360"/>
          <w:tab w:val="left" w:pos="2250"/>
          <w:tab w:val="left" w:pos="2520"/>
        </w:tabs>
        <w:rPr>
          <w:rFonts w:ascii="Times New Roman" w:hAnsi="Times New Roman" w:cs="Times New Roman"/>
          <w:sz w:val="24"/>
        </w:rPr>
      </w:pPr>
      <w:r w:rsidRPr="00A04340">
        <w:rPr>
          <w:rFonts w:ascii="Times New Roman" w:hAnsi="Times New Roman" w:cs="Times New Roman"/>
          <w:sz w:val="24"/>
        </w:rPr>
        <w:t>II.</w:t>
      </w:r>
      <w:r w:rsidRPr="00A04340">
        <w:rPr>
          <w:rFonts w:ascii="Times New Roman" w:hAnsi="Times New Roman" w:cs="Times New Roman"/>
          <w:sz w:val="24"/>
        </w:rPr>
        <w:tab/>
        <w:t xml:space="preserve">Multiple Items </w:t>
      </w:r>
      <w:r w:rsidRPr="00A04340">
        <w:rPr>
          <w:rFonts w:ascii="Times New Roman" w:hAnsi="Times New Roman" w:cs="Times New Roman"/>
          <w:sz w:val="24"/>
        </w:rPr>
        <w:tab/>
        <w:t>B.</w:t>
      </w:r>
      <w:r w:rsidRPr="00A04340">
        <w:rPr>
          <w:rFonts w:ascii="Times New Roman" w:hAnsi="Times New Roman" w:cs="Times New Roman"/>
          <w:sz w:val="24"/>
        </w:rPr>
        <w:tab/>
        <w:t xml:space="preserve">The underlying table or query that provides the fields for </w:t>
      </w:r>
    </w:p>
    <w:p w:rsidR="00F66B0D" w:rsidRPr="00A04340" w:rsidRDefault="00F66B0D" w:rsidP="00F66B0D">
      <w:pPr>
        <w:pStyle w:val="NormalText"/>
        <w:tabs>
          <w:tab w:val="left" w:pos="360"/>
          <w:tab w:val="left" w:pos="2250"/>
          <w:tab w:val="left" w:pos="2520"/>
        </w:tabs>
        <w:rPr>
          <w:rFonts w:ascii="Times New Roman" w:hAnsi="Times New Roman" w:cs="Times New Roman"/>
          <w:sz w:val="24"/>
        </w:rPr>
      </w:pPr>
      <w:r w:rsidRPr="00A04340">
        <w:rPr>
          <w:rFonts w:ascii="Times New Roman" w:hAnsi="Times New Roman" w:cs="Times New Roman"/>
          <w:sz w:val="24"/>
        </w:rPr>
        <w:tab/>
      </w:r>
      <w:r w:rsidRPr="00A04340">
        <w:rPr>
          <w:rFonts w:ascii="Times New Roman" w:hAnsi="Times New Roman" w:cs="Times New Roman"/>
          <w:sz w:val="24"/>
        </w:rPr>
        <w:tab/>
      </w:r>
      <w:r w:rsidRPr="00A04340">
        <w:rPr>
          <w:rFonts w:ascii="Times New Roman" w:hAnsi="Times New Roman" w:cs="Times New Roman"/>
          <w:sz w:val="24"/>
        </w:rPr>
        <w:tab/>
        <w:t>the form</w:t>
      </w:r>
    </w:p>
    <w:p w:rsidR="00F66B0D" w:rsidRPr="00A04340" w:rsidRDefault="00F66B0D" w:rsidP="00F66B0D">
      <w:pPr>
        <w:pStyle w:val="NormalText"/>
        <w:tabs>
          <w:tab w:val="left" w:pos="360"/>
          <w:tab w:val="left" w:pos="2250"/>
          <w:tab w:val="left" w:pos="2520"/>
        </w:tabs>
        <w:rPr>
          <w:rFonts w:ascii="Times New Roman" w:hAnsi="Times New Roman" w:cs="Times New Roman"/>
          <w:sz w:val="24"/>
        </w:rPr>
      </w:pPr>
      <w:r w:rsidRPr="00A04340">
        <w:rPr>
          <w:rFonts w:ascii="Times New Roman" w:hAnsi="Times New Roman" w:cs="Times New Roman"/>
          <w:sz w:val="24"/>
        </w:rPr>
        <w:t>III.</w:t>
      </w:r>
      <w:r w:rsidRPr="00A04340">
        <w:rPr>
          <w:rFonts w:ascii="Times New Roman" w:hAnsi="Times New Roman" w:cs="Times New Roman"/>
          <w:sz w:val="24"/>
        </w:rPr>
        <w:tab/>
        <w:t xml:space="preserve">Record Source </w:t>
      </w:r>
      <w:r w:rsidRPr="00A04340">
        <w:rPr>
          <w:rFonts w:ascii="Times New Roman" w:hAnsi="Times New Roman" w:cs="Times New Roman"/>
          <w:sz w:val="24"/>
        </w:rPr>
        <w:tab/>
        <w:t>C.</w:t>
      </w:r>
      <w:r w:rsidRPr="00A04340">
        <w:rPr>
          <w:rFonts w:ascii="Times New Roman" w:hAnsi="Times New Roman" w:cs="Times New Roman"/>
          <w:sz w:val="24"/>
        </w:rPr>
        <w:tab/>
        <w:t>A control not linked to a record source, used to label form objects</w:t>
      </w:r>
    </w:p>
    <w:p w:rsidR="00F66B0D" w:rsidRPr="00A04340" w:rsidRDefault="00F66B0D" w:rsidP="00F66B0D">
      <w:pPr>
        <w:pStyle w:val="NormalText"/>
        <w:tabs>
          <w:tab w:val="left" w:pos="360"/>
          <w:tab w:val="left" w:pos="2250"/>
          <w:tab w:val="left" w:pos="2520"/>
        </w:tabs>
        <w:rPr>
          <w:rFonts w:ascii="Times New Roman" w:hAnsi="Times New Roman" w:cs="Times New Roman"/>
          <w:sz w:val="24"/>
        </w:rPr>
      </w:pPr>
      <w:r w:rsidRPr="00A04340">
        <w:rPr>
          <w:rFonts w:ascii="Times New Roman" w:hAnsi="Times New Roman" w:cs="Times New Roman"/>
          <w:sz w:val="24"/>
        </w:rPr>
        <w:t>IV.</w:t>
      </w:r>
      <w:r w:rsidRPr="00A04340">
        <w:rPr>
          <w:rFonts w:ascii="Times New Roman" w:hAnsi="Times New Roman" w:cs="Times New Roman"/>
          <w:sz w:val="24"/>
        </w:rPr>
        <w:tab/>
        <w:t xml:space="preserve">Unbound </w:t>
      </w:r>
      <w:r w:rsidRPr="00A04340">
        <w:rPr>
          <w:rFonts w:ascii="Times New Roman" w:hAnsi="Times New Roman" w:cs="Times New Roman"/>
          <w:sz w:val="24"/>
        </w:rPr>
        <w:tab/>
        <w:t>D.</w:t>
      </w:r>
      <w:r w:rsidRPr="00A04340">
        <w:rPr>
          <w:rFonts w:ascii="Times New Roman" w:hAnsi="Times New Roman" w:cs="Times New Roman"/>
          <w:sz w:val="24"/>
        </w:rPr>
        <w:tab/>
        <w:t xml:space="preserve">A customizable form that displays multiple records from a </w:t>
      </w:r>
    </w:p>
    <w:p w:rsidR="00F66B0D" w:rsidRPr="00A04340" w:rsidRDefault="00F66B0D" w:rsidP="00F66B0D">
      <w:pPr>
        <w:pStyle w:val="NormalText"/>
        <w:tabs>
          <w:tab w:val="left" w:pos="360"/>
          <w:tab w:val="left" w:pos="2250"/>
          <w:tab w:val="left" w:pos="2520"/>
        </w:tabs>
        <w:rPr>
          <w:rFonts w:ascii="Times New Roman" w:hAnsi="Times New Roman" w:cs="Times New Roman"/>
          <w:sz w:val="24"/>
        </w:rPr>
      </w:pPr>
      <w:r w:rsidRPr="00A04340">
        <w:rPr>
          <w:rFonts w:ascii="Times New Roman" w:hAnsi="Times New Roman" w:cs="Times New Roman"/>
          <w:sz w:val="24"/>
        </w:rPr>
        <w:tab/>
      </w:r>
      <w:r w:rsidRPr="00A04340">
        <w:rPr>
          <w:rFonts w:ascii="Times New Roman" w:hAnsi="Times New Roman" w:cs="Times New Roman"/>
          <w:sz w:val="24"/>
        </w:rPr>
        <w:tab/>
      </w:r>
      <w:r w:rsidRPr="00A04340">
        <w:rPr>
          <w:rFonts w:ascii="Times New Roman" w:hAnsi="Times New Roman" w:cs="Times New Roman"/>
          <w:sz w:val="24"/>
        </w:rPr>
        <w:tab/>
        <w:t>source table or query in a datasheet format</w:t>
      </w:r>
    </w:p>
    <w:p w:rsidR="00F66B0D" w:rsidRPr="00A04340" w:rsidRDefault="00F66B0D" w:rsidP="00F66B0D">
      <w:pPr>
        <w:pStyle w:val="NormalText"/>
        <w:tabs>
          <w:tab w:val="left" w:pos="360"/>
          <w:tab w:val="left" w:pos="2250"/>
          <w:tab w:val="left" w:pos="2520"/>
        </w:tabs>
        <w:rPr>
          <w:rFonts w:ascii="Times New Roman" w:hAnsi="Times New Roman" w:cs="Times New Roman"/>
          <w:sz w:val="24"/>
        </w:rPr>
      </w:pPr>
      <w:r w:rsidRPr="00A04340">
        <w:rPr>
          <w:rFonts w:ascii="Times New Roman" w:hAnsi="Times New Roman" w:cs="Times New Roman"/>
          <w:sz w:val="24"/>
        </w:rPr>
        <w:t>V.</w:t>
      </w:r>
      <w:r w:rsidRPr="00A04340">
        <w:rPr>
          <w:rFonts w:ascii="Times New Roman" w:hAnsi="Times New Roman" w:cs="Times New Roman"/>
          <w:sz w:val="24"/>
        </w:rPr>
        <w:tab/>
        <w:t>Bound</w:t>
      </w:r>
      <w:r w:rsidRPr="00A04340">
        <w:rPr>
          <w:rFonts w:ascii="Times New Roman" w:hAnsi="Times New Roman" w:cs="Times New Roman"/>
          <w:sz w:val="24"/>
        </w:rPr>
        <w:tab/>
        <w:t>E.</w:t>
      </w:r>
      <w:r w:rsidRPr="00A04340">
        <w:rPr>
          <w:rFonts w:ascii="Times New Roman" w:hAnsi="Times New Roman" w:cs="Times New Roman"/>
          <w:sz w:val="24"/>
        </w:rPr>
        <w:tab/>
        <w:t xml:space="preserve">Creates a customizable form displaying the record source in </w:t>
      </w:r>
    </w:p>
    <w:p w:rsidR="00F66B0D" w:rsidRPr="00A04340" w:rsidRDefault="00F66B0D" w:rsidP="00F66B0D">
      <w:pPr>
        <w:pStyle w:val="NormalText"/>
        <w:tabs>
          <w:tab w:val="left" w:pos="360"/>
          <w:tab w:val="left" w:pos="2250"/>
          <w:tab w:val="left" w:pos="2520"/>
        </w:tabs>
        <w:rPr>
          <w:rFonts w:ascii="Times New Roman" w:hAnsi="Times New Roman" w:cs="Times New Roman"/>
          <w:sz w:val="24"/>
        </w:rPr>
      </w:pPr>
      <w:r w:rsidRPr="00A04340">
        <w:rPr>
          <w:rFonts w:ascii="Times New Roman" w:hAnsi="Times New Roman" w:cs="Times New Roman"/>
          <w:sz w:val="24"/>
        </w:rPr>
        <w:tab/>
      </w:r>
      <w:r w:rsidRPr="00A04340">
        <w:rPr>
          <w:rFonts w:ascii="Times New Roman" w:hAnsi="Times New Roman" w:cs="Times New Roman"/>
          <w:sz w:val="24"/>
        </w:rPr>
        <w:tab/>
      </w:r>
      <w:r w:rsidRPr="00A04340">
        <w:rPr>
          <w:rFonts w:ascii="Times New Roman" w:hAnsi="Times New Roman" w:cs="Times New Roman"/>
          <w:sz w:val="24"/>
        </w:rPr>
        <w:tab/>
        <w:t>two views at the same time</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E, D, B, C,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6</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99) Match each term with the appropriate definition.</w:t>
      </w:r>
    </w:p>
    <w:p w:rsidR="00F66B0D" w:rsidRPr="00A04340" w:rsidRDefault="00F66B0D" w:rsidP="00F66B0D">
      <w:pPr>
        <w:pStyle w:val="NormalText"/>
        <w:tabs>
          <w:tab w:val="left" w:pos="360"/>
          <w:tab w:val="left" w:pos="2160"/>
          <w:tab w:val="left" w:pos="2430"/>
        </w:tabs>
        <w:rPr>
          <w:rFonts w:ascii="Times New Roman" w:hAnsi="Times New Roman" w:cs="Times New Roman"/>
          <w:sz w:val="24"/>
        </w:rPr>
      </w:pPr>
      <w:r w:rsidRPr="00A04340">
        <w:rPr>
          <w:rFonts w:ascii="Times New Roman" w:hAnsi="Times New Roman" w:cs="Times New Roman"/>
          <w:sz w:val="24"/>
        </w:rPr>
        <w:t>I.</w:t>
      </w:r>
      <w:r w:rsidRPr="00A04340">
        <w:rPr>
          <w:rFonts w:ascii="Times New Roman" w:hAnsi="Times New Roman" w:cs="Times New Roman"/>
          <w:sz w:val="24"/>
        </w:rPr>
        <w:tab/>
        <w:t>Page Footer</w:t>
      </w:r>
      <w:r w:rsidRPr="00A04340">
        <w:rPr>
          <w:rFonts w:ascii="Times New Roman" w:hAnsi="Times New Roman" w:cs="Times New Roman"/>
          <w:sz w:val="24"/>
        </w:rPr>
        <w:tab/>
        <w:t>A.</w:t>
      </w:r>
      <w:r w:rsidRPr="00A04340">
        <w:rPr>
          <w:rFonts w:ascii="Times New Roman" w:hAnsi="Times New Roman" w:cs="Times New Roman"/>
          <w:sz w:val="24"/>
        </w:rPr>
        <w:tab/>
        <w:t>Appears at the top of each page of a report</w:t>
      </w:r>
      <w:r w:rsidRPr="00A04340">
        <w:rPr>
          <w:rFonts w:ascii="Times New Roman" w:hAnsi="Times New Roman" w:cs="Times New Roman"/>
          <w:sz w:val="24"/>
        </w:rPr>
        <w:tab/>
      </w:r>
    </w:p>
    <w:p w:rsidR="00F66B0D" w:rsidRPr="00A04340" w:rsidRDefault="00F66B0D" w:rsidP="00F66B0D">
      <w:pPr>
        <w:pStyle w:val="NormalText"/>
        <w:tabs>
          <w:tab w:val="left" w:pos="360"/>
          <w:tab w:val="left" w:pos="2160"/>
          <w:tab w:val="left" w:pos="2430"/>
        </w:tabs>
        <w:rPr>
          <w:rFonts w:ascii="Times New Roman" w:hAnsi="Times New Roman" w:cs="Times New Roman"/>
          <w:sz w:val="24"/>
        </w:rPr>
      </w:pPr>
      <w:r w:rsidRPr="00A04340">
        <w:rPr>
          <w:rFonts w:ascii="Times New Roman" w:hAnsi="Times New Roman" w:cs="Times New Roman"/>
          <w:sz w:val="24"/>
        </w:rPr>
        <w:t>II.</w:t>
      </w:r>
      <w:r w:rsidRPr="00A04340">
        <w:rPr>
          <w:rFonts w:ascii="Times New Roman" w:hAnsi="Times New Roman" w:cs="Times New Roman"/>
          <w:sz w:val="24"/>
        </w:rPr>
        <w:tab/>
        <w:t>Report Footer</w:t>
      </w:r>
      <w:r w:rsidRPr="00A04340">
        <w:rPr>
          <w:rFonts w:ascii="Times New Roman" w:hAnsi="Times New Roman" w:cs="Times New Roman"/>
          <w:sz w:val="24"/>
        </w:rPr>
        <w:tab/>
        <w:t>B.</w:t>
      </w:r>
      <w:r w:rsidRPr="00A04340">
        <w:rPr>
          <w:rFonts w:ascii="Times New Roman" w:hAnsi="Times New Roman" w:cs="Times New Roman"/>
          <w:sz w:val="24"/>
        </w:rPr>
        <w:tab/>
        <w:t>Appears once for each record in the underlying table or query</w:t>
      </w:r>
    </w:p>
    <w:p w:rsidR="00F66B0D" w:rsidRPr="00A04340" w:rsidRDefault="00F66B0D" w:rsidP="00F66B0D">
      <w:pPr>
        <w:pStyle w:val="NormalText"/>
        <w:tabs>
          <w:tab w:val="left" w:pos="360"/>
          <w:tab w:val="left" w:pos="2160"/>
          <w:tab w:val="left" w:pos="2430"/>
        </w:tabs>
        <w:rPr>
          <w:rFonts w:ascii="Times New Roman" w:hAnsi="Times New Roman" w:cs="Times New Roman"/>
          <w:sz w:val="24"/>
        </w:rPr>
      </w:pPr>
      <w:r w:rsidRPr="00A04340">
        <w:rPr>
          <w:rFonts w:ascii="Times New Roman" w:hAnsi="Times New Roman" w:cs="Times New Roman"/>
          <w:sz w:val="24"/>
        </w:rPr>
        <w:t>III.</w:t>
      </w:r>
      <w:r w:rsidRPr="00A04340">
        <w:rPr>
          <w:rFonts w:ascii="Times New Roman" w:hAnsi="Times New Roman" w:cs="Times New Roman"/>
          <w:sz w:val="24"/>
        </w:rPr>
        <w:tab/>
        <w:t>Report Header</w:t>
      </w:r>
      <w:r w:rsidRPr="00A04340">
        <w:rPr>
          <w:rFonts w:ascii="Times New Roman" w:hAnsi="Times New Roman" w:cs="Times New Roman"/>
          <w:sz w:val="24"/>
        </w:rPr>
        <w:tab/>
        <w:t>C.</w:t>
      </w:r>
      <w:r w:rsidRPr="00A04340">
        <w:rPr>
          <w:rFonts w:ascii="Times New Roman" w:hAnsi="Times New Roman" w:cs="Times New Roman"/>
          <w:sz w:val="24"/>
        </w:rPr>
        <w:tab/>
        <w:t>Appears once at the beginning of a report</w:t>
      </w:r>
      <w:r w:rsidRPr="00A04340">
        <w:rPr>
          <w:rFonts w:ascii="Times New Roman" w:hAnsi="Times New Roman" w:cs="Times New Roman"/>
          <w:sz w:val="24"/>
        </w:rPr>
        <w:tab/>
      </w:r>
      <w:r w:rsidRPr="00A04340">
        <w:rPr>
          <w:rFonts w:ascii="Times New Roman" w:hAnsi="Times New Roman" w:cs="Times New Roman"/>
          <w:sz w:val="24"/>
        </w:rPr>
        <w:tab/>
      </w:r>
    </w:p>
    <w:p w:rsidR="00F66B0D" w:rsidRPr="00A04340" w:rsidRDefault="00F66B0D" w:rsidP="00F66B0D">
      <w:pPr>
        <w:pStyle w:val="NormalText"/>
        <w:tabs>
          <w:tab w:val="left" w:pos="360"/>
          <w:tab w:val="left" w:pos="2160"/>
          <w:tab w:val="left" w:pos="2430"/>
        </w:tabs>
        <w:rPr>
          <w:rFonts w:ascii="Times New Roman" w:hAnsi="Times New Roman" w:cs="Times New Roman"/>
          <w:sz w:val="24"/>
        </w:rPr>
      </w:pPr>
      <w:r w:rsidRPr="00A04340">
        <w:rPr>
          <w:rFonts w:ascii="Times New Roman" w:hAnsi="Times New Roman" w:cs="Times New Roman"/>
          <w:sz w:val="24"/>
        </w:rPr>
        <w:t>IV.</w:t>
      </w:r>
      <w:r w:rsidRPr="00A04340">
        <w:rPr>
          <w:rFonts w:ascii="Times New Roman" w:hAnsi="Times New Roman" w:cs="Times New Roman"/>
          <w:sz w:val="24"/>
        </w:rPr>
        <w:tab/>
        <w:t xml:space="preserve">Detail </w:t>
      </w:r>
      <w:r w:rsidRPr="00A04340">
        <w:rPr>
          <w:rFonts w:ascii="Times New Roman" w:hAnsi="Times New Roman" w:cs="Times New Roman"/>
          <w:sz w:val="24"/>
        </w:rPr>
        <w:tab/>
        <w:t>D.</w:t>
      </w:r>
      <w:r w:rsidRPr="00A04340">
        <w:rPr>
          <w:rFonts w:ascii="Times New Roman" w:hAnsi="Times New Roman" w:cs="Times New Roman"/>
          <w:sz w:val="24"/>
        </w:rPr>
        <w:tab/>
        <w:t>Appears once at the end of a report</w:t>
      </w:r>
    </w:p>
    <w:p w:rsidR="00F66B0D" w:rsidRPr="00A04340" w:rsidRDefault="00F66B0D" w:rsidP="00F66B0D">
      <w:pPr>
        <w:pStyle w:val="NormalText"/>
        <w:tabs>
          <w:tab w:val="left" w:pos="360"/>
          <w:tab w:val="left" w:pos="2160"/>
          <w:tab w:val="left" w:pos="2430"/>
        </w:tabs>
        <w:rPr>
          <w:rFonts w:ascii="Times New Roman" w:hAnsi="Times New Roman" w:cs="Times New Roman"/>
          <w:sz w:val="24"/>
        </w:rPr>
      </w:pPr>
      <w:r w:rsidRPr="00A04340">
        <w:rPr>
          <w:rFonts w:ascii="Times New Roman" w:hAnsi="Times New Roman" w:cs="Times New Roman"/>
          <w:sz w:val="24"/>
        </w:rPr>
        <w:t>V.</w:t>
      </w:r>
      <w:r w:rsidRPr="00A04340">
        <w:rPr>
          <w:rFonts w:ascii="Times New Roman" w:hAnsi="Times New Roman" w:cs="Times New Roman"/>
          <w:sz w:val="24"/>
        </w:rPr>
        <w:tab/>
        <w:t>Page Header</w:t>
      </w:r>
      <w:r w:rsidRPr="00A04340">
        <w:rPr>
          <w:rFonts w:ascii="Times New Roman" w:hAnsi="Times New Roman" w:cs="Times New Roman"/>
          <w:sz w:val="24"/>
        </w:rPr>
        <w:tab/>
        <w:t>E.</w:t>
      </w:r>
      <w:r w:rsidRPr="00A04340">
        <w:rPr>
          <w:rFonts w:ascii="Times New Roman" w:hAnsi="Times New Roman" w:cs="Times New Roman"/>
          <w:sz w:val="24"/>
        </w:rPr>
        <w:tab/>
        <w:t>Appears at the bottom of each page in a report</w:t>
      </w:r>
      <w:r w:rsidRPr="00A04340">
        <w:rPr>
          <w:rFonts w:ascii="Times New Roman" w:hAnsi="Times New Roman" w:cs="Times New Roman"/>
          <w:sz w:val="24"/>
        </w:rPr>
        <w:tab/>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E, D, C, B, A</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Report Sections, Views, and Controls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10</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 Reports</w:t>
      </w:r>
    </w:p>
    <w:p w:rsidR="00F66B0D" w:rsidRPr="00A04340" w:rsidRDefault="00F66B0D" w:rsidP="00F66B0D">
      <w:pPr>
        <w:pStyle w:val="NormalText"/>
        <w:rPr>
          <w:rFonts w:ascii="Times New Roman" w:hAnsi="Times New Roman" w:cs="Times New Roman"/>
          <w:sz w:val="24"/>
          <w:szCs w:val="18"/>
        </w:rPr>
      </w:pP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100) Match each Form tool with its function</w:t>
      </w:r>
    </w:p>
    <w:p w:rsidR="00F66B0D" w:rsidRPr="00A04340" w:rsidRDefault="00F66B0D" w:rsidP="00F66B0D">
      <w:pPr>
        <w:pStyle w:val="NormalText"/>
        <w:tabs>
          <w:tab w:val="left" w:pos="360"/>
          <w:tab w:val="left" w:pos="1980"/>
          <w:tab w:val="left" w:pos="2250"/>
        </w:tabs>
        <w:rPr>
          <w:rFonts w:ascii="Times New Roman" w:hAnsi="Times New Roman" w:cs="Times New Roman"/>
          <w:sz w:val="24"/>
        </w:rPr>
      </w:pPr>
      <w:r w:rsidRPr="00A04340">
        <w:rPr>
          <w:rFonts w:ascii="Times New Roman" w:hAnsi="Times New Roman" w:cs="Times New Roman"/>
          <w:sz w:val="24"/>
        </w:rPr>
        <w:t>I.</w:t>
      </w:r>
      <w:r w:rsidRPr="00A04340">
        <w:rPr>
          <w:rFonts w:ascii="Times New Roman" w:hAnsi="Times New Roman" w:cs="Times New Roman"/>
          <w:sz w:val="24"/>
        </w:rPr>
        <w:tab/>
        <w:t>Form</w:t>
      </w:r>
      <w:r w:rsidRPr="00A04340">
        <w:rPr>
          <w:rFonts w:ascii="Times New Roman" w:hAnsi="Times New Roman" w:cs="Times New Roman"/>
          <w:sz w:val="24"/>
        </w:rPr>
        <w:tab/>
        <w:t xml:space="preserve">A. Creates a two-part form with a stacked layout in one section </w:t>
      </w:r>
    </w:p>
    <w:p w:rsidR="00F66B0D" w:rsidRPr="00A04340" w:rsidRDefault="00F66B0D" w:rsidP="00F66B0D">
      <w:pPr>
        <w:pStyle w:val="NormalText"/>
        <w:tabs>
          <w:tab w:val="left" w:pos="360"/>
          <w:tab w:val="left" w:pos="1980"/>
          <w:tab w:val="left" w:pos="2250"/>
        </w:tabs>
        <w:rPr>
          <w:rFonts w:ascii="Times New Roman" w:hAnsi="Times New Roman" w:cs="Times New Roman"/>
          <w:sz w:val="24"/>
        </w:rPr>
      </w:pPr>
      <w:r w:rsidRPr="00A04340">
        <w:rPr>
          <w:rFonts w:ascii="Times New Roman" w:hAnsi="Times New Roman" w:cs="Times New Roman"/>
          <w:sz w:val="24"/>
        </w:rPr>
        <w:tab/>
      </w:r>
      <w:r w:rsidRPr="00A04340">
        <w:rPr>
          <w:rFonts w:ascii="Times New Roman" w:hAnsi="Times New Roman" w:cs="Times New Roman"/>
          <w:sz w:val="24"/>
        </w:rPr>
        <w:tab/>
      </w:r>
      <w:r w:rsidRPr="00A04340">
        <w:rPr>
          <w:rFonts w:ascii="Times New Roman" w:hAnsi="Times New Roman" w:cs="Times New Roman"/>
          <w:sz w:val="24"/>
        </w:rPr>
        <w:tab/>
        <w:t>and a tabular layout in the other.</w:t>
      </w:r>
      <w:r w:rsidRPr="00A04340">
        <w:rPr>
          <w:rFonts w:ascii="Times New Roman" w:hAnsi="Times New Roman" w:cs="Times New Roman"/>
          <w:sz w:val="24"/>
        </w:rPr>
        <w:tab/>
      </w:r>
    </w:p>
    <w:p w:rsidR="00F66B0D" w:rsidRPr="00A04340" w:rsidRDefault="00F66B0D" w:rsidP="00F66B0D">
      <w:pPr>
        <w:pStyle w:val="NormalText"/>
        <w:tabs>
          <w:tab w:val="left" w:pos="360"/>
          <w:tab w:val="left" w:pos="1980"/>
          <w:tab w:val="left" w:pos="2250"/>
        </w:tabs>
        <w:rPr>
          <w:rFonts w:ascii="Times New Roman" w:hAnsi="Times New Roman" w:cs="Times New Roman"/>
          <w:sz w:val="24"/>
        </w:rPr>
      </w:pPr>
      <w:r w:rsidRPr="00A04340">
        <w:rPr>
          <w:rFonts w:ascii="Times New Roman" w:hAnsi="Times New Roman" w:cs="Times New Roman"/>
          <w:sz w:val="24"/>
        </w:rPr>
        <w:t>II.</w:t>
      </w:r>
      <w:r w:rsidRPr="00A04340">
        <w:rPr>
          <w:rFonts w:ascii="Times New Roman" w:hAnsi="Times New Roman" w:cs="Times New Roman"/>
          <w:sz w:val="24"/>
        </w:rPr>
        <w:tab/>
        <w:t>Form Design</w:t>
      </w:r>
      <w:r w:rsidRPr="00A04340">
        <w:rPr>
          <w:rFonts w:ascii="Times New Roman" w:hAnsi="Times New Roman" w:cs="Times New Roman"/>
          <w:sz w:val="24"/>
        </w:rPr>
        <w:tab/>
        <w:t>B.</w:t>
      </w:r>
      <w:r w:rsidRPr="00A04340">
        <w:rPr>
          <w:rFonts w:ascii="Times New Roman" w:hAnsi="Times New Roman" w:cs="Times New Roman"/>
          <w:sz w:val="24"/>
        </w:rPr>
        <w:tab/>
        <w:t>Creates a custom form based on questions you answer.</w:t>
      </w:r>
    </w:p>
    <w:p w:rsidR="00F66B0D" w:rsidRPr="00A04340" w:rsidRDefault="00F66B0D" w:rsidP="00F66B0D">
      <w:pPr>
        <w:pStyle w:val="NormalText"/>
        <w:tabs>
          <w:tab w:val="left" w:pos="360"/>
          <w:tab w:val="left" w:pos="1980"/>
          <w:tab w:val="left" w:pos="2250"/>
        </w:tabs>
        <w:rPr>
          <w:rFonts w:ascii="Times New Roman" w:hAnsi="Times New Roman" w:cs="Times New Roman"/>
          <w:sz w:val="24"/>
        </w:rPr>
      </w:pPr>
      <w:r w:rsidRPr="00A04340">
        <w:rPr>
          <w:rFonts w:ascii="Times New Roman" w:hAnsi="Times New Roman" w:cs="Times New Roman"/>
          <w:sz w:val="24"/>
        </w:rPr>
        <w:t>III.</w:t>
      </w:r>
      <w:r w:rsidRPr="00A04340">
        <w:rPr>
          <w:rFonts w:ascii="Times New Roman" w:hAnsi="Times New Roman" w:cs="Times New Roman"/>
          <w:sz w:val="24"/>
        </w:rPr>
        <w:tab/>
        <w:t>Blank Form</w:t>
      </w:r>
      <w:r w:rsidRPr="00A04340">
        <w:rPr>
          <w:rFonts w:ascii="Times New Roman" w:hAnsi="Times New Roman" w:cs="Times New Roman"/>
          <w:sz w:val="24"/>
        </w:rPr>
        <w:tab/>
        <w:t>C.</w:t>
      </w:r>
      <w:r w:rsidRPr="00A04340">
        <w:rPr>
          <w:rFonts w:ascii="Times New Roman" w:hAnsi="Times New Roman" w:cs="Times New Roman"/>
          <w:sz w:val="24"/>
        </w:rPr>
        <w:tab/>
        <w:t xml:space="preserve">Creates a form in a stacked layout displaying all of the fields </w:t>
      </w:r>
    </w:p>
    <w:p w:rsidR="00F66B0D" w:rsidRPr="00A04340" w:rsidRDefault="00F66B0D" w:rsidP="00F66B0D">
      <w:pPr>
        <w:pStyle w:val="NormalText"/>
        <w:tabs>
          <w:tab w:val="left" w:pos="360"/>
          <w:tab w:val="left" w:pos="1980"/>
          <w:tab w:val="left" w:pos="2250"/>
        </w:tabs>
        <w:rPr>
          <w:rFonts w:ascii="Times New Roman" w:hAnsi="Times New Roman" w:cs="Times New Roman"/>
          <w:sz w:val="24"/>
        </w:rPr>
      </w:pPr>
      <w:r w:rsidRPr="00A04340">
        <w:rPr>
          <w:rFonts w:ascii="Times New Roman" w:hAnsi="Times New Roman" w:cs="Times New Roman"/>
          <w:sz w:val="24"/>
        </w:rPr>
        <w:tab/>
      </w:r>
      <w:r w:rsidRPr="00A04340">
        <w:rPr>
          <w:rFonts w:ascii="Times New Roman" w:hAnsi="Times New Roman" w:cs="Times New Roman"/>
          <w:sz w:val="24"/>
        </w:rPr>
        <w:tab/>
      </w:r>
      <w:r w:rsidRPr="00A04340">
        <w:rPr>
          <w:rFonts w:ascii="Times New Roman" w:hAnsi="Times New Roman" w:cs="Times New Roman"/>
          <w:sz w:val="24"/>
        </w:rPr>
        <w:tab/>
        <w:t>in the record source.</w:t>
      </w:r>
    </w:p>
    <w:p w:rsidR="00F66B0D" w:rsidRPr="00A04340" w:rsidRDefault="00F66B0D" w:rsidP="00F66B0D">
      <w:pPr>
        <w:pStyle w:val="NormalText"/>
        <w:tabs>
          <w:tab w:val="left" w:pos="360"/>
          <w:tab w:val="left" w:pos="1980"/>
          <w:tab w:val="left" w:pos="2250"/>
        </w:tabs>
        <w:rPr>
          <w:rFonts w:ascii="Times New Roman" w:hAnsi="Times New Roman" w:cs="Times New Roman"/>
          <w:sz w:val="24"/>
        </w:rPr>
      </w:pPr>
      <w:r w:rsidRPr="00A04340">
        <w:rPr>
          <w:rFonts w:ascii="Times New Roman" w:hAnsi="Times New Roman" w:cs="Times New Roman"/>
          <w:sz w:val="24"/>
        </w:rPr>
        <w:t>IV.</w:t>
      </w:r>
      <w:r w:rsidRPr="00A04340">
        <w:rPr>
          <w:rFonts w:ascii="Times New Roman" w:hAnsi="Times New Roman" w:cs="Times New Roman"/>
          <w:sz w:val="24"/>
        </w:rPr>
        <w:tab/>
        <w:t>Form Wizard</w:t>
      </w:r>
      <w:r w:rsidRPr="00A04340">
        <w:rPr>
          <w:rFonts w:ascii="Times New Roman" w:hAnsi="Times New Roman" w:cs="Times New Roman"/>
          <w:sz w:val="24"/>
        </w:rPr>
        <w:tab/>
        <w:t>D.</w:t>
      </w:r>
      <w:r w:rsidRPr="00A04340">
        <w:rPr>
          <w:rFonts w:ascii="Times New Roman" w:hAnsi="Times New Roman" w:cs="Times New Roman"/>
          <w:sz w:val="24"/>
        </w:rPr>
        <w:tab/>
        <w:t>Creates an empty form in Layout view</w:t>
      </w:r>
    </w:p>
    <w:p w:rsidR="00F66B0D" w:rsidRPr="00A04340" w:rsidRDefault="00F66B0D" w:rsidP="00F66B0D">
      <w:pPr>
        <w:pStyle w:val="NormalText"/>
        <w:tabs>
          <w:tab w:val="left" w:pos="360"/>
          <w:tab w:val="left" w:pos="1980"/>
          <w:tab w:val="left" w:pos="2250"/>
        </w:tabs>
        <w:rPr>
          <w:rFonts w:ascii="Times New Roman" w:hAnsi="Times New Roman" w:cs="Times New Roman"/>
          <w:sz w:val="24"/>
        </w:rPr>
      </w:pPr>
      <w:r w:rsidRPr="00A04340">
        <w:rPr>
          <w:rFonts w:ascii="Times New Roman" w:hAnsi="Times New Roman" w:cs="Times New Roman"/>
          <w:sz w:val="24"/>
        </w:rPr>
        <w:t>V.</w:t>
      </w:r>
      <w:r w:rsidRPr="00A04340">
        <w:rPr>
          <w:rFonts w:ascii="Times New Roman" w:hAnsi="Times New Roman" w:cs="Times New Roman"/>
          <w:sz w:val="24"/>
        </w:rPr>
        <w:tab/>
        <w:t>Split Form</w:t>
      </w:r>
      <w:r w:rsidRPr="00A04340">
        <w:rPr>
          <w:rFonts w:ascii="Times New Roman" w:hAnsi="Times New Roman" w:cs="Times New Roman"/>
          <w:sz w:val="24"/>
        </w:rPr>
        <w:tab/>
        <w:t>E.</w:t>
      </w:r>
      <w:r w:rsidRPr="00A04340">
        <w:rPr>
          <w:rFonts w:ascii="Times New Roman" w:hAnsi="Times New Roman" w:cs="Times New Roman"/>
          <w:sz w:val="24"/>
        </w:rPr>
        <w:tab/>
        <w:t>Creates an Empty form in Design view</w:t>
      </w:r>
    </w:p>
    <w:p w:rsidR="00F66B0D" w:rsidRPr="00A04340" w:rsidRDefault="00F66B0D" w:rsidP="00F66B0D">
      <w:pPr>
        <w:pStyle w:val="NormalText"/>
        <w:rPr>
          <w:rFonts w:ascii="Times New Roman" w:hAnsi="Times New Roman" w:cs="Times New Roman"/>
          <w:sz w:val="24"/>
        </w:rPr>
      </w:pPr>
      <w:r w:rsidRPr="00A04340">
        <w:rPr>
          <w:rFonts w:ascii="Times New Roman" w:hAnsi="Times New Roman" w:cs="Times New Roman"/>
          <w:sz w:val="24"/>
        </w:rPr>
        <w:t>Answer:  C, E, D, B, A</w:t>
      </w:r>
      <w:r>
        <w:rPr>
          <w:rFonts w:ascii="Times New Roman" w:hAnsi="Times New Roman" w:cs="Times New Roman"/>
          <w:sz w:val="24"/>
        </w:rPr>
        <w:t xml:space="preserve"> </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Diff: 1</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Reference:  Form Basics</w:t>
      </w:r>
    </w:p>
    <w:p w:rsidR="00F66B0D" w:rsidRPr="00A04340" w:rsidRDefault="00F66B0D" w:rsidP="00F66B0D">
      <w:pPr>
        <w:pStyle w:val="NormalText"/>
        <w:rPr>
          <w:rFonts w:ascii="Times New Roman" w:hAnsi="Times New Roman" w:cs="Times New Roman"/>
          <w:sz w:val="24"/>
          <w:szCs w:val="18"/>
        </w:rPr>
      </w:pPr>
      <w:r w:rsidRPr="00A04340">
        <w:rPr>
          <w:rFonts w:ascii="Times New Roman" w:hAnsi="Times New Roman" w:cs="Times New Roman"/>
          <w:sz w:val="24"/>
          <w:szCs w:val="18"/>
        </w:rPr>
        <w:t>Objective:  1</w:t>
      </w:r>
    </w:p>
    <w:p w:rsidR="00F66B0D" w:rsidRDefault="00F66B0D" w:rsidP="00F66B0D">
      <w:pPr>
        <w:pStyle w:val="NormalText"/>
        <w:spacing w:after="240"/>
        <w:rPr>
          <w:rFonts w:ascii="Times New Roman" w:hAnsi="Times New Roman" w:cs="Times New Roman"/>
          <w:sz w:val="24"/>
          <w:szCs w:val="18"/>
        </w:rPr>
      </w:pPr>
      <w:r w:rsidRPr="00A04340">
        <w:rPr>
          <w:rFonts w:ascii="Times New Roman" w:hAnsi="Times New Roman" w:cs="Times New Roman"/>
          <w:sz w:val="24"/>
          <w:szCs w:val="18"/>
        </w:rPr>
        <w:t>AppChap:  Access 4: Creating and Using Professional Forms and</w:t>
      </w:r>
      <w:r>
        <w:rPr>
          <w:rFonts w:ascii="Times New Roman" w:hAnsi="Times New Roman" w:cs="Times New Roman"/>
          <w:sz w:val="24"/>
          <w:szCs w:val="18"/>
        </w:rPr>
        <w:t xml:space="preserve"> Reports</w:t>
      </w:r>
      <w:bookmarkStart w:id="8" w:name="_GoBack"/>
      <w:bookmarkEnd w:id="8"/>
    </w:p>
    <w:p w:rsidR="00F66B0D" w:rsidRDefault="00F66B0D" w:rsidP="00F66B0D">
      <w:pPr>
        <w:pStyle w:val="NormalText"/>
        <w:spacing w:after="240"/>
        <w:rPr>
          <w:rFonts w:ascii="Times New Roman" w:hAnsi="Times New Roman" w:cs="Times New Roman"/>
          <w:sz w:val="24"/>
          <w:szCs w:val="18"/>
        </w:rPr>
      </w:pPr>
    </w:p>
    <w:p w:rsidR="00F66B0D" w:rsidRDefault="00F66B0D" w:rsidP="00F66B0D">
      <w:pPr>
        <w:pStyle w:val="NormalText"/>
        <w:spacing w:after="240"/>
        <w:rPr>
          <w:rFonts w:ascii="Times New Roman" w:hAnsi="Times New Roman" w:cs="Times New Roman"/>
          <w:sz w:val="24"/>
          <w:szCs w:val="18"/>
        </w:rPr>
      </w:pPr>
    </w:p>
    <w:p w:rsidR="00F66B0D" w:rsidRPr="00D529EA" w:rsidRDefault="00F66B0D" w:rsidP="00F66B0D">
      <w:pPr>
        <w:pStyle w:val="NormalText"/>
        <w:spacing w:after="240"/>
        <w:rPr>
          <w:rFonts w:ascii="Times New Roman" w:hAnsi="Times New Roman" w:cs="Times New Roman"/>
          <w:sz w:val="24"/>
        </w:rPr>
      </w:pPr>
    </w:p>
    <w:p w:rsidR="00F66B0D" w:rsidRPr="0053744D" w:rsidRDefault="00F66B0D" w:rsidP="00F66B0D">
      <w:pPr>
        <w:pStyle w:val="NormalText"/>
        <w:spacing w:after="240"/>
        <w:rPr>
          <w:rFonts w:ascii="Times New Roman" w:hAnsi="Times New Roman" w:cs="Times New Roman"/>
          <w:color w:val="auto"/>
          <w:sz w:val="24"/>
          <w:szCs w:val="24"/>
        </w:rPr>
      </w:pPr>
    </w:p>
    <w:p w:rsidR="00F66B0D" w:rsidRDefault="00F66B0D"/>
    <w:sectPr w:rsidR="00F66B0D" w:rsidSect="003C3F2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Palatino Linotype">
    <w:panose1 w:val="02040502050505030304"/>
    <w:charset w:val="00"/>
    <w:family w:val="auto"/>
    <w:pitch w:val="variable"/>
    <w:sig w:usb0="E0000287" w:usb1="40000013" w:usb2="00000000" w:usb3="00000000" w:csb0="0000019F" w:csb1="00000000"/>
  </w:font>
  <w:font w:name="Calibri">
    <w:panose1 w:val="020F0502020204030204"/>
    <w:charset w:val="00"/>
    <w:family w:val="auto"/>
    <w:pitch w:val="variable"/>
    <w:sig w:usb0="E10002FF" w:usb1="4000ACFF" w:usb2="00000009" w:usb3="00000000" w:csb0="000001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Georgia">
    <w:panose1 w:val="02040502050405020303"/>
    <w:charset w:val="00"/>
    <w:family w:val="auto"/>
    <w:pitch w:val="variable"/>
    <w:sig w:usb0="00000287" w:usb1="00000000" w:usb2="00000000" w:usb3="00000000" w:csb0="0000009F" w:csb1="00000000"/>
  </w:font>
  <w:font w:name="Lucida Sans Unicode">
    <w:panose1 w:val="020B0602030504020204"/>
    <w:charset w:val="00"/>
    <w:family w:val="auto"/>
    <w:pitch w:val="variable"/>
    <w:sig w:usb0="00000003" w:usb1="00000000" w:usb2="00000000" w:usb3="00000000" w:csb0="00000001" w:csb1="00000000"/>
  </w:font>
  <w:font w:name="glyphs-h99-web">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0D0CA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F94"/>
    <w:rsid w:val="002C5F94"/>
    <w:rsid w:val="003C3F2A"/>
    <w:rsid w:val="0070727C"/>
    <w:rsid w:val="00F66B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20892F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F94"/>
    <w:pPr>
      <w:spacing w:after="200" w:line="276" w:lineRule="auto"/>
    </w:pPr>
    <w:rPr>
      <w:rFonts w:eastAsiaTheme="minorHAnsi"/>
      <w:sz w:val="22"/>
      <w:szCs w:val="22"/>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2C5F94"/>
    <w:pPr>
      <w:widowControl w:val="0"/>
      <w:autoSpaceDE w:val="0"/>
      <w:autoSpaceDN w:val="0"/>
      <w:adjustRightInd w:val="0"/>
    </w:pPr>
    <w:rPr>
      <w:rFonts w:ascii="Palatino Linotype" w:eastAsia="Times New Roman" w:hAnsi="Palatino Linotype" w:cs="Palatino Linotype"/>
      <w:color w:val="000000"/>
      <w:sz w:val="20"/>
      <w:szCs w:val="20"/>
    </w:rPr>
  </w:style>
  <w:style w:type="paragraph" w:styleId="Header">
    <w:name w:val="header"/>
    <w:basedOn w:val="Normal"/>
    <w:link w:val="HeaderChar"/>
    <w:uiPriority w:val="99"/>
    <w:unhideWhenUsed/>
    <w:rsid w:val="002C5F94"/>
    <w:pPr>
      <w:tabs>
        <w:tab w:val="center" w:pos="4680"/>
        <w:tab w:val="right" w:pos="9360"/>
      </w:tabs>
    </w:pPr>
    <w:rPr>
      <w:rFonts w:ascii="Calibri" w:eastAsia="Times New Roman" w:hAnsi="Calibri" w:cs="Times New Roman"/>
      <w:lang w:val="en-US"/>
    </w:rPr>
  </w:style>
  <w:style w:type="character" w:customStyle="1" w:styleId="HeaderChar">
    <w:name w:val="Header Char"/>
    <w:basedOn w:val="DefaultParagraphFont"/>
    <w:link w:val="Header"/>
    <w:uiPriority w:val="99"/>
    <w:rsid w:val="002C5F94"/>
    <w:rPr>
      <w:rFonts w:ascii="Calibri" w:eastAsia="Times New Roman" w:hAnsi="Calibri" w:cs="Times New Roman"/>
      <w:sz w:val="22"/>
      <w:szCs w:val="22"/>
    </w:rPr>
  </w:style>
  <w:style w:type="paragraph" w:styleId="Footer">
    <w:name w:val="footer"/>
    <w:basedOn w:val="Normal"/>
    <w:link w:val="FooterChar"/>
    <w:uiPriority w:val="99"/>
    <w:unhideWhenUsed/>
    <w:rsid w:val="002C5F94"/>
    <w:pPr>
      <w:tabs>
        <w:tab w:val="center" w:pos="4680"/>
        <w:tab w:val="right" w:pos="9360"/>
      </w:tabs>
    </w:pPr>
    <w:rPr>
      <w:rFonts w:ascii="Calibri" w:eastAsia="Times New Roman" w:hAnsi="Calibri" w:cs="Times New Roman"/>
      <w:lang w:val="en-US"/>
    </w:rPr>
  </w:style>
  <w:style w:type="character" w:customStyle="1" w:styleId="FooterChar">
    <w:name w:val="Footer Char"/>
    <w:basedOn w:val="DefaultParagraphFont"/>
    <w:link w:val="Footer"/>
    <w:uiPriority w:val="99"/>
    <w:rsid w:val="002C5F94"/>
    <w:rPr>
      <w:rFonts w:ascii="Calibri" w:eastAsia="Times New Roman" w:hAnsi="Calibri" w:cs="Times New Roman"/>
      <w:sz w:val="22"/>
      <w:szCs w:val="22"/>
    </w:rPr>
  </w:style>
  <w:style w:type="character" w:styleId="PageNumber">
    <w:name w:val="page number"/>
    <w:basedOn w:val="DefaultParagraphFont"/>
    <w:rsid w:val="00F66B0D"/>
  </w:style>
  <w:style w:type="character" w:customStyle="1" w:styleId="BalloonTextChar">
    <w:name w:val="Balloon Text Char"/>
    <w:basedOn w:val="DefaultParagraphFont"/>
    <w:link w:val="BalloonText"/>
    <w:uiPriority w:val="99"/>
    <w:semiHidden/>
    <w:rsid w:val="00F66B0D"/>
    <w:rPr>
      <w:rFonts w:ascii="Lucida Grande" w:eastAsia="Times New Roman" w:hAnsi="Lucida Grande" w:cs="Lucida Grande"/>
      <w:sz w:val="18"/>
      <w:szCs w:val="18"/>
    </w:rPr>
  </w:style>
  <w:style w:type="paragraph" w:styleId="BalloonText">
    <w:name w:val="Balloon Text"/>
    <w:basedOn w:val="Normal"/>
    <w:link w:val="BalloonTextChar"/>
    <w:uiPriority w:val="99"/>
    <w:semiHidden/>
    <w:unhideWhenUsed/>
    <w:rsid w:val="00F66B0D"/>
    <w:pPr>
      <w:spacing w:after="0" w:line="240" w:lineRule="auto"/>
    </w:pPr>
    <w:rPr>
      <w:rFonts w:ascii="Lucida Grande" w:eastAsia="Times New Roman" w:hAnsi="Lucida Grande" w:cs="Lucida Grande"/>
      <w:sz w:val="18"/>
      <w:szCs w:val="18"/>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F94"/>
    <w:pPr>
      <w:spacing w:after="200" w:line="276" w:lineRule="auto"/>
    </w:pPr>
    <w:rPr>
      <w:rFonts w:eastAsiaTheme="minorHAnsi"/>
      <w:sz w:val="22"/>
      <w:szCs w:val="22"/>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
    <w:name w:val="Normal Text"/>
    <w:rsid w:val="002C5F94"/>
    <w:pPr>
      <w:widowControl w:val="0"/>
      <w:autoSpaceDE w:val="0"/>
      <w:autoSpaceDN w:val="0"/>
      <w:adjustRightInd w:val="0"/>
    </w:pPr>
    <w:rPr>
      <w:rFonts w:ascii="Palatino Linotype" w:eastAsia="Times New Roman" w:hAnsi="Palatino Linotype" w:cs="Palatino Linotype"/>
      <w:color w:val="000000"/>
      <w:sz w:val="20"/>
      <w:szCs w:val="20"/>
    </w:rPr>
  </w:style>
  <w:style w:type="paragraph" w:styleId="Header">
    <w:name w:val="header"/>
    <w:basedOn w:val="Normal"/>
    <w:link w:val="HeaderChar"/>
    <w:uiPriority w:val="99"/>
    <w:unhideWhenUsed/>
    <w:rsid w:val="002C5F94"/>
    <w:pPr>
      <w:tabs>
        <w:tab w:val="center" w:pos="4680"/>
        <w:tab w:val="right" w:pos="9360"/>
      </w:tabs>
    </w:pPr>
    <w:rPr>
      <w:rFonts w:ascii="Calibri" w:eastAsia="Times New Roman" w:hAnsi="Calibri" w:cs="Times New Roman"/>
      <w:lang w:val="en-US"/>
    </w:rPr>
  </w:style>
  <w:style w:type="character" w:customStyle="1" w:styleId="HeaderChar">
    <w:name w:val="Header Char"/>
    <w:basedOn w:val="DefaultParagraphFont"/>
    <w:link w:val="Header"/>
    <w:uiPriority w:val="99"/>
    <w:rsid w:val="002C5F94"/>
    <w:rPr>
      <w:rFonts w:ascii="Calibri" w:eastAsia="Times New Roman" w:hAnsi="Calibri" w:cs="Times New Roman"/>
      <w:sz w:val="22"/>
      <w:szCs w:val="22"/>
    </w:rPr>
  </w:style>
  <w:style w:type="paragraph" w:styleId="Footer">
    <w:name w:val="footer"/>
    <w:basedOn w:val="Normal"/>
    <w:link w:val="FooterChar"/>
    <w:uiPriority w:val="99"/>
    <w:unhideWhenUsed/>
    <w:rsid w:val="002C5F94"/>
    <w:pPr>
      <w:tabs>
        <w:tab w:val="center" w:pos="4680"/>
        <w:tab w:val="right" w:pos="9360"/>
      </w:tabs>
    </w:pPr>
    <w:rPr>
      <w:rFonts w:ascii="Calibri" w:eastAsia="Times New Roman" w:hAnsi="Calibri" w:cs="Times New Roman"/>
      <w:lang w:val="en-US"/>
    </w:rPr>
  </w:style>
  <w:style w:type="character" w:customStyle="1" w:styleId="FooterChar">
    <w:name w:val="Footer Char"/>
    <w:basedOn w:val="DefaultParagraphFont"/>
    <w:link w:val="Footer"/>
    <w:uiPriority w:val="99"/>
    <w:rsid w:val="002C5F94"/>
    <w:rPr>
      <w:rFonts w:ascii="Calibri" w:eastAsia="Times New Roman" w:hAnsi="Calibri" w:cs="Times New Roman"/>
      <w:sz w:val="22"/>
      <w:szCs w:val="22"/>
    </w:rPr>
  </w:style>
  <w:style w:type="character" w:styleId="PageNumber">
    <w:name w:val="page number"/>
    <w:basedOn w:val="DefaultParagraphFont"/>
    <w:rsid w:val="00F66B0D"/>
  </w:style>
  <w:style w:type="character" w:customStyle="1" w:styleId="BalloonTextChar">
    <w:name w:val="Balloon Text Char"/>
    <w:basedOn w:val="DefaultParagraphFont"/>
    <w:link w:val="BalloonText"/>
    <w:uiPriority w:val="99"/>
    <w:semiHidden/>
    <w:rsid w:val="00F66B0D"/>
    <w:rPr>
      <w:rFonts w:ascii="Lucida Grande" w:eastAsia="Times New Roman" w:hAnsi="Lucida Grande" w:cs="Lucida Grande"/>
      <w:sz w:val="18"/>
      <w:szCs w:val="18"/>
    </w:rPr>
  </w:style>
  <w:style w:type="paragraph" w:styleId="BalloonText">
    <w:name w:val="Balloon Text"/>
    <w:basedOn w:val="Normal"/>
    <w:link w:val="BalloonTextChar"/>
    <w:uiPriority w:val="99"/>
    <w:semiHidden/>
    <w:unhideWhenUsed/>
    <w:rsid w:val="00F66B0D"/>
    <w:pPr>
      <w:spacing w:after="0" w:line="240" w:lineRule="auto"/>
    </w:pPr>
    <w:rPr>
      <w:rFonts w:ascii="Lucida Grande" w:eastAsia="Times New Roman" w:hAnsi="Lucida Grande" w:cs="Lucida Grande"/>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284</Pages>
  <Words>56344</Words>
  <Characters>321167</Characters>
  <Application>Microsoft Macintosh Word</Application>
  <DocSecurity>0</DocSecurity>
  <Lines>2676</Lines>
  <Paragraphs>753</Paragraphs>
  <ScaleCrop>false</ScaleCrop>
  <Company/>
  <LinksUpToDate>false</LinksUpToDate>
  <CharactersWithSpaces>376758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Gerges Riad</dc:creator>
  <cp:keywords/>
  <dc:description/>
  <cp:lastModifiedBy>Gerges Riad</cp:lastModifiedBy>
  <cp:revision>1</cp:revision>
  <dcterms:created xsi:type="dcterms:W3CDTF">2014-11-21T12:33:00Z</dcterms:created>
  <dcterms:modified xsi:type="dcterms:W3CDTF">2014-11-21T13:01:00Z</dcterms:modified>
</cp:coreProperties>
</file>