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FC5" w:rsidRDefault="002F062A">
      <w:pPr>
        <w:rPr>
          <w:b/>
          <w:u w:val="single"/>
        </w:rPr>
      </w:pPr>
      <w:r>
        <w:rPr>
          <w:b/>
          <w:u w:val="single"/>
        </w:rPr>
        <w:t>Lecture # 2: Intro to cell biology</w:t>
      </w:r>
    </w:p>
    <w:p w:rsidR="002F062A" w:rsidRDefault="002F062A">
      <w:pPr>
        <w:rPr>
          <w:b/>
        </w:rPr>
      </w:pPr>
      <w:r>
        <w:rPr>
          <w:b/>
        </w:rPr>
        <w:t>What is a cell?</w:t>
      </w:r>
    </w:p>
    <w:p w:rsidR="002F062A" w:rsidRDefault="002F062A">
      <w:r>
        <w:t xml:space="preserve">A cell is the fundamental unit of life because organisms are either a collection of cells or one cell. Every organism came from one cell. </w:t>
      </w:r>
      <w:r w:rsidR="003B6D3C">
        <w:t xml:space="preserve">Cells have different functions when grouped together, single celled organisms have either cilium a flagellum that helps them be mobile. Prokaryotic cells do not have a nucleus, whereas; eukaryotic cells do have a nucleus. It is the smallest unit of life. There is a diversity of shapes and forms. Cells cannot make a cell on its own because it divides to make other cells. Some consist of organelles within the cell. They contain RNA and DNA. When the cell divides the DNA controls for what the daughter cells will look like and how they will function. Cells are composed of organic molecules. A cell is bounded by a membrane. </w:t>
      </w:r>
    </w:p>
    <w:p w:rsidR="003B6D3C" w:rsidRDefault="003B6D3C">
      <w:pPr>
        <w:rPr>
          <w:b/>
        </w:rPr>
      </w:pPr>
      <w:r>
        <w:rPr>
          <w:b/>
        </w:rPr>
        <w:t>Cell Theory:</w:t>
      </w:r>
    </w:p>
    <w:p w:rsidR="003B6D3C" w:rsidRDefault="003B6D3C" w:rsidP="003B6D3C">
      <w:pPr>
        <w:pStyle w:val="ListParagraph"/>
        <w:numPr>
          <w:ilvl w:val="0"/>
          <w:numId w:val="1"/>
        </w:numPr>
      </w:pPr>
      <w:r>
        <w:t>All organisms consist of one or more cells</w:t>
      </w:r>
    </w:p>
    <w:p w:rsidR="003B6D3C" w:rsidRDefault="003B6D3C" w:rsidP="003B6D3C">
      <w:pPr>
        <w:pStyle w:val="ListParagraph"/>
        <w:numPr>
          <w:ilvl w:val="0"/>
          <w:numId w:val="1"/>
        </w:numPr>
      </w:pPr>
      <w:r>
        <w:t>The cell is the basic unit of structure for all organism</w:t>
      </w:r>
    </w:p>
    <w:p w:rsidR="003B6D3C" w:rsidRDefault="003B6D3C" w:rsidP="003B6D3C">
      <w:pPr>
        <w:pStyle w:val="ListParagraph"/>
        <w:ind w:left="1080"/>
      </w:pPr>
      <w:r>
        <w:t xml:space="preserve">^ published </w:t>
      </w:r>
      <w:proofErr w:type="spellStart"/>
      <w:r>
        <w:t>byTheodor</w:t>
      </w:r>
      <w:proofErr w:type="spellEnd"/>
      <w:r>
        <w:t xml:space="preserve"> Schwann and Matthias </w:t>
      </w:r>
      <w:proofErr w:type="spellStart"/>
      <w:r>
        <w:t>Schleiden</w:t>
      </w:r>
      <w:proofErr w:type="spellEnd"/>
    </w:p>
    <w:p w:rsidR="003B6D3C" w:rsidRDefault="003B6D3C" w:rsidP="003B6D3C">
      <w:pPr>
        <w:pStyle w:val="ListParagraph"/>
        <w:numPr>
          <w:ilvl w:val="0"/>
          <w:numId w:val="1"/>
        </w:numPr>
      </w:pPr>
      <w:r>
        <w:t>All cells arise only from pre-existing cells (the cell is the basic unit of reproduction</w:t>
      </w:r>
    </w:p>
    <w:p w:rsidR="003B6D3C" w:rsidRDefault="003B6D3C" w:rsidP="003B6D3C">
      <w:r>
        <w:t xml:space="preserve">In the slide the bottom picture contains cells that can survive on their own and the picture above has cells that are specialized that cannot live on their own. </w:t>
      </w:r>
    </w:p>
    <w:p w:rsidR="003B6D3C" w:rsidRDefault="00E1596C" w:rsidP="003B6D3C">
      <w:pPr>
        <w:rPr>
          <w:b/>
        </w:rPr>
      </w:pPr>
      <w:r>
        <w:rPr>
          <w:b/>
        </w:rPr>
        <w:t>Diversity:</w:t>
      </w:r>
    </w:p>
    <w:p w:rsidR="00E1596C" w:rsidRDefault="00E1596C" w:rsidP="003B6D3C">
      <w:r>
        <w:t>You can tell for what the cells function will be by their shape. Cells with large surface area transport (ex).</w:t>
      </w:r>
    </w:p>
    <w:p w:rsidR="00E1596C" w:rsidRDefault="00E1596C" w:rsidP="003B6D3C">
      <w:r>
        <w:t xml:space="preserve">Most cells are relatively small, but there can also be large cells. An egg is an example (it is a single cell). Neurons can be very long, in fact a meter in length. </w:t>
      </w:r>
    </w:p>
    <w:p w:rsidR="00E1596C" w:rsidRDefault="00E1596C" w:rsidP="003B6D3C">
      <w:r>
        <w:t>The basic chemical composition of each cell is the same.  (</w:t>
      </w:r>
      <w:proofErr w:type="gramStart"/>
      <w:r>
        <w:t>biomolecules</w:t>
      </w:r>
      <w:proofErr w:type="gramEnd"/>
      <w:r>
        <w:t>)</w:t>
      </w:r>
    </w:p>
    <w:p w:rsidR="00E1596C" w:rsidRDefault="00E1596C" w:rsidP="003B6D3C">
      <w:r>
        <w:t>They also use ATP in the same way. All cells share this characteristic</w:t>
      </w:r>
    </w:p>
    <w:p w:rsidR="00E1596C" w:rsidRDefault="003F3A97" w:rsidP="003B6D3C">
      <w:pPr>
        <w:rPr>
          <w:b/>
        </w:rPr>
      </w:pPr>
      <w:r>
        <w:rPr>
          <w:b/>
        </w:rPr>
        <w:t>Why are cells small?</w:t>
      </w:r>
    </w:p>
    <w:p w:rsidR="003F3A97" w:rsidRDefault="003F3A97" w:rsidP="003B6D3C">
      <w:r>
        <w:t xml:space="preserve">The surface area of the cell determines the area of which material can enter and exit the cell. The volume of the cell determines the amount of waste or nutrients is produced or needed in the cell. Therefore, </w:t>
      </w:r>
      <w:r>
        <w:rPr>
          <w:b/>
        </w:rPr>
        <w:t>surface area to volume ratio</w:t>
      </w:r>
      <w:r>
        <w:t xml:space="preserve"> is one explanation. As the cell gets larger to ratio falls. So that is why cells become a collection so they can make something big but still have good SA</w:t>
      </w:r>
      <w:proofErr w:type="gramStart"/>
      <w:r>
        <w:t>:V</w:t>
      </w:r>
      <w:proofErr w:type="gramEnd"/>
      <w:r>
        <w:t xml:space="preserve">. </w:t>
      </w:r>
    </w:p>
    <w:p w:rsidR="003F3A97" w:rsidRDefault="003F3A97" w:rsidP="003B6D3C">
      <w:r>
        <w:rPr>
          <w:b/>
        </w:rPr>
        <w:t>Rates of diffusion</w:t>
      </w:r>
      <w:r>
        <w:t xml:space="preserve"> in absence of transport systems things diffuse in and out of the cell. It is a slow process. </w:t>
      </w:r>
      <w:proofErr w:type="gramStart"/>
      <w:r w:rsidR="00C32401">
        <w:t>so</w:t>
      </w:r>
      <w:proofErr w:type="gramEnd"/>
      <w:r w:rsidR="00C32401">
        <w:t xml:space="preserve"> it is okay but not too </w:t>
      </w:r>
      <w:proofErr w:type="spellStart"/>
      <w:r w:rsidR="00C32401">
        <w:t>too</w:t>
      </w:r>
      <w:proofErr w:type="spellEnd"/>
      <w:r w:rsidR="00C32401">
        <w:t xml:space="preserve"> effective if you have a very large diameter. For example for oxygen to diffuse through a cell that is 1 m long it takes 78 days but for it to diffuse through 0.1mm it take seconds.</w:t>
      </w:r>
    </w:p>
    <w:p w:rsidR="00C32401" w:rsidRDefault="00C32401" w:rsidP="003B6D3C">
      <w:r>
        <w:rPr>
          <w:b/>
        </w:rPr>
        <w:lastRenderedPageBreak/>
        <w:t xml:space="preserve">Adequate </w:t>
      </w:r>
      <w:proofErr w:type="spellStart"/>
      <w:r>
        <w:rPr>
          <w:b/>
        </w:rPr>
        <w:t>conc</w:t>
      </w:r>
      <w:proofErr w:type="spellEnd"/>
      <w:r>
        <w:rPr>
          <w:b/>
        </w:rPr>
        <w:t xml:space="preserve"> or synthetic capacity:</w:t>
      </w:r>
      <w:r>
        <w:t xml:space="preserve"> as cells get larger they need more molecules to have </w:t>
      </w:r>
      <w:proofErr w:type="gramStart"/>
      <w:r>
        <w:t>a</w:t>
      </w:r>
      <w:proofErr w:type="gramEnd"/>
      <w:r>
        <w:t xml:space="preserve"> </w:t>
      </w:r>
      <w:proofErr w:type="spellStart"/>
      <w:r>
        <w:t>rxn</w:t>
      </w:r>
      <w:proofErr w:type="spellEnd"/>
      <w:r>
        <w:t xml:space="preserve"> occur. So to generate these molecules in order to make these </w:t>
      </w:r>
      <w:proofErr w:type="spellStart"/>
      <w:r>
        <w:t>rxns</w:t>
      </w:r>
      <w:proofErr w:type="spellEnd"/>
      <w:r>
        <w:t xml:space="preserve"> it can take too long and they cannot synthesize these molecules in time so they die. </w:t>
      </w:r>
    </w:p>
    <w:p w:rsidR="00C32401" w:rsidRDefault="00C32401" w:rsidP="003B6D3C"/>
    <w:p w:rsidR="00C32401" w:rsidRDefault="00C32401" w:rsidP="003B6D3C">
      <w:pPr>
        <w:rPr>
          <w:b/>
        </w:rPr>
      </w:pPr>
      <w:r>
        <w:rPr>
          <w:b/>
        </w:rPr>
        <w:t>Prokaryotes vs eukaryotes</w:t>
      </w:r>
    </w:p>
    <w:p w:rsidR="00C32401" w:rsidRDefault="00C32401" w:rsidP="003B6D3C">
      <w:r>
        <w:t xml:space="preserve"> Prokaryotes stay small. They don’t have nucleus and the DNA is in a simple circular chromosome. In general these cells are simple so they don’t need to be big. </w:t>
      </w:r>
    </w:p>
    <w:p w:rsidR="00C32401" w:rsidRDefault="00C32401" w:rsidP="003B6D3C">
      <w:r>
        <w:t xml:space="preserve">Prokaryotes have two groups: Bacteria and </w:t>
      </w:r>
      <w:proofErr w:type="spellStart"/>
      <w:r>
        <w:t>Archea</w:t>
      </w:r>
      <w:proofErr w:type="spellEnd"/>
      <w:r>
        <w:t xml:space="preserve">. </w:t>
      </w:r>
      <w:proofErr w:type="spellStart"/>
      <w:r>
        <w:t>Archea</w:t>
      </w:r>
      <w:proofErr w:type="spellEnd"/>
      <w:r>
        <w:t xml:space="preserve"> are found in extreme environments. Many bacteria that cause disease are part of the bacteria group. The diversity within these groups is very </w:t>
      </w:r>
      <w:proofErr w:type="spellStart"/>
      <w:r>
        <w:t>very</w:t>
      </w:r>
      <w:proofErr w:type="spellEnd"/>
      <w:r>
        <w:t xml:space="preserve"> large.</w:t>
      </w:r>
    </w:p>
    <w:p w:rsidR="00C32401" w:rsidRDefault="00C32401" w:rsidP="003B6D3C">
      <w:r>
        <w:t xml:space="preserve">The </w:t>
      </w:r>
      <w:proofErr w:type="spellStart"/>
      <w:r>
        <w:t>ecoli</w:t>
      </w:r>
      <w:proofErr w:type="spellEnd"/>
      <w:r>
        <w:t xml:space="preserve">, are mostly harmless and they are in the gut of most mammals. This is a model prokaryote. They are widely used in the bio sciences to be studied. Plus they are easy to grow. Biotech is founded on </w:t>
      </w:r>
      <w:proofErr w:type="spellStart"/>
      <w:r>
        <w:t>ecoli</w:t>
      </w:r>
      <w:proofErr w:type="spellEnd"/>
      <w:r>
        <w:t xml:space="preserve">. </w:t>
      </w:r>
    </w:p>
    <w:p w:rsidR="00C32401" w:rsidRDefault="00C32401" w:rsidP="003B6D3C"/>
    <w:p w:rsidR="00C32401" w:rsidRDefault="00C32401" w:rsidP="003B6D3C">
      <w:r>
        <w:t xml:space="preserve">Eukaryotes are very complex and are larger.  They are ¼ magnitude larger. They have a collection of membranes, for example a nucleus. </w:t>
      </w:r>
      <w:r w:rsidR="00390370">
        <w:t xml:space="preserve">The </w:t>
      </w:r>
      <w:proofErr w:type="gramStart"/>
      <w:r w:rsidR="00390370">
        <w:t>organelles present within eukaryotes is</w:t>
      </w:r>
      <w:proofErr w:type="gramEnd"/>
      <w:r w:rsidR="00390370">
        <w:t xml:space="preserve"> what gives the eukaryotes their larger shape compared to pro. They do not just rely on diffusion; they have transport systems (cytoskeleton) with motor proteins and etc. It is must faster and more directed than diffusion. They have mechanisms to deal with limitations. They can generate more ATP </w:t>
      </w:r>
      <w:proofErr w:type="spellStart"/>
      <w:proofErr w:type="gramStart"/>
      <w:r w:rsidR="00390370">
        <w:t>bc</w:t>
      </w:r>
      <w:proofErr w:type="spellEnd"/>
      <w:proofErr w:type="gramEnd"/>
      <w:r w:rsidR="00390370">
        <w:t xml:space="preserve"> of the mitochondria.</w:t>
      </w:r>
    </w:p>
    <w:p w:rsidR="00390370" w:rsidRDefault="00390370" w:rsidP="003B6D3C">
      <w:r>
        <w:t xml:space="preserve">There is a large diversity of unicellular organisms that are eukaryotic, and they are known as </w:t>
      </w:r>
      <w:proofErr w:type="spellStart"/>
      <w:r>
        <w:t>protists</w:t>
      </w:r>
      <w:proofErr w:type="spellEnd"/>
      <w:r>
        <w:t xml:space="preserve">. The multicellular ones are fungi, animals, and plants. They are communities of cells that were derived from one cell that went through division. </w:t>
      </w:r>
    </w:p>
    <w:p w:rsidR="00053609" w:rsidRDefault="00053609" w:rsidP="003B6D3C">
      <w:pPr>
        <w:rPr>
          <w:b/>
        </w:rPr>
      </w:pPr>
      <w:r>
        <w:rPr>
          <w:b/>
        </w:rPr>
        <w:t>Relations ship between them</w:t>
      </w:r>
    </w:p>
    <w:p w:rsidR="00053609" w:rsidRDefault="00053609" w:rsidP="003B6D3C">
      <w:r>
        <w:t xml:space="preserve"> How can you go from a eukaryote to a prokaryote, is by </w:t>
      </w:r>
      <w:r w:rsidRPr="00053609">
        <w:rPr>
          <w:b/>
        </w:rPr>
        <w:t>endysymbiotic theory</w:t>
      </w:r>
      <w:r>
        <w:t xml:space="preserve">: how mitochondria came to be in the cell (check last semesters notes) prokaryotic organism </w:t>
      </w:r>
      <w:proofErr w:type="gramStart"/>
      <w:r>
        <w:t>came</w:t>
      </w:r>
      <w:proofErr w:type="gramEnd"/>
      <w:r>
        <w:t xml:space="preserve"> b4 eukary</w:t>
      </w:r>
      <w:r w:rsidR="00034441">
        <w:t>o</w:t>
      </w:r>
      <w:r>
        <w:t xml:space="preserve">tes according to the fossil record. </w:t>
      </w:r>
    </w:p>
    <w:p w:rsidR="00034441" w:rsidRDefault="00034441" w:rsidP="003B6D3C">
      <w:pPr>
        <w:rPr>
          <w:b/>
        </w:rPr>
      </w:pPr>
      <w:r>
        <w:rPr>
          <w:b/>
        </w:rPr>
        <w:t>Compare mitochondria and chloroplasts:</w:t>
      </w:r>
    </w:p>
    <w:p w:rsidR="00034441" w:rsidRDefault="00034441" w:rsidP="003B6D3C">
      <w:proofErr w:type="gramStart"/>
      <w:r>
        <w:t>Mitochondria is</w:t>
      </w:r>
      <w:proofErr w:type="gramEnd"/>
      <w:r>
        <w:t xml:space="preserve"> larger and both consist of their own DNA, but their DNA is singular chromosome that is circular. </w:t>
      </w:r>
      <w:proofErr w:type="gramStart"/>
      <w:r>
        <w:t>Mitochondria has</w:t>
      </w:r>
      <w:proofErr w:type="gramEnd"/>
      <w:r>
        <w:t xml:space="preserve"> a double membrane. </w:t>
      </w:r>
      <w:proofErr w:type="gramStart"/>
      <w:r>
        <w:t>Both have</w:t>
      </w:r>
      <w:proofErr w:type="gramEnd"/>
      <w:r>
        <w:t xml:space="preserve"> their own reproductive </w:t>
      </w:r>
      <w:proofErr w:type="spellStart"/>
      <w:r>
        <w:t>machienery</w:t>
      </w:r>
      <w:proofErr w:type="spellEnd"/>
      <w:r>
        <w:t xml:space="preserve">, they have ribosomes and the ribosomes resemble prokaryote ribosomes (they are smaller and simpler than eukaryotic ribosomes). They both cannot be created and binary fission is used for them to </w:t>
      </w:r>
      <w:proofErr w:type="spellStart"/>
      <w:r>
        <w:t>beproduced</w:t>
      </w:r>
      <w:proofErr w:type="spellEnd"/>
      <w:r>
        <w:t>.</w:t>
      </w:r>
    </w:p>
    <w:p w:rsidR="00034441" w:rsidRDefault="00034441" w:rsidP="003B6D3C">
      <w:r>
        <w:t xml:space="preserve">Chloroplasts take light energy and use it to make carbs. The mitochondria have protein complexes that help them with “making” energy. </w:t>
      </w:r>
    </w:p>
    <w:p w:rsidR="00034441" w:rsidRPr="00034441" w:rsidRDefault="00034441" w:rsidP="003B6D3C">
      <w:r>
        <w:lastRenderedPageBreak/>
        <w:t xml:space="preserve">They sequenced DNA of different mitochondria and chloroplasts to see </w:t>
      </w:r>
      <w:proofErr w:type="spellStart"/>
      <w:r>
        <w:t>similiarities</w:t>
      </w:r>
      <w:proofErr w:type="spellEnd"/>
      <w:r>
        <w:t xml:space="preserve">. This showed that the ribosomes in the </w:t>
      </w:r>
      <w:proofErr w:type="spellStart"/>
      <w:proofErr w:type="gramStart"/>
      <w:r>
        <w:t>mito</w:t>
      </w:r>
      <w:proofErr w:type="spellEnd"/>
      <w:proofErr w:type="gramEnd"/>
      <w:r>
        <w:t xml:space="preserve"> and </w:t>
      </w:r>
      <w:proofErr w:type="spellStart"/>
      <w:r>
        <w:t>chloro</w:t>
      </w:r>
      <w:proofErr w:type="spellEnd"/>
      <w:r>
        <w:t xml:space="preserve"> shared an evolutionary history with prokaryotic cells. </w:t>
      </w:r>
      <w:bookmarkStart w:id="0" w:name="_GoBack"/>
      <w:bookmarkEnd w:id="0"/>
    </w:p>
    <w:p w:rsidR="00C32401" w:rsidRPr="00C32401" w:rsidRDefault="00C32401" w:rsidP="003B6D3C"/>
    <w:p w:rsidR="00C32401" w:rsidRPr="00C32401" w:rsidRDefault="00C32401" w:rsidP="003B6D3C">
      <w:pPr>
        <w:rPr>
          <w:b/>
        </w:rPr>
      </w:pPr>
    </w:p>
    <w:p w:rsidR="003F3A97" w:rsidRDefault="003F3A97" w:rsidP="003B6D3C"/>
    <w:p w:rsidR="003F3A97" w:rsidRPr="003F3A97" w:rsidRDefault="003F3A97" w:rsidP="003B6D3C"/>
    <w:p w:rsidR="00E1596C" w:rsidRDefault="00E1596C" w:rsidP="003B6D3C"/>
    <w:p w:rsidR="00E1596C" w:rsidRPr="00E1596C" w:rsidRDefault="00E1596C" w:rsidP="003B6D3C"/>
    <w:p w:rsidR="00E1596C" w:rsidRPr="00E1596C" w:rsidRDefault="00E1596C" w:rsidP="003B6D3C"/>
    <w:p w:rsidR="002F062A" w:rsidRPr="002F062A" w:rsidRDefault="002F062A"/>
    <w:p w:rsidR="002F062A" w:rsidRPr="002F062A" w:rsidRDefault="002F062A"/>
    <w:sectPr w:rsidR="002F062A" w:rsidRPr="002F06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701BAD"/>
    <w:multiLevelType w:val="hybridMultilevel"/>
    <w:tmpl w:val="8780C5BC"/>
    <w:lvl w:ilvl="0" w:tplc="9C3AD374">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62A"/>
    <w:rsid w:val="00034441"/>
    <w:rsid w:val="00053609"/>
    <w:rsid w:val="002F062A"/>
    <w:rsid w:val="00390370"/>
    <w:rsid w:val="003B6D3C"/>
    <w:rsid w:val="003F3A97"/>
    <w:rsid w:val="00C32401"/>
    <w:rsid w:val="00DD2FC5"/>
    <w:rsid w:val="00E159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6D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6D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3</Pages>
  <Words>752</Words>
  <Characters>4291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1</cp:revision>
  <dcterms:created xsi:type="dcterms:W3CDTF">2014-01-09T14:57:00Z</dcterms:created>
  <dcterms:modified xsi:type="dcterms:W3CDTF">2014-01-09T16:16:00Z</dcterms:modified>
</cp:coreProperties>
</file>