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AE6990" w14:textId="77777777" w:rsidR="00BF0AA5" w:rsidRDefault="00BF0AA5" w:rsidP="007667F9">
      <w:pPr>
        <w:pStyle w:val="NoSpacing"/>
        <w:rPr>
          <w:sz w:val="17"/>
          <w:szCs w:val="17"/>
          <w:lang w:val="en-US"/>
        </w:rPr>
        <w:sectPr w:rsidR="00BF0AA5" w:rsidSect="005B6CE2">
          <w:pgSz w:w="12240" w:h="15840"/>
          <w:pgMar w:top="113" w:right="397" w:bottom="851" w:left="397" w:header="709" w:footer="709" w:gutter="0"/>
          <w:cols w:space="708"/>
          <w:docGrid w:linePitch="360"/>
          <w:printerSettings r:id="rId5"/>
        </w:sectPr>
      </w:pPr>
    </w:p>
    <w:p w14:paraId="78C32CA5" w14:textId="6F79B8AB" w:rsidR="007667F9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lastRenderedPageBreak/>
        <w:t xml:space="preserve">Data – stored representations of meaningful objects and events </w:t>
      </w:r>
    </w:p>
    <w:p w14:paraId="7294C1AE" w14:textId="77777777" w:rsidR="007667F9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t xml:space="preserve">Metadata: describes the properties and context of user data </w:t>
      </w:r>
    </w:p>
    <w:p w14:paraId="4FD72745" w14:textId="77777777" w:rsidR="007667F9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t xml:space="preserve">Data flow: data moving with a system </w:t>
      </w:r>
    </w:p>
    <w:p w14:paraId="0C1515D2" w14:textId="77777777" w:rsidR="00BF0AA5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t xml:space="preserve">Structured data: numbers, text, </w:t>
      </w:r>
      <w:proofErr w:type="gramStart"/>
      <w:r w:rsidRPr="000E5B43">
        <w:rPr>
          <w:sz w:val="17"/>
          <w:szCs w:val="17"/>
          <w:lang w:val="en-US"/>
        </w:rPr>
        <w:t>dates</w:t>
      </w:r>
      <w:proofErr w:type="gramEnd"/>
      <w:r w:rsidRPr="000E5B43">
        <w:rPr>
          <w:sz w:val="17"/>
          <w:szCs w:val="17"/>
          <w:lang w:val="en-US"/>
        </w:rPr>
        <w:t xml:space="preserve"> </w:t>
      </w:r>
    </w:p>
    <w:p w14:paraId="08123B50" w14:textId="64E0D43F" w:rsidR="007667F9" w:rsidRPr="000E5B43" w:rsidRDefault="00BF0AA5" w:rsidP="007667F9">
      <w:pPr>
        <w:pStyle w:val="NoSpacing"/>
        <w:rPr>
          <w:sz w:val="17"/>
          <w:szCs w:val="17"/>
          <w:lang w:val="en-US"/>
        </w:rPr>
      </w:pPr>
      <w:r>
        <w:rPr>
          <w:sz w:val="17"/>
          <w:szCs w:val="17"/>
          <w:lang w:val="en-US"/>
        </w:rPr>
        <w:t>U</w:t>
      </w:r>
      <w:r w:rsidR="007667F9" w:rsidRPr="000E5B43">
        <w:rPr>
          <w:sz w:val="17"/>
          <w:szCs w:val="17"/>
          <w:lang w:val="en-US"/>
        </w:rPr>
        <w:t>nstructured</w:t>
      </w:r>
      <w:r>
        <w:rPr>
          <w:sz w:val="17"/>
          <w:szCs w:val="17"/>
          <w:lang w:val="en-US"/>
        </w:rPr>
        <w:t xml:space="preserve"> data: images, video, </w:t>
      </w:r>
      <w:proofErr w:type="gramStart"/>
      <w:r>
        <w:rPr>
          <w:sz w:val="17"/>
          <w:szCs w:val="17"/>
          <w:lang w:val="en-US"/>
        </w:rPr>
        <w:t>documents</w:t>
      </w:r>
      <w:proofErr w:type="gramEnd"/>
    </w:p>
    <w:p w14:paraId="0148532B" w14:textId="77777777" w:rsidR="00BF0AA5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t xml:space="preserve">Information - data placed in a context - processed to increase knowledge in the person using the data </w:t>
      </w:r>
    </w:p>
    <w:p w14:paraId="7063286B" w14:textId="4EAB56A9" w:rsidR="007667F9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lastRenderedPageBreak/>
        <w:t xml:space="preserve">Process - sequence of operations performed achieve a goal - process may be a continually ongoing activity </w:t>
      </w:r>
    </w:p>
    <w:p w14:paraId="271293EC" w14:textId="77777777" w:rsidR="00F7428F" w:rsidRPr="000E5B43" w:rsidRDefault="007667F9" w:rsidP="00BF0AA5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t xml:space="preserve">Method - formal procedure for creating results using well-defined nation </w:t>
      </w:r>
    </w:p>
    <w:p w14:paraId="0EC192BD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t xml:space="preserve">Methodology - collection of techniques unified by a philosophical approach </w:t>
      </w:r>
    </w:p>
    <w:p w14:paraId="33271382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t xml:space="preserve">Tools (or technology) - instruments or automated systems used to enact a technique - ex. </w:t>
      </w:r>
      <w:proofErr w:type="gramStart"/>
      <w:r w:rsidRPr="000E5B43">
        <w:rPr>
          <w:sz w:val="17"/>
          <w:szCs w:val="17"/>
          <w:lang w:val="en-US"/>
        </w:rPr>
        <w:t>computer</w:t>
      </w:r>
      <w:proofErr w:type="gramEnd"/>
      <w:r w:rsidRPr="000E5B43">
        <w:rPr>
          <w:sz w:val="17"/>
          <w:szCs w:val="17"/>
          <w:lang w:val="en-US"/>
        </w:rPr>
        <w:t xml:space="preserve"> aided design (CAD) software </w:t>
      </w:r>
    </w:p>
    <w:p w14:paraId="79699052" w14:textId="7570CECB" w:rsidR="00BF0AA5" w:rsidRPr="002811F0" w:rsidRDefault="007667F9" w:rsidP="007667F9">
      <w:pPr>
        <w:pStyle w:val="NoSpacing"/>
        <w:rPr>
          <w:sz w:val="17"/>
          <w:szCs w:val="17"/>
          <w:lang w:val="en-US"/>
        </w:rPr>
        <w:sectPr w:rsidR="00BF0AA5" w:rsidRPr="002811F0" w:rsidSect="002811F0">
          <w:type w:val="continuous"/>
          <w:pgSz w:w="12240" w:h="15840"/>
          <w:pgMar w:top="397" w:right="397" w:bottom="284" w:left="397" w:header="709" w:footer="709" w:gutter="0"/>
          <w:cols w:num="2" w:space="284"/>
          <w:docGrid w:linePitch="360"/>
        </w:sectPr>
      </w:pPr>
      <w:r w:rsidRPr="000E5B43">
        <w:rPr>
          <w:sz w:val="17"/>
          <w:szCs w:val="17"/>
          <w:lang w:val="en-US"/>
        </w:rPr>
        <w:t xml:space="preserve">Information Technology - technology used for creation, distribution and storage of information </w:t>
      </w:r>
    </w:p>
    <w:p w14:paraId="71E7AC6E" w14:textId="5D149373" w:rsidR="00F7428F" w:rsidRPr="000E5B43" w:rsidRDefault="007667F9" w:rsidP="007667F9">
      <w:pPr>
        <w:pStyle w:val="NoSpacing"/>
        <w:rPr>
          <w:b/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lastRenderedPageBreak/>
        <w:t xml:space="preserve">Digital Revolution </w:t>
      </w:r>
    </w:p>
    <w:p w14:paraId="5FCEFD8E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t xml:space="preserve">- </w:t>
      </w:r>
      <w:proofErr w:type="gramStart"/>
      <w:r w:rsidRPr="000E5B43">
        <w:rPr>
          <w:sz w:val="17"/>
          <w:szCs w:val="17"/>
          <w:lang w:val="en-US"/>
        </w:rPr>
        <w:t>ongoing</w:t>
      </w:r>
      <w:proofErr w:type="gramEnd"/>
      <w:r w:rsidRPr="000E5B43">
        <w:rPr>
          <w:sz w:val="17"/>
          <w:szCs w:val="17"/>
          <w:lang w:val="en-US"/>
        </w:rPr>
        <w:t xml:space="preserve"> process of social, political and economic change brought by digital technology, like computers and the internet </w:t>
      </w:r>
    </w:p>
    <w:p w14:paraId="22E22BB2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t xml:space="preserve">- </w:t>
      </w:r>
      <w:proofErr w:type="gramStart"/>
      <w:r w:rsidRPr="000E5B43">
        <w:rPr>
          <w:sz w:val="17"/>
          <w:szCs w:val="17"/>
          <w:lang w:val="en-US"/>
        </w:rPr>
        <w:t>evolved</w:t>
      </w:r>
      <w:proofErr w:type="gramEnd"/>
      <w:r w:rsidRPr="000E5B43">
        <w:rPr>
          <w:sz w:val="17"/>
          <w:szCs w:val="17"/>
          <w:lang w:val="en-US"/>
        </w:rPr>
        <w:t xml:space="preserve"> through four phases: expired, tired, uninspired, desired </w:t>
      </w:r>
    </w:p>
    <w:p w14:paraId="59B30FD9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 xml:space="preserve">Digitalization </w:t>
      </w:r>
    </w:p>
    <w:p w14:paraId="4573DCE9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sz w:val="17"/>
          <w:szCs w:val="17"/>
          <w:lang w:val="en-US"/>
        </w:rPr>
        <w:t xml:space="preserve">- </w:t>
      </w:r>
      <w:proofErr w:type="gramStart"/>
      <w:r w:rsidRPr="000E5B43">
        <w:rPr>
          <w:sz w:val="17"/>
          <w:szCs w:val="17"/>
          <w:lang w:val="en-US"/>
        </w:rPr>
        <w:t>converting</w:t>
      </w:r>
      <w:proofErr w:type="gramEnd"/>
      <w:r w:rsidRPr="000E5B43">
        <w:rPr>
          <w:sz w:val="17"/>
          <w:szCs w:val="17"/>
          <w:lang w:val="en-US"/>
        </w:rPr>
        <w:t xml:space="preserve"> text, numbers, sound, photos and video into data that can be processed by digital devices </w:t>
      </w:r>
    </w:p>
    <w:p w14:paraId="08EEB1C3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Data Processing</w:t>
      </w:r>
      <w:r w:rsidRPr="000E5B43">
        <w:rPr>
          <w:sz w:val="17"/>
          <w:szCs w:val="17"/>
          <w:lang w:val="en-US"/>
        </w:rPr>
        <w:t xml:space="preserve"> - some historians label 1980 as beginning of DR; first phase of DR - first computers built during WW2 for breaking codes and calculating missile trajectories - trained technicians operated computers - housed in closet-sized cabinets, didn’t include keyboard or monitor - based on an input-processing-output cycle - goes into computer, it’s processed, then it’s output</w:t>
      </w:r>
    </w:p>
    <w:p w14:paraId="48263485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Personal Computing</w:t>
      </w:r>
      <w:r w:rsidRPr="000E5B43">
        <w:rPr>
          <w:sz w:val="17"/>
          <w:szCs w:val="17"/>
          <w:lang w:val="en-US"/>
        </w:rPr>
        <w:t xml:space="preserve"> - model for third phase of DR - characterized by small, standalone computers powered by local software - local software refers to any software that’s installed on computer’s hard drive </w:t>
      </w:r>
    </w:p>
    <w:p w14:paraId="7CB9B25F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Network Computing</w:t>
      </w:r>
      <w:r w:rsidRPr="000E5B43">
        <w:rPr>
          <w:sz w:val="17"/>
          <w:szCs w:val="17"/>
          <w:lang w:val="en-US"/>
        </w:rPr>
        <w:t xml:space="preserve"> - third phase of DR; materialized as computers became networked &amp; when internet was opened to public use - computer network is group of computers linked together to share data and resources - www (world wide web) collection of linked docs, graphics and sounds that can be accessed over internet - 95-2010, computing characterized by www, email, multiplayer games and software apps like office, Norton’s Internet Security Suite and Corel digital studio </w:t>
      </w:r>
    </w:p>
    <w:p w14:paraId="7AFCE177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Cloud Computing</w:t>
      </w:r>
      <w:r w:rsidRPr="000E5B43">
        <w:rPr>
          <w:sz w:val="17"/>
          <w:szCs w:val="17"/>
          <w:lang w:val="en-US"/>
        </w:rPr>
        <w:t xml:space="preserve"> - local apps are eclipsed by cloud computing, which characterizes fourth phase of digital revolution - provides access to information, applications, communications and storage over the internet - convergence is important to the digital revolution; created mobile devices, owners demand access to same services available - social media are cloud-based applications designed for social interaction and consumer-generated content </w:t>
      </w:r>
    </w:p>
    <w:p w14:paraId="52629547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Digital Society</w:t>
      </w:r>
      <w:r w:rsidRPr="000E5B43">
        <w:rPr>
          <w:sz w:val="17"/>
          <w:szCs w:val="17"/>
          <w:lang w:val="en-US"/>
        </w:rPr>
        <w:t xml:space="preserve"> - Digital technologies and communications networks make it easy to cross cultural and geographic boundaries - Anonymous internet sites, such as </w:t>
      </w:r>
      <w:proofErr w:type="spellStart"/>
      <w:r w:rsidRPr="000E5B43">
        <w:rPr>
          <w:sz w:val="17"/>
          <w:szCs w:val="17"/>
          <w:lang w:val="en-US"/>
        </w:rPr>
        <w:t>Freenet</w:t>
      </w:r>
      <w:proofErr w:type="spellEnd"/>
      <w:r w:rsidRPr="000E5B43">
        <w:rPr>
          <w:sz w:val="17"/>
          <w:szCs w:val="17"/>
          <w:lang w:val="en-US"/>
        </w:rPr>
        <w:t xml:space="preserve">, and </w:t>
      </w:r>
      <w:proofErr w:type="spellStart"/>
      <w:r w:rsidRPr="000E5B43">
        <w:rPr>
          <w:sz w:val="17"/>
          <w:szCs w:val="17"/>
          <w:lang w:val="en-US"/>
        </w:rPr>
        <w:t>anonymizer</w:t>
      </w:r>
      <w:proofErr w:type="spellEnd"/>
      <w:r w:rsidRPr="000E5B43">
        <w:rPr>
          <w:sz w:val="17"/>
          <w:szCs w:val="17"/>
          <w:lang w:val="en-US"/>
        </w:rPr>
        <w:t xml:space="preserve"> tools that cloak a person’s identity, even make it possible to exercise freedom of speech in situations where reprisals might repress it - Citizens of free societies have an expectation of privacy - Intellectual property refers to ownership of certain types of information, ideas, or representations - Digital technology is an important factor in global and national economies, in addition to affecting the economic status of individuals - Globalization can be defined as the worldwide economic interdependence of countries that occurs as cross-border commerce increases and as money flows more freely among countries - Some individuals are affected by the digital divide, a term that refers to the gap between people who have access to technology and those who do not - Digital technology permeates the very core of modern life</w:t>
      </w:r>
    </w:p>
    <w:p w14:paraId="159D10BF" w14:textId="03BA3B0F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Computer Basics</w:t>
      </w:r>
      <w:r w:rsidRPr="000E5B43">
        <w:rPr>
          <w:sz w:val="17"/>
          <w:szCs w:val="17"/>
          <w:lang w:val="en-US"/>
        </w:rPr>
        <w:t xml:space="preserve"> - Computer is multipurpose device that accepts input, processes data, stores data and produces output, all according to a set of stored instructions - Computer input is anything typed, submitted or transmitted to a computer system - Output is the result produced by a computer - Data refers to the symbols that represent facts, objects, and ideas - Computers manipulate data in many ways, and this manipulation is called processing - central processing unit (CPU) - microprocessor - Memory is area of computer that temporarily holds data waiting to be processed, stored or output - Storage is area where data can be left on permanent basis when it’s not immediately needed for processing - File is named collection of data that exists on storage medium - Series of instructions that tells computer how to carry out processing tasks is referred to as a computer program (aka software) - Stored program means instructions for computing task can be loaded into computer’s memory - allows you to switch tasks - distinguishes a computer from other simpler and less versatile digital devices - Application software is a set of computer programs that helps a person carry out a task - Software applications are sometimes referred to as apps, especially in context of handheld devices - Operating system (OS) – system software whose primary purpose is to help the computer system monitor itself in order to function efficiently </w:t>
      </w:r>
    </w:p>
    <w:p w14:paraId="7844CC8A" w14:textId="17C48D99" w:rsidR="00F7428F" w:rsidRPr="002811F0" w:rsidRDefault="007667F9" w:rsidP="007667F9">
      <w:pPr>
        <w:pStyle w:val="NoSpacing"/>
        <w:rPr>
          <w:b/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Computer Types and Uses</w:t>
      </w:r>
      <w:r w:rsidR="002811F0">
        <w:rPr>
          <w:b/>
          <w:sz w:val="17"/>
          <w:szCs w:val="17"/>
          <w:lang w:val="en-US"/>
        </w:rPr>
        <w:t xml:space="preserve"> </w:t>
      </w:r>
      <w:r w:rsidRPr="000E5B43">
        <w:rPr>
          <w:sz w:val="17"/>
          <w:szCs w:val="17"/>
          <w:lang w:val="en-US"/>
        </w:rPr>
        <w:t xml:space="preserve"> - Personal computer is a microprocessor-based computing device designed to meet the computing needs of an individual - Handheld such as iPhones, </w:t>
      </w:r>
      <w:proofErr w:type="spellStart"/>
      <w:r w:rsidRPr="000E5B43">
        <w:rPr>
          <w:sz w:val="17"/>
          <w:szCs w:val="17"/>
          <w:lang w:val="en-US"/>
        </w:rPr>
        <w:t>iPads</w:t>
      </w:r>
      <w:proofErr w:type="spellEnd"/>
      <w:r w:rsidRPr="000E5B43">
        <w:rPr>
          <w:sz w:val="17"/>
          <w:szCs w:val="17"/>
          <w:lang w:val="en-US"/>
        </w:rPr>
        <w:t xml:space="preserve">, iPods, Garmin GPSs, Droids, and Kindles - Handheld devices incorporate many computer characteristics - Handheld devices can be divided into two broad categories: those allow users to install software applications (apps) and those that do not- Videogame consoles are not generally referred to as personal computer because of their history as dedicated game devices - Workstation: - ordinary personal computer connected to network - powerful desktop computer used for high-performance tasks - Purpose of server is to serve computers on network by supplying them with data - Mainframe is large, expensive computer capable of simultaneously processing data for hundreds or thousands of users - Computer falls into supercomputer category if it’s at time of constriction, one of the fastest computers in the world - compute-intensive problem is one that requires massive amounts of data to be processed using complex math calculations </w:t>
      </w:r>
    </w:p>
    <w:p w14:paraId="0267CF96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 xml:space="preserve">Microcontrollers </w:t>
      </w:r>
      <w:r w:rsidRPr="000E5B43">
        <w:rPr>
          <w:sz w:val="17"/>
          <w:szCs w:val="17"/>
          <w:lang w:val="en-US"/>
        </w:rPr>
        <w:t xml:space="preserve">- Special-purpose microprocessor that is built into machine it controls - Microcontrollers can be embedded in all sorts of everyday devices </w:t>
      </w:r>
    </w:p>
    <w:p w14:paraId="63934DEF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Data Representation Basics</w:t>
      </w:r>
      <w:r w:rsidRPr="000E5B43">
        <w:rPr>
          <w:sz w:val="17"/>
          <w:szCs w:val="17"/>
          <w:lang w:val="en-US"/>
        </w:rPr>
        <w:t xml:space="preserve"> - Refers to the form in which data is stored, processed and transmitted - Digital data is text, numbers, graphics, sound and video converted into discrete digits such as 0s and 1s - Analog data represented using infinite scale of values </w:t>
      </w:r>
    </w:p>
    <w:p w14:paraId="2521BC9E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Representing Multimedia Data</w:t>
      </w:r>
      <w:r w:rsidRPr="000E5B43">
        <w:rPr>
          <w:sz w:val="17"/>
          <w:szCs w:val="17"/>
          <w:lang w:val="en-US"/>
        </w:rPr>
        <w:t xml:space="preserve"> - Numeric data - binary number system (using 0s and 1s) - Character data - ASCII, EBCDIC, Extended ASCII and Unicode standards </w:t>
      </w:r>
    </w:p>
    <w:p w14:paraId="1A4DCE5F" w14:textId="77777777" w:rsidR="00F7428F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Circuits and Chips</w:t>
      </w:r>
      <w:r w:rsidRPr="000E5B43">
        <w:rPr>
          <w:sz w:val="17"/>
          <w:szCs w:val="17"/>
          <w:lang w:val="en-US"/>
        </w:rPr>
        <w:t xml:space="preserve"> - Integrated circuit is a super thin slice of semiconducting material packed with microscopic circuit elements - Electronic components of most digital devices are mounted on a circuit board called a system board, motherboard, or main board </w:t>
      </w:r>
    </w:p>
    <w:p w14:paraId="35F2C53D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Programs and Instruction Sets</w:t>
      </w:r>
      <w:r w:rsidRPr="000E5B43">
        <w:rPr>
          <w:sz w:val="17"/>
          <w:szCs w:val="17"/>
          <w:lang w:val="en-US"/>
        </w:rPr>
        <w:t xml:space="preserve"> - Computers and dedicated handheld devices all work with digital data under control of computer program- Computer programmers create programs that control digital devices. These programs are usually written in high-level programming language - Human-readable version of program created in high-level language by a programmer is called source code - Microprocessor is hard-wired to perform a limited set of activities - activities such as addition, subtraction, counting and comparisons, called an instruction set - End product is called machine code - Op code is command word for add, compare or jump </w:t>
      </w:r>
    </w:p>
    <w:p w14:paraId="3D858DE0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Processor Logic</w:t>
      </w:r>
      <w:r w:rsidRPr="000E5B43">
        <w:rPr>
          <w:sz w:val="17"/>
          <w:szCs w:val="17"/>
          <w:lang w:val="en-US"/>
        </w:rPr>
        <w:t xml:space="preserve"> - Arithmetic logic unit (ALU) is part of microprocessor that performs arithmetic operations - ALU uses registers to hold data that is being processed </w:t>
      </w:r>
    </w:p>
    <w:p w14:paraId="47A0A69D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Password Hacks</w:t>
      </w:r>
      <w:r w:rsidRPr="000E5B43">
        <w:rPr>
          <w:sz w:val="17"/>
          <w:szCs w:val="17"/>
          <w:lang w:val="en-US"/>
        </w:rPr>
        <w:t xml:space="preserve"> - When someone gains unauthorized access to your personal data and uses it illegally, it’s called identity theft - Dictionary attack helps hackers guess password - An even more sophisticated approach to password theft is phishing - </w:t>
      </w:r>
      <w:proofErr w:type="spellStart"/>
      <w:r w:rsidRPr="000E5B43">
        <w:rPr>
          <w:sz w:val="17"/>
          <w:szCs w:val="17"/>
          <w:lang w:val="en-US"/>
        </w:rPr>
        <w:t>Keylogger</w:t>
      </w:r>
      <w:proofErr w:type="spellEnd"/>
      <w:r w:rsidRPr="000E5B43">
        <w:rPr>
          <w:sz w:val="17"/>
          <w:szCs w:val="17"/>
          <w:lang w:val="en-US"/>
        </w:rPr>
        <w:t xml:space="preserve"> is software that records user’s keystrokes and sends information to hacker</w:t>
      </w:r>
    </w:p>
    <w:p w14:paraId="79249F83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Secure Passwords</w:t>
      </w:r>
      <w:r w:rsidRPr="000E5B43">
        <w:rPr>
          <w:sz w:val="17"/>
          <w:szCs w:val="17"/>
          <w:lang w:val="en-US"/>
        </w:rPr>
        <w:t xml:space="preserve"> - Strive to select to a unique user ID that you can use for more than one sit - Maintain two or three tiers of passwords </w:t>
      </w:r>
    </w:p>
    <w:p w14:paraId="0D085390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 xml:space="preserve">Lecture 2 </w:t>
      </w:r>
      <w:r w:rsidRPr="000E5B43">
        <w:rPr>
          <w:sz w:val="17"/>
          <w:szCs w:val="17"/>
          <w:lang w:val="en-US"/>
        </w:rPr>
        <w:t xml:space="preserve">- Desktop computer fits on a desk and runs on power from an electrical wall outlet - Typical desktop computer system includes several components, such as: - system unit - keyboard and mouse - hard disk drive - optical drive - removable storage - sound system - display system- network and internet access - printer </w:t>
      </w:r>
    </w:p>
    <w:p w14:paraId="137A6F3E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Desktop Computer Systems -</w:t>
      </w:r>
      <w:r w:rsidRPr="000E5B43">
        <w:rPr>
          <w:sz w:val="17"/>
          <w:szCs w:val="17"/>
          <w:lang w:val="en-US"/>
        </w:rPr>
        <w:t xml:space="preserve"> Form factor refers to size and dimensions of a component, such as system board or system unit Portable Computers - Portable computer is a small, lightweight personal computer - Three types of computers 1. Enhanced media player 2. Smartphone 3. Tablet computer Specialized </w:t>
      </w:r>
      <w:r w:rsidRPr="000E5B43">
        <w:rPr>
          <w:sz w:val="17"/>
          <w:szCs w:val="17"/>
          <w:lang w:val="en-US"/>
        </w:rPr>
        <w:lastRenderedPageBreak/>
        <w:t xml:space="preserve">Computer Systems - Some of the most cutting-edge computers are designed for gaming - Computers marketed for small business applications middle-of-the-line models pared down to essentials </w:t>
      </w:r>
    </w:p>
    <w:p w14:paraId="5B0A4C47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Microprocessor Basics -</w:t>
      </w:r>
      <w:r w:rsidRPr="000E5B43">
        <w:rPr>
          <w:sz w:val="17"/>
          <w:szCs w:val="17"/>
          <w:lang w:val="en-US"/>
        </w:rPr>
        <w:t xml:space="preserve"> Microprocessor is an integrated circuit designed to process instructions - Microprocessor clock – measured in gigahertz - Multicore processor – multiple core on a single chip - Memory Capacity – measured in megabytes or gigabytes - CPU Cache – L1, L2, L3 - Word size – 32 bit or 64 bit </w:t>
      </w:r>
    </w:p>
    <w:p w14:paraId="351D26D2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Random Access Memory (RAM)</w:t>
      </w:r>
      <w:r w:rsidRPr="000E5B43">
        <w:rPr>
          <w:sz w:val="17"/>
          <w:szCs w:val="17"/>
          <w:lang w:val="en-US"/>
        </w:rPr>
        <w:t xml:space="preserve"> - Temporary holding area for data, application program instructions and operating system - Most RAM is volatile - requires electrical power to hold data - Capacity expressed in megabytes or gigabytes ROM - ROM is type of memory circuitry that is housed in a single integrated circuit - permanent and non-volatile- Contains a small set of instructions and data called bootstrap loader - sometimes referred to as the BIOS </w:t>
      </w:r>
    </w:p>
    <w:p w14:paraId="3A6716C3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Storage Basics</w:t>
      </w:r>
      <w:r w:rsidRPr="000E5B43">
        <w:rPr>
          <w:sz w:val="17"/>
          <w:szCs w:val="17"/>
          <w:lang w:val="en-US"/>
        </w:rPr>
        <w:t xml:space="preserve"> - Storage medium contains data - Storage device records and retrieves data from a storage medium - data gets copied from a storage device into RAM, where it waits to be processed - processed data is held temporarily in RAM before it is copied to a storage medium </w:t>
      </w:r>
    </w:p>
    <w:p w14:paraId="1FE113D4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Magnetic Storage Technology</w:t>
      </w:r>
      <w:r w:rsidRPr="000E5B43">
        <w:rPr>
          <w:sz w:val="17"/>
          <w:szCs w:val="17"/>
          <w:lang w:val="en-US"/>
        </w:rPr>
        <w:t xml:space="preserve"> - Magnetic storage stores data by magnetizing microscopic particles on the disk or tape surface - Hard disk technology is the preferred type of main storage for most personal computers </w:t>
      </w:r>
    </w:p>
    <w:p w14:paraId="18C26F74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Optical Storage Technology</w:t>
      </w:r>
      <w:r w:rsidRPr="000E5B43">
        <w:rPr>
          <w:sz w:val="17"/>
          <w:szCs w:val="17"/>
          <w:lang w:val="en-US"/>
        </w:rPr>
        <w:t xml:space="preserve"> - Optical storage stores data as microscopic light and dark spots on the disk surface - CD, DVD and Blu-ray storage technologies - 3 categories of optical technologies - read-only (ROM) - recordable (R) - rewritable Solid State Storage Technology </w:t>
      </w:r>
      <w:r w:rsidR="0072225A" w:rsidRPr="000E5B43">
        <w:rPr>
          <w:sz w:val="17"/>
          <w:szCs w:val="17"/>
          <w:lang w:val="en-US"/>
        </w:rPr>
        <w:t>–</w:t>
      </w:r>
      <w:r w:rsidRPr="000E5B43">
        <w:rPr>
          <w:sz w:val="17"/>
          <w:szCs w:val="17"/>
          <w:lang w:val="en-US"/>
        </w:rPr>
        <w:t xml:space="preserve"> </w:t>
      </w:r>
    </w:p>
    <w:p w14:paraId="763A7AE5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Solid state storage technology</w:t>
      </w:r>
      <w:r w:rsidRPr="000E5B43">
        <w:rPr>
          <w:sz w:val="17"/>
          <w:szCs w:val="17"/>
          <w:lang w:val="en-US"/>
        </w:rPr>
        <w:t xml:space="preserve"> stores data in an erasable, rewritable circuitry - non-volatile - a card reader is a device that reads and writes data on solid state storage - Solid state drive (SSD) is a package of flash memory that can be used as a substitute for a hard disk </w:t>
      </w:r>
    </w:p>
    <w:p w14:paraId="3C89A784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Basic Input Devices</w:t>
      </w:r>
      <w:r w:rsidRPr="000E5B43">
        <w:rPr>
          <w:sz w:val="17"/>
          <w:szCs w:val="17"/>
          <w:lang w:val="en-US"/>
        </w:rPr>
        <w:t xml:space="preserve"> - Keyboard - Pointing device - mouse - game controller - </w:t>
      </w:r>
      <w:proofErr w:type="spellStart"/>
      <w:r w:rsidRPr="000E5B43">
        <w:rPr>
          <w:sz w:val="17"/>
          <w:szCs w:val="17"/>
          <w:lang w:val="en-US"/>
        </w:rPr>
        <w:t>trackpad</w:t>
      </w:r>
      <w:proofErr w:type="spellEnd"/>
      <w:r w:rsidRPr="000E5B43">
        <w:rPr>
          <w:sz w:val="17"/>
          <w:szCs w:val="17"/>
          <w:lang w:val="en-US"/>
        </w:rPr>
        <w:t xml:space="preserve"> - Touchscreen- An LCD display produces an image by filtering light through a layer of liquid crystal cells </w:t>
      </w:r>
    </w:p>
    <w:p w14:paraId="07EC4467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Display Devices</w:t>
      </w:r>
      <w:r w:rsidRPr="000E5B43">
        <w:rPr>
          <w:sz w:val="17"/>
          <w:szCs w:val="17"/>
          <w:lang w:val="en-US"/>
        </w:rPr>
        <w:t xml:space="preserve"> - Graphics circuitry generates the signals for displaying an image on the screen - Graphics processing unit (GPU) - Integrated graphics - Dedicated graphics </w:t>
      </w:r>
      <w:r w:rsidRPr="000E5B43">
        <w:rPr>
          <w:b/>
          <w:sz w:val="17"/>
          <w:szCs w:val="17"/>
          <w:lang w:val="en-US"/>
        </w:rPr>
        <w:t xml:space="preserve">Printers </w:t>
      </w:r>
      <w:r w:rsidRPr="000E5B43">
        <w:rPr>
          <w:sz w:val="17"/>
          <w:szCs w:val="17"/>
          <w:lang w:val="en-US"/>
        </w:rPr>
        <w:t xml:space="preserve">- An ink-jet printer has a nozzle-like head that sprays ink onto paper - Laser printer uses same technology as a photocopier </w:t>
      </w:r>
    </w:p>
    <w:p w14:paraId="0E08E7E8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Installing Peripheral Devices</w:t>
      </w:r>
      <w:r w:rsidRPr="000E5B43">
        <w:rPr>
          <w:sz w:val="17"/>
          <w:szCs w:val="17"/>
          <w:lang w:val="en-US"/>
        </w:rPr>
        <w:t xml:space="preserve"> - Data bus moves data between RAM and the microprocessor - Expansion cards are small circuit boards that give the computer additional capabilities - An expansion port passes data in and out of a computer or peripheral device </w:t>
      </w:r>
    </w:p>
    <w:p w14:paraId="06B56383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Surge Protection and Battery Backup</w:t>
      </w:r>
      <w:r w:rsidRPr="000E5B43">
        <w:rPr>
          <w:sz w:val="17"/>
          <w:szCs w:val="17"/>
          <w:lang w:val="en-US"/>
        </w:rPr>
        <w:t xml:space="preserve"> - A power surge is a sudden increase in electrical energy, affecting the current that flows to outlets </w:t>
      </w:r>
    </w:p>
    <w:p w14:paraId="24473EBF" w14:textId="77777777" w:rsidR="002811F0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Basic Maintenance</w:t>
      </w:r>
      <w:r w:rsidRPr="000E5B43">
        <w:rPr>
          <w:sz w:val="17"/>
          <w:szCs w:val="17"/>
          <w:lang w:val="en-US"/>
        </w:rPr>
        <w:t xml:space="preserve"> - Computer component failures can be caused by manufacturing defects and other circumstances beyond your control - make sure fans are dust free </w:t>
      </w:r>
    </w:p>
    <w:p w14:paraId="77B73CDA" w14:textId="5C3EEF5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Troubleshooting and Repair</w:t>
      </w:r>
      <w:r w:rsidRPr="000E5B43">
        <w:rPr>
          <w:sz w:val="17"/>
          <w:szCs w:val="17"/>
          <w:lang w:val="en-US"/>
        </w:rPr>
        <w:t xml:space="preserve"> - Several telltale signs that your computer is in trouble - Failure to power up - Loud beep - Blank screens and/or error messages - Blue screen of death </w:t>
      </w:r>
    </w:p>
    <w:p w14:paraId="4BC0DB7E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Software Categories</w:t>
      </w:r>
      <w:r w:rsidRPr="000E5B43">
        <w:rPr>
          <w:sz w:val="17"/>
          <w:szCs w:val="17"/>
          <w:lang w:val="en-US"/>
        </w:rPr>
        <w:t xml:space="preserve"> - Software is categorized in two main categories</w:t>
      </w:r>
      <w:proofErr w:type="gramStart"/>
      <w:r w:rsidRPr="000E5B43">
        <w:rPr>
          <w:sz w:val="17"/>
          <w:szCs w:val="17"/>
          <w:lang w:val="en-US"/>
        </w:rPr>
        <w:t>:-</w:t>
      </w:r>
      <w:proofErr w:type="gramEnd"/>
      <w:r w:rsidRPr="000E5B43">
        <w:rPr>
          <w:sz w:val="17"/>
          <w:szCs w:val="17"/>
          <w:lang w:val="en-US"/>
        </w:rPr>
        <w:t xml:space="preserve"> System software - designed for computer-centric tasks - Application software - designed to help people accomplish real-world tasks </w:t>
      </w:r>
    </w:p>
    <w:p w14:paraId="40B146A4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Music Software</w:t>
      </w:r>
      <w:r w:rsidRPr="000E5B43">
        <w:rPr>
          <w:sz w:val="17"/>
          <w:szCs w:val="17"/>
          <w:lang w:val="en-US"/>
        </w:rPr>
        <w:t xml:space="preserve"> - Offers many ways to work with music, sound effects, and narration from your desktop, laptop or handheld computer - iTunes - audio editing software </w:t>
      </w:r>
    </w:p>
    <w:p w14:paraId="6BEFE18F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Video Software</w:t>
      </w:r>
      <w:r w:rsidRPr="000E5B43">
        <w:rPr>
          <w:sz w:val="17"/>
          <w:szCs w:val="17"/>
          <w:lang w:val="en-US"/>
        </w:rPr>
        <w:t xml:space="preserve"> - Provides a set of tools for creating video productions from raw footage - Consumer-level video editing software - windows movie maker - apple iMovie - DVD authoring software </w:t>
      </w:r>
    </w:p>
    <w:p w14:paraId="6CAD1EF0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Graphics Software</w:t>
      </w:r>
      <w:r w:rsidRPr="000E5B43">
        <w:rPr>
          <w:sz w:val="17"/>
          <w:szCs w:val="17"/>
          <w:lang w:val="en-US"/>
        </w:rPr>
        <w:t xml:space="preserve"> - Designed to help you create, manipulate and print graphics - paint software - photo editing software - drawing software </w:t>
      </w:r>
    </w:p>
    <w:p w14:paraId="4888BDEB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Mapping and Location-Based Software</w:t>
      </w:r>
      <w:r w:rsidRPr="000E5B43">
        <w:rPr>
          <w:sz w:val="17"/>
          <w:szCs w:val="17"/>
          <w:lang w:val="en-US"/>
        </w:rPr>
        <w:t xml:space="preserve"> - A mapping application typically displays satellite, aerial or street maps used to locate places and get directions between two addresses </w:t>
      </w:r>
      <w:r w:rsidRPr="000E5B43">
        <w:rPr>
          <w:b/>
          <w:sz w:val="17"/>
          <w:szCs w:val="17"/>
          <w:lang w:val="en-US"/>
        </w:rPr>
        <w:t>Business and “Number Crunching” Software</w:t>
      </w:r>
      <w:r w:rsidRPr="000E5B43">
        <w:rPr>
          <w:sz w:val="17"/>
          <w:szCs w:val="17"/>
          <w:lang w:val="en-US"/>
        </w:rPr>
        <w:t xml:space="preserve"> - Vertical market software is designed to automate specialized tasks in a specific market or business - Businesses use a variety of “number crunching” software applications for planning and analysis </w:t>
      </w:r>
    </w:p>
    <w:p w14:paraId="40EACD64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Desktop Publishing Software</w:t>
      </w:r>
      <w:r w:rsidRPr="000E5B43">
        <w:rPr>
          <w:sz w:val="17"/>
          <w:szCs w:val="17"/>
          <w:lang w:val="en-US"/>
        </w:rPr>
        <w:t xml:space="preserve"> - Desktop publishing software (DTP software) - professional tools for producing typeset-quality documents - DTP software allows you to create a page using multiple frames - frames for text- frames for titles - frames for graphics - frames for tables, </w:t>
      </w:r>
      <w:proofErr w:type="spellStart"/>
      <w:r w:rsidRPr="000E5B43">
        <w:rPr>
          <w:sz w:val="17"/>
          <w:szCs w:val="17"/>
          <w:lang w:val="en-US"/>
        </w:rPr>
        <w:t>etc</w:t>
      </w:r>
      <w:proofErr w:type="spellEnd"/>
      <w:r w:rsidRPr="000E5B43">
        <w:rPr>
          <w:sz w:val="17"/>
          <w:szCs w:val="17"/>
          <w:lang w:val="en-US"/>
        </w:rPr>
        <w:t xml:space="preserve"> </w:t>
      </w:r>
    </w:p>
    <w:p w14:paraId="0AD65A2F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Personal Finance Software</w:t>
      </w:r>
      <w:r w:rsidRPr="000E5B43">
        <w:rPr>
          <w:sz w:val="17"/>
          <w:szCs w:val="17"/>
          <w:lang w:val="en-US"/>
        </w:rPr>
        <w:t xml:space="preserve"> - Money management software - for tracking cash flow and investments </w:t>
      </w:r>
    </w:p>
    <w:p w14:paraId="5C4E8348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Utility Software</w:t>
      </w:r>
      <w:r w:rsidRPr="000E5B43">
        <w:rPr>
          <w:sz w:val="17"/>
          <w:szCs w:val="17"/>
          <w:lang w:val="en-US"/>
        </w:rPr>
        <w:t xml:space="preserve"> - Designed to help you monitor and configure settings for you digital gear, its operating system or application software - Adaptive utilities alter a device’s user interface to create an accessible environment - System utilities - track down and fix disk errors - repair corrupted files - giver your device a performance-enhancing tune-up </w:t>
      </w:r>
    </w:p>
    <w:p w14:paraId="4B0F4290" w14:textId="77777777" w:rsidR="0072225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Device Drivers</w:t>
      </w:r>
      <w:r w:rsidRPr="000E5B43">
        <w:rPr>
          <w:sz w:val="17"/>
          <w:szCs w:val="17"/>
          <w:lang w:val="en-US"/>
        </w:rPr>
        <w:t xml:space="preserve"> - Software that helps a peripheral device establish communication with a computer </w:t>
      </w:r>
    </w:p>
    <w:p w14:paraId="23796D40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Office Suite Basics</w:t>
      </w:r>
      <w:r w:rsidRPr="000E5B43">
        <w:rPr>
          <w:sz w:val="17"/>
          <w:szCs w:val="17"/>
          <w:lang w:val="en-US"/>
        </w:rPr>
        <w:t xml:space="preserve"> - Collection of programs, which typically includes word processing, spreadsheet, presentation and database modules </w:t>
      </w:r>
    </w:p>
    <w:p w14:paraId="0460E90D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 xml:space="preserve">Word Processing </w:t>
      </w:r>
      <w:r w:rsidRPr="000E5B43">
        <w:rPr>
          <w:sz w:val="17"/>
          <w:szCs w:val="17"/>
          <w:lang w:val="en-US"/>
        </w:rPr>
        <w:t xml:space="preserve">- Has replaced typewriters for producing: reports, letters, memos, papers and book manuscripts and so on - Word processing features - word wrap - search and replace - thesaurus - grammar checker - readability formula - spelling checker - spelling dictionary - Final format of document depends on several formatting factors, such as page layout, paragraph style and font </w:t>
      </w:r>
    </w:p>
    <w:p w14:paraId="14D93F10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Spreadsheets</w:t>
      </w:r>
      <w:r w:rsidRPr="000E5B43">
        <w:rPr>
          <w:sz w:val="17"/>
          <w:szCs w:val="17"/>
          <w:lang w:val="en-US"/>
        </w:rPr>
        <w:t xml:space="preserve">- Spreadsheet uses rows and columns of numbers to create a representation of a real solution - Formula tells computer how to use contents of cells in calculations - cell references - relative reference - absolute reference - mathematical operators - functions - automatic recalculations </w:t>
      </w:r>
    </w:p>
    <w:p w14:paraId="6D550A26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Databases</w:t>
      </w:r>
      <w:r w:rsidRPr="000E5B43">
        <w:rPr>
          <w:sz w:val="17"/>
          <w:szCs w:val="17"/>
          <w:lang w:val="en-US"/>
        </w:rPr>
        <w:t xml:space="preserve"> - Collection of logically related data - software helps you enter, find, organize, update and report information stored in a database - Query language such as SQL (structured query language) provides a set of commands for locating and manipulating data </w:t>
      </w:r>
    </w:p>
    <w:p w14:paraId="72733CA0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 xml:space="preserve">Presentations </w:t>
      </w:r>
      <w:r w:rsidRPr="000E5B43">
        <w:rPr>
          <w:sz w:val="17"/>
          <w:szCs w:val="17"/>
          <w:lang w:val="en-US"/>
        </w:rPr>
        <w:t xml:space="preserve">- Software supplies the tools for combining multimedia data into a series of electronic slides that can be shown on a computer screen or projector </w:t>
      </w:r>
    </w:p>
    <w:p w14:paraId="49E9CAD3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Web Apps</w:t>
      </w:r>
      <w:r w:rsidRPr="000E5B43">
        <w:rPr>
          <w:sz w:val="17"/>
          <w:szCs w:val="17"/>
          <w:lang w:val="en-US"/>
        </w:rPr>
        <w:t xml:space="preserve"> - Software installation is a process that places a program into a computer so that it can be run or executed - software installed locally - Web application, or web app, is software that is accessed with a web browser - can be seen as example of cloud computing </w:t>
      </w:r>
    </w:p>
    <w:p w14:paraId="2916CE81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Mobile Apps</w:t>
      </w:r>
      <w:r w:rsidRPr="000E5B43">
        <w:rPr>
          <w:sz w:val="17"/>
          <w:szCs w:val="17"/>
          <w:lang w:val="en-US"/>
        </w:rPr>
        <w:t xml:space="preserve"> - Designed for handheld device, such as smartphone, tablet computer or enhanced media player - most handheld devices can use both Web apps and mobile apps - Mobile apps can be purchased from an app store </w:t>
      </w:r>
    </w:p>
    <w:p w14:paraId="6AFCFA23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Local Applications</w:t>
      </w:r>
      <w:r w:rsidRPr="000E5B43">
        <w:rPr>
          <w:sz w:val="17"/>
          <w:szCs w:val="17"/>
          <w:lang w:val="en-US"/>
        </w:rPr>
        <w:t xml:space="preserve"> - Most contain a setup program that guides you through the installation process - At least one of the files included in software package is an executable file designed to be started by users or automatically launched by operating system </w:t>
      </w:r>
    </w:p>
    <w:p w14:paraId="0614F14D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Portable Software</w:t>
      </w:r>
      <w:r w:rsidRPr="000E5B43">
        <w:rPr>
          <w:sz w:val="17"/>
          <w:szCs w:val="17"/>
          <w:lang w:val="en-US"/>
        </w:rPr>
        <w:t xml:space="preserve">- </w:t>
      </w:r>
      <w:proofErr w:type="gramStart"/>
      <w:r w:rsidRPr="000E5B43">
        <w:rPr>
          <w:sz w:val="17"/>
          <w:szCs w:val="17"/>
          <w:lang w:val="en-US"/>
        </w:rPr>
        <w:t>Designed</w:t>
      </w:r>
      <w:proofErr w:type="gramEnd"/>
      <w:r w:rsidRPr="000E5B43">
        <w:rPr>
          <w:sz w:val="17"/>
          <w:szCs w:val="17"/>
          <w:lang w:val="en-US"/>
        </w:rPr>
        <w:t xml:space="preserve"> to run from removable storage, such as a CD or USB flash drive - When travelling, install Linux on a USB flash drive </w:t>
      </w:r>
    </w:p>
    <w:p w14:paraId="6C79CFB1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Software Upgrades and Updates</w:t>
      </w:r>
      <w:r w:rsidRPr="000E5B43">
        <w:rPr>
          <w:sz w:val="17"/>
          <w:szCs w:val="17"/>
          <w:lang w:val="en-US"/>
        </w:rPr>
        <w:t xml:space="preserve"> - Periodically, software publishers replace older versions of a software product with a new version that’s sometimes referred to as a software upgrade - It’s generally a good idea to keep your software up to date, by installing updates and service packs </w:t>
      </w:r>
    </w:p>
    <w:p w14:paraId="1821A666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Uninstalling Software</w:t>
      </w:r>
      <w:r w:rsidRPr="000E5B43">
        <w:rPr>
          <w:sz w:val="17"/>
          <w:szCs w:val="17"/>
          <w:lang w:val="en-US"/>
        </w:rPr>
        <w:t xml:space="preserve"> - Uninstall routines delete the software’s files from the various folders on your computer’s hard disk </w:t>
      </w:r>
    </w:p>
    <w:p w14:paraId="5DF95C83" w14:textId="77777777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Consumer Basics</w:t>
      </w:r>
      <w:r w:rsidRPr="000E5B43">
        <w:rPr>
          <w:sz w:val="17"/>
          <w:szCs w:val="17"/>
          <w:lang w:val="en-US"/>
        </w:rPr>
        <w:t xml:space="preserve"> - System requirements specify the operating system and minimum hardware capacities necessary for a software product to work correctly </w:t>
      </w:r>
    </w:p>
    <w:p w14:paraId="20DA49A1" w14:textId="77777777" w:rsidR="00BF0AA5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Software Copyrights and Licenses</w:t>
      </w:r>
      <w:r w:rsidRPr="000E5B43">
        <w:rPr>
          <w:sz w:val="17"/>
          <w:szCs w:val="17"/>
          <w:lang w:val="en-US"/>
        </w:rPr>
        <w:t xml:space="preserve"> - Copyright is a form of legal protection that grants the author of an original work exclusive rights - Software licenses agreements, define the ways in which you may use a computer program - EULA (End-User License Agreement) - Different types of software licenses - public domain - Production activation is a means of protecting software from illegal copying by requiring users to enter a product key or activation code before the software can be used </w:t>
      </w:r>
    </w:p>
    <w:p w14:paraId="5011BF6A" w14:textId="714767DF" w:rsidR="002B78DA" w:rsidRPr="000E5B43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Security Software Basics</w:t>
      </w:r>
      <w:r w:rsidRPr="000E5B43">
        <w:rPr>
          <w:sz w:val="17"/>
          <w:szCs w:val="17"/>
          <w:lang w:val="en-US"/>
        </w:rPr>
        <w:t xml:space="preserve"> - Security software is designed to protect computers from various forms of destructive software and unauthorized intrusions - Term rootkit refers to software tools used to conceal malware and backdoors that have been installed on a victim’s computer </w:t>
      </w:r>
    </w:p>
    <w:p w14:paraId="4BAB2713" w14:textId="77777777" w:rsidR="002811F0" w:rsidRDefault="007667F9" w:rsidP="007667F9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Security Suites</w:t>
      </w:r>
      <w:r w:rsidRPr="000E5B43">
        <w:rPr>
          <w:sz w:val="17"/>
          <w:szCs w:val="17"/>
          <w:lang w:val="en-US"/>
        </w:rPr>
        <w:t xml:space="preserve"> - Integrates several security modules to protect against the most common types of malware, unauthorized access and spam </w:t>
      </w:r>
    </w:p>
    <w:p w14:paraId="61D5F498" w14:textId="037D5C9C" w:rsidR="000E5B43" w:rsidRPr="005B6CE2" w:rsidRDefault="007667F9" w:rsidP="005B6CE2">
      <w:pPr>
        <w:pStyle w:val="NoSpacing"/>
        <w:rPr>
          <w:sz w:val="17"/>
          <w:szCs w:val="17"/>
          <w:lang w:val="en-US"/>
        </w:rPr>
      </w:pPr>
      <w:r w:rsidRPr="000E5B43">
        <w:rPr>
          <w:b/>
          <w:sz w:val="17"/>
          <w:szCs w:val="17"/>
          <w:lang w:val="en-US"/>
        </w:rPr>
        <w:t>Antivirus Modules</w:t>
      </w:r>
      <w:r w:rsidRPr="000E5B43">
        <w:rPr>
          <w:sz w:val="17"/>
          <w:szCs w:val="17"/>
          <w:lang w:val="en-US"/>
        </w:rPr>
        <w:t>- Software is a type of utility software that looks for and eradicates viruses, Trojan horses, worms and bots - It’s recommended that you configure your antivirus software to periodically scan all the files on your computer</w:t>
      </w:r>
      <w:bookmarkStart w:id="0" w:name="_GoBack"/>
      <w:bookmarkEnd w:id="0"/>
    </w:p>
    <w:sectPr w:rsidR="000E5B43" w:rsidRPr="005B6CE2" w:rsidSect="00BF0AA5">
      <w:type w:val="continuous"/>
      <w:pgSz w:w="12240" w:h="15840"/>
      <w:pgMar w:top="397" w:right="397" w:bottom="851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7F9"/>
    <w:rsid w:val="000E5B43"/>
    <w:rsid w:val="002811F0"/>
    <w:rsid w:val="002B78DA"/>
    <w:rsid w:val="005B6CE2"/>
    <w:rsid w:val="0072225A"/>
    <w:rsid w:val="007667F9"/>
    <w:rsid w:val="007E4966"/>
    <w:rsid w:val="009B0DCA"/>
    <w:rsid w:val="00BF0AA5"/>
    <w:rsid w:val="00E627CB"/>
    <w:rsid w:val="00F7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14E1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67F9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67F9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2684</Words>
  <Characters>15305</Characters>
  <Application>Microsoft Macintosh Word</Application>
  <DocSecurity>0</DocSecurity>
  <Lines>127</Lines>
  <Paragraphs>35</Paragraphs>
  <ScaleCrop>false</ScaleCrop>
  <Company/>
  <LinksUpToDate>false</LinksUpToDate>
  <CharactersWithSpaces>17954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D</dc:creator>
  <cp:keywords/>
  <dc:description/>
  <cp:lastModifiedBy>Neil D</cp:lastModifiedBy>
  <cp:revision>4</cp:revision>
  <cp:lastPrinted>2015-02-07T18:29:00Z</cp:lastPrinted>
  <dcterms:created xsi:type="dcterms:W3CDTF">2015-02-07T17:19:00Z</dcterms:created>
  <dcterms:modified xsi:type="dcterms:W3CDTF">2015-02-07T18:29:00Z</dcterms:modified>
</cp:coreProperties>
</file>