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06" w:rsidRDefault="00A378B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Protozoans</w:t>
      </w:r>
    </w:p>
    <w:p w:rsidR="00A378B2" w:rsidRDefault="00A378B2">
      <w:pPr>
        <w:rPr>
          <w:b/>
          <w:color w:val="FF0000"/>
          <w:sz w:val="28"/>
          <w:szCs w:val="28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9+2 organization: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organization of microtubules in flagella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&amp; cilia </w:t>
      </w:r>
    </w:p>
    <w:p w:rsidR="00B26C3E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consists of 9 doublet of doublets surrounding 2 central microtubules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(called peripheral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microtubules) </w:t>
      </w:r>
      <w:bookmarkStart w:id="0" w:name="_GoBack"/>
      <w:bookmarkEnd w:id="0"/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bridges between outer doublet microtubules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dynein arms that extend from microtubules (aid in motion)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result in either a helical or planar beat </w:t>
      </w:r>
      <w:r w:rsidR="00B26C3E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A378B2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-globular protein that forms microfilaments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cytoskeleton of protozoa &amp; other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-moto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rs walk along the actin fiber, 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inding of ATP causes a conformational change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causes the motor to twist and move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transport mechanism in eukaryotic cells (protozoa)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rigidity to the cytoplasm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-polymerize in amoebas to create ridigity; part of amoeboid movement (polymerizes to form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ectoplasm at the hyaline cap, de-polymerizes to form endoplasm at the posterior end) </w:t>
      </w:r>
    </w:p>
    <w:p w:rsidR="00884108" w:rsidRDefault="00884108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Amoebozoa: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group of amoeboid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majority that move by "amoeboid movement" (internal cytoplasmic flow)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pseudopodia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(mostly); common in soil &amp; aquatic habitats ; some are symbionts with other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 ; also includes slime moulds &amp; multinucleate forms that produce spores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opisthokonts who had lost their flagella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Apicomplexa: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large group of  protists, most of which possess an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apicoplast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an apical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complex involved in penetrating a host's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-unicellular, spore forming &amp; exclusively parasites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-flagella &amp; pseudopods present in certain gamete stages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the only protozoans that form gametes in sexual reproduction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6C3E" w:rsidRP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Archaeplastida: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-bikonts (ancestrally a protist with 2 flagella)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ancestor of all plants; had 2 flagella (1 for swimming, 1 for feeding) - swam up to the top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consumed photosynthetic bacteria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Asexual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- form of reproduction; involves a single parent &amp; does not involve genetic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recombination with another individual (through gametes)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combination of haploid sperm &amp; egg to form a zygote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line of protists that have invaginations in their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surface: volume ratio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grow bigger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bikonts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type undergoes an animal existance; another type develops into the kingdom plantae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7146">
        <w:rPr>
          <w:rFonts w:ascii="Verdana" w:hAnsi="Verdana"/>
          <w:color w:val="000000"/>
          <w:sz w:val="18"/>
          <w:szCs w:val="18"/>
          <w:shd w:val="clear" w:color="auto" w:fill="FFFFFF"/>
        </w:rPr>
        <w:t>they are comprised of ciliophora and apicomplexa</w:t>
      </w:r>
    </w:p>
    <w:p w:rsidR="00B26C3E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organelle formed from a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base of cilia or flagella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the site for microtubule synthesis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-centrioles act as anchoring sites for proteins that in turn anchor microtubules within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centrosomes (one type of MTOC)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P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one of the lines of protist that emerged after a major division separated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flagella (1 for feeding, 1 for swimming)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-built from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feeding sticks up and goes back in the groove to create a water current to allow food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flow into the protist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archaeplastida, chromalveolata, excavata and rhizaria are all bikonts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Binary fission: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method of asexual reproduction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 division where parent cell divides into 2 daughter cells equal in size &amp; genetically identical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-basically mitosis, except for non-specialized unicellular organisms.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creeping: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protozoan locomotion (primitive)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-centrioles create microtubules which push against the membrane to create mov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it moves, kinesin grabs cytoplasm &amp; moves cytoplasm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opposite end, microtubules get disassembled, move forward &amp; bring the back 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along (not to be confused with amoeboid movement)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Centriole: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organelle found in animal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assemble and disassemble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responsible for organizing where organelles in the cell should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9 triplets of microtubules around a central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chromosomes are distributed evenly in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 microtubules that meet in the center for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 basal bodies, and MTOC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-self replicate without DNA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non-membrane bound organelle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that serve at the MTOC as a regulator of cell cycle progression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composed of 2 centrioles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-centrosome nucleated microtubules can interact with the chromosomes to build the mitotic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spindles during mitosis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-copied once per cell cycle so each daughter cell inherits one centrosome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*see porifera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slender, filamentous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cilia in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contain 10, 20 or 30 9+2 organelles (ex: Euplotes creates strong cirri to walk across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substrate)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specialize for locomotion &amp; feeding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can even burrow or dig into substrates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Colonial choanoflagellate: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choanoflagellate cells arranged in a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cell to cell communication so cannot be considered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large volumes of water that they can filter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successful; microvilli surround the collar have a cytoskeletal element (arranged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centriole)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-microtubular structure that form the fingers of the microvilli around the collar of the cell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homologous and nearly identical to the organization &amp; structure of the microvilli of every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single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-microvilli evolved here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progenitor of all multicellular animals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Chromalveolata: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-chromonids that have alveola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create folds of plasma membrane to reinforce against the pull of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 of ciliophora and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bikonts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groove that leads to the cytostome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pathway for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-tube-like opening in the lateral surface of a ciliate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Cytoplasmic streaming: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circulatory system inside a cell (protist)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the food vacuole is carried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the food vacuole is distributed evenly to all parts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a series of microfilaments with motors acting on them (dynein + kinesin motors; except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 amoeba which use myosin)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85A1B" w:rsidRP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3D5A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-cellular, hair-like locomotary structures that consists of an extension of the plasma membrane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surrounding a 9+2 organization of microtubules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are more numerous than flagella &amp; are also shorter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protozoa, bacteria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Ciliophora: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-phylum of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 freshwater &amp; saltwater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heterotrophs; feed on bacteria &amp; other particles by means of cilia-created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currents; many are carnivorous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a variety of organelles + 2 kinds of nuclei (macronucleus + micronucleus)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-reproduce asexually &amp; through conjugation </w:t>
      </w:r>
    </w:p>
    <w:p w:rsidR="006E297E" w:rsidRPr="006E297E" w:rsidRDefault="006E297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6E297E">
        <w:rPr>
          <w:rFonts w:ascii="Verdana" w:hAnsi="Verdana"/>
          <w:sz w:val="18"/>
          <w:szCs w:val="18"/>
        </w:rPr>
        <w:t xml:space="preserve">-specific sets of microtubule ribbons connect each cilium to its neighbour, allowing 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</w:r>
      <w:r w:rsidRPr="006E297E">
        <w:rPr>
          <w:rFonts w:ascii="Verdana" w:hAnsi="Verdana"/>
          <w:sz w:val="18"/>
          <w:szCs w:val="18"/>
        </w:rPr>
        <w:t>coordinated ciliary movements such as the metachronal wave that sweeps across the surface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Conjugation: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type of sexual reproduction in Ciliophora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ciliate protozoans join &amp; the macronuclei disappear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meiotic divisions of the micronucleus, the resulting genetic material is exchanged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4847" w:rsidRDefault="00A378B2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Con</w:t>
      </w:r>
      <w:r w:rsidR="00DB3D5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tractile vacuoles: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>-organelle found in protozoans involved in osmoregulation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>pumps excess water of the cell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-key because in freshwater environments, the concentration of solute inside the cell is higher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than outside, therefore by osmosis water flows in &amp; could potentially kill the organism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an adaptive protective measurement for organisms that moved from saltwater into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freshwater </w:t>
      </w: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FF4847" w:rsidRDefault="00FF4847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Cytoproct: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-region at posterior of a ciliate where exhausted food vacuoles are expelled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digestive system of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after food/nutrients has been absorbed into the cytoplasm</w:t>
      </w: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Cytostome: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especially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location where phagocytosis (the uptake of solid nutrients) always occurs on the same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|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position on the cell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"cell mouth"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(but not actually a mouth)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food vacuoles form initially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Dynein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-extends from microtubule doublets found in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-oscillating force generators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 axonemal position in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the motor protein (dynein) which converts chem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>ical energy contained in ATP to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Dynein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the motors responsible for cilia/flagella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motor that crawls along microtubules through the binding of ATP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-dynein moves towards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dynein motors alternate around the edge of the circle of microtubules, then the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rotational, if not then the flagella will bend </w:t>
      </w:r>
    </w:p>
    <w:p w:rsidR="009D2F22" w:rsidRPr="00985A1B" w:rsidRDefault="009D2F2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cytoplasm of a cell/protozoan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-less fluid than the inner endoplasm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P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Endomembrane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system in the protist cell that uses ATP to pump water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cytoplasm into the cavity of the system, which is continuous all the way to the water vacuole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protist contained an endomembrane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different membranes suspended in the cytoplasm within a eukaryotic cell; divid</w:t>
      </w:r>
      <w:r w:rsidR="009D2F22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cell into functional and structural components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-organelles are related either by direct contact or through transfer by membrane vesicles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 cytoplasm of a cell/protozoan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fluid than the outer ectoplasm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Endosymbiont theory: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-theory that argues that mitochondria, plastids &amp; chloroplasts originated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symbiosis with prokaryotes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explains double membrane in mitochondria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-explains why mitochondria have their own DNA, reproduce by binary fission and contain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many similar characteristics to bacteria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involved the uptake of an anaerobic prokaryote by an aerobic eukaryote -&gt; created symbiotic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relationship in which prokaryote provides energy while eukaryote provides shelter &amp; food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2 major events that helped shape eukaryotic evolution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0657F5">
      <w:pPr>
        <w:rPr>
          <w:rFonts w:ascii="Verdana" w:hAnsi="Verdana"/>
          <w:sz w:val="18"/>
          <w:szCs w:val="18"/>
        </w:rPr>
      </w:pPr>
      <w:r w:rsidRPr="006E297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Euglenozoa: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E297E" w:rsidRPr="006E297E">
        <w:rPr>
          <w:rFonts w:ascii="Verdana" w:hAnsi="Verdana"/>
          <w:sz w:val="18"/>
          <w:szCs w:val="18"/>
        </w:rPr>
        <w:t xml:space="preserve"> biflagellated with flagella extending from an apical pocket in the cell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 xml:space="preserve">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-basal body is anchored to the cytoskeleton by 3 microtubular roots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-some euglenozoa have a unique kintoplast attached by cytoskeletal fibres to the basal bodies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of the paired flagella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-function of kinetoplast remains unknown; contains multiple copies of the mitochondrial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genome (kDNA) arranged in a series of interlocking rings</w:t>
      </w:r>
    </w:p>
    <w:p w:rsidR="00D63E3E" w:rsidRDefault="00D63E3E">
      <w:pPr>
        <w:rPr>
          <w:rFonts w:ascii="Verdana" w:hAnsi="Verdana"/>
          <w:sz w:val="18"/>
          <w:szCs w:val="18"/>
        </w:rPr>
      </w:pPr>
    </w:p>
    <w:p w:rsidR="00D63E3E" w:rsidRDefault="00D63E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Excavata: </w:t>
      </w:r>
      <w:r>
        <w:rPr>
          <w:rFonts w:ascii="Verdana" w:hAnsi="Verdana"/>
          <w:sz w:val="18"/>
          <w:szCs w:val="18"/>
        </w:rPr>
        <w:t>-bikont protists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-have a groove that runs the length of the cell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-basal bodies of the 2 flagella are located beside each other at the anterior end of the cell</w:t>
      </w:r>
    </w:p>
    <w:p w:rsidR="000657F5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  <w:t>-have unusual mitochondrial shapes or none at all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 xml:space="preserve">-includes euglenozoa </w:t>
      </w:r>
      <w:r w:rsidR="006E297E">
        <w:br/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spot: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type of eye found in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photoreceptive cells positioned underneath a lens that can either change its shape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be positioned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 forming on some (nautilus and spiders); or may only detect light intensities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Pr="00234094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Flagella: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-usually only 1 or 2 found on unicellular 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-hair-like locomotory structure; an extension of the plasma membrane surrounding a 9+2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organization of microtubules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-longer than cilia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that helped biologists classify protists at the evolutionary level (1 or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2 flagella, uni &amp; bikonts) </w:t>
      </w:r>
    </w:p>
    <w:p w:rsidR="00A90F0D" w:rsidRDefault="00A90F0D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Food vacuole: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-membrane enclosed cell vacuole primarily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-storage of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-contains materials taken up in phagocytosis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taken up is particulate, solid matter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eukaryotic germ cell that divides by mitosis into other gametocytes &amp; by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gametids during gametogenesis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-males called spermatocytes &amp; females called oocytes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sexual reproduction; developed from gametogonia (specialized germ cells)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478FF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-reproduction by means of gametes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-gametes later fuse to become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-involves gametogonia, which produce gametocytes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1rst stage in the malaria life cycle which produces haploid gametocytes which join to form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zygote  =&gt; which will then undergo sporogony </w:t>
      </w:r>
      <w:r w:rsidR="009478FF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905E69" w:rsidRDefault="009478F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Helicoid flagellar beat: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type of bacterial motility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which the flagella contains a rotary motor at its base which can turn clockwise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counterclockwise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-movement is rotational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Hyaline cap: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advancing end of pseudopodium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anterior of an ameoboid 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hyaline cap appears when the pseudopodium begins to form (a clear space at the leading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edge of the pseudopodium)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this happens, the endoplasm begins to flow in this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amoeboid movement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rigid extension of the plasma membrane, the site of polymerization of actin fibers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Kinesin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-moves away from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molecular movement that uses ATP to cause conformational changes that can walk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move things around in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motor that is responsible for cell-gliding 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Kinetodesmata: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microfibrils forming the basic skeleton of a cilium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-collectively known as kinetodesmata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kinetodesmata resides within the cytoplasm &amp; directly arises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a basal granule cila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pellicle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provide support for the cell membrane (fibers beneath the alveolus)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Lobose 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-fleshy, flowing, streaming cytoplasm that the amoeba uses to move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"lobopods"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lo</w:t>
      </w:r>
      <w:r w:rsidR="00C6775D">
        <w:rPr>
          <w:rFonts w:ascii="Verdana" w:hAnsi="Verdana"/>
          <w:color w:val="000000"/>
          <w:sz w:val="18"/>
          <w:szCs w:val="18"/>
          <w:shd w:val="clear" w:color="auto" w:fill="FFFFFF"/>
        </w:rPr>
        <w:t>co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motion associated with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-ectoplasm -&gt; endoplasm, back, endoplasm -&gt; ectoplasm front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"false foot" of the amoeba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-large, thick, and blunt ended </w:t>
      </w:r>
    </w:p>
    <w:p w:rsidR="006F0091" w:rsidRDefault="006F009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Lysosome: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-cellular organelle involved in the breakdown of waste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hydrolase enzymes that help break down these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animal cells exclusively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-composition turns from acidic to basic eventually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-enclosed in a membrane to prevent enzymes from digesting other items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Macronucleus</w:t>
      </w:r>
      <w:r w:rsidR="00905E6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>one of 2 types of dimorphic nuclei found in ciliate protozoans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macronucleus contains multiple copies of the genome (polyploid)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general protozoan cell function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type of nucleus is the micronucleus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Membranelle: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-structures found around the cytostome in ciliate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arranged in series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up of kinetostomes arranged in groups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that emerge from the structures appear to fuse &amp; function as a single membrane,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can be used to sweep particles of food into the cytostome or for locomotion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group of cilia bunched together and usually exist together in groups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F0091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protozoan cell that arises from the schizogony</w:t>
      </w:r>
    </w:p>
    <w:p w:rsidR="00F71012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(i.e. asexual reproduction by multiple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fission)  of a parent sporozoan &amp; may either enter the asexual or sexual phase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i.e. malaria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born within the host cell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the most part are immobile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-microtubular organizing center has been modified into the apical complex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merozoites infect red blood cells &amp; then continue to reproduce asexually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the morphological change from sporozoites, later change into trophozoites </w:t>
      </w:r>
    </w:p>
    <w:p w:rsidR="005F1743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Metachronal wave: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during the coordination of the ciliary movement, bands (groups) of cilia are at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stages of the beating pattern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-creates a wavelike appearance to the movement of the cilia on the surface of the organism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>the movement is sequential action (as opposed to synchronous)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-individually, the cilia beat in a pattern similar to flagellar movement, but the difference is the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recovery stroke is 90 degrees to the power stroke so that cilia avoid hitting each other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Micronucleus: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dimorphic nuclei found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-single micronucleus contains only 1 copy of the genome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reproductive cell divisi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ons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nuclear type 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macronucleus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component of the cytoskeleton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dimers of tubulin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-highly dynamic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maintaining cell structures, provides platforms for intracellular transport, forms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mitotic spindle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-proteins, such as motor proteins (kinesin &amp; dynein) bind to microtubules which help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movement i.e. flagella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assembly and disassembly is controlled by centrioles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Microvilli: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-small, fingerlike projections of the cell surface that increase the surface area available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exchange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seen in colonial choanoflagellates, also found in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way of capturing particulate food and feeding it to the colony</w:t>
      </w: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in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all animals in their digestive tracts</w:t>
      </w: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Multiple fission: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division in which a single parent cell divides &amp; produces more than 2 daughter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when the outer membrane does not divide in mitosis, leading to 3 rounds of division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-product is  8 daughter cells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cell, or a portion of the cell, to contract in length &amp;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protein filaments that shorten rapidly upon exposure to a stimulus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-actin fibers permanently in a cell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Myosin motor: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>-bi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directional motor used exclusively by amoeba for cell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-walk along actin fibers in amoeba to cause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the amoeba to change direction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>(a unikont)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-follows the same principles for movement as dynein and kinesin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Nuclear envelope: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-2 membranes (inner and outer) that enclose the genetic material of a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 division of labour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the major innovations of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an environment strictly related to DNA replication &amp; transcription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cell to become bigger and better</w:t>
      </w:r>
    </w:p>
    <w:p w:rsidR="007B4839" w:rsidRPr="008B6587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cyst containing a zygote formed by a parasitic protozoan such as the malaria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which sporozoan zygotes develop &amp; serves to transfer them to new hosts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-thick walled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stomach of infected mosquitoes (or in feces of infected cats; or in other parts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host organism)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7B4839" w:rsidRDefault="007B483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-unikonts that have their flagella in the back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kingdom animalia and fungi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flattened mitochondrial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-flagellum is smooth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unique amino acid insertion in the proteins that regulate the assembly &amp; growth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flagella &amp; the structure of genes that code for the synthesis of tyrosine t-RNA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-amoebozoa is the sister group that lots their flagella for the most part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-choanozoa are opisthokont </w:t>
      </w: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Pellicle: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-network of semi-rigid cell membrane thickenings found on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anchor either the flagella or cilia into the surrounding plasma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protects &amp; allows protozoa to retain their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organism to be more hydrodynamic; can be flex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ible or rigid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of microtubules that grow in the opposite direction of cilia/flagella (controlled by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centrioles)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-microtubules weave around each other to create a reinforcing mesh of microtubules; creates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bands (the pellicle)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-gives every ciliate a very uniform apperanace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Phagocytosis: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uptake of food in protozoans of particulate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is stored in the food vacuole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must be in a soluble form to get into the cytoplasm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-enzymes from the lysosome help break it down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Phagosome: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vesicle formed around a particle absorbed by phagocytosis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fusion of the cell membrane around the particle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-cellular compartment in which pathogenic microorganisms can be killed &amp;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-fuse with lysosomes in their maturation process, forming phagolysosomes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Pinocytosis: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uptake of food in protozoans that are either water or food/nutrients dissolved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cytoplasmic engulfment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-stored in a smaller vacuole than food vacuole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Planar flagellar beat: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-flagellar movement caused by the action of the dynein motor walking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dynein arms of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 is in one direction, in which the flagella beats up &amp; recovers in the opposite direction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-caused by the surface area of the flagella pushing against the water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Protista: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kingdom of unicellular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microscopic, but some can be large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-includes aggregations of cells that form colonies, filaments and large parenchymous blocks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 (seaweeds)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reproduce asexually or sexually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-photosynthetic protists became plants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-protozoa are animal-like protists found within this kingdom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group of protists within kingdom protista that exhibit animal-like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-single-celled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considered heterotrophic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to feed to obtain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divided based on the bikont or unikont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supergroups because the phylogeny does not follow classical taxonomic organization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-cytoplasmic extension that extends from the surface of a protozoan/amoeboid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-structures are temporary  &amp; are used for locomotion &amp;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 &amp; contract by the reversible assembly of actin subunits into microfailments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-filaments near the cell's end interact with myosin which creates contraction - pseudopod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extends itself until the actin reassembles itself into a network </w:t>
      </w:r>
    </w:p>
    <w:p w:rsidR="00831569" w:rsidRPr="007B4839" w:rsidRDefault="0083156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phylum of kingdom protista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-amoeboid protozoa that produce mineral skeletons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central capsule dividing the cell into inner &amp; outer portions *endoplasm &amp; ectoplasm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as zooplankton throughout the ocean; remains cover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large portions of the ocean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ottom as radiolarian ooze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Rhizaria: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the most part, they are amoeboids with filose, reticulose, or microtubule-supported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pseudopods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produce shells or skeletons, which may be quite complex in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majority of protozoan fossils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mitochdonria with tubular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-trap their food in their pseudopods &amp; flow it inside where they ingest it as a meal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inside their shells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asexual reproduction found in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already multinucleated cell undergoes cell division that results in each daughter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containing only one of the many nuclei present in the parent cell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multiple fission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-3rd stage of the apicomplexa life cycle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Sexual reproduction: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-involves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-formation of gametes (male &amp; female) that form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-recombination of DNA for genetic variety - requires 2 parent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protists can do this through conjugation/syngamy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183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Sliding microtubule hypothesis: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explains how cargo (amino acids + other small molecules) travel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down the minus end of the microtubules (towards the nucleus) by a pair of dynein arms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-dynein arms periodically project out from the peripheral microtubule doublet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responsible for the movement of cilia &amp; flagella (9+2 organization) </w:t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-controlled by centrioles</w:t>
      </w:r>
    </w:p>
    <w:p w:rsidR="00494183" w:rsidRDefault="004941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 the zygote undergoes multiple cell divisions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produces sporozoites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phylum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the asexual process of spore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multiple fission of the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also form sporocysts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during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sexual stage of the life cycle of a sporozoan (i.e. malarial parasite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Plasmodium)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-2nd stage of apicomplexa life cycle; products are diploid; forms the intermediates before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forming gametes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product of sporogony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Apicomplexa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-elongated nucleated cells produced by multiple fission of the zygote in the oocyst of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during sexual reproductive stage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plasmodium, the sporozoites migrate to the salivary glands of the mosquito where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transmitted to humans &amp; develop within the parenchymal cells of the liver as merozoites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Syngamy: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-sexual reproduction that produces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gametes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>of unequal size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such gametes that results in the formation of a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form of reproduction in protozoa</w:t>
      </w:r>
    </w:p>
    <w:p w:rsid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P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Supergroup: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-6 groups of protists that have a unique architecture that can be explained by how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they acquired mobility through the use of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a conventional form of taxonomic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accepted method now, due to discoveries in molecular biology and genomics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confirm the evolutionary sequence of these organisms and their groups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675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Synkaryon: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nucleus of a fertilized egg immediately after the male &amp; female nuclei have fused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>the chromosomes from the 2 different parental cells are enveloped in the single nucleus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genes from both parents -&gt; genetic variety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diploid product </w:t>
      </w:r>
    </w:p>
    <w:p w:rsidR="0010167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E3216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Test</w:t>
      </w:r>
      <w:r w:rsidR="001016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s: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outer, non-living shell or case that surrounds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amoeba, this is where their pseudopod extends from an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protection </w:t>
      </w:r>
    </w:p>
    <w:p w:rsidR="00844C9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Trichocysts: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>-organelle fired by some ciliates in defense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to anchor the ciliate in place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cavity &amp; long thin threads that can be ejected in response to certain stimuli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Trophozoites: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morphological change from a merozoite that feeds in human Red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-diploid, part of the plasmodium (apicomplexa)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ruptures the red blood cell causing its rupture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-causes symptoms of fever &amp; chills in people infected with malaria</w:t>
      </w: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Tubulin: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-what the cytoskeleton is made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dimer that spirals around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-centriole controls tubulin construction at the farthest end of the cytoskeleton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microtubules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Undulipod: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-protozoans that move with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-cilia/flagella have 9+2 organization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architecture in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bikonts or unikonts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-protists that have 1 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-amoebozoa or opisthokonts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flagella is used solely for the purpose of </w:t>
      </w:r>
      <w:r w:rsidR="003B705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feeding, not swimming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expulsion vesicle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special pump found in protozoans that inhabit freshwater environments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salt/water balance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pumped in, pushed by pressure to the ampulla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 ampulla grows bigger &amp; reaches full size, pressure squirts the water out (it is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from the cell membrane to the outside) &amp; it shrinks back to its original size - closes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opening &amp; fills water in the system again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radiating arms which help with water expulsion 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Pr="008F3073" w:rsidRDefault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8F3073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Porifera </w:t>
      </w:r>
    </w:p>
    <w:p w:rsidR="008F3073" w:rsidRDefault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(or aboral 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radially symm</w:t>
      </w:r>
      <w:r w:rsidR="00DA0781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tric animals, there is no anterior, posterior, left or right sides to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 instead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-aboral side = the side opposite to the mouth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Amebocyte: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cell in a multicellular organism that moves using amoeboid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involved in transporting materials, defending against invading organisms or cleaning up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dead debris and materials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-live in the mesohyl of sponges &amp; are an internal circulatory system carrying nutrients &amp;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oxygen &amp; metabolic wastes from cells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Animalia: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-multicellular ingestive heterotrophs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cells with 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-evolved from a choanocyte ancestor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collagen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kingdom in the taxonomic system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shared, derived character within a group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all mollusks have a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defines a taxon, it is called an autoapomorphy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Aquiferous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sponges &amp; consists of canals &amp; chambers through which water flows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is pumped through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main architectures: asconoid, syconoid, &amp; leuconoid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capable of a variety of functions or of differentiating into a variety of cell types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amebocytes in the mesohyl of a 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 rise to egg cells in sexual reproduction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Asconoid: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most primitive/simplest sponge architecture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-central choanocyte lined spongocoel that opens to the outside directly through the osculum/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enters the spongocoel after passing through the dermal pores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all water that passes through gets filtered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-because of its inefficiencies, sponges that are asconoid are usually small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 plan: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plan where there is no axis of symmetry that runs through the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creates identical parts 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body plan of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means that the organism has no mouth (oral-aboral axis)</w:t>
      </w: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body: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no axis of symmetry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&amp; gastropods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means bodies that do not have a mouth 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Autapomorphies: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defining characteristic of a taxon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-depends on which taxon level that you are looking at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apomorphy that can be shared with an entire taxon, not limited to just a group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EB05C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Bilaterally symmetric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-only one plane of symmetry that creates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>sponges are not bilaterally symmetric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bilateral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symmetry was a more complex body plan that developed after asymmetric and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symmetry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-plane of symmetry is through the aboral-oral axis </w:t>
      </w:r>
    </w:p>
    <w:p w:rsidR="00E437B5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021D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E437B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 of asexual reproduction where a small part of the body separates from the parent &amp;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develops into a new organism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-new organism remains attached as it grows &amp; separates from the parent only when it is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mature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reproduce this way, as well some hydra</w:t>
      </w:r>
    </w:p>
    <w:p w:rsidR="007E4DA1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7E4DA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grade: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>-the organization of parazoa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distinct cells that function independently of each other even though some cells may take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on specialized functions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-never work together &amp; function as a tissue; no cell-cell communication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primitive body plan; interact by collagen but cannot otherwise communicate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-collar-shaped cells whose flagella are responsible for generating water current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flagella beats, food particles are trapped against microvilli that form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some colonial protists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-ancestor to all animals &amp; fungi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P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 chamber: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cavity lined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between incurrent and excurrent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filtering of water for particulate food much easier than relying on a single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in leuconoid sponges</w:t>
      </w:r>
      <w:r w:rsid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7E4DA1" w:rsidRDefault="007E4DA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layer of choanocyte cells lining the different parts of the aquiferous system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asconoids: the spongocoel, in syconoid, the radial canals &amp; in leuconoid sponges,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 chambers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-low pressure generated by the choanoderm is responsible for feeding in sponges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Cladistics: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method for classifying organisms based on primitive &amp; derived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-resulting arrangement of organisms reflect evolutionary relationships between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-analysis can be done by looking at characteristics, such as morphology, molecular biology,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etc... all analysis should come to the same conclusion for the most accurate cladogram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Cladogram: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-a visual representation of the phylogenetic branching of different animal groups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-based on cladistic analysis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-no units or measures to the dimensions of a cladogram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-goal is to make the simplest cladogram possible with the least amount of branching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(Ockham's razor)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C2AE1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Collagen: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-tough, fibrous protein found in the connective tissue of vertebrates &amp; the cuticles of some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invertebrates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-protein is flexible but doesn't stretch or compress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-an autoapomorphy of kingdom animalia (metazoans and parazoans)</w:t>
      </w:r>
    </w:p>
    <w:p w:rsidR="00487C52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Dioecious: </w:t>
      </w:r>
      <w:r w:rsidR="00487C52">
        <w:rPr>
          <w:rFonts w:ascii="Verdana" w:hAnsi="Verdana"/>
          <w:sz w:val="18"/>
          <w:szCs w:val="18"/>
          <w:shd w:val="clear" w:color="auto" w:fill="FFFFFF"/>
        </w:rPr>
        <w:t>-organisms that have male or female reproductive structures in separate animals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monoecious 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>-the majority of animal species are dioecious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Eukaryote: </w:t>
      </w:r>
      <w:r>
        <w:rPr>
          <w:rFonts w:ascii="Verdana" w:hAnsi="Verdana"/>
          <w:sz w:val="18"/>
          <w:szCs w:val="18"/>
          <w:shd w:val="clear" w:color="auto" w:fill="FFFFFF"/>
        </w:rPr>
        <w:t>-cells, or organisms that contain a membrane-bound nucleus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-most contain membrane-bound organelles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-one of the three domains of life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-monophyletic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-generally a larger size than prokaryotes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Fragmentation: </w:t>
      </w:r>
      <w:r>
        <w:rPr>
          <w:rFonts w:ascii="Verdana" w:hAnsi="Verdana"/>
          <w:sz w:val="18"/>
          <w:szCs w:val="18"/>
          <w:shd w:val="clear" w:color="auto" w:fill="FFFFFF"/>
        </w:rPr>
        <w:t>-a form of asexual reproduction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organism is split into fragments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-each of these fragments develop into mature, fully grown individuals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-splitting may not be intentional; may happen because of predators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-form of reproduction in sponges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Gemmule: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bud of asexually formed freshwater sponge cells resistant to unfavorable conditions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-permits the organism to survive adverse conditions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-resistant to desiccation (drying out), freezing, anoxia &amp; can lie around for long periods of time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-made of amoebocytes surrounded by a layer of spicules and can survive conditions that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would kill adult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-when the environment becomes less hostile, the gemmule resumes growing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>Hermaphrodite (Monoecious)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: organisms that have, at some time during their life, both male &amp;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female reproductive structures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dioecious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-allows for one organism to act as the male &amp; the female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-plants &amp; most invertebrates are hermaphrodites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Heterotroph: </w:t>
      </w:r>
      <w:r>
        <w:rPr>
          <w:rFonts w:ascii="Verdana" w:hAnsi="Verdana"/>
          <w:sz w:val="18"/>
          <w:szCs w:val="18"/>
          <w:shd w:val="clear" w:color="auto" w:fill="FFFFFF"/>
        </w:rPr>
        <w:t>-organisms not capable of converting light into chemical energy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must consume other organisms or material produced by other organisms to survive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-characteristic of all animals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canal: </w:t>
      </w:r>
      <w:r>
        <w:rPr>
          <w:rFonts w:ascii="Verdana" w:hAnsi="Verdana"/>
          <w:sz w:val="18"/>
          <w:szCs w:val="18"/>
          <w:shd w:val="clear" w:color="auto" w:fill="FFFFFF"/>
        </w:rPr>
        <w:t>-the canal through which water enters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-where particulate food is filtered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the choanocyte chamber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pore: </w:t>
      </w:r>
      <w:r>
        <w:rPr>
          <w:rFonts w:ascii="Verdana" w:hAnsi="Verdana"/>
          <w:sz w:val="18"/>
          <w:szCs w:val="18"/>
          <w:shd w:val="clear" w:color="auto" w:fill="FFFFFF"/>
        </w:rPr>
        <w:t>-are the entrance carrying food &amp; oxygen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-larger openings are for the exit of water with wastes (excurrent pores)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-inner body wall lined with specialized collar cells (choanocytes); the movement of the flagella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creates a current that draws water into the incurrent pores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Intracellular digestion: </w:t>
      </w:r>
      <w:r w:rsidR="005B3BB6">
        <w:rPr>
          <w:rFonts w:ascii="Verdana" w:hAnsi="Verdana"/>
          <w:b/>
          <w:sz w:val="18"/>
          <w:szCs w:val="18"/>
          <w:shd w:val="clear" w:color="auto" w:fill="FFFFFF"/>
        </w:rPr>
        <w:t>-</w:t>
      </w:r>
      <w:r w:rsidR="005B3BB6">
        <w:rPr>
          <w:rFonts w:ascii="Verdana" w:hAnsi="Verdana"/>
          <w:sz w:val="18"/>
          <w:szCs w:val="18"/>
          <w:shd w:val="clear" w:color="auto" w:fill="FFFFFF"/>
        </w:rPr>
        <w:t xml:space="preserve">the final breakdown of ingested food to components small enough to be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absorbed across the cell membrane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-occurs inside of the cells in the digestive tract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-digestive enzymes may be secreted for initial breakdown of the meal but phagocytosis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ultimately occurs &amp; nutrients are absorbed across the membrane of the phagosome into the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cell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Leuconoid: </w:t>
      </w:r>
      <w:r>
        <w:rPr>
          <w:rFonts w:ascii="Verdana" w:hAnsi="Verdana"/>
          <w:sz w:val="18"/>
          <w:szCs w:val="18"/>
          <w:shd w:val="clear" w:color="auto" w:fill="FFFFFF"/>
        </w:rPr>
        <w:t>-the most complex of the 3 different sponge architectures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-choanocytes are found in chambers, no spongocoel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incurrent canals to the prosopyles &amp; exits the chambers through apopyles, then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excurrent canals &amp; osculum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Mesohyl: </w:t>
      </w:r>
      <w:r>
        <w:rPr>
          <w:rFonts w:ascii="Verdana" w:hAnsi="Verdana"/>
          <w:sz w:val="18"/>
          <w:szCs w:val="18"/>
          <w:shd w:val="clear" w:color="auto" w:fill="FFFFFF"/>
        </w:rPr>
        <w:t>-gelatinous matrix between the 2 layers of cells in the body wall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-contains spicules &amp; amoebocytes but is not homologous with mesoderm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-fills the space between the external pinacoderm &amp; the internal chonaoderm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-contains amoebocytes as well as fibrils and skeletal elements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Metazoa: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5F1DFA">
        <w:rPr>
          <w:rFonts w:ascii="Verdana" w:hAnsi="Verdana"/>
          <w:sz w:val="18"/>
          <w:szCs w:val="18"/>
          <w:shd w:val="clear" w:color="auto" w:fill="FFFFFF"/>
        </w:rPr>
        <w:t>multicellular organisms that exhibit all the characteristics of animals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>-have cells, tissues &amp; organs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 xml:space="preserve"> -are capable of cell-cell communication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Monophyletic: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common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Oral side: </w:t>
      </w:r>
      <w:r>
        <w:rPr>
          <w:rFonts w:ascii="Verdana" w:hAnsi="Verdana"/>
          <w:sz w:val="18"/>
          <w:szCs w:val="18"/>
          <w:shd w:val="clear" w:color="auto" w:fill="FFFFFF"/>
        </w:rPr>
        <w:t>-in radially symmetric animals there is no anterior, posterior left or ride sides to the animal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-instead we refer to the 2 sides of the animal by the location of the mouth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-this side is the side where the mouth is found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Osculum: </w:t>
      </w:r>
      <w:r>
        <w:rPr>
          <w:rFonts w:ascii="Verdana" w:hAnsi="Verdana"/>
          <w:sz w:val="18"/>
          <w:szCs w:val="18"/>
          <w:shd w:val="clear" w:color="auto" w:fill="FFFFFF"/>
        </w:rPr>
        <w:t>-an excretory structure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large opening to the outside through which the current of water exits after passing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-waste diffuses into the water &amp; exits through the osculum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Out group: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monophyletic group of organisms that serves as a reference group for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determination of an evolutionary relationship among three or more monophyletic groups of </w:t>
      </w:r>
      <w:r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outgroup is hypothesized to be closely related to the other groups, but less closely than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any single one of the groups is to each other </w:t>
      </w:r>
      <w:r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-conclusion: the outgroup branched from the parent group before the other 2 groups branched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from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humans, champanzees - the outgroup is the gorilla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-ex: reptiles are para</w:t>
      </w:r>
      <w:r w:rsidR="0021005A">
        <w:rPr>
          <w:rFonts w:ascii="Verdana" w:hAnsi="Verdana"/>
          <w:sz w:val="18"/>
          <w:szCs w:val="18"/>
          <w:shd w:val="clear" w:color="auto" w:fill="FFFFFF"/>
        </w:rPr>
        <w:t>p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</w:t>
      </w:r>
      <w:r w:rsidR="0021005A">
        <w:rPr>
          <w:rFonts w:ascii="Verdana" w:hAnsi="Verdana"/>
          <w:sz w:val="18"/>
          <w:szCs w:val="18"/>
          <w:shd w:val="clear" w:color="auto" w:fill="FFFFFF"/>
        </w:rPr>
        <w:t>a</w:t>
      </w:r>
      <w:r>
        <w:rPr>
          <w:rFonts w:ascii="Verdana" w:hAnsi="Verdana"/>
          <w:sz w:val="18"/>
          <w:szCs w:val="18"/>
          <w:shd w:val="clear" w:color="auto" w:fill="FFFFFF"/>
        </w:rPr>
        <w:t>ds to an unevenly branched tree in the cladogram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Parazoa: </w:t>
      </w:r>
      <w:r>
        <w:rPr>
          <w:rFonts w:ascii="Verdana" w:hAnsi="Verdana"/>
          <w:sz w:val="18"/>
          <w:szCs w:val="18"/>
          <w:shd w:val="clear" w:color="auto" w:fill="FFFFFF"/>
        </w:rPr>
        <w:t>-animals organized at the cellular grade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lack tissues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-absence of a basement membrane or tight cell junctions between the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-includes porifera and placozoa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have collagen and cells with different functions, but they don't have </w:t>
      </w:r>
      <w:r w:rsidR="0021005A">
        <w:rPr>
          <w:rFonts w:ascii="Verdana" w:hAnsi="Verdana"/>
          <w:sz w:val="18"/>
          <w:szCs w:val="18"/>
          <w:shd w:val="clear" w:color="auto" w:fill="FFFFFF"/>
        </w:rPr>
        <w:t>communication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between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the most primitive body plan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Parsimony: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A6760C">
        <w:rPr>
          <w:rFonts w:ascii="Verdana" w:hAnsi="Verdana"/>
          <w:sz w:val="18"/>
          <w:szCs w:val="18"/>
          <w:shd w:val="clear" w:color="auto" w:fill="FFFFFF"/>
        </w:rPr>
        <w:t>the principle that the easiest way is the most probable way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-in phylogenetics, the phylogenetic tree is the tree that requires the least evolutionary change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>to explain some observed data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-the goal of phylogenetics is to create the most parsimonious tree because it is most likely to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be true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Pinacocyte: </w:t>
      </w:r>
      <w:r>
        <w:rPr>
          <w:rFonts w:ascii="Verdana" w:hAnsi="Verdana"/>
          <w:sz w:val="18"/>
          <w:szCs w:val="18"/>
          <w:shd w:val="clear" w:color="auto" w:fill="FFFFFF"/>
        </w:rPr>
        <w:t>-a flattened cell on the surface of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-collectively forms the pinacoderm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-makes up the outer covering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-lots of pinacocytes form a sheet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expand and contract slightly to alter the size of the sponge &amp; can also produce collagen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Pinacoderm: </w:t>
      </w:r>
      <w:r>
        <w:rPr>
          <w:rFonts w:ascii="Verdana" w:hAnsi="Verdana"/>
          <w:sz w:val="18"/>
          <w:szCs w:val="18"/>
          <w:shd w:val="clear" w:color="auto" w:fill="FFFFFF"/>
        </w:rPr>
        <w:t>-outer layer of pinacocytes in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-it is NOT a tissue, only a layer of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also be made from archeocytes that can differentiate into pinacocytes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-equivalent to the epidermis, except that it is not a tissue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Plesiomorphies: </w:t>
      </w:r>
      <w:r>
        <w:rPr>
          <w:rFonts w:ascii="Verdana" w:hAnsi="Verdana"/>
          <w:sz w:val="18"/>
          <w:szCs w:val="18"/>
          <w:shd w:val="clear" w:color="auto" w:fill="FFFFFF"/>
        </w:rPr>
        <w:t>-a primitive trait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 character state that is present in both outgroups and in the ancestors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 example, mollusks inherited the tissue layers that are typical of triploblasts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-since triploblasty is not an innovation and was present in more ancestral animals, it is 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plesiomorphy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Polyphyletic: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taxon that includes animals from two or more distinct evolutionary lineages &amp; may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not include the ancestor of either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-characterized by one or more homoplasies (character states that have converted/reverted so </w:t>
      </w:r>
      <w:r>
        <w:rPr>
          <w:rFonts w:ascii="Verdana" w:hAnsi="Verdana"/>
          <w:sz w:val="18"/>
          <w:szCs w:val="18"/>
          <w:shd w:val="clear" w:color="auto" w:fill="FFFFFF"/>
        </w:rPr>
        <w:tab/>
        <w:t>as to appear the same but which have not been inherited from ancestors)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-cladograms aim to group species together such that every group is descended from a single </w:t>
      </w:r>
      <w:r>
        <w:rPr>
          <w:rFonts w:ascii="Verdana" w:hAnsi="Verdana"/>
          <w:sz w:val="18"/>
          <w:szCs w:val="18"/>
          <w:shd w:val="clear" w:color="auto" w:fill="FFFFFF"/>
        </w:rPr>
        <w:tab/>
        <w:t>common ancestor, so it is a goal to eliminate polyphyletic groups if possible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Porifera: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7838B4">
        <w:rPr>
          <w:rFonts w:ascii="Verdana" w:hAnsi="Verdana"/>
          <w:sz w:val="18"/>
          <w:szCs w:val="18"/>
          <w:shd w:val="clear" w:color="auto" w:fill="FFFFFF"/>
        </w:rPr>
        <w:t>a phylum that has the most primitive body plan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 parazoa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-sessile species (sponges) that obtain food by pumping water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-have asymmetry (because they don't have a mouth)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pores that make up their aquiferous system, contain choanocytes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asconoid, syconoid and leuconoid architectures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-organized at the cellular grade and don't have tissues - instead have pinacoderm,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choanoderm and a gelatinous mesohyl containing spicules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-amoeboid cells in the mesohyl serve as a circulatory system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 xml:space="preserve">Porocyte: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cell in an asconoid sponge with a hole through its center so that water can enter the </w:t>
      </w:r>
      <w:r>
        <w:rPr>
          <w:rFonts w:ascii="Verdana" w:hAnsi="Verdana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>one of the identifying characteristics for sponge architecture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located between the pinacocytes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opened and closed by myocytes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sz w:val="18"/>
          <w:szCs w:val="18"/>
          <w:shd w:val="clear" w:color="auto" w:fill="FFFFFF"/>
        </w:rPr>
        <w:t>-found in syconoid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-cavities that stick off the sides of 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comes in through an incurrent pore to a channel through openings in the radial canal in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&amp; out of the spongocoel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ab/>
        <w:t>-they are lined with choanocytes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end just below the surface of the sponge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Radially symmetric body: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-when an organism's body parts are arranged around </w:t>
      </w:r>
      <w:r w:rsidR="008C28BA">
        <w:rPr>
          <w:rFonts w:ascii="Verdana" w:hAnsi="Verdana"/>
          <w:sz w:val="18"/>
          <w:szCs w:val="18"/>
          <w:shd w:val="clear" w:color="auto" w:fill="FFFFFF"/>
        </w:rPr>
        <w:t xml:space="preserve">the oral-aboral axis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so that any plane passing through this axis results in 2 identical halves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-example: cnidarians</w:t>
      </w:r>
      <w:r w:rsidR="00DA0781">
        <w:rPr>
          <w:rFonts w:ascii="Verdana" w:hAnsi="Verdana"/>
          <w:sz w:val="18"/>
          <w:szCs w:val="18"/>
          <w:shd w:val="clear" w:color="auto" w:fill="FFFFFF"/>
        </w:rPr>
        <w:t xml:space="preserve"> except for anthozoans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-several cutting planes produce roughly identical pieces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-have only a dorsal and ventral (top &amp; bottom) surface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-all animals that are radially symmetric are classified in the taxon Radiata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Sclerocyte: </w:t>
      </w:r>
      <w:r>
        <w:rPr>
          <w:rFonts w:ascii="Verdana" w:hAnsi="Verdana"/>
          <w:sz w:val="18"/>
          <w:szCs w:val="18"/>
          <w:shd w:val="clear" w:color="auto" w:fill="FFFFFF"/>
        </w:rPr>
        <w:t>-type of cell that produces spicules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-important because they make up the skeletal system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-secrete spicules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be calcium or silica based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found in the mesohyl layer of sponges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Sister group: </w:t>
      </w:r>
      <w:r>
        <w:rPr>
          <w:rFonts w:ascii="Verdana" w:hAnsi="Verdana"/>
          <w:sz w:val="18"/>
          <w:szCs w:val="18"/>
          <w:shd w:val="clear" w:color="auto" w:fill="FFFFFF"/>
        </w:rPr>
        <w:t>-pair of taxa at the same level that are the closest phylogenetic relatives of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sister group, along with all other descendants of the common ancestor are a clade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-is a relative term, includes that the sister group is the closest relative only among the groups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studied in the analysis 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Spicu</w:t>
      </w:r>
      <w:r w:rsidR="008C28BA">
        <w:rPr>
          <w:rFonts w:ascii="Verdana" w:hAnsi="Verdana"/>
          <w:b/>
          <w:sz w:val="18"/>
          <w:szCs w:val="18"/>
          <w:shd w:val="clear" w:color="auto" w:fill="FFFFFF"/>
        </w:rPr>
        <w:t xml:space="preserve">les: </w:t>
      </w:r>
      <w:r w:rsidR="008C28BA">
        <w:rPr>
          <w:rFonts w:ascii="Verdana" w:hAnsi="Verdana"/>
          <w:sz w:val="18"/>
          <w:szCs w:val="18"/>
          <w:shd w:val="clear" w:color="auto" w:fill="FFFFFF"/>
        </w:rPr>
        <w:t>-any needlelike structure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-produced by sclerocytes in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-form the supporting skeleton of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-can be made of </w:t>
      </w:r>
      <w:r w:rsidR="007A2DB6">
        <w:rPr>
          <w:rFonts w:ascii="Verdana" w:hAnsi="Verdana"/>
          <w:sz w:val="18"/>
          <w:szCs w:val="18"/>
          <w:shd w:val="clear" w:color="auto" w:fill="FFFFFF"/>
        </w:rPr>
        <w:t>calcium carbonate or silica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Spongin: </w:t>
      </w:r>
      <w:r>
        <w:rPr>
          <w:rFonts w:ascii="Verdana" w:hAnsi="Verdana"/>
          <w:sz w:val="18"/>
          <w:szCs w:val="18"/>
          <w:shd w:val="clear" w:color="auto" w:fill="FFFFFF"/>
        </w:rPr>
        <w:t>-collagen-like material that forms the skeletal system of some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web of protein-fibers that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help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hold the organism up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 w:rsidR="007A2DB6">
        <w:rPr>
          <w:rFonts w:ascii="Verdana" w:hAnsi="Verdana"/>
          <w:sz w:val="18"/>
          <w:szCs w:val="18"/>
          <w:shd w:val="clear" w:color="auto" w:fill="FFFFFF"/>
        </w:rPr>
        <w:t>allows the sponge to take on various shapes</w:t>
      </w:r>
    </w:p>
    <w:p w:rsidR="007A2DB6" w:rsidRP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sz w:val="18"/>
          <w:szCs w:val="18"/>
          <w:shd w:val="clear" w:color="auto" w:fill="FFFFFF"/>
        </w:rPr>
        <w:t>Spongocoel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-the internal cavity of asconoid and syconoid sponges that opens to the outside through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the 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-there is none in a leuconoid sponge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-where choanocytes are located, where water is passed through before exits through the 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(first goes through the porocytes)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-a simple interior space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Syconoid: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-the body plan of sponges that is intermediate in complexity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choanocytes are now located in radial canals that open to the spongocoel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apopyles (no longer lining the spongocoel)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the radial canal through prosopyles and exits through a single osculum </w:t>
      </w:r>
    </w:p>
    <w:p w:rsid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Symplesiomorphies: </w:t>
      </w:r>
      <w:r>
        <w:rPr>
          <w:rFonts w:ascii="Verdana" w:hAnsi="Verdana"/>
          <w:sz w:val="18"/>
          <w:szCs w:val="18"/>
          <w:shd w:val="clear" w:color="auto" w:fill="FFFFFF"/>
        </w:rPr>
        <w:t>-plesiomorphies shared between all groups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tripoblasty is in chordates, mollusks, and others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not an indication that the taxa is more closely related to each other than to other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more distant taxa because they all share the same primitive trait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lastRenderedPageBreak/>
        <w:t xml:space="preserve">Synapomorphies: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new &amp; unique character that a group of organisms all share &amp; that defines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lin</w:t>
      </w:r>
      <w:r w:rsidR="00EF4891">
        <w:rPr>
          <w:rFonts w:ascii="Verdana" w:hAnsi="Verdana"/>
          <w:sz w:val="18"/>
          <w:szCs w:val="18"/>
          <w:shd w:val="clear" w:color="auto" w:fill="FFFFFF"/>
        </w:rPr>
        <w:t>e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age or clade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is an apomorphy that is visible in multiple taxa; the trait in question </w:t>
      </w:r>
      <w:r w:rsidR="00EF4891">
        <w:rPr>
          <w:rFonts w:ascii="Verdana" w:hAnsi="Verdana"/>
          <w:sz w:val="18"/>
          <w:szCs w:val="18"/>
          <w:shd w:val="clear" w:color="auto" w:fill="FFFFFF"/>
        </w:rPr>
        <w:t>originates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in the last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ancestor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-uniquely characterise a given set of groups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F3073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Totipotent cells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-when a differentiated cell can change into any one of a variety of different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specialized cells found in an organism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-will result in the cell carrying out new functions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-amoeboid cells found in the mesohyl of sponges are totipotent because they can differentiate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into other types of cells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Cnidaria</w:t>
      </w: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aboral side in "porifera"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Acontia: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-threadlike, defensive organs, composed largely of nettling cells (cnidae)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thrown out of the mouth or pores when irritated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-laden with numerous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near inside the complete septum of anthozoa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Anthozoa: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-often from large colonies (coral reefs)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-lives its entire life in the radially symmetric polyp stage (symmetry based on 6)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-there is no medusa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-tentacles surround the mouth at the center of the oral disk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gonads in gastrodermis, as opposed to the 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non-opercular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-another example is the sea anemone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Biradial symmetry: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-thought to be an intermediate between radial symmetry and bilateral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-sea anemones are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body components are arranged with similar parts on either side of a central axis; each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4 sides of the body is identical to the opposite side but different from the adjacent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set of paired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sea anemone, siphonoglyphs cause biradial symmetry (are located on either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mouth)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development of multicellular animals in which only 1 cell layer is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cell layer is called the blastoderm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cavity that the cells surrounds is called the blastocoel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ball; in eggs with yolk, the appearance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varies depending on species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budding in porifera. Hydra use this method of asexual reproduction.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-are radially symmetric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characterized by the presence of cnidocytes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gap jun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tions (septate) that connect with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cell-cell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polyp with tentacles 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surrounding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central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unique type of epithelium that has contractile elements  (epithelio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-muscular cell)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planula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larvae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Cnidocil: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modified flagellum on the cnidocyte that causes the nemtaocyst to fire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stimulus involves some sort of chemi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>cal cue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-touching the cnidoci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l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does not fire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nematocyst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>Cnidocytes: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specialized cells found only in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these cells evert, a nematocyst is charged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nematocyst may act as a stinger or a sticky threat to entangle and capture prey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operculum prevents the nematocyst from springing out without a stimulus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Cnidoglandular lobe: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anthozoan septal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behind it is a ciliated band that creates a current inside the gastrovascular cavity so that the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contents are constantly mixed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2 digestive stalks that demonstrates clear zonation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-divide the gastrovascular cavity into six compartments connected to each other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septal ostia in the walls of the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-six pairs of septa that are connected to the pharynx and the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in the gastrovascular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retractor muscles that run along the oral and aboral surfaces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 contracts, the length of the trunk shortens and to reinflate the body, water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pumped into the gastrovascular cavity by the siphonoglyphs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Connexon: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assembly of six proteins (connexins) that can be part of a 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between the cytoplasm of 2 adjacent channels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connexon is the hemichannel supplied by a cell on one side of the junction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connexons from different cells normally come together to form the complete intercellular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some cells, the themichannel itself is active as a conduit between the cytoplasm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extracellular space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boxed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class of phylum cnidaria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box-like quadradial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toxic sting known to kill large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polyp produces a single medusa which organizes itself as a free-swimming 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short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of the life cycle is in the medusa phase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unique eye and pedalia (unique way of manipulating their tentacles)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complex rhopalia (not located at the margin but suspended halfway up the upper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-rhopalia hang off the sides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-anything stuck on the tentacles are moved toward the mouth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epithelium: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>internalized digestive epithelium are found in cnidaria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lines the inside of the digestive tract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surface area for harnessing nutrients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Dimorphic life cycle: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life cycle of the animal includes 2 distinct and physically different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-life cycle progresses from immature form to the reproductive type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 both forms may appear together in the colonial types of dimorphic organisms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organism that has 2 tissue layers (endoderm and ectoderm)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may be a matrix between the 2 cell layers, (mesoglea or mesenchyme) but it is not true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-recently, researchers believe that diploblasts actually arose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from triploblasts, and that 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-determined during the development of the blastula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tissue of an animal (&amp; also cell layer)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epithelium &amp; the nervous systems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primary germ layers, along with endoderm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Endoderm: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primary germ layers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-inner most layer of cells that form the digestive tract &amp; other associated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forms the epithelial lining of many systems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Ephyra: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miniature medusa of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produced by asexual budding from the  scyphistome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ephyra eventually grow up into being medusa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1506C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Epithel</w:t>
      </w:r>
      <w:r w:rsidR="004A2AD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</w:t>
      </w: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om</w:t>
      </w:r>
      <w:r w:rsidR="001506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uscular cells: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>-cells that line the outer surface of cnidarians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functions: form the outer body covering of the animal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-and movement by contraction of the myoneme portion of the cell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Extracellular digestion: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final breakdown of ingested food to components small enough to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absorbed across a cell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outside of the cell in the lumen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intestine or digestive gland is an example of this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Gap junctions: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specialized intercellular connection between a multitude of animal cell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-directly connects the cytoplasm of 2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molecules &amp; ions to pass freely between the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2 connexons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Gastric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gastrovascular system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opening that releases enzymes to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row of filaments on the surface of the gastric cavity that kill or paralyze live prey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taken into the stomach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Gastrodermis: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endodermal cells that line the gastrovascular cavity (coelenteron)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musculoepithelial cells in the gastrodermis have circular &amp; longitduinal muscles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helps with digestion of the prey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Gastrovascular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cavity of the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incomplete gut with only 1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-food is digested, and any undigested food is eliminated through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-lined with gastrodermis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Gastrozooid: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-polyps in colonial hydrozoans specialized for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connected to each other by a branching of the digestive tract so that food can pass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one to the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fracture and regrow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Gastrulation: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-stage in embryological development in which the blastula is converted into a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cells migrate toward the inside of the embryo from the region where the blastopore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form to create the second germ layer (endoderm)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embryo changes from having only 1 cell layer to having 2 cell layers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Gonozooid</w:t>
      </w:r>
      <w:r w:rsidR="00D83C2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>-polyp in colonial hydrozoans specialized for producing medusa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reproductive stage in the life cycle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gonangia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modified polyp inside which creates disk-like structures through which the medusae will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 released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Hydranth: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feeding zooid in a hydroid colony having an oral opening surrounded by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-another word for a gastrozooid.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4A2AD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a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muscular contractions maint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ing the rigid form or change the shape of the organism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 xml:space="preserve">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gastro-vascular cavity is an important component of the hydrostatic skeleton in cnidaria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class of phylum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both the polyp and the medusa in their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carnivorous &amp; form colonies of interconnected polyps encrusted on the substrate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-grows by asexual budding &amp; through gonozoids that produce medusae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digestive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system that has only a mouth and no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-ingested and undigested food have to pass through 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he mouth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have an 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complete gut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>sheet of tissue that separates the colenteron of anthozoa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-attach to the body wall, but free ends are suspended in the coelenteron &amp; are armed with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cnidocytes to immobilize ingested prey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-digestive glands secrete enzymes for initial breakdown of the meal before final intracellular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Medusa: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free-swimming mobile stage of the cnidarian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-reproductive stage of the life cycle; has mature gonads that form either male or female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important in scyphozoa, cubozoa and hydrozoan classes, but not anthozoa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Mesoglea: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jelly-like layer found between the ectodermal &amp; endodermal cell layers of diploblastic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-acts as a type of cement holding the 2 layers together, but unlike mesenchyme has few, if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any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called a mesohyl because it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between 2 tissues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cell. or portion of the cell to contract and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longitudinally in the outer epithelial muscular cells from the oral to the aboral side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movement in the hydrostatic skeleton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Nematocyst: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found in cnidocyte cells that are unique to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stinging or eversible portion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drill into,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entangle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or stick to potential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prey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fibre inside the nemt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ocyst forms &amp; as it is formed, it is coiled &amp; forms under tension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does not spring because of an operculum that holds it back; if the cnidocil encounters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organic matter, the spring will be released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Nerve net: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-nerve cells formed from the ectoderm which wind between epitheliomuscular cells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nerve net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are dispersed throughout the organism and are not centralized like in bilaterally symmetric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sensory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Nutritive muscular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-cells that form the gastrodermis lining the inner cavity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-carry out 2 functions: absorb and di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is movement or changing shape by contraction of the myoneme portion of the cell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in radially symmetric animals, there is no posterior, anterior left or ride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the 2 sides of the animal are referred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oral surface is where the mouth is located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determining symmetry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Oral-aboral axis: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main axis of symmetry in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plane passing through this axis will divide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= horizontal cut (through the oral surface) &amp; aboral = vertical cut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flat, enlarged base of the tentacles in some cnidarians, usually the cubozoans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way of manipulating their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help pass food to the mouth &amp; digestive system in cubozoans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because it makes transfer of food towards the mouth much more efficient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Pigment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a pigment spot, it is the sensory structure that detects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pigment spot creates the hood up above creates a shield; as the organism tips,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ferent sets of pigments get li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organism can then detect which way it wants to move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-innovative of scyphozoa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solid, free swimming larval stage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2 cell layers: ciliated ectoderm and inner endoderm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egg and sperm in cnidarians combining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2370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Polyp: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the sessile, asexual stage in the cnidarian life cycle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independent in some species (ex: anthozoa); some form colonies (hydrozoa) (i.e.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gastrozooids and gonozooids)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can strobilize and produce medusa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spend their life cycle existing only as a polyp</w:t>
      </w:r>
    </w:p>
    <w:p w:rsidR="00562370" w:rsidRDefault="0056237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Rhopalium</w:t>
      </w:r>
      <w:r w:rsidR="005623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-sensory structures found around the bell margin of the jellyfish medusa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a statocyst for balance and sometimes an ocelli for light detection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allow the medusa to be oriented properly in the water column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-senses light &amp; gravity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Sc</w:t>
      </w:r>
      <w:r w:rsidR="00F901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hyphozoa: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-commonly called "jellyfish"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of the life cycle is spent in the medusa stage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short-lived polyp is the scyph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stome that undergoes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strobilization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to form the strobila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which ephyra are formed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-much larger than hydrozoans; have an enlargened mesoglea and tetraradiate symmetry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located at the end of a quadrangular manubrian that hangs from inside the bell and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leads to the stomach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-intracellular digestion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Scyphistoma: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polyps settle to the ground (does not stay in this stage permanently)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-they strobilize to produce ephyra in the scyphozoan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 from when the planula larva settles onto the substrate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be complete or incomplete (found in anthozoans)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and also in incomplete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 cnidocytes and digestive enzymes to help digest ingested prey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Siphonoglyphs: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on either side of the anthozoan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paired structure that changes the symmetry to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-ciliated grooves that propel water in the gastrovascular cavity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Spermaries: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 in which male gametes are developed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-these structures are present on hydra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contain both spermaries and ovaries on one individual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Statocyst: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balance organ that senses gravity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at least 1 solid statolith surrounded by sensory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position of the organism changes, the statolith rolls stimulating different cilia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Strobila: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-stage in the life cycle of scyphozoan cnidarian formed from transverse fission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ephyra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the life cycle of the scyphozoan - asexual reproduction of the medusa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Strobilization: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process that converts the scyphistoma into a strobila during the life cycle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-transverse divisions of the strobila produce the small, disk-shaped ephyra that development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adult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-asexual divisions; create plate-like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ways that all medusae were formed ancestrally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Tissue-grade: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tissues but no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and ctenophora are examples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simplest of organisms with tissues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formed from the 3 cell layers: endoderm, ectoderm and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a theory that anemones that triploblasty came first before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-organisms that were triploblastic became sessile and lost their mesoderm, although this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cannot be confirmed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formation of the 3 cell layers happen in blastulation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-higher animals are triploblastic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Velum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32368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>a thin flap of tissue found around the inner surface of the bell of a hydrozoan's medusa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swimming ability of hydrozoans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974DE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hydrozoans</w:t>
      </w:r>
    </w:p>
    <w:p w:rsidR="00974DEF" w:rsidRDefault="00974DEF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Platyhelminthes</w:t>
      </w: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Acetabulum: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suckers found on the digenic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suckers surrounds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-acetabulum is located on the ventral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attach to host tissue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Adhesive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 adhesive secretions that attach anchor cells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dual gland system unique to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gland releases a compound to dissolve the glue; important for movement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way for planarians to detect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chemicals in their environment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free of pigments and rhabdites (in platyhelminthes)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supplied with many nerve endings in the auricle grooves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opening to the primitive gut (archenteron) that will develop into either the mouth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during gastrulation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-determines the protostome and deuterostome lineages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when the blastula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punches itself in and undergoes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morphological 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entrance to the gut of the developing organism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stage in the development of multicellular animals in which only 1 cell layer is present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(blastoderm)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the cells surround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ball, in eggs with yolk, the appearance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varies depending on the spe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cies</w:t>
      </w:r>
    </w:p>
    <w:p w:rsidR="00E27DCF" w:rsidRDefault="00E27DC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redia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-tadpole-like organism is released from the intermediate host to locate either the primary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 another intermediate host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Cerebral ganglion</w:t>
      </w:r>
      <w:r w:rsidR="00E27D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-a mass of nerve cells that forms an enlarged knot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like structure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the anterior end of the flatworm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this nerve tissue, the nerve chords are then separated in two where it sends projection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the tip of the worm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same time, other nerve branches branch out from the main body &amp; these branches are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sensory organs which detect sight, touch and movement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Chemoreception: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process by which organisms respond to chemical stimuli in their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depends on the senses of taste and smell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-relies on chemicals that act as signals to regulate cell function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Circular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inside the longitudinal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-contract with the longitudinal muscles to be able to create a hydrostatic skeleton will still maintaining flatness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type of smooth muscle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body cavity inside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-completely lined with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in 2 ways: enterocoelic pouches or by splitting a block of mesoderm (schizocoely)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coelom inside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Cysticercus: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-larval stage in tapeworms without an aquatic stage in the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found in the muscle of the intermediate mammalian host &amp; is ingested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an inverted scolex inside the bladderlike cyst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Definitive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life cycles that involve more than 1 host, this organism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contains the adult stage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the reproductive part of the life cycle occurs, after the amplification of numbers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it is the mosquito and in sheep liver flukes, the definitive host is the sheep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-phyla, including chordata and echinodermata that share common characteristics of the blastopore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-blastopore becomes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radial cleavage and enterocoely, but recent research has shown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that this is not true and that these events are independent of each other 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Diverticulum</w:t>
      </w:r>
      <w:r w:rsidR="00A34D6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>-any hollow branch or pouch that extends from the side of an organ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platyhelminthe, these branches exist in the gastrovascular cavity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because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these tissues branch all the way out towards the edge of the organism, it eliminates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need for a coelom because they can gather nutrients directly from their environment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Dorsoventral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in addition to circular and longtidunal that aid in contraction of the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hydrostatic skeleton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-aids in movement of the flatworm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 cross section of a planaria, the dorsoventral muscle reaches from the bottom to the top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organism, where it connects with the longitudinal and circular muscles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Dual-gland adhesive organ: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an organ that contains two glands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gland produces adhesives to stick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produces a substance that will "unglue"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in movement; the adhesive gland will be used to make adhesive if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wants to stay attached; if it wants to be released, it will excrete substances from the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gland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molt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epithelia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new taxon defined by molecular techniques &amp; breaks the link b/w Annelida and Arthopoda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used in traditional evolutionary classification of animals 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DF5D2E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-parasitic organisms that depend on another animal, their host, for survival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live on the outer surface of the host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>opposite of endoparasite, which lives inside the host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-parasitic organisms that depend on the host for all, or at least one stage, of their life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on the inside of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-opposite of ectoparasite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coloem or coloemic cavity which has developed from the wall of the archenteron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the deuterostome lineage, but that this has been challenged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recent research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comes from mesoderm budding off the archenteron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eye in platyhelminthes &amp; other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pigment cells that give it a cup-shaped 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-darkened so that light cannot penetrate through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is responsive to light &amp; 2 eye cups balance differential input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an image forming system - only sees light orientation and shadow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Flame cell: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-alternate name for the protonephridia based on their appearance as flickering flames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flicker is from the cilia that beat inside the cap cell of the protonephridium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2 very specialized cell that are attached to the tube cell that will connect it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-suspended at the center of the cavity are the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they push water down the tube, there will be suction created b/c water is displaced;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suction pulls water from the outside through the thin membrane into the 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-membrane is thin enough to allow water &amp; ammonia though, but won't let large compounds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-beating ofthe flame cell creates a current that pushes water down the tube cell along the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pores along the outside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Gravid proglottid: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-gravid = organism filled with eggs or pregnant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-proglottid = serially repeating segment-like structure found in tapeworms that contain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-immatue proglottids are continually added at the scolex &amp; the most mature proglottids,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thousands of eggs, are found the farthest from the scolex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 incomplete digestive system.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Intermediate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life cycles involving more than 1 host, the organisms </w:t>
      </w:r>
      <w:r w:rsidR="000647E3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that contain the larval stages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>in malaria, the human is the intermediate host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in this host the parasite amplifies its numbers, which may cause disease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host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Larval amplification: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where, during the life cycle, a single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can produce large numbers of the next developmental stage.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-good example is the fluke life cycle: a single sporocyst develops into hundreds of redia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the amplification of numbers increases the chances that the parasite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survive into the next generation &amp; infect more hosts 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paired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-connected by transverse connectives, forms a ladder-like structure or grid running the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greater length of the organism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sensory cells that allow them to sense their environment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Longitudinal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-inside circular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aid in contraction of the flatworm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Lophotrochozoa</w:t>
      </w:r>
      <w:r w:rsidR="009C0A1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-a new taxon supported by molecular evidence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all the animals with a lophophore or a trochophore larval stage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-lophotrochozoans and ecdosyzoans, animals with a cuticle, no epidermal ciliature &amp; who molt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are combined as the protostomes in traditional evolutionary classification of animals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Mehlis’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-glandular cells surrounding the ootype in trematodes &amp; cesatodes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role is unclear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may be involved in formation of the eggshell, lubricating the egg as it moves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ootype into the uterus, or its secretions may active the sperm for fertilization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third cell layer that develops in the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ectoderm &amp; endoderm in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-develops into muscle, connective tissue &amp; bones as well as blood &amp; other components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vascular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-platyhelminthes are the first to acquire mesoderm. 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-encysted stage of the trematode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present in all life cycles but when it is, it follows the cercaria &amp; forms a dormant 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cyst, often in fish, is consumed by the 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adult stage follows the metacercaria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Miracidium: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ciliated stage that hatches from the egg of a trematode fluke &amp; then invades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first intermediate host, usually a snail, where it develops into a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miracidia go through several stages in the mollusc host, eventually emerging as motile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cercaria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important for transfer from host to host to propagate the life cycle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Monecious: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that have, at some time their life cycle, both male &amp; female reproductive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structures. see hermaphrodite.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openings to nephridia (protonephridia &amp; metanephridia) in invertebrate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excretory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analogous to nephrons or uriniferous tubules found in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he kidney of humans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nephrostome, a long convulated tubule &amp; another opening called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nephridiopore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-body fluids are filtered in this way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Ootype: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oviduct in flatworms with openings to the vitelline gland, Mehlis' gland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seminal receptacle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the ova is processed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egg is filled with yolk, fertilized and shell added and 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en put into a uterus (large duct)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where it is stored until it is released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-female reproductive organs that produce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platyhelminthes, it is 1 of the 2 reproductive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located between the Mehlis gland and the yolk gland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the egg is produced it is sent to the ootype where it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ill be proccessed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Oviduct: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 leaves the ovary, it is stalled in a channel called the oviduct, where it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waiting to pick up yolk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travels down the oviduct, is filled with yolk &amp; nutrient and is passed in front of the seminal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receptacle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duct that carries the ova from the ovaries to the atrium together with the products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vitelline glands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Parenchyma: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-mesenchyme cells that form a spongy mass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 the internal organs of flatworms &amp; other acoelomate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located inside of the epidermis &amp; the circular, longitudinal muscle layers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>the region of the digestive tract between the mouth &amp; the esophagus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it is muscular &amp; forces food into the digestive tract that lies behind it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-connective that are connected to the brain are located above the pharynx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Platyzoa: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infrakingdom of animals that have 3 tissue layers but lack a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-molecular evidence supports that the taxon involves Platyhelminthes, Gastrotricha,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Gnathostomulida, Rotifera &amp; the recently discovered Cycliophora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symplesiomorphy is a mesoderm with musculature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mesoderm eventually forms cavities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P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Preadapted: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evolutionary biology, a situation where a species evolves to use a preexisting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 or trait inherited from an ancestor for a potentially unrelated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example: the body worms of flatworms made them pre-adapted for invasion of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function initially to solve the surface to volume ratio, its dual gland system was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attaching to the substrate and also letting go and their hermaphroditic sexual reprpoduction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allowed a 2:2 parent - offspring ratio; this made it ideal for invading a host organism</w:t>
      </w:r>
    </w:p>
    <w:p w:rsidR="00D54A9F" w:rsidRDefault="00D54A9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Progottid: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-see gravid proglottid, but minus the gravid.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-osmoregulatory-excretory structure found in some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a flame cell, this tubule is closed at its distal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beating of internal cilia pull water across the cell membrane &amp; propels it down the tubule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primitive nephridial system 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Protostomia:-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lineage of animals in which the blastopore during development becomes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past, this has also been associated with spiral cleavage in the embryo &amp; the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body cavity by schizocoely, but this is not accurate anymore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all of these organisms therefore have an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-platyzoa are protostomes that have lost their body cavity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orgainsms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Radial cleavage</w:t>
      </w:r>
      <w:r w:rsidR="001172E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development as the cells of the zygote divide, the products of the cell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 remain stacked directly on top of each other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of the deuterostome lineage, but research indicates that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this is not actually the case, and radial cleavage is independent of this event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main type of cleavage is spiral cleavage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symmetry: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an organism's body parts are arranged around the oral-aboral axis so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any plane passing through this axis results in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centralized nervous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are radially symmetric, except for anthozoans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-considered a primitive characteristic compared to bilaterial symmetry, which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platyhelminthes have 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redia in the intermediate host develop from the germ cell in the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-redia also contain numerous germ cells that will develop in cercaria, an example of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amplification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Releaser gla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>-secretes chemicals that release anchor cell attachments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in the dual gland system, besides the adhesive gland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it allows the flatworm to unstick itself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Rhabdite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-rod shaped secretions in epidermis that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release a thick mucous coat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mucus when they are released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help in defense because it contains toxic chemicals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Scolex: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-unique attachment organ of the tapeworm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anterior part of the animal; used to attach to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adhesive suckers &amp; in some species, hooks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-proglottids develop from behind the scolex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invertebrates, part of the male reproductive t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ract where sperm is stored prior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Sperm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-duct through which sperm travels from the testes to the seminal receptacle and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eventually to the penis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the other end of the flatworm; across from the ovary &amp; the oviduct; on opposite sides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platyhelminthe reproductive system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 cleavage: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-pattern of cell division in the developing embryo where the products of the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divisions shift by rotating either clockwise or counterclockwise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resulting daughter cells lie in the furrow of the underlying pair of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opposite of radial cleavage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thought to be exclusively related to protostomia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with spiral embryonic cleavage of the cells during early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platyzoa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5F47">
        <w:rPr>
          <w:rFonts w:ascii="Verdana" w:hAnsi="Verdana"/>
          <w:color w:val="000000"/>
          <w:sz w:val="18"/>
          <w:szCs w:val="18"/>
          <w:shd w:val="clear" w:color="auto" w:fill="FFFFFF"/>
        </w:rPr>
        <w:t>commonly referred to as Lophotrochozoa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sporocyst develops from the mericidium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sporocyst contains the germ cells that will develop into numerous rediae, an example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larval amplification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Syncytium: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-protoplasm that contains numerous nuclei not separated from each other by plasma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creates a multinucleate cellular appearance for a tissue that appears to lack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boundaries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syncytial tegument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way of organizing epithelial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allows quick repair of the epidermis so that the host cell defense will not destroy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is a way to absorb protein from their host so that the cytoplasmic surface of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is identical to the host &amp; the immune system stops attacking it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606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 covering of parasitic flatworms, including flukes &amp; tapeworms, consisting of a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syncytial outer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layer of cytoplasm connected to cell bodies embedded deep in the underlying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protective mesenchyme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by the host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syncitium that absorbs protein from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-syncytial zone connected to the cell body underneath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repaired from the nucleus at the top</w:t>
      </w:r>
    </w:p>
    <w:p w:rsidR="00625606" w:rsidRDefault="0062560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-male reproductive organs that produces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flatworms, they are found on the other side of the organism of the ovary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 produces travels down the sperm duct to the seminal receptacle to the penis/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in sexually reproducing organisms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7663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Yolk (vitelline</w:t>
      </w:r>
      <w:r w:rsidR="00B32E2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>-nutrient in an egg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-rich in protein &amp; fats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food reserve by the developing embryo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-produced by specialized glands that are added to the ova at the ootype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BRYOZOA</w:t>
      </w:r>
    </w:p>
    <w:p w:rsidR="004D50D1" w:rsidRPr="004D50D1" w:rsidRDefault="004D50D1" w:rsidP="00BC2AE1">
      <w:pPr>
        <w:rPr>
          <w:rFonts w:ascii="Verdana" w:hAnsi="Verdana"/>
          <w:b/>
          <w:color w:val="FF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Ancestrula: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founding zooid that undergoes asexual budding to form a bryozoan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zoarium (whole colony) is founded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freshwater, they are formed the statoblast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Bryozoa: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U-shaped gut with a lophophore or a trochophore larval stage, but not both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ornate polyps with tentacles surrounding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very abundant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most closely related to the annelisks and the molluscs through molecular analysis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sac-like stomach located at the center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extended out of the organism's body to engulf and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kind of stomach is the pyloric stomach where partially digested food in the cardiac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stomach moves to the pyloric stomach to continue the 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cardiac stomach is located above the pyloric stomach and is close to the pharynx 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-lies between the cardiac stomach and the pyloric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pouch that is considered to be a kind of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undigested food material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Cystid: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bryozoan colonies, the cystid consists of the non-living shell &amp; the living part of the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secretes the casing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lophophore &amp; the part of the body that moves inside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pair of retractor muscles at the far end of the cystid that can pull the lophophore in &amp; out 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Ectoprocta: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name for Bryozoa. See Bryozoa.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that contains a coelom that is formed from enterocoely. See enterocoel.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-flap-like covering of the oral opening in lophophorates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protocoel, it may or may not have a coelomic cavity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hollow lobe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a type of "lip-like" organ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Funiculus: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cord connecting the digestive system and wall of a zooid in some Bryozoan colonies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important in exchange of materials between individuals in the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from the digestive tract to the cystid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thin band of mesoderm epithelium; connected to the digestive cecum &amp; after passing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the stolon, it connects to the other funiculus of other zooids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Lophophorate: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with a lophophore. See lophophore.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Lophophore: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unique double ring of hollow ciliated tentacles that surround the oral opening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animal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some debate as to whether these should be separate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consider the lophophore to be a unique character of the phylum Lophophorata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-Bryozoans are lophophores</w:t>
      </w:r>
    </w:p>
    <w:p w:rsidR="00367E1D" w:rsidRDefault="00367E1D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characteristic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D50D1"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tentacles of Bryozoa are filled with the coelomic fluid of the mesocoel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posterior of the animal; makes up the body cavity of Bryozoa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Polypide: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soft part of the ectoproct (Bryozoan) that includes the visceral mass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includes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retracted into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cystid is below it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Protocoel: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epistome is made of protocoel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stomachs in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-partially digested food in the cardiac stomach moves to the polyric stomach to continue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then sent to the rectum when digestion is complete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Schizocoelous: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animal with a coelom that formed from schizocoely. See schizocoel.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Statoblast: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asexual bud of freshwater Bryozoans capable of surviving unfavorable conditions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-lay dormant until conditions are favourable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which a new ancestrula will form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fully digesting food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U-shaped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-since the anus of the Bryozoa sits on the substrate, the gut becomes U-shaped so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it can eliminate waste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auta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po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morphies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-anterior mouth is at the center of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seemingly continuous structure but there is a pocket off the side between the cecum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anus is outside, so when water flows through the waste is eliminated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Zoarium: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whole colony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together to enhance food-collecting potential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Zooecium: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case made by a cystid with a polypide sitting on top that can be retracted in &amp; out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non-living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protection of the cystid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4D50D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Zooid</w:t>
      </w:r>
      <w:r w:rsidR="008111D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-in colonial animals, each member of the colony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there is a division of labour between zooids, the most common being between feeding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gastrozooids and reproduction gonozooids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directly connected by tissue </w:t>
      </w: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FD0DBF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Mollusca</w:t>
      </w: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4C1B14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Abductor </w:t>
      </w:r>
      <w:r w:rsid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muscle: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>-a muscle that moves any part of the body away from the central midline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brachiopods, it opens the bivalve shell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adductor muscle in most muscular systems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absent in clams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niche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appearance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-molluscs are an example of adaptive radiation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C324B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Adductor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muscle that moves part of the body toward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central midline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brachiopods and bivalves, it closes the bivalve shell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-clams only have an adductor muscle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abductor muscle in most muscle systems</w:t>
      </w:r>
    </w:p>
    <w:p w:rsidR="00FC324B" w:rsidRDefault="00FC324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F1865" w:rsidRDefault="00A5300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Albume</w:t>
      </w:r>
      <w:r w:rsidR="00FC324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 gland: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part of the snail reproductive system (gastropods in general)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the yolk that nourishes the snail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-compound tubular gland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located near the top of the sperm duct/oviduct underneath the top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of the visceral mass </w:t>
      </w:r>
    </w:p>
    <w:p w:rsidR="001F1865" w:rsidRDefault="00CC31FB" w:rsidP="001F1865">
      <w:pPr>
        <w:tabs>
          <w:tab w:val="left" w:pos="558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chamber that affords entrance to another structure or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refers to an atrium (chamber)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gastropods, there is only 1 atrium to the heart, compared to 2 that is normally there</w:t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56BF4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Bioluminescence: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-how living organisms produce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-many organisms that live in the deep dark depths of the ocean or in other environments 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night use flashing lights to communicate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56BF4">
        <w:rPr>
          <w:rFonts w:ascii="Verdana" w:hAnsi="Verdana"/>
          <w:color w:val="000000"/>
          <w:sz w:val="18"/>
          <w:szCs w:val="18"/>
          <w:shd w:val="clear" w:color="auto" w:fill="FFFFFF"/>
        </w:rPr>
        <w:t>cephalopods (squids, etc) are capable of this thanks to elastic chromatophores</w:t>
      </w:r>
    </w:p>
    <w:p w:rsidR="00C56BF4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Branchial heart: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modification of the circulatory system to form secondary hearts that pump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gills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(cephalopods)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it is located underneath the systemic heart in squids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part of the closed circulatory system in squids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under predominantly anaerobic conditions; only circulate venous blood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FD0DBF" w:rsidP="00CB3F3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Cecum</w:t>
      </w:r>
      <w:r w:rsidR="00CB3F3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digestive system of cephalopods, also found in bryozoans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cephalopods, it is in between the stomach and the intestine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--it receives undigested food material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CB3F3C" w:rsidRDefault="00CB3F3C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sorting field: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aggregate mollusc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-lines the intestines of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-increases the surface to volume ratio for absorption of nutrients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-sorts small organic matter after digestive enzymes have been secreted from the crystalline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style &amp; sweeps small particles into the digestive gland for further digestion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ventral foot: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series of contractions on either side of the snail that help propel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combination with mucus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-used in locomotion; uses the metachronal wave action of the cilia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Crystalline 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rod-like structure in some mollusc stomachs made of enzymatic proteins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required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stomach rotate the crystalline style, which grinds against the gastric shield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release the digestive enzymes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gastric shield and above the style sac</w:t>
      </w:r>
    </w:p>
    <w:p w:rsidR="002E298F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Ctenidium: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-molluscan gills that often have additional functions other than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the ctenidia are used in respiration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molluscs have ctenidia inside a space that is covered with cilia which creates a unidirectional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 through the mantle cavity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moves water over the surface of the ctenidia; the cilia propel water through &amp; as the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 leaves the space, it takes away the wastes from the digestive/excretory system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Dart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a special dart that is used in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dart is rammed into the partner in mating battles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used to be thought of as a stimulant, but we now know that whoever gets the dart will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receiver of the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mechanism to ensure that one individual is more likely to transfer sperm than the other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-many invertebrates, including molluscs, arthropods and echinoderms have pockets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invaginations from the main alimentary tract 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specialized to break down nutrients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aggregate mollusc, they are located just beneath the esophagus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Elastic capsule chromatophore: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pigmented cell on the surface of cephalopods that, b 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changing its shape exposes differing amounts of pigment changing the colour and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cephalopods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-helps in camouflage &amp; bioluminescence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-work along with iridiocytes (mirror cells that reflect light) ; it will absorb certain wavelengths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reflect others back depending on the amount that it has contracted or expanded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-tube-like structures in which water flows (or more rarely in which air flows)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locomotion, feeding, respiration and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mantle of the mollusc &amp; the water is directed away from the mantle cavity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Gastric sh</w:t>
      </w:r>
      <w:r w:rsidR="002E298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ield: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-located inside the stomach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hard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-wears part of the crystalline style and dissolves mucus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Glochidia: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larval stage of some freshwater, bivalve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-brooded inside the gill chamber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release, they parasitize fish until the glochidia's development is omplete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Hectocotylus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-one of the arms of male cephalopods that is modified and specialized to transfer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sperm to the female in order to fertilize her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male squid  takes the arm, reaches up into the mantle, transfers the spermatophores to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arm &amp; inserts the arm inside the female, depositing the sperm package at the opening of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female genital tract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Hermaphrodite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-combined sperm duct &amp;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both because the snail is hermaphroditic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dart determines which mating partner will be the receiver of sperm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Hinge ligament: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bivalve shell; join together the two valves at the dorsal edge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 w:rsidR="00E22F0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(2 valves = 1 half of the shell)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ligament is made of a strong, flexible and elastic, fibrous, proteinaceous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shell needs to be able to open a little to allow the foot and siphons to protrude &amp;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close again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hinge ligament functions as a spring which automatically opens the valves when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adductor muscles relax (muscles that close the valves)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see excurrent siphon; this time the function is to bring the water towards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mantle cavity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Ink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ink used as a defense mechanism in cephalopods/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in front of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blinds the enemy momentarily so that the cephalopod has time to get away if camouflage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doesn't work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Iridiocytes: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-specialized cells that work with chromatophores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-mirror cells that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reflect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reflection of the light determines the wavelengths of light that will be absorbed and thus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change the colour of the cephalopod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Labial 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bivalves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secrete a mucus that entangles suspended food &amp; nutrient particles within the water to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produce a ball of food &amp; mucus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-afterwards, the cilia on the palp directs the bolus (ball of food &amp; mucus) into the mouth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thin, sheetlike membranous extension of the visceral mass of molluscs and brachiopods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forms 2 flaps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-mantle secretes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 the dorsal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space between 2 flaps of skin is referred to as the mantle cavity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consisting of a ciliated funnel, nephrostome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</w:t>
      </w:r>
      <w:r w:rsidRPr="009704F5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 external nephridiophore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and all of its contents to produce the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close to the heart &amp;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structure in all molluscs except for gastropods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Nacre</w:t>
      </w:r>
      <w:r w:rsid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-also known as mother of pearl, it is an organic-inorganic composite material produced by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molluscs (bivalves in particular) as an inner shell layer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makes up the outer coating of pearls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-how we end up with pearls; so that dirt doesn't rub up against the epithelial layer and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damage it 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Nacreous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innermost layer of the 3 layers of a mollusc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a mother of pearl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thin layers of calcium carbonate crystals (aragonite)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continually produced by the mantle surface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openings to nephridia (proto &amp; meta) in invertebrate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-polychaetes (like nereius) typically release their gametes into the water column using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nephriodphores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-analogous to nephrons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the nephrostome, a long convulated tubule &amp; another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called the nephriodiopore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funnel-like component of metanephridium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-always oriented towards the coelom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-covered from the inside with cilia, which push the water, metabolic wastes, unnecessary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hormones &amp; other substances into the metanephridium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Nidemental glands: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reproductive system in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produce nutrients for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quite large and prominent; located beneath the oviducal glands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Odontophore: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 the surface sits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feeding mechanism in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the cartilage which underlies &amp; supports the radula 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Open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circulatory system in which the circulating fluid (blood) flows into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vessels or tubes not connected to each other by small capillaries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it enters in into the hemocoel before returning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bivalves (clams)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Ovotestis: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gonad with both testicular and ovarian aspects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sit at the top of the whorl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the digestive gland &amp; hermaphproditic duct that leads down to where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eggs are fertilized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shell of a squid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the remnant of the ancestral shell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feather shaped internal structure that supports the squid's mantle &amp; serves as a site for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attachment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made of a chitin-like material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hemocoel, the pericardial cavity is all that remains of the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bivalve (clam) internal anatomy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Periostracum: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outermost of the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>3 layers of a mollusc shell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layer consists of chonchin, a protein that protects the underlying layers from damage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mixture of calcium salts &amp; proteins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-protects the shell from degradation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Pneustome: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opening to the mantle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surface of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mouth &amp; anus are located beneath the pneustome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Prismatic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middle of 3 layers in the typical molluscan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bulk of the shell that gives it its ridigity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shell is broken up, we can see the prisma-like fragments 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feeding structure of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ancestral characteristic of all animals in the phylum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looks like a tongue covered with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like a file to rasp food off the substrate</w:t>
      </w:r>
    </w:p>
    <w:p w:rsidR="00C06731" w:rsidRDefault="00C0673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Retractor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muscle that retracts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feature of the ancestral aggregate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face downwards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</w:t>
      </w:r>
      <w:r w:rsidR="00C0673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receptacle: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female reproductive system where sperm received from the male during mating is stored and later used to fertilize the egg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in gastropods, they are located just above the combined sperm duct &amp; oviduct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as separate structures in dioecious molluscs, such as cephalopods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Spe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rmatophore: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-sperm package passed to the female or inserted into the female reproductive tract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male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squids, the male takes his hectocotylous arm, reaches into the mantle &amp; transfers the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spermatophores after which he inserts the hectocotylous arm into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female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spermatophores are deposited at the opening of the female genital tract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Style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the crystalline style in the mollusc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style sac rotate the style that releases digestive enzymes into the stomach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it winds the string of food into the stomach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the crystalline style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part of the ancestral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 digestive system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-one of 2 hearts in cephalopods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flows from the systemic heart to either the anterior part of the body through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aorta or toward the posterior branch through the posterior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above the branchial heart</w:t>
      </w:r>
    </w:p>
    <w:p w:rsidR="00B369BC" w:rsidRDefault="00B369BC" w:rsidP="0095338D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Tetraneural nervous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system that has 4 components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mollusc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 of nerves supplies the visceral mass &amp; a second pair of nerve cords supplies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4 major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apical brain &amp; subesophageal ganglia have fused to form a ring around the esophagus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the 2 pairs of nerve cords attach to the brain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Torsion: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-an unusual twisting of the gastropod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left members of the class with an asymmetric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 shaped alimentary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-normally posterior anus &amp; mantle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now located anteriorly over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gastropods have modified this further &amp; detorted; changing the position of the anus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-biologists are unsure of why exactly this happened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Trochophore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-free-swimming ciliated larval stage found in a number of animal phyla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including the Mollusca and Annelida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larvae has a unique circle of preoral cilia around the middle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considered an ancetral characteristic of protostomes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Trochozoans: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any animal phylum that contains the trochophore larva stage. See trophochore larva.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Umbo: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-an often protrudi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ng part of each valve of the shell of a bivalve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when the animal was a juvenile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-radial growth has subsequently proceeded around that area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umbo is situated above the hinge line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-tube draining the urogenital organs, noticeable as a fine canal just posterior to the anus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joined to the anus in small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to the urogenital pore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from which the urogenital duct leads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point of exit of wastes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Veliger larva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-the ciliated larval stage after the trochophore in the life cycle of many molluscs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structures include the initial shell, mantle, visceral mass, head and foot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morphological change that the trochophore larva undergoes; has a large mouth for feeding</w:t>
      </w:r>
    </w:p>
    <w:p w:rsidR="004C1B14" w:rsidRDefault="004C1B14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4C1B14" w:rsidRPr="004C1B14" w:rsidRDefault="004C1B14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Annelida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Aciculum: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-chitinous support rods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within parapodia in the class Polychaeta (Nereis)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-needle-like bristle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Annelida: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phylum of kingdom animalia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-bilaterally symmetric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-metamerism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-serially homologous segments that repeat down the length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trochophore larval stage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setal hairs made of beta chitin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-5 blood vessels erroneously called hearts where blood flows  in the opposite direction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(top to bottom)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-vital for giving nutrient rich blood to the 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-dark, expanded structures on either side of the esophagus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Beta-chitin: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weaker than alpha-chitin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the animal kingdom outside of the ecdysozoans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</w:t>
      </w:r>
      <w:r w:rsidR="0010183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alciferous glands: </w:t>
      </w:r>
      <w:r w:rsidR="0010183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glands in earthworms that control calcium levels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-remove excess calcium from the earthworm's circulatory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-without these, there would be an influx of calcium from the environment which can affect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coordination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Chloragogen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amorphous material that surrounds the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important for de-aminating nitrogenous compounds to reduce them to their carbon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backbone to be metabolized for energy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-essentially functions as a liver, except that it is a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-de-aminated as ammonia, which is then modified to urea and excreted into the environment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Chloragogue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chloragogen tissue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Clitellum: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-special, fused metameres in oligochaetes and leeches that secrete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mucous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during mating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important in holding 2 earthworms together during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-keeps the surface tied together so that all the sperm transfers into the seminal receptacle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the other individual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forming the cocoon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organism is finished mating, the mucus sleeve is slid forward along the length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worm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Cocoon: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clitellum comes off after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-dries off, turns into a cocoon &amp; the small earthworm grows inside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cocoons are like protective casings where the young earthworm will grow and assume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miniature adult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completes the earthworm life cycle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part of the digestive tract used to store food prior to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storage of energy; larger in leeches because they do not have easy access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before the gizzard, after the esophagus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vessel</w:t>
      </w:r>
      <w:r w:rsidR="00F9590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transporting blood to the anterior part of the annelid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dorsal side of the animal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along the dorsal surface of the digestive tract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closed vessel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predatory polychaeete worm that moves about actively and is not confined to a tube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burrow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clam worm, nereius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they primarily live in the marine environment &amp; are swimming worms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Giant axon: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controlling the major escape &amp; defensive response of the 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-by the signals from the giant axon, the worm keeps its tail end in its burrow and will contract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all of its muscles to contract around the burrow &amp; contract all the longitudinal muscles to pull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worm back into the hole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-muscular, grinding part of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part of the foregut in invertebrates that may also be lined with cuticular plates and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when food is ready to be digested from the crop, it is passed into a muscular gizzard where it 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will be ground up and passed to the intestine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a fluid-filled and closed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a body wall containing muscles oriented in different directions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-muscular contractions maintain the rigid form or change the shape of the organism 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movement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annelida, the coelomic space is part of the hydrostatic skeleton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Intestinal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-blood vessel that goes through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circulating blood to and from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distribution of nutrients from food that is being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underneath the intestinal vessel &amp; on the opposite side of the nephridial vessel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Metamerism: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units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-called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adjacent metameres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phylum Annelida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ciliated funnel, nephrostome, connected to tubules that leads to the external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nephridiopore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&amp; all of its contents to produce the urine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molluscs and annelida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02CC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earthworm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the opposite side of the intestinal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blood in the metanephridial vessel is up for nutrient/gas exchange with the metanephridia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Nephridiopore: See mollusc nephridiopore.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Nephrostome: See mollusc nephrostome.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Neuropopo</w:t>
      </w:r>
      <w:r w:rsidR="002D383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dium: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-the lower part of the parapodium in polychaeta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-nerve cord is on the neural side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-ventral lobe/branch of the parapodium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upper lobe of the parapodium in polychaetes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-dorsal branch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0F465E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Oblique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on the ventral side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 the underside of the body to each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-oblique muscles lower the parapodia on one side &amp; lifts the parapodia on the other side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lateral, unjoin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ed appendages of polychaete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variety of shapes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is related to their different roles in locomotion &amp; 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neuropodium, notopodium, setal hairs and acicula</w:t>
      </w:r>
    </w:p>
    <w:p w:rsidR="00ED6FD7" w:rsidRDefault="000F465E" w:rsidP="000F465E">
      <w:pPr>
        <w:tabs>
          <w:tab w:val="left" w:pos="679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mollusc pericardial cavity.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symplesiomorphy of annelida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-except that the pericardial cavity is not all that is left of the true coelom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body behind the prostomium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oral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-not a true segment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setal hairs, which are characteristics of the phylum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present in the trochophore larva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anterior part of an annelid found just in front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mouth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Pygidium: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posterior part of a segmented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-houses the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068F5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Segmentation: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segments,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metameres adjacent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-synonym for metamerism</w:t>
      </w:r>
    </w:p>
    <w:p w:rsidR="00D068F5" w:rsidRDefault="00D068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ED6FD7" w:rsidRDefault="00D068F5" w:rsidP="00D068F5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invertebrates, part of the male reproductive tract where sperm is stored prior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1C739D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segments in annelida</w:t>
      </w:r>
    </w:p>
    <w:p w:rsidR="001C739D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Setae: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-bristles, or hairlike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structures that extend from the body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made of chitin, they are common in annelids and arthropods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like "cleats" that help the worm anchor into the substrate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bundles of 4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Subneural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-smaller than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-lies beneath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bringing blood to the nervous system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Subpharyngeal ganglion: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ganglion situated beneath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-ganglion = a biological tissue mass, most commonly a mass of nerve cell bodies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nerve cord connects from the subpharyngeal ganglion and extends from the anterior to the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body</w:t>
      </w: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sz w:val="18"/>
          <w:szCs w:val="18"/>
        </w:rPr>
      </w:pPr>
      <w:r w:rsidRP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Suprapharyngeal ganglion: </w:t>
      </w:r>
      <w:r w:rsidRPr="00C053C1">
        <w:rPr>
          <w:rFonts w:ascii="Verdana" w:hAnsi="Verdana"/>
          <w:sz w:val="18"/>
          <w:szCs w:val="18"/>
        </w:rPr>
        <w:t>- a nervous ganglion situated above the pharynx</w:t>
      </w:r>
      <w:r w:rsidRPr="00C053C1">
        <w:rPr>
          <w:rFonts w:ascii="Verdana" w:hAnsi="Verdana"/>
          <w:sz w:val="18"/>
          <w:szCs w:val="18"/>
        </w:rPr>
        <w:br/>
        <w:t xml:space="preserve"> </w:t>
      </w:r>
      <w:r w:rsidRPr="00C053C1">
        <w:rPr>
          <w:rFonts w:ascii="Verdana" w:hAnsi="Verdana"/>
          <w:sz w:val="18"/>
          <w:szCs w:val="18"/>
        </w:rPr>
        <w:tab/>
        <w:t>-ganglion = a biological tissue mass, most</w:t>
      </w:r>
      <w:r>
        <w:rPr>
          <w:rFonts w:ascii="Verdana" w:hAnsi="Verdana"/>
          <w:sz w:val="18"/>
          <w:szCs w:val="18"/>
        </w:rPr>
        <w:t>ly a mass of nerve cells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-it aids in coordination of nervous activity</w:t>
      </w:r>
    </w:p>
    <w:p w:rsidR="00C053C1" w:rsidRDefault="00C053C1" w:rsidP="008F3073">
      <w:pPr>
        <w:rPr>
          <w:rFonts w:ascii="Verdana" w:hAnsi="Verdana"/>
          <w:sz w:val="18"/>
          <w:szCs w:val="18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Typhlosole: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-invagination of the gut wall in earthworms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surface area of the gut available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-a dorsal flap of the intestine that runs along most of its length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-makes up the nervous system of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anterior to posterior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giant axons and the subneural blood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defensive reflex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vessel</w:t>
      </w:r>
      <w:r w:rsid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>-pumps blood to the posterior end of the organism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-pumped by the aortic arches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Nematoda</w:t>
      </w: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Amphid: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to the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sensory structure located on each side of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external pore leads to an inner chamber &amp; the sensory receptor formed from modified cilia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development of the embryo, single cells divide &amp; form a hollow ball of cells 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 layer thick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inside this hollow ball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cavity is essential for later gastrulation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fluid filled cavity of the blastula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Collagenous 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-collagenous =&gt; made from a fibrous protein with high concentrations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glycine, proline, alanine &amp; hydroxyproline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if collagen is boiled it becomes gelatin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cuticle: the non-living &amp; non-cellular outer layer of an organism secreted by the underlying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are common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may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or may not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also be re-inforced with alpha chitin; is shed with the organism grows too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big for it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(in nematodes it is just collagen) 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Epitheliomuscular 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-pharynx of nematodes that consists of epitheliomuscular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radially with 1 end anchored in the body wall &amp; the other the introvert itself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-organization of the muscular makes the pharynx triradiate; appears triangular in cross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of the pharyngeal muscles pulls the pharynx open, which sucks food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lumen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stretches the cuticular lining of the pharynx &amp; when the muscles relax, the elasticity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cuticle closes the pharynx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surrounded by a body wall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39734A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muscular contractions maintaining the rigid form or change the shape of the organism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allowing movement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locomotion for nematodes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side of fishes &amp; aquatic amphibians that includes underlying canals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sense organs that detect sound waves and movements in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it includes the excretory structures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 along the length of the animal and contain the excretory ducts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-longitudinal muscles are separated into 4 blocks by the lateral lines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ngitudinal muscle: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-separated by lateral lines in nematodes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they only have longitudinal muscle and no circular muscle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 responsible for locomotion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 arms: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 wall muscle membrane extensions that connect the body wall membranes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motor axons of the dorsal &amp; ventral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 from each cell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the nerve extends to the muscle not the other way around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Nematoda: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-bilaterally symmetric, pseudocoelomate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 crop disease, used in medicine &amp; have importance in nutrient recycling in soils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-perfectly cylindrical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-triradiate radial symmetry if viewed from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-collagenous cuticle produced by a syncytial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sinusoidal, whip-like movement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39734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Pseudocoelomate:</w:t>
      </w:r>
      <w:r w:rsidRP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39734A" w:rsidRDefault="0039734A" w:rsidP="00340D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1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39734A" w:rsidRDefault="0039734A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Renette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cells found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-believed to be involved in osmoregulation and elimination of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-we are actually unsure if this is actually the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we put a nematode in a hypotonic solution, it produces fluids - the 2 cells are wrapped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around each other &amp; assumed to be excretory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Roundworms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nematode. see Nematoda.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Introduction</w:t>
      </w: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organisms that have undergone tagmosis, the trunk </w:t>
      </w:r>
      <w:r w:rsidR="00B73EB0">
        <w:rPr>
          <w:rFonts w:ascii="Verdana" w:hAnsi="Verdana"/>
          <w:color w:val="000000"/>
          <w:sz w:val="18"/>
          <w:szCs w:val="18"/>
          <w:shd w:val="clear" w:color="auto" w:fill="FFFFFF"/>
        </w:rPr>
        <w:t>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Apolysis: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the separation of the cuticle from the epidermis in arthropods &amp;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cuticle is shed during growth &amp; a new covering is re-grown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apolysis, ecdysis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-during this process, arthropods become dormant &amp; enzymes are secreted to digest the inner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layers of the existing cuticle, detaching the animal from the outer cuticle; allowing the new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cuticle to develop without being exposed to the environment 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Arthropoda: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-autapomorphies: muscles arranged in bands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pair of pre-oral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pairs of post oral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extremely successful because of their size and reproductive efficiency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Atelocerata: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 second pair of appendages on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-mandibles without articulation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-malphigian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segmental tracheal system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Basement membrane: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lowest layer of the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-thin sheet of fibres that underlies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2 lamina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-function is to anchor down the epithelium to its loose connective tissue (the dermis)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underneath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-achieved by cell-matrix adhesions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Chelicerata</w:t>
      </w:r>
      <w:r w:rsidR="0017280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tagma: prosoma &amp; opisthosoma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with six pairs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-chelicera, first pair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antenna and deuterocerebrum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spider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sz w:val="18"/>
          <w:szCs w:val="18"/>
          <w:shd w:val="clear" w:color="auto" w:fill="FFFFFF"/>
        </w:rPr>
      </w:pPr>
      <w:r w:rsidRPr="00172802">
        <w:rPr>
          <w:rFonts w:ascii="Verdana" w:hAnsi="Verdana"/>
          <w:b/>
          <w:sz w:val="18"/>
          <w:szCs w:val="18"/>
          <w:shd w:val="clear" w:color="auto" w:fill="FFFFFF"/>
        </w:rPr>
        <w:t>Chemoreceptive setal hairs</w:t>
      </w:r>
      <w:r w:rsidR="00172802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sz w:val="18"/>
          <w:szCs w:val="18"/>
          <w:shd w:val="clear" w:color="auto" w:fill="FFFFFF"/>
        </w:rPr>
        <w:t xml:space="preserve">-a sensory receptor that transduces a chemical signal into an action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potential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-in arthropods, it takes the form of chitinous setal hairs 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-has a pore at the tip of the hair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-hairs may be on the feet - if the hair comes into contact with a stimulus, it makes contact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with the sensory hair through a small opening</w:t>
      </w:r>
    </w:p>
    <w:p w:rsidR="00172802" w:rsidRDefault="00172802" w:rsidP="008F3073">
      <w:pPr>
        <w:rPr>
          <w:rFonts w:ascii="Verdana" w:hAnsi="Verdana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Compound eye: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eye of the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ommatidia, the basic unit of the optical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nit of the eye, grouped together to form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 the exception of crustaceans, the compound eyes are usually found in combination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much simpler single lens ocelli </w:t>
      </w:r>
    </w:p>
    <w:p w:rsidR="00223070" w:rsidRDefault="0022307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Cornea: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transparent part of the eye that covers the iris, pupil  &amp; anterior chamber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        -refracts light, along with the anterior chamber &amp; lens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     -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accounts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2/3 of the eye's total optical power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Crustacea: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and/or maxillary saccate metanephridia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-nauplius larval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-biramous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-gnathobasic articulated mandible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Crystalline cone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ommotidium (individual units that form the compound eye)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transparent conical refractive body that functions as a lens in each ommatidium of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compound eye of many arthropods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cornea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Cuticle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1B46E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nonliving, noncellular outer layer of an organism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underlying epidermis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-are common in a variety of animals including nematodes, annelids &amp; arthropods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-prevents the presence of cilia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Cuticulin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-a structural protein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-dense lamina that forms the outer part of the epicuticle in insects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molting sequence, it comes after molting enzymes and before procuticle formation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periodic molting, or shedding of the outer exoskeleton of an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-happens when the body grows too big for its cuticle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epithelial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a new taxon identified by molecular techniques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the link between annelida &amp; arthropoda used in traditional evolutionary classification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animals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-innermost layer of the arthropod procuticle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 &amp; chitin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hardened or sclerotized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covalent interactions between the proteins &amp; 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digested &amp; re-used to build new procuticle during the molt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Epicuticle (</w:t>
      </w: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inner and outer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part of the arthropod cuticle that lacks any chitin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a chemical barrier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-waxes in it prevent cuticular water loss in terrestrial environments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-outer layer is the cement layer; inner layer is the cuticulin/wax layers</w:t>
      </w:r>
    </w:p>
    <w:p w:rsidR="00056B24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Exocuticle: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-outermost layer of the arthropod procuticle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proteins &amp; chitin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-exocuticle is hardened, scelerotized, with phenolic compounds  that chemically link the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proteins n the endocuticle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&amp; can't be reused during the molt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Haemocoel: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principal body cavity in molluscs and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-remnant of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forms part of the open circulatory system found in these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true coloem is usually reduced to a cavity surrounding the heart, the pericardial cavity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gonads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Head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-one of the 3 insect tagmas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sensory and food acquisition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at the most anterior part of the organism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056B24">
        <w:rPr>
          <w:rFonts w:ascii="Verdana" w:hAnsi="Verdana"/>
          <w:b/>
          <w:sz w:val="18"/>
          <w:szCs w:val="18"/>
          <w:shd w:val="clear" w:color="auto" w:fill="FFFFFF"/>
        </w:rPr>
        <w:t>Mechanoreceptive setal hairs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-unique sensory structures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physical touch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-setal hair placed in a socket in a cuticle with a nerve attached to the end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hair is bent in one direction, it will pull on the nerve &amp; give a signal that the nerve is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being bent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rigidity of the cuticle is dealt with by putting in hairs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Mosaic model of insect vision: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-model for how the compound eye of insects can form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more pixels are added &amp; the resolution is increased, we can see an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adding more and more ommatidium, the compound eye is able to create a clear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Moulting fluid: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stage of preparation, fluid is secreted from the molting glands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epidermal layer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-loosening of the underpart of the cuticle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-moulting fluid fills the newly created cap underneath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Ommatidiium: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-a series of optic units that make up the compound eye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-fundamental units for creating the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-optically isolated by pigment cells that surround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a series of light-sensitive retinular cells that respond to different wavelengths of light,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their response corresponds to three primary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of the individual pictures produced combines in the arthropod brain to create the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Ostiate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a heart that has ostia that it uses to communicate through the psace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-ostia allow blond to enter the heart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-position along the length of the heart is related to segmentation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heart contracts, the decreasing diameter closes the ostia &amp; blood is moved forward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peristaltic contractions of the heart musculature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muscles of the heart relax, the elasticity of its attachment to the body wall or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pericardial septum returns the heart to its original diameter; ostia open and blood flows back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heart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space,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a hemocoel, the pericardial cavity is all that remains of a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molluscs &amp; also phylum arthropoda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-inner layer, underneath the epicuticle of the arthropod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chitin &amp;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may be differentiated into 2 layers in terrestrial arthropods &amp; 3 in crustacea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Retinular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-important for picking up sensory information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in coordination with the ommitidium to produce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-absorb wavelengths in blue green and red &amp; use info to put together images &amp; colours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Rhabdom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-transparent, crystalline receptive structure found in the compound eyes of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-lies beneath the cornea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-occcurs in the central part of each ommitidium</w:t>
      </w:r>
    </w:p>
    <w:p w:rsidR="00494323" w:rsidRPr="00494323" w:rsidRDefault="00494323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94323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494323">
        <w:rPr>
          <w:rFonts w:ascii="Verdana" w:hAnsi="Verdana"/>
          <w:b/>
          <w:sz w:val="18"/>
          <w:szCs w:val="18"/>
          <w:shd w:val="clear" w:color="auto" w:fill="FFFFFF"/>
        </w:rPr>
        <w:t>Saccate metanephridium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-excretory organs in aquatic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-aquatic arthropods release ammonia waste via ills, so nephridia largely regulate water &amp; ions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through hemal system into an end sac (coelom) then into metanephridium, out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nephriophore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referred to as an eye spot or ocellus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photoreceptive cells positioned underneath a lens that can either change its shape or position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image-forming on some (nautilus &amp; spiders) or only detect light intensities</w:t>
      </w: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Tagma (tagmata):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specialized grou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ping of multiple segments or 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62E49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the process of creating distinct body regions in arthropods. See tagma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Wax layer</w:t>
      </w:r>
      <w:r w:rsidR="00662E4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-underneath cement layer in epicuticle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-helps in water proofing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outermost layer of the epicuticle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 layer is not produced until after the procuticle has started to produce</w:t>
      </w:r>
    </w:p>
    <w:p w:rsidR="00B73EB0" w:rsidRDefault="00B73EB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Pr="00B73EB0" w:rsidRDefault="00B73EB0" w:rsidP="00223070">
      <w:pPr>
        <w:rPr>
          <w:rFonts w:ascii="Verdana" w:hAnsi="Verdana"/>
          <w:b/>
          <w:color w:val="FF0000"/>
          <w:sz w:val="28"/>
          <w:szCs w:val="28"/>
          <w:u w:val="single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CRUSTACEA</w:t>
      </w:r>
    </w:p>
    <w:p w:rsidR="00662E49" w:rsidRPr="00B73EB0" w:rsidRDefault="00662E49" w:rsidP="00223070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organisms that have undergone tagmosis, the trunk 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B73EB0" w:rsidRDefault="00B73EB0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Antennal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excretory organ in the cephalon of adult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known as a green gland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crustaceans, the saccate nephridia is located at the base of the antennal gland or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maxila to maintain ionic balance b/c it lacks a waterproof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situated just behind the eyes and opening on the first peduncular segment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antennae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one of a pair of excretory glands located on antenna in front of head of crustacea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Antennule: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antenna or similar organ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the first pair of small antennae on the head of a crustacean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found on the first segment of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-are modified for different functions in different classes (ex: modified for crawling through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sediments in class maxillopoda)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Articulated mandible: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autapormophies for subphylum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the feeding structure of crustacea that is well articulated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-by articulated, we mean that it consists of joints surrounded by an articular membrane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-multiple joints moving in one direction (but different directions) make up the mandible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food is grinded at the base *gnathobasic*, which is unique from other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arthropods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Biramous appendage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are branched and Y-shaped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autapomorphy of subphylum crustacea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Branchial chamber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chamber limited primarily by the lateral folds of the carapace; the inner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 of which performs a respiratory function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long piece of cuticle extends into the branchial chamber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stagnant; water needs to be pumped in to it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either side of the cephalothroax of crustaceans; houses the gills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Carapace: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protective dorsal shield or plate that covers an animal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crustacea, the cuticle fuses to form a plate over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exoskeleton that covers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protective covering; where it projects forward beyond the eyes is called a rostrum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-calcified to varying degrees in different crustaceans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Cardiac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-located in the gastric mill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than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before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divisions of the stomach; located in the anterior region - inbetween are the teeth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oval dorsal sac in the cephalothorax; has no calcified structures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Cephalothorax: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many arthropods, the appendages found on the thorax become involved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-when this happens they are referred to as the maxillipeds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new tagma that results in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anterior tagma of the crustacea as a result of tagmosis - before the pereon and pleon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fusion of the original 5 segments (part of the head)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Cheliped: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pair of legs that bears the large chelae (pincer-like organ or claw)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crustaceans</w:t>
      </w:r>
    </w:p>
    <w:p w:rsidR="00560B96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its function is for defense and to capture prey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after the head appendages (mandible, maxilla, antenna, etc)</w:t>
      </w:r>
    </w:p>
    <w:p w:rsidR="00560B96" w:rsidRDefault="00560B9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Digestive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-paired glands in crustacea that absorb nutrients from good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-composed of highly branched, blind canals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-secrete enzymes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-store glycogen and fat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and ventral abdominal arteries: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above the intestines in the abdomen of crustacea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(dorsal) and below (ventral)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upper abdominal artery starts at the posterior region of the heart &amp; extends along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dorsal midline of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supplies blood to the muscles of the abdomen &amp; paired arteries branch off for each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-dorsal aorta branches supply the reproductive structures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-ventral artery extends toward to the posterior end of the crayfish and 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Endopodite: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inner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the principal branch of the locomotive appendages in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closer to the midline of the animale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Exopodite: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outer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branches (the other being endo)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near the outside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First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-along with the second maxilla, are the original head appendages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-movement pumps water and small food particles created by the maxillipeds into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maxilla does not retain a part of the exopodite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mill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stomach of crustaceans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divided into 2 regions: the anterior cardic &amp; posterior pyloric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contains medial chitinous teeth that help grind the food up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teeth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-are located in the gastric mill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lateral and medial (2 sets)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-contractions of the gastric muscles work the teeth against each other to pulverize the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ingested food &amp; mix it with enzymes to initiate digestion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chitin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Gill bailer: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-leaf-like flap in a channel at the anterior opening of each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-by its beating, drives water forward in and out of the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-formed from the second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the scagphognathite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Gnathobasic man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dible: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mandible in which the base of the mandible is modified into grinding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surfaces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to break up food before it is passed into the mouth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3-segented palp, the endopodite, attached to the protopodite that is the base of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 with toothed and grinding surfaces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most anterior tagma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5 pairs of appendages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-antennules (first antenna), large antenna (second anntennae), a single pair of mandibles &amp; 2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pairs of maxillae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is for sensory and feeding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nephridial organs; involved in osmoregulation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-excrete nitrogenous waste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 at the base of the maxillae in crustacea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Maxilliped: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-arthropod appendages are referred to as maxillipeds when the first appendages found 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thorax become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a pair of three sets of appendages lying immediately posterior to the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two anterior pairs are often modified for feeidng while the third pair is often pediform, resembling the pereopods (it protects the appendages underneath - has gills)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Nauplius larva: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larval stage in the crustacean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-characterized by the single medial compound eye, the naupliar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hatches from the egg with 3 pairs of appendages (2 antennae)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-paired antenna at the front, mouth &amp; behind it is the 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-free-swimming stage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Pereon: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division in the thorax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part (remainder of the thorax after the cephalothoracic tagma) becomes the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pereon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-legs attached to the pereon are the pereopods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-legs attached to the pereon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-primarily used in swimming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5FA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five pairs of the walking legs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Pericardial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the pericardial sinus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heart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-blood from the gills collects in the pericardial cavity before passing through the ostia into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heart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name for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appeandges found on the pleon are the pleopods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-general functions, not involved in locomotion (reproduction, digestion) 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tagma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appendage associated with the pleon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swimmerets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found on the first five 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two pairs are dimorphic and modified in the male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Protopodite: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-basal protopodite that each appendage is attached to by inner and outer branches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(endopodite and exopodite)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basal portion, or 2 proximal and more or less consolidated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biramous appendage that attaches it to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2 parts: coxa and basis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Pyloric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posterior region of the gastric mill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cardiac stomach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-food particles from the cardiac stomach are further digested here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1E5FA0" w:rsidP="00F77FC8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Saccate metanephridium: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-antennal glands -also called green glands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-main excretory organs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at the base of the antenna in crustaceans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a membranous sac that aids in ultra-filtering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-each gland consists of a bladder-like region connected to the excretory pore located at the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base of the antenna in the coxopodite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bladder is the glandular region where the hemolymph is filtered</w:t>
      </w:r>
    </w:p>
    <w:p w:rsidR="00F77FC8" w:rsidRDefault="00F77FC8" w:rsidP="00F77F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Second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-original head appendages, comes after the first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-retains a part of the exopodite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the gill bailer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Serial homology: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-metamerization results in a linear series of segments that share a common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embryonic origin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-ancestrally all metameres were identical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-modification of different parts of the body for different functions means that this similarity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has been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function requires different modifications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Setal sorting field: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digestive syste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-sorts particles of food by size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-only small particles of food and dissolved nutrients pass into the digestive gland for final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digestion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-anything else passes to the intestine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Statocyst: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on the two-segmented basipodite that has the largest segment at its base next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-seen externally as a small triangular depression on the dorsal surface of hte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balance organ that senses gravity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consists of at least one solid statolith surroudned by sensory cilia;; as the position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organism changes the statolith rolls stimulating different cilia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Sternal artery: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branches branches of the dorsal aorta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branch forms the sternal artery that extends to the ventral 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-splits into 2: ventral thoracic artery (supplies blood to the anterior part of the nerve cord,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walking legs and the mouthparts) &amp; the ventral abdominal artery (supplies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cord)  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Swimmer</w:t>
      </w:r>
      <w:r w:rsidR="00F77FC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ets: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-five pairs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behind the walking legs on the abdomen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2 swimmerets are sexually dimorphic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for carrying eggs and locomotion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Telson: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 xml:space="preserve">-in a number of arthropods, the most posterior part of the body, which may appear as 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tagma is not a true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part of the body, formed from the embryonic pygidium is called the telson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an appendage, but is the terminal part of the body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organisms that have undergone tagmosis, the trunk often develops into 2 tagma: one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locomotory tagma is the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thorax was divided into the cephalothorax (combined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with the original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 appendages on the head to become the cephalothorax); the rest is the pereon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Trunk: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 animals with more than one body region, or tagmata, the part of the body behind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torso which doesn't include the limbs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combined thoracic and abdominal tagma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-has legs on each of its segments in crustaceans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Uropod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sixth and last pair of abdominal appendages in crustaceans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part of the tail fan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have functions in locomotion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Ventral thoracic artery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branches of the sternal artery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-extends towards the anterior end of the crayfish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-supplies blood to the anterior part of the nerve cord, the walking legs and the mouthpart</w:t>
      </w: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ARTHROPODA - CHELICERATA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segment: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two parts of the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fang is housed inside of the basal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bulk of the jaw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Book lung: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-respiratory structure found in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multiple folds of the cuticle that form sheets, or lamellae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moves across for gas exchange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Capitulum: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gnathosoma in ticks and mites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part of the body comprising the mouth and feeding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separated from the body of the animal by a flexible section of the cuticle 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Carapace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-protective covering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chelicerates, the hard, upper 'shell' of the anterior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bears the carapace dorsally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Chelicera: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unique paired feeding appendage on the first semgent of chelicerates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subphylum gets their taxonomic name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2nd most anterior appendage after the pedipalps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-mouthparts that are pointed; used to grasp food &amp; are found in place of chewing mandibles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are hollow (in spiders) are used to inject venom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Deuterocerebrum: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present, it is the second or middle part of the arthropod brain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innervates the first pair of antenna in crustaceans, the antenna in uniramians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missing in chelicerates that don't have an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chelicerate brain is the fusion of only 2 segments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Embolus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>a feature of an adult male spider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pedipalp in adult male spiders consists of a bulb containing a sperm duct and a terminal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embolus (a travelling intravascular mass carried by circulation)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-to transfer the sperm, the spider inserts his embolus into the sperm droplet and draws the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fluid into the pediplap; during copulation, the male transfers the sperm to the female by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inserting the embolus into the female genitalia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Epigastric furrow</w:t>
      </w:r>
      <w:r w:rsidR="00F901C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fold that separates the region of the book lungs and epigyne from the more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abdomen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middle of this furrow is the opening of the oviduct (in females)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either end are the lung slits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Epigynum: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genital structure of female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varies greatly in form in different species; often provides the most distinctive characteristic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 recognizing species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small, hardened portion of the exoskeleton located on the underside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front of hte epigastric furrow and between the epigastric plates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Fang: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-pointed structures on chelicera (at the tip) that inject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-articulates with the base segment of the chelicera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fang is an organic functional equivalent to a hypodermic needle that penetrates the skin,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fur or exoskeleton of the spider's target 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Gnathobase: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many arthropods, the base of the appendages is modified into grining surfaces used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break up food before it is passed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joint or process of the proximal part of the appendage of an arthropod modified to aid in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carrying or masticating food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chelicerata, the base of the pedipalps in both sexes has an inner margin lined with spines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(gnathobase)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-chelate tips of the appendage pass food to the gnathobase, which then grinds it up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passing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chelicerae keep food from escaping from the gnathobases located on other appendages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Gnathosoma: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capitulum. see Capitulum.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Idiosoma: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144F3"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large region located behind the gnathosoma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-bears the legs, genital and anal openings &amp; an assortment of tactile and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-respiratory pores (stigmata) and sclerotized shields are usually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-functions parallel those of the abdomen, thorax and portions of the heads of insects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Lung slit: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at either end of the epigastric furrow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lateral continuation of the epigastric furrow of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passes into the atrium of the spider's book lung through here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Malpighian 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excretory structures found in insects and some spiders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similar in appearance and function they are not homologous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-hollow extension of the gut suspended in the hemocoel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Ocellus (Ocelli):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simple eye of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single lens and optical unit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usually image forming and detect levels of light instead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tagma of the cheliciform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-lacks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appendages are present, they are involved in gas exchange or silk production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Orb web: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webs with sticky spiral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-begins when the spider floats a line on the wind to another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spider secures the line and then drops another line from the center, making a 'Y'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rest of the scaffolding follows with loose scaffolding of non-sticky silk being constructured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before  a final spiral of sticky, more tightly bound sticky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about 1 hour to build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Pedipalp: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pair of appendages on the body of a cheliciforme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male adult spiders, they are involved in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six segments: coxa, trochanter, femur, patella, tibia, and tarsus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spiders, the cozae frequently have extensions called maxillae or gnathobases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 as mouth parts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-could be organs that resemble the legs or as defense weapons like in scorpions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tagma of a cheliciform consisting of the first six segments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-appendages on the prosoma are involved in feeding &amp; locomotion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sensory appendages such as antennae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Silk: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-produced by the spinnerets in silk-weaving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strong fiber with interests in nanotechnology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woven is stronger than kevlar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-produced by the silk glands 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ocelli.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Spinneret: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modified appendage on the posterior end of the spider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found on silk-weaving spiders; in active predators, they are reduced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-opening to the tracheal system of uniramians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a small or vestigial gill opening in some cartilaginous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air to come into the respiratory system; located on the surface of the animal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Trachea: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-composed of spiracles, tracheae and tracheoloes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-trachaea are invaginations of the cuticular exoskeleton that branch throughout the body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 is conducted through the respiratory system through active ventilation or simple diffusion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Uniramous appendage: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type of appendage in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unbranched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element of the leg is arranged in a linear sequence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Walking leg</w:t>
      </w:r>
      <w:r w:rsidR="002A065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-a form of jointed appendage used for walking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-4 pairs in chelicerates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-variable numbers in insects (centipedes); usually 3 pairs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>are composed of many segments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chelicerates, there are 7 segments 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Pr="00E41294" w:rsidRDefault="00E41294" w:rsidP="00223070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ATELOCERATA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>-1 of 3 tagma in the insect body plan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-is the site of the body where general function occurs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-where the digestive system is found for breaking down food &amp; malpighian tubules are found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for excretory systems and gonads &amp; reproductive structures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-in atelocerata, the abdomen must be able to expand and enlarge for feeding or if it's a female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and needs to produce large numbers of eggs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Accessory glands (female and male): </w:t>
      </w:r>
      <w:r w:rsidRPr="00E41294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special reproductive glands that differ in males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females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males, sperm is molded into the packages of the spermatophores using accessory glands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females, the accessory glands cement eggs in place as they travel down the oviduct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pass by the spermatheca (seminal receptacle); the cement is used to glue to them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Alinotum: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plate of the thoracic skeleton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only in winged insects, to which the wings are attached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the notum of an insect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flight mechanisms in insects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Apodeme: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internal ridges of ingrowths from the exoskeleton of most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-support the internal organs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-provide points of attachment for the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-consistute the endoskeleton of the animal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Asynchronous flight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-type of flight in which the wings are not pulled by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 nervous system controls it; nerves constantly keep the system going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long as there is a signal to fly, wings continue to beat frequently even if it has a small wind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-gives small insects a flight advantage and allows them to migrate long distances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Basalar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large fibrilar flight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-make up most of the power muscles of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-asynchronous muscle; doesn't require nervous system input 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located underneath the wing edge and above the pleural suture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Click mechanism: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special indirect flight mechanism unique to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-power for the down stroke is provided by contractions of powerful longitudinal muscles that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shorten the thorax and strain energy is converted into the downward movement of hte wings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(the click)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 of the dorsoventral muscles flattens the thorax slightly, this strain energy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converted into the lifting up of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-relies on the elasticity of the thoracic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the cuticle to store elastic energy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-found in insects where the life cycle includes larval, pupal and adult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stages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 the larval stage looks nothing like the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-during the pupal stage there is a complete reorganization of tissues and structures inside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create the transformation from larva to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-examples: maggots and flies, caterpillars and butterflies, grubs and beetles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for greater diversity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Condyle: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round prominence at the end of a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often a part of a joint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articulation with another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insects, the mandible has 2 hinge points (condyles) that articulate on either side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allows the mandible to swing in and out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wing muscles insert directly at the bases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movement of the wing base downward (notum) lifts the wing itself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-notum goes up, wing goes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 set of muscles that run from the ventral to the dorsal side pull the notum down and make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wings go up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not the common way for insects to 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-involves constant nervous system input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ventral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muscle used in the indirect flight mechanism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longitudinal muscles squeeze the thorax from the front &amp; back -&gt; notum pops out, dorsal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ventral stretches &amp; contracts, bringing the notum back down which releases a spring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mechanism which then launches the wing into the upright position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controlled directly by the nervous system; is set off by another chain of events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go on indefinitely until the insect needs to stop flying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Drone</w:t>
      </w:r>
      <w:r w:rsidR="004123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-male honey bees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develop from eggs that have not been fertilized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haploid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-cannot sting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drones mate with the queen bee to produce the workers in the colony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taken care of by the worker bees in the colony &amp; don't serve any other purpose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Frons: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front part of the head capsule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or between the antenna and above the clypeus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lies between the genal areas on either side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-unique indicators of species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Gena: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-sides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indicators of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the compound eyes; almost like human cheeks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-composed of six segments in atelocerata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head is a tagma that is primarily for sensory and food aquisition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3 segments of the brain are involved in sensory &amp; the next 3 are food acquistion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Hemimetabolous: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-adults resemble the larval stages in appearance but have wings and a functional reproductive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are not as well diversified as holometabolous insects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-juveniles have to compete with the adults for food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to synthesize adult segments as they are collecting food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Holometabolous: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have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don't resemble the larval stages in appearance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pupal stage, between the larval and reproductive adult, allows for complete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reorganization of the body plan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Hypopharynx: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tongue in the center of the mouthparts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-inbetween the maxilla on the side, underneath the labrum and above the labium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tongue-like lobe on the floor of the mouth that divides the mouth into an upper and lower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region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space above is an opening to the digestive tract and the space below is for salivary glands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Incomplete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resemble the larval stage in appearance and a functional reproductive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 hemimetabolous.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Indirect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flight mechanism using indirect flight muscles that is more efficient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-muscles, rather than attaching to the wing attach to the thorax and deform it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-deformations of the thorax causes the wings to move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set of dorsal longitudinal muscles compres the thorax from front to back, causing hte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notum to move up, causing the wings to be pulled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set of muscles pull the notum downward and causes the wings to flip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-only requires a single nerve signal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-asynchronous movement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Labial palp: -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the jointed, sensory structures carried on the labium of the mouth of an insect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articulate with the part of the labium known as the prementum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honeybees, the labial palps and the labium create the drinking straw along with the maxilla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organ of the mout having mainly olfactory and gustatory functions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Labium: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second maxilla in some uniramians, such as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fused to form the lower portion of the buccal cavity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butterflies this is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not necessarily an appendage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helps form the "box"-like structure of the insect mouthpart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Labrum: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flap-like structure that lies immediately in front of the mouth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lost in butterflies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upper lip of the insect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a fleshy lip that is thought to be analogous to the first segment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Longitudinal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-muscles involved in indirect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-set of muscles that run along the length of the thorax that contract along the anterior &amp;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posterior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-causes the notum to pop up and the wings to fall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-set off dorsal-ventral muscles that will contract and continue the flight mechanism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Malpighian tubules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-excreotry structures found in insects and some spiders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-although similar in appearance and function, the two are not homologous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--hollow extensions of the gut suspended in the hemocoel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-uses a potassium pump that pumps potassium into the lumen of the tubule, creating an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electrochemical gradient; water is pulled in and essential elements pulled in across the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membrane, further filtered in the rectum by a cuticulin layer that gets rid of uric acid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-head appendage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-most commonly are involved in manipulating the food that it can be crushed or chewed by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are found on either side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palp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jointed, sensory structure found on the maxillae of an insect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feeler-like or antenna-like structure arising from the maxilla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in function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mosquito and horse fly mouthparts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Micropyl</w:t>
      </w:r>
      <w:r w:rsidR="00B13A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e: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opening in insect eggs through which sperm can enter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-because of water conservation, the shell is put on before the egg is fertilized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-opening allows for fertilization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finds the micropyle when the egg moves in front of the seminal receptacle and the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sperm swims to find the hole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lastRenderedPageBreak/>
        <w:t xml:space="preserve">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portion of an insect's thoracic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single large sclerite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divided into the alinotum (has the wing) and postnotum that bears the phargma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-lifting of the notum is responsible for pulling the wing down and notum going down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responsible for pulling the wing up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-controlled either directly or indirectly by muscles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Ocellus: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-otherwise known as simple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single lens which detects 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contain compound eyes and contain ocelli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primarily for light detection; do not form complex images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Ovariole: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tubes of which ovaries of most insects are composed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an insect will have 2 ovaries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-ovarioles lead to 2 oviducts, which converge into a single oviduct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egg production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a base, it has an egg that's ready to be laid, behind it eggs that are almost ready all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along the length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Ovipositor: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organ used by some animals for oviposition (laying of eggs)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maximum of 3 pairs of appendages formed to transmit the egg, to prepare a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place for it and to place it properly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-organ is used in some insects to attach the egg to some surface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can also be used as a piercing organ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Pleural suture</w:t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-line of separation of carapace in molting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-marks the location of an internal ridge of exoskeleton (apodeme) that strengthens the sides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of the thorax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suture on a thoracic pleuron extending from the base of the wing to the base of the coxa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-separates the episternum and epimero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vertical or oblique suture marking an internal ridge of the thoracic pleuron, running from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the dorsal coxal articulation to the pleural wing process;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visible indication of the pleural ridge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Pleural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lateral sclerite that the wing is hinged 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a fulcrum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insects cause the upstroke by contracting indirect muscles that pull the tergum down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toward the sternum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Pleural wing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process of the pleuron located at the upper end of the pleural suture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-serves as a fulcrum for the wing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B318E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located directly beneath the wing base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-any of various small sclerites in the pleural area of an arthropod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also be the membranous part of the lateral abdominal wall of some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-strenghten the articulation of the leg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-strengthen the peice of cuticle so that the articulation is incorporated into the whole structure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Preoral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-cavity located before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3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-composed of articulating limbs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-manipulate food for the animal to feed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-principle sclerite of the prothroax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on the dorsal side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segment of the thorax; upper surface of the thorax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Proventriculus: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digestive system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word for gizzard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muscular extension of the crop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can be used to the grind the food up into smaller particles; it can also serve as a filter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keep oversized particles out of the main digestive tract and as a valve ontrolling the flow of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food into the midgut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Pterothorax: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part of the thorax that is involved in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made of the meso and meta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for acquisition of flight in insects and part of their sucess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Queen: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adult, mated female that lives in a honey bee colony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-she controls her hive by hormones and is responsible for egg laying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fed by worker bees to become sexually mature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-they mate with all the drones in the hive and keep their sperm so that they can continue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laying eggs of the rest of their lives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-50% of the hive genome comes from the queen bee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Scutum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anterior part of the mesonotum in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middle of the three plates in which the notum of an insect's thorax is divided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and largest of the 4 parts forming the upper surface of a thoracic segment of an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insect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preceded by the prescutum and followed by the scutullem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Resilin: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elastomeric protein found in many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indirect flight species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-enables the insects to jump or pivit their wings efficieintly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most efficient elastic protein known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efficiency has been reported to be over 99%; it can be compressed, dehydrated etc &amp; still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return 99% of the elasticity of the compression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Seminal vesicle: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male reproductive system in insects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beside an accessory gland and just before an ejaculatory duct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passes through the seminal vesicles before ejaculation and accessory glands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package it into a spermatophore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Sensilla (sensory hair):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-an arthropod sensory organ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-protrudes from the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-divided into mechanoreceptive and chemoreceptive hairs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Spermatheca: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word for the seminal receptacle found in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-purpose is to receive and store sperm from teh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sometimes be the site of fertilization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eggs travel down from the ovarioles, they pass by the spermatheca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-where accessory glands glue them in place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Spermatophore: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sperm package passed to the female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 inserted into the female reproductive tract by the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-packaged using accessory glands in the seminal vesicle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-part of insect male reproductive system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3A7178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Spir</w:t>
      </w:r>
      <w:r w:rsidR="003A717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acle: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-openings on the surface of insects that allow air to enter the body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-air enters the system and can be translated and transported &amp; moved throughout the body by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trachea &amp; tracheoles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spiracles close when air enters the system; it diffuses out and replenishes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-when there are low levels (about 5-7%), the whole system will drop and the spiracle pops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open again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Sternite (sternum):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-hardened plate of cuticle on the ventral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-pits underneath the surface of the sternum is where cuticular reinforcing rods are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-usually single, large sclerites and external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-subunits are called sternites, the sternum is the whole thing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Suture: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fairly rigid joint between two or more hard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-does not create overlap between the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 the exoskeletons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be a defining morphological characteristic for a species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Synchronous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-flight that involves direct use of the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muscles involved in pulling the notum down raise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-muscles that pull the notum up lower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a continuous nervous impulse and is not as effective for insects with small wings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3578D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Tagma (Tagmata):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3578D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specialized grouping of multiple segments or metameres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3578D3" w:rsidRDefault="003578D3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Tentorial pit: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tentorium serves as an internal "truss" that reinforces the head capsule, cradles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brain and provides a rigid origin for muscles of the mandibles and other outhparts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this is visible as an outgrowth of the cuticle as the "tentorial pit"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defining character of insect heads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framework of internal supports inside an arthropod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-formed by ingrowths of the exoskeleton (apophyses)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fuse in various ways to provide rigid support for the muscles of the head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Tergite: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>-hardened plates of the cuticle on the dorsal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-especially one on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division of the tergum (dorsal portion of the arthropod segment)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where the notum is (division of the tergum)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Thorax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middle tagma of the 3 insect tagma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for locomotion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the wings and the 3 pairs of walking legs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Trachea: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-air enters through spiracles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waterproof part (cuticle) that is the initial tube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Tracheole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non waterproof part of the trachea that allows for gas diffusion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fine respiratory tube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-convey oxygen to cells; esp. the mitochondria which is only 3 membranes away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-branch from the larger trachaea; area of intense metabolic activity 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-tracheoloes physically penetrate the flight muscle cells which have the highest oxygen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demands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Uniramous appendage: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unbranched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element of the leg is arranged in a linear sequence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-example: atelocerata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Vertex: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arthropod anatomy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-refers to the upper surface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colour and shape of an insect's vertex and the structures rising from it are commonly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lastRenderedPageBreak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used in identifying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directly above the frons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Waggle dance: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dance done by worker honey bees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-used as a communication system (only one in the invertebrate world) to show directions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sources of food (flowers)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direction of the waggle dance (spin in a figure 8; shaking of the butt) indicates where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-intensity indicates how long you have to fly for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9522E1" w:rsidRPr="0078574D" w:rsidRDefault="00E41294" w:rsidP="00223070">
      <w:pPr>
        <w:rPr>
          <w:rFonts w:ascii="Verdana" w:hAnsi="Verdana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Worker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female non-mated bee that does maintenance and collects food for the hive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daughters of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-50% of their genome is the same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-responsible for feeding the drones and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-may sometimes lay an egg if the hormones from the queen bee wear off - creates drones</w:t>
      </w:r>
    </w:p>
    <w:p w:rsidR="009522E1" w:rsidRDefault="009522E1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22E1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ECHINODERMATA</w:t>
      </w:r>
    </w:p>
    <w:p w:rsid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 side opposite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this is the upper surface (pointing up, from the substrate)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Ambulacral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the water-vascular system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within the tubed feet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role is for locomotion and circulation, but it is not a circulatory system (passive)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-seawater comes in through madreporite (an opening) connects to a ring canal, goes through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stone canal and radiates out to the feet where it circulates around and passes by passive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diffusion through the tube feet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echinoderms are the first deuterostome we looked 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their blastopore becomes the anus and the mouth develops after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blastopore is the opening to the primitive gut (archenteron) that will develop into either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 or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blastopore forms during gastrulation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stomachs in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everted and get wedged inbetween clams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-sac-like stomach located at the center of the body ; first place where digestion occurs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Branchia: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extensions of the outer epidermis and peritoneum of the echinoderm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-both the outer epidermis and inner peritoneum are lined with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surface of the dermal branchiae are important in diffusion of gasses and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the aboral surface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-phyla that includes chordata and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-blastopore doesn't form the mouth, it forms the anus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used to have enterocoely and rad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ial cleavage, but this is not the case anymore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all have tripartite coelom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have a unique dipleurula larval stage 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-pockets or evaginations from the main alimentary 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echinoderms, they have paired digestive glands that extend into each arm (the pyloric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setae)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where final digestion ocurs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Dipleurula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larval stage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a ciliated band around the opening of the bell shape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ciliated band propels the organism along and allows it to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-will ultimately settle down and become bilateral &amp; become larval stages for other things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Echinodermata: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-they are deuterostomes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 include: pentaramous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-stereom spicules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water vascular system (ambulacral)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mutable connective tissue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Enterocoelus: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whose body cavities are formed from the outpocketing of the gut (which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makes a pocket inside the mesoderm)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be a defining characteristic for deuterostomes but is no longer the case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their body cavities are froemd from enterocoely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method is schizocoely that is formed from splitting of the mesoderm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structure in echinoderms that connects the radial canal to the tube feet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located along the length of each 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Madreporite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-sieve-llike external opening to the water vascular system in echinoderms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aboral surface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-arms on either side of the madreporite are the bivium, the rest are the trivium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central disc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acts as a valve that replenishes water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enters the madreporite -&gt; connects to the stone canal and then to the ring canal and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flows through the rest of the body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Mutable connective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ties the endoskeleton together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flexible or rigid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-depending on the nervous signal it receives, it can be soft or flexible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this case the side where the mouth is found, also where the tube feet are (on the side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facing the substrate)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small bone-like structures or plates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endodermal skeleton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calcareous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not solid, but have a sponge-like microstructure called stereom (unique to the phylum)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Pedicellaria: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-defensive pincer-like structure found on the surface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capable of responding to external stimuli independently from the main nervous system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complex pedicellariae are poisonous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aradial symmetry: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-symmetry based on base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autapomorphy of ancestral echinoderms (not all modern echinoderms have 5 arms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though)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start off bilateral in the larval stage, but then become pentaradially symmetric later on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Polian vesicles: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-stores of water, a reserve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inbetween each radial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muscular sac which hold reserve supplies and maintain pressure in the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digestion, after food is pulled into the pyloric stomach, cilia carry it into the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pyloric cecum where nutrients are absorbed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all along the arms of echinoderms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pyloric and cardiac stomach (in-between)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</w:t>
      </w:r>
      <w:r w:rsidR="004B01E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ach: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>-one of two stomachs involved in digestion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stage of digestion after cardiac stomach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than the cardiac stomach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-canal running the length of the warm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water from the anular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then passes it into the tube feet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Ring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circular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-filtered water enters through the madreporite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-receives the water after it passes through the the stone canal, where it will be passed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canals and the rest of the organism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Spines: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defensive strategy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form from calcareous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sea urchins, they are very long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star fish, they protrude as part of the pedicellaria 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sea urchins, the spines sit on balls that are connected to muscles that tilt and tipt ht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spines can be spread out and anchored so that nothing can dislodge it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Stereom spicules: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-spicules that are made of a calcium carbonate material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internal skeletons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-sponge-like porous structure with a matrix of calciate crystals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Stone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calcareous duct in echinoderms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from the madreporite to a ring-shaped canal around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from there it will lead into the ring canal and then the radial canals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Tiedmann bodies: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adding a few cells to the seawater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will wander aroudn and are involved in eating bacteria in the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around the periphery of the central disc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forms with 3 separate comparments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-referred to as the protocoel, mesocoel and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echinoderms: mesocoel = water vascular, metacoel = the standard body cavity, protocoel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 lost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Tube feet: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-hollow and fluid-filled tubes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 in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-muscles associated with the tube feet allow them to be hydraulically controlled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in locomotion, attachment, food gathering and gas exchange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vascular system</w:t>
      </w:r>
      <w:r w:rsidR="00315D7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ambulacral system. see Ambulacral system.</w:t>
      </w:r>
    </w:p>
    <w:p w:rsidR="00315D79" w:rsidRPr="00315D79" w:rsidRDefault="00315D79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78574D" w:rsidRP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Pr="004808A8" w:rsidRDefault="004808A8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662E49" w:rsidRP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Hemichordata and Invertebrate Chordates</w:t>
      </w:r>
    </w:p>
    <w:p w:rsidR="00C64681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 niche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appearance of the 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descent in hemichordates is pikaia, and the different groups of chordates branch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there (cephalochordates, urochordates, etc)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opening to the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cephalochordates, as water passes across the pharyngeal slits into the atrium and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there leaves through the atriopore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cavity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metapleural folds of the body wall (which enclose the gill slits)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particles are trapped by mucus, while water passes through the slits and out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through the atriopore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Cartilaginous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skeleton made of cartilage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-softer and lighter than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-lightweight skeleton so that fishes don't sink (fishes that lack the swim bladder)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Cephalochordata: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-marine, segmented animals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>with elongated bodies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notochord that extends the length of the body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cirri that surround the mouth for obtaining food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 :lancelate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embryonic features unique to chordates (autapomorphy)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hollow cord dorsal to the notochord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an ectoderm that rolls, following the hollow tube compared to other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phyla which have solid, ventral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-later modified in the vertebrates into the central nervous system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-supporting structures of the skeleton surrounded by the body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a consequence, there is living tissue on all sides of endoskeletal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echinoderms and chordates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ciliated groove on the ventral surface of the pharynx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early chordates and related 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-mucus produced by the endostyle trraps particulate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 propel it into the digestive tract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Excurrent siphons: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atriopore.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Filter feeding: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by straining suspended matter and food particles from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pass the water over a specialized filtering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chordates, the gills serve as a filtering mechanism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bars: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form from the tissues between the pharyngeal gill slits and may be strengthened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cartilage or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each side of the pharynx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Gill slits: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Glomerulus: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vertebrate kidney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capillaries surrounded by the renal capsule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network of blood sinuses forming a spongy tissue in hemichordates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-assumed to have an excretory function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Hemichordata: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-phylum of marine deuterostome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-generally considered the sister group of the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have half of the chordate characteristics (2, not four)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therefore not considered true chordates example: cephalochordata, urochordata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-place where water enters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urochordate larva just before the endostyle, pharyngeal gill sluts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excurrent siphon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adult urochordate, this becomes the mouth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-thin body wall of the tunicates (urochordates)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skin muscular sac located under the tunic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and relaxation of the muscles of the mantle along with the cilia or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internal walls of the oral siphon ensures the flow of water into the pharynx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coelomic chambers of the collar region are formed from the embryonic mesocoel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hemichordates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coelomic spaces of the trunk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Myomeres: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-blocks of segmental muscles found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term may also be used to refer to similar blocks of muscle in other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-traditionally used for 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commonly "V" shaped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separated by connective tissue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ancestral characteristic of the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stiff cartilaginous rod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-near the dorsal surface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skeletal and helps support the body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Pae</w:t>
      </w:r>
      <w:r w:rsidR="007E696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domorphosis: </w:t>
      </w:r>
      <w:r w:rsidR="007E696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>retention by an organism of juvenile or even larval traits into later life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Pharyngeal gill sli</w:t>
      </w:r>
      <w:r w:rsidR="00397A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ts: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-lateral opening in the wall of the pharynx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hemichordata and enteropneusta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stem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Pharyngeal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filter-feeding organs found in non-vertebrate chordates (lancelets and tunicates) &amp;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hemichordates living in aquatic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segments are controlled by similar developmental mechanisms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-transiently present during the embryonic stages of tetrapod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are found in all chordates at some stage of life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Postanal 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egmentation: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Chordata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-continued segmental structures found beyond the anus not found anywhere else in kingdom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dfanimalia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-otherwise known as a tail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locomotion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small coelomic sac in the proboscis is the protocoel in hemichordates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Stomochord: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-flexible, hollow tube found in hemichordates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-arise in embryonic devleopment as an outpocketing from the roof of the embryonic gut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to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adults, they extend dorsally from the pharynx to the proboscis and serve to communicate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with the oral cavity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-walls are composed of epithelial cells but ciliated and glandular cells are also present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post anal segmentation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C64681"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-protocoel: the proboscis, the mesocoel: the pharynx, metacoel: the trunk 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Tunic: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urochordates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outer protective casing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proteins, carbohydrates and includes tunicin (a variety of cellulose)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grows as the animal does and does not need to be periodically shed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body wall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Urochordates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 (hemichordata)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-resulted as a deletion of the genome; surviving characters allows the organism success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swimming larval stage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sessile adults, that are filter feeders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FISHES</w:t>
      </w: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Agnatha: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superclass of jawless fish in the phylum chordata, subphylum Vertebrata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-jawless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-mouths are constantly locked open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armed with teeth that help the animal hold onto their host &amp; once attached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grind away at it using a tongue that is armed with more teeth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series of 6 paired embryological vascular structures which will eventually give rise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major arteries in vertebrates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6 in fishes (5 in cartilaginous fish 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fishes, the heart will pool blood, pump it into a blood vessel (the arches) that wil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aerated through the gills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Bony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common name for fish in the vertebrate class Osteichthyes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the cartilaginous fish the skeleton is harded by the deposition of calcium salts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 bladder to maintain neutral buoyancy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Calcified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calcium builds up in soft tissue, which causes it to harden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the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weight of the fish, which forces them to use a swim bladder for neutral buonacy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2 major arteries of the head and anterior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branches from the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systemic arches go forward as the carotids in fish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Caudal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Coelic artery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opposite side of the subclavian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2 fluids flow in the same direction as something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-heat and oxygen, for example, diffuse between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there may be a concentration difference at the start, equilibrium is reached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this occurs, diffusion stops even thought the two fluids still flow past each other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395B8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amphibians &amp; some fishes: a prolongation of the ventricle that has a spiral valve separating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Counter 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two fluids flow in opposite directinso as something, heat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oxygen for example, diffuses between them/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-because the concentration differences between the two solutions never reach equilibrium,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diffusion continues along the entire surface where the fluids pass by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method of gas exchange used by bony fish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Ctenoid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-body, dermal scales found in advanced fishes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anterior edge of the scale is embedded in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posterior edge is free with a tooth or comblike edge that may be important in reducing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drag as water flows over the surface of the fish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Cycloid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-bony, dermal scales found in advanced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-scales are arranged in rows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-anterior edge of the scale is embedded in 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-free posterior edge is smooth and round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Diphycercal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-having or designating a tail fin in which the vertebral column extends to the tip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symmetrical upper and lower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expanded; found in lobe-finned fishes, the lamprey, coelocanth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dorsal aorta arise from aorta arches that in turn arise from the aortic sac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 branches to the yolk sac and are continued background thruogh the body stalk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umbilical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-caries oxygenated blood from the gills to the rest of the body, and is homologous with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descending aorta of the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aorta are connected by a number of vessels, one passing through of the gils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fin located on the backs of various marine and freshwater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to stabilize the animal against rolling and to assist in sudden turns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unpaired; maintains balance in locomotion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-thick, square, diamond or rhomboid shaped fish scales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overlap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primitive fishes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</w:t>
      </w:r>
      <w:r w:rsidR="00223FA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arches: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from the tissues between the pharyngeal gill slits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include additional support from cartilage or bone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-soft, red, fleshy parts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oxygen is taken into the blood from water passing over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smallest subdivisions of the gills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rakers: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-bony structure in the inner gill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jawed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-keep ingested food inside the buccal cavity and the pharynx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the fish venous circulation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Homocercal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tail fin that has 2 symmetrical lobes extending from the end of the vertebral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column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bony fish 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vertebral column ends at or near the middle of the base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hypoosmotic urine: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salinity, osmotic pressure, of 2 solutions is compared, the one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lower salinity is hypo-osmotic to the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-urine that is hypo-osmotic will have a low salt content, so water will leave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eventually makes the urine more salty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filtration process is accomplished by the glomerulus in fish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Iliac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071D8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Lateral abdom</w:t>
      </w:r>
      <w:r w:rsidR="00071D8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inal vein: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either side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along the side of the fishes and 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quatic amphibians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underlying canals and sense organs that detect waves and movements in the water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missing in hagfish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-inside canals are the sensory ampullae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very sensitive and tells the fish what is hazardous or what is approaching the fish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Lobe fin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-common name for sarcopterygii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clade of the bony fish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-living species are coelocanths, lungfish and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-fins supported by muscles and bones that extend into the fin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special teeth - enamel of tooth is folded in on itself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evolve to become the amphibia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Neuromast ce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lls: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-the major functional unit of the lateral line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mechanoreceptive cell which allows the sensing of mechanical changes in water that make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up the neuromast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-pick up vibrations transmitted through the water column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receptive hair cells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Neutral buoyancy: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the overall density of the organism is the same as the surroudning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-body tissue is denser than water, and air or oils may be used to achieve neutral buoyancy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-sharks use oils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-bony fish use a swim bladder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Opercular gill: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gill 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outer covering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is drawn away from the body, it pulls water inside the buccal cavity across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motion, in combination with the opening and closing of the mouth, aerates the fish gills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small covering or lid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hard bony flap covering and protecting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most fish, the rear edge of the operculum roughly marks the division betwen the head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4 fused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opercular gill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Ostium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it is the opening to the oviducts that extend to the cloaca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cartilagenous fish, 2 ostia fuse to form single ostium - shell gland secretes albumen and a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shell, uterus holds eggs until laying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an area used for adding and taking away oxygen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it is part of the swim bladder in bony fish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-unique circulatory system where the blood from the heart is made available through the close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association of veins coming out and capillaries coming in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Pectoral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paired fins located at the most anterior end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gliding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osteichthyes (bony fish), the pectoral fin has moved forward and is tied and anchored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Pelvic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--in osteichthyes (bony fish), the pelvic l fin has moved forward and is tied and anchored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ventrally and behind the pectoral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-homologous to the hindlimbs of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-assists the fish in going up or down through the water, turning sharplly and stopping quickly</w:t>
      </w: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that brings blood to the sinus venosus in fish</w:t>
      </w: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portal system (blood vessels have that have capillaries at both ends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don't connect to the heart)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-collects blood from the caudal system and shunts blood from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cartilaginous fishes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vein carries blood away from the kidneys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artery caries blood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behind the gonadal veins &amp; arteries and before the iliac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Rete </w:t>
      </w:r>
      <w:r w:rsidR="003C49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mirabile: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complex of arteries and veins lying very close to each other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some vertebrates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-utilizes counter-current blood flow within the net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-exchanges heat, ions or gasses between vessel walls so that the 2 bloodstreams within the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rete maintain a gradient with respect to temperature or concentration of gasses or solutes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Semicircular canals: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3 semicirculat, interconnected tubes located inside each 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sensory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input for experiences of rotary mocvements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-correlated with a type of locomotion in mammals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endolymph </w:t>
      </w:r>
    </w:p>
    <w:p w:rsid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two "inner" ears of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part of the inner ear consisting of 3 semicircular ducts that are arranged at right angles to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each other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-they are sensitive to position &amp; angular acceleration of the head in 3 different axes of space</w:t>
      </w:r>
    </w:p>
    <w:p w:rsidR="00E9222E" w:rsidRP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Sinus venosus: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large quadrangular cavity which precedes the atrium on the venous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pooling place before blood moves back to the atrium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-collects blood from the anterior vessels: inner &amp; outer carotids going forward, internal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external jugular coming back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Subclavian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Swim bladder: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-gas-filled chamber used to maintain neutral buonacy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-oxygen in the blood is added or removed as required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swim bladder in some fishes opens into a digestive system allowing the fish to swallow air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instead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arch: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split, up through the gills and to the two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systemic arches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de-oxygenated blood from the heart to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-on the opposite side of the dorsal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posterior vein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Ventricle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>chamber of the heart that pumps the blood out and away from the heart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there is only 1 ventricle, compared to mammals that have 2 ventricles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pools in sinus venous -&gt; fills an atrium -&gt; fills a ventricle -&gt; the ventricle squeezes;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sends the blood to the ventral aorta, across the gills back along the dorsal aorta and towards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anterior to suply the rest of the organism 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vein formed from the union ot 2 brachiocephalic veins &amp; the 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directly off the heart in 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Carboniferous: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-geologic period that ends from the end of the Devonian to the beginning of the Permian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period when amphibians were dominant land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climate was very damp and moist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Cau</w:t>
      </w:r>
      <w:r w:rsidR="005C240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dal vertebrae: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-bones that make up the tails of tailed animals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of new vertebrae added skeletal support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-allowed modifications to the appendicular skeleton that allows the amphibian to push up onto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-modified the appendicular skeleton that allows the amphibian to push up onto 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-pigment cells that give some amphibians their distinct colour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 as markings to other animals that the amphibian is poisonous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shared common opening to a number of organ systems/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the reproductive, digestive and/or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most posterior end of the animal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 arterial circulation, it is combined in the same location with the mesenteric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artery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&amp; some fishes: a prolongation of the ventricle that has a spiral valve separating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inner layer of the epidermis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connective tissues, vascular tissue, blood and lymphatic vessels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contains sensory cells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-cushions the body from stress and strain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Devonian: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geologic period and system of the Paleozoic 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-spans from the Silurian to the beginning of the Carboniferous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-known for free-sporing vascular plants and the diversification of fish in the oceans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aorta:</w:t>
      </w:r>
      <w:r w:rsidRPr="005C240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-large artery that supplies oxygenated blood to the dorsal side of the frog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Dual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vertebrates, blood flows through 2 different paths or circuits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to the lungs, pulmonary, and the other to the rest of the body (systemic)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amphibians, birds, reptiles and mammals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Ductous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blood vessel connecting to the pulmonary artery to the dorsal aorta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remnant of the 6th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-joins to the aorta 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mammals, it is only found in the fetus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Epidermis: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layers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-5-7 layers of cells formed from a basal stratum germinavatum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-cells are keratinized at the very surface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Femur: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proximal bone of the leg in tetrapod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-head of the femur articulates with the pelvic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-distal part of the femur articulates with the tibia &amp; patella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Fibula: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leg bone located on the lateral side of the tibia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-connected above and below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the 2 bones and in proportion to the length, the slenderest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the tibia and the fibula are joined together to form the tibiofibular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611D71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Hepati</w:t>
      </w:r>
      <w:r w:rsidR="00611D7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 vein: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-blood that drains de-oxygenated blood from the liver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Humerus: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-long bone in the arm or forelimb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from the shoulder to the elbow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radius and the ulna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</w:t>
      </w:r>
      <w:r w:rsidR="00962086">
        <w:rPr>
          <w:rFonts w:ascii="Verdana" w:hAnsi="Verdana"/>
          <w:color w:val="000000"/>
          <w:sz w:val="18"/>
          <w:szCs w:val="18"/>
          <w:shd w:val="clear" w:color="auto" w:fill="FFFFFF"/>
        </w:rPr>
        <w:t>most posterior veins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Insectivore: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primarily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advantageous during the Carboniferous -&gt; amphibians are insectivores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-&gt; ate the abundant insects that had wandered on-land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-insects therefore helped bring the amphibians and eventually the terapods on land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deoxygated blood from the heart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the superior vena cava (anterior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an external and internal jugular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Lingual flip: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mechanism by which frogs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flick their tongue out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very sticky to prey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blocks access to the respiratory tract (not a big deal since they breathe through their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skin)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-eyes go down to help move the food along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it branches off the dorsal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same place as the coelic arteries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-replaces the pronephros and is retained as the functional kidney in adult fish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posterior to the pronephros from renal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-ultimately connects with the archinephric duct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-distinct and marked changes between 2 stages in the life cycle of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caterpillars and butterflies, tadpoles and frogs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kinds in arthropods: incomplete and complete 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Mucous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skin of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-moistens the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-optimizes oxygen abosrption and provides a thin layer of protection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frog a "slimy" feel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opening into a tube, cavity or internal space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like fishes, in amphibians the ostia are the openings to the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extend to the cloaca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Paedomorphosis: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-retention by an organism of juvenile or even larval traits into later life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962086" w:rsidRDefault="00962086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amphibians, it is the pooling area for blood coming from the hepatic, gonads, kidneys and </w:t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also from the iliac</w:t>
      </w:r>
    </w:p>
    <w:p w:rsidR="007F3C7B" w:rsidRDefault="007F3C7B" w:rsidP="00962086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appendicular skeleton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-pectoral girdles are also attached to the axial skeleton in amphibians, reptiles, birds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coordination of movement in the tetrapod stance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Pelvic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appendicular skeleton relative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-pelvic girdles also attached to the axial skeleton in amphibians, reptiles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the transition onto land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Pentadactyl: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condition of having five fingers or toes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 of this first developed in the amphibians with their phalanges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Phalanges: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-phalanges developed first in the amphibia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extensions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from the wrist bone that are fingers/toes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five that develop that are characteristic to all tetrapods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Poison 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-located in the skin of amphibia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 additional protection since their skin by itself is not very good as a protective surface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on its own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toxins to ward off enemies as a defensive mechanism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Pulmocutaneous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the posterior pair of arterial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trunus arteriosis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into pulmonary and cutaenous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-transport venous blood to the repiratory surfaces of the skin, buccal cavity and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pulmonary arteries and veins are not used when the frog is submerged in water because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frog gets enough diffusion through its skin that it doesn't need to use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Radius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-one of 2 large arms of the forearm (the other being the ulna)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from the lateral side of the elbow to the thumb side of the wrist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ulna, which exceeds it in length and size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 bone, prism-shaped &amp; slightly curved longitudinally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Sacral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in the pelvic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associated with the attachment of the pectoral and pelvic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vertebrae become specialized (not seen in fish) for extra skeletal support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Spiral valve: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conus arteriosus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-switches blood from pulmonary to systemic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1 ventricle efficient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spiral valve positions itself so that if blood comes from the body, the spiral valve will send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frog is submersed in water, the spiral valve only sends blood to the systemic branches,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not the heart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-breast bone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 bone forming the middle of the wall of the chest in most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ribs in the amphibians, the sternum is a mid bone, which will eventually lead to the ribs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contraction, muscles create the contraction to let air out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A34527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blood vessels bring b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lood out of the heart, split up and reconnect at the dorsal aorta in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amphibians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Tarsus astragalus: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-ankle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lower part of the ankle joint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bone of the tarsus articulates with the tibia at the ankle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Tarsus calcanum: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"heel bone"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-quadrangular; located at the back of the tarsus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 stance: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tetrapoda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basic skeletal structure universal to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major joitns: shoulder, elbow, wrist or hip, knee ankle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appendicular skeleton connects to the axial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forces the tetrapods to walk on their fore and hindlimbs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-defined by their tetrapod stance with appendicular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-amphibia, mammalia and reptilia 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Tibia: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larger and stronger of the two bones in the leg below the kne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the knee with the ankle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next to the fibula on the medial side of the leg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Tibiofib</w:t>
      </w:r>
      <w:r w:rsidR="00A3452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ula: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>-a bone found exclusively in frogs and toads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fusion of the tibia and fibula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frog to jump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Truncus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a division of the conus arteriosus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on each side of the heart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truncus arteriosus divides into 3 major vessels: systemic, pulmocutaneous and carotid 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Trunk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-vertebrae that make up the trunk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example of skeletal support in the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walk on land with extra support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Ulna: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elbow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long bones in the foredom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 is the radius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raidus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long bone formed from fused vertebrae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-located at the base of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-generates the forces to allow the frog to jump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flows from the hind legs through the ventral abdominal vein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circulation system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2 sides of the pelvic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-passes through the ventral body wall to the liver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artery in vertebrates that carries blood from the ventricle of the heart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aortic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-represented by the ascending part of the aorta in adult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heart and the first aortic arch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Ventricle</w:t>
      </w:r>
      <w:r w:rsidR="0001576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-in amphibians, there is only 1 ventricle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chamber that collects and expels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amphibians, it contains a spiral valve inside a conus arteriosus that controls the direction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REPTILIA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Air sacs: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-birds have 9 air sacs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-expansion and contraction creates the unidirectional flow of air through the lungs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Allantois: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the amniote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metabolic wastes created by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also be involved in gas exchange and is important in forming the placenta in placental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Amnion: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fluid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developing embryo of reptiles, birds and mammals are suspended inside the amnion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Amniote egg: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-eggs that shelter the developing embryo in a water filled sac (amnion)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the amniote animals (reptiles, birds, mammals)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-solution to waterproofing during reproduction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skull found in reptiles and seen today only in turtles/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-behind the opening of the orbits, the skull is solid and lacks temporal openings found in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amniote vertebrate skulls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now known that this group doesn't really exist... the turtles were actually diapsids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temporal fenestra when they fused their bones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Barb: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feather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-branches (barbs) are fused to the rachis (the main shaft of the feather)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-barbs are also branched and form the barbules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Barbules: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-branches that come off barbs in bird featheres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minute hooks called barbicels for cross-attachment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-keratinized structures hooked from one vane to the next, interlocked in a giant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-interlocking of the barbules and a hook between the vanes give the wing a solid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against the air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Beak: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anatomical structure of birds which is used for eating and grooming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modified for various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-lost their teeth in this oral opening and opted for a beak so they can decrease their weight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Bipedal: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-walking upright using the pelvic girdle and limbs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are bipedal because their hindlimbs are used to perch and their forelimbs are used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flight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-humans are also bipedal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-certain dinosaurs were also bipedal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Bristle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filoplumes are feathers used for sense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stiff, tapering feathers with a large rachis, but few barbs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may aid insectivorous birds in prey capture but there is no clear evidence</w:t>
      </w: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>Carap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-the protective dorsal sheild or plate that covers the animal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turtles, the whole shell is referred to as a carapace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primarily of the animal's ribcage and fused skeletal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-modified the appendicular skeleton that allows the amphibian to push up onto land; found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 tetrapods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Chorion: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extraembryonic membranes in reptiles,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involved in gas exchange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was the original casing of the egg that may secrete chemicals to protect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-extra membranes added to create the amniote egg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-pigmented cells that give colour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skins of amphibians/reptiles special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reptiles, it is the opening to the oviducts, and also the opening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-same as in the fish and the amphibians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Coccygeal mesenteric vein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-arises from the anterior surface of the abdominal aorta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knkown as the superior mesenteric artery (SMA)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-inferior to the origin of the celiac trunk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-supplies the intestine from the lower part of the duodenum through 2/3 of the colon as well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 the pancreas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branched artery along the trunk of the reptile</w:t>
      </w: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Contour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-feathers associated with the wing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 a surface that is large, lightweight, non-living and not-solid (perforated)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enough strength and structure to push against the wind and get lift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portion of the anterior part of the digestive tract used to store food prior to its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expanded, muscular pouch near the gullet/throat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they vary in size depending on the bird and its dietary needs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papilla: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-small-nipple like extensions of the dermis into the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vessels in the dermal papillae nourish hair follicles (in mammals) and bring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oxygen to the lower layers of the epidermal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between the dermis and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-changes the exchange of oxygen and nutrients and waste products between the 2 layers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some reptiles and all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temporal openings behind the orbids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-controls the muscles without compromising spaces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attachment moves through a hole in the skull and attaches on the outer suface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tendon that pulls the muscle up that is attached to the outer part of the skull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--large artery that supplies oxygenated blood to the dorsal side of the vertebrate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come off the dorsal aorta that supply specific parts of the body (i.e. coelic, etc)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Down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smaller feathers on the body of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insulation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homeothermy - keeps the heat generated internally inside the body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Ectotherm: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 in which internal physiological sources of heat are of small or negligible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important in controlling body temperature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-rely on environmental heat sources, which permits them to operate at very economical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metabolic 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reptiles, except birds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Extraembryonic membra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set of membranes that surround the developing embryo in reptiles,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birds and mammals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 the amnion, chorion, alltonois and yolk sac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solve the issue of waterproofing, provide nutrient and additional protection for the egg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epidermal growths that form the distinctive outer-covering (plumage)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important in flight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-developed in dinosaurs most likely as a net to trap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 in flight, insulation, waterproofing and coloration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Filoplume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always beside other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-simple, hairlike structures that grow in circles around the base of contour or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thin rachis with a few short barbs of barbules at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sensory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birds because they do not have teeth to pre-process their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-stones are put into the gizzard for churning and grinding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down the food into digestible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thick keratinized element in the wall that also allows it to be a grinding surface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Ground up 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 tree down origins of flight: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-two theories that explain the origin of flight in birds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-ground up: first dinosaurs were running along the ground trying to catch insects in their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feathers when they suddenly flapped their wings jumped up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-tree down: the feather dinosaurs were in a tree and fell down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--blood that drains de-oxygenated blood from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Hooks (Hooklets):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-minute structures from barbules that do cross-attachment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feathers have a strong resistance to the wind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spend a lot of time making sure that the hooks interlock with the barbules when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preen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Innominate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brachiocephalic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that supplies flood to the right side of the body,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branch of the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-divides into the common cartoid artery and subclavian artery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Insulation: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protection of the body by interposing material that prevents the loss of heat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birds, this is accomplished with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animals that are endotherms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Intercostal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-several groups of muscles that run between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form them ove the chest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-mainly involved in the mechanical aspect of breathing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expand and shrink the size of the chest cavity when an animal breathes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Jacobson's </w:t>
      </w:r>
      <w:r w:rsidR="00E176F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organ: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-blind-ended sacs in the roof of the mouth of some reptiles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especially in snakes and lizards for olfaction (smell)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no connection to the respiratory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used to transfer sensory chemicals to the surface of Jacobson's organ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</w:t>
      </w:r>
      <w:r w:rsid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cated on either side of the chordate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Mass extinction: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extinction event that causes a sharp decrease in biodiversity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have been 5 confirmed mass extinctions; we may be in the middle of a 6th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mass extinction in the Cretaceous led to the elimination of the dinosaurs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caused by their overpopulation; climate change ultimately "broke the camel's back"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-reptiles and birds have to get rid of their feathers/skin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time their molts in birds so that they will always have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organism grows, its keratin is so rigid that it doesn't grow with it (non-living)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 every once in a while, reptiles have to molt so they can grow into new keratinized skin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Parabronchi: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small air tubes in a bird's lungs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gas exchange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other vertebrates, air flows across the surface in only 1 direction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-ex: reptiles are paraphyletic,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an unevenly branched tree in the cladogram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-fan-shaped muscle situationed at the chest (major and minor)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also known as the wing depressor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the 2 wing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-brings the wing down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Plastron: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ventral part of the shell of a turtle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its underside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-ensures additional protection for the turtle when it retracts inside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Pneumatized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that is not solid found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reinforcing bony structures and structures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it is a flight bone, it has resistances to bending in the direction it's not supposed to bend 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81111E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AB2C58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for the blood from the posterior regions of the body</w:t>
      </w:r>
    </w:p>
    <w:p w:rsidR="00AB2C58" w:rsidRDefault="00AB2C58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Proventriculus: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part of the digestive system of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glandular part of the stomach that may store or commence digestion of food before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progresses to the gizzard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first part of a bird's stomach, where digestive enzymes are mixed with food before it gets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gizzard; analogous to the gizzard in insects and crustaceans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Pulmonary artery and </w:t>
      </w:r>
      <w:r w:rsidR="00AB2C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vein: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under the inominate and above the systemic arch in reptilian circulation (birds)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Quill: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part of the contour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-attaches to the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hollow, barrel of a bird's feather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(gonadal)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branches off the dorsal aorta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both the renal and gonadal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and fishes, the gonadal and renal arteries were separate, in reptiles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fused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arteries and veins: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** see renal (gonadal 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 bring blood back from the renal area back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-brings blood from the internal organs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the cloaca is the only tract to eliminate waste from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-associated with the kieny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-begin in capillaries in tissues &amp; join to form veins which divide to produce another capillary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network en route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Ribs: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long curved bones which form the rib cage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-ribs surround the chest, enable the lungs to expand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-facilitate breathing by expanding the chest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protect the lungs, heart and other internal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snakes especially ribs may provide support and protection for the entire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Right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reptiles, the right systemic arch is sustained and the left is lost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improvement of the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rest of the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Sauropsids: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-group of amniotes that includes all existing reptiles and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otherwise known as reptilia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-autapomorphies: diapsid skull, beta-keratinized scales, claws and feathers, &amp; faveolar lung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completed the transition onto land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Scales: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-thickened plates of keratin with membranous areas inbetween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to molted regularly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reptiles (snakes, etc)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Shaft: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part of the feather that goes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 shaft that the barbules and etc branch off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rachis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to the rachis are the barbs, which branch to form barbules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Sternal keel: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-modified sternum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attachment of flight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-runs axially along the midline of the sternum and extends outwards; perpendicular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plane of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-provides an anchor to which the bird's wing muscles attach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Supracoracoideus: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wing elevator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as a pulley to lift the wing up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normally would be on the back, moves through a special opening in the clavicle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sternum underneath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2 wing muscles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the mamals and the extinct-mammal like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temporal opening behind the orbits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-temporal opening is important for conserving muscle space inside the skull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Syrinx: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-sound box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loewr end of the trachea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-vibrating structures; between the main trachea and the branch to the bronchial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 of vibrating cartilages and membranes on each of the 2 branches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independent vibrating structures -&gt; birds produce more than 1 note at a time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 up and reconnect at the dorsal aorta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amphibians; only right systemic arch is retained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Uric acid: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-nitrogenous waste of birds, reptiles, insects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the least toxic of the 3 primary nitrogenous wastes, which also includes ammonia and urea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-heterocylic compounds; forms ions and salts known as urates and acid urates 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Uropygia</w:t>
      </w:r>
      <w:r w:rsidR="00D6509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 gland: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-oil gland used by birds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-maintain their feathers when they groom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so they don't go brittle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keratinized can go brittle if they are not moisturized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-vanes are parts of the feather that come off the shaft (rachis)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a number of barbs + barbulbes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-barbules interlock with each other in order to stabilize the vanes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-any variety of toxins used by animals to inject into their victims by means of a bite, 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-venom is usually delivered directly into the lymphatic system where it acts faster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snakes use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>many of them are designed for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ways snakes kill their prey</w:t>
      </w:r>
    </w:p>
    <w:p w:rsidR="00CA1B0A" w:rsidRDefault="00CA1B0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Yolk sac</w:t>
      </w:r>
      <w:r w:rsidR="00CA1B0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-membranous sac attached to an embryo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early nourishment in the form of yolk in bony fishes, sharks, reptiles, birds and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primitive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functions as the developmental circulatory system of the mammalian embryo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MAMMALIA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-hollow cavities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 air sacs in the lungs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ends of air passageways in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-1 cell thick wet walls and are surroudned by capillaries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allows gas to diffuse across the surface of the alveolus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large vein formed by the union of the 2 bracehiocephalix veins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the head, neck, upper lims and chest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-empties in to the right atrium of the heart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Apocrine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mammalian sweat gland that produces odors and scents used in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 release the viscous solution, a part of the secreting cell breaks off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mark territority and communicate between animals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Canine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-relatively long, pointed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used for tearing apart food, and occasionally as weapons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the largest tooth in a mmammal's mouth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 that supply the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 the neck to form the external and internal carotid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-portion of the dorsal aorta of a vertebrate that passes into the tail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brings blood to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 brings blood towards the heart from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the first major branch of the abdominal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oxygenated blood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Deciduous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-temporary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mammal grows, so does its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baby teeth are eventually replaced by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set of teeth in the growth development of mammals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Dentary: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-jaw bone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fusion of smaller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other vertebrates, the dentary is one of a number of bones that form the lower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-attachd are the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Diaphragm: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sheet of internal skeletal muscle found only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across the bottom of the rib cage that divides the thoracic and abomdinal cavities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-performs an important function in respiration: as the diaphragm contracts, the volume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thoracic cavity increases and air is drawn into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Diphyodont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teeth found in mammalian vertebrates with 2 sets of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baby set replaced with permanent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sets : the deciduous and the permanent set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mammals are diphyodonts b/c they need strong durable and complete set of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largest artery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arota beginning at the aortic arch that runs down through the chest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-divided into thoracic and abomdinal 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-descending aorta branches into smaller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deloping fetus, the ductus arteriosus is a blood vessel connecting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pulmonary artery to the dorsal (descending)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allows most of the blood from the right ventricle to bypass the fetuses' fluid filled non-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functioning lungs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-upon closure at birth, it becomes the ligamentum arteriosum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Eccrine sweat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-glands that secrete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 exocytosis without destroying the gland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a watery secretion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body temperature control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group of muscles in the back of humans and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down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paired and runs more or less vertically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Foreman 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fetal heart, the foramen ovale allows blood to enter the left atrium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right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one of 2 fetal cardiac shunts (other is the ductus arteriosus)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-foramen ovale closes at birth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artery with one rising from the abdominal aorta for each gonad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brings oxygenated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-veins: brings deoxygenated blood from the gonads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Guard hairs: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-hairs that make up the top coat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of the long coarse hairs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a layer that covers and protects the soft underfur of some mmamals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Hair: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-filamentous alpha-keratinized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-grows from follicles found in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-autapomorphy of mammals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 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-system of veins comprosing the hepatic portal vein + its tributaries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responsible for directing blood from parts of the gastrointestinal tract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-substances absorbed int eh small intestine travel first to eh liver for processing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continuing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-system extends from the lower portion of the esophagus to the upper part of the anal canal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vessels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deoxygenated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 blood from the liver and blood cleaned by the liver into the inferioro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substance of hte liver (central vein of the liver lobule); do not have vavles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B765C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Heterodont teeth: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>-when a jaw has different types of teeth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are specialized for a special function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omnivores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Homodont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 jaw has teeth that are all the same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herbivores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-arteries/veins that supply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oxygenated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-vein: de-oxygenated blood from the hind appendages back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-body surfaces or covering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>this can be skin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also refer to the covering of an organ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example: mammalian integuments have hair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fibrous structural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-key in the making up skin, hair, scales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-animals use alpha-helix of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strands of keratin wind together to make a protafilament -&gt; 2 protafilament make a keratin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filament -&gt; 4 wind together to make kertain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Left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2 systemic arches that was kept by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oxygenated blood to the body/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 only the right systemic arch is kept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Mammary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-milk producing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-along with hairs, are characteristic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providing nourishment to the young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Marsupials: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infraclass of mammals that preside primarily in the Southern Hemisphere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young are carried in a pouch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young is called a joey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organism starts off inside the female, but the female's body sees it as 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joey then gets out and attaches itself to a teat so that it can grow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ab/>
        <w:t>-in mammals there is a posterior and anterior mesenteric artery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teeth used for grinding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herbivores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heterodonts, they are located near the bear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incisors: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four teeth in heterodonts (used for shearing sharply)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small in predators that use canines to primarily bite off meat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rodents, incisors grow throughout life and are worn down by gnawing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Monotremes: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-mammals that lay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-surviving example: the platypus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lay eggs, the young hatch and the mother holds the young to her chest to feed them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Ovoparous: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eggs are laid by the female and the embryo develops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embryo develops and hatches outside of the body of the female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platypus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Placental mammals: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placenta for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placenta acts as an exchange surface between the unborn fetus and mother's uterine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fetal and maternal blood supplies remain separate, but nutrients, metabolic wastes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gases are exchanged across the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-mammals that successfully develop embryos internally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-transitional teeth located between the canine and molar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at least 2 cusps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 trasitional tooth during chewing or mastifaction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properties of the anterior canines and posterior molars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E570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 mamals, the pulmonary artery begins at the right ventricle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veins: associated with the left atrium of the heart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Renal arteries and veins:</w:t>
      </w:r>
      <w:r w:rsidRPr="000E570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Ruminant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-stomach of a mammal that digests plant-based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-initially softens it within the animal's first compartment of the stomach through bacterial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-then regurgitates the semi-digested mass (cud) &amp; chews it again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cows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Sebaceous 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-mammalian epidermal gland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-produces oily sebum used to maintain hairs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skin and hair of mammals to be waterproof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Seconday palette: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-plate of bones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the nasal and oral cavity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an important role in the development of endothermic animals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0E570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0E5703" w:rsidRDefault="000E570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Tidal ventilation: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measure of how much air you breathe in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3x the body weight in mL's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-increased during times of greater need (exercise)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-umbilical artery: paired artery found in the abomdinal and pelvic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regions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into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deoxygenated blood from the fetus to the placenta in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-umbilical vein: a vein present during fetal development; carries oxygenated blood from teh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placenta to the growing fetus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conduit between the devloping embryo/fetus and the placenta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2 arteries and one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and contains remnants of the yolk sac and allantois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-transfers material from the motehr's  blood without direct mixing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Vibrissae: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whiskers surrounding the nose and mouth of many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thicker and stiffer than other types of hair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inert material and contain no nerves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Viviparous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: 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animals in which fertilized eggs undergo development inside the female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 additional nutrients from the parent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humans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P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P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Pr="00E9222E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P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Pr="0039734A" w:rsidRDefault="0039734A" w:rsidP="008F3073">
      <w:pPr>
        <w:rPr>
          <w:rFonts w:ascii="Verdana" w:hAnsi="Verdana"/>
          <w:sz w:val="20"/>
          <w:szCs w:val="20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FF0000"/>
          <w:sz w:val="28"/>
          <w:szCs w:val="2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jc w:val="right"/>
        <w:rPr>
          <w:rFonts w:ascii="Verdana" w:hAnsi="Verdana"/>
          <w:b/>
          <w:sz w:val="18"/>
          <w:szCs w:val="18"/>
        </w:rPr>
      </w:pPr>
    </w:p>
    <w:sectPr w:rsidR="008F3073" w:rsidRPr="008F3073" w:rsidSect="009D61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DAA" w:rsidRDefault="00F46DAA" w:rsidP="00CC31FB">
      <w:r>
        <w:separator/>
      </w:r>
    </w:p>
  </w:endnote>
  <w:endnote w:type="continuationSeparator" w:id="0">
    <w:p w:rsidR="00F46DAA" w:rsidRDefault="00F46DAA" w:rsidP="00CC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DAA" w:rsidRDefault="00F46DAA" w:rsidP="00CC31FB">
      <w:r>
        <w:separator/>
      </w:r>
    </w:p>
  </w:footnote>
  <w:footnote w:type="continuationSeparator" w:id="0">
    <w:p w:rsidR="00F46DAA" w:rsidRDefault="00F46DAA" w:rsidP="00CC3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B2"/>
    <w:rsid w:val="0001576B"/>
    <w:rsid w:val="00021D73"/>
    <w:rsid w:val="00027146"/>
    <w:rsid w:val="00036DC1"/>
    <w:rsid w:val="00056B24"/>
    <w:rsid w:val="000627CE"/>
    <w:rsid w:val="000647E3"/>
    <w:rsid w:val="000657F5"/>
    <w:rsid w:val="00071D89"/>
    <w:rsid w:val="000971C7"/>
    <w:rsid w:val="000B1A7E"/>
    <w:rsid w:val="000B58EC"/>
    <w:rsid w:val="000D0E8C"/>
    <w:rsid w:val="000E5703"/>
    <w:rsid w:val="000F465E"/>
    <w:rsid w:val="00101675"/>
    <w:rsid w:val="0010183E"/>
    <w:rsid w:val="001172E1"/>
    <w:rsid w:val="0013610D"/>
    <w:rsid w:val="001506CF"/>
    <w:rsid w:val="00154680"/>
    <w:rsid w:val="00172802"/>
    <w:rsid w:val="001A2262"/>
    <w:rsid w:val="001B318E"/>
    <w:rsid w:val="001B46EB"/>
    <w:rsid w:val="001B4E83"/>
    <w:rsid w:val="001C739D"/>
    <w:rsid w:val="001D655B"/>
    <w:rsid w:val="001E111B"/>
    <w:rsid w:val="001E2508"/>
    <w:rsid w:val="001E5FA0"/>
    <w:rsid w:val="001F1865"/>
    <w:rsid w:val="001F4960"/>
    <w:rsid w:val="00202CC7"/>
    <w:rsid w:val="0021005A"/>
    <w:rsid w:val="00211166"/>
    <w:rsid w:val="00220879"/>
    <w:rsid w:val="00223070"/>
    <w:rsid w:val="00223FAC"/>
    <w:rsid w:val="00224209"/>
    <w:rsid w:val="00234094"/>
    <w:rsid w:val="00275F8A"/>
    <w:rsid w:val="00293458"/>
    <w:rsid w:val="002A065C"/>
    <w:rsid w:val="002B7A9C"/>
    <w:rsid w:val="002D383D"/>
    <w:rsid w:val="002E298F"/>
    <w:rsid w:val="003051DB"/>
    <w:rsid w:val="00315D79"/>
    <w:rsid w:val="00323683"/>
    <w:rsid w:val="00340DCB"/>
    <w:rsid w:val="00350B11"/>
    <w:rsid w:val="00354810"/>
    <w:rsid w:val="003578D3"/>
    <w:rsid w:val="00367E1D"/>
    <w:rsid w:val="00374DF3"/>
    <w:rsid w:val="003842B0"/>
    <w:rsid w:val="00391222"/>
    <w:rsid w:val="00395B8E"/>
    <w:rsid w:val="0039734A"/>
    <w:rsid w:val="00397970"/>
    <w:rsid w:val="00397A75"/>
    <w:rsid w:val="003A7178"/>
    <w:rsid w:val="003B2083"/>
    <w:rsid w:val="003B25F6"/>
    <w:rsid w:val="003B7056"/>
    <w:rsid w:val="003C49D6"/>
    <w:rsid w:val="003C58F1"/>
    <w:rsid w:val="003E00D5"/>
    <w:rsid w:val="00406C57"/>
    <w:rsid w:val="00412303"/>
    <w:rsid w:val="00420D06"/>
    <w:rsid w:val="004330AA"/>
    <w:rsid w:val="00466191"/>
    <w:rsid w:val="00470232"/>
    <w:rsid w:val="004808A8"/>
    <w:rsid w:val="00487C52"/>
    <w:rsid w:val="00494183"/>
    <w:rsid w:val="00494323"/>
    <w:rsid w:val="004A2AD9"/>
    <w:rsid w:val="004B01E7"/>
    <w:rsid w:val="004B7663"/>
    <w:rsid w:val="004C1B14"/>
    <w:rsid w:val="004D50D1"/>
    <w:rsid w:val="004E2DC4"/>
    <w:rsid w:val="00502116"/>
    <w:rsid w:val="0051359E"/>
    <w:rsid w:val="005144F3"/>
    <w:rsid w:val="0053547F"/>
    <w:rsid w:val="0053706E"/>
    <w:rsid w:val="00560B96"/>
    <w:rsid w:val="00562370"/>
    <w:rsid w:val="00567DFC"/>
    <w:rsid w:val="0057125C"/>
    <w:rsid w:val="0058081B"/>
    <w:rsid w:val="00584BD8"/>
    <w:rsid w:val="005A2E97"/>
    <w:rsid w:val="005B37CB"/>
    <w:rsid w:val="005B3BB6"/>
    <w:rsid w:val="005C2407"/>
    <w:rsid w:val="005C59D9"/>
    <w:rsid w:val="005C7523"/>
    <w:rsid w:val="005D0879"/>
    <w:rsid w:val="005F0A83"/>
    <w:rsid w:val="005F1743"/>
    <w:rsid w:val="005F1DFA"/>
    <w:rsid w:val="00611D0E"/>
    <w:rsid w:val="00611D71"/>
    <w:rsid w:val="006139A7"/>
    <w:rsid w:val="00616BBA"/>
    <w:rsid w:val="00625606"/>
    <w:rsid w:val="0062581D"/>
    <w:rsid w:val="0063404F"/>
    <w:rsid w:val="006431B5"/>
    <w:rsid w:val="00656A63"/>
    <w:rsid w:val="00662E49"/>
    <w:rsid w:val="006E297E"/>
    <w:rsid w:val="006F0091"/>
    <w:rsid w:val="00705C13"/>
    <w:rsid w:val="007163A8"/>
    <w:rsid w:val="00744AF9"/>
    <w:rsid w:val="00744BBB"/>
    <w:rsid w:val="00760180"/>
    <w:rsid w:val="00765098"/>
    <w:rsid w:val="00767659"/>
    <w:rsid w:val="00783340"/>
    <w:rsid w:val="007838B4"/>
    <w:rsid w:val="0078574D"/>
    <w:rsid w:val="007A2DB6"/>
    <w:rsid w:val="007B216E"/>
    <w:rsid w:val="007B4839"/>
    <w:rsid w:val="007E4DA1"/>
    <w:rsid w:val="007E6960"/>
    <w:rsid w:val="007F3C7B"/>
    <w:rsid w:val="0081111E"/>
    <w:rsid w:val="008111DF"/>
    <w:rsid w:val="00820EB3"/>
    <w:rsid w:val="00820FCB"/>
    <w:rsid w:val="00831569"/>
    <w:rsid w:val="0083230D"/>
    <w:rsid w:val="00840922"/>
    <w:rsid w:val="00842E80"/>
    <w:rsid w:val="00844C95"/>
    <w:rsid w:val="00880D50"/>
    <w:rsid w:val="00884108"/>
    <w:rsid w:val="00894812"/>
    <w:rsid w:val="008B6587"/>
    <w:rsid w:val="008C28BA"/>
    <w:rsid w:val="008E329F"/>
    <w:rsid w:val="008F3073"/>
    <w:rsid w:val="008F7023"/>
    <w:rsid w:val="00905E69"/>
    <w:rsid w:val="00917FC4"/>
    <w:rsid w:val="0092418E"/>
    <w:rsid w:val="00945C21"/>
    <w:rsid w:val="009478FF"/>
    <w:rsid w:val="009522E1"/>
    <w:rsid w:val="0095338D"/>
    <w:rsid w:val="00954363"/>
    <w:rsid w:val="00962086"/>
    <w:rsid w:val="009704F5"/>
    <w:rsid w:val="00974DEF"/>
    <w:rsid w:val="00985A1B"/>
    <w:rsid w:val="009A63D3"/>
    <w:rsid w:val="009C0A10"/>
    <w:rsid w:val="009D2D1D"/>
    <w:rsid w:val="009D2F22"/>
    <w:rsid w:val="009D6173"/>
    <w:rsid w:val="009F13E9"/>
    <w:rsid w:val="009F3EFA"/>
    <w:rsid w:val="009F4B4A"/>
    <w:rsid w:val="00A34527"/>
    <w:rsid w:val="00A34D61"/>
    <w:rsid w:val="00A378B2"/>
    <w:rsid w:val="00A53004"/>
    <w:rsid w:val="00A63B15"/>
    <w:rsid w:val="00A6760C"/>
    <w:rsid w:val="00A82134"/>
    <w:rsid w:val="00A90F0D"/>
    <w:rsid w:val="00AB2C58"/>
    <w:rsid w:val="00AB4AB2"/>
    <w:rsid w:val="00AC0221"/>
    <w:rsid w:val="00AD25D1"/>
    <w:rsid w:val="00AD3B55"/>
    <w:rsid w:val="00B03277"/>
    <w:rsid w:val="00B061C3"/>
    <w:rsid w:val="00B13A03"/>
    <w:rsid w:val="00B216BA"/>
    <w:rsid w:val="00B26C3E"/>
    <w:rsid w:val="00B30406"/>
    <w:rsid w:val="00B32E20"/>
    <w:rsid w:val="00B33C4A"/>
    <w:rsid w:val="00B369BC"/>
    <w:rsid w:val="00B45F26"/>
    <w:rsid w:val="00B73EB0"/>
    <w:rsid w:val="00B765C2"/>
    <w:rsid w:val="00BA5DE2"/>
    <w:rsid w:val="00BC2AE1"/>
    <w:rsid w:val="00BC5F47"/>
    <w:rsid w:val="00BC6358"/>
    <w:rsid w:val="00BE4885"/>
    <w:rsid w:val="00BF6AA8"/>
    <w:rsid w:val="00C00F76"/>
    <w:rsid w:val="00C053C1"/>
    <w:rsid w:val="00C06731"/>
    <w:rsid w:val="00C56BF4"/>
    <w:rsid w:val="00C64174"/>
    <w:rsid w:val="00C64681"/>
    <w:rsid w:val="00C6775D"/>
    <w:rsid w:val="00C75C80"/>
    <w:rsid w:val="00C8763F"/>
    <w:rsid w:val="00CA1B0A"/>
    <w:rsid w:val="00CA63B9"/>
    <w:rsid w:val="00CB3F3C"/>
    <w:rsid w:val="00CB48C5"/>
    <w:rsid w:val="00CC31FB"/>
    <w:rsid w:val="00CD2D0E"/>
    <w:rsid w:val="00D03166"/>
    <w:rsid w:val="00D068F5"/>
    <w:rsid w:val="00D11E05"/>
    <w:rsid w:val="00D36570"/>
    <w:rsid w:val="00D54A9F"/>
    <w:rsid w:val="00D55514"/>
    <w:rsid w:val="00D63E3E"/>
    <w:rsid w:val="00D65091"/>
    <w:rsid w:val="00D74677"/>
    <w:rsid w:val="00D804F5"/>
    <w:rsid w:val="00D82D5B"/>
    <w:rsid w:val="00D83C2F"/>
    <w:rsid w:val="00D95B6C"/>
    <w:rsid w:val="00DA0781"/>
    <w:rsid w:val="00DA0E91"/>
    <w:rsid w:val="00DA37D6"/>
    <w:rsid w:val="00DB3D5A"/>
    <w:rsid w:val="00DB47B7"/>
    <w:rsid w:val="00DC1946"/>
    <w:rsid w:val="00DF0668"/>
    <w:rsid w:val="00DF1DE4"/>
    <w:rsid w:val="00DF5D2E"/>
    <w:rsid w:val="00E176F2"/>
    <w:rsid w:val="00E22F08"/>
    <w:rsid w:val="00E27DCF"/>
    <w:rsid w:val="00E32164"/>
    <w:rsid w:val="00E401F5"/>
    <w:rsid w:val="00E41294"/>
    <w:rsid w:val="00E437B5"/>
    <w:rsid w:val="00E60171"/>
    <w:rsid w:val="00E626E9"/>
    <w:rsid w:val="00E9222E"/>
    <w:rsid w:val="00E938B1"/>
    <w:rsid w:val="00EB05C4"/>
    <w:rsid w:val="00ED6FD7"/>
    <w:rsid w:val="00EF4891"/>
    <w:rsid w:val="00F415F4"/>
    <w:rsid w:val="00F428D6"/>
    <w:rsid w:val="00F46DAA"/>
    <w:rsid w:val="00F56620"/>
    <w:rsid w:val="00F63286"/>
    <w:rsid w:val="00F71012"/>
    <w:rsid w:val="00F77535"/>
    <w:rsid w:val="00F77FC8"/>
    <w:rsid w:val="00F9012C"/>
    <w:rsid w:val="00F901C8"/>
    <w:rsid w:val="00F9590F"/>
    <w:rsid w:val="00FC324B"/>
    <w:rsid w:val="00FD0DBF"/>
    <w:rsid w:val="00FD3E45"/>
    <w:rsid w:val="00FF12DD"/>
    <w:rsid w:val="00FF4847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BC2A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C2A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275F8A"/>
  </w:style>
  <w:style w:type="paragraph" w:styleId="Header">
    <w:name w:val="header"/>
    <w:basedOn w:val="Normal"/>
    <w:link w:val="Head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1FB"/>
  </w:style>
  <w:style w:type="paragraph" w:styleId="Footer">
    <w:name w:val="footer"/>
    <w:basedOn w:val="Normal"/>
    <w:link w:val="Foot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1FB"/>
  </w:style>
  <w:style w:type="character" w:styleId="Emphasis">
    <w:name w:val="Emphasis"/>
    <w:basedOn w:val="DefaultParagraphFont"/>
    <w:uiPriority w:val="20"/>
    <w:qFormat/>
    <w:rsid w:val="00B73EB0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BC2A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C2A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275F8A"/>
  </w:style>
  <w:style w:type="paragraph" w:styleId="Header">
    <w:name w:val="header"/>
    <w:basedOn w:val="Normal"/>
    <w:link w:val="Head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1FB"/>
  </w:style>
  <w:style w:type="paragraph" w:styleId="Footer">
    <w:name w:val="footer"/>
    <w:basedOn w:val="Normal"/>
    <w:link w:val="Foot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1FB"/>
  </w:style>
  <w:style w:type="character" w:styleId="Emphasis">
    <w:name w:val="Emphasis"/>
    <w:basedOn w:val="DefaultParagraphFont"/>
    <w:uiPriority w:val="20"/>
    <w:qFormat/>
    <w:rsid w:val="00B73E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3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045B6-AA2E-8F4D-BDEB-6B648719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79</Pages>
  <Words>33405</Words>
  <Characters>190409</Characters>
  <Application>Microsoft Macintosh Word</Application>
  <DocSecurity>0</DocSecurity>
  <Lines>1586</Lines>
  <Paragraphs>446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anna farmer</cp:lastModifiedBy>
  <cp:revision>2</cp:revision>
  <dcterms:created xsi:type="dcterms:W3CDTF">2015-01-28T00:21:00Z</dcterms:created>
  <dcterms:modified xsi:type="dcterms:W3CDTF">2015-01-28T00:21:00Z</dcterms:modified>
</cp:coreProperties>
</file>