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14D1C" w14:textId="77777777" w:rsidR="005448CF" w:rsidRDefault="003F30E2">
      <w:pPr>
        <w:rPr>
          <w:sz w:val="32"/>
          <w:szCs w:val="32"/>
        </w:rPr>
      </w:pPr>
      <w:bookmarkStart w:id="0" w:name="_GoBack"/>
      <w:bookmarkEnd w:id="0"/>
      <w:proofErr w:type="spellStart"/>
      <w:r w:rsidRPr="003F30E2">
        <w:rPr>
          <w:sz w:val="32"/>
          <w:szCs w:val="32"/>
        </w:rPr>
        <w:t>Poli</w:t>
      </w:r>
      <w:proofErr w:type="spellEnd"/>
      <w:r w:rsidRPr="003F30E2">
        <w:rPr>
          <w:sz w:val="32"/>
          <w:szCs w:val="32"/>
        </w:rPr>
        <w:t xml:space="preserve"> 101 – November 17, 2014 </w:t>
      </w:r>
    </w:p>
    <w:p w14:paraId="7C881AF6" w14:textId="77777777" w:rsidR="003F30E2" w:rsidRDefault="003F30E2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Elections </w:t>
      </w:r>
    </w:p>
    <w:p w14:paraId="0C7F4FDF" w14:textId="77777777" w:rsidR="003F30E2" w:rsidRDefault="003F30E2">
      <w:pPr>
        <w:rPr>
          <w:i/>
          <w:sz w:val="32"/>
          <w:szCs w:val="32"/>
        </w:rPr>
      </w:pPr>
    </w:p>
    <w:p w14:paraId="0B27E546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Meant to facilitate representative aspect of democracies </w:t>
      </w:r>
    </w:p>
    <w:p w14:paraId="149357F1" w14:textId="77777777" w:rsidR="003F30E2" w:rsidRDefault="003F30E2" w:rsidP="003F30E2"/>
    <w:p w14:paraId="73A18427" w14:textId="77777777" w:rsidR="003F30E2" w:rsidRDefault="003F30E2" w:rsidP="003F30E2">
      <w:pPr>
        <w:rPr>
          <w:b/>
        </w:rPr>
      </w:pPr>
      <w:r>
        <w:rPr>
          <w:b/>
        </w:rPr>
        <w:t xml:space="preserve">What motivates representatives to represent? </w:t>
      </w:r>
    </w:p>
    <w:p w14:paraId="1657B093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Microcosm theory – assembly mirrors population </w:t>
      </w:r>
    </w:p>
    <w:p w14:paraId="3D1DBA2A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I.e. 50% men and 50% women </w:t>
      </w:r>
    </w:p>
    <w:p w14:paraId="387BB107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Will therefore have same options </w:t>
      </w:r>
    </w:p>
    <w:p w14:paraId="7C43363A" w14:textId="77777777" w:rsidR="003F30E2" w:rsidRDefault="003F30E2" w:rsidP="003F30E2">
      <w:pPr>
        <w:pStyle w:val="ListParagraph"/>
        <w:numPr>
          <w:ilvl w:val="0"/>
          <w:numId w:val="1"/>
        </w:numPr>
      </w:pPr>
      <w:proofErr w:type="gramStart"/>
      <w:r>
        <w:t>Problems – who gets</w:t>
      </w:r>
      <w:proofErr w:type="gramEnd"/>
      <w:r>
        <w:t xml:space="preserve"> to choose who these people are? </w:t>
      </w:r>
    </w:p>
    <w:p w14:paraId="3984435C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Through elections we will not get this rep body </w:t>
      </w:r>
    </w:p>
    <w:p w14:paraId="2218F6AB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What characteristics are important? </w:t>
      </w:r>
    </w:p>
    <w:p w14:paraId="32BBB438" w14:textId="77777777" w:rsidR="003F30E2" w:rsidRDefault="003F30E2" w:rsidP="003F30E2">
      <w:pPr>
        <w:pStyle w:val="ListParagraph"/>
        <w:numPr>
          <w:ilvl w:val="1"/>
          <w:numId w:val="1"/>
        </w:numPr>
      </w:pPr>
      <w:r>
        <w:t xml:space="preserve">Homeless reps? </w:t>
      </w:r>
    </w:p>
    <w:p w14:paraId="65FDA7BA" w14:textId="77777777" w:rsidR="003F30E2" w:rsidRDefault="003F30E2" w:rsidP="003F30E2">
      <w:pPr>
        <w:pStyle w:val="ListParagraph"/>
        <w:numPr>
          <w:ilvl w:val="0"/>
          <w:numId w:val="1"/>
        </w:numPr>
      </w:pPr>
      <w:r>
        <w:t xml:space="preserve">Few examples of this theory in the Canadian regime to certain extent </w:t>
      </w:r>
    </w:p>
    <w:p w14:paraId="4F186D2D" w14:textId="77777777" w:rsidR="003F30E2" w:rsidRDefault="003F30E2" w:rsidP="003F30E2">
      <w:pPr>
        <w:pStyle w:val="ListParagraph"/>
        <w:numPr>
          <w:ilvl w:val="1"/>
          <w:numId w:val="1"/>
        </w:numPr>
      </w:pPr>
      <w:r>
        <w:t xml:space="preserve">I.e. the Cabinet </w:t>
      </w:r>
    </w:p>
    <w:p w14:paraId="772132AF" w14:textId="77777777" w:rsidR="003F30E2" w:rsidRDefault="003F30E2" w:rsidP="003F30E2">
      <w:pPr>
        <w:pStyle w:val="ListParagraph"/>
        <w:numPr>
          <w:ilvl w:val="1"/>
          <w:numId w:val="1"/>
        </w:numPr>
      </w:pPr>
      <w:r>
        <w:t xml:space="preserve">Happens </w:t>
      </w:r>
      <w:proofErr w:type="spellStart"/>
      <w:r>
        <w:t>bc</w:t>
      </w:r>
      <w:proofErr w:type="spellEnd"/>
      <w:r>
        <w:t xml:space="preserve"> the PM can choose </w:t>
      </w:r>
    </w:p>
    <w:p w14:paraId="4FA24D86" w14:textId="77777777" w:rsidR="003F30E2" w:rsidRDefault="003F30E2" w:rsidP="003F30E2">
      <w:pPr>
        <w:pStyle w:val="ListParagraph"/>
        <w:numPr>
          <w:ilvl w:val="1"/>
          <w:numId w:val="1"/>
        </w:numPr>
      </w:pPr>
      <w:r>
        <w:t xml:space="preserve">I.e. the Senate </w:t>
      </w:r>
    </w:p>
    <w:p w14:paraId="2084E187" w14:textId="77777777" w:rsidR="003F30E2" w:rsidRDefault="003F30E2" w:rsidP="003F30E2">
      <w:pPr>
        <w:pStyle w:val="ListParagraph"/>
        <w:numPr>
          <w:ilvl w:val="1"/>
          <w:numId w:val="1"/>
        </w:numPr>
      </w:pPr>
      <w:r>
        <w:t xml:space="preserve">I.e. Supreme Courts </w:t>
      </w:r>
    </w:p>
    <w:p w14:paraId="24CCB556" w14:textId="77777777" w:rsidR="003F30E2" w:rsidRDefault="003F30E2" w:rsidP="003F30E2"/>
    <w:p w14:paraId="5C556E0C" w14:textId="77777777" w:rsidR="003F30E2" w:rsidRDefault="003F30E2" w:rsidP="003F30E2">
      <w:pPr>
        <w:pStyle w:val="ListParagraph"/>
        <w:numPr>
          <w:ilvl w:val="0"/>
          <w:numId w:val="2"/>
        </w:numPr>
      </w:pPr>
      <w:r>
        <w:t xml:space="preserve">Principal-Agent theory – each rep is an agent to his/her voters </w:t>
      </w:r>
    </w:p>
    <w:p w14:paraId="546B98FA" w14:textId="77777777" w:rsidR="003F30E2" w:rsidRDefault="003F30E2" w:rsidP="003F30E2">
      <w:pPr>
        <w:pStyle w:val="ListParagraph"/>
        <w:numPr>
          <w:ilvl w:val="0"/>
          <w:numId w:val="2"/>
        </w:numPr>
      </w:pPr>
      <w:r>
        <w:t xml:space="preserve">Motivated by fear of next election </w:t>
      </w:r>
    </w:p>
    <w:p w14:paraId="3ED887C3" w14:textId="77777777" w:rsidR="003F30E2" w:rsidRDefault="003F30E2" w:rsidP="003F30E2">
      <w:pPr>
        <w:pStyle w:val="ListParagraph"/>
        <w:numPr>
          <w:ilvl w:val="0"/>
          <w:numId w:val="2"/>
        </w:numPr>
      </w:pPr>
      <w:r>
        <w:t xml:space="preserve">Like hiring an accountant for your taxes </w:t>
      </w:r>
    </w:p>
    <w:p w14:paraId="13DD0E9F" w14:textId="77777777" w:rsidR="003F30E2" w:rsidRDefault="003F30E2" w:rsidP="003F30E2">
      <w:pPr>
        <w:pStyle w:val="ListParagraph"/>
        <w:numPr>
          <w:ilvl w:val="0"/>
          <w:numId w:val="2"/>
        </w:numPr>
      </w:pPr>
      <w:r>
        <w:t xml:space="preserve">Each agent has a responsibility </w:t>
      </w:r>
      <w:r w:rsidR="00B90920">
        <w:t xml:space="preserve">– anyone can do it if they’re good agents </w:t>
      </w:r>
    </w:p>
    <w:p w14:paraId="2286A7E1" w14:textId="77777777" w:rsidR="00B90920" w:rsidRDefault="00B90920" w:rsidP="00B90920">
      <w:pPr>
        <w:pStyle w:val="ListParagraph"/>
        <w:numPr>
          <w:ilvl w:val="1"/>
          <w:numId w:val="2"/>
        </w:numPr>
      </w:pPr>
      <w:r>
        <w:t xml:space="preserve">They’ll be good </w:t>
      </w:r>
      <w:proofErr w:type="spellStart"/>
      <w:r>
        <w:t>bc</w:t>
      </w:r>
      <w:proofErr w:type="spellEnd"/>
      <w:r>
        <w:t xml:space="preserve"> if they aren’t they’ll get fired </w:t>
      </w:r>
    </w:p>
    <w:p w14:paraId="22E32C78" w14:textId="77777777" w:rsidR="00B90920" w:rsidRDefault="00B90920" w:rsidP="00B90920"/>
    <w:p w14:paraId="002DC73F" w14:textId="77777777" w:rsidR="00B90920" w:rsidRDefault="00B90920" w:rsidP="00B90920">
      <w:pPr>
        <w:rPr>
          <w:b/>
        </w:rPr>
      </w:pPr>
      <w:r>
        <w:rPr>
          <w:b/>
        </w:rPr>
        <w:t xml:space="preserve">How should individuals represent? </w:t>
      </w:r>
    </w:p>
    <w:p w14:paraId="77417295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Delegate model – rep is a living survey of constituents </w:t>
      </w:r>
    </w:p>
    <w:p w14:paraId="24D5AEE6" w14:textId="77777777" w:rsidR="00B90920" w:rsidRDefault="00B90920" w:rsidP="00B90920">
      <w:pPr>
        <w:pStyle w:val="ListParagraph"/>
        <w:numPr>
          <w:ilvl w:val="1"/>
          <w:numId w:val="3"/>
        </w:numPr>
      </w:pPr>
      <w:r>
        <w:t xml:space="preserve">What the people want, the people get </w:t>
      </w:r>
    </w:p>
    <w:p w14:paraId="34A37DA7" w14:textId="77777777" w:rsidR="00B90920" w:rsidRDefault="00B90920" w:rsidP="00B90920">
      <w:pPr>
        <w:pStyle w:val="ListParagraph"/>
        <w:numPr>
          <w:ilvl w:val="1"/>
          <w:numId w:val="3"/>
        </w:numPr>
      </w:pPr>
      <w:r>
        <w:t xml:space="preserve">I.e. if the people want the delegate to vote against gay marriage – the delegate will </w:t>
      </w:r>
    </w:p>
    <w:p w14:paraId="7F18502C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Trustee model – rep decides what’s best for country (what Burke would choose) </w:t>
      </w:r>
    </w:p>
    <w:p w14:paraId="62C8A663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“Your representation owes you, not his industry only, but his judgment; and he betrays instead of serving you, if he sacrifices your opinion” – Burke after he got elected </w:t>
      </w:r>
    </w:p>
    <w:p w14:paraId="46A40E4A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Party representation model – rep does what the party says </w:t>
      </w:r>
    </w:p>
    <w:p w14:paraId="1EC4FD0F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The party presents a mandate to the public that it should follow </w:t>
      </w:r>
    </w:p>
    <w:p w14:paraId="062CE991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If they win they have electoral legitimacy to carry out their mandates </w:t>
      </w:r>
    </w:p>
    <w:p w14:paraId="04090D3C" w14:textId="77777777" w:rsidR="00B90920" w:rsidRDefault="00B90920" w:rsidP="00B90920">
      <w:pPr>
        <w:pStyle w:val="ListParagraph"/>
        <w:numPr>
          <w:ilvl w:val="0"/>
          <w:numId w:val="3"/>
        </w:numPr>
      </w:pPr>
      <w:r>
        <w:t xml:space="preserve">Income splitting – apart of the Conservative </w:t>
      </w:r>
    </w:p>
    <w:p w14:paraId="6A4D7B0E" w14:textId="77777777" w:rsidR="00B90920" w:rsidRDefault="00B90920" w:rsidP="00B90920"/>
    <w:p w14:paraId="3976B422" w14:textId="77777777" w:rsidR="00B90920" w:rsidRDefault="00B90920" w:rsidP="00B90920">
      <w:pPr>
        <w:rPr>
          <w:b/>
        </w:rPr>
      </w:pPr>
      <w:r>
        <w:rPr>
          <w:b/>
        </w:rPr>
        <w:t xml:space="preserve">Electoral Systems </w:t>
      </w:r>
    </w:p>
    <w:p w14:paraId="19E95359" w14:textId="77777777" w:rsidR="00B90920" w:rsidRDefault="00B90920" w:rsidP="00B90920">
      <w:pPr>
        <w:pStyle w:val="ListParagraph"/>
        <w:numPr>
          <w:ilvl w:val="0"/>
          <w:numId w:val="4"/>
        </w:numPr>
      </w:pPr>
      <w:r>
        <w:t xml:space="preserve">Electoral system – the means by which votes are translated into seats in the process of electing politicians into office </w:t>
      </w:r>
    </w:p>
    <w:p w14:paraId="272F2C64" w14:textId="77777777" w:rsidR="00B90920" w:rsidRDefault="00B90920" w:rsidP="00B90920">
      <w:pPr>
        <w:pStyle w:val="ListParagraph"/>
        <w:numPr>
          <w:ilvl w:val="0"/>
          <w:numId w:val="4"/>
        </w:numPr>
      </w:pPr>
      <w:r>
        <w:t>Many types (60+)</w:t>
      </w:r>
    </w:p>
    <w:p w14:paraId="57C6AE80" w14:textId="77777777" w:rsidR="00B90920" w:rsidRDefault="00B90920" w:rsidP="00B90920">
      <w:pPr>
        <w:rPr>
          <w:b/>
        </w:rPr>
      </w:pPr>
      <w:r>
        <w:rPr>
          <w:b/>
        </w:rPr>
        <w:lastRenderedPageBreak/>
        <w:t xml:space="preserve">Elements of an Electoral System </w:t>
      </w:r>
    </w:p>
    <w:p w14:paraId="7C214AD9" w14:textId="77777777" w:rsidR="00B90920" w:rsidRDefault="00B90920" w:rsidP="00B90920">
      <w:pPr>
        <w:pStyle w:val="ListParagraph"/>
        <w:numPr>
          <w:ilvl w:val="0"/>
          <w:numId w:val="5"/>
        </w:numPr>
      </w:pPr>
      <w:r>
        <w:t xml:space="preserve">Number of seats </w:t>
      </w:r>
    </w:p>
    <w:p w14:paraId="24416BAF" w14:textId="77777777" w:rsidR="00B90920" w:rsidRDefault="00B90920" w:rsidP="00B90920">
      <w:pPr>
        <w:pStyle w:val="ListParagraph"/>
        <w:numPr>
          <w:ilvl w:val="1"/>
          <w:numId w:val="5"/>
        </w:numPr>
      </w:pPr>
      <w:r>
        <w:t xml:space="preserve">Canada – 308 seats </w:t>
      </w:r>
    </w:p>
    <w:p w14:paraId="7CCCCDFF" w14:textId="77777777" w:rsidR="00B90920" w:rsidRDefault="00B90920" w:rsidP="00B90920">
      <w:pPr>
        <w:pStyle w:val="ListParagraph"/>
        <w:numPr>
          <w:ilvl w:val="0"/>
          <w:numId w:val="5"/>
        </w:numPr>
      </w:pPr>
      <w:r>
        <w:t xml:space="preserve">Number of districts </w:t>
      </w:r>
    </w:p>
    <w:p w14:paraId="58079D08" w14:textId="77777777" w:rsidR="00B90920" w:rsidRDefault="00B90920" w:rsidP="00B90920">
      <w:pPr>
        <w:pStyle w:val="ListParagraph"/>
        <w:numPr>
          <w:ilvl w:val="1"/>
          <w:numId w:val="5"/>
        </w:numPr>
      </w:pPr>
      <w:r>
        <w:t xml:space="preserve"> Linked to the number seats </w:t>
      </w:r>
    </w:p>
    <w:p w14:paraId="37201D3D" w14:textId="77777777" w:rsidR="00B90920" w:rsidRDefault="00B90920" w:rsidP="00B90920">
      <w:pPr>
        <w:pStyle w:val="ListParagraph"/>
        <w:numPr>
          <w:ilvl w:val="1"/>
          <w:numId w:val="5"/>
        </w:numPr>
      </w:pPr>
      <w:r>
        <w:t xml:space="preserve">435 in the USA – 1 in Israel </w:t>
      </w:r>
    </w:p>
    <w:p w14:paraId="660E8520" w14:textId="77777777" w:rsidR="00B90920" w:rsidRDefault="00B90920" w:rsidP="00B90920">
      <w:pPr>
        <w:pStyle w:val="ListParagraph"/>
        <w:numPr>
          <w:ilvl w:val="0"/>
          <w:numId w:val="5"/>
        </w:numPr>
      </w:pPr>
      <w:r>
        <w:t xml:space="preserve">District magnitude </w:t>
      </w:r>
    </w:p>
    <w:p w14:paraId="5615FFE7" w14:textId="77777777" w:rsidR="00B90920" w:rsidRDefault="00B90920" w:rsidP="00B90920">
      <w:pPr>
        <w:pStyle w:val="ListParagraph"/>
        <w:numPr>
          <w:ilvl w:val="1"/>
          <w:numId w:val="5"/>
        </w:numPr>
      </w:pPr>
      <w:r>
        <w:t>How many reps are elected per district – Canada 1 person per riding</w:t>
      </w:r>
    </w:p>
    <w:p w14:paraId="2507349C" w14:textId="77777777" w:rsidR="00B90920" w:rsidRDefault="00B90920" w:rsidP="00B90920">
      <w:pPr>
        <w:pStyle w:val="ListParagraph"/>
        <w:numPr>
          <w:ilvl w:val="1"/>
          <w:numId w:val="5"/>
        </w:numPr>
      </w:pPr>
      <w:r>
        <w:t xml:space="preserve">120 in Israel  </w:t>
      </w:r>
    </w:p>
    <w:p w14:paraId="207A0989" w14:textId="77777777" w:rsidR="00B90920" w:rsidRDefault="00B90920" w:rsidP="00B90920">
      <w:pPr>
        <w:pStyle w:val="ListParagraph"/>
        <w:numPr>
          <w:ilvl w:val="0"/>
          <w:numId w:val="5"/>
        </w:numPr>
      </w:pPr>
      <w:r>
        <w:t>Counting procedure</w:t>
      </w:r>
    </w:p>
    <w:p w14:paraId="04CC7D7A" w14:textId="77777777" w:rsidR="00B90920" w:rsidRDefault="00B90920" w:rsidP="00B90920">
      <w:pPr>
        <w:pStyle w:val="ListParagraph"/>
        <w:numPr>
          <w:ilvl w:val="1"/>
          <w:numId w:val="5"/>
        </w:numPr>
      </w:pPr>
      <w:r>
        <w:t xml:space="preserve">3 major forms </w:t>
      </w:r>
    </w:p>
    <w:p w14:paraId="33F66758" w14:textId="77777777" w:rsidR="00B90920" w:rsidRDefault="00B90920" w:rsidP="00B90920">
      <w:pPr>
        <w:pStyle w:val="ListParagraph"/>
        <w:numPr>
          <w:ilvl w:val="2"/>
          <w:numId w:val="5"/>
        </w:numPr>
      </w:pPr>
      <w:r>
        <w:t xml:space="preserve">Majoritarian </w:t>
      </w:r>
    </w:p>
    <w:p w14:paraId="0EE77363" w14:textId="77777777" w:rsidR="00B90920" w:rsidRDefault="00B90920" w:rsidP="00B90920">
      <w:pPr>
        <w:pStyle w:val="ListParagraph"/>
        <w:numPr>
          <w:ilvl w:val="3"/>
          <w:numId w:val="5"/>
        </w:numPr>
      </w:pPr>
      <w:r>
        <w:t xml:space="preserve">Idea that majority rules – if everyone can’t agree, go with the majority </w:t>
      </w:r>
    </w:p>
    <w:p w14:paraId="60425D54" w14:textId="77777777" w:rsidR="00B90920" w:rsidRDefault="00B90920" w:rsidP="00B90920">
      <w:pPr>
        <w:pStyle w:val="ListParagraph"/>
        <w:numPr>
          <w:ilvl w:val="3"/>
          <w:numId w:val="5"/>
        </w:numPr>
      </w:pPr>
      <w:r>
        <w:t xml:space="preserve">Considered desirable in a two party systems  </w:t>
      </w:r>
    </w:p>
    <w:p w14:paraId="6D033A7A" w14:textId="77777777" w:rsidR="00B90920" w:rsidRDefault="00B90920" w:rsidP="00B90920">
      <w:pPr>
        <w:pStyle w:val="ListParagraph"/>
        <w:numPr>
          <w:ilvl w:val="3"/>
          <w:numId w:val="5"/>
        </w:numPr>
      </w:pPr>
      <w:r>
        <w:t xml:space="preserve"> Canadian poli</w:t>
      </w:r>
      <w:r w:rsidR="007C67C5">
        <w:t>tical</w:t>
      </w:r>
      <w:r>
        <w:t xml:space="preserve"> parties </w:t>
      </w:r>
      <w:r w:rsidR="007C67C5">
        <w:t xml:space="preserve">have a run off </w:t>
      </w:r>
    </w:p>
    <w:p w14:paraId="2FE747CB" w14:textId="77777777" w:rsidR="007C67C5" w:rsidRDefault="007C67C5" w:rsidP="007C67C5">
      <w:pPr>
        <w:pStyle w:val="ListParagraph"/>
        <w:numPr>
          <w:ilvl w:val="2"/>
          <w:numId w:val="5"/>
        </w:numPr>
      </w:pPr>
      <w:r>
        <w:t xml:space="preserve">Plurality </w:t>
      </w:r>
    </w:p>
    <w:p w14:paraId="56B9F8C2" w14:textId="77777777" w:rsidR="007C67C5" w:rsidRDefault="007C67C5" w:rsidP="007C67C5">
      <w:pPr>
        <w:pStyle w:val="ListParagraph"/>
        <w:numPr>
          <w:ilvl w:val="3"/>
          <w:numId w:val="5"/>
        </w:numPr>
      </w:pPr>
      <w:r>
        <w:t xml:space="preserve">Voting procedure used in provincial and federal elections </w:t>
      </w:r>
    </w:p>
    <w:p w14:paraId="3789054A" w14:textId="77777777" w:rsidR="007C67C5" w:rsidRDefault="007C67C5" w:rsidP="007C67C5">
      <w:pPr>
        <w:pStyle w:val="ListParagraph"/>
        <w:numPr>
          <w:ilvl w:val="3"/>
          <w:numId w:val="5"/>
        </w:numPr>
      </w:pPr>
      <w:r>
        <w:t xml:space="preserve">Party that gets the most votes wins – first past the post </w:t>
      </w:r>
    </w:p>
    <w:p w14:paraId="1E9CC76B" w14:textId="77777777" w:rsidR="007C67C5" w:rsidRDefault="007C67C5" w:rsidP="007C67C5">
      <w:pPr>
        <w:pStyle w:val="ListParagraph"/>
        <w:numPr>
          <w:ilvl w:val="3"/>
          <w:numId w:val="5"/>
        </w:numPr>
      </w:pPr>
      <w:r>
        <w:t xml:space="preserve">Very common no one gets over 50% but there’s still a winner </w:t>
      </w:r>
    </w:p>
    <w:p w14:paraId="7F9B1E0C" w14:textId="77777777" w:rsidR="007C67C5" w:rsidRDefault="007C67C5" w:rsidP="007C67C5">
      <w:pPr>
        <w:pStyle w:val="ListParagraph"/>
        <w:numPr>
          <w:ilvl w:val="2"/>
          <w:numId w:val="5"/>
        </w:numPr>
      </w:pPr>
      <w:r>
        <w:t xml:space="preserve">Proportional </w:t>
      </w:r>
    </w:p>
    <w:p w14:paraId="7CDCABD1" w14:textId="77777777" w:rsidR="007C67C5" w:rsidRDefault="007C67C5" w:rsidP="007C67C5">
      <w:pPr>
        <w:pStyle w:val="ListParagraph"/>
        <w:numPr>
          <w:ilvl w:val="3"/>
          <w:numId w:val="5"/>
        </w:numPr>
      </w:pPr>
      <w:r>
        <w:t xml:space="preserve">Parties get certain percent of the vote – and that will reflect what the HOC looks like </w:t>
      </w:r>
    </w:p>
    <w:p w14:paraId="38B85BB3" w14:textId="77777777" w:rsidR="007C67C5" w:rsidRDefault="007C67C5" w:rsidP="007C67C5">
      <w:pPr>
        <w:rPr>
          <w:b/>
        </w:rPr>
      </w:pPr>
      <w:r>
        <w:rPr>
          <w:b/>
        </w:rPr>
        <w:t xml:space="preserve">Districting </w:t>
      </w:r>
    </w:p>
    <w:p w14:paraId="13A2B5BA" w14:textId="77777777" w:rsidR="007C67C5" w:rsidRDefault="007C67C5" w:rsidP="007C67C5">
      <w:pPr>
        <w:pStyle w:val="ListParagraph"/>
        <w:numPr>
          <w:ilvl w:val="0"/>
          <w:numId w:val="6"/>
        </w:numPr>
      </w:pPr>
      <w:r>
        <w:t xml:space="preserve">Rep by pop </w:t>
      </w:r>
    </w:p>
    <w:p w14:paraId="64224FEC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>In CA, 1867</w:t>
      </w:r>
    </w:p>
    <w:p w14:paraId="13610926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>Each constituency should have relative the same population</w:t>
      </w:r>
    </w:p>
    <w:p w14:paraId="0CA8A650" w14:textId="77777777" w:rsidR="007C67C5" w:rsidRDefault="007C67C5" w:rsidP="007C67C5">
      <w:pPr>
        <w:pStyle w:val="ListParagraph"/>
        <w:numPr>
          <w:ilvl w:val="0"/>
          <w:numId w:val="6"/>
        </w:numPr>
      </w:pPr>
      <w:r>
        <w:t>Regions can get too large for one representation</w:t>
      </w:r>
    </w:p>
    <w:p w14:paraId="3D0104AF" w14:textId="77777777" w:rsidR="007C67C5" w:rsidRDefault="007C67C5" w:rsidP="007C67C5">
      <w:pPr>
        <w:pStyle w:val="ListParagraph"/>
        <w:numPr>
          <w:ilvl w:val="0"/>
          <w:numId w:val="6"/>
        </w:numPr>
      </w:pPr>
      <w:r>
        <w:t>Senatorial Clause</w:t>
      </w:r>
    </w:p>
    <w:p w14:paraId="6B1D7B33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 xml:space="preserve">Gifting extra seats to small provinces  </w:t>
      </w:r>
    </w:p>
    <w:p w14:paraId="650C3442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 xml:space="preserve">No province will have fewer MPs than Senators </w:t>
      </w:r>
    </w:p>
    <w:p w14:paraId="203DB500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 xml:space="preserve">PEI has a population that justifies one MP, but </w:t>
      </w:r>
      <w:proofErr w:type="spellStart"/>
      <w:r>
        <w:t>bc</w:t>
      </w:r>
      <w:proofErr w:type="spellEnd"/>
      <w:r>
        <w:t xml:space="preserve"> they have 4 senators they get 4 MPs </w:t>
      </w:r>
    </w:p>
    <w:p w14:paraId="7A557F7D" w14:textId="77777777" w:rsidR="007C67C5" w:rsidRDefault="007C67C5" w:rsidP="007C67C5">
      <w:pPr>
        <w:pStyle w:val="ListParagraph"/>
        <w:numPr>
          <w:ilvl w:val="0"/>
          <w:numId w:val="6"/>
        </w:numPr>
      </w:pPr>
      <w:r>
        <w:t>Grandfather Clause</w:t>
      </w:r>
    </w:p>
    <w:p w14:paraId="3D08CAFB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>No province could have fewer seats than they had in the 34?th parliament</w:t>
      </w:r>
    </w:p>
    <w:p w14:paraId="155FE0AB" w14:textId="77777777" w:rsidR="007C67C5" w:rsidRDefault="007C67C5" w:rsidP="007C67C5">
      <w:pPr>
        <w:pStyle w:val="ListParagraph"/>
        <w:numPr>
          <w:ilvl w:val="0"/>
          <w:numId w:val="6"/>
        </w:numPr>
      </w:pPr>
      <w:r>
        <w:t xml:space="preserve">Certain provinces get way more voting provinces than others </w:t>
      </w:r>
    </w:p>
    <w:p w14:paraId="1A3ABFAA" w14:textId="77777777" w:rsidR="007C67C5" w:rsidRDefault="007C67C5" w:rsidP="007C67C5">
      <w:pPr>
        <w:pStyle w:val="ListParagraph"/>
        <w:numPr>
          <w:ilvl w:val="0"/>
          <w:numId w:val="6"/>
        </w:numPr>
      </w:pPr>
      <w:r>
        <w:t xml:space="preserve">Representation rule </w:t>
      </w:r>
    </w:p>
    <w:p w14:paraId="5AD7916E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 xml:space="preserve">From the Conservatives </w:t>
      </w:r>
    </w:p>
    <w:p w14:paraId="1AF31D67" w14:textId="77777777" w:rsidR="007C67C5" w:rsidRDefault="007C67C5" w:rsidP="007C67C5">
      <w:pPr>
        <w:pStyle w:val="ListParagraph"/>
        <w:numPr>
          <w:ilvl w:val="1"/>
          <w:numId w:val="6"/>
        </w:numPr>
      </w:pPr>
      <w:r>
        <w:t xml:space="preserve">Ontario, Quebec, Alberta and BC are going to get more seats </w:t>
      </w:r>
    </w:p>
    <w:p w14:paraId="7BBBB63B" w14:textId="77777777" w:rsidR="007C67C5" w:rsidRDefault="007C67C5" w:rsidP="007C67C5"/>
    <w:p w14:paraId="6B4AF004" w14:textId="77777777" w:rsidR="007C67C5" w:rsidRDefault="007C67C5" w:rsidP="007C67C5">
      <w:pPr>
        <w:rPr>
          <w:b/>
        </w:rPr>
      </w:pPr>
    </w:p>
    <w:p w14:paraId="34E6A996" w14:textId="77777777" w:rsidR="007C67C5" w:rsidRDefault="007C67C5" w:rsidP="007C67C5">
      <w:pPr>
        <w:rPr>
          <w:b/>
        </w:rPr>
      </w:pPr>
    </w:p>
    <w:p w14:paraId="1004BB22" w14:textId="77777777" w:rsidR="007C67C5" w:rsidRDefault="007C67C5" w:rsidP="007C67C5">
      <w:pPr>
        <w:rPr>
          <w:b/>
        </w:rPr>
      </w:pPr>
      <w:r>
        <w:rPr>
          <w:b/>
        </w:rPr>
        <w:lastRenderedPageBreak/>
        <w:t xml:space="preserve">Districting </w:t>
      </w:r>
    </w:p>
    <w:p w14:paraId="208BC073" w14:textId="77777777" w:rsidR="007C67C5" w:rsidRDefault="007C67C5" w:rsidP="007C67C5">
      <w:pPr>
        <w:pStyle w:val="ListParagraph"/>
        <w:numPr>
          <w:ilvl w:val="0"/>
          <w:numId w:val="7"/>
        </w:numPr>
      </w:pPr>
      <w:r>
        <w:t>Negative gerrymandering</w:t>
      </w:r>
    </w:p>
    <w:p w14:paraId="2C62BEFD" w14:textId="77777777" w:rsidR="00C97A3F" w:rsidRDefault="007C67C5" w:rsidP="007C67C5">
      <w:pPr>
        <w:pStyle w:val="ListParagraph"/>
        <w:numPr>
          <w:ilvl w:val="0"/>
          <w:numId w:val="7"/>
        </w:numPr>
      </w:pPr>
      <w:r>
        <w:t>Positive gerrymandering</w:t>
      </w:r>
    </w:p>
    <w:p w14:paraId="6345C720" w14:textId="77777777" w:rsidR="007C67C5" w:rsidRDefault="00C97A3F" w:rsidP="00C97A3F">
      <w:pPr>
        <w:pStyle w:val="ListParagraph"/>
        <w:numPr>
          <w:ilvl w:val="1"/>
          <w:numId w:val="7"/>
        </w:numPr>
      </w:pPr>
      <w:r>
        <w:t xml:space="preserve">Concentrate like people, in like places </w:t>
      </w:r>
      <w:r w:rsidR="007C67C5">
        <w:t xml:space="preserve"> </w:t>
      </w:r>
    </w:p>
    <w:p w14:paraId="06F500F4" w14:textId="77777777" w:rsidR="007C67C5" w:rsidRDefault="007C67C5" w:rsidP="007C67C5">
      <w:pPr>
        <w:pStyle w:val="ListParagraph"/>
        <w:numPr>
          <w:ilvl w:val="0"/>
          <w:numId w:val="7"/>
        </w:numPr>
      </w:pPr>
      <w:r>
        <w:t xml:space="preserve">Right to draw these lines are moved from the government to a non-partisan entity – Elections Canada </w:t>
      </w:r>
    </w:p>
    <w:p w14:paraId="00323A74" w14:textId="77777777" w:rsidR="007C67C5" w:rsidRPr="007C67C5" w:rsidRDefault="007C67C5" w:rsidP="007C67C5">
      <w:pPr>
        <w:pStyle w:val="ListParagraph"/>
        <w:numPr>
          <w:ilvl w:val="0"/>
          <w:numId w:val="7"/>
        </w:numPr>
      </w:pPr>
      <w:r>
        <w:t xml:space="preserve">Not really </w:t>
      </w:r>
      <w:r w:rsidR="00C97A3F">
        <w:t>an issue anymore except one time in PEI</w:t>
      </w:r>
    </w:p>
    <w:p w14:paraId="21F93541" w14:textId="77777777" w:rsidR="00B90920" w:rsidRDefault="00B90920" w:rsidP="00B90920"/>
    <w:p w14:paraId="707CD288" w14:textId="77777777" w:rsidR="00C97A3F" w:rsidRDefault="00C97A3F" w:rsidP="00B90920">
      <w:pPr>
        <w:rPr>
          <w:b/>
        </w:rPr>
      </w:pPr>
      <w:r>
        <w:rPr>
          <w:b/>
        </w:rPr>
        <w:t xml:space="preserve">Canada’s Electoral System: Single Member Plurality </w:t>
      </w:r>
    </w:p>
    <w:p w14:paraId="7FA5A469" w14:textId="77777777" w:rsidR="00C97A3F" w:rsidRDefault="00C97A3F" w:rsidP="00C97A3F">
      <w:pPr>
        <w:pStyle w:val="ListParagraph"/>
        <w:numPr>
          <w:ilvl w:val="0"/>
          <w:numId w:val="8"/>
        </w:numPr>
      </w:pPr>
      <w:r>
        <w:t xml:space="preserve">Single Member Plurality aka first-past-the-post </w:t>
      </w:r>
    </w:p>
    <w:p w14:paraId="10A15DD6" w14:textId="77777777" w:rsidR="00C97A3F" w:rsidRDefault="00C97A3F" w:rsidP="00C97A3F">
      <w:pPr>
        <w:pStyle w:val="ListParagraph"/>
        <w:numPr>
          <w:ilvl w:val="0"/>
          <w:numId w:val="8"/>
        </w:numPr>
      </w:pPr>
      <w:r>
        <w:t xml:space="preserve">District magnitude: 1 rep per riding </w:t>
      </w:r>
    </w:p>
    <w:p w14:paraId="1999A0CE" w14:textId="77777777" w:rsidR="00C97A3F" w:rsidRDefault="00C97A3F" w:rsidP="00C97A3F">
      <w:pPr>
        <w:pStyle w:val="ListParagraph"/>
        <w:numPr>
          <w:ilvl w:val="0"/>
          <w:numId w:val="8"/>
        </w:numPr>
      </w:pPr>
      <w:r>
        <w:t xml:space="preserve">Plurality: the winner gets the most votes (not the majority) </w:t>
      </w:r>
    </w:p>
    <w:p w14:paraId="35BAABF2" w14:textId="77777777" w:rsidR="00C97A3F" w:rsidRDefault="00C97A3F" w:rsidP="00C97A3F"/>
    <w:p w14:paraId="556323BA" w14:textId="77777777" w:rsidR="00C97A3F" w:rsidRDefault="00C97A3F" w:rsidP="00C97A3F">
      <w:pPr>
        <w:rPr>
          <w:b/>
        </w:rPr>
      </w:pPr>
      <w:r>
        <w:rPr>
          <w:b/>
        </w:rPr>
        <w:t>SMP Features</w:t>
      </w:r>
    </w:p>
    <w:p w14:paraId="575E74FB" w14:textId="77777777" w:rsidR="00C97A3F" w:rsidRDefault="00C97A3F" w:rsidP="00C97A3F">
      <w:pPr>
        <w:pStyle w:val="ListParagraph"/>
        <w:numPr>
          <w:ilvl w:val="0"/>
          <w:numId w:val="9"/>
        </w:numPr>
      </w:pPr>
      <w:r>
        <w:t xml:space="preserve">Voters Like </w:t>
      </w:r>
    </w:p>
    <w:p w14:paraId="5DBA95ED" w14:textId="77777777" w:rsidR="00C97A3F" w:rsidRDefault="00C97A3F" w:rsidP="00C97A3F">
      <w:pPr>
        <w:pStyle w:val="ListParagraph"/>
        <w:numPr>
          <w:ilvl w:val="1"/>
          <w:numId w:val="9"/>
        </w:numPr>
      </w:pPr>
      <w:r>
        <w:t xml:space="preserve">Simple </w:t>
      </w:r>
    </w:p>
    <w:p w14:paraId="5A168FA5" w14:textId="77777777" w:rsidR="00C97A3F" w:rsidRDefault="00C97A3F" w:rsidP="00C97A3F">
      <w:pPr>
        <w:pStyle w:val="ListParagraph"/>
        <w:numPr>
          <w:ilvl w:val="1"/>
          <w:numId w:val="9"/>
        </w:numPr>
      </w:pPr>
      <w:r>
        <w:t xml:space="preserve">Direct representative linking voters to Parliament </w:t>
      </w:r>
    </w:p>
    <w:p w14:paraId="2E919205" w14:textId="77777777" w:rsidR="00C97A3F" w:rsidRDefault="00C97A3F" w:rsidP="00C97A3F">
      <w:pPr>
        <w:pStyle w:val="ListParagraph"/>
        <w:numPr>
          <w:ilvl w:val="0"/>
          <w:numId w:val="9"/>
        </w:numPr>
      </w:pPr>
      <w:r>
        <w:t xml:space="preserve">Voters do not lie </w:t>
      </w:r>
    </w:p>
    <w:p w14:paraId="219BA4EE" w14:textId="77777777" w:rsidR="00C97A3F" w:rsidRDefault="00C97A3F" w:rsidP="00C97A3F">
      <w:pPr>
        <w:pStyle w:val="ListParagraph"/>
        <w:numPr>
          <w:ilvl w:val="1"/>
          <w:numId w:val="9"/>
        </w:numPr>
      </w:pPr>
      <w:r>
        <w:t xml:space="preserve">Limited choice </w:t>
      </w:r>
    </w:p>
    <w:p w14:paraId="6B131381" w14:textId="77777777" w:rsidR="00C97A3F" w:rsidRDefault="00C97A3F" w:rsidP="00C97A3F">
      <w:pPr>
        <w:pStyle w:val="ListParagraph"/>
        <w:numPr>
          <w:ilvl w:val="1"/>
          <w:numId w:val="9"/>
        </w:numPr>
      </w:pPr>
      <w:r>
        <w:t xml:space="preserve">Party strong relative to the candidate </w:t>
      </w:r>
    </w:p>
    <w:p w14:paraId="55E01BEC" w14:textId="77777777" w:rsidR="00C97A3F" w:rsidRDefault="00C97A3F" w:rsidP="00C97A3F">
      <w:pPr>
        <w:pStyle w:val="ListParagraph"/>
        <w:numPr>
          <w:ilvl w:val="2"/>
          <w:numId w:val="9"/>
        </w:numPr>
      </w:pPr>
      <w:r>
        <w:t xml:space="preserve">Provide the electorate about what the potential MP is going to do </w:t>
      </w:r>
    </w:p>
    <w:p w14:paraId="119C017B" w14:textId="77777777" w:rsidR="00C97A3F" w:rsidRDefault="00C97A3F" w:rsidP="00C97A3F">
      <w:pPr>
        <w:pStyle w:val="ListParagraph"/>
        <w:numPr>
          <w:ilvl w:val="2"/>
          <w:numId w:val="9"/>
        </w:numPr>
      </w:pPr>
      <w:r>
        <w:t xml:space="preserve">$$$ to run </w:t>
      </w:r>
    </w:p>
    <w:p w14:paraId="28F18FDF" w14:textId="77777777" w:rsidR="00C97A3F" w:rsidRDefault="00C97A3F" w:rsidP="00C97A3F">
      <w:pPr>
        <w:pStyle w:val="ListParagraph"/>
        <w:numPr>
          <w:ilvl w:val="1"/>
          <w:numId w:val="9"/>
        </w:numPr>
      </w:pPr>
      <w:r>
        <w:t>Crossing the floor</w:t>
      </w:r>
    </w:p>
    <w:p w14:paraId="56291CBA" w14:textId="77777777" w:rsidR="00C97A3F" w:rsidRDefault="00C97A3F" w:rsidP="00C97A3F">
      <w:pPr>
        <w:pStyle w:val="ListParagraph"/>
        <w:numPr>
          <w:ilvl w:val="2"/>
          <w:numId w:val="9"/>
        </w:numPr>
      </w:pPr>
      <w:r>
        <w:t xml:space="preserve">MP changes party after MP gets elected  </w:t>
      </w:r>
    </w:p>
    <w:p w14:paraId="023FE6B0" w14:textId="77777777" w:rsidR="00C97A3F" w:rsidRDefault="00C97A3F" w:rsidP="00C97A3F"/>
    <w:p w14:paraId="68819C9E" w14:textId="77777777" w:rsidR="00C97A3F" w:rsidRDefault="00C97A3F" w:rsidP="00C97A3F">
      <w:pPr>
        <w:rPr>
          <w:b/>
        </w:rPr>
      </w:pPr>
      <w:r>
        <w:rPr>
          <w:b/>
        </w:rPr>
        <w:t>SMP Effects: Wasted Votes</w:t>
      </w:r>
    </w:p>
    <w:p w14:paraId="4F623975" w14:textId="77777777" w:rsidR="00C97A3F" w:rsidRDefault="00C97A3F" w:rsidP="00C97A3F">
      <w:pPr>
        <w:pStyle w:val="ListParagraph"/>
        <w:numPr>
          <w:ilvl w:val="0"/>
          <w:numId w:val="10"/>
        </w:numPr>
      </w:pPr>
      <w:r>
        <w:t xml:space="preserve">Surplus votes for winning candidates </w:t>
      </w:r>
    </w:p>
    <w:p w14:paraId="0643291B" w14:textId="77777777" w:rsidR="00C97A3F" w:rsidRDefault="00C97A3F" w:rsidP="00C97A3F">
      <w:pPr>
        <w:pStyle w:val="ListParagraph"/>
        <w:numPr>
          <w:ilvl w:val="0"/>
          <w:numId w:val="10"/>
        </w:numPr>
      </w:pPr>
      <w:r>
        <w:t xml:space="preserve">Votes for losing candidates </w:t>
      </w:r>
    </w:p>
    <w:p w14:paraId="598C9DFD" w14:textId="77777777" w:rsidR="00C97A3F" w:rsidRDefault="00C97A3F" w:rsidP="00C97A3F">
      <w:pPr>
        <w:pStyle w:val="ListParagraph"/>
        <w:numPr>
          <w:ilvl w:val="0"/>
          <w:numId w:val="10"/>
        </w:numPr>
      </w:pPr>
      <w:r>
        <w:t xml:space="preserve">Strategic voting </w:t>
      </w:r>
    </w:p>
    <w:p w14:paraId="0295E10F" w14:textId="77777777" w:rsidR="00C97A3F" w:rsidRDefault="00C97A3F" w:rsidP="00C97A3F">
      <w:pPr>
        <w:pStyle w:val="ListParagraph"/>
        <w:numPr>
          <w:ilvl w:val="0"/>
          <w:numId w:val="10"/>
        </w:numPr>
      </w:pPr>
      <w:r>
        <w:t xml:space="preserve">Source of lower voter turn out </w:t>
      </w:r>
    </w:p>
    <w:p w14:paraId="4AE7B060" w14:textId="77777777" w:rsidR="00C97A3F" w:rsidRDefault="00C97A3F" w:rsidP="00C97A3F"/>
    <w:p w14:paraId="356627FF" w14:textId="77777777" w:rsidR="00C97A3F" w:rsidRDefault="00C97A3F" w:rsidP="00C97A3F">
      <w:pPr>
        <w:rPr>
          <w:b/>
        </w:rPr>
      </w:pPr>
      <w:r>
        <w:rPr>
          <w:b/>
        </w:rPr>
        <w:t xml:space="preserve">SMP Effects – Distortions </w:t>
      </w:r>
    </w:p>
    <w:p w14:paraId="2B19394E" w14:textId="77777777" w:rsidR="00C97A3F" w:rsidRDefault="00C97A3F" w:rsidP="00C97A3F">
      <w:pPr>
        <w:pStyle w:val="ListParagraph"/>
        <w:numPr>
          <w:ilvl w:val="0"/>
          <w:numId w:val="11"/>
        </w:numPr>
      </w:pPr>
      <w:r>
        <w:t xml:space="preserve">Favors largest party </w:t>
      </w:r>
    </w:p>
    <w:p w14:paraId="01B82CBF" w14:textId="77777777" w:rsidR="00C97A3F" w:rsidRDefault="00C97A3F" w:rsidP="00C97A3F">
      <w:pPr>
        <w:pStyle w:val="ListParagraph"/>
        <w:numPr>
          <w:ilvl w:val="0"/>
          <w:numId w:val="11"/>
        </w:numPr>
      </w:pPr>
      <w:r>
        <w:t xml:space="preserve">Favors regional parties </w:t>
      </w:r>
    </w:p>
    <w:p w14:paraId="119952D6" w14:textId="77777777" w:rsidR="00C97A3F" w:rsidRDefault="00C97A3F" w:rsidP="00C97A3F">
      <w:pPr>
        <w:pStyle w:val="ListParagraph"/>
        <w:numPr>
          <w:ilvl w:val="0"/>
          <w:numId w:val="11"/>
        </w:numPr>
      </w:pPr>
      <w:r>
        <w:t xml:space="preserve">Punishes smaller parties (nationwide) </w:t>
      </w:r>
    </w:p>
    <w:p w14:paraId="420B9F1B" w14:textId="77777777" w:rsidR="00C97A3F" w:rsidRDefault="00C97A3F" w:rsidP="00C97A3F">
      <w:pPr>
        <w:pStyle w:val="ListParagraph"/>
        <w:numPr>
          <w:ilvl w:val="0"/>
          <w:numId w:val="11"/>
        </w:numPr>
      </w:pPr>
      <w:r>
        <w:t xml:space="preserve">Regionalism is exasperated in Parliament </w:t>
      </w:r>
    </w:p>
    <w:p w14:paraId="52E3A49A" w14:textId="77777777" w:rsidR="00C97A3F" w:rsidRDefault="00C97A3F" w:rsidP="00C97A3F">
      <w:pPr>
        <w:pStyle w:val="ListParagraph"/>
        <w:numPr>
          <w:ilvl w:val="1"/>
          <w:numId w:val="11"/>
        </w:numPr>
      </w:pPr>
      <w:r>
        <w:t xml:space="preserve">5 of 75 seats in Quebec, 4 of them are in cabinet </w:t>
      </w:r>
    </w:p>
    <w:p w14:paraId="022E80F7" w14:textId="77777777" w:rsidR="008C7B84" w:rsidRDefault="008C7B84" w:rsidP="008C7B84"/>
    <w:p w14:paraId="4D162F1D" w14:textId="77777777" w:rsidR="008C7B84" w:rsidRDefault="008C7B84" w:rsidP="008C7B84">
      <w:pPr>
        <w:pStyle w:val="ListParagraph"/>
        <w:numPr>
          <w:ilvl w:val="0"/>
          <w:numId w:val="12"/>
        </w:numPr>
      </w:pPr>
      <w:r>
        <w:t xml:space="preserve">Artificial majorities </w:t>
      </w:r>
    </w:p>
    <w:p w14:paraId="671A4BE5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 xml:space="preserve">3 true majorities </w:t>
      </w:r>
    </w:p>
    <w:p w14:paraId="76DE714C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>13 artificial majorities</w:t>
      </w:r>
    </w:p>
    <w:p w14:paraId="4EAD5A08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 xml:space="preserve">13 minority governments </w:t>
      </w:r>
    </w:p>
    <w:p w14:paraId="6B63D49F" w14:textId="77777777" w:rsidR="008C7B84" w:rsidRDefault="008C7B84" w:rsidP="008C7B84">
      <w:pPr>
        <w:pStyle w:val="ListParagraph"/>
        <w:numPr>
          <w:ilvl w:val="0"/>
          <w:numId w:val="12"/>
        </w:numPr>
      </w:pPr>
      <w:r>
        <w:t xml:space="preserve">Extreme distortions </w:t>
      </w:r>
    </w:p>
    <w:p w14:paraId="6FE0D14B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>Examples:</w:t>
      </w:r>
    </w:p>
    <w:p w14:paraId="1ECA1C11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lastRenderedPageBreak/>
        <w:t xml:space="preserve">BC 2001 Liberal government </w:t>
      </w:r>
    </w:p>
    <w:p w14:paraId="4AA3685B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 xml:space="preserve">57.6% of votes, 97.5% of seats </w:t>
      </w:r>
    </w:p>
    <w:p w14:paraId="79E73D07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 xml:space="preserve">NB: 1987 Liberal Government </w:t>
      </w:r>
    </w:p>
    <w:p w14:paraId="371D2ACE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 xml:space="preserve">60.4% of votes, 100% of seats </w:t>
      </w:r>
    </w:p>
    <w:p w14:paraId="75000503" w14:textId="77777777" w:rsidR="008C7B84" w:rsidRDefault="008C7B84" w:rsidP="008C7B84">
      <w:pPr>
        <w:pStyle w:val="ListParagraph"/>
        <w:numPr>
          <w:ilvl w:val="0"/>
          <w:numId w:val="12"/>
        </w:numPr>
      </w:pPr>
      <w:r>
        <w:t xml:space="preserve">Wrong winners </w:t>
      </w:r>
    </w:p>
    <w:p w14:paraId="1CCD3EAD" w14:textId="77777777" w:rsidR="008C7B84" w:rsidRDefault="008C7B84" w:rsidP="008C7B84">
      <w:pPr>
        <w:pStyle w:val="ListParagraph"/>
        <w:numPr>
          <w:ilvl w:val="1"/>
          <w:numId w:val="12"/>
        </w:numPr>
      </w:pPr>
      <w:r>
        <w:t xml:space="preserve">1996 BC Provincial Election </w:t>
      </w:r>
    </w:p>
    <w:p w14:paraId="08EA2C9F" w14:textId="77777777" w:rsidR="008C7B84" w:rsidRPr="00C97A3F" w:rsidRDefault="008C7B84" w:rsidP="008C7B84">
      <w:pPr>
        <w:pStyle w:val="ListParagraph"/>
        <w:numPr>
          <w:ilvl w:val="1"/>
          <w:numId w:val="12"/>
        </w:numPr>
      </w:pPr>
      <w:r>
        <w:t xml:space="preserve">NDP “won” a majority government with 37,000 less votes than the official opposition  </w:t>
      </w:r>
    </w:p>
    <w:p w14:paraId="1ABE84F7" w14:textId="77777777" w:rsidR="003F30E2" w:rsidRDefault="003F30E2"/>
    <w:sectPr w:rsidR="003F30E2" w:rsidSect="00335FBC">
      <w:pgSz w:w="12240" w:h="15840"/>
      <w:pgMar w:top="1440" w:right="1800" w:bottom="1440" w:left="1800" w:header="708" w:footer="708" w:gutter="0"/>
      <w:cols w:space="708"/>
      <w:docGrid w:linePitch="360"/>
      <w:printerSettings r:id="rId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C251B3" w14:textId="77777777" w:rsidR="00C97A3F" w:rsidRDefault="00C97A3F" w:rsidP="00B90920">
      <w:r>
        <w:separator/>
      </w:r>
    </w:p>
  </w:endnote>
  <w:endnote w:type="continuationSeparator" w:id="0">
    <w:p w14:paraId="181CC6BD" w14:textId="77777777" w:rsidR="00C97A3F" w:rsidRDefault="00C97A3F" w:rsidP="00B9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FA9DC" w14:textId="77777777" w:rsidR="00C97A3F" w:rsidRDefault="00C97A3F" w:rsidP="00B90920">
      <w:r>
        <w:separator/>
      </w:r>
    </w:p>
  </w:footnote>
  <w:footnote w:type="continuationSeparator" w:id="0">
    <w:p w14:paraId="058FA876" w14:textId="77777777" w:rsidR="00C97A3F" w:rsidRDefault="00C97A3F" w:rsidP="00B90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B3789"/>
    <w:multiLevelType w:val="hybridMultilevel"/>
    <w:tmpl w:val="8926E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523D8B"/>
    <w:multiLevelType w:val="hybridMultilevel"/>
    <w:tmpl w:val="8F8C8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6700"/>
    <w:multiLevelType w:val="hybridMultilevel"/>
    <w:tmpl w:val="B51CA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187B35"/>
    <w:multiLevelType w:val="hybridMultilevel"/>
    <w:tmpl w:val="036CA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C304AA"/>
    <w:multiLevelType w:val="hybridMultilevel"/>
    <w:tmpl w:val="3D788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06204A"/>
    <w:multiLevelType w:val="hybridMultilevel"/>
    <w:tmpl w:val="019C2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80781"/>
    <w:multiLevelType w:val="hybridMultilevel"/>
    <w:tmpl w:val="25268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D91E97"/>
    <w:multiLevelType w:val="hybridMultilevel"/>
    <w:tmpl w:val="59823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3304EE"/>
    <w:multiLevelType w:val="hybridMultilevel"/>
    <w:tmpl w:val="A37EB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4377F5"/>
    <w:multiLevelType w:val="hybridMultilevel"/>
    <w:tmpl w:val="8B7A5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CE613B"/>
    <w:multiLevelType w:val="hybridMultilevel"/>
    <w:tmpl w:val="D144D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F67C6F"/>
    <w:multiLevelType w:val="hybridMultilevel"/>
    <w:tmpl w:val="E34EB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5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0E2"/>
    <w:rsid w:val="00335FBC"/>
    <w:rsid w:val="003F30E2"/>
    <w:rsid w:val="005448CF"/>
    <w:rsid w:val="007C67C5"/>
    <w:rsid w:val="008C7B84"/>
    <w:rsid w:val="00B90920"/>
    <w:rsid w:val="00C9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A127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0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092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920"/>
  </w:style>
  <w:style w:type="paragraph" w:styleId="Footer">
    <w:name w:val="footer"/>
    <w:basedOn w:val="Normal"/>
    <w:link w:val="FooterChar"/>
    <w:uiPriority w:val="99"/>
    <w:unhideWhenUsed/>
    <w:rsid w:val="00B9092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92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0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092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920"/>
  </w:style>
  <w:style w:type="paragraph" w:styleId="Footer">
    <w:name w:val="footer"/>
    <w:basedOn w:val="Normal"/>
    <w:link w:val="FooterChar"/>
    <w:uiPriority w:val="99"/>
    <w:unhideWhenUsed/>
    <w:rsid w:val="00B9092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printerSettings" Target="printerSettings/printerSettings1.bin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679</Words>
  <Characters>3876</Characters>
  <Application>Microsoft Macintosh Word</Application>
  <DocSecurity>0</DocSecurity>
  <Lines>32</Lines>
  <Paragraphs>9</Paragraphs>
  <ScaleCrop>false</ScaleCrop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cp:lastPrinted>2014-12-11T00:24:00Z</cp:lastPrinted>
  <dcterms:created xsi:type="dcterms:W3CDTF">2014-11-17T18:59:00Z</dcterms:created>
  <dcterms:modified xsi:type="dcterms:W3CDTF">2014-12-11T00:24:00Z</dcterms:modified>
</cp:coreProperties>
</file>