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F0EA75" w14:textId="77777777" w:rsidR="001E42F5" w:rsidRDefault="00D055EE">
      <w:pPr>
        <w:pStyle w:val="NoteLevel1"/>
      </w:pPr>
      <w:r>
        <w:t>Events in Bio thought</w:t>
      </w:r>
    </w:p>
    <w:p w14:paraId="725F7A25" w14:textId="77777777" w:rsidR="00D055EE" w:rsidRDefault="00B607AF" w:rsidP="00D055EE">
      <w:pPr>
        <w:pStyle w:val="NoteLevel2"/>
      </w:pPr>
      <w:r>
        <w:t>Pre Darwin</w:t>
      </w:r>
    </w:p>
    <w:p w14:paraId="53DDDB78" w14:textId="77777777" w:rsidR="00B607AF" w:rsidRDefault="00B607AF" w:rsidP="00B607AF">
      <w:pPr>
        <w:pStyle w:val="NoteLevel3"/>
      </w:pPr>
      <w:r>
        <w:t>400bc Greek/Roman</w:t>
      </w:r>
    </w:p>
    <w:p w14:paraId="41EB0AED" w14:textId="6846A2CE" w:rsidR="00A65FAD" w:rsidRDefault="00A65FAD" w:rsidP="00A65FAD">
      <w:pPr>
        <w:pStyle w:val="NoteLevel4"/>
      </w:pPr>
      <w:r>
        <w:t>Hippocrates 460-370bc</w:t>
      </w:r>
    </w:p>
    <w:p w14:paraId="710F052E" w14:textId="7184BEF2" w:rsidR="00A65FAD" w:rsidRDefault="00A65FAD" w:rsidP="00A65FAD">
      <w:pPr>
        <w:pStyle w:val="NoteLevel5"/>
      </w:pPr>
      <w:r>
        <w:t xml:space="preserve">Gave the Hippocratic </w:t>
      </w:r>
      <w:proofErr w:type="spellStart"/>
      <w:r>
        <w:t>oth</w:t>
      </w:r>
      <w:proofErr w:type="spellEnd"/>
      <w:r>
        <w:t xml:space="preserve"> </w:t>
      </w:r>
    </w:p>
    <w:p w14:paraId="3D4F3163" w14:textId="6C186358" w:rsidR="00A65FAD" w:rsidRDefault="00A65FAD" w:rsidP="00A65FAD">
      <w:pPr>
        <w:pStyle w:val="NoteLevel5"/>
      </w:pPr>
      <w:r>
        <w:t xml:space="preserve">Father of western medicine </w:t>
      </w:r>
    </w:p>
    <w:p w14:paraId="1F914DCC" w14:textId="53DE7041" w:rsidR="00A65FAD" w:rsidRDefault="00A65FAD" w:rsidP="00A65FAD">
      <w:pPr>
        <w:pStyle w:val="NoteLevel5"/>
      </w:pPr>
      <w:r>
        <w:t xml:space="preserve">** </w:t>
      </w:r>
      <w:proofErr w:type="gramStart"/>
      <w:r>
        <w:t>he</w:t>
      </w:r>
      <w:proofErr w:type="gramEnd"/>
      <w:r>
        <w:t xml:space="preserve"> traveled the known world and collected all of the </w:t>
      </w:r>
      <w:proofErr w:type="spellStart"/>
      <w:r>
        <w:t>wrightings</w:t>
      </w:r>
      <w:proofErr w:type="spellEnd"/>
      <w:r>
        <w:t xml:space="preserve"> of medicine,  anything that was written down he pulled it all together into the Hippocratic corpus. A complete </w:t>
      </w:r>
      <w:proofErr w:type="spellStart"/>
      <w:r>
        <w:t>invo</w:t>
      </w:r>
      <w:proofErr w:type="spellEnd"/>
      <w:r>
        <w:t xml:space="preserve">. Written down that was know about human bio.  He was then able to make a convincing argument human bio should be its own science – medicine </w:t>
      </w:r>
    </w:p>
    <w:p w14:paraId="17855551" w14:textId="77A8D0B9" w:rsidR="00A65FAD" w:rsidRDefault="00A65FAD" w:rsidP="00A65FAD">
      <w:pPr>
        <w:pStyle w:val="NoteLevel4"/>
      </w:pPr>
      <w:r>
        <w:t>Aristotle</w:t>
      </w:r>
    </w:p>
    <w:p w14:paraId="7126C6E2" w14:textId="46A4B37B" w:rsidR="00A65FAD" w:rsidRDefault="00A65FAD" w:rsidP="00A65FAD">
      <w:pPr>
        <w:pStyle w:val="NoteLevel5"/>
      </w:pPr>
      <w:r>
        <w:t>Greeks collecting things as they travel (plants animals fish) he wants to organise them in some way</w:t>
      </w:r>
    </w:p>
    <w:p w14:paraId="225C3688" w14:textId="240A02D0" w:rsidR="00A65FAD" w:rsidRDefault="00A65FAD" w:rsidP="00A65FAD">
      <w:pPr>
        <w:pStyle w:val="NoteLevel5"/>
      </w:pPr>
      <w:r>
        <w:t xml:space="preserve">He classifies the things into groups. Made everything follow how close they are to human </w:t>
      </w:r>
    </w:p>
    <w:p w14:paraId="7423FF67" w14:textId="7B24D0F1" w:rsidR="00A65FAD" w:rsidRDefault="00A65FAD" w:rsidP="00A65FAD">
      <w:pPr>
        <w:pStyle w:val="NoteLevel5"/>
      </w:pPr>
      <w:r>
        <w:t>Ladder of life – first classification</w:t>
      </w:r>
    </w:p>
    <w:p w14:paraId="2ED9F8A6" w14:textId="001BFD2D" w:rsidR="00A65FAD" w:rsidRDefault="00A65FAD" w:rsidP="00A65FAD">
      <w:pPr>
        <w:pStyle w:val="NoteLevel5"/>
      </w:pPr>
      <w:r>
        <w:t>Also classification by traits… making predictable groups with rules. He gave us rules</w:t>
      </w:r>
    </w:p>
    <w:p w14:paraId="3B901FC8" w14:textId="30208C7C" w:rsidR="00A65FAD" w:rsidRDefault="00A65FAD" w:rsidP="00A65FAD">
      <w:pPr>
        <w:pStyle w:val="NoteLevel5"/>
      </w:pPr>
      <w:r>
        <w:t>Taxonomy</w:t>
      </w:r>
    </w:p>
    <w:p w14:paraId="23D2DD7F" w14:textId="77777777" w:rsidR="005D73D7" w:rsidRDefault="00CB586A" w:rsidP="00CB586A">
      <w:pPr>
        <w:pStyle w:val="NoteLevel6"/>
      </w:pPr>
      <w:r>
        <w:t>Folk</w:t>
      </w:r>
    </w:p>
    <w:p w14:paraId="36317FDB" w14:textId="0399E326" w:rsidR="00CB586A" w:rsidRDefault="005D73D7" w:rsidP="00CB586A">
      <w:pPr>
        <w:pStyle w:val="NoteLevel6"/>
      </w:pPr>
      <w:r>
        <w:t>A</w:t>
      </w:r>
      <w:r w:rsidR="00CB586A">
        <w:t>rtificial, mechanical, natural (</w:t>
      </w:r>
      <w:proofErr w:type="spellStart"/>
      <w:r w:rsidR="00CB586A">
        <w:t>evo</w:t>
      </w:r>
      <w:proofErr w:type="spellEnd"/>
      <w:r w:rsidR="00CB586A">
        <w:t xml:space="preserve">.), </w:t>
      </w:r>
      <w:proofErr w:type="spellStart"/>
      <w:r w:rsidR="00CB586A">
        <w:t>Cladistic</w:t>
      </w:r>
      <w:proofErr w:type="spellEnd"/>
      <w:r w:rsidR="00CB586A">
        <w:t xml:space="preserve"> (phylogenetic)</w:t>
      </w:r>
    </w:p>
    <w:p w14:paraId="04D6F288" w14:textId="77777777" w:rsidR="006564F6" w:rsidRDefault="00765E35" w:rsidP="005D73D7">
      <w:pPr>
        <w:pStyle w:val="NoteLevel7"/>
      </w:pPr>
      <w:r>
        <w:t xml:space="preserve">Writing things down made things easier to remember and solid. And could record more. This is artificial </w:t>
      </w:r>
    </w:p>
    <w:p w14:paraId="5F299301" w14:textId="4522FBF6" w:rsidR="00765E35" w:rsidRDefault="006564F6" w:rsidP="005D73D7">
      <w:pPr>
        <w:pStyle w:val="NoteLevel7"/>
      </w:pPr>
      <w:proofErr w:type="gramStart"/>
      <w:r>
        <w:t>taxonomy</w:t>
      </w:r>
      <w:proofErr w:type="gramEnd"/>
    </w:p>
    <w:p w14:paraId="76E2534B" w14:textId="77777777" w:rsidR="006564F6" w:rsidRPr="006564F6" w:rsidRDefault="006564F6" w:rsidP="006564F6">
      <w:pPr>
        <w:pStyle w:val="NoteLevel7"/>
      </w:pPr>
      <w:r w:rsidRPr="006564F6">
        <w:t>Hierarchical</w:t>
      </w:r>
    </w:p>
    <w:p w14:paraId="63A2584F" w14:textId="77777777" w:rsidR="006564F6" w:rsidRPr="006564F6" w:rsidRDefault="006564F6" w:rsidP="006564F6">
      <w:pPr>
        <w:pStyle w:val="NoteLevel7"/>
      </w:pPr>
      <w:r w:rsidRPr="006564F6">
        <w:t>Systematics</w:t>
      </w:r>
    </w:p>
    <w:p w14:paraId="69016DE8" w14:textId="77777777" w:rsidR="006564F6" w:rsidRDefault="006564F6" w:rsidP="006564F6">
      <w:pPr>
        <w:pStyle w:val="NoteLevel3"/>
        <w:numPr>
          <w:ilvl w:val="0"/>
          <w:numId w:val="0"/>
        </w:numPr>
        <w:ind w:left="1800"/>
      </w:pPr>
    </w:p>
    <w:p w14:paraId="78A3849F" w14:textId="5B8482DC" w:rsidR="006564F6" w:rsidRDefault="006564F6" w:rsidP="006564F6">
      <w:pPr>
        <w:pStyle w:val="NoteLevel4"/>
      </w:pPr>
      <w:r>
        <w:t>Theophrastus</w:t>
      </w:r>
    </w:p>
    <w:p w14:paraId="2402CEB3" w14:textId="083DE09C" w:rsidR="00CB586A" w:rsidRDefault="006564F6" w:rsidP="006564F6">
      <w:pPr>
        <w:pStyle w:val="NoteLevel5"/>
      </w:pPr>
      <w:r>
        <w:t>Organised plants for meds</w:t>
      </w:r>
    </w:p>
    <w:p w14:paraId="6A28DAD1" w14:textId="1E96464B" w:rsidR="006564F6" w:rsidRDefault="006564F6" w:rsidP="006564F6">
      <w:pPr>
        <w:pStyle w:val="NoteLevel5"/>
      </w:pPr>
      <w:proofErr w:type="spellStart"/>
      <w:r>
        <w:lastRenderedPageBreak/>
        <w:t>Clasification</w:t>
      </w:r>
      <w:proofErr w:type="spellEnd"/>
      <w:r>
        <w:t xml:space="preserve"> of plants almost still in use because he gets things so close with the seed creation structure… ext.</w:t>
      </w:r>
    </w:p>
    <w:p w14:paraId="29F7B2E2" w14:textId="3044D27D" w:rsidR="006564F6" w:rsidRDefault="006564F6" w:rsidP="006564F6">
      <w:pPr>
        <w:pStyle w:val="NoteLevel5"/>
      </w:pPr>
      <w:r>
        <w:t>This is why he is given the father of taxonomy title</w:t>
      </w:r>
    </w:p>
    <w:p w14:paraId="1D506674" w14:textId="77777777" w:rsidR="00D46288" w:rsidRPr="00D46288" w:rsidRDefault="00D46288" w:rsidP="00D46288">
      <w:pPr>
        <w:pStyle w:val="NoteLevel5"/>
      </w:pPr>
      <w:proofErr w:type="spellStart"/>
      <w:r w:rsidRPr="00D46288">
        <w:t>Scala</w:t>
      </w:r>
      <w:proofErr w:type="spellEnd"/>
      <w:r w:rsidRPr="00D46288">
        <w:t xml:space="preserve"> </w:t>
      </w:r>
      <w:proofErr w:type="spellStart"/>
      <w:r w:rsidRPr="00D46288">
        <w:t>Naturae</w:t>
      </w:r>
      <w:proofErr w:type="spellEnd"/>
      <w:r w:rsidRPr="00D46288">
        <w:t>-exp. Of the living world was created</w:t>
      </w:r>
    </w:p>
    <w:p w14:paraId="30772D95" w14:textId="77777777" w:rsidR="00D46288" w:rsidRPr="00D46288" w:rsidRDefault="00D46288" w:rsidP="00D46288">
      <w:pPr>
        <w:pStyle w:val="NoteLevel5"/>
      </w:pPr>
      <w:r w:rsidRPr="00D46288">
        <w:t xml:space="preserve">Essentialism- ever living thing has an essence to it is what gives it life.  This is what makes things </w:t>
      </w:r>
      <w:proofErr w:type="spellStart"/>
      <w:r w:rsidRPr="00D46288">
        <w:t>things</w:t>
      </w:r>
      <w:proofErr w:type="spellEnd"/>
      <w:r w:rsidRPr="00D46288">
        <w:t>. This is what is passed from one gen to the next and this is why things are the same</w:t>
      </w:r>
    </w:p>
    <w:p w14:paraId="61C9FF34" w14:textId="0A9B607E" w:rsidR="00D46288" w:rsidRDefault="00D46288" w:rsidP="00D46288">
      <w:pPr>
        <w:pStyle w:val="NoteLevel1"/>
        <w:numPr>
          <w:ilvl w:val="0"/>
          <w:numId w:val="0"/>
        </w:numPr>
      </w:pPr>
      <w:r>
        <w:t xml:space="preserve">Then </w:t>
      </w:r>
      <w:proofErr w:type="gramStart"/>
      <w:r>
        <w:t>Roam was invaded by the Germans</w:t>
      </w:r>
      <w:proofErr w:type="gramEnd"/>
      <w:r>
        <w:t xml:space="preserve">.  This shut stuff down because the Romans </w:t>
      </w:r>
      <w:proofErr w:type="gramStart"/>
      <w:r>
        <w:t>has</w:t>
      </w:r>
      <w:proofErr w:type="gramEnd"/>
      <w:r>
        <w:t xml:space="preserve"> all these shipping routes and stuff. This is where they got all their wisdom and raw materials.  The supply chain breaks down and the Romans lessen until Rome burns and this is the end.</w:t>
      </w:r>
    </w:p>
    <w:p w14:paraId="4A3FBF51" w14:textId="14BDDCCC" w:rsidR="00D46288" w:rsidRDefault="00D46288" w:rsidP="00D46288">
      <w:pPr>
        <w:pStyle w:val="NoteLevel2"/>
      </w:pPr>
      <w:r>
        <w:t xml:space="preserve">With this change we lose the ability of scholarship because small towns </w:t>
      </w:r>
      <w:proofErr w:type="gramStart"/>
      <w:r>
        <w:t>can not</w:t>
      </w:r>
      <w:proofErr w:type="gramEnd"/>
      <w:r>
        <w:t xml:space="preserve"> have people there to ponder they are there to work to live.  The old works are still around but no one has a time for them.</w:t>
      </w:r>
    </w:p>
    <w:p w14:paraId="01397885" w14:textId="77777777" w:rsidR="00B607AF" w:rsidRDefault="00B607AF" w:rsidP="00D46288">
      <w:pPr>
        <w:pStyle w:val="NoteLevel3"/>
      </w:pPr>
      <w:r>
        <w:t>450-16</w:t>
      </w:r>
      <w:r w:rsidRPr="00B607AF">
        <w:rPr>
          <w:vertAlign w:val="superscript"/>
        </w:rPr>
        <w:t>th</w:t>
      </w:r>
      <w:r>
        <w:t xml:space="preserve"> </w:t>
      </w:r>
      <w:proofErr w:type="spellStart"/>
      <w:r>
        <w:t>cen</w:t>
      </w:r>
      <w:proofErr w:type="spellEnd"/>
      <w:r>
        <w:t xml:space="preserve"> Medieval ages science takes a hit and stalls out</w:t>
      </w:r>
    </w:p>
    <w:p w14:paraId="52CC357B" w14:textId="13CDD33D" w:rsidR="00D46288" w:rsidRDefault="00D46288" w:rsidP="00D46288">
      <w:pPr>
        <w:pStyle w:val="NoteLevel4"/>
      </w:pPr>
      <w:r>
        <w:t xml:space="preserve">The </w:t>
      </w:r>
      <w:proofErr w:type="spellStart"/>
      <w:r w:rsidR="00D266C4">
        <w:t>Scala</w:t>
      </w:r>
      <w:proofErr w:type="spellEnd"/>
      <w:r w:rsidR="00D266C4">
        <w:t xml:space="preserve"> </w:t>
      </w:r>
      <w:proofErr w:type="spellStart"/>
      <w:r w:rsidR="00D266C4">
        <w:t>Naturae</w:t>
      </w:r>
      <w:proofErr w:type="spellEnd"/>
      <w:r w:rsidR="00D266C4">
        <w:t xml:space="preserve"> still stands and is applied to the one god at the top of the thing and then there is devil on the bottom.  Early 1700’s nothing has changed since the Romans </w:t>
      </w:r>
    </w:p>
    <w:p w14:paraId="6CD072B7" w14:textId="1B7F36DC" w:rsidR="00D266C4" w:rsidRDefault="00D266C4" w:rsidP="00D46288">
      <w:pPr>
        <w:pStyle w:val="NoteLevel4"/>
      </w:pPr>
      <w:r>
        <w:t xml:space="preserve">In the 1650’s one goes through the scholar works through the holy books and comes up with the date </w:t>
      </w:r>
      <w:proofErr w:type="spellStart"/>
      <w:proofErr w:type="gramStart"/>
      <w:r>
        <w:t>oct</w:t>
      </w:r>
      <w:proofErr w:type="spellEnd"/>
      <w:proofErr w:type="gramEnd"/>
      <w:r>
        <w:t xml:space="preserve"> 23 4004 </w:t>
      </w:r>
      <w:proofErr w:type="spellStart"/>
      <w:r>
        <w:t>bce</w:t>
      </w:r>
      <w:proofErr w:type="spellEnd"/>
      <w:r>
        <w:t>.  And nothing has changed since then.</w:t>
      </w:r>
    </w:p>
    <w:p w14:paraId="5CDCED8A" w14:textId="0904D920" w:rsidR="00D266C4" w:rsidRDefault="00D266C4" w:rsidP="00D46288">
      <w:pPr>
        <w:pStyle w:val="NoteLevel4"/>
      </w:pPr>
      <w:r>
        <w:t>Essentialism nothing changing</w:t>
      </w:r>
    </w:p>
    <w:p w14:paraId="7A68615F" w14:textId="116C7658" w:rsidR="00D266C4" w:rsidRDefault="00D266C4" w:rsidP="00D46288">
      <w:pPr>
        <w:pStyle w:val="NoteLevel4"/>
      </w:pPr>
      <w:r>
        <w:t xml:space="preserve">Everything arrived that day by a </w:t>
      </w:r>
      <w:proofErr w:type="gramStart"/>
      <w:r>
        <w:t>designer .</w:t>
      </w:r>
      <w:proofErr w:type="gramEnd"/>
      <w:r>
        <w:t xml:space="preserve">  This set a age for the earth </w:t>
      </w:r>
    </w:p>
    <w:p w14:paraId="1A0A5B39" w14:textId="158F12E7" w:rsidR="00D266C4" w:rsidRDefault="00D266C4" w:rsidP="00D266C4">
      <w:pPr>
        <w:pStyle w:val="NoteLevel3"/>
      </w:pPr>
      <w:r>
        <w:t xml:space="preserve">Early middle ages </w:t>
      </w:r>
    </w:p>
    <w:p w14:paraId="1A5A4ED5" w14:textId="008959FC" w:rsidR="00D266C4" w:rsidRDefault="00D266C4" w:rsidP="00D266C4">
      <w:pPr>
        <w:pStyle w:val="NoteLevel4"/>
      </w:pPr>
      <w:r>
        <w:t>400-700</w:t>
      </w:r>
    </w:p>
    <w:p w14:paraId="2CD4F35F" w14:textId="6F8034B6" w:rsidR="00D266C4" w:rsidRDefault="00D266C4" w:rsidP="00D266C4">
      <w:pPr>
        <w:pStyle w:val="NoteLevel5"/>
      </w:pPr>
      <w:r>
        <w:t xml:space="preserve">Dark ages. Everyone feels the collapse of </w:t>
      </w:r>
      <w:proofErr w:type="spellStart"/>
      <w:proofErr w:type="gramStart"/>
      <w:r>
        <w:t>rome</w:t>
      </w:r>
      <w:proofErr w:type="spellEnd"/>
      <w:proofErr w:type="gramEnd"/>
      <w:r>
        <w:t>. Everything is hand to mouth</w:t>
      </w:r>
    </w:p>
    <w:p w14:paraId="74BC1BB7" w14:textId="45A96C3D" w:rsidR="00D266C4" w:rsidRDefault="00D266C4" w:rsidP="00D266C4">
      <w:pPr>
        <w:pStyle w:val="NoteLevel4"/>
      </w:pPr>
      <w:r>
        <w:t>1000-1300 high middle ages</w:t>
      </w:r>
    </w:p>
    <w:p w14:paraId="2473266D" w14:textId="70D6BC86" w:rsidR="00D266C4" w:rsidRDefault="00D266C4" w:rsidP="00D266C4">
      <w:pPr>
        <w:pStyle w:val="NoteLevel5"/>
      </w:pPr>
      <w:r>
        <w:lastRenderedPageBreak/>
        <w:t xml:space="preserve">Church becomes a modulator in culture because of the money and influence.  All the big things are built. </w:t>
      </w:r>
      <w:proofErr w:type="spellStart"/>
      <w:r>
        <w:t>Potencial</w:t>
      </w:r>
      <w:proofErr w:type="spellEnd"/>
      <w:r>
        <w:t xml:space="preserve"> for science to move forward</w:t>
      </w:r>
    </w:p>
    <w:p w14:paraId="73326EEF" w14:textId="0FAA4BAF" w:rsidR="00D266C4" w:rsidRDefault="00D266C4" w:rsidP="00D266C4">
      <w:pPr>
        <w:pStyle w:val="NoteLevel4"/>
      </w:pPr>
      <w:r>
        <w:t>1300-1500 Late middle ages</w:t>
      </w:r>
    </w:p>
    <w:p w14:paraId="790B5F61" w14:textId="7A2A4D73" w:rsidR="00D266C4" w:rsidRDefault="00D266C4" w:rsidP="00D266C4">
      <w:pPr>
        <w:pStyle w:val="NoteLevel5"/>
      </w:pPr>
      <w:r>
        <w:t>BLACK PLAGUE comes and KILLS EVERYTHING. Takes the economy and kills Europe’s progress.</w:t>
      </w:r>
    </w:p>
    <w:p w14:paraId="43EA33C8" w14:textId="1BB6B692" w:rsidR="00D266C4" w:rsidRDefault="00D266C4" w:rsidP="00D266C4">
      <w:pPr>
        <w:pStyle w:val="NoteLevel5"/>
      </w:pPr>
      <w:r>
        <w:t xml:space="preserve">Ring around the </w:t>
      </w:r>
      <w:proofErr w:type="spellStart"/>
      <w:r>
        <w:t>rosey</w:t>
      </w:r>
      <w:proofErr w:type="spellEnd"/>
      <w:r>
        <w:t xml:space="preserve"> comes out from the black plague</w:t>
      </w:r>
    </w:p>
    <w:p w14:paraId="0AD15501" w14:textId="0BF966EB" w:rsidR="00D266C4" w:rsidRDefault="00D266C4" w:rsidP="00D266C4">
      <w:pPr>
        <w:pStyle w:val="NoteLevel4"/>
      </w:pPr>
      <w:r>
        <w:t>Loss of Rome is what really stopped the science movement.  Science starts to come back 1492 is when we start to come out of middle ages. This story only affects Europe</w:t>
      </w:r>
    </w:p>
    <w:p w14:paraId="4B86C326" w14:textId="04252D36" w:rsidR="00D266C4" w:rsidRDefault="00ED3A3E" w:rsidP="00D266C4">
      <w:pPr>
        <w:pStyle w:val="NoteLevel3"/>
      </w:pPr>
      <w:r>
        <w:t>450-16</w:t>
      </w:r>
      <w:r w:rsidRPr="00ED3A3E">
        <w:rPr>
          <w:vertAlign w:val="superscript"/>
        </w:rPr>
        <w:t>th</w:t>
      </w:r>
      <w:r>
        <w:t xml:space="preserve"> cen.</w:t>
      </w:r>
    </w:p>
    <w:p w14:paraId="5693EE2E" w14:textId="54158AB5" w:rsidR="00ED3A3E" w:rsidRDefault="00ED3A3E" w:rsidP="00ED3A3E">
      <w:pPr>
        <w:pStyle w:val="NoteLevel4"/>
      </w:pPr>
      <w:r>
        <w:t>Byzantium and Islamic world</w:t>
      </w:r>
    </w:p>
    <w:p w14:paraId="21442392" w14:textId="4BB4D8F9" w:rsidR="00ED3A3E" w:rsidRDefault="00ED3A3E" w:rsidP="00ED3A3E">
      <w:pPr>
        <w:pStyle w:val="NoteLevel5"/>
      </w:pPr>
      <w:r>
        <w:t>Kept working on the Roman workings because they were not hit by the plague</w:t>
      </w:r>
    </w:p>
    <w:p w14:paraId="59772AE1" w14:textId="29D508F7" w:rsidR="00ED3A3E" w:rsidRDefault="00ED3A3E" w:rsidP="00ED3A3E">
      <w:pPr>
        <w:pStyle w:val="NoteLevel5"/>
      </w:pPr>
      <w:r>
        <w:t>Al-</w:t>
      </w:r>
      <w:proofErr w:type="spellStart"/>
      <w:r>
        <w:t>Jahiz</w:t>
      </w:r>
      <w:proofErr w:type="spellEnd"/>
      <w:r>
        <w:t xml:space="preserve"> (781-869) starts talking about what Darwin notices years later</w:t>
      </w:r>
    </w:p>
    <w:p w14:paraId="56738C2A" w14:textId="2ADB7A0E" w:rsidR="00ED3A3E" w:rsidRDefault="00ED3A3E" w:rsidP="00ED3A3E">
      <w:pPr>
        <w:pStyle w:val="NoteLevel5"/>
      </w:pPr>
      <w:r>
        <w:t xml:space="preserve">Everyone grows on the Roman teachings and help grow the world’s knowledge.  </w:t>
      </w:r>
    </w:p>
    <w:p w14:paraId="3A4958AB" w14:textId="7DF12E62" w:rsidR="00ED3A3E" w:rsidRDefault="00ED3A3E" w:rsidP="00ED3A3E">
      <w:pPr>
        <w:pStyle w:val="NoteLevel5"/>
      </w:pPr>
      <w:proofErr w:type="spellStart"/>
      <w:r>
        <w:t>Alhazen</w:t>
      </w:r>
      <w:proofErr w:type="spellEnd"/>
      <w:r>
        <w:t xml:space="preserve"> 956 1040 Created scientific method to make sure things are working.</w:t>
      </w:r>
    </w:p>
    <w:p w14:paraId="288D57B8" w14:textId="35A874B6" w:rsidR="00ED3A3E" w:rsidRDefault="00ED3A3E" w:rsidP="00ED3A3E">
      <w:pPr>
        <w:pStyle w:val="NoteLevel3"/>
      </w:pPr>
      <w:r>
        <w:t xml:space="preserve">The middle </w:t>
      </w:r>
      <w:proofErr w:type="gramStart"/>
      <w:r>
        <w:t>ages was</w:t>
      </w:r>
      <w:proofErr w:type="gramEnd"/>
      <w:r>
        <w:t xml:space="preserve"> not a total black hole the continuums goes on just not in Europe.</w:t>
      </w:r>
    </w:p>
    <w:p w14:paraId="14D12557" w14:textId="77777777" w:rsidR="00B607AF" w:rsidRDefault="00B607AF" w:rsidP="00D46288">
      <w:pPr>
        <w:pStyle w:val="NoteLevel3"/>
      </w:pPr>
      <w:r>
        <w:t>16-18</w:t>
      </w:r>
      <w:r w:rsidRPr="00B607AF">
        <w:rPr>
          <w:vertAlign w:val="superscript"/>
        </w:rPr>
        <w:t>th</w:t>
      </w:r>
      <w:r>
        <w:t xml:space="preserve"> Renaissance and scientific rev. Europe econ is what beings it up again</w:t>
      </w:r>
    </w:p>
    <w:p w14:paraId="1A9231AD" w14:textId="1085DBEB" w:rsidR="00ED3A3E" w:rsidRDefault="00ED3A3E" w:rsidP="00ED3A3E">
      <w:pPr>
        <w:pStyle w:val="NoteLevel4"/>
      </w:pPr>
      <w:r>
        <w:t>Seen in art and science</w:t>
      </w:r>
    </w:p>
    <w:p w14:paraId="75887F3A" w14:textId="4AEAF68E" w:rsidR="00ED3A3E" w:rsidRDefault="00ED3A3E" w:rsidP="00ED3A3E">
      <w:pPr>
        <w:pStyle w:val="NoteLevel4"/>
      </w:pPr>
      <w:r>
        <w:t>Copernicus-earth is not the center</w:t>
      </w:r>
    </w:p>
    <w:p w14:paraId="7A5285FB" w14:textId="5920E5AF" w:rsidR="00ED3A3E" w:rsidRDefault="00ED3A3E" w:rsidP="00ED3A3E">
      <w:pPr>
        <w:pStyle w:val="NoteLevel4"/>
      </w:pPr>
      <w:proofErr w:type="spellStart"/>
      <w:r>
        <w:t>Kepler</w:t>
      </w:r>
      <w:proofErr w:type="spellEnd"/>
      <w:r>
        <w:t>- planet motion</w:t>
      </w:r>
    </w:p>
    <w:p w14:paraId="33016F8B" w14:textId="686675BE" w:rsidR="00ED3A3E" w:rsidRDefault="00ED3A3E" w:rsidP="00ED3A3E">
      <w:pPr>
        <w:pStyle w:val="NoteLevel4"/>
      </w:pPr>
      <w:r>
        <w:t>Newton- laws of motion</w:t>
      </w:r>
    </w:p>
    <w:p w14:paraId="5E1861A2" w14:textId="0EEAB7BF" w:rsidR="00ED3A3E" w:rsidRDefault="00ED3A3E" w:rsidP="00ED3A3E">
      <w:pPr>
        <w:pStyle w:val="NoteLevel4"/>
      </w:pPr>
      <w:r>
        <w:t>Galileo- earth around the sun</w:t>
      </w:r>
      <w:r w:rsidR="00DA0C70">
        <w:t xml:space="preserve">. </w:t>
      </w:r>
      <w:proofErr w:type="gramStart"/>
      <w:r w:rsidR="00DA0C70">
        <w:t>more</w:t>
      </w:r>
      <w:proofErr w:type="gramEnd"/>
      <w:r w:rsidR="00DA0C70">
        <w:t xml:space="preserve"> math proof to this. The church said to shut up but he was like </w:t>
      </w:r>
      <w:proofErr w:type="spellStart"/>
      <w:r w:rsidR="00DA0C70">
        <w:t>lol</w:t>
      </w:r>
      <w:proofErr w:type="spellEnd"/>
      <w:r w:rsidR="00DA0C70">
        <w:t xml:space="preserve"> no. This is important because it shows that science was not willing to challenge the </w:t>
      </w:r>
      <w:proofErr w:type="spellStart"/>
      <w:r w:rsidR="00DA0C70" w:rsidRPr="00DA0C70">
        <w:rPr>
          <w:color w:val="3366FF"/>
        </w:rPr>
        <w:t>scala</w:t>
      </w:r>
      <w:proofErr w:type="spellEnd"/>
      <w:r w:rsidR="00DA0C70" w:rsidRPr="00DA0C70">
        <w:rPr>
          <w:color w:val="3366FF"/>
        </w:rPr>
        <w:t xml:space="preserve"> </w:t>
      </w:r>
      <w:proofErr w:type="spellStart"/>
      <w:r w:rsidR="00DA0C70" w:rsidRPr="00DA0C70">
        <w:rPr>
          <w:color w:val="3366FF"/>
        </w:rPr>
        <w:t>natura</w:t>
      </w:r>
      <w:proofErr w:type="spellEnd"/>
      <w:r w:rsidR="00DA0C70" w:rsidRPr="00DA0C70">
        <w:rPr>
          <w:color w:val="3366FF"/>
        </w:rPr>
        <w:t xml:space="preserve"> so there was little to no bio growth</w:t>
      </w:r>
    </w:p>
    <w:p w14:paraId="3DBFD776" w14:textId="01E710A7" w:rsidR="00ED3A3E" w:rsidRDefault="00ED3A3E" w:rsidP="00ED3A3E">
      <w:pPr>
        <w:pStyle w:val="NoteLevel4"/>
      </w:pPr>
      <w:r>
        <w:t>Boyle- gases</w:t>
      </w:r>
    </w:p>
    <w:p w14:paraId="00F2E926" w14:textId="17EBFB9D" w:rsidR="00ED3A3E" w:rsidRDefault="00ED3A3E" w:rsidP="00ED3A3E">
      <w:pPr>
        <w:pStyle w:val="NoteLevel4"/>
      </w:pPr>
      <w:r>
        <w:lastRenderedPageBreak/>
        <w:t xml:space="preserve">Pascal- origins of </w:t>
      </w:r>
      <w:proofErr w:type="spellStart"/>
      <w:r>
        <w:t>calc</w:t>
      </w:r>
      <w:proofErr w:type="spellEnd"/>
    </w:p>
    <w:p w14:paraId="187692D7" w14:textId="1F4433C4" w:rsidR="00ED3A3E" w:rsidRDefault="00ED3A3E" w:rsidP="00ED3A3E">
      <w:pPr>
        <w:pStyle w:val="NoteLevel4"/>
      </w:pPr>
      <w:r>
        <w:t>Descartes- geometry</w:t>
      </w:r>
    </w:p>
    <w:p w14:paraId="53207563" w14:textId="2DF7BB3C" w:rsidR="00ED3A3E" w:rsidRDefault="00ED3A3E" w:rsidP="00ED3A3E">
      <w:pPr>
        <w:pStyle w:val="NoteLevel5"/>
      </w:pPr>
      <w:r>
        <w:t>Church funds all of this and it is not an issue because people say that we are looking at the math of the creator has put in place</w:t>
      </w:r>
    </w:p>
    <w:p w14:paraId="1682AB71" w14:textId="6D0D4ED7" w:rsidR="00ED3A3E" w:rsidRDefault="00ED3A3E" w:rsidP="00ED3A3E">
      <w:pPr>
        <w:pStyle w:val="NoteLevel5"/>
      </w:pPr>
      <w:r>
        <w:t>The main problem that comes out of this is that the earth is going around the sun</w:t>
      </w:r>
      <w:r w:rsidR="00DA0C70">
        <w:t xml:space="preserve">. </w:t>
      </w:r>
      <w:proofErr w:type="gramStart"/>
      <w:r w:rsidR="00DA0C70">
        <w:t>people</w:t>
      </w:r>
      <w:proofErr w:type="gramEnd"/>
      <w:r w:rsidR="00DA0C70">
        <w:t xml:space="preserve"> got in trouble from this</w:t>
      </w:r>
    </w:p>
    <w:p w14:paraId="460FF3EB" w14:textId="0951A60D" w:rsidR="00DA0C70" w:rsidRPr="00DA0C70" w:rsidRDefault="00DA0C70" w:rsidP="00DA0C70">
      <w:pPr>
        <w:pStyle w:val="NoteLevel4"/>
        <w:rPr>
          <w:color w:val="3366FF"/>
        </w:rPr>
      </w:pPr>
      <w:proofErr w:type="spellStart"/>
      <w:r w:rsidRPr="00DA0C70">
        <w:rPr>
          <w:color w:val="3366FF"/>
        </w:rPr>
        <w:t>VanLeeuwenhoek</w:t>
      </w:r>
      <w:proofErr w:type="spellEnd"/>
      <w:r w:rsidRPr="00DA0C70">
        <w:rPr>
          <w:color w:val="3366FF"/>
        </w:rPr>
        <w:t xml:space="preserve"> 1673- Microscope </w:t>
      </w:r>
    </w:p>
    <w:p w14:paraId="32969175" w14:textId="73137370" w:rsidR="00DA0C70" w:rsidRPr="00DA0C70" w:rsidRDefault="00DA0C70" w:rsidP="00DA0C70">
      <w:pPr>
        <w:pStyle w:val="NoteLevel4"/>
        <w:rPr>
          <w:color w:val="3366FF"/>
        </w:rPr>
      </w:pPr>
      <w:r w:rsidRPr="00DA0C70">
        <w:rPr>
          <w:color w:val="3366FF"/>
        </w:rPr>
        <w:t>Vesalius 1542- Anatomy</w:t>
      </w:r>
      <w:r>
        <w:rPr>
          <w:color w:val="3366FF"/>
        </w:rPr>
        <w:t xml:space="preserve"> (daddy of). Published book of pictures of human anatomy</w:t>
      </w:r>
    </w:p>
    <w:p w14:paraId="049BDB2F" w14:textId="7C08E2E2" w:rsidR="00DA0C70" w:rsidRPr="00DA0C70" w:rsidRDefault="00DA0C70" w:rsidP="00DA0C70">
      <w:pPr>
        <w:pStyle w:val="NoteLevel4"/>
        <w:rPr>
          <w:color w:val="3366FF"/>
        </w:rPr>
      </w:pPr>
      <w:r w:rsidRPr="00DA0C70">
        <w:rPr>
          <w:color w:val="3366FF"/>
        </w:rPr>
        <w:t>Harvey 1650’s- Anatomy and physiology</w:t>
      </w:r>
      <w:r>
        <w:rPr>
          <w:color w:val="3366FF"/>
        </w:rPr>
        <w:t xml:space="preserve">. What’s going on when you’re </w:t>
      </w:r>
      <w:proofErr w:type="gramStart"/>
      <w:r>
        <w:rPr>
          <w:color w:val="3366FF"/>
        </w:rPr>
        <w:t>alive.</w:t>
      </w:r>
      <w:proofErr w:type="gramEnd"/>
      <w:r>
        <w:rPr>
          <w:color w:val="3366FF"/>
        </w:rPr>
        <w:t xml:space="preserve"> Most famous of how the blood when through the body. Heart pump-1 flow way-lungs</w:t>
      </w:r>
    </w:p>
    <w:p w14:paraId="3EFDED96" w14:textId="16E0BF3D" w:rsidR="00DA0C70" w:rsidRDefault="00DA0C70" w:rsidP="00DA0C70">
      <w:pPr>
        <w:pStyle w:val="NoteLevel4"/>
        <w:rPr>
          <w:color w:val="3366FF"/>
        </w:rPr>
      </w:pPr>
      <w:r w:rsidRPr="00DA0C70">
        <w:rPr>
          <w:color w:val="3366FF"/>
        </w:rPr>
        <w:t xml:space="preserve">Linnaeus 1735- </w:t>
      </w:r>
      <w:proofErr w:type="spellStart"/>
      <w:r w:rsidRPr="00DA0C70">
        <w:rPr>
          <w:color w:val="3366FF"/>
        </w:rPr>
        <w:t>Systema</w:t>
      </w:r>
      <w:proofErr w:type="spellEnd"/>
      <w:r w:rsidRPr="00DA0C70">
        <w:rPr>
          <w:color w:val="3366FF"/>
        </w:rPr>
        <w:t xml:space="preserve"> </w:t>
      </w:r>
      <w:proofErr w:type="spellStart"/>
      <w:r w:rsidRPr="00DA0C70">
        <w:rPr>
          <w:color w:val="3366FF"/>
        </w:rPr>
        <w:t>naturae</w:t>
      </w:r>
      <w:proofErr w:type="spellEnd"/>
      <w:r>
        <w:rPr>
          <w:color w:val="3366FF"/>
        </w:rPr>
        <w:t>. He created a classification (mechanical class) of the collected writings of descriptions of things from around the world.</w:t>
      </w:r>
      <w:r w:rsidR="00EA73FE">
        <w:rPr>
          <w:color w:val="3366FF"/>
        </w:rPr>
        <w:t xml:space="preserve"> He nests the classification so there is </w:t>
      </w:r>
      <w:proofErr w:type="gramStart"/>
      <w:r w:rsidR="00EA73FE">
        <w:rPr>
          <w:color w:val="3366FF"/>
        </w:rPr>
        <w:t>a logic</w:t>
      </w:r>
      <w:proofErr w:type="gramEnd"/>
      <w:r w:rsidR="00EA73FE">
        <w:rPr>
          <w:color w:val="3366FF"/>
        </w:rPr>
        <w:t xml:space="preserve"> to it.  </w:t>
      </w:r>
    </w:p>
    <w:p w14:paraId="610C5217" w14:textId="00F56362" w:rsidR="006A6336" w:rsidRPr="00F14EE8" w:rsidRDefault="006A6336" w:rsidP="00DA0C70">
      <w:pPr>
        <w:pStyle w:val="NoteLevel4"/>
        <w:rPr>
          <w:color w:val="3366FF"/>
        </w:rPr>
      </w:pPr>
      <w:r>
        <w:t>The system today is KPCOFGS we added on to his findings with more detail. Check out what each thing means.</w:t>
      </w:r>
    </w:p>
    <w:p w14:paraId="61804234" w14:textId="4F1A91AD" w:rsidR="00F14EE8" w:rsidRPr="00490A77" w:rsidRDefault="00F14EE8" w:rsidP="00DA0C70">
      <w:pPr>
        <w:pStyle w:val="NoteLevel4"/>
        <w:rPr>
          <w:color w:val="3366FF"/>
        </w:rPr>
      </w:pPr>
      <w:r>
        <w:t>Before Linnaeus you would go around describing everything. He gave everything a “common name” genus species name.</w:t>
      </w:r>
      <w:r w:rsidR="001D5A4C">
        <w:t xml:space="preserve"> </w:t>
      </w:r>
      <w:proofErr w:type="gramStart"/>
      <w:r w:rsidR="001D5A4C">
        <w:t>it</w:t>
      </w:r>
      <w:proofErr w:type="gramEnd"/>
      <w:r w:rsidR="001D5A4C">
        <w:t xml:space="preserve"> adapts to anything that is added to it. </w:t>
      </w:r>
    </w:p>
    <w:p w14:paraId="7A21915D" w14:textId="7398BBAD" w:rsidR="00490A77" w:rsidRPr="00490A77" w:rsidRDefault="00490A77" w:rsidP="00DA0C70">
      <w:pPr>
        <w:pStyle w:val="NoteLevel4"/>
      </w:pPr>
      <w:r w:rsidRPr="00490A77">
        <w:t>This split into the physical and natural sciences</w:t>
      </w:r>
      <w:r>
        <w:t xml:space="preserve"> (17</w:t>
      </w:r>
      <w:r w:rsidRPr="00490A77">
        <w:rPr>
          <w:vertAlign w:val="superscript"/>
        </w:rPr>
        <w:t>th</w:t>
      </w:r>
      <w:r>
        <w:t xml:space="preserve"> </w:t>
      </w:r>
      <w:proofErr w:type="spellStart"/>
      <w:r>
        <w:t>centry</w:t>
      </w:r>
      <w:proofErr w:type="spellEnd"/>
      <w:r>
        <w:t>)</w:t>
      </w:r>
    </w:p>
    <w:p w14:paraId="74D29305" w14:textId="30940D9B" w:rsidR="00490A77" w:rsidRPr="00490A77" w:rsidRDefault="00490A77" w:rsidP="00490A77">
      <w:pPr>
        <w:pStyle w:val="NoteLevel5"/>
      </w:pPr>
      <w:proofErr w:type="spellStart"/>
      <w:r w:rsidRPr="00490A77">
        <w:t>Physicalists</w:t>
      </w:r>
      <w:proofErr w:type="spellEnd"/>
      <w:r w:rsidRPr="00490A77">
        <w:t xml:space="preserve"> with the exception of humans all living things are machines.</w:t>
      </w:r>
    </w:p>
    <w:p w14:paraId="3ADAAE6D" w14:textId="4564C1AD" w:rsidR="00490A77" w:rsidRDefault="00490A77" w:rsidP="00490A77">
      <w:pPr>
        <w:pStyle w:val="NoteLevel5"/>
      </w:pPr>
      <w:proofErr w:type="spellStart"/>
      <w:proofErr w:type="gramStart"/>
      <w:r w:rsidRPr="00490A77">
        <w:t>Vitalists</w:t>
      </w:r>
      <w:proofErr w:type="spellEnd"/>
      <w:proofErr w:type="gramEnd"/>
      <w:r w:rsidRPr="00490A77">
        <w:t xml:space="preserve"> physical and chemical laws </w:t>
      </w:r>
      <w:proofErr w:type="spellStart"/>
      <w:r w:rsidRPr="00490A77">
        <w:t>applu</w:t>
      </w:r>
      <w:proofErr w:type="spellEnd"/>
      <w:r w:rsidRPr="00490A77">
        <w:t xml:space="preserve"> but living things have an essence.</w:t>
      </w:r>
      <w:r>
        <w:t xml:space="preserve"> </w:t>
      </w:r>
      <w:proofErr w:type="gramStart"/>
      <w:r>
        <w:t>The would</w:t>
      </w:r>
      <w:proofErr w:type="gramEnd"/>
      <w:r>
        <w:t xml:space="preserve"> isn’t just a machine. </w:t>
      </w:r>
      <w:proofErr w:type="spellStart"/>
      <w:r>
        <w:t>Arostotal</w:t>
      </w:r>
      <w:proofErr w:type="spellEnd"/>
      <w:r>
        <w:t xml:space="preserve"> had sad the same thing in 450bce</w:t>
      </w:r>
    </w:p>
    <w:p w14:paraId="7BEEBC09" w14:textId="05301158" w:rsidR="00490A77" w:rsidRDefault="00490A77" w:rsidP="00490A77">
      <w:pPr>
        <w:pStyle w:val="NoteLevel4"/>
      </w:pPr>
      <w:r>
        <w:t>This is was causes such a big split</w:t>
      </w:r>
    </w:p>
    <w:p w14:paraId="02795EA2" w14:textId="090F139B" w:rsidR="00490A77" w:rsidRDefault="00490A77" w:rsidP="00490A77">
      <w:pPr>
        <w:pStyle w:val="NoteLevel5"/>
      </w:pPr>
      <w:r>
        <w:t xml:space="preserve">Physical-inanimate objects, physical and chemical laws that’s it, universal, based on empirical </w:t>
      </w:r>
      <w:r>
        <w:lastRenderedPageBreak/>
        <w:t>observations, experimentation preferred  (deduction)</w:t>
      </w:r>
    </w:p>
    <w:p w14:paraId="5120C8A8" w14:textId="3FBBEA3F" w:rsidR="00490A77" w:rsidRDefault="00490A77" w:rsidP="00490A77">
      <w:pPr>
        <w:pStyle w:val="NoteLevel5"/>
      </w:pPr>
      <w:r>
        <w:t xml:space="preserve">Natural- Animate objects, more then just physical and </w:t>
      </w:r>
      <w:proofErr w:type="spellStart"/>
      <w:r>
        <w:t>chem</w:t>
      </w:r>
      <w:proofErr w:type="spellEnd"/>
      <w:r>
        <w:t xml:space="preserve"> laws. Essence is being able to capture energy, not universal, </w:t>
      </w:r>
      <w:proofErr w:type="gramStart"/>
      <w:r>
        <w:t>Based</w:t>
      </w:r>
      <w:proofErr w:type="gramEnd"/>
      <w:r>
        <w:t xml:space="preserve"> on historical narratives, Induction is the most used method. This is how they “prove things”.</w:t>
      </w:r>
    </w:p>
    <w:p w14:paraId="0F4A4238" w14:textId="0CAF9FF8" w:rsidR="00490A77" w:rsidRDefault="00490A77" w:rsidP="00490A77">
      <w:pPr>
        <w:pStyle w:val="NoteLevel4"/>
      </w:pPr>
      <w:r>
        <w:t xml:space="preserve">Deduction is top down. If this is your exp. </w:t>
      </w:r>
      <w:proofErr w:type="gramStart"/>
      <w:r>
        <w:t>When ever</w:t>
      </w:r>
      <w:proofErr w:type="gramEnd"/>
      <w:r>
        <w:t xml:space="preserve"> you test it</w:t>
      </w:r>
      <w:r w:rsidR="005A1B95">
        <w:t>,</w:t>
      </w:r>
      <w:r>
        <w:t xml:space="preserve"> must be true.  </w:t>
      </w:r>
      <w:r w:rsidR="005A1B95">
        <w:t>This forces things to be adjusted to makes sure that the top fits.</w:t>
      </w:r>
    </w:p>
    <w:p w14:paraId="48989302" w14:textId="5C1838F9" w:rsidR="005A1B95" w:rsidRDefault="005A1B95" w:rsidP="00490A77">
      <w:pPr>
        <w:pStyle w:val="NoteLevel4"/>
      </w:pPr>
      <w:r>
        <w:t>Induction is from specific to general.  Have to use it like tis because there is so much variation in life. Easy to move on to a new explanation.</w:t>
      </w:r>
    </w:p>
    <w:p w14:paraId="7071A7FD" w14:textId="2F8BD778" w:rsidR="0093786B" w:rsidRDefault="0093786B" w:rsidP="00490A77">
      <w:pPr>
        <w:pStyle w:val="NoteLevel4"/>
      </w:pPr>
      <w:r>
        <w:t xml:space="preserve">Even though they were so different they were both doing the same thing. Phys.” I think this </w:t>
      </w:r>
      <w:proofErr w:type="spellStart"/>
      <w:r>
        <w:t>eq</w:t>
      </w:r>
      <w:proofErr w:type="spellEnd"/>
      <w:r>
        <w:t xml:space="preserve"> will be true for all” and then test</w:t>
      </w:r>
      <w:r w:rsidR="001E5B46">
        <w:t>. If your principal is wrong you must discard it.</w:t>
      </w:r>
    </w:p>
    <w:p w14:paraId="5346994F" w14:textId="2E01F863" w:rsidR="0093786B" w:rsidRDefault="0093786B" w:rsidP="0093786B">
      <w:pPr>
        <w:pStyle w:val="NoteLevel5"/>
      </w:pPr>
      <w:r>
        <w:t xml:space="preserve">Nat. </w:t>
      </w:r>
      <w:proofErr w:type="gramStart"/>
      <w:r>
        <w:t>Looking</w:t>
      </w:r>
      <w:proofErr w:type="gramEnd"/>
      <w:r>
        <w:t xml:space="preserve"> for a pattern and then sort things out to make things work</w:t>
      </w:r>
      <w:r w:rsidR="001E5B46">
        <w:t>. Many exp. allowed</w:t>
      </w:r>
    </w:p>
    <w:p w14:paraId="54B5F557" w14:textId="138F2A85" w:rsidR="0093786B" w:rsidRDefault="0093786B" w:rsidP="0093786B">
      <w:pPr>
        <w:pStyle w:val="NoteLevel4"/>
      </w:pPr>
      <w:r>
        <w:t>What, How, Why</w:t>
      </w:r>
    </w:p>
    <w:p w14:paraId="002296B1" w14:textId="698D0BA0" w:rsidR="008178A9" w:rsidRDefault="008178A9" w:rsidP="0093786B">
      <w:pPr>
        <w:pStyle w:val="NoteLevel4"/>
      </w:pPr>
      <w:r>
        <w:t>Bio. Then splits into two different sides:</w:t>
      </w:r>
    </w:p>
    <w:p w14:paraId="34E20B8D" w14:textId="1E880662" w:rsidR="0093786B" w:rsidRDefault="0093786B" w:rsidP="0093786B">
      <w:pPr>
        <w:pStyle w:val="NoteLevel4"/>
      </w:pPr>
      <w:r>
        <w:t>Proximate causes-Physical</w:t>
      </w:r>
    </w:p>
    <w:p w14:paraId="5EE1FBDC" w14:textId="49910972" w:rsidR="0093786B" w:rsidRDefault="008178A9" w:rsidP="0093786B">
      <w:pPr>
        <w:pStyle w:val="NoteLevel5"/>
      </w:pPr>
      <w:r>
        <w:t>P</w:t>
      </w:r>
      <w:r w:rsidR="0093786B">
        <w:t xml:space="preserve">henotype, morphology/behaviour, mechanical, here and now, genes in action, </w:t>
      </w:r>
      <w:r>
        <w:t>experiments</w:t>
      </w:r>
    </w:p>
    <w:p w14:paraId="6369A0CF" w14:textId="3F5377AA" w:rsidR="0093786B" w:rsidRDefault="008178A9" w:rsidP="008178A9">
      <w:pPr>
        <w:pStyle w:val="NoteLevel4"/>
      </w:pPr>
      <w:r>
        <w:t>Ultimate Causes</w:t>
      </w:r>
    </w:p>
    <w:p w14:paraId="6303F9A0" w14:textId="5EE705C0" w:rsidR="008178A9" w:rsidRDefault="008178A9" w:rsidP="008178A9">
      <w:pPr>
        <w:pStyle w:val="NoteLevel5"/>
      </w:pPr>
      <w:r>
        <w:t xml:space="preserve">Genotype, variable (probabilistic), </w:t>
      </w:r>
      <w:proofErr w:type="spellStart"/>
      <w:r>
        <w:t>Evo</w:t>
      </w:r>
      <w:proofErr w:type="spellEnd"/>
      <w:r>
        <w:t>. Past, Changes in genetic programs, Historical narratives</w:t>
      </w:r>
    </w:p>
    <w:p w14:paraId="1CA2BBF8" w14:textId="19186394" w:rsidR="001E5B46" w:rsidRDefault="001E5B46" w:rsidP="001E5B46">
      <w:pPr>
        <w:pStyle w:val="NoteLevel3"/>
      </w:pPr>
      <w:r>
        <w:t xml:space="preserve">Giraffe </w:t>
      </w:r>
    </w:p>
    <w:p w14:paraId="2A11CFF1" w14:textId="7CEE0125" w:rsidR="001E5B46" w:rsidRDefault="001E5B46" w:rsidP="001E5B46">
      <w:pPr>
        <w:pStyle w:val="NoteLevel4"/>
      </w:pPr>
      <w:r>
        <w:t>They were feeding at shoulder height so it made question as to when they had long neck</w:t>
      </w:r>
    </w:p>
    <w:p w14:paraId="284868EC" w14:textId="21EDCA4C" w:rsidR="001E5B46" w:rsidRDefault="001E5B46" w:rsidP="001E5B46">
      <w:pPr>
        <w:pStyle w:val="NoteLevel4"/>
      </w:pPr>
      <w:r>
        <w:t xml:space="preserve">It was long for a comp. </w:t>
      </w:r>
      <w:proofErr w:type="gramStart"/>
      <w:r>
        <w:t>fight</w:t>
      </w:r>
      <w:proofErr w:type="gramEnd"/>
      <w:r>
        <w:t xml:space="preserve"> between the boys for </w:t>
      </w:r>
      <w:r w:rsidR="00133CEC">
        <w:t xml:space="preserve">sexual. </w:t>
      </w:r>
    </w:p>
    <w:p w14:paraId="3A76885F" w14:textId="00ADF12E" w:rsidR="00133CEC" w:rsidRDefault="00133CEC" w:rsidP="001E5B46">
      <w:pPr>
        <w:pStyle w:val="NoteLevel4"/>
      </w:pPr>
      <w:r>
        <w:t>When there was drought they reach to get the higher plants</w:t>
      </w:r>
    </w:p>
    <w:p w14:paraId="0BB382CF" w14:textId="0C4371B5" w:rsidR="00133CEC" w:rsidRDefault="00133CEC" w:rsidP="001E5B46">
      <w:pPr>
        <w:pStyle w:val="NoteLevel4"/>
      </w:pPr>
      <w:r>
        <w:t>Bio. Allows for them both to be allowed and legit.</w:t>
      </w:r>
    </w:p>
    <w:p w14:paraId="369235BA" w14:textId="77777777" w:rsidR="00B607AF" w:rsidRDefault="00B607AF" w:rsidP="00D46288">
      <w:pPr>
        <w:pStyle w:val="NoteLevel3"/>
      </w:pPr>
      <w:r>
        <w:t xml:space="preserve">Darwin and </w:t>
      </w:r>
      <w:proofErr w:type="spellStart"/>
      <w:r>
        <w:t>evo</w:t>
      </w:r>
      <w:proofErr w:type="spellEnd"/>
      <w:r>
        <w:t>. Thought 1800-1900(mid)</w:t>
      </w:r>
    </w:p>
    <w:p w14:paraId="48DD01E2" w14:textId="0A0622AC" w:rsidR="001E5B46" w:rsidRDefault="001E5B46" w:rsidP="001E5B46">
      <w:pPr>
        <w:pStyle w:val="NoteLevel4"/>
      </w:pPr>
      <w:r>
        <w:lastRenderedPageBreak/>
        <w:t>Darwin changes the way that bio</w:t>
      </w:r>
    </w:p>
    <w:p w14:paraId="619E1E88" w14:textId="736B0642" w:rsidR="001E5B46" w:rsidRDefault="001E5B46" w:rsidP="001E5B46">
      <w:pPr>
        <w:pStyle w:val="NoteLevel4"/>
      </w:pPr>
      <w:r>
        <w:t xml:space="preserve">Many </w:t>
      </w:r>
      <w:proofErr w:type="spellStart"/>
      <w:r>
        <w:t>expariments</w:t>
      </w:r>
      <w:proofErr w:type="spellEnd"/>
      <w:r>
        <w:t xml:space="preserve"> to show that so many living things go the same way.</w:t>
      </w:r>
    </w:p>
    <w:p w14:paraId="286CDD1A" w14:textId="1CDED780" w:rsidR="001E5B46" w:rsidRDefault="001E5B46" w:rsidP="001E5B46">
      <w:pPr>
        <w:pStyle w:val="NoteLevel4"/>
      </w:pPr>
      <w:r>
        <w:t>Shows that living things pass on the other things to make the young have the same help. Situation.</w:t>
      </w:r>
    </w:p>
    <w:p w14:paraId="2BFE042C" w14:textId="4AF2C814" w:rsidR="001E5B46" w:rsidRDefault="001E5B46" w:rsidP="001E5B46">
      <w:pPr>
        <w:pStyle w:val="NoteLevel4"/>
      </w:pPr>
      <w:r>
        <w:t>He makes narrative science valid again.</w:t>
      </w:r>
    </w:p>
    <w:p w14:paraId="2223EB9D" w14:textId="77777777" w:rsidR="00B607AF" w:rsidRDefault="00B607AF" w:rsidP="00D46288">
      <w:pPr>
        <w:pStyle w:val="NoteLevel3"/>
      </w:pPr>
      <w:r>
        <w:t>16-18</w:t>
      </w:r>
      <w:r w:rsidRPr="00B607AF">
        <w:rPr>
          <w:vertAlign w:val="superscript"/>
        </w:rPr>
        <w:t>th</w:t>
      </w:r>
      <w:r>
        <w:t xml:space="preserve"> </w:t>
      </w:r>
      <w:proofErr w:type="spellStart"/>
      <w:r>
        <w:t>cen</w:t>
      </w:r>
      <w:proofErr w:type="spellEnd"/>
      <w:r>
        <w:t>-scientific rev and modern sciences</w:t>
      </w:r>
    </w:p>
    <w:p w14:paraId="2112DE6E" w14:textId="66C612AB" w:rsidR="00CF7365" w:rsidRDefault="00CF7365" w:rsidP="00CF7365">
      <w:pPr>
        <w:pStyle w:val="NoteLevel3"/>
      </w:pPr>
      <w:r w:rsidRPr="00CF7365">
        <w:t>The two</w:t>
      </w:r>
      <w:r>
        <w:t xml:space="preserve"> (</w:t>
      </w:r>
      <w:proofErr w:type="spellStart"/>
      <w:r>
        <w:t>Physicalists</w:t>
      </w:r>
      <w:proofErr w:type="spellEnd"/>
      <w:r>
        <w:t xml:space="preserve"> and </w:t>
      </w:r>
      <w:proofErr w:type="spellStart"/>
      <w:r>
        <w:t>Vitalists</w:t>
      </w:r>
      <w:proofErr w:type="spellEnd"/>
      <w:r>
        <w:t>)</w:t>
      </w:r>
      <w:r w:rsidRPr="00CF7365">
        <w:t xml:space="preserve"> c</w:t>
      </w:r>
      <w:r>
        <w:t xml:space="preserve">ome together as the </w:t>
      </w:r>
      <w:proofErr w:type="spellStart"/>
      <w:r>
        <w:t>Organicists</w:t>
      </w:r>
      <w:proofErr w:type="spellEnd"/>
      <w:r>
        <w:t>- Vital force replaced by genetic program and the importance of emergence. (</w:t>
      </w:r>
      <w:proofErr w:type="gramStart"/>
      <w:r>
        <w:t>swarm</w:t>
      </w:r>
      <w:proofErr w:type="gramEnd"/>
      <w:r>
        <w:t xml:space="preserve"> behaviour)</w:t>
      </w:r>
    </w:p>
    <w:p w14:paraId="5712A952" w14:textId="77777777" w:rsidR="00B607AF" w:rsidRDefault="00B607AF" w:rsidP="00CF7365">
      <w:pPr>
        <w:pStyle w:val="NoteLevel3"/>
      </w:pPr>
      <w:r>
        <w:t xml:space="preserve">Douglas Adams </w:t>
      </w:r>
    </w:p>
    <w:p w14:paraId="01F68CFA" w14:textId="77777777" w:rsidR="00B607AF" w:rsidRDefault="00B607AF" w:rsidP="00CF7365">
      <w:pPr>
        <w:pStyle w:val="NoteLevel4"/>
      </w:pPr>
      <w:r>
        <w:t xml:space="preserve">He changed the way people look at science and religion. He wanted people to look at the history of science to look at sand and silica  </w:t>
      </w:r>
    </w:p>
    <w:p w14:paraId="6A8B12A8" w14:textId="77777777" w:rsidR="00B607AF" w:rsidRDefault="00B607AF" w:rsidP="00CF7365">
      <w:pPr>
        <w:pStyle w:val="NoteLevel3"/>
      </w:pPr>
      <w:r>
        <w:t>Four ages of sand</w:t>
      </w:r>
    </w:p>
    <w:p w14:paraId="7457ADF1" w14:textId="77777777" w:rsidR="00B607AF" w:rsidRDefault="00B607AF" w:rsidP="00CF7365">
      <w:pPr>
        <w:pStyle w:val="NoteLevel4"/>
      </w:pPr>
      <w:r>
        <w:t xml:space="preserve">First was the lends of a telescope 1608 so they could se plants moving, </w:t>
      </w:r>
      <w:r w:rsidRPr="00B607AF">
        <w:t xml:space="preserve">predictability </w:t>
      </w:r>
      <w:r>
        <w:t xml:space="preserve">and they could see math and </w:t>
      </w:r>
      <w:proofErr w:type="spellStart"/>
      <w:r>
        <w:t>eq</w:t>
      </w:r>
      <w:proofErr w:type="spellEnd"/>
      <w:r>
        <w:t xml:space="preserve"> with proofs and </w:t>
      </w:r>
      <w:proofErr w:type="gramStart"/>
      <w:r>
        <w:t>predictability .</w:t>
      </w:r>
      <w:proofErr w:type="gramEnd"/>
      <w:r>
        <w:t xml:space="preserve"> </w:t>
      </w:r>
      <w:proofErr w:type="gramStart"/>
      <w:r>
        <w:t>start</w:t>
      </w:r>
      <w:proofErr w:type="gramEnd"/>
      <w:r>
        <w:t xml:space="preserve"> of physics </w:t>
      </w:r>
    </w:p>
    <w:p w14:paraId="62B8F182" w14:textId="77777777" w:rsidR="00B607AF" w:rsidRDefault="00B607AF" w:rsidP="00CF7365">
      <w:pPr>
        <w:pStyle w:val="NoteLevel5"/>
      </w:pPr>
      <w:r>
        <w:t>Changed the inside world from outside (earth and sun) gives physical sciences</w:t>
      </w:r>
    </w:p>
    <w:p w14:paraId="6C15E4E9" w14:textId="77777777" w:rsidR="00B607AF" w:rsidRDefault="00B607AF" w:rsidP="00CF7365">
      <w:pPr>
        <w:pStyle w:val="NoteLevel4"/>
      </w:pPr>
      <w:r>
        <w:t xml:space="preserve">Second is glass to magnify – microscope 1678. Gives sight into whole new small world.  See smaller and finer detail </w:t>
      </w:r>
    </w:p>
    <w:p w14:paraId="1EFBB2F0" w14:textId="77777777" w:rsidR="00EA5011" w:rsidRDefault="00B607AF" w:rsidP="00CF7365">
      <w:pPr>
        <w:pStyle w:val="NoteLevel4"/>
      </w:pPr>
      <w:r>
        <w:t xml:space="preserve">Third is the computer chip 1961. Silicon transistor is what starts the age of computers and technology. Allowed for quicker learning in the sciences and working. Faster integration </w:t>
      </w:r>
      <w:r w:rsidR="00EA5011">
        <w:t>of information.  Information explosion</w:t>
      </w:r>
    </w:p>
    <w:p w14:paraId="390C5111" w14:textId="1386A891" w:rsidR="00B607AF" w:rsidRDefault="00EA5011" w:rsidP="00CF7365">
      <w:pPr>
        <w:pStyle w:val="NoteLevel4"/>
      </w:pPr>
      <w:r>
        <w:t xml:space="preserve">Fourth Fibre optics 1980’s Speed of communication. Moves information all over.  Collaboration and movement. Birth of ideas from all over the world with new interactions. </w:t>
      </w:r>
      <w:proofErr w:type="gramStart"/>
      <w:r>
        <w:t>Allows people</w:t>
      </w:r>
      <w:proofErr w:type="gramEnd"/>
      <w:r>
        <w:t xml:space="preserve"> to check their stuff when they have questions to why. (</w:t>
      </w:r>
      <w:r w:rsidR="00D46288">
        <w:t>Mendel</w:t>
      </w:r>
      <w:r>
        <w:t xml:space="preserve"> and Darwin)</w:t>
      </w:r>
    </w:p>
    <w:p w14:paraId="78CB7FF4" w14:textId="73092985" w:rsidR="00C60CBE" w:rsidRDefault="00C60CBE" w:rsidP="00C60CBE">
      <w:pPr>
        <w:pStyle w:val="NoteLevel2"/>
      </w:pPr>
      <w:r>
        <w:t>Theory and Fact</w:t>
      </w:r>
    </w:p>
    <w:p w14:paraId="31F8B425" w14:textId="632D5BDD" w:rsidR="00C60CBE" w:rsidRDefault="00C60CBE" w:rsidP="00C60CBE">
      <w:pPr>
        <w:pStyle w:val="NoteLevel3"/>
      </w:pPr>
      <w:r>
        <w:t xml:space="preserve">In science theory is the most importance part of science.  </w:t>
      </w:r>
    </w:p>
    <w:p w14:paraId="4DE62618" w14:textId="610A5367" w:rsidR="00C60CBE" w:rsidRDefault="00C60CBE" w:rsidP="00C60CBE">
      <w:pPr>
        <w:pStyle w:val="NoteLevel3"/>
      </w:pPr>
      <w:r>
        <w:lastRenderedPageBreak/>
        <w:t xml:space="preserve">Fact you </w:t>
      </w:r>
      <w:proofErr w:type="gramStart"/>
      <w:r>
        <w:t>can not</w:t>
      </w:r>
      <w:proofErr w:type="gramEnd"/>
      <w:r>
        <w:t xml:space="preserve"> change it. Theory is movable and fluid. Might not change but the possibility is there.</w:t>
      </w:r>
    </w:p>
    <w:p w14:paraId="418AB7B8" w14:textId="0DCD7A64" w:rsidR="00C60CBE" w:rsidRDefault="00C60CBE" w:rsidP="00C60CBE">
      <w:pPr>
        <w:pStyle w:val="NoteLevel2"/>
      </w:pPr>
      <w:r>
        <w:t>Hypothesis</w:t>
      </w:r>
    </w:p>
    <w:p w14:paraId="5E2A09F9" w14:textId="1BCE3A88" w:rsidR="00C60CBE" w:rsidRDefault="00C60CBE" w:rsidP="00C60CBE">
      <w:pPr>
        <w:pStyle w:val="NoteLevel3"/>
      </w:pPr>
      <w:r>
        <w:t>When mature it turns into a theory</w:t>
      </w:r>
    </w:p>
    <w:p w14:paraId="1EDCF525" w14:textId="1DB5435E" w:rsidR="00C60CBE" w:rsidRDefault="00C60CBE" w:rsidP="00C60CBE">
      <w:pPr>
        <w:pStyle w:val="NoteLevel2"/>
      </w:pPr>
      <w:r>
        <w:t>Law</w:t>
      </w:r>
    </w:p>
    <w:p w14:paraId="416F9008" w14:textId="52FBF947" w:rsidR="00C60CBE" w:rsidRDefault="007F3C00" w:rsidP="00C60CBE">
      <w:pPr>
        <w:pStyle w:val="NoteLevel3"/>
      </w:pPr>
      <w:r>
        <w:t>Universal.</w:t>
      </w:r>
    </w:p>
    <w:p w14:paraId="2796FB7A" w14:textId="63D5F873" w:rsidR="007F3C00" w:rsidRDefault="007F3C00" w:rsidP="00C60CBE">
      <w:pPr>
        <w:pStyle w:val="NoteLevel3"/>
      </w:pPr>
      <w:r>
        <w:t>We haven’t had the opportunity to see if any bio happens anywhere else in the world so everything stays as a theory.</w:t>
      </w:r>
    </w:p>
    <w:p w14:paraId="0A6BC7A0" w14:textId="7315BE44" w:rsidR="007F3C00" w:rsidRDefault="007F3C00" w:rsidP="00C60CBE">
      <w:pPr>
        <w:pStyle w:val="NoteLevel3"/>
      </w:pPr>
      <w:proofErr w:type="spellStart"/>
      <w:proofErr w:type="gramStart"/>
      <w:r>
        <w:t>Mendal</w:t>
      </w:r>
      <w:proofErr w:type="spellEnd"/>
      <w:r>
        <w:t xml:space="preserve"> gets laws because he found a math model (punnet square) this is</w:t>
      </w:r>
      <w:proofErr w:type="gramEnd"/>
      <w:r>
        <w:t xml:space="preserve"> universal because math is universal. </w:t>
      </w:r>
    </w:p>
    <w:p w14:paraId="6FF56549" w14:textId="6BCF895F" w:rsidR="00C60CBE" w:rsidRDefault="00C60CBE" w:rsidP="00C60CBE">
      <w:pPr>
        <w:pStyle w:val="NoteLevel2"/>
      </w:pPr>
      <w:r>
        <w:t>Prediction (logical vs. chronological)</w:t>
      </w:r>
    </w:p>
    <w:p w14:paraId="343B8E51" w14:textId="22787EB2" w:rsidR="00C60CBE" w:rsidRDefault="00BB4FD7" w:rsidP="00C60CBE">
      <w:pPr>
        <w:pStyle w:val="NoteLevel3"/>
      </w:pPr>
      <w:r>
        <w:t xml:space="preserve">Public does it </w:t>
      </w:r>
      <w:r w:rsidRPr="00BB4FD7">
        <w:t>chronological</w:t>
      </w:r>
    </w:p>
    <w:p w14:paraId="5CAD91CB" w14:textId="6430CA14" w:rsidR="00BB4FD7" w:rsidRDefault="00BB4FD7" w:rsidP="00BB4FD7">
      <w:pPr>
        <w:pStyle w:val="NoteLevel4"/>
      </w:pPr>
      <w:r>
        <w:t xml:space="preserve">Not held with much rigor </w:t>
      </w:r>
    </w:p>
    <w:p w14:paraId="0F69AD7A" w14:textId="0E4D1019" w:rsidR="00BB4FD7" w:rsidRDefault="00BB4FD7" w:rsidP="00BB4FD7">
      <w:pPr>
        <w:pStyle w:val="NoteLevel3"/>
      </w:pPr>
      <w:r>
        <w:t xml:space="preserve">In science we are logical with facts. It is like a </w:t>
      </w:r>
      <w:proofErr w:type="spellStart"/>
      <w:r>
        <w:t>bby</w:t>
      </w:r>
      <w:proofErr w:type="spellEnd"/>
      <w:r>
        <w:t xml:space="preserve"> hypothesis. With more testing it is strong hypothesis and then </w:t>
      </w:r>
      <w:proofErr w:type="spellStart"/>
      <w:r>
        <w:t>longlonglong</w:t>
      </w:r>
      <w:proofErr w:type="spellEnd"/>
      <w:r>
        <w:t xml:space="preserve"> time it is a theory.</w:t>
      </w:r>
    </w:p>
    <w:p w14:paraId="288ED5A4" w14:textId="77777777" w:rsidR="00D055EE" w:rsidRDefault="00D055EE" w:rsidP="00D055EE">
      <w:pPr>
        <w:pStyle w:val="NoteLevel1"/>
      </w:pPr>
      <w:r>
        <w:t>Bio means looking at the life around us and looking for laws, causes in life. Science of life. All of life not just people. “Medicine” use to be the only bio anyone looked at. ~~heritability is 6 important</w:t>
      </w:r>
    </w:p>
    <w:p w14:paraId="2FFD7182" w14:textId="77777777" w:rsidR="00D46288" w:rsidRDefault="00D46288" w:rsidP="00D055EE">
      <w:pPr>
        <w:pStyle w:val="NoteLevel1"/>
      </w:pPr>
    </w:p>
    <w:p w14:paraId="28F84FDC" w14:textId="77777777" w:rsidR="00D46288" w:rsidRDefault="00D46288" w:rsidP="00D055EE">
      <w:pPr>
        <w:pStyle w:val="NoteLevel1"/>
      </w:pPr>
    </w:p>
    <w:p w14:paraId="0AA6AD9A" w14:textId="77777777" w:rsidR="00D055EE" w:rsidRDefault="00D055EE">
      <w:pPr>
        <w:pStyle w:val="NoteLevel1"/>
      </w:pPr>
    </w:p>
    <w:p w14:paraId="375EA930" w14:textId="77777777" w:rsidR="001E42F5" w:rsidRDefault="001E42F5">
      <w:pPr>
        <w:pStyle w:val="NoteLevel1"/>
        <w:sectPr w:rsidR="001E42F5" w:rsidSect="001E42F5">
          <w:headerReference w:type="first" r:id="rId8"/>
          <w:pgSz w:w="12240" w:h="15840"/>
          <w:pgMar w:top="1440" w:right="1440" w:bottom="1440" w:left="1440" w:header="708" w:footer="708" w:gutter="0"/>
          <w:cols w:space="708"/>
          <w:titlePg/>
          <w:docGrid w:type="lines" w:linePitch="360"/>
        </w:sectPr>
      </w:pPr>
    </w:p>
    <w:p w14:paraId="458D71C6" w14:textId="1B1800AD" w:rsidR="001E42F5" w:rsidRDefault="000109F4">
      <w:pPr>
        <w:pStyle w:val="NoteLevel1"/>
      </w:pPr>
      <w:r>
        <w:t>Scientific meth.</w:t>
      </w:r>
    </w:p>
    <w:p w14:paraId="0511E8AE" w14:textId="4363E163" w:rsidR="000109F4" w:rsidRDefault="000109F4" w:rsidP="000109F4">
      <w:pPr>
        <w:pStyle w:val="NoteLevel2"/>
      </w:pPr>
      <w:r>
        <w:t>Question</w:t>
      </w:r>
    </w:p>
    <w:p w14:paraId="02DEBFCC" w14:textId="2839DFFE" w:rsidR="000109F4" w:rsidRDefault="000109F4" w:rsidP="000109F4">
      <w:pPr>
        <w:pStyle w:val="NoteLevel2"/>
      </w:pPr>
      <w:r>
        <w:t>Gather info that is already known</w:t>
      </w:r>
    </w:p>
    <w:p w14:paraId="56C6EB33" w14:textId="535E12C1" w:rsidR="000109F4" w:rsidRDefault="000109F4" w:rsidP="000109F4">
      <w:pPr>
        <w:pStyle w:val="NoteLevel2"/>
      </w:pPr>
      <w:r>
        <w:t>Hypothesis and test</w:t>
      </w:r>
    </w:p>
    <w:p w14:paraId="52604C5B" w14:textId="4754929C" w:rsidR="000109F4" w:rsidRDefault="000109F4" w:rsidP="000109F4">
      <w:pPr>
        <w:pStyle w:val="NoteLevel2"/>
      </w:pPr>
      <w:r>
        <w:t>Interpret the results</w:t>
      </w:r>
    </w:p>
    <w:p w14:paraId="0C663038" w14:textId="2CB5D448" w:rsidR="000109F4" w:rsidRDefault="000109F4" w:rsidP="000109F4">
      <w:pPr>
        <w:pStyle w:val="NoteLevel2"/>
      </w:pPr>
      <w:r>
        <w:t>Retest</w:t>
      </w:r>
    </w:p>
    <w:p w14:paraId="12894257" w14:textId="0D9A6490" w:rsidR="000109F4" w:rsidRDefault="000109F4" w:rsidP="000109F4">
      <w:pPr>
        <w:pStyle w:val="NoteLevel2"/>
      </w:pPr>
      <w:r>
        <w:t xml:space="preserve">Publish </w:t>
      </w:r>
    </w:p>
    <w:p w14:paraId="7710A261" w14:textId="06A452D4" w:rsidR="000109F4" w:rsidRDefault="000109F4" w:rsidP="000109F4">
      <w:pPr>
        <w:pStyle w:val="NoteLevel1"/>
      </w:pPr>
      <w:r>
        <w:t>For the experiment you need controls, variables, look at the errors</w:t>
      </w:r>
      <w:r w:rsidR="002F0F5B">
        <w:t xml:space="preserve"> and find the avg. distribution</w:t>
      </w:r>
      <w:r>
        <w:t xml:space="preserve">, and then repeat </w:t>
      </w:r>
      <w:proofErr w:type="spellStart"/>
      <w:r>
        <w:t>repeat</w:t>
      </w:r>
      <w:proofErr w:type="spellEnd"/>
      <w:r>
        <w:t xml:space="preserve"> </w:t>
      </w:r>
      <w:proofErr w:type="spellStart"/>
      <w:r>
        <w:t>repeat</w:t>
      </w:r>
      <w:proofErr w:type="spellEnd"/>
      <w:r>
        <w:t>.</w:t>
      </w:r>
    </w:p>
    <w:p w14:paraId="5A947232" w14:textId="3C3B2665" w:rsidR="00B519E0" w:rsidRDefault="00B519E0" w:rsidP="000109F4">
      <w:pPr>
        <w:pStyle w:val="NoteLevel1"/>
      </w:pPr>
      <w:r>
        <w:t>To publish:</w:t>
      </w:r>
    </w:p>
    <w:p w14:paraId="0BEDC8C0" w14:textId="7F840C3D" w:rsidR="00B519E0" w:rsidRDefault="00B519E0" w:rsidP="00B519E0">
      <w:pPr>
        <w:pStyle w:val="NoteLevel2"/>
      </w:pPr>
      <w:r>
        <w:t xml:space="preserve">Pick the journal </w:t>
      </w:r>
    </w:p>
    <w:p w14:paraId="443CD6D2" w14:textId="1492D197" w:rsidR="00B519E0" w:rsidRDefault="00B519E0" w:rsidP="00B519E0">
      <w:pPr>
        <w:pStyle w:val="NoteLevel2"/>
      </w:pPr>
      <w:r>
        <w:t>Manuscript preparation</w:t>
      </w:r>
    </w:p>
    <w:p w14:paraId="33A9CFBA" w14:textId="2E989B76" w:rsidR="00B519E0" w:rsidRDefault="00B519E0" w:rsidP="00B519E0">
      <w:pPr>
        <w:pStyle w:val="NoteLevel2"/>
      </w:pPr>
      <w:r>
        <w:t>Peer review</w:t>
      </w:r>
    </w:p>
    <w:p w14:paraId="5F7F381D" w14:textId="5E186152" w:rsidR="00B519E0" w:rsidRDefault="00B519E0" w:rsidP="00B519E0">
      <w:pPr>
        <w:pStyle w:val="NoteLevel2"/>
      </w:pPr>
      <w:r>
        <w:t>Revision</w:t>
      </w:r>
    </w:p>
    <w:p w14:paraId="2F90B910" w14:textId="685A5DB4" w:rsidR="00B519E0" w:rsidRDefault="00B519E0" w:rsidP="00B519E0">
      <w:pPr>
        <w:pStyle w:val="NoteLevel2"/>
      </w:pPr>
      <w:r>
        <w:t>Publication</w:t>
      </w:r>
    </w:p>
    <w:p w14:paraId="6DC9B734" w14:textId="5521F1D8" w:rsidR="00B519E0" w:rsidRDefault="00B519E0" w:rsidP="00B519E0">
      <w:pPr>
        <w:pStyle w:val="NoteLevel1"/>
      </w:pPr>
      <w:r>
        <w:t>There are___ journals</w:t>
      </w:r>
    </w:p>
    <w:p w14:paraId="6E86268C" w14:textId="3B67285B" w:rsidR="00B519E0" w:rsidRDefault="00B519E0" w:rsidP="00B519E0">
      <w:pPr>
        <w:pStyle w:val="NoteLevel2"/>
      </w:pPr>
      <w:r>
        <w:t>Primary</w:t>
      </w:r>
    </w:p>
    <w:p w14:paraId="2922E991" w14:textId="432BE006" w:rsidR="00B519E0" w:rsidRDefault="00B519E0" w:rsidP="00B519E0">
      <w:pPr>
        <w:pStyle w:val="NoteLevel3"/>
      </w:pPr>
      <w:r>
        <w:t>You know what this is.</w:t>
      </w:r>
    </w:p>
    <w:p w14:paraId="07D6708E" w14:textId="0C5DB7F8" w:rsidR="00B519E0" w:rsidRDefault="00B519E0" w:rsidP="00B519E0">
      <w:pPr>
        <w:pStyle w:val="NoteLevel2"/>
      </w:pPr>
      <w:r>
        <w:t>Secondary</w:t>
      </w:r>
    </w:p>
    <w:p w14:paraId="48A8BCBF" w14:textId="627DFB57" w:rsidR="00B519E0" w:rsidRDefault="00B519E0" w:rsidP="00B519E0">
      <w:pPr>
        <w:pStyle w:val="NoteLevel3"/>
      </w:pPr>
      <w:r>
        <w:t xml:space="preserve">An expert in the field reviews or summary on something that is happening in the field. Everything is </w:t>
      </w:r>
      <w:proofErr w:type="spellStart"/>
      <w:r>
        <w:t>reffed</w:t>
      </w:r>
      <w:proofErr w:type="spellEnd"/>
      <w:r>
        <w:t>. To the main guy.</w:t>
      </w:r>
    </w:p>
    <w:p w14:paraId="02674AA3" w14:textId="4FA702C4" w:rsidR="00B519E0" w:rsidRDefault="00B519E0" w:rsidP="00B519E0">
      <w:pPr>
        <w:pStyle w:val="NoteLevel2"/>
      </w:pPr>
      <w:r>
        <w:t>Tertiary</w:t>
      </w:r>
    </w:p>
    <w:p w14:paraId="383003D2" w14:textId="0305EDF8" w:rsidR="001F681C" w:rsidRDefault="001F681C" w:rsidP="001F681C">
      <w:pPr>
        <w:pStyle w:val="NoteLevel3"/>
      </w:pPr>
      <w:r>
        <w:t xml:space="preserve">Never use this. Textbook, wiki, </w:t>
      </w:r>
      <w:proofErr w:type="spellStart"/>
      <w:proofErr w:type="gramStart"/>
      <w:r>
        <w:t>ect</w:t>
      </w:r>
      <w:proofErr w:type="spellEnd"/>
      <w:proofErr w:type="gramEnd"/>
      <w:r>
        <w:t>.</w:t>
      </w:r>
    </w:p>
    <w:p w14:paraId="70A4F2DD" w14:textId="1586E2F1" w:rsidR="001F681C" w:rsidRDefault="001F681C" w:rsidP="001F681C">
      <w:pPr>
        <w:pStyle w:val="NoteLevel3"/>
      </w:pPr>
      <w:r>
        <w:t xml:space="preserve">The person who wrote it is just a person who has read up on and there </w:t>
      </w:r>
      <w:proofErr w:type="gramStart"/>
      <w:r>
        <w:t>is no credits</w:t>
      </w:r>
      <w:proofErr w:type="gramEnd"/>
      <w:r>
        <w:t xml:space="preserve"> for the facts there.</w:t>
      </w:r>
    </w:p>
    <w:p w14:paraId="29845958" w14:textId="77777777" w:rsidR="0073452D" w:rsidRDefault="0073452D" w:rsidP="0073452D">
      <w:pPr>
        <w:pStyle w:val="NoteLevel1"/>
      </w:pPr>
    </w:p>
    <w:p w14:paraId="5E52A2E0" w14:textId="77777777" w:rsidR="001E42F5" w:rsidRDefault="001E42F5">
      <w:pPr>
        <w:pStyle w:val="NoteLevel1"/>
        <w:sectPr w:rsidR="001E42F5" w:rsidSect="001E42F5">
          <w:headerReference w:type="first" r:id="rId9"/>
          <w:pgSz w:w="12240" w:h="15840"/>
          <w:pgMar w:top="1440" w:right="1440" w:bottom="1440" w:left="1440" w:header="708" w:footer="708" w:gutter="0"/>
          <w:cols w:space="708"/>
          <w:titlePg/>
          <w:docGrid w:type="lines" w:linePitch="360"/>
        </w:sectPr>
      </w:pPr>
    </w:p>
    <w:p w14:paraId="233F656F" w14:textId="5B5ADE73" w:rsidR="007D7D62" w:rsidRDefault="006302AD">
      <w:pPr>
        <w:pStyle w:val="NoteLevel1"/>
      </w:pPr>
      <w:bookmarkStart w:id="4" w:name="_PictureBullets"/>
      <w:bookmarkEnd w:id="4"/>
      <w:r>
        <w:t xml:space="preserve">Natural selection </w:t>
      </w:r>
    </w:p>
    <w:p w14:paraId="5168CE95" w14:textId="1388619E" w:rsidR="006302AD" w:rsidRDefault="006302AD">
      <w:pPr>
        <w:pStyle w:val="NoteLevel1"/>
      </w:pPr>
      <w:r>
        <w:t>Peppered moth story again</w:t>
      </w:r>
    </w:p>
    <w:p w14:paraId="7215A690" w14:textId="6A9C77CD" w:rsidR="006302AD" w:rsidRDefault="0063122A" w:rsidP="006302AD">
      <w:pPr>
        <w:pStyle w:val="NoteLevel2"/>
      </w:pPr>
      <w:r>
        <w:t>S</w:t>
      </w:r>
      <w:r w:rsidR="006302AD">
        <w:t>howed</w:t>
      </w:r>
      <w:r>
        <w:t xml:space="preserve"> changes in gene </w:t>
      </w:r>
      <w:proofErr w:type="spellStart"/>
      <w:r>
        <w:t>frq</w:t>
      </w:r>
      <w:proofErr w:type="spellEnd"/>
      <w:r>
        <w:t xml:space="preserve">. Is natural selection </w:t>
      </w:r>
    </w:p>
    <w:p w14:paraId="403C768B" w14:textId="3EA150A5" w:rsidR="0063122A" w:rsidRDefault="0063122A" w:rsidP="006302AD">
      <w:pPr>
        <w:pStyle w:val="NoteLevel2"/>
      </w:pPr>
      <w:proofErr w:type="spellStart"/>
      <w:r>
        <w:t>Evo</w:t>
      </w:r>
      <w:proofErr w:type="spellEnd"/>
      <w:r>
        <w:t xml:space="preserve">. Is change in gene </w:t>
      </w:r>
      <w:proofErr w:type="spellStart"/>
      <w:r>
        <w:t>frq</w:t>
      </w:r>
      <w:proofErr w:type="spellEnd"/>
    </w:p>
    <w:p w14:paraId="08E7C5F0" w14:textId="27D63731" w:rsidR="0063122A" w:rsidRDefault="0063122A" w:rsidP="006302AD">
      <w:pPr>
        <w:pStyle w:val="NoteLevel2"/>
      </w:pPr>
      <w:r>
        <w:t>Selective advantage of dark on dark</w:t>
      </w:r>
    </w:p>
    <w:p w14:paraId="1B22F9CF" w14:textId="4BE36DEA" w:rsidR="0063122A" w:rsidRDefault="0063122A" w:rsidP="006302AD">
      <w:pPr>
        <w:pStyle w:val="NoteLevel2"/>
      </w:pPr>
      <w:r>
        <w:t>They behaved how we predicted. Demonstration of natural selection</w:t>
      </w:r>
    </w:p>
    <w:p w14:paraId="22EBD1FC" w14:textId="5CD47C6B" w:rsidR="0063122A" w:rsidRDefault="0063122A" w:rsidP="0063122A">
      <w:pPr>
        <w:pStyle w:val="NoteLevel3"/>
      </w:pPr>
      <w:r>
        <w:t xml:space="preserve">Observation 1 </w:t>
      </w:r>
      <w:proofErr w:type="spellStart"/>
      <w:r>
        <w:t>Orginal</w:t>
      </w:r>
      <w:proofErr w:type="spellEnd"/>
      <w:r>
        <w:t xml:space="preserve"> museum collections had all white peppered moths. By 1900 traps collected 90% black</w:t>
      </w:r>
    </w:p>
    <w:p w14:paraId="0C4C2DE6" w14:textId="34BA13B6" w:rsidR="0063122A" w:rsidRDefault="0063122A" w:rsidP="0063122A">
      <w:pPr>
        <w:pStyle w:val="NoteLevel3"/>
      </w:pPr>
      <w:r>
        <w:t>Question 1 why?</w:t>
      </w:r>
    </w:p>
    <w:p w14:paraId="0A172383" w14:textId="5C8DC411" w:rsidR="0063122A" w:rsidRDefault="0063122A" w:rsidP="0063122A">
      <w:pPr>
        <w:pStyle w:val="NoteLevel3"/>
      </w:pPr>
      <w:r>
        <w:t>They then developed hypothesis</w:t>
      </w:r>
    </w:p>
    <w:p w14:paraId="6192ECA8" w14:textId="735F7566" w:rsidR="0063122A" w:rsidRDefault="0063122A" w:rsidP="0063122A">
      <w:pPr>
        <w:pStyle w:val="NoteLevel4"/>
      </w:pPr>
      <w:r>
        <w:t>1. Colour made them more vis. Moth that dies= no kids=fitness is down</w:t>
      </w:r>
    </w:p>
    <w:p w14:paraId="45A7B49D" w14:textId="7D8D8580" w:rsidR="0063122A" w:rsidRDefault="0063122A" w:rsidP="0063122A">
      <w:pPr>
        <w:pStyle w:val="NoteLevel5"/>
      </w:pPr>
      <w:r>
        <w:t>1 Null. Fitness remains the same and is not changed by back</w:t>
      </w:r>
    </w:p>
    <w:p w14:paraId="3027AFBC" w14:textId="081D4101" w:rsidR="0063122A" w:rsidRDefault="0063122A" w:rsidP="0063122A">
      <w:pPr>
        <w:pStyle w:val="NoteLevel4"/>
      </w:pPr>
      <w:r>
        <w:t>2. The tree bark colour has changed</w:t>
      </w:r>
    </w:p>
    <w:p w14:paraId="39478745" w14:textId="4ECEFE98" w:rsidR="0063122A" w:rsidRDefault="0063122A" w:rsidP="0063122A">
      <w:pPr>
        <w:pStyle w:val="NoteLevel5"/>
      </w:pPr>
      <w:r>
        <w:t>2. Null. The colour has not changed</w:t>
      </w:r>
    </w:p>
    <w:p w14:paraId="65537C28" w14:textId="7705C431" w:rsidR="0063122A" w:rsidRDefault="0063122A" w:rsidP="0063122A">
      <w:pPr>
        <w:pStyle w:val="NoteLevel3"/>
      </w:pPr>
      <w:r>
        <w:t xml:space="preserve">You have to prove that these </w:t>
      </w:r>
      <w:proofErr w:type="spellStart"/>
      <w:r>
        <w:t>occure</w:t>
      </w:r>
      <w:proofErr w:type="spellEnd"/>
      <w:r>
        <w:t xml:space="preserve"> and not the null</w:t>
      </w:r>
    </w:p>
    <w:p w14:paraId="7609F4EB" w14:textId="68684C59" w:rsidR="0063122A" w:rsidRDefault="0063122A" w:rsidP="0063122A">
      <w:pPr>
        <w:pStyle w:val="NoteLevel3"/>
      </w:pPr>
      <w:proofErr w:type="spellStart"/>
      <w:r>
        <w:t>Exp</w:t>
      </w:r>
      <w:proofErr w:type="spellEnd"/>
    </w:p>
    <w:p w14:paraId="33449080" w14:textId="08E0F5AE" w:rsidR="0063122A" w:rsidRDefault="0063122A" w:rsidP="0063122A">
      <w:pPr>
        <w:pStyle w:val="NoteLevel4"/>
      </w:pPr>
      <w:r>
        <w:t xml:space="preserve">1.Arti. </w:t>
      </w:r>
      <w:proofErr w:type="gramStart"/>
      <w:r>
        <w:t>rear</w:t>
      </w:r>
      <w:proofErr w:type="gramEnd"/>
      <w:r>
        <w:t xml:space="preserve"> light and dark morphs and place on tree and see if they live</w:t>
      </w:r>
    </w:p>
    <w:p w14:paraId="12E8D3B0" w14:textId="27631B7D" w:rsidR="0063122A" w:rsidRDefault="0063122A" w:rsidP="0063122A">
      <w:pPr>
        <w:pStyle w:val="NoteLevel5"/>
      </w:pPr>
      <w:proofErr w:type="gramStart"/>
      <w:r>
        <w:t>they</w:t>
      </w:r>
      <w:proofErr w:type="gramEnd"/>
      <w:r>
        <w:t xml:space="preserve"> could that there was a big decrease of white moths. They dead?</w:t>
      </w:r>
    </w:p>
    <w:p w14:paraId="0445E7F9" w14:textId="02A7726C" w:rsidR="0063122A" w:rsidRDefault="0063122A" w:rsidP="0063122A">
      <w:pPr>
        <w:pStyle w:val="NoteLevel4"/>
      </w:pPr>
      <w:r>
        <w:t>2. Locate light and dark coloured trees</w:t>
      </w:r>
    </w:p>
    <w:p w14:paraId="20225318" w14:textId="5FDA7A89" w:rsidR="0063122A" w:rsidRDefault="0063122A" w:rsidP="0063122A">
      <w:pPr>
        <w:pStyle w:val="NoteLevel5"/>
      </w:pPr>
      <w:r>
        <w:t>They got light moths from the light trees</w:t>
      </w:r>
    </w:p>
    <w:p w14:paraId="6CDD3F72" w14:textId="3C530621" w:rsidR="0063122A" w:rsidRDefault="0063122A" w:rsidP="0063122A">
      <w:pPr>
        <w:pStyle w:val="NoteLevel4"/>
        <w:numPr>
          <w:ilvl w:val="0"/>
          <w:numId w:val="0"/>
        </w:numPr>
        <w:ind w:left="2520"/>
      </w:pPr>
      <w:r>
        <w:t>We know that the trees changed colour because they did tree colour map and saw that the crap changed the tree colour</w:t>
      </w:r>
    </w:p>
    <w:p w14:paraId="7ED7EAAE" w14:textId="49F398F1" w:rsidR="0063122A" w:rsidRDefault="001E35DB" w:rsidP="001E35DB">
      <w:pPr>
        <w:pStyle w:val="NoteLevel3"/>
      </w:pPr>
      <w:r>
        <w:t xml:space="preserve">Many say this the flawed </w:t>
      </w:r>
      <w:proofErr w:type="spellStart"/>
      <w:r>
        <w:t>exp</w:t>
      </w:r>
      <w:proofErr w:type="spellEnd"/>
      <w:r>
        <w:t xml:space="preserve"> but this same thing was seen with another type of moth and is seen in the us </w:t>
      </w:r>
    </w:p>
    <w:p w14:paraId="5D4562FE" w14:textId="709537D7" w:rsidR="001E35DB" w:rsidRDefault="001E35DB" w:rsidP="001E35DB">
      <w:pPr>
        <w:pStyle w:val="NoteLevel3"/>
      </w:pPr>
      <w:r>
        <w:t>More questions</w:t>
      </w:r>
    </w:p>
    <w:p w14:paraId="7714B5F4" w14:textId="4734BF7B" w:rsidR="001E35DB" w:rsidRDefault="001E35DB" w:rsidP="001E35DB">
      <w:pPr>
        <w:pStyle w:val="NoteLevel4"/>
      </w:pPr>
      <w:r>
        <w:t>Do moths rest on their own colour</w:t>
      </w:r>
    </w:p>
    <w:p w14:paraId="278C2A05" w14:textId="539FE81C" w:rsidR="001E35DB" w:rsidRDefault="001E35DB" w:rsidP="001E35DB">
      <w:pPr>
        <w:pStyle w:val="NoteLevel5"/>
      </w:pPr>
      <w:r>
        <w:t>Yes</w:t>
      </w:r>
    </w:p>
    <w:p w14:paraId="4DA2BE54" w14:textId="40BD0307" w:rsidR="001E35DB" w:rsidRDefault="001E35DB" w:rsidP="001E35DB">
      <w:pPr>
        <w:pStyle w:val="NoteLevel4"/>
      </w:pPr>
      <w:r>
        <w:t>What would clean air act do?</w:t>
      </w:r>
    </w:p>
    <w:p w14:paraId="2E2A004E" w14:textId="1B104D63" w:rsidR="001E35DB" w:rsidRDefault="001E35DB" w:rsidP="001E35DB">
      <w:pPr>
        <w:pStyle w:val="NoteLevel5"/>
      </w:pPr>
      <w:r>
        <w:t>Shift to white</w:t>
      </w:r>
    </w:p>
    <w:p w14:paraId="4E7935C3" w14:textId="77777777" w:rsidR="001E35DB" w:rsidRDefault="001E35DB" w:rsidP="001E35DB">
      <w:pPr>
        <w:pStyle w:val="NoteLevel3"/>
      </w:pPr>
      <w:bookmarkStart w:id="5" w:name="_GoBack"/>
      <w:bookmarkEnd w:id="5"/>
    </w:p>
    <w:sectPr w:rsidR="001E35DB" w:rsidSect="001E42F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E9CEB2" w14:textId="77777777" w:rsidR="0063122A" w:rsidRDefault="0063122A" w:rsidP="001E42F5">
      <w:r>
        <w:separator/>
      </w:r>
    </w:p>
  </w:endnote>
  <w:endnote w:type="continuationSeparator" w:id="0">
    <w:p w14:paraId="435148DA" w14:textId="77777777" w:rsidR="0063122A" w:rsidRDefault="0063122A" w:rsidP="001E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23290B" w14:textId="77777777" w:rsidR="0063122A" w:rsidRDefault="0063122A" w:rsidP="001E42F5">
      <w:r>
        <w:separator/>
      </w:r>
    </w:p>
  </w:footnote>
  <w:footnote w:type="continuationSeparator" w:id="0">
    <w:p w14:paraId="1F0044DE" w14:textId="77777777" w:rsidR="0063122A" w:rsidRDefault="0063122A" w:rsidP="001E42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A3CF5" w14:textId="77777777" w:rsidR="0063122A" w:rsidRDefault="0063122A" w:rsidP="001E42F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14-09-05 11:31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D78FB9" w14:textId="77777777" w:rsidR="0063122A" w:rsidRDefault="0063122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14-09-05 11:31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2DF48" w14:textId="2DB9F13F" w:rsidR="0063122A" w:rsidRDefault="0063122A">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Darwin’s 5 theories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14-09-05 11:31 AM</w:t>
    </w:r>
    <w:r>
      <w:rPr>
        <w:rFonts w:ascii="Verdana" w:hAnsi="Verdana"/>
        <w:sz w:val="36"/>
        <w:szCs w:val="36"/>
      </w:rPr>
      <w:fldChar w:fldCharType="end"/>
    </w:r>
  </w:p>
  <w:bookmarkEnd w:id="6"/>
  <w:bookmarkEnd w:id="7"/>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A833D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1E42F5"/>
    <w:rsid w:val="000109F4"/>
    <w:rsid w:val="00133CEC"/>
    <w:rsid w:val="001D5A4C"/>
    <w:rsid w:val="001E35DB"/>
    <w:rsid w:val="001E42F5"/>
    <w:rsid w:val="001E5B46"/>
    <w:rsid w:val="001F681C"/>
    <w:rsid w:val="002F0F5B"/>
    <w:rsid w:val="00490A77"/>
    <w:rsid w:val="005A1B95"/>
    <w:rsid w:val="005D73D7"/>
    <w:rsid w:val="006302AD"/>
    <w:rsid w:val="0063122A"/>
    <w:rsid w:val="006564F6"/>
    <w:rsid w:val="006A6336"/>
    <w:rsid w:val="0073452D"/>
    <w:rsid w:val="00765E35"/>
    <w:rsid w:val="007D7D62"/>
    <w:rsid w:val="007F3C00"/>
    <w:rsid w:val="008178A9"/>
    <w:rsid w:val="0093786B"/>
    <w:rsid w:val="00A25467"/>
    <w:rsid w:val="00A65FAD"/>
    <w:rsid w:val="00B519E0"/>
    <w:rsid w:val="00B607AF"/>
    <w:rsid w:val="00BB4FD7"/>
    <w:rsid w:val="00C60CBE"/>
    <w:rsid w:val="00CB586A"/>
    <w:rsid w:val="00CF7365"/>
    <w:rsid w:val="00D055EE"/>
    <w:rsid w:val="00D266C4"/>
    <w:rsid w:val="00D46288"/>
    <w:rsid w:val="00DA0C70"/>
    <w:rsid w:val="00EA5011"/>
    <w:rsid w:val="00EA73FE"/>
    <w:rsid w:val="00ED3A3E"/>
    <w:rsid w:val="00F14E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CAB5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E42F5"/>
    <w:pPr>
      <w:keepNext/>
      <w:numPr>
        <w:numId w:val="1"/>
      </w:numPr>
      <w:contextualSpacing/>
      <w:outlineLvl w:val="0"/>
    </w:pPr>
    <w:rPr>
      <w:rFonts w:ascii="Verdana" w:hAnsi="Verdana"/>
    </w:rPr>
  </w:style>
  <w:style w:type="paragraph" w:styleId="NoteLevel2">
    <w:name w:val="Note Level 2"/>
    <w:basedOn w:val="Normal"/>
    <w:uiPriority w:val="99"/>
    <w:unhideWhenUsed/>
    <w:rsid w:val="001E42F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E42F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E42F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E42F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E42F5"/>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1E42F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E42F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E42F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E42F5"/>
    <w:pPr>
      <w:tabs>
        <w:tab w:val="center" w:pos="4320"/>
        <w:tab w:val="right" w:pos="8640"/>
      </w:tabs>
    </w:pPr>
  </w:style>
  <w:style w:type="character" w:customStyle="1" w:styleId="HeaderChar">
    <w:name w:val="Header Char"/>
    <w:basedOn w:val="DefaultParagraphFont"/>
    <w:link w:val="Header"/>
    <w:uiPriority w:val="99"/>
    <w:rsid w:val="001E42F5"/>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E42F5"/>
    <w:pPr>
      <w:keepNext/>
      <w:numPr>
        <w:numId w:val="1"/>
      </w:numPr>
      <w:contextualSpacing/>
      <w:outlineLvl w:val="0"/>
    </w:pPr>
    <w:rPr>
      <w:rFonts w:ascii="Verdana" w:hAnsi="Verdana"/>
    </w:rPr>
  </w:style>
  <w:style w:type="paragraph" w:styleId="NoteLevel2">
    <w:name w:val="Note Level 2"/>
    <w:basedOn w:val="Normal"/>
    <w:uiPriority w:val="99"/>
    <w:unhideWhenUsed/>
    <w:rsid w:val="001E42F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E42F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E42F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E42F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E42F5"/>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1E42F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E42F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E42F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E42F5"/>
    <w:pPr>
      <w:tabs>
        <w:tab w:val="center" w:pos="4320"/>
        <w:tab w:val="right" w:pos="8640"/>
      </w:tabs>
    </w:pPr>
  </w:style>
  <w:style w:type="character" w:customStyle="1" w:styleId="HeaderChar">
    <w:name w:val="Header Char"/>
    <w:basedOn w:val="DefaultParagraphFont"/>
    <w:link w:val="Header"/>
    <w:uiPriority w:val="99"/>
    <w:rsid w:val="001E42F5"/>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1</Pages>
  <Words>1644</Words>
  <Characters>9371</Characters>
  <Application>Microsoft Macintosh Word</Application>
  <DocSecurity>0</DocSecurity>
  <Lines>78</Lines>
  <Paragraphs>21</Paragraphs>
  <ScaleCrop>false</ScaleCrop>
  <Company/>
  <LinksUpToDate>false</LinksUpToDate>
  <CharactersWithSpaces>10994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Rudnicki</dc:creator>
  <cp:keywords/>
  <dc:description/>
  <cp:lastModifiedBy>Madison Rudnicki</cp:lastModifiedBy>
  <cp:revision>24</cp:revision>
  <dcterms:created xsi:type="dcterms:W3CDTF">2014-09-05T15:31:00Z</dcterms:created>
  <dcterms:modified xsi:type="dcterms:W3CDTF">2014-09-17T17:46:00Z</dcterms:modified>
</cp:coreProperties>
</file>