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C78BD" w14:textId="77777777" w:rsidR="00F36699" w:rsidRDefault="00F36699"/>
    <w:p w14:paraId="0BE0EED6" w14:textId="77777777" w:rsidR="00F36699" w:rsidRDefault="00F36699">
      <w:r>
        <w:t>CRM2310</w:t>
      </w:r>
    </w:p>
    <w:p w14:paraId="4F374B1A" w14:textId="77777777" w:rsidR="00F36699" w:rsidRDefault="00F36699">
      <w:r>
        <w:t>DEC 2</w:t>
      </w:r>
    </w:p>
    <w:p w14:paraId="1749099A" w14:textId="77777777" w:rsidR="00F36699" w:rsidRDefault="00F36699"/>
    <w:p w14:paraId="680214A9" w14:textId="77777777" w:rsidR="00126A04" w:rsidRDefault="00F36699">
      <w:r>
        <w:t>Myths about drug use</w:t>
      </w:r>
    </w:p>
    <w:p w14:paraId="32DF8EAE" w14:textId="77777777" w:rsidR="00F36699" w:rsidRDefault="00F36699">
      <w:r>
        <w:t>-</w:t>
      </w:r>
      <w:proofErr w:type="gramStart"/>
      <w:r>
        <w:t>drug</w:t>
      </w:r>
      <w:proofErr w:type="gramEnd"/>
      <w:r>
        <w:t xml:space="preserve"> use causes crime</w:t>
      </w:r>
    </w:p>
    <w:p w14:paraId="457189A5" w14:textId="77777777" w:rsidR="00F36699" w:rsidRDefault="00F36699">
      <w:r>
        <w:t>-</w:t>
      </w:r>
      <w:proofErr w:type="gramStart"/>
      <w:r>
        <w:t>users</w:t>
      </w:r>
      <w:proofErr w:type="gramEnd"/>
      <w:r>
        <w:t xml:space="preserve"> have particular lifestyles</w:t>
      </w:r>
    </w:p>
    <w:p w14:paraId="2FBA5004" w14:textId="77777777" w:rsidR="00F36699" w:rsidRDefault="00F36699">
      <w:r>
        <w:t>-</w:t>
      </w:r>
      <w:proofErr w:type="gramStart"/>
      <w:r>
        <w:t>we</w:t>
      </w:r>
      <w:proofErr w:type="gramEnd"/>
      <w:r>
        <w:t xml:space="preserve"> have a particular notion about who drug users are, there are professionals who use it too, not just homeless people </w:t>
      </w:r>
    </w:p>
    <w:p w14:paraId="199C7176" w14:textId="77777777" w:rsidR="00F36699" w:rsidRDefault="00F36699">
      <w:r>
        <w:t>-</w:t>
      </w:r>
      <w:proofErr w:type="gramStart"/>
      <w:r>
        <w:t>certain</w:t>
      </w:r>
      <w:proofErr w:type="gramEnd"/>
      <w:r>
        <w:t xml:space="preserve"> drugs are naturally worse than others</w:t>
      </w:r>
    </w:p>
    <w:p w14:paraId="21B984B3" w14:textId="77777777" w:rsidR="00F36699" w:rsidRDefault="00F36699">
      <w:r>
        <w:sym w:font="Wingdings" w:char="F0E0"/>
      </w:r>
      <w:r>
        <w:t xml:space="preserve"> </w:t>
      </w:r>
      <w:proofErr w:type="gramStart"/>
      <w:r>
        <w:t>drugs</w:t>
      </w:r>
      <w:proofErr w:type="gramEnd"/>
      <w:r>
        <w:t xml:space="preserve"> have been categorizes as soft or hard </w:t>
      </w:r>
    </w:p>
    <w:p w14:paraId="65248FC8" w14:textId="77777777" w:rsidR="00F36699" w:rsidRDefault="00F36699">
      <w:r>
        <w:t>-</w:t>
      </w:r>
      <w:proofErr w:type="gramStart"/>
      <w:r>
        <w:t>drugs</w:t>
      </w:r>
      <w:proofErr w:type="gramEnd"/>
      <w:r>
        <w:t xml:space="preserve"> are obtained through predatory pushers </w:t>
      </w:r>
    </w:p>
    <w:p w14:paraId="46ACD3CE" w14:textId="77777777" w:rsidR="00F36699" w:rsidRDefault="00F36699">
      <w:r>
        <w:t>-</w:t>
      </w:r>
      <w:proofErr w:type="gramStart"/>
      <w:r>
        <w:t>they</w:t>
      </w:r>
      <w:proofErr w:type="gramEnd"/>
      <w:r>
        <w:t xml:space="preserve"> are obtained from friends and family,  not necessarily outsiders</w:t>
      </w:r>
    </w:p>
    <w:p w14:paraId="6F46721B" w14:textId="77777777" w:rsidR="00F36699" w:rsidRDefault="00F36699"/>
    <w:p w14:paraId="7C9461B4" w14:textId="77777777" w:rsidR="00F36699" w:rsidRDefault="00F36699">
      <w:r>
        <w:t>Myths about Drug use</w:t>
      </w:r>
    </w:p>
    <w:p w14:paraId="637525CF" w14:textId="77777777" w:rsidR="00F36699" w:rsidRDefault="00F36699">
      <w:r>
        <w:t>-</w:t>
      </w:r>
      <w:proofErr w:type="gramStart"/>
      <w:r>
        <w:t>enslavement</w:t>
      </w:r>
      <w:proofErr w:type="gramEnd"/>
      <w:r>
        <w:t xml:space="preserve"> hypothesis</w:t>
      </w:r>
    </w:p>
    <w:p w14:paraId="203853F0" w14:textId="77777777" w:rsidR="00F36699" w:rsidRDefault="00F36699">
      <w:proofErr w:type="gramStart"/>
      <w:r>
        <w:t>drug</w:t>
      </w:r>
      <w:proofErr w:type="gramEnd"/>
      <w:r>
        <w:t xml:space="preserve"> use = addiction</w:t>
      </w:r>
    </w:p>
    <w:p w14:paraId="2BF8DA95" w14:textId="77777777" w:rsidR="00F36699" w:rsidRDefault="00F36699">
      <w:proofErr w:type="gramStart"/>
      <w:r>
        <w:t>anyone</w:t>
      </w:r>
      <w:proofErr w:type="gramEnd"/>
      <w:r>
        <w:t xml:space="preserve"> who uses these illicit drugs will one day become enslaves to their effects </w:t>
      </w:r>
    </w:p>
    <w:p w14:paraId="04E6490B" w14:textId="77777777" w:rsidR="00F36699" w:rsidRDefault="00F36699"/>
    <w:p w14:paraId="118CE658" w14:textId="77777777" w:rsidR="00F36699" w:rsidRDefault="00F36699">
      <w:r>
        <w:t>Gateway hypothesis</w:t>
      </w:r>
    </w:p>
    <w:p w14:paraId="656D6C0C" w14:textId="77777777" w:rsidR="00F36699" w:rsidRDefault="00F36699">
      <w:r>
        <w:sym w:font="Wingdings" w:char="F0E0"/>
      </w:r>
      <w:r>
        <w:t xml:space="preserve"> </w:t>
      </w:r>
      <w:proofErr w:type="gramStart"/>
      <w:r>
        <w:t>soft</w:t>
      </w:r>
      <w:proofErr w:type="gramEnd"/>
      <w:r>
        <w:t xml:space="preserve"> drugs -</w:t>
      </w:r>
      <w:r>
        <w:sym w:font="Wingdings" w:char="F0E0"/>
      </w:r>
      <w:r>
        <w:t xml:space="preserve"> hard drugs</w:t>
      </w:r>
    </w:p>
    <w:p w14:paraId="31D6FD66" w14:textId="77777777" w:rsidR="00DE3A7A" w:rsidRDefault="00F36699">
      <w:r>
        <w:t>*</w:t>
      </w:r>
      <w:proofErr w:type="gramStart"/>
      <w:r>
        <w:t>delivery</w:t>
      </w:r>
      <w:proofErr w:type="gramEnd"/>
      <w:r>
        <w:t xml:space="preserve"> method carries extra sick</w:t>
      </w:r>
    </w:p>
    <w:p w14:paraId="1FC40142" w14:textId="77777777" w:rsidR="00F36699" w:rsidRDefault="00DE3A7A">
      <w:r>
        <w:t>*</w:t>
      </w:r>
      <w:proofErr w:type="gramStart"/>
      <w:r>
        <w:t>may</w:t>
      </w:r>
      <w:proofErr w:type="gramEnd"/>
      <w:r>
        <w:t xml:space="preserve"> be considered softer because of mandated doses, </w:t>
      </w:r>
      <w:r w:rsidR="00F36699">
        <w:t xml:space="preserve"> </w:t>
      </w:r>
    </w:p>
    <w:p w14:paraId="3D70F43A" w14:textId="77777777" w:rsidR="00DE3A7A" w:rsidRDefault="00DE3A7A"/>
    <w:p w14:paraId="31563834" w14:textId="77777777" w:rsidR="00DE3A7A" w:rsidRDefault="00DE3A7A">
      <w:proofErr w:type="gramStart"/>
      <w:r>
        <w:t>regulating</w:t>
      </w:r>
      <w:proofErr w:type="gramEnd"/>
      <w:r>
        <w:t xml:space="preserve"> </w:t>
      </w:r>
      <w:proofErr w:type="spellStart"/>
      <w:r>
        <w:t>fdrug</w:t>
      </w:r>
      <w:proofErr w:type="spellEnd"/>
      <w:r>
        <w:t xml:space="preserve"> use</w:t>
      </w:r>
    </w:p>
    <w:p w14:paraId="53B6E247" w14:textId="77777777" w:rsidR="00DE3A7A" w:rsidRDefault="00DE3A7A">
      <w:proofErr w:type="gramStart"/>
      <w:r>
        <w:t>strategies</w:t>
      </w:r>
      <w:proofErr w:type="gramEnd"/>
    </w:p>
    <w:p w14:paraId="2A13B142" w14:textId="77777777" w:rsidR="00DE3A7A" w:rsidRDefault="00DE3A7A">
      <w:proofErr w:type="spellStart"/>
      <w:proofErr w:type="gramStart"/>
      <w:r>
        <w:t>probibition</w:t>
      </w:r>
      <w:proofErr w:type="spellEnd"/>
      <w:proofErr w:type="gramEnd"/>
    </w:p>
    <w:p w14:paraId="5084074B" w14:textId="77777777" w:rsidR="00DE3A7A" w:rsidRDefault="00DE3A7A">
      <w:proofErr w:type="gramStart"/>
      <w:r>
        <w:t>decriminalization</w:t>
      </w:r>
      <w:proofErr w:type="gramEnd"/>
      <w:r>
        <w:t xml:space="preserve"> – regulating, in </w:t>
      </w:r>
      <w:proofErr w:type="spellStart"/>
      <w:r>
        <w:t>dutch</w:t>
      </w:r>
      <w:proofErr w:type="spellEnd"/>
      <w:r>
        <w:t xml:space="preserve"> culture go into a coffee shop buy </w:t>
      </w:r>
      <w:proofErr w:type="spellStart"/>
      <w:r>
        <w:t>upto</w:t>
      </w:r>
      <w:proofErr w:type="spellEnd"/>
      <w:r>
        <w:t xml:space="preserve"> 5 </w:t>
      </w:r>
      <w:proofErr w:type="spellStart"/>
      <w:r>
        <w:t>grms</w:t>
      </w:r>
      <w:proofErr w:type="spellEnd"/>
    </w:p>
    <w:p w14:paraId="7418ABAC" w14:textId="77777777" w:rsidR="00DE3A7A" w:rsidRDefault="00DE3A7A">
      <w:proofErr w:type="gramStart"/>
      <w:r>
        <w:t>harm</w:t>
      </w:r>
      <w:proofErr w:type="gramEnd"/>
      <w:r>
        <w:t xml:space="preserve"> reduction – public health </w:t>
      </w:r>
      <w:proofErr w:type="spellStart"/>
      <w:r>
        <w:t>philopshy</w:t>
      </w:r>
      <w:proofErr w:type="spellEnd"/>
      <w:r>
        <w:t xml:space="preserve"> that suggest that there are certain </w:t>
      </w:r>
      <w:proofErr w:type="spellStart"/>
      <w:r>
        <w:t>activiites</w:t>
      </w:r>
      <w:proofErr w:type="spellEnd"/>
      <w:r>
        <w:t xml:space="preserve"> that individuals have always participated in </w:t>
      </w:r>
      <w:proofErr w:type="spellStart"/>
      <w:r>
        <w:t>rregardless</w:t>
      </w:r>
      <w:proofErr w:type="spellEnd"/>
      <w:r>
        <w:t xml:space="preserve"> if they have been determined licit or illicit by the state so u </w:t>
      </w:r>
      <w:proofErr w:type="spellStart"/>
      <w:r>
        <w:t>hve</w:t>
      </w:r>
      <w:proofErr w:type="spellEnd"/>
      <w:r>
        <w:t xml:space="preserve"> to work towards mitigating the harms </w:t>
      </w:r>
      <w:r w:rsidR="007C5471">
        <w:t xml:space="preserve">associated with these activities. Harm reduction proponents are not necessarily legalizing </w:t>
      </w:r>
      <w:proofErr w:type="spellStart"/>
      <w:r w:rsidR="007C5471">
        <w:t>comppnents</w:t>
      </w:r>
      <w:proofErr w:type="spellEnd"/>
      <w:r w:rsidR="007C5471">
        <w:t xml:space="preserve">. They will things like heroin </w:t>
      </w:r>
      <w:proofErr w:type="spellStart"/>
      <w:r w:rsidR="007C5471">
        <w:t>mantainence</w:t>
      </w:r>
      <w:proofErr w:type="spellEnd"/>
      <w:r w:rsidR="007C5471">
        <w:t xml:space="preserve"> programs </w:t>
      </w:r>
    </w:p>
    <w:p w14:paraId="717EE71C" w14:textId="77777777" w:rsidR="00DE3A7A" w:rsidRDefault="00DE3A7A">
      <w:proofErr w:type="gramStart"/>
      <w:r>
        <w:t>legalization</w:t>
      </w:r>
      <w:proofErr w:type="gramEnd"/>
      <w:r w:rsidR="007C5471">
        <w:t>- like any other components, ‘having licensing for anything ‘</w:t>
      </w:r>
    </w:p>
    <w:p w14:paraId="2C75004E" w14:textId="77777777" w:rsidR="007C5471" w:rsidRDefault="007C5471"/>
    <w:p w14:paraId="1F996FCD" w14:textId="77777777" w:rsidR="007C5471" w:rsidRDefault="007C5471">
      <w:r>
        <w:t>Therapeutic Jurisprudence</w:t>
      </w:r>
    </w:p>
    <w:p w14:paraId="5C62DF8A" w14:textId="77777777" w:rsidR="00CB6696" w:rsidRDefault="00CB6696"/>
    <w:p w14:paraId="5826A9B1" w14:textId="77777777" w:rsidR="007C5471" w:rsidRDefault="007C5471">
      <w:r>
        <w:t>Drug Treatment Courts (DTC)</w:t>
      </w:r>
    </w:p>
    <w:p w14:paraId="5E48CF1B" w14:textId="77777777" w:rsidR="007C5471" w:rsidRDefault="007C5471">
      <w:proofErr w:type="spellStart"/>
      <w:r>
        <w:t>Rehavilitative</w:t>
      </w:r>
      <w:proofErr w:type="spellEnd"/>
      <w:r>
        <w:t xml:space="preserve"> punishments </w:t>
      </w:r>
      <w:r>
        <w:sym w:font="Wingdings" w:char="F0E0"/>
      </w:r>
      <w:r>
        <w:t xml:space="preserve"> </w:t>
      </w:r>
      <w:proofErr w:type="spellStart"/>
      <w:r>
        <w:t>ofenders</w:t>
      </w:r>
      <w:proofErr w:type="spellEnd"/>
      <w:r>
        <w:t xml:space="preserve"> are addicted “sick” </w:t>
      </w:r>
      <w:r>
        <w:sym w:font="Wingdings" w:char="F0E0"/>
      </w:r>
      <w:r>
        <w:t xml:space="preserve"> </w:t>
      </w:r>
      <w:proofErr w:type="gramStart"/>
      <w:r>
        <w:t>curable</w:t>
      </w:r>
      <w:r>
        <w:tab/>
      </w:r>
      <w:r w:rsidR="00C32163">
        <w:t>,</w:t>
      </w:r>
      <w:proofErr w:type="gramEnd"/>
      <w:r w:rsidR="00C32163">
        <w:t xml:space="preserve"> its curable but there will be a relapse, we can treat them and fix them , beyond control </w:t>
      </w:r>
    </w:p>
    <w:p w14:paraId="2A3E168D" w14:textId="77777777" w:rsidR="00C32163" w:rsidRDefault="007C5471">
      <w:r>
        <w:tab/>
      </w:r>
      <w:r>
        <w:tab/>
      </w:r>
      <w:r>
        <w:tab/>
      </w:r>
      <w:r>
        <w:tab/>
      </w:r>
    </w:p>
    <w:p w14:paraId="2AF3ED99" w14:textId="77777777" w:rsidR="007C5471" w:rsidRDefault="007C5471">
      <w:r>
        <w:sym w:font="Wingdings" w:char="F0E0"/>
      </w:r>
      <w:r>
        <w:t xml:space="preserve"> </w:t>
      </w:r>
      <w:proofErr w:type="gramStart"/>
      <w:r>
        <w:t>commit</w:t>
      </w:r>
      <w:proofErr w:type="gramEnd"/>
      <w:r>
        <w:t xml:space="preserve"> crime </w:t>
      </w:r>
      <w:r>
        <w:sym w:font="Wingdings" w:char="F0E0"/>
      </w:r>
      <w:r>
        <w:t xml:space="preserve"> </w:t>
      </w:r>
      <w:proofErr w:type="spellStart"/>
      <w:r>
        <w:t>cjs</w:t>
      </w:r>
      <w:proofErr w:type="spellEnd"/>
      <w:r>
        <w:t>, coercion, deterrence</w:t>
      </w:r>
      <w:r w:rsidR="00C32163">
        <w:t xml:space="preserve">, just </w:t>
      </w:r>
      <w:r>
        <w:t>deserts</w:t>
      </w:r>
      <w:r w:rsidR="00C32163">
        <w:t xml:space="preserve">, deter behavior in the first place, power on CJS to force people to behave, the fear of what is going to happen to u is going to drive your behavior, this suggests that </w:t>
      </w:r>
      <w:proofErr w:type="spellStart"/>
      <w:r w:rsidR="00C32163">
        <w:t>humns</w:t>
      </w:r>
      <w:proofErr w:type="spellEnd"/>
      <w:r w:rsidR="00C32163">
        <w:t xml:space="preserve"> are rational </w:t>
      </w:r>
    </w:p>
    <w:p w14:paraId="6AEEE045" w14:textId="77777777" w:rsidR="007C5471" w:rsidRDefault="007C5471"/>
    <w:p w14:paraId="691EA12A" w14:textId="77777777" w:rsidR="007C5471" w:rsidRDefault="007C5471">
      <w:proofErr w:type="gramStart"/>
      <w:r>
        <w:lastRenderedPageBreak/>
        <w:t>can</w:t>
      </w:r>
      <w:proofErr w:type="gramEnd"/>
      <w:r>
        <w:t xml:space="preserve"> the </w:t>
      </w:r>
      <w:proofErr w:type="spellStart"/>
      <w:r>
        <w:t>cjs</w:t>
      </w:r>
      <w:proofErr w:type="spellEnd"/>
      <w:r>
        <w:t xml:space="preserve"> be a therapeutic agent of change</w:t>
      </w:r>
    </w:p>
    <w:p w14:paraId="5719A9E3" w14:textId="77777777" w:rsidR="007C5471" w:rsidRDefault="00C32163">
      <w:proofErr w:type="gramStart"/>
      <w:r>
        <w:t>we</w:t>
      </w:r>
      <w:proofErr w:type="gramEnd"/>
      <w:r>
        <w:t xml:space="preserve"> want people to have </w:t>
      </w:r>
      <w:proofErr w:type="spellStart"/>
      <w:r>
        <w:t>approptiatr</w:t>
      </w:r>
      <w:proofErr w:type="spellEnd"/>
      <w:r>
        <w:t xml:space="preserve"> </w:t>
      </w:r>
      <w:proofErr w:type="spellStart"/>
      <w:r>
        <w:t>lesuire</w:t>
      </w:r>
      <w:proofErr w:type="spellEnd"/>
      <w:r>
        <w:t xml:space="preserve"> activities </w:t>
      </w:r>
    </w:p>
    <w:p w14:paraId="0E975D4F" w14:textId="77777777" w:rsidR="007C5471" w:rsidRDefault="007C5471"/>
    <w:p w14:paraId="5FE34C21" w14:textId="77777777" w:rsidR="00C32163" w:rsidRDefault="00C32163">
      <w:r>
        <w:t xml:space="preserve">Tomahawk and healing </w:t>
      </w:r>
      <w:proofErr w:type="gramStart"/>
      <w:r>
        <w:t>balm  FISHER</w:t>
      </w:r>
      <w:proofErr w:type="gramEnd"/>
      <w:r>
        <w:t xml:space="preserve"> </w:t>
      </w:r>
    </w:p>
    <w:p w14:paraId="2DEC832D" w14:textId="77777777" w:rsidR="00C32163" w:rsidRDefault="00C32163">
      <w:r>
        <w:t>-</w:t>
      </w:r>
      <w:proofErr w:type="gramStart"/>
      <w:r>
        <w:t>this</w:t>
      </w:r>
      <w:proofErr w:type="gramEnd"/>
      <w:r>
        <w:t xml:space="preserve"> is a </w:t>
      </w:r>
      <w:proofErr w:type="spellStart"/>
      <w:r>
        <w:t>metaphoe</w:t>
      </w:r>
      <w:proofErr w:type="spellEnd"/>
    </w:p>
    <w:p w14:paraId="6571327B" w14:textId="77777777" w:rsidR="00C32163" w:rsidRDefault="00C32163">
      <w:r>
        <w:t>-</w:t>
      </w:r>
      <w:proofErr w:type="gramStart"/>
      <w:r>
        <w:t>tomahawk</w:t>
      </w:r>
      <w:proofErr w:type="gramEnd"/>
      <w:r>
        <w:t xml:space="preserve"> = small acts, and healing balm = healing balm</w:t>
      </w:r>
    </w:p>
    <w:p w14:paraId="42AA906B" w14:textId="77777777" w:rsidR="00C32163" w:rsidRDefault="00C32163">
      <w:proofErr w:type="spellStart"/>
      <w:r>
        <w:t>Fsiher</w:t>
      </w:r>
      <w:proofErr w:type="spellEnd"/>
      <w:r>
        <w:t xml:space="preserve"> uses this </w:t>
      </w:r>
      <w:proofErr w:type="spellStart"/>
      <w:r>
        <w:t>methaphir</w:t>
      </w:r>
      <w:proofErr w:type="spellEnd"/>
      <w:r>
        <w:t xml:space="preserve"> to criticize how effective this approach is</w:t>
      </w:r>
    </w:p>
    <w:p w14:paraId="24733CC1" w14:textId="77777777" w:rsidR="00C32163" w:rsidRDefault="00C32163">
      <w:r>
        <w:t xml:space="preserve">- </w:t>
      </w:r>
      <w:proofErr w:type="gramStart"/>
      <w:r>
        <w:t>incarceration</w:t>
      </w:r>
      <w:proofErr w:type="gramEnd"/>
      <w:r>
        <w:t xml:space="preserve"> </w:t>
      </w:r>
      <w:r>
        <w:sym w:font="Wingdings" w:char="F0E0"/>
      </w:r>
      <w:r>
        <w:t xml:space="preserve"> new disciplinary techniques </w:t>
      </w:r>
      <w:r>
        <w:sym w:font="Wingdings" w:char="F0E0"/>
      </w:r>
      <w:r>
        <w:t xml:space="preserve"> </w:t>
      </w:r>
      <w:proofErr w:type="spellStart"/>
      <w:r>
        <w:t>moticational</w:t>
      </w:r>
      <w:proofErr w:type="spellEnd"/>
      <w:r>
        <w:t xml:space="preserve"> sanctions</w:t>
      </w:r>
    </w:p>
    <w:p w14:paraId="73EE7075" w14:textId="77777777" w:rsidR="00C32163" w:rsidRDefault="00C32163">
      <w:r>
        <w:t>-</w:t>
      </w:r>
      <w:proofErr w:type="gramStart"/>
      <w:r>
        <w:t>target</w:t>
      </w:r>
      <w:proofErr w:type="gramEnd"/>
      <w:r>
        <w:t xml:space="preserve"> </w:t>
      </w:r>
      <w:r>
        <w:sym w:font="Wingdings" w:char="F0E0"/>
      </w:r>
      <w:r>
        <w:t xml:space="preserve"> lifestyle correction </w:t>
      </w:r>
    </w:p>
    <w:p w14:paraId="1D5D2920" w14:textId="77777777" w:rsidR="00C32163" w:rsidRDefault="00C32163">
      <w:proofErr w:type="gramStart"/>
      <w:r>
        <w:t>yeah</w:t>
      </w:r>
      <w:proofErr w:type="gramEnd"/>
      <w:r>
        <w:t xml:space="preserve"> we are </w:t>
      </w:r>
      <w:proofErr w:type="spellStart"/>
      <w:r>
        <w:t>movin</w:t>
      </w:r>
      <w:proofErr w:type="spellEnd"/>
      <w:r>
        <w:t xml:space="preserve"> away from </w:t>
      </w:r>
      <w:proofErr w:type="spellStart"/>
      <w:r>
        <w:t>incarcenation</w:t>
      </w:r>
      <w:proofErr w:type="spellEnd"/>
      <w:r>
        <w:t xml:space="preserve"> but we are moving towards techniques </w:t>
      </w:r>
      <w:proofErr w:type="spellStart"/>
      <w:r>
        <w:t>tht</w:t>
      </w:r>
      <w:proofErr w:type="spellEnd"/>
      <w:r>
        <w:t xml:space="preserve"> insinuate themselves more into individuals lives “ described as motivational sanctions = punishment that is going to motivate u  </w:t>
      </w:r>
    </w:p>
    <w:p w14:paraId="19FF6467" w14:textId="77777777" w:rsidR="0031242D" w:rsidRDefault="0031242D">
      <w:proofErr w:type="gramStart"/>
      <w:r>
        <w:t>thought</w:t>
      </w:r>
      <w:proofErr w:type="gramEnd"/>
      <w:r>
        <w:t xml:space="preserve"> as panoptic social control – few </w:t>
      </w:r>
      <w:proofErr w:type="spellStart"/>
      <w:r>
        <w:t>surveilling</w:t>
      </w:r>
      <w:proofErr w:type="spellEnd"/>
      <w:r>
        <w:t xml:space="preserve"> many </w:t>
      </w:r>
    </w:p>
    <w:p w14:paraId="75BB8A99" w14:textId="77777777" w:rsidR="0031242D" w:rsidRDefault="0031242D"/>
    <w:p w14:paraId="36C0FEDA" w14:textId="77777777" w:rsidR="0031242D" w:rsidRDefault="0031242D">
      <w:proofErr w:type="gramStart"/>
      <w:r>
        <w:t>individualized</w:t>
      </w:r>
      <w:proofErr w:type="gramEnd"/>
      <w:r>
        <w:t xml:space="preserve"> justice</w:t>
      </w:r>
    </w:p>
    <w:p w14:paraId="24FDC0FF" w14:textId="77777777" w:rsidR="0031242D" w:rsidRDefault="0031242D">
      <w:r>
        <w:t>-</w:t>
      </w:r>
      <w:proofErr w:type="gramStart"/>
      <w:r>
        <w:t>function</w:t>
      </w:r>
      <w:proofErr w:type="gramEnd"/>
      <w:r>
        <w:t xml:space="preserve"> of judiciary changes</w:t>
      </w:r>
    </w:p>
    <w:p w14:paraId="35E1BB46" w14:textId="77777777" w:rsidR="0031242D" w:rsidRDefault="0031242D">
      <w:r>
        <w:t>-</w:t>
      </w:r>
      <w:proofErr w:type="gramStart"/>
      <w:r>
        <w:t>focus</w:t>
      </w:r>
      <w:proofErr w:type="gramEnd"/>
      <w:r>
        <w:t xml:space="preserve"> on ends rather than </w:t>
      </w:r>
      <w:proofErr w:type="spellStart"/>
      <w:r>
        <w:t>meqans</w:t>
      </w:r>
      <w:proofErr w:type="spellEnd"/>
    </w:p>
    <w:p w14:paraId="2FDA2E98" w14:textId="77777777" w:rsidR="0031242D" w:rsidRDefault="0031242D">
      <w:r>
        <w:t>-</w:t>
      </w:r>
      <w:proofErr w:type="gramStart"/>
      <w:r>
        <w:t>function</w:t>
      </w:r>
      <w:proofErr w:type="gramEnd"/>
      <w:r>
        <w:t xml:space="preserve"> of </w:t>
      </w:r>
      <w:proofErr w:type="spellStart"/>
      <w:r>
        <w:t>defence</w:t>
      </w:r>
      <w:proofErr w:type="spellEnd"/>
      <w:r>
        <w:t xml:space="preserve"> counsel changes </w:t>
      </w:r>
    </w:p>
    <w:p w14:paraId="603A3F9B" w14:textId="77777777" w:rsidR="0031242D" w:rsidRDefault="0031242D">
      <w:r>
        <w:t>-</w:t>
      </w:r>
      <w:proofErr w:type="gramStart"/>
      <w:r>
        <w:t>judge</w:t>
      </w:r>
      <w:proofErr w:type="gramEnd"/>
      <w:r>
        <w:t xml:space="preserve"> becomes morally invested in this correction, the idea is that u want to follow due process, respect peoples rights </w:t>
      </w:r>
    </w:p>
    <w:p w14:paraId="35A6F49A" w14:textId="77777777" w:rsidR="0031242D" w:rsidRDefault="0031242D">
      <w:proofErr w:type="gramStart"/>
      <w:r>
        <w:t>approach</w:t>
      </w:r>
      <w:proofErr w:type="gramEnd"/>
      <w:r>
        <w:t xml:space="preserve"> is focused on getting to a certain end</w:t>
      </w:r>
    </w:p>
    <w:p w14:paraId="610282DF" w14:textId="77777777" w:rsidR="0031242D" w:rsidRDefault="0031242D"/>
    <w:p w14:paraId="3863976E" w14:textId="77777777" w:rsidR="0031242D" w:rsidRDefault="0031242D">
      <w:proofErr w:type="gramStart"/>
      <w:r>
        <w:t>in</w:t>
      </w:r>
      <w:proofErr w:type="gramEnd"/>
      <w:r>
        <w:t xml:space="preserve"> a drug treatment court </w:t>
      </w:r>
      <w:proofErr w:type="spellStart"/>
      <w:r>
        <w:t>theres</w:t>
      </w:r>
      <w:proofErr w:type="spellEnd"/>
      <w:r>
        <w:t xml:space="preserve"> a focus on the means </w:t>
      </w:r>
    </w:p>
    <w:p w14:paraId="5FB51872" w14:textId="77777777" w:rsidR="0031242D" w:rsidRDefault="0031242D"/>
    <w:p w14:paraId="4177C42D" w14:textId="77777777" w:rsidR="0031242D" w:rsidRDefault="0031242D">
      <w:r>
        <w:t>Why the emergence of DTCs</w:t>
      </w:r>
    </w:p>
    <w:p w14:paraId="2AADC85E" w14:textId="77777777" w:rsidR="0031242D" w:rsidRDefault="0031242D">
      <w:r>
        <w:t xml:space="preserve">Political strategy </w:t>
      </w:r>
      <w:r>
        <w:sym w:font="Wingdings" w:char="F0E0"/>
      </w:r>
      <w:r>
        <w:t xml:space="preserve"> symbolic message </w:t>
      </w:r>
      <w:r>
        <w:sym w:font="Wingdings" w:char="F0E0"/>
      </w:r>
      <w:r>
        <w:t xml:space="preserve"> “doing something new”</w:t>
      </w:r>
    </w:p>
    <w:p w14:paraId="67EC85B4" w14:textId="77777777" w:rsidR="0031242D" w:rsidRDefault="0031242D">
      <w:r>
        <w:t xml:space="preserve">Practical effect </w:t>
      </w:r>
      <w:r>
        <w:sym w:font="Wingdings" w:char="F0E0"/>
      </w:r>
      <w:r>
        <w:t xml:space="preserve"> reinforcing status quo</w:t>
      </w:r>
    </w:p>
    <w:p w14:paraId="77D23622" w14:textId="77777777" w:rsidR="0031242D" w:rsidRDefault="0031242D"/>
    <w:p w14:paraId="5673BE32" w14:textId="77777777" w:rsidR="0031242D" w:rsidRDefault="0031242D">
      <w:r>
        <w:t xml:space="preserve">WHY are these individuals in the system in the first </w:t>
      </w:r>
      <w:proofErr w:type="gramStart"/>
      <w:r>
        <w:t>place</w:t>
      </w:r>
      <w:proofErr w:type="gramEnd"/>
    </w:p>
    <w:p w14:paraId="31546A25" w14:textId="77777777" w:rsidR="0031242D" w:rsidRDefault="0031242D">
      <w:r>
        <w:t>500 000 drug offences</w:t>
      </w:r>
    </w:p>
    <w:p w14:paraId="0E78C916" w14:textId="77777777" w:rsidR="0031242D" w:rsidRDefault="0031242D">
      <w:proofErr w:type="spellStart"/>
      <w:proofErr w:type="gramStart"/>
      <w:r>
        <w:t>avg</w:t>
      </w:r>
      <w:proofErr w:type="spellEnd"/>
      <w:proofErr w:type="gramEnd"/>
      <w:r>
        <w:t xml:space="preserve"> charge – 80 months </w:t>
      </w:r>
    </w:p>
    <w:p w14:paraId="4AC71AF2" w14:textId="77777777" w:rsidR="009A7263" w:rsidRDefault="009A7263"/>
    <w:p w14:paraId="53619A78" w14:textId="77777777" w:rsidR="009A7263" w:rsidRDefault="009A7263">
      <w:bookmarkStart w:id="0" w:name="_GoBack"/>
      <w:proofErr w:type="spellStart"/>
      <w:r>
        <w:t>Warmaking</w:t>
      </w:r>
      <w:proofErr w:type="spellEnd"/>
      <w:r>
        <w:t xml:space="preserve"> Criminology</w:t>
      </w:r>
    </w:p>
    <w:bookmarkEnd w:id="0"/>
    <w:p w14:paraId="626FBE4A" w14:textId="77777777" w:rsidR="009A7263" w:rsidRDefault="009A7263">
      <w:r>
        <w:t xml:space="preserve">-war on crime </w:t>
      </w:r>
      <w:r>
        <w:sym w:font="Wingdings" w:char="F0E0"/>
      </w:r>
      <w:r>
        <w:t xml:space="preserve"> war on drugs </w:t>
      </w:r>
    </w:p>
    <w:sectPr w:rsidR="009A7263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699"/>
    <w:rsid w:val="00126A04"/>
    <w:rsid w:val="0031242D"/>
    <w:rsid w:val="007C5471"/>
    <w:rsid w:val="007C6A0C"/>
    <w:rsid w:val="009A7263"/>
    <w:rsid w:val="00C32163"/>
    <w:rsid w:val="00CB6696"/>
    <w:rsid w:val="00DE3A7A"/>
    <w:rsid w:val="00F3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179F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461</Words>
  <Characters>2634</Characters>
  <Application>Microsoft Macintosh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2</cp:revision>
  <dcterms:created xsi:type="dcterms:W3CDTF">2013-12-02T15:17:00Z</dcterms:created>
  <dcterms:modified xsi:type="dcterms:W3CDTF">2013-12-08T05:55:00Z</dcterms:modified>
</cp:coreProperties>
</file>