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B87C66" w14:textId="77777777" w:rsidR="00DB2ED1" w:rsidRPr="00C00AC1" w:rsidRDefault="00DB2ED1" w:rsidP="00DB2ED1">
      <w:pPr>
        <w:pStyle w:val="NoteLevel1"/>
        <w:numPr>
          <w:ilvl w:val="0"/>
          <w:numId w:val="0"/>
        </w:numPr>
        <w:rPr>
          <w:b/>
        </w:rPr>
      </w:pPr>
      <w:r w:rsidRPr="00C00AC1">
        <w:rPr>
          <w:b/>
        </w:rPr>
        <w:t>What is learning?</w:t>
      </w:r>
    </w:p>
    <w:p w14:paraId="6189200E" w14:textId="77777777" w:rsidR="00DB2ED1" w:rsidRDefault="00DB2ED1" w:rsidP="00DB2ED1">
      <w:pPr>
        <w:pStyle w:val="NoteLevel2"/>
      </w:pPr>
      <w:r>
        <w:t>Process by which experience produces a relatively enduring change in behavior or capabilities (knowing how to do something)</w:t>
      </w:r>
    </w:p>
    <w:p w14:paraId="649FB278" w14:textId="77777777" w:rsidR="00DB2ED1" w:rsidRPr="00C00AC1" w:rsidRDefault="00DB2ED1" w:rsidP="00DB2ED1">
      <w:pPr>
        <w:pStyle w:val="NoteLevel1"/>
        <w:rPr>
          <w:b/>
        </w:rPr>
      </w:pPr>
    </w:p>
    <w:p w14:paraId="5D8E8952" w14:textId="77777777" w:rsidR="00DB2ED1" w:rsidRPr="00C00AC1" w:rsidRDefault="00DB2ED1" w:rsidP="00DB2ED1">
      <w:pPr>
        <w:pStyle w:val="NoteLevel1"/>
        <w:rPr>
          <w:b/>
        </w:rPr>
      </w:pPr>
      <w:r w:rsidRPr="00C00AC1">
        <w:rPr>
          <w:b/>
        </w:rPr>
        <w:t>How do we learn?</w:t>
      </w:r>
    </w:p>
    <w:p w14:paraId="403705ED" w14:textId="77777777" w:rsidR="00DB2ED1" w:rsidRDefault="00DB2ED1" w:rsidP="00DB2ED1">
      <w:pPr>
        <w:pStyle w:val="NoteLevel2"/>
      </w:pPr>
      <w:r>
        <w:t>Initially guided by 2 perspectives</w:t>
      </w:r>
    </w:p>
    <w:p w14:paraId="19EB2799" w14:textId="77777777" w:rsidR="00DB2ED1" w:rsidRPr="00C00AC1" w:rsidRDefault="00DB2ED1" w:rsidP="00DB2ED1">
      <w:pPr>
        <w:pStyle w:val="NoteLevel3"/>
        <w:rPr>
          <w:color w:val="0000FF"/>
        </w:rPr>
      </w:pPr>
      <w:r w:rsidRPr="00C00AC1">
        <w:rPr>
          <w:color w:val="0000FF"/>
        </w:rPr>
        <w:t>1) Behaviorism</w:t>
      </w:r>
    </w:p>
    <w:p w14:paraId="6D5ACB88" w14:textId="77777777" w:rsidR="00DB2ED1" w:rsidRPr="00C00AC1" w:rsidRDefault="00DB2ED1" w:rsidP="00DB2ED1">
      <w:pPr>
        <w:pStyle w:val="NoteLevel3"/>
        <w:rPr>
          <w:color w:val="0000FF"/>
        </w:rPr>
      </w:pPr>
      <w:r w:rsidRPr="00C00AC1">
        <w:rPr>
          <w:color w:val="0000FF"/>
        </w:rPr>
        <w:t>2) Ethology</w:t>
      </w:r>
    </w:p>
    <w:p w14:paraId="4F3F0E07" w14:textId="77777777" w:rsidR="00DB2ED1" w:rsidRDefault="00DB2ED1" w:rsidP="00DB2ED1">
      <w:pPr>
        <w:pStyle w:val="NoteLevel1"/>
      </w:pPr>
    </w:p>
    <w:p w14:paraId="4109F27E" w14:textId="77777777" w:rsidR="00DB2ED1" w:rsidRPr="00C00AC1" w:rsidRDefault="00DB2ED1" w:rsidP="00DB2ED1">
      <w:pPr>
        <w:pStyle w:val="NoteLevel1"/>
        <w:rPr>
          <w:b/>
        </w:rPr>
      </w:pPr>
      <w:r w:rsidRPr="00C00AC1">
        <w:rPr>
          <w:b/>
        </w:rPr>
        <w:t>Behaviorism</w:t>
      </w:r>
    </w:p>
    <w:p w14:paraId="35A89E58" w14:textId="77777777" w:rsidR="00DB2ED1" w:rsidRDefault="00DB2ED1" w:rsidP="00DB2ED1">
      <w:pPr>
        <w:pStyle w:val="NoteLevel2"/>
      </w:pPr>
      <w:r>
        <w:t>Focused on how organisms learn</w:t>
      </w:r>
    </w:p>
    <w:p w14:paraId="20CF7641" w14:textId="77777777" w:rsidR="00DB2ED1" w:rsidRDefault="00DB2ED1" w:rsidP="00DB2ED1">
      <w:pPr>
        <w:pStyle w:val="NoteLevel2"/>
      </w:pPr>
      <w:r>
        <w:t>Examined processes by which experience influences behavior</w:t>
      </w:r>
    </w:p>
    <w:p w14:paraId="51F85EC0" w14:textId="77777777" w:rsidR="00DB2ED1" w:rsidRDefault="00DB2ED1" w:rsidP="00DB2ED1">
      <w:pPr>
        <w:pStyle w:val="NoteLevel2"/>
      </w:pPr>
      <w:r>
        <w:t>Discovered laws of learning that apply to virtually all organisms</w:t>
      </w:r>
    </w:p>
    <w:p w14:paraId="4057BC00" w14:textId="77777777" w:rsidR="00DB2ED1" w:rsidRDefault="00A90191" w:rsidP="00A90191">
      <w:pPr>
        <w:pStyle w:val="NoteLevel2"/>
      </w:pPr>
      <w:r>
        <w:t>Treated organisms as tabula rasa</w:t>
      </w:r>
    </w:p>
    <w:p w14:paraId="00D41416" w14:textId="77777777" w:rsidR="00A90191" w:rsidRDefault="00A90191" w:rsidP="00A90191">
      <w:pPr>
        <w:pStyle w:val="NoteLevel2"/>
      </w:pPr>
      <w:r>
        <w:t>Explained learning solely in terms of directly observable event</w:t>
      </w:r>
    </w:p>
    <w:p w14:paraId="6313396D" w14:textId="77777777" w:rsidR="00A90191" w:rsidRDefault="00A90191" w:rsidP="00A90191">
      <w:pPr>
        <w:pStyle w:val="NoteLevel2"/>
      </w:pPr>
      <w:r>
        <w:t>Avoided unobservable “mental states”</w:t>
      </w:r>
    </w:p>
    <w:p w14:paraId="738EF598" w14:textId="77777777" w:rsidR="00A90191" w:rsidRDefault="00A90191" w:rsidP="00A90191">
      <w:pPr>
        <w:pStyle w:val="NoteLevel1"/>
        <w:numPr>
          <w:ilvl w:val="0"/>
          <w:numId w:val="0"/>
        </w:numPr>
      </w:pPr>
    </w:p>
    <w:p w14:paraId="4E70BC35" w14:textId="77777777" w:rsidR="00A90191" w:rsidRPr="00C00AC1" w:rsidRDefault="00A90191" w:rsidP="00A90191">
      <w:pPr>
        <w:pStyle w:val="NoteLevel1"/>
        <w:numPr>
          <w:ilvl w:val="0"/>
          <w:numId w:val="0"/>
        </w:numPr>
        <w:rPr>
          <w:b/>
        </w:rPr>
      </w:pPr>
      <w:r w:rsidRPr="00C00AC1">
        <w:rPr>
          <w:b/>
        </w:rPr>
        <w:t>Behaviorism and Learning</w:t>
      </w:r>
    </w:p>
    <w:p w14:paraId="55F11DFC" w14:textId="77777777" w:rsidR="00A90191" w:rsidRPr="00A90191" w:rsidRDefault="00A90191" w:rsidP="00A90191">
      <w:pPr>
        <w:pStyle w:val="NoteLevel2"/>
        <w:rPr>
          <w:u w:val="single"/>
        </w:rPr>
      </w:pPr>
      <w:r w:rsidRPr="00A90191">
        <w:rPr>
          <w:u w:val="single"/>
        </w:rPr>
        <w:t>Respondent</w:t>
      </w:r>
    </w:p>
    <w:p w14:paraId="1E18397F" w14:textId="77777777" w:rsidR="00A90191" w:rsidRDefault="00A90191" w:rsidP="00A90191">
      <w:pPr>
        <w:pStyle w:val="NoteLevel3"/>
      </w:pPr>
      <w:r>
        <w:t>AKA: Classical or Pavlovian</w:t>
      </w:r>
    </w:p>
    <w:p w14:paraId="226274A9" w14:textId="77777777" w:rsidR="00A90191" w:rsidRPr="00A90191" w:rsidRDefault="00A90191" w:rsidP="00A90191">
      <w:pPr>
        <w:pStyle w:val="NoteLevel2"/>
        <w:rPr>
          <w:u w:val="single"/>
        </w:rPr>
      </w:pPr>
      <w:r w:rsidRPr="00A90191">
        <w:rPr>
          <w:u w:val="single"/>
        </w:rPr>
        <w:t>Operant</w:t>
      </w:r>
    </w:p>
    <w:p w14:paraId="362241B9" w14:textId="77777777" w:rsidR="00A90191" w:rsidRDefault="00A90191" w:rsidP="00A90191">
      <w:pPr>
        <w:pStyle w:val="NoteLevel3"/>
      </w:pPr>
      <w:r>
        <w:t>AKA: Skinnerian or Instrumental</w:t>
      </w:r>
    </w:p>
    <w:p w14:paraId="5B40373D" w14:textId="77777777" w:rsidR="00A90191" w:rsidRDefault="00A90191" w:rsidP="00A90191">
      <w:pPr>
        <w:pStyle w:val="NoteLevel1"/>
        <w:numPr>
          <w:ilvl w:val="0"/>
          <w:numId w:val="0"/>
        </w:numPr>
      </w:pPr>
    </w:p>
    <w:p w14:paraId="4994019E" w14:textId="77777777" w:rsidR="00A90191" w:rsidRPr="00C00AC1" w:rsidRDefault="00A90191" w:rsidP="00A90191">
      <w:pPr>
        <w:pStyle w:val="NoteLevel1"/>
        <w:numPr>
          <w:ilvl w:val="0"/>
          <w:numId w:val="0"/>
        </w:numPr>
        <w:rPr>
          <w:b/>
        </w:rPr>
      </w:pPr>
      <w:r w:rsidRPr="00C00AC1">
        <w:rPr>
          <w:b/>
        </w:rPr>
        <w:t>Respondent Conditioning</w:t>
      </w:r>
    </w:p>
    <w:p w14:paraId="4E0ED7CD" w14:textId="77777777" w:rsidR="00A90191" w:rsidRDefault="00A90191" w:rsidP="00A90191">
      <w:pPr>
        <w:pStyle w:val="NoteLevel2"/>
      </w:pPr>
      <w:r>
        <w:t>Based on internal responses to naturally occurring stimuli</w:t>
      </w:r>
    </w:p>
    <w:p w14:paraId="2A799F4D" w14:textId="77777777" w:rsidR="00A90191" w:rsidRDefault="00892A88" w:rsidP="00A90191">
      <w:pPr>
        <w:pStyle w:val="NoteLevel2"/>
      </w:pPr>
      <w:r>
        <w:t>Something’s</w:t>
      </w:r>
      <w:r w:rsidR="00A90191">
        <w:t xml:space="preserve"> we encounter in the world naturally </w:t>
      </w:r>
      <w:r>
        <w:t>elicit</w:t>
      </w:r>
      <w:r w:rsidR="00A90191">
        <w:t xml:space="preserve"> a response in us</w:t>
      </w:r>
    </w:p>
    <w:p w14:paraId="16E11FEC" w14:textId="599C5C8D" w:rsidR="00A90191" w:rsidRDefault="00A90191" w:rsidP="00A90191">
      <w:pPr>
        <w:pStyle w:val="NoteLevel2"/>
      </w:pPr>
      <w:r>
        <w:t>When we pa</w:t>
      </w:r>
      <w:r w:rsidR="00C00AC1">
        <w:t>i</w:t>
      </w:r>
      <w:r>
        <w:t>r things that don’t have a value, or have a different value with these naturally occurring pairings, the new item will come to take on the ne</w:t>
      </w:r>
      <w:r w:rsidR="00947BD2">
        <w:t>w</w:t>
      </w:r>
      <w:r>
        <w:t xml:space="preserve"> meaning</w:t>
      </w:r>
    </w:p>
    <w:p w14:paraId="55925722" w14:textId="77777777" w:rsidR="00A90191" w:rsidRPr="00947BD2" w:rsidRDefault="00A90191" w:rsidP="00A90191">
      <w:pPr>
        <w:pStyle w:val="NoteLevel1"/>
        <w:rPr>
          <w:b/>
        </w:rPr>
      </w:pPr>
    </w:p>
    <w:p w14:paraId="6A25883E" w14:textId="77777777" w:rsidR="00A90191" w:rsidRPr="00947BD2" w:rsidRDefault="00D00214" w:rsidP="00A90191">
      <w:pPr>
        <w:pStyle w:val="NoteLevel1"/>
        <w:rPr>
          <w:b/>
        </w:rPr>
      </w:pPr>
      <w:r w:rsidRPr="00947BD2">
        <w:rPr>
          <w:b/>
        </w:rPr>
        <w:t>Language of Respondent Conditioning</w:t>
      </w:r>
    </w:p>
    <w:p w14:paraId="3CE8AB02" w14:textId="77777777" w:rsidR="00D00214" w:rsidRDefault="00D00214" w:rsidP="00D00214">
      <w:pPr>
        <w:pStyle w:val="NoteLevel2"/>
      </w:pPr>
      <w:r>
        <w:t>Four Terms:</w:t>
      </w:r>
    </w:p>
    <w:p w14:paraId="44F54890" w14:textId="77777777" w:rsidR="00D00214" w:rsidRDefault="00D00214" w:rsidP="00D00214">
      <w:pPr>
        <w:pStyle w:val="NoteLevel3"/>
      </w:pPr>
      <w:r>
        <w:t>UCS/US = Unconditioned Stimulus (lemon)</w:t>
      </w:r>
    </w:p>
    <w:p w14:paraId="10ED982E" w14:textId="77777777" w:rsidR="00D00214" w:rsidRDefault="00D00214" w:rsidP="00D00214">
      <w:pPr>
        <w:pStyle w:val="NoteLevel3"/>
      </w:pPr>
      <w:r>
        <w:t>UCR/UR = Unconditioned Response (mouth water)</w:t>
      </w:r>
    </w:p>
    <w:p w14:paraId="05F3C45A" w14:textId="77777777" w:rsidR="00D00214" w:rsidRDefault="00D00214" w:rsidP="00D00214">
      <w:pPr>
        <w:pStyle w:val="NoteLevel3"/>
      </w:pPr>
      <w:r>
        <w:t>CS = Conditioned Stimulus</w:t>
      </w:r>
    </w:p>
    <w:p w14:paraId="73C0678A" w14:textId="5E97858E" w:rsidR="00D00214" w:rsidRDefault="00947BD2" w:rsidP="00D00214">
      <w:pPr>
        <w:pStyle w:val="NoteLevel3"/>
      </w:pPr>
      <w:r>
        <w:t xml:space="preserve">CR = </w:t>
      </w:r>
      <w:r w:rsidR="00D00214">
        <w:t>Conditioned Response</w:t>
      </w:r>
    </w:p>
    <w:p w14:paraId="375117D6" w14:textId="77777777" w:rsidR="00D00214" w:rsidRDefault="00D00214" w:rsidP="00D00214">
      <w:pPr>
        <w:pStyle w:val="NoteLevel1"/>
        <w:numPr>
          <w:ilvl w:val="0"/>
          <w:numId w:val="0"/>
        </w:numPr>
      </w:pPr>
    </w:p>
    <w:p w14:paraId="3D0C4C93" w14:textId="77777777" w:rsidR="00D00214" w:rsidRPr="00947BD2" w:rsidRDefault="00D00214" w:rsidP="00D00214">
      <w:pPr>
        <w:pStyle w:val="NoteLevel1"/>
        <w:numPr>
          <w:ilvl w:val="0"/>
          <w:numId w:val="0"/>
        </w:numPr>
        <w:rPr>
          <w:b/>
        </w:rPr>
      </w:pPr>
      <w:r w:rsidRPr="00947BD2">
        <w:rPr>
          <w:b/>
        </w:rPr>
        <w:t>UCS and UCR</w:t>
      </w:r>
    </w:p>
    <w:p w14:paraId="1BE28975" w14:textId="77777777" w:rsidR="00D00214" w:rsidRDefault="00D00214" w:rsidP="00D00214">
      <w:pPr>
        <w:pStyle w:val="NoteLevel2"/>
      </w:pPr>
      <w:r>
        <w:t>Unconditioned stimulus</w:t>
      </w:r>
    </w:p>
    <w:p w14:paraId="5CC0101D" w14:textId="77777777" w:rsidR="00D00214" w:rsidRDefault="00D00214" w:rsidP="00D00214">
      <w:pPr>
        <w:pStyle w:val="NoteLevel3"/>
      </w:pPr>
      <w:r>
        <w:t>Stimulus that elicits a reflexive or innate, unconditioned response without prior learning</w:t>
      </w:r>
    </w:p>
    <w:p w14:paraId="4F3714BB" w14:textId="77777777" w:rsidR="00D00214" w:rsidRDefault="00D00214" w:rsidP="00D00214">
      <w:pPr>
        <w:pStyle w:val="NoteLevel2"/>
      </w:pPr>
      <w:r>
        <w:t>Unconditioned response</w:t>
      </w:r>
    </w:p>
    <w:p w14:paraId="0F232EDE" w14:textId="77777777" w:rsidR="00D00214" w:rsidRDefault="00D00214" w:rsidP="00D00214">
      <w:pPr>
        <w:pStyle w:val="NoteLevel3"/>
      </w:pPr>
      <w:r>
        <w:t>Reflexive or innate response elicited by the UCS without prior learning (face puckers)</w:t>
      </w:r>
    </w:p>
    <w:p w14:paraId="53C9A176" w14:textId="77777777" w:rsidR="00D00214" w:rsidRPr="00947BD2" w:rsidRDefault="00D00214" w:rsidP="00D00214">
      <w:pPr>
        <w:pStyle w:val="NoteLevel1"/>
        <w:rPr>
          <w:b/>
        </w:rPr>
      </w:pPr>
    </w:p>
    <w:p w14:paraId="79440926" w14:textId="77777777" w:rsidR="00D00214" w:rsidRPr="00947BD2" w:rsidRDefault="00D00214" w:rsidP="00D00214">
      <w:pPr>
        <w:pStyle w:val="NoteLevel1"/>
        <w:rPr>
          <w:b/>
        </w:rPr>
      </w:pPr>
      <w:r w:rsidRPr="00947BD2">
        <w:rPr>
          <w:b/>
        </w:rPr>
        <w:t>CS and CR</w:t>
      </w:r>
    </w:p>
    <w:p w14:paraId="421FFC7A" w14:textId="77777777" w:rsidR="00D00214" w:rsidRDefault="00D00214" w:rsidP="00D00214">
      <w:pPr>
        <w:pStyle w:val="NoteLevel2"/>
      </w:pPr>
      <w:r>
        <w:t>Conditioned stimulus</w:t>
      </w:r>
    </w:p>
    <w:p w14:paraId="6025AFF5" w14:textId="77777777" w:rsidR="00D00214" w:rsidRDefault="00D00214" w:rsidP="00D00214">
      <w:pPr>
        <w:pStyle w:val="NoteLevel3"/>
      </w:pPr>
      <w:r>
        <w:t>Stimulus that, through association with the UCS, comes to elicit a conditioned response similar to the original UCR</w:t>
      </w:r>
    </w:p>
    <w:p w14:paraId="20DC2977" w14:textId="77777777" w:rsidR="00D00214" w:rsidRDefault="00D00214" w:rsidP="00D00214">
      <w:pPr>
        <w:pStyle w:val="NoteLevel2"/>
      </w:pPr>
      <w:r>
        <w:t>Conditioned response</w:t>
      </w:r>
    </w:p>
    <w:p w14:paraId="392F7D71" w14:textId="77777777" w:rsidR="00D00214" w:rsidRDefault="00D00214" w:rsidP="00D00214">
      <w:pPr>
        <w:pStyle w:val="NoteLevel3"/>
      </w:pPr>
      <w:r>
        <w:t>Response elicited by a conditioned stimulus</w:t>
      </w:r>
    </w:p>
    <w:p w14:paraId="6DEC2F44" w14:textId="77777777" w:rsidR="00D00214" w:rsidRPr="00947BD2" w:rsidRDefault="00D00214" w:rsidP="00D00214">
      <w:pPr>
        <w:pStyle w:val="NoteLevel1"/>
        <w:rPr>
          <w:b/>
        </w:rPr>
      </w:pPr>
    </w:p>
    <w:p w14:paraId="18DE2E07" w14:textId="77777777" w:rsidR="00D00214" w:rsidRPr="00947BD2" w:rsidRDefault="00D00214" w:rsidP="00D00214">
      <w:pPr>
        <w:pStyle w:val="NoteLevel1"/>
        <w:numPr>
          <w:ilvl w:val="0"/>
          <w:numId w:val="0"/>
        </w:numPr>
        <w:rPr>
          <w:b/>
        </w:rPr>
      </w:pPr>
      <w:r w:rsidRPr="00947BD2">
        <w:rPr>
          <w:b/>
        </w:rPr>
        <w:t>Getting a response</w:t>
      </w:r>
    </w:p>
    <w:p w14:paraId="1E9892CB" w14:textId="77777777" w:rsidR="00D00214" w:rsidRDefault="00D00214" w:rsidP="00D00214">
      <w:pPr>
        <w:pStyle w:val="NoteLevel2"/>
      </w:pPr>
      <w:r>
        <w:t>Natural Responses are unconditioned responses evoked in response to an unconditioned stimulus</w:t>
      </w:r>
    </w:p>
    <w:p w14:paraId="5E443DD3" w14:textId="77777777" w:rsidR="00D00214" w:rsidRDefault="00D00214" w:rsidP="00D00214">
      <w:pPr>
        <w:pStyle w:val="NoteLevel1"/>
      </w:pPr>
    </w:p>
    <w:p w14:paraId="7B04BDD0" w14:textId="77777777" w:rsidR="00D00214" w:rsidRDefault="00D00214" w:rsidP="00D00214">
      <w:pPr>
        <w:pStyle w:val="NoteLevel2"/>
      </w:pPr>
      <w:r>
        <w:t>Infant natural response example</w:t>
      </w:r>
    </w:p>
    <w:p w14:paraId="7FF2BF8E" w14:textId="77777777" w:rsidR="00D00214" w:rsidRDefault="00D00214" w:rsidP="00D00214">
      <w:pPr>
        <w:pStyle w:val="NoteLevel3"/>
      </w:pPr>
      <w:r>
        <w:t>UCS---------------------------</w:t>
      </w:r>
      <w:r>
        <w:sym w:font="Wingdings" w:char="F0E0"/>
      </w:r>
      <w:r>
        <w:t>UCR</w:t>
      </w:r>
    </w:p>
    <w:p w14:paraId="1EABB97A" w14:textId="77777777" w:rsidR="00D00214" w:rsidRDefault="00D00214" w:rsidP="00CB4CAD">
      <w:pPr>
        <w:pStyle w:val="NoteLevel3"/>
        <w:numPr>
          <w:ilvl w:val="0"/>
          <w:numId w:val="0"/>
        </w:numPr>
        <w:ind w:left="1800"/>
      </w:pPr>
      <w:r>
        <w:t>Sugar                                  Smile, lip licking</w:t>
      </w:r>
    </w:p>
    <w:p w14:paraId="3CF73FC8" w14:textId="77777777" w:rsidR="00D00214" w:rsidRDefault="00D00214" w:rsidP="00D00214">
      <w:pPr>
        <w:pStyle w:val="NoteLevel1"/>
      </w:pPr>
    </w:p>
    <w:p w14:paraId="7456B9EA" w14:textId="77777777" w:rsidR="00D00214" w:rsidRDefault="00CB4CAD" w:rsidP="00CB4CAD">
      <w:pPr>
        <w:pStyle w:val="NoteLevel2"/>
      </w:pPr>
      <w:r>
        <w:t>Adult natural pairing</w:t>
      </w:r>
    </w:p>
    <w:p w14:paraId="3E27332E" w14:textId="77777777" w:rsidR="00CB4CAD" w:rsidRPr="00CB4CAD" w:rsidRDefault="00CB4CAD" w:rsidP="00CB4CAD">
      <w:pPr>
        <w:pStyle w:val="NoteLevel3"/>
      </w:pPr>
      <w:r w:rsidRPr="00CB4CAD">
        <w:t>UCS---------------------------</w:t>
      </w:r>
      <w:r w:rsidRPr="00CB4CAD">
        <w:sym w:font="Wingdings" w:char="F0E0"/>
      </w:r>
      <w:r w:rsidRPr="00CB4CAD">
        <w:t>UCR</w:t>
      </w:r>
    </w:p>
    <w:p w14:paraId="00E33838" w14:textId="77777777" w:rsidR="00D00214" w:rsidRDefault="00CB4CAD" w:rsidP="00CB4CAD">
      <w:pPr>
        <w:pStyle w:val="NoteLevel3"/>
      </w:pPr>
      <w:r>
        <w:t>Lemon                                Face pucker</w:t>
      </w:r>
    </w:p>
    <w:p w14:paraId="27F05AEB" w14:textId="77777777" w:rsidR="00D00214" w:rsidRDefault="00D00214" w:rsidP="00D00214">
      <w:pPr>
        <w:pStyle w:val="NoteLevel1"/>
      </w:pPr>
    </w:p>
    <w:p w14:paraId="4ADCA10B" w14:textId="77777777" w:rsidR="00CB4CAD" w:rsidRDefault="00CB4CAD" w:rsidP="00CB4CAD">
      <w:pPr>
        <w:pStyle w:val="NoteLevel2"/>
      </w:pPr>
      <w:r>
        <w:t>Animal natural response</w:t>
      </w:r>
    </w:p>
    <w:p w14:paraId="0D1B06C4" w14:textId="77777777" w:rsidR="00CB4CAD" w:rsidRPr="00CB4CAD" w:rsidRDefault="00CB4CAD" w:rsidP="00CB4CAD">
      <w:pPr>
        <w:pStyle w:val="NoteLevel3"/>
      </w:pPr>
      <w:r w:rsidRPr="00CB4CAD">
        <w:t>UCS---------------------------</w:t>
      </w:r>
      <w:r w:rsidRPr="00CB4CAD">
        <w:sym w:font="Wingdings" w:char="F0E0"/>
      </w:r>
      <w:r w:rsidRPr="00CB4CAD">
        <w:t>UCR</w:t>
      </w:r>
    </w:p>
    <w:p w14:paraId="60DF4E3D" w14:textId="77777777" w:rsidR="00CB4CAD" w:rsidRDefault="00CB4CAD" w:rsidP="00CB4CAD">
      <w:pPr>
        <w:pStyle w:val="NoteLevel3"/>
      </w:pPr>
      <w:r>
        <w:t>Food                                    Drooling/Salivating</w:t>
      </w:r>
    </w:p>
    <w:p w14:paraId="71C96D79" w14:textId="77777777" w:rsidR="00CB4CAD" w:rsidRDefault="00CB4CAD" w:rsidP="00CB4CAD">
      <w:pPr>
        <w:pStyle w:val="NoteLevel1"/>
      </w:pPr>
    </w:p>
    <w:p w14:paraId="5779A9B3" w14:textId="77777777" w:rsidR="00CB4CAD" w:rsidRPr="00947BD2" w:rsidRDefault="00CB4CAD" w:rsidP="00CB4CAD">
      <w:pPr>
        <w:pStyle w:val="NoteLevel1"/>
        <w:rPr>
          <w:b/>
        </w:rPr>
      </w:pPr>
      <w:r w:rsidRPr="00947BD2">
        <w:rPr>
          <w:b/>
        </w:rPr>
        <w:t>Adding natural stimulus</w:t>
      </w:r>
    </w:p>
    <w:p w14:paraId="717023D9" w14:textId="77777777" w:rsidR="00CB4CAD" w:rsidRDefault="00CB4CAD" w:rsidP="00CB4CAD">
      <w:pPr>
        <w:pStyle w:val="NoteLevel2"/>
      </w:pPr>
      <w:r>
        <w:t>Can I make something that is natural, or relatively meaningless become meaningful?</w:t>
      </w:r>
    </w:p>
    <w:p w14:paraId="761C2447" w14:textId="77777777" w:rsidR="00CB4CAD" w:rsidRDefault="00CB4CAD" w:rsidP="00CB4CAD">
      <w:pPr>
        <w:pStyle w:val="NoteLevel1"/>
      </w:pPr>
    </w:p>
    <w:p w14:paraId="30A8C017" w14:textId="77777777" w:rsidR="00CB4CAD" w:rsidRPr="00947BD2" w:rsidRDefault="00CB4CAD" w:rsidP="00CB4CAD">
      <w:pPr>
        <w:pStyle w:val="NoteLevel1"/>
        <w:rPr>
          <w:b/>
        </w:rPr>
      </w:pPr>
      <w:r w:rsidRPr="00947BD2">
        <w:rPr>
          <w:b/>
        </w:rPr>
        <w:t>Animal conditioned response (Pavlov’s Study)</w:t>
      </w:r>
    </w:p>
    <w:p w14:paraId="54DDF56A" w14:textId="77777777" w:rsidR="00CB4CAD" w:rsidRDefault="00CB4CAD" w:rsidP="00CB4CAD">
      <w:pPr>
        <w:pStyle w:val="NoteLevel2"/>
      </w:pPr>
      <w:r w:rsidRPr="00CB4CAD">
        <w:rPr>
          <w:noProof/>
        </w:rPr>
        <w:drawing>
          <wp:inline distT="0" distB="0" distL="0" distR="0" wp14:anchorId="2A419AAE" wp14:editId="31D7DC94">
            <wp:extent cx="3098800" cy="19558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800" cy="195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1CD326" w14:textId="77777777" w:rsidR="00CB4CAD" w:rsidRPr="00947BD2" w:rsidRDefault="00CB4CAD" w:rsidP="00CB4CAD">
      <w:pPr>
        <w:pStyle w:val="NoteLevel1"/>
        <w:rPr>
          <w:b/>
        </w:rPr>
      </w:pPr>
    </w:p>
    <w:p w14:paraId="06DD4B60" w14:textId="77777777" w:rsidR="00CB4CAD" w:rsidRPr="00947BD2" w:rsidRDefault="00CB4CAD" w:rsidP="00CB4CAD">
      <w:pPr>
        <w:pStyle w:val="NoteLevel1"/>
        <w:rPr>
          <w:b/>
        </w:rPr>
      </w:pPr>
      <w:r w:rsidRPr="00947BD2">
        <w:rPr>
          <w:b/>
        </w:rPr>
        <w:t>Pavlov</w:t>
      </w:r>
    </w:p>
    <w:p w14:paraId="72A14AEF" w14:textId="77777777" w:rsidR="00CB4CAD" w:rsidRDefault="00CB4CAD" w:rsidP="00CB4CAD">
      <w:pPr>
        <w:pStyle w:val="NoteLevel2"/>
      </w:pPr>
      <w:r>
        <w:t>Studied salivary responses in dogs</w:t>
      </w:r>
    </w:p>
    <w:p w14:paraId="30C4A158" w14:textId="77777777" w:rsidR="00CB4CAD" w:rsidRDefault="00CB4CAD" w:rsidP="00CB4CAD">
      <w:pPr>
        <w:pStyle w:val="NoteLevel3"/>
      </w:pPr>
      <w:r>
        <w:t xml:space="preserve">Natural </w:t>
      </w:r>
      <w:r w:rsidR="00926A31">
        <w:t>responses</w:t>
      </w:r>
      <w:r>
        <w:t xml:space="preserve"> – no learning involved</w:t>
      </w:r>
    </w:p>
    <w:p w14:paraId="026E83D1" w14:textId="77777777" w:rsidR="00CB4CAD" w:rsidRDefault="00CB4CAD" w:rsidP="00CB4CAD">
      <w:pPr>
        <w:pStyle w:val="NoteLevel2"/>
      </w:pPr>
      <w:r>
        <w:t>Noted dogs salivated at sounds (footsteps; tone)</w:t>
      </w:r>
    </w:p>
    <w:p w14:paraId="64C38A0B" w14:textId="77777777" w:rsidR="00CB4CAD" w:rsidRDefault="00CB4CAD" w:rsidP="00CB4CAD">
      <w:pPr>
        <w:pStyle w:val="NoteLevel3"/>
      </w:pPr>
      <w:r>
        <w:t>How did the association with the tone come about?</w:t>
      </w:r>
    </w:p>
    <w:p w14:paraId="3C93ACC7" w14:textId="77777777" w:rsidR="00CB4CAD" w:rsidRDefault="00CB4CAD" w:rsidP="00CB4CAD">
      <w:pPr>
        <w:pStyle w:val="NoteLevel1"/>
      </w:pPr>
    </w:p>
    <w:p w14:paraId="0858248A" w14:textId="77777777" w:rsidR="00CB4CAD" w:rsidRPr="00947BD2" w:rsidRDefault="00CB4CAD" w:rsidP="00CB4CAD">
      <w:pPr>
        <w:pStyle w:val="NoteLevel1"/>
        <w:rPr>
          <w:b/>
        </w:rPr>
      </w:pPr>
      <w:r w:rsidRPr="00947BD2">
        <w:rPr>
          <w:b/>
        </w:rPr>
        <w:t>Types of CS-UCS pairings</w:t>
      </w:r>
    </w:p>
    <w:p w14:paraId="387E783B" w14:textId="77777777" w:rsidR="00CB4CAD" w:rsidRPr="00256D24" w:rsidRDefault="00CB4CAD" w:rsidP="00CB4CAD">
      <w:pPr>
        <w:pStyle w:val="NoteLevel2"/>
        <w:rPr>
          <w:u w:val="single"/>
        </w:rPr>
      </w:pPr>
      <w:r w:rsidRPr="00256D24">
        <w:rPr>
          <w:u w:val="single"/>
        </w:rPr>
        <w:t>Forward short-delay</w:t>
      </w:r>
    </w:p>
    <w:p w14:paraId="66D74ED1" w14:textId="77777777" w:rsidR="00CB4CAD" w:rsidRDefault="00CB4CAD" w:rsidP="00CB4CAD">
      <w:pPr>
        <w:pStyle w:val="NoteLevel3"/>
      </w:pPr>
      <w:r>
        <w:t>CS (tone) still present when food (UCS) presented</w:t>
      </w:r>
    </w:p>
    <w:p w14:paraId="6CF78A87" w14:textId="77777777" w:rsidR="00CB4CAD" w:rsidRDefault="00CB4CAD" w:rsidP="00CB4CAD">
      <w:pPr>
        <w:pStyle w:val="NoteLevel3"/>
      </w:pPr>
      <w:r>
        <w:t>Optimal learning</w:t>
      </w:r>
    </w:p>
    <w:p w14:paraId="6F8A5EBE" w14:textId="77777777" w:rsidR="00CB4CAD" w:rsidRPr="00256D24" w:rsidRDefault="00CB4CAD" w:rsidP="00CB4CAD">
      <w:pPr>
        <w:pStyle w:val="NoteLevel2"/>
        <w:rPr>
          <w:u w:val="single"/>
        </w:rPr>
      </w:pPr>
      <w:r w:rsidRPr="00256D24">
        <w:rPr>
          <w:u w:val="single"/>
        </w:rPr>
        <w:t>Forward trace</w:t>
      </w:r>
    </w:p>
    <w:p w14:paraId="2A61890C" w14:textId="77777777" w:rsidR="00CB4CAD" w:rsidRDefault="00CB4CAD" w:rsidP="00CB4CAD">
      <w:pPr>
        <w:pStyle w:val="NoteLevel3"/>
      </w:pPr>
      <w:r>
        <w:t>CS appears and then goes off</w:t>
      </w:r>
    </w:p>
    <w:p w14:paraId="7AD36C18" w14:textId="77777777" w:rsidR="00CB4CAD" w:rsidRDefault="00CB4CAD" w:rsidP="00CB4CAD">
      <w:pPr>
        <w:pStyle w:val="NoteLevel3"/>
      </w:pPr>
      <w:r>
        <w:t>Best if delay is no more than 2-3 seconds</w:t>
      </w:r>
    </w:p>
    <w:p w14:paraId="1BE6D3A6" w14:textId="77777777" w:rsidR="00CB4CAD" w:rsidRPr="00256D24" w:rsidRDefault="00256D24" w:rsidP="00256D24">
      <w:pPr>
        <w:pStyle w:val="NoteLevel2"/>
        <w:rPr>
          <w:u w:val="single"/>
        </w:rPr>
      </w:pPr>
      <w:r w:rsidRPr="00256D24">
        <w:rPr>
          <w:u w:val="single"/>
        </w:rPr>
        <w:t xml:space="preserve">Simultaneous </w:t>
      </w:r>
    </w:p>
    <w:p w14:paraId="015255C2" w14:textId="77777777" w:rsidR="00256D24" w:rsidRDefault="00256D24" w:rsidP="00256D24">
      <w:pPr>
        <w:pStyle w:val="NoteLevel3"/>
      </w:pPr>
      <w:r>
        <w:t>Presented at the same time</w:t>
      </w:r>
    </w:p>
    <w:p w14:paraId="4EB0ADC5" w14:textId="77777777" w:rsidR="00256D24" w:rsidRDefault="00256D24" w:rsidP="00256D24">
      <w:pPr>
        <w:pStyle w:val="NoteLevel3"/>
      </w:pPr>
      <w:r>
        <w:t>Learning is slower</w:t>
      </w:r>
    </w:p>
    <w:p w14:paraId="6B07448B" w14:textId="77777777" w:rsidR="00256D24" w:rsidRPr="00256D24" w:rsidRDefault="00256D24" w:rsidP="00256D24">
      <w:pPr>
        <w:pStyle w:val="NoteLevel2"/>
        <w:rPr>
          <w:u w:val="single"/>
        </w:rPr>
      </w:pPr>
      <w:r w:rsidRPr="00256D24">
        <w:rPr>
          <w:u w:val="single"/>
        </w:rPr>
        <w:t>Backward</w:t>
      </w:r>
    </w:p>
    <w:p w14:paraId="10DD75F8" w14:textId="77777777" w:rsidR="00256D24" w:rsidRDefault="00256D24" w:rsidP="00256D24">
      <w:pPr>
        <w:pStyle w:val="NoteLevel3"/>
      </w:pPr>
      <w:r>
        <w:t>Presented afterward</w:t>
      </w:r>
    </w:p>
    <w:p w14:paraId="1B036D1C" w14:textId="77777777" w:rsidR="00256D24" w:rsidRDefault="00256D24" w:rsidP="00256D24">
      <w:pPr>
        <w:pStyle w:val="NoteLevel3"/>
      </w:pPr>
      <w:r>
        <w:t>Little learning</w:t>
      </w:r>
    </w:p>
    <w:p w14:paraId="6D7D7F9F" w14:textId="77777777" w:rsidR="00256D24" w:rsidRDefault="00256D24" w:rsidP="00256D24">
      <w:pPr>
        <w:pStyle w:val="NoteLevel1"/>
      </w:pPr>
    </w:p>
    <w:p w14:paraId="0295D64D" w14:textId="77777777" w:rsidR="00256D24" w:rsidRDefault="00256D24" w:rsidP="00256D24">
      <w:pPr>
        <w:pStyle w:val="NoteLevel1"/>
      </w:pPr>
      <w:r>
        <w:t>Factors that Enhance Acquisition</w:t>
      </w:r>
    </w:p>
    <w:p w14:paraId="494AEBDD" w14:textId="77777777" w:rsidR="00256D24" w:rsidRDefault="00256D24" w:rsidP="00256D24">
      <w:pPr>
        <w:pStyle w:val="NoteLevel2"/>
      </w:pPr>
      <w:r>
        <w:t>Multiple CS-UCS pairings</w:t>
      </w:r>
    </w:p>
    <w:p w14:paraId="5A47575A" w14:textId="77777777" w:rsidR="00256D24" w:rsidRDefault="00256D24" w:rsidP="00256D24">
      <w:pPr>
        <w:pStyle w:val="NoteLevel2"/>
      </w:pPr>
      <w:r>
        <w:t>Intense, aversive UCS can produce one-trial learning</w:t>
      </w:r>
    </w:p>
    <w:p w14:paraId="7DEEEEE9" w14:textId="77777777" w:rsidR="00256D24" w:rsidRDefault="00256D24" w:rsidP="00256D24">
      <w:pPr>
        <w:pStyle w:val="NoteLevel2"/>
      </w:pPr>
      <w:r>
        <w:t>Forward (short-delay) pairing</w:t>
      </w:r>
    </w:p>
    <w:p w14:paraId="52504AF8" w14:textId="77777777" w:rsidR="00256D24" w:rsidRDefault="00256D24" w:rsidP="00256D24">
      <w:pPr>
        <w:pStyle w:val="NoteLevel2"/>
      </w:pPr>
      <w:r>
        <w:t>Time interval between onset of CS and onset of UCS is short</w:t>
      </w:r>
    </w:p>
    <w:p w14:paraId="6D58DC57" w14:textId="77777777" w:rsidR="00256D24" w:rsidRDefault="00256D24" w:rsidP="00256D24">
      <w:pPr>
        <w:pStyle w:val="NoteLevel1"/>
        <w:numPr>
          <w:ilvl w:val="0"/>
          <w:numId w:val="0"/>
        </w:numPr>
      </w:pPr>
    </w:p>
    <w:p w14:paraId="0509E40E" w14:textId="77777777" w:rsidR="00892A88" w:rsidRDefault="006904D1" w:rsidP="00256D24">
      <w:pPr>
        <w:pStyle w:val="NoteLevel1"/>
        <w:numPr>
          <w:ilvl w:val="0"/>
          <w:numId w:val="0"/>
        </w:numPr>
      </w:pPr>
      <w:r>
        <w:t>Extinction and Spontaneous Recovery</w:t>
      </w:r>
    </w:p>
    <w:p w14:paraId="677E96AB" w14:textId="77777777" w:rsidR="006904D1" w:rsidRPr="006904D1" w:rsidRDefault="006904D1" w:rsidP="006904D1">
      <w:pPr>
        <w:pStyle w:val="NoteLevel2"/>
        <w:rPr>
          <w:u w:val="single"/>
        </w:rPr>
      </w:pPr>
      <w:r w:rsidRPr="006904D1">
        <w:rPr>
          <w:u w:val="single"/>
        </w:rPr>
        <w:t>Extinction</w:t>
      </w:r>
    </w:p>
    <w:p w14:paraId="7E67170D" w14:textId="77777777" w:rsidR="006904D1" w:rsidRDefault="006904D1" w:rsidP="006904D1">
      <w:pPr>
        <w:pStyle w:val="NoteLevel3"/>
      </w:pPr>
      <w:r>
        <w:t>Process in which CS is presented in absence of UCS</w:t>
      </w:r>
    </w:p>
    <w:p w14:paraId="53EC545E" w14:textId="77777777" w:rsidR="006904D1" w:rsidRDefault="006904D1" w:rsidP="006904D1">
      <w:pPr>
        <w:pStyle w:val="NoteLevel3"/>
      </w:pPr>
      <w:r>
        <w:t>Causes CR to weaken and eventually disappear</w:t>
      </w:r>
    </w:p>
    <w:p w14:paraId="2C6D83B9" w14:textId="77777777" w:rsidR="006904D1" w:rsidRPr="006904D1" w:rsidRDefault="006904D1" w:rsidP="006904D1">
      <w:pPr>
        <w:pStyle w:val="NoteLevel2"/>
        <w:rPr>
          <w:u w:val="single"/>
        </w:rPr>
      </w:pPr>
      <w:r w:rsidRPr="006904D1">
        <w:rPr>
          <w:u w:val="single"/>
        </w:rPr>
        <w:t>Spontaneous Recovery</w:t>
      </w:r>
    </w:p>
    <w:p w14:paraId="0063276E" w14:textId="77777777" w:rsidR="006904D1" w:rsidRDefault="006904D1" w:rsidP="006904D1">
      <w:pPr>
        <w:pStyle w:val="NoteLevel3"/>
      </w:pPr>
      <w:r>
        <w:t>After a rest period and without any new learning trials, the reappearance of a previously extinguished CR</w:t>
      </w:r>
    </w:p>
    <w:p w14:paraId="76EC448E" w14:textId="77777777" w:rsidR="006904D1" w:rsidRDefault="006904D1" w:rsidP="006904D1">
      <w:pPr>
        <w:pStyle w:val="NoteLevel3"/>
      </w:pPr>
      <w:r>
        <w:t>Usually weaker than initial CR, extinguishes more rapidly</w:t>
      </w:r>
    </w:p>
    <w:p w14:paraId="610EF21F" w14:textId="77777777" w:rsidR="006904D1" w:rsidRDefault="006904D1" w:rsidP="006904D1">
      <w:pPr>
        <w:pStyle w:val="NoteLevel1"/>
      </w:pPr>
    </w:p>
    <w:p w14:paraId="156B8520" w14:textId="77777777" w:rsidR="006904D1" w:rsidRDefault="006904D1" w:rsidP="006904D1">
      <w:pPr>
        <w:pStyle w:val="NoteLevel1"/>
      </w:pPr>
      <w:r>
        <w:t>Generalization &amp; Discrimination</w:t>
      </w:r>
    </w:p>
    <w:p w14:paraId="58DEEBC0" w14:textId="77777777" w:rsidR="006904D1" w:rsidRDefault="006904D1" w:rsidP="006904D1">
      <w:pPr>
        <w:pStyle w:val="NoteLevel2"/>
      </w:pPr>
      <w:r>
        <w:t xml:space="preserve">Generalization </w:t>
      </w:r>
    </w:p>
    <w:p w14:paraId="7B06F765" w14:textId="77777777" w:rsidR="006904D1" w:rsidRDefault="006904D1" w:rsidP="006904D1">
      <w:pPr>
        <w:pStyle w:val="NoteLevel3"/>
      </w:pPr>
      <w:r>
        <w:t>Stimuli similar to initial CS elicit a CR</w:t>
      </w:r>
    </w:p>
    <w:p w14:paraId="554DC4F1" w14:textId="77777777" w:rsidR="006904D1" w:rsidRDefault="006904D1" w:rsidP="006904D1">
      <w:pPr>
        <w:pStyle w:val="NoteLevel3"/>
      </w:pPr>
      <w:r>
        <w:t>Aids in survival</w:t>
      </w:r>
    </w:p>
    <w:p w14:paraId="23893715" w14:textId="77777777" w:rsidR="006904D1" w:rsidRDefault="006904D1" w:rsidP="006904D1">
      <w:pPr>
        <w:pStyle w:val="NoteLevel2"/>
      </w:pPr>
      <w:r>
        <w:t>Discrimination</w:t>
      </w:r>
    </w:p>
    <w:p w14:paraId="6212D8D3" w14:textId="77777777" w:rsidR="006904D1" w:rsidRDefault="006904D1" w:rsidP="006904D1">
      <w:pPr>
        <w:pStyle w:val="NoteLevel3"/>
      </w:pPr>
      <w:r>
        <w:t>CR occurs to one stimulus but not to another</w:t>
      </w:r>
    </w:p>
    <w:p w14:paraId="0814F956" w14:textId="77777777" w:rsidR="006904D1" w:rsidRDefault="006904D1" w:rsidP="006904D1">
      <w:pPr>
        <w:pStyle w:val="NoteLevel1"/>
      </w:pPr>
    </w:p>
    <w:p w14:paraId="27AE1430" w14:textId="77777777" w:rsidR="006904D1" w:rsidRPr="009F1BC8" w:rsidRDefault="009B2BB0" w:rsidP="006904D1">
      <w:pPr>
        <w:pStyle w:val="NoteLevel1"/>
        <w:rPr>
          <w:b/>
        </w:rPr>
      </w:pPr>
      <w:r w:rsidRPr="009F1BC8">
        <w:rPr>
          <w:b/>
        </w:rPr>
        <w:t>Higher Order Conditioning</w:t>
      </w:r>
    </w:p>
    <w:p w14:paraId="5C4934E6" w14:textId="77777777" w:rsidR="009B2BB0" w:rsidRDefault="009B2BB0" w:rsidP="009B2BB0">
      <w:pPr>
        <w:pStyle w:val="NoteLevel2"/>
      </w:pPr>
      <w:r>
        <w:t>Chain of events which has 2 CS stimuli</w:t>
      </w:r>
    </w:p>
    <w:p w14:paraId="7F7F55FC" w14:textId="77777777" w:rsidR="009B2BB0" w:rsidRDefault="009B2BB0" w:rsidP="009B2BB0">
      <w:pPr>
        <w:pStyle w:val="NoteLevel2"/>
      </w:pPr>
      <w:r>
        <w:t>Expands influence of classical conditioning on behaviour</w:t>
      </w:r>
    </w:p>
    <w:p w14:paraId="53129D1B" w14:textId="77777777" w:rsidR="009B2BB0" w:rsidRDefault="009B2BB0" w:rsidP="009B2BB0">
      <w:pPr>
        <w:pStyle w:val="NoteLevel1"/>
      </w:pPr>
      <w:r>
        <w:t>(Black square with tuning fork can…remove the tuning fork and the black square will elicit the same stimuli with same outcome)</w:t>
      </w:r>
    </w:p>
    <w:p w14:paraId="0C21F8B1" w14:textId="77777777" w:rsidR="009B2BB0" w:rsidRDefault="009B2BB0" w:rsidP="009B2BB0">
      <w:pPr>
        <w:pStyle w:val="NoteLevel1"/>
      </w:pPr>
    </w:p>
    <w:p w14:paraId="0E4E56A6" w14:textId="77777777" w:rsidR="009B2BB0" w:rsidRPr="009F1BC8" w:rsidRDefault="009B2BB0" w:rsidP="009B2BB0">
      <w:pPr>
        <w:pStyle w:val="NoteLevel1"/>
        <w:rPr>
          <w:b/>
        </w:rPr>
      </w:pPr>
      <w:r w:rsidRPr="009F1BC8">
        <w:rPr>
          <w:b/>
        </w:rPr>
        <w:t>Variables Affecting Respondent Conditioning</w:t>
      </w:r>
    </w:p>
    <w:p w14:paraId="6E5EE88E" w14:textId="77777777" w:rsidR="009B2BB0" w:rsidRDefault="009B2BB0" w:rsidP="009B2BB0">
      <w:pPr>
        <w:pStyle w:val="NoteLevel2"/>
      </w:pPr>
      <w:r>
        <w:t>Response Dominance</w:t>
      </w:r>
    </w:p>
    <w:p w14:paraId="4A0C9003" w14:textId="77777777" w:rsidR="009B2BB0" w:rsidRDefault="009B2BB0" w:rsidP="009B2BB0">
      <w:pPr>
        <w:pStyle w:val="NoteLevel3"/>
      </w:pPr>
      <w:r>
        <w:t>Refers to the relative strengths of responses elicited by the CS and UCS before they are paired</w:t>
      </w:r>
    </w:p>
    <w:p w14:paraId="5EFDA9D1" w14:textId="77777777" w:rsidR="009B2BB0" w:rsidRDefault="009B2BB0" w:rsidP="009B2BB0">
      <w:pPr>
        <w:pStyle w:val="NoteLevel3"/>
      </w:pPr>
      <w:r>
        <w:t>Best result when UCS is stronger</w:t>
      </w:r>
    </w:p>
    <w:p w14:paraId="446891E4" w14:textId="77777777" w:rsidR="009B2BB0" w:rsidRDefault="009B2BB0" w:rsidP="009B2BB0">
      <w:pPr>
        <w:pStyle w:val="NoteLevel1"/>
      </w:pPr>
    </w:p>
    <w:p w14:paraId="7AB19EEF" w14:textId="77777777" w:rsidR="009B2BB0" w:rsidRDefault="00F7563B" w:rsidP="00F7563B">
      <w:pPr>
        <w:pStyle w:val="NoteLevel2"/>
      </w:pPr>
      <w:r>
        <w:t>Review of these from earlier</w:t>
      </w:r>
    </w:p>
    <w:p w14:paraId="0B2B1F21" w14:textId="77777777" w:rsidR="00F7563B" w:rsidRDefault="00F7563B" w:rsidP="00F7563B">
      <w:pPr>
        <w:pStyle w:val="NoteLevel3"/>
      </w:pPr>
      <w:r>
        <w:t>Temporal Order</w:t>
      </w:r>
    </w:p>
    <w:p w14:paraId="1055E279" w14:textId="77777777" w:rsidR="00F7563B" w:rsidRDefault="00F7563B" w:rsidP="00F7563B">
      <w:pPr>
        <w:pStyle w:val="NoteLevel4"/>
      </w:pPr>
      <w:r>
        <w:t>CS before UCS</w:t>
      </w:r>
    </w:p>
    <w:p w14:paraId="49DDF940" w14:textId="77777777" w:rsidR="00F7563B" w:rsidRDefault="00F7563B" w:rsidP="00F7563B">
      <w:pPr>
        <w:pStyle w:val="NoteLevel3"/>
      </w:pPr>
      <w:r>
        <w:t>Interstimulus Interval</w:t>
      </w:r>
    </w:p>
    <w:p w14:paraId="63AFD60D" w14:textId="77777777" w:rsidR="00F7563B" w:rsidRDefault="00F7563B" w:rsidP="00F7563B">
      <w:pPr>
        <w:pStyle w:val="NoteLevel4"/>
      </w:pPr>
      <w:r>
        <w:t>CS UCS close together</w:t>
      </w:r>
    </w:p>
    <w:p w14:paraId="6BB3ADB3" w14:textId="77777777" w:rsidR="009B2BB0" w:rsidRDefault="009B2BB0" w:rsidP="009B2BB0">
      <w:pPr>
        <w:pStyle w:val="NoteLevel1"/>
      </w:pPr>
    </w:p>
    <w:p w14:paraId="671BAB54" w14:textId="77777777" w:rsidR="00F7563B" w:rsidRPr="009F1BC8" w:rsidRDefault="00F7563B" w:rsidP="009B2BB0">
      <w:pPr>
        <w:pStyle w:val="NoteLevel1"/>
        <w:rPr>
          <w:b/>
        </w:rPr>
      </w:pPr>
      <w:r w:rsidRPr="009F1BC8">
        <w:rPr>
          <w:b/>
        </w:rPr>
        <w:t>Extinction</w:t>
      </w:r>
    </w:p>
    <w:p w14:paraId="2B88A6BC" w14:textId="77777777" w:rsidR="00F7563B" w:rsidRDefault="00F7563B" w:rsidP="00F7563B">
      <w:pPr>
        <w:pStyle w:val="NoteLevel2"/>
      </w:pPr>
      <w:r>
        <w:t>Gradual</w:t>
      </w:r>
    </w:p>
    <w:p w14:paraId="34713F62" w14:textId="77777777" w:rsidR="00F7563B" w:rsidRDefault="00F7563B" w:rsidP="00F7563B">
      <w:pPr>
        <w:pStyle w:val="NoteLevel3"/>
      </w:pPr>
      <w:r>
        <w:t>Systematic desensitization</w:t>
      </w:r>
    </w:p>
    <w:p w14:paraId="77995835" w14:textId="77777777" w:rsidR="00F7563B" w:rsidRDefault="00F7563B" w:rsidP="00F7563B">
      <w:pPr>
        <w:pStyle w:val="NoteLevel2"/>
      </w:pPr>
      <w:r>
        <w:t>Non Gradual</w:t>
      </w:r>
    </w:p>
    <w:p w14:paraId="50D9DFA4" w14:textId="77777777" w:rsidR="00F7563B" w:rsidRDefault="00F7563B" w:rsidP="00F7563B">
      <w:pPr>
        <w:pStyle w:val="NoteLevel3"/>
      </w:pPr>
      <w:r>
        <w:t>Flooding –real events</w:t>
      </w:r>
    </w:p>
    <w:p w14:paraId="5165701E" w14:textId="77777777" w:rsidR="00F7563B" w:rsidRDefault="00F7563B" w:rsidP="00F7563B">
      <w:pPr>
        <w:pStyle w:val="NoteLevel3"/>
      </w:pPr>
      <w:r>
        <w:t>Implosion –imagine events</w:t>
      </w:r>
    </w:p>
    <w:p w14:paraId="3B8B0B10" w14:textId="77777777" w:rsidR="00F7563B" w:rsidRDefault="00F7563B" w:rsidP="00F7563B">
      <w:pPr>
        <w:pStyle w:val="NoteLevel1"/>
      </w:pPr>
    </w:p>
    <w:p w14:paraId="60342852" w14:textId="77777777" w:rsidR="00F7563B" w:rsidRDefault="00F7563B" w:rsidP="00F7563B">
      <w:pPr>
        <w:pStyle w:val="NoteLevel1"/>
      </w:pPr>
      <w:r>
        <w:t>Classical/Respondent/Pavlovian Conditioning influences many things</w:t>
      </w:r>
    </w:p>
    <w:p w14:paraId="4BFBC4E1" w14:textId="77777777" w:rsidR="00F7563B" w:rsidRDefault="00F7563B" w:rsidP="00F7563B">
      <w:pPr>
        <w:pStyle w:val="NoteLevel2"/>
      </w:pPr>
      <w:r>
        <w:t>Attraction to other people</w:t>
      </w:r>
    </w:p>
    <w:p w14:paraId="14BCC595" w14:textId="77777777" w:rsidR="00F7563B" w:rsidRDefault="00F7563B" w:rsidP="00F7563B">
      <w:pPr>
        <w:pStyle w:val="NoteLevel2"/>
      </w:pPr>
      <w:r>
        <w:t>Positive, negative attitudes</w:t>
      </w:r>
    </w:p>
    <w:p w14:paraId="28F49070" w14:textId="77777777" w:rsidR="00F7563B" w:rsidRDefault="00F7563B" w:rsidP="00F7563B">
      <w:pPr>
        <w:pStyle w:val="NoteLevel3"/>
      </w:pPr>
      <w:r>
        <w:t>Both of above used in advertising (beer company hot chick)</w:t>
      </w:r>
    </w:p>
    <w:p w14:paraId="4955F214" w14:textId="77777777" w:rsidR="00F7563B" w:rsidRDefault="00F7563B" w:rsidP="00F7563B">
      <w:pPr>
        <w:pStyle w:val="NoteLevel2"/>
      </w:pPr>
      <w:r>
        <w:t>Conditioning aversions</w:t>
      </w:r>
    </w:p>
    <w:p w14:paraId="0134B77F" w14:textId="77777777" w:rsidR="00F7563B" w:rsidRDefault="00F7563B" w:rsidP="00F7563B">
      <w:pPr>
        <w:pStyle w:val="NoteLevel3"/>
      </w:pPr>
      <w:r>
        <w:t>Dislike a certain food/drink because you became sick?</w:t>
      </w:r>
    </w:p>
    <w:p w14:paraId="5E702886" w14:textId="77777777" w:rsidR="00F7563B" w:rsidRDefault="00F7563B" w:rsidP="00F7563B">
      <w:pPr>
        <w:pStyle w:val="NoteLevel2"/>
      </w:pPr>
      <w:r>
        <w:t>Anticipatory nausea and vomiting (ANV)</w:t>
      </w:r>
    </w:p>
    <w:p w14:paraId="0FCF8F06" w14:textId="77777777" w:rsidR="00F7563B" w:rsidRDefault="00F7563B" w:rsidP="00F7563B">
      <w:pPr>
        <w:pStyle w:val="NoteLevel3"/>
      </w:pPr>
      <w:r>
        <w:t>Common among cancer patients</w:t>
      </w:r>
    </w:p>
    <w:p w14:paraId="28AE9F2A" w14:textId="77777777" w:rsidR="00F7563B" w:rsidRDefault="00F7563B" w:rsidP="00F7563B">
      <w:pPr>
        <w:pStyle w:val="NoteLevel1"/>
      </w:pPr>
    </w:p>
    <w:p w14:paraId="4E1CDAC2" w14:textId="77777777" w:rsidR="00AF6E03" w:rsidRPr="009F1BC8" w:rsidRDefault="00AF6E03" w:rsidP="00AF6E03">
      <w:pPr>
        <w:pStyle w:val="NoteLevel1"/>
        <w:rPr>
          <w:b/>
        </w:rPr>
      </w:pPr>
      <w:r w:rsidRPr="009F1BC8">
        <w:rPr>
          <w:b/>
        </w:rPr>
        <w:t>Operant Conditioning</w:t>
      </w:r>
    </w:p>
    <w:p w14:paraId="44012FC6" w14:textId="77777777" w:rsidR="00AF6E03" w:rsidRDefault="00AF6E03" w:rsidP="00AF6E03">
      <w:pPr>
        <w:pStyle w:val="NoteLevel2"/>
      </w:pPr>
      <w:r>
        <w:t>Differences between classical &amp; operant conditioning</w:t>
      </w:r>
    </w:p>
    <w:p w14:paraId="7C929CF6" w14:textId="77777777" w:rsidR="00AF6E03" w:rsidRPr="00EA68AC" w:rsidRDefault="00AF6E03" w:rsidP="00AF6E03">
      <w:pPr>
        <w:pStyle w:val="NoteLevel3"/>
        <w:rPr>
          <w:u w:val="single"/>
        </w:rPr>
      </w:pPr>
      <w:r w:rsidRPr="00EA68AC">
        <w:rPr>
          <w:u w:val="single"/>
        </w:rPr>
        <w:t>Classical</w:t>
      </w:r>
    </w:p>
    <w:p w14:paraId="1F9C8800" w14:textId="77777777" w:rsidR="00AF6E03" w:rsidRDefault="00AF6E03" w:rsidP="00AF6E03">
      <w:pPr>
        <w:pStyle w:val="NoteLevel4"/>
      </w:pPr>
      <w:r>
        <w:t xml:space="preserve">Behaviour changes due to association of two stimuli </w:t>
      </w:r>
      <w:r>
        <w:br/>
        <w:t>(CS-UCS) presented prior to the response (CR)</w:t>
      </w:r>
    </w:p>
    <w:p w14:paraId="531A1A93" w14:textId="77777777" w:rsidR="00AF6E03" w:rsidRPr="00EA68AC" w:rsidRDefault="00AF6E03" w:rsidP="00AF6E03">
      <w:pPr>
        <w:pStyle w:val="NoteLevel3"/>
        <w:rPr>
          <w:u w:val="single"/>
        </w:rPr>
      </w:pPr>
      <w:r w:rsidRPr="00EA68AC">
        <w:rPr>
          <w:u w:val="single"/>
        </w:rPr>
        <w:t>Operant</w:t>
      </w:r>
    </w:p>
    <w:p w14:paraId="2B7A6A8C" w14:textId="77777777" w:rsidR="00AF6E03" w:rsidRDefault="00AF6E03" w:rsidP="00AF6E03">
      <w:pPr>
        <w:pStyle w:val="NoteLevel4"/>
      </w:pPr>
      <w:r>
        <w:t>Behaviour changes as a result of consequences that follow it</w:t>
      </w:r>
    </w:p>
    <w:p w14:paraId="12563AFA" w14:textId="77777777" w:rsidR="00AF6E03" w:rsidRDefault="00AF6E03" w:rsidP="00AF6E03">
      <w:pPr>
        <w:pStyle w:val="NoteLevel1"/>
      </w:pPr>
    </w:p>
    <w:p w14:paraId="1121528E" w14:textId="77777777" w:rsidR="00AF6E03" w:rsidRPr="009F1BC8" w:rsidRDefault="00AF6E03" w:rsidP="00AF6E03">
      <w:pPr>
        <w:pStyle w:val="NoteLevel1"/>
        <w:rPr>
          <w:b/>
        </w:rPr>
      </w:pPr>
      <w:r w:rsidRPr="009F1BC8">
        <w:rPr>
          <w:b/>
        </w:rPr>
        <w:t>Operant Conditioning</w:t>
      </w:r>
    </w:p>
    <w:p w14:paraId="4668BADF" w14:textId="77777777" w:rsidR="00AF6E03" w:rsidRPr="00EA68AC" w:rsidRDefault="00AF6E03" w:rsidP="00AF6E03">
      <w:pPr>
        <w:pStyle w:val="NoteLevel2"/>
        <w:rPr>
          <w:i/>
          <w:color w:val="0000FF"/>
        </w:rPr>
      </w:pPr>
      <w:r w:rsidRPr="00EA68AC">
        <w:rPr>
          <w:i/>
          <w:color w:val="0000FF"/>
        </w:rPr>
        <w:t>Learning through consequences</w:t>
      </w:r>
    </w:p>
    <w:p w14:paraId="3AD5DA13" w14:textId="77777777" w:rsidR="00AF6E03" w:rsidRDefault="00AF6E03" w:rsidP="00AF6E03">
      <w:pPr>
        <w:pStyle w:val="NoteLevel2"/>
      </w:pPr>
      <w:r>
        <w:t>Thorndike’s Law of Effect</w:t>
      </w:r>
    </w:p>
    <w:p w14:paraId="391BD54F" w14:textId="77777777" w:rsidR="00AF6E03" w:rsidRPr="00EA68AC" w:rsidRDefault="00AF6E03" w:rsidP="00AF6E03">
      <w:pPr>
        <w:pStyle w:val="NoteLevel3"/>
        <w:rPr>
          <w:color w:val="008000"/>
        </w:rPr>
      </w:pPr>
      <w:r w:rsidRPr="00EA68AC">
        <w:rPr>
          <w:color w:val="008000"/>
        </w:rPr>
        <w:t>Reponses followed by “satisfying” consequences becomes more likely to occur</w:t>
      </w:r>
    </w:p>
    <w:p w14:paraId="7BD2F955" w14:textId="77777777" w:rsidR="00AF6E03" w:rsidRPr="00EA68AC" w:rsidRDefault="00AF6E03" w:rsidP="00AF6E03">
      <w:pPr>
        <w:pStyle w:val="NoteLevel3"/>
        <w:rPr>
          <w:color w:val="FF0000"/>
        </w:rPr>
      </w:pPr>
      <w:r w:rsidRPr="00EA68AC">
        <w:rPr>
          <w:color w:val="FF0000"/>
        </w:rPr>
        <w:t>Responses followed by an “unsatisfying” consequences becomes less likely to occur</w:t>
      </w:r>
    </w:p>
    <w:p w14:paraId="67B43693" w14:textId="77777777" w:rsidR="00AF6E03" w:rsidRDefault="00AF6E03" w:rsidP="00AF6E03">
      <w:pPr>
        <w:pStyle w:val="NoteLevel1"/>
      </w:pPr>
    </w:p>
    <w:p w14:paraId="079E999F" w14:textId="77777777" w:rsidR="00AF6E03" w:rsidRDefault="00AF6E03" w:rsidP="00AF6E03">
      <w:pPr>
        <w:pStyle w:val="NoteLevel2"/>
      </w:pPr>
      <w:r>
        <w:t>Skinnerian, Instrumental</w:t>
      </w:r>
    </w:p>
    <w:p w14:paraId="6A7811AC" w14:textId="77777777" w:rsidR="00AF6E03" w:rsidRDefault="00AF6E03" w:rsidP="00AF6E03">
      <w:pPr>
        <w:pStyle w:val="NoteLevel2"/>
      </w:pPr>
      <w:r>
        <w:t>Assumes that behaviours are voluntary under our control</w:t>
      </w:r>
    </w:p>
    <w:p w14:paraId="1B4AD412" w14:textId="77777777" w:rsidR="00AF6E03" w:rsidRDefault="00AF6E03" w:rsidP="00AF6E03">
      <w:pPr>
        <w:pStyle w:val="NoteLevel2"/>
      </w:pPr>
      <w:r>
        <w:t>We have to emit a behaviour, “operant” on the environment, and then associate this behavior with a positive or negative outcome</w:t>
      </w:r>
    </w:p>
    <w:p w14:paraId="20B66F30" w14:textId="77777777" w:rsidR="00AF6E03" w:rsidRDefault="00AF6E03" w:rsidP="00F7563B">
      <w:pPr>
        <w:pStyle w:val="NoteLevel1"/>
      </w:pPr>
    </w:p>
    <w:p w14:paraId="11D44434" w14:textId="02066629" w:rsidR="00AF6E03" w:rsidRDefault="0029381C" w:rsidP="00AF6E03">
      <w:pPr>
        <w:pStyle w:val="NoteLevel2"/>
      </w:pPr>
      <w:r>
        <w:t>Reinforcers</w:t>
      </w:r>
      <w:r w:rsidR="00AF6E03">
        <w:t xml:space="preserve"> increase the likelihood of a behaviour (grades)</w:t>
      </w:r>
    </w:p>
    <w:p w14:paraId="17494879" w14:textId="77777777" w:rsidR="00AF6E03" w:rsidRDefault="00AF6E03" w:rsidP="00AF6E03">
      <w:pPr>
        <w:pStyle w:val="NoteLevel2"/>
      </w:pPr>
      <w:r>
        <w:t>Punishers suppress behaviour</w:t>
      </w:r>
    </w:p>
    <w:p w14:paraId="716E0BAB" w14:textId="77777777" w:rsidR="009B2BB0" w:rsidRDefault="009B2BB0" w:rsidP="009B2BB0">
      <w:pPr>
        <w:pStyle w:val="NoteLevel1"/>
      </w:pPr>
    </w:p>
    <w:p w14:paraId="25C2846D" w14:textId="77777777" w:rsidR="00A93BB9" w:rsidRPr="009F1BC8" w:rsidRDefault="00A93BB9" w:rsidP="009B2BB0">
      <w:pPr>
        <w:pStyle w:val="NoteLevel1"/>
        <w:rPr>
          <w:b/>
        </w:rPr>
      </w:pPr>
      <w:r w:rsidRPr="009F1BC8">
        <w:rPr>
          <w:b/>
        </w:rPr>
        <w:t>Positive Reinforcers</w:t>
      </w:r>
    </w:p>
    <w:p w14:paraId="325F1341" w14:textId="77777777" w:rsidR="00A93BB9" w:rsidRPr="00481955" w:rsidRDefault="00A93BB9" w:rsidP="00A93BB9">
      <w:pPr>
        <w:pStyle w:val="NoteLevel2"/>
        <w:rPr>
          <w:u w:val="single"/>
        </w:rPr>
      </w:pPr>
      <w:r w:rsidRPr="00481955">
        <w:rPr>
          <w:u w:val="single"/>
        </w:rPr>
        <w:t>Primary reinforcers</w:t>
      </w:r>
    </w:p>
    <w:p w14:paraId="04726D4C" w14:textId="77777777" w:rsidR="00A93BB9" w:rsidRDefault="00A93BB9" w:rsidP="00A93BB9">
      <w:pPr>
        <w:pStyle w:val="NoteLevel3"/>
      </w:pPr>
      <w:r>
        <w:t>Stimuli that are reinforcing because they satisfy biological needs (food, drink)</w:t>
      </w:r>
    </w:p>
    <w:p w14:paraId="34D7B76E" w14:textId="77777777" w:rsidR="00A93BB9" w:rsidRPr="00481955" w:rsidRDefault="00A93BB9" w:rsidP="00A93BB9">
      <w:pPr>
        <w:pStyle w:val="NoteLevel2"/>
        <w:rPr>
          <w:u w:val="single"/>
        </w:rPr>
      </w:pPr>
      <w:r w:rsidRPr="00481955">
        <w:rPr>
          <w:u w:val="single"/>
        </w:rPr>
        <w:t>Secondary reinforcers</w:t>
      </w:r>
    </w:p>
    <w:p w14:paraId="52A4C0FD" w14:textId="77777777" w:rsidR="00A93BB9" w:rsidRDefault="00A93BB9" w:rsidP="00A93BB9">
      <w:pPr>
        <w:pStyle w:val="NoteLevel3"/>
      </w:pPr>
      <w:r>
        <w:t>Acquire reinforcing properties through association with primary reinforcers (money, praise)</w:t>
      </w:r>
    </w:p>
    <w:p w14:paraId="158C956F" w14:textId="77777777" w:rsidR="00A93BB9" w:rsidRDefault="00A93BB9" w:rsidP="00A93BB9">
      <w:pPr>
        <w:pStyle w:val="NoteLevel1"/>
      </w:pPr>
    </w:p>
    <w:p w14:paraId="4D4D8FE7" w14:textId="77777777" w:rsidR="00AF6E03" w:rsidRPr="009F1BC8" w:rsidRDefault="00A93BB9" w:rsidP="009B2BB0">
      <w:pPr>
        <w:pStyle w:val="NoteLevel1"/>
        <w:rPr>
          <w:b/>
        </w:rPr>
      </w:pPr>
      <w:r w:rsidRPr="009F1BC8">
        <w:rPr>
          <w:b/>
        </w:rPr>
        <w:t>Reinforcers and Punishers</w:t>
      </w:r>
    </w:p>
    <w:p w14:paraId="33965CD2" w14:textId="271B3EE7" w:rsidR="00A93BB9" w:rsidRDefault="00A93BB9" w:rsidP="00A93BB9">
      <w:pPr>
        <w:pStyle w:val="NoteLevel2"/>
      </w:pPr>
      <w:r>
        <w:t>Reinforcemen</w:t>
      </w:r>
      <w:r w:rsidR="0029381C">
        <w:t>t                              P</w:t>
      </w:r>
      <w:r>
        <w:t>unishment</w:t>
      </w:r>
    </w:p>
    <w:tbl>
      <w:tblPr>
        <w:tblStyle w:val="TableGrid"/>
        <w:tblW w:w="0" w:type="auto"/>
        <w:tblInd w:w="1080" w:type="dxa"/>
        <w:tblLook w:val="04A0" w:firstRow="1" w:lastRow="0" w:firstColumn="1" w:lastColumn="0" w:noHBand="0" w:noVBand="1"/>
      </w:tblPr>
      <w:tblGrid>
        <w:gridCol w:w="4248"/>
        <w:gridCol w:w="4248"/>
      </w:tblGrid>
      <w:tr w:rsidR="00A93BB9" w14:paraId="69D5299F" w14:textId="77777777" w:rsidTr="00A93BB9">
        <w:tc>
          <w:tcPr>
            <w:tcW w:w="4788" w:type="dxa"/>
          </w:tcPr>
          <w:p w14:paraId="2A73BE34" w14:textId="77777777" w:rsidR="00A93BB9" w:rsidRDefault="00A93BB9" w:rsidP="00A93BB9">
            <w:pPr>
              <w:pStyle w:val="NoteLevel1"/>
            </w:pPr>
            <w:r>
              <w:t>Increase behaviour</w:t>
            </w:r>
          </w:p>
          <w:p w14:paraId="3554A988" w14:textId="77777777" w:rsidR="00A93BB9" w:rsidRDefault="00A93BB9" w:rsidP="00A93BB9">
            <w:pPr>
              <w:pStyle w:val="NoteLevel1"/>
            </w:pPr>
            <w:r>
              <w:t>-add to environment</w:t>
            </w:r>
          </w:p>
          <w:p w14:paraId="0BF89BAE" w14:textId="77777777" w:rsidR="00A93BB9" w:rsidRDefault="00A93BB9" w:rsidP="00A93BB9">
            <w:pPr>
              <w:pStyle w:val="NoteLevel1"/>
            </w:pPr>
            <w:r>
              <w:t>candy, smile, A+</w:t>
            </w:r>
          </w:p>
        </w:tc>
        <w:tc>
          <w:tcPr>
            <w:tcW w:w="4788" w:type="dxa"/>
          </w:tcPr>
          <w:p w14:paraId="5B790A72" w14:textId="77777777" w:rsidR="00A93BB9" w:rsidRDefault="00A93BB9" w:rsidP="00A93BB9">
            <w:pPr>
              <w:pStyle w:val="NoteLevel1"/>
            </w:pPr>
            <w:r>
              <w:t>Decrease behaviour</w:t>
            </w:r>
          </w:p>
          <w:p w14:paraId="4D92A602" w14:textId="77777777" w:rsidR="00A93BB9" w:rsidRDefault="00A93BB9" w:rsidP="00A93BB9">
            <w:pPr>
              <w:pStyle w:val="NoteLevel1"/>
            </w:pPr>
            <w:r>
              <w:t>-add to environment</w:t>
            </w:r>
          </w:p>
          <w:p w14:paraId="0DF77877" w14:textId="77777777" w:rsidR="00A93BB9" w:rsidRDefault="00A93BB9" w:rsidP="00A93BB9">
            <w:pPr>
              <w:pStyle w:val="NoteLevel1"/>
            </w:pPr>
            <w:r>
              <w:t>- slap, shout</w:t>
            </w:r>
          </w:p>
        </w:tc>
      </w:tr>
      <w:tr w:rsidR="00A93BB9" w14:paraId="0C99694F" w14:textId="77777777" w:rsidTr="00A93BB9">
        <w:tc>
          <w:tcPr>
            <w:tcW w:w="4788" w:type="dxa"/>
          </w:tcPr>
          <w:p w14:paraId="31AAA20A" w14:textId="77777777" w:rsidR="00A93BB9" w:rsidRDefault="00A93BB9" w:rsidP="00A93BB9">
            <w:pPr>
              <w:pStyle w:val="NoteLevel1"/>
            </w:pPr>
            <w:r>
              <w:t>Increase behaviour</w:t>
            </w:r>
          </w:p>
          <w:p w14:paraId="7A1714F9" w14:textId="77777777" w:rsidR="00A93BB9" w:rsidRDefault="00A93BB9" w:rsidP="00A93BB9">
            <w:pPr>
              <w:pStyle w:val="NoteLevel1"/>
            </w:pPr>
            <w:r>
              <w:t>-remove from environment</w:t>
            </w:r>
          </w:p>
          <w:p w14:paraId="628C8F43" w14:textId="092B93F7" w:rsidR="00A93BB9" w:rsidRDefault="00A93BB9" w:rsidP="00A93BB9">
            <w:pPr>
              <w:pStyle w:val="NoteLevel1"/>
            </w:pPr>
            <w:r>
              <w:t>-buzzer</w:t>
            </w:r>
            <w:r w:rsidR="009F1BC8">
              <w:t xml:space="preserve"> seat belt</w:t>
            </w:r>
            <w:r>
              <w:t>, pain</w:t>
            </w:r>
          </w:p>
        </w:tc>
        <w:tc>
          <w:tcPr>
            <w:tcW w:w="4788" w:type="dxa"/>
          </w:tcPr>
          <w:p w14:paraId="4560F274" w14:textId="77777777" w:rsidR="00A93BB9" w:rsidRDefault="00A93BB9" w:rsidP="00A93BB9">
            <w:pPr>
              <w:pStyle w:val="NoteLevel1"/>
            </w:pPr>
            <w:r>
              <w:t>Decrease behaviour</w:t>
            </w:r>
          </w:p>
          <w:p w14:paraId="3342224F" w14:textId="77777777" w:rsidR="00A93BB9" w:rsidRDefault="00A93BB9" w:rsidP="00A93BB9">
            <w:pPr>
              <w:pStyle w:val="NoteLevel1"/>
            </w:pPr>
            <w:r>
              <w:t>-remove from environment</w:t>
            </w:r>
          </w:p>
          <w:p w14:paraId="0B2B0632" w14:textId="77777777" w:rsidR="00A93BB9" w:rsidRDefault="00A93BB9" w:rsidP="00A93BB9">
            <w:pPr>
              <w:pStyle w:val="NoteLevel1"/>
            </w:pPr>
            <w:r>
              <w:t>-time out, no TV</w:t>
            </w:r>
          </w:p>
        </w:tc>
      </w:tr>
    </w:tbl>
    <w:p w14:paraId="7469B790" w14:textId="77777777" w:rsidR="00256D24" w:rsidRDefault="00A93BB9" w:rsidP="00256D24">
      <w:pPr>
        <w:pStyle w:val="NoteLevel1"/>
        <w:numPr>
          <w:ilvl w:val="0"/>
          <w:numId w:val="0"/>
        </w:numPr>
      </w:pPr>
      <w:r>
        <w:t>Top: Positive</w:t>
      </w:r>
    </w:p>
    <w:p w14:paraId="16B4148A" w14:textId="77777777" w:rsidR="00A93BB9" w:rsidRDefault="00A93BB9" w:rsidP="00256D24">
      <w:pPr>
        <w:pStyle w:val="NoteLevel1"/>
        <w:numPr>
          <w:ilvl w:val="0"/>
          <w:numId w:val="0"/>
        </w:numPr>
      </w:pPr>
      <w:r>
        <w:t>Bottom: negative</w:t>
      </w:r>
    </w:p>
    <w:p w14:paraId="1584A41D" w14:textId="77777777" w:rsidR="00256D24" w:rsidRDefault="00256D24" w:rsidP="00256D24">
      <w:pPr>
        <w:pStyle w:val="NoteLevel1"/>
        <w:numPr>
          <w:ilvl w:val="0"/>
          <w:numId w:val="0"/>
        </w:numPr>
      </w:pPr>
    </w:p>
    <w:p w14:paraId="4E1F44CD" w14:textId="018183C5" w:rsidR="00D459D0" w:rsidRDefault="009F1BC8" w:rsidP="00256D24">
      <w:pPr>
        <w:pStyle w:val="NoteLevel1"/>
        <w:numPr>
          <w:ilvl w:val="0"/>
          <w:numId w:val="0"/>
        </w:numPr>
      </w:pPr>
      <w:r w:rsidRPr="009F1BC8">
        <w:rPr>
          <w:b/>
        </w:rPr>
        <w:t>Developmental</w:t>
      </w:r>
      <w:r>
        <w:t xml:space="preserve"> </w:t>
      </w:r>
      <w:r w:rsidRPr="009F1BC8">
        <w:rPr>
          <w:b/>
        </w:rPr>
        <w:t>Implications</w:t>
      </w:r>
    </w:p>
    <w:p w14:paraId="1C98A5EF" w14:textId="48E28FAF" w:rsidR="00256D24" w:rsidRDefault="009F1BC8" w:rsidP="009F1BC8">
      <w:pPr>
        <w:pStyle w:val="NoteLevel2"/>
      </w:pPr>
      <w:r>
        <w:t>individual has to be able to naturally produce a behavior</w:t>
      </w:r>
    </w:p>
    <w:p w14:paraId="261B491E" w14:textId="41072F79" w:rsidR="009F1BC8" w:rsidRDefault="009F1BC8" w:rsidP="009F1BC8">
      <w:pPr>
        <w:pStyle w:val="NoteLevel3"/>
      </w:pPr>
      <w:r>
        <w:t>OR</w:t>
      </w:r>
    </w:p>
    <w:p w14:paraId="085F09CA" w14:textId="7D539BA3" w:rsidR="009F1BC8" w:rsidRPr="00385BE5" w:rsidRDefault="009F1BC8" w:rsidP="009F1BC8">
      <w:pPr>
        <w:pStyle w:val="NoteLevel2"/>
        <w:rPr>
          <w:u w:val="single"/>
        </w:rPr>
      </w:pPr>
      <w:r w:rsidRPr="00385BE5">
        <w:rPr>
          <w:u w:val="single"/>
        </w:rPr>
        <w:t>Shaping</w:t>
      </w:r>
    </w:p>
    <w:p w14:paraId="71FFCC75" w14:textId="7B2E0C0C" w:rsidR="009F1BC8" w:rsidRPr="00385BE5" w:rsidRDefault="009F1BC8" w:rsidP="009F1BC8">
      <w:pPr>
        <w:pStyle w:val="NoteLevel3"/>
        <w:rPr>
          <w:u w:val="single"/>
        </w:rPr>
      </w:pPr>
      <w:r w:rsidRPr="00385BE5">
        <w:rPr>
          <w:u w:val="single"/>
        </w:rPr>
        <w:t>Reinforce successive approximations toward a final response</w:t>
      </w:r>
    </w:p>
    <w:p w14:paraId="54DBD81D" w14:textId="1778B86B" w:rsidR="009F1BC8" w:rsidRPr="00385BE5" w:rsidRDefault="009F1BC8" w:rsidP="00385BE5">
      <w:pPr>
        <w:pStyle w:val="NoteLevel4"/>
        <w:rPr>
          <w:i/>
        </w:rPr>
      </w:pPr>
      <w:r w:rsidRPr="00385BE5">
        <w:rPr>
          <w:i/>
        </w:rPr>
        <w:t>Positive reinforcement best format</w:t>
      </w:r>
    </w:p>
    <w:p w14:paraId="4BB50B6D" w14:textId="77777777" w:rsidR="009F1BC8" w:rsidRDefault="009F1BC8" w:rsidP="009F1BC8">
      <w:pPr>
        <w:pStyle w:val="NoteLevel1"/>
      </w:pPr>
    </w:p>
    <w:p w14:paraId="36AF0A3C" w14:textId="7518190E" w:rsidR="009F1BC8" w:rsidRPr="00001630" w:rsidRDefault="00275019" w:rsidP="009F1BC8">
      <w:pPr>
        <w:pStyle w:val="NoteLevel1"/>
        <w:rPr>
          <w:b/>
        </w:rPr>
      </w:pPr>
      <w:r w:rsidRPr="00001630">
        <w:rPr>
          <w:b/>
        </w:rPr>
        <w:t>Chaining</w:t>
      </w:r>
    </w:p>
    <w:p w14:paraId="0E2D2604" w14:textId="258772F6" w:rsidR="00275019" w:rsidRDefault="00275019" w:rsidP="00275019">
      <w:pPr>
        <w:pStyle w:val="NoteLevel2"/>
      </w:pPr>
      <w:r>
        <w:t>Reinforce each response with opportunity to perform the next response</w:t>
      </w:r>
    </w:p>
    <w:p w14:paraId="59296EAB" w14:textId="550C4B95" w:rsidR="00275019" w:rsidRDefault="00275019" w:rsidP="00275019">
      <w:pPr>
        <w:pStyle w:val="NoteLevel2"/>
      </w:pPr>
      <w:r>
        <w:t>Develops a sequence of behaviors</w:t>
      </w:r>
    </w:p>
    <w:p w14:paraId="53BC85EB" w14:textId="7BDA76BD" w:rsidR="00275019" w:rsidRDefault="00275019" w:rsidP="00275019">
      <w:pPr>
        <w:pStyle w:val="NoteLevel3"/>
      </w:pPr>
      <w:r>
        <w:t>Rat and ladder with pulley</w:t>
      </w:r>
    </w:p>
    <w:p w14:paraId="47394A0C" w14:textId="77777777" w:rsidR="00275019" w:rsidRDefault="00275019" w:rsidP="00275019">
      <w:pPr>
        <w:pStyle w:val="NoteLevel1"/>
      </w:pPr>
    </w:p>
    <w:p w14:paraId="070A1C56" w14:textId="21709D39" w:rsidR="00275019" w:rsidRDefault="00275019" w:rsidP="00275019">
      <w:pPr>
        <w:pStyle w:val="NoteLevel1"/>
      </w:pPr>
      <w:r>
        <w:t>What Impacts on Learning: Frequency or Scheduling</w:t>
      </w:r>
    </w:p>
    <w:p w14:paraId="29EDC378" w14:textId="6734E18A" w:rsidR="00275019" w:rsidRDefault="00275019" w:rsidP="00275019">
      <w:pPr>
        <w:pStyle w:val="NoteLevel2"/>
      </w:pPr>
      <w:r>
        <w:t>Continuous Reinforcement</w:t>
      </w:r>
    </w:p>
    <w:p w14:paraId="2E8CB628" w14:textId="311D90DB" w:rsidR="00275019" w:rsidRDefault="00275019" w:rsidP="00275019">
      <w:pPr>
        <w:pStyle w:val="NoteLevel3"/>
      </w:pPr>
      <w:r>
        <w:t>Every response of a particular type is reinforce</w:t>
      </w:r>
    </w:p>
    <w:p w14:paraId="626AAA8B" w14:textId="136AC2F3" w:rsidR="00275019" w:rsidRDefault="00275019" w:rsidP="00275019">
      <w:pPr>
        <w:pStyle w:val="NoteLevel2"/>
      </w:pPr>
      <w:r>
        <w:t>Partial Reinforcement</w:t>
      </w:r>
    </w:p>
    <w:p w14:paraId="564AECC9" w14:textId="2C2B8B47" w:rsidR="00275019" w:rsidRDefault="00275019" w:rsidP="00275019">
      <w:pPr>
        <w:pStyle w:val="NoteLevel3"/>
      </w:pPr>
      <w:r>
        <w:t>Only some responses are reinforced</w:t>
      </w:r>
    </w:p>
    <w:p w14:paraId="2C0A8F63" w14:textId="77777777" w:rsidR="00275019" w:rsidRDefault="00275019" w:rsidP="00275019">
      <w:pPr>
        <w:pStyle w:val="NoteLevel1"/>
      </w:pPr>
    </w:p>
    <w:p w14:paraId="1D8AF31E" w14:textId="75ECA4D5" w:rsidR="00275019" w:rsidRDefault="009C1667" w:rsidP="00275019">
      <w:pPr>
        <w:pStyle w:val="NoteLevel1"/>
      </w:pPr>
      <w:r>
        <w:t>Partial Reinforcement Schedules</w:t>
      </w:r>
    </w:p>
    <w:p w14:paraId="2DECF12A" w14:textId="36DD3FEA" w:rsidR="009C1667" w:rsidRDefault="009C1667" w:rsidP="009C1667">
      <w:pPr>
        <w:pStyle w:val="NoteLevel2"/>
      </w:pPr>
      <w:r>
        <w:t>Ratio (amount): certain percentage of responses are reinforced</w:t>
      </w:r>
    </w:p>
    <w:p w14:paraId="22EB45B0" w14:textId="016033FA" w:rsidR="009C1667" w:rsidRDefault="009C1667" w:rsidP="009C1667">
      <w:pPr>
        <w:pStyle w:val="NoteLevel2"/>
      </w:pPr>
      <w:r>
        <w:t>Interval (time): certain amount of time must elapse between reinforcements</w:t>
      </w:r>
    </w:p>
    <w:p w14:paraId="60E9B8B7" w14:textId="6A7B79EA" w:rsidR="009C1667" w:rsidRDefault="009C1667" w:rsidP="009C1667">
      <w:pPr>
        <w:pStyle w:val="NoteLevel2"/>
      </w:pPr>
      <w:r>
        <w:t>Fixed: reinforcements occur after a fixed number of responses or fixed time interval</w:t>
      </w:r>
    </w:p>
    <w:p w14:paraId="4ADF1027" w14:textId="79648EF5" w:rsidR="009C1667" w:rsidRDefault="009C1667" w:rsidP="009C1667">
      <w:pPr>
        <w:pStyle w:val="NoteLevel2"/>
      </w:pPr>
      <w:r>
        <w:t>Variable: reinforcement occurs after an average number of responses or passage of time</w:t>
      </w:r>
    </w:p>
    <w:p w14:paraId="65DD647A" w14:textId="77777777" w:rsidR="009C1667" w:rsidRDefault="009C1667" w:rsidP="009C1667">
      <w:pPr>
        <w:pStyle w:val="NoteLevel1"/>
      </w:pPr>
    </w:p>
    <w:p w14:paraId="5B9381F3" w14:textId="0E942B92" w:rsidR="009C1667" w:rsidRDefault="009C1667" w:rsidP="009C1667">
      <w:pPr>
        <w:pStyle w:val="NoteLevel1"/>
      </w:pPr>
      <w:r>
        <w:t>Continuous-Partial Reinforcement PROS and CONS</w:t>
      </w:r>
    </w:p>
    <w:p w14:paraId="0E4BD76D" w14:textId="037543DD" w:rsidR="009C1667" w:rsidRDefault="009C1667" w:rsidP="009C1667">
      <w:pPr>
        <w:pStyle w:val="NoteLevel2"/>
      </w:pPr>
      <w:r>
        <w:t>Continuous reinforcement</w:t>
      </w:r>
    </w:p>
    <w:p w14:paraId="655831A4" w14:textId="29D88C47" w:rsidR="009C1667" w:rsidRDefault="009C1667" w:rsidP="009C1667">
      <w:pPr>
        <w:pStyle w:val="NoteLevel3"/>
      </w:pPr>
      <w:r>
        <w:t>More rapid learning</w:t>
      </w:r>
    </w:p>
    <w:p w14:paraId="6B940D8B" w14:textId="1C05E34A" w:rsidR="009C1667" w:rsidRDefault="009C1667" w:rsidP="009C1667">
      <w:pPr>
        <w:pStyle w:val="NoteLevel3"/>
      </w:pPr>
      <w:r>
        <w:t>Consequences easier to perceive</w:t>
      </w:r>
    </w:p>
    <w:p w14:paraId="4518C691" w14:textId="219D46D9" w:rsidR="009C1667" w:rsidRDefault="009C1667" w:rsidP="009C1667">
      <w:pPr>
        <w:pStyle w:val="NoteLevel3"/>
      </w:pPr>
      <w:r>
        <w:t>Extinction more rapid</w:t>
      </w:r>
    </w:p>
    <w:p w14:paraId="3A2E69CA" w14:textId="6CD4ACCC" w:rsidR="009C1667" w:rsidRDefault="009C1667" w:rsidP="009C1667">
      <w:pPr>
        <w:pStyle w:val="NoteLevel2"/>
      </w:pPr>
      <w:r>
        <w:t>Partial reinforcement</w:t>
      </w:r>
    </w:p>
    <w:p w14:paraId="29B3ABDB" w14:textId="27189E31" w:rsidR="009C1667" w:rsidRDefault="009C1667" w:rsidP="009C1667">
      <w:pPr>
        <w:pStyle w:val="NoteLevel3"/>
      </w:pPr>
      <w:r>
        <w:t>Slower learning</w:t>
      </w:r>
    </w:p>
    <w:p w14:paraId="5B56B11B" w14:textId="1FB770D0" w:rsidR="009C1667" w:rsidRDefault="009C1667" w:rsidP="009C1667">
      <w:pPr>
        <w:pStyle w:val="NoteLevel3"/>
      </w:pPr>
      <w:r>
        <w:t>More resistant to extinction – especially on VR schedule</w:t>
      </w:r>
    </w:p>
    <w:p w14:paraId="5B6F939C" w14:textId="77777777" w:rsidR="009C1667" w:rsidRDefault="009C1667" w:rsidP="009C1667">
      <w:pPr>
        <w:pStyle w:val="NoteLevel1"/>
      </w:pPr>
    </w:p>
    <w:p w14:paraId="627E9C6A" w14:textId="6D87F329" w:rsidR="009C1667" w:rsidRDefault="009C1667" w:rsidP="009C1667">
      <w:pPr>
        <w:pStyle w:val="NoteLevel1"/>
      </w:pPr>
      <w:r>
        <w:t>Gambling</w:t>
      </w:r>
    </w:p>
    <w:p w14:paraId="2E43790F" w14:textId="4E86AB1F" w:rsidR="009C1667" w:rsidRDefault="009C1667" w:rsidP="009C1667">
      <w:pPr>
        <w:pStyle w:val="NoteLevel2"/>
      </w:pPr>
      <w:r>
        <w:t xml:space="preserve">Gambling is reinforced on a </w:t>
      </w:r>
      <w:r w:rsidRPr="006E5B55">
        <w:rPr>
          <w:color w:val="008000"/>
        </w:rPr>
        <w:t>Variable Response schedule</w:t>
      </w:r>
    </w:p>
    <w:p w14:paraId="48F733AF" w14:textId="6B73F86B" w:rsidR="009C1667" w:rsidRDefault="009C1667" w:rsidP="009C1667">
      <w:pPr>
        <w:pStyle w:val="NoteLevel2"/>
      </w:pPr>
      <w:r>
        <w:t>Do not know which response will be reinforced! Could always be the next one!</w:t>
      </w:r>
    </w:p>
    <w:p w14:paraId="7115C6AE" w14:textId="480C282B" w:rsidR="009C1667" w:rsidRDefault="009C1667" w:rsidP="009C1667">
      <w:pPr>
        <w:pStyle w:val="NoteLevel2"/>
      </w:pPr>
      <w:r>
        <w:t>Difficult to extinguish</w:t>
      </w:r>
    </w:p>
    <w:p w14:paraId="5B0E20C6" w14:textId="77777777" w:rsidR="009C1667" w:rsidRDefault="009C1667" w:rsidP="009C1667">
      <w:pPr>
        <w:pStyle w:val="NoteLevel1"/>
      </w:pPr>
    </w:p>
    <w:p w14:paraId="2F08E20D" w14:textId="52AE7B54" w:rsidR="009C1667" w:rsidRDefault="009C1667" w:rsidP="009C1667">
      <w:pPr>
        <w:pStyle w:val="NoteLevel1"/>
      </w:pPr>
      <w:r>
        <w:t>Applications of Operant Condition</w:t>
      </w:r>
    </w:p>
    <w:p w14:paraId="44177348" w14:textId="1ECF40AF" w:rsidR="009C1667" w:rsidRDefault="009C1667" w:rsidP="009C1667">
      <w:pPr>
        <w:pStyle w:val="NoteLevel2"/>
      </w:pPr>
      <w:r>
        <w:t>Specialized Animal Training</w:t>
      </w:r>
    </w:p>
    <w:p w14:paraId="3A1DA853" w14:textId="07DF05C5" w:rsidR="009C1667" w:rsidRDefault="009C1667" w:rsidP="009C1667">
      <w:pPr>
        <w:pStyle w:val="NoteLevel3"/>
      </w:pPr>
      <w:r>
        <w:t>Animals assist people who have disabilities</w:t>
      </w:r>
    </w:p>
    <w:p w14:paraId="45311AD4" w14:textId="2BFAB59A" w:rsidR="009C1667" w:rsidRDefault="009C1667" w:rsidP="009C1667">
      <w:pPr>
        <w:pStyle w:val="NoteLevel3"/>
      </w:pPr>
      <w:r>
        <w:t>Animals assist police, military</w:t>
      </w:r>
    </w:p>
    <w:p w14:paraId="091CABE2" w14:textId="64CE2131" w:rsidR="009C1667" w:rsidRDefault="009C1667" w:rsidP="009C1667">
      <w:pPr>
        <w:pStyle w:val="NoteLevel3"/>
      </w:pPr>
      <w:r>
        <w:t>Animals perform in entertainment industry</w:t>
      </w:r>
    </w:p>
    <w:p w14:paraId="0F8462C7" w14:textId="77777777" w:rsidR="009C1667" w:rsidRDefault="009C1667" w:rsidP="009C1667">
      <w:pPr>
        <w:pStyle w:val="NoteLevel1"/>
      </w:pPr>
    </w:p>
    <w:p w14:paraId="52DC37C8" w14:textId="0C01019C" w:rsidR="009C1667" w:rsidRDefault="0054010E" w:rsidP="009C1667">
      <w:pPr>
        <w:pStyle w:val="NoteLevel1"/>
      </w:pPr>
      <w:r>
        <w:t>Applications continued</w:t>
      </w:r>
    </w:p>
    <w:p w14:paraId="2C747D8B" w14:textId="6F8D9FF5" w:rsidR="0054010E" w:rsidRDefault="0054010E" w:rsidP="0054010E">
      <w:pPr>
        <w:pStyle w:val="NoteLevel2"/>
      </w:pPr>
      <w:r>
        <w:t>Education and Workplace</w:t>
      </w:r>
    </w:p>
    <w:p w14:paraId="3B6A13FD" w14:textId="5CAA4E4C" w:rsidR="0054010E" w:rsidRDefault="0054010E" w:rsidP="0054010E">
      <w:pPr>
        <w:pStyle w:val="NoteLevel3"/>
      </w:pPr>
      <w:r>
        <w:t>Teaching machines (Skinner) and computer-assisted instruction</w:t>
      </w:r>
    </w:p>
    <w:p w14:paraId="0CC3A419" w14:textId="303BB00B" w:rsidR="0054010E" w:rsidRDefault="0054010E" w:rsidP="0054010E">
      <w:pPr>
        <w:pStyle w:val="NoteLevel3"/>
      </w:pPr>
      <w:r>
        <w:t>Immediate feedback</w:t>
      </w:r>
    </w:p>
    <w:p w14:paraId="32BA4D7E" w14:textId="7CDD6498" w:rsidR="0054010E" w:rsidRDefault="0054010E" w:rsidP="0054010E">
      <w:pPr>
        <w:pStyle w:val="NoteLevel3"/>
      </w:pPr>
      <w:r>
        <w:t>Self-paced learning</w:t>
      </w:r>
    </w:p>
    <w:p w14:paraId="54D4574B" w14:textId="77777777" w:rsidR="00275019" w:rsidRDefault="00275019" w:rsidP="00275019">
      <w:pPr>
        <w:pStyle w:val="NoteLevel1"/>
      </w:pPr>
    </w:p>
    <w:p w14:paraId="0C8A9C5E" w14:textId="02067229" w:rsidR="0054010E" w:rsidRDefault="0054010E" w:rsidP="00275019">
      <w:pPr>
        <w:pStyle w:val="NoteLevel1"/>
      </w:pPr>
      <w:r>
        <w:t>Applications Continued</w:t>
      </w:r>
    </w:p>
    <w:p w14:paraId="3C9D850F" w14:textId="6C09211F" w:rsidR="0054010E" w:rsidRDefault="0054010E" w:rsidP="0054010E">
      <w:pPr>
        <w:pStyle w:val="NoteLevel2"/>
      </w:pPr>
      <w:r>
        <w:t>Token economies</w:t>
      </w:r>
    </w:p>
    <w:p w14:paraId="75FFA927" w14:textId="26D0997A" w:rsidR="0054010E" w:rsidRDefault="0054010E" w:rsidP="0054010E">
      <w:pPr>
        <w:pStyle w:val="NoteLevel3"/>
      </w:pPr>
      <w:r>
        <w:t>Desired behavior reinforced with tokens, exchangeable for rewards</w:t>
      </w:r>
    </w:p>
    <w:p w14:paraId="27227A8C" w14:textId="77777777" w:rsidR="00CB4CAD" w:rsidRDefault="00CB4CAD" w:rsidP="0054010E">
      <w:pPr>
        <w:pStyle w:val="NoteLevel1"/>
      </w:pPr>
    </w:p>
    <w:p w14:paraId="70C41397" w14:textId="65B0235F" w:rsidR="00CB4CAD" w:rsidRDefault="0054010E" w:rsidP="0054010E">
      <w:pPr>
        <w:pStyle w:val="NoteLevel1"/>
      </w:pPr>
      <w:r>
        <w:t>Factor 1: Classical conditioning of fear</w:t>
      </w:r>
    </w:p>
    <w:p w14:paraId="0CFD9544" w14:textId="6EBBF758" w:rsidR="0049791D" w:rsidRDefault="0049791D" w:rsidP="0054010E">
      <w:pPr>
        <w:pStyle w:val="NoteLevel1"/>
      </w:pPr>
      <w:r>
        <w:t>Factor 2: Operant conditioning of avoidance</w:t>
      </w:r>
    </w:p>
    <w:p w14:paraId="77540E78" w14:textId="77777777" w:rsidR="0049791D" w:rsidRDefault="0049791D" w:rsidP="0054010E">
      <w:pPr>
        <w:pStyle w:val="NoteLevel1"/>
      </w:pPr>
    </w:p>
    <w:p w14:paraId="3C0CDE95" w14:textId="793A10A8" w:rsidR="0049791D" w:rsidRDefault="0049791D" w:rsidP="0054010E">
      <w:pPr>
        <w:pStyle w:val="NoteLevel1"/>
      </w:pPr>
      <w:r>
        <w:t>Social learning</w:t>
      </w:r>
    </w:p>
    <w:p w14:paraId="54C3DE75" w14:textId="1EBDFBE9" w:rsidR="0049791D" w:rsidRDefault="0049791D" w:rsidP="0049791D">
      <w:pPr>
        <w:pStyle w:val="NoteLevel2"/>
      </w:pPr>
      <w:r>
        <w:t>Bandura</w:t>
      </w:r>
    </w:p>
    <w:p w14:paraId="439DFB49" w14:textId="37145264" w:rsidR="0049791D" w:rsidRDefault="0049791D" w:rsidP="0049791D">
      <w:pPr>
        <w:pStyle w:val="NoteLevel2"/>
      </w:pPr>
      <w:r>
        <w:t>Bobo Dolls</w:t>
      </w:r>
    </w:p>
    <w:p w14:paraId="7975CBB2" w14:textId="03A0613A" w:rsidR="0049791D" w:rsidRDefault="0049791D" w:rsidP="0049791D">
      <w:pPr>
        <w:pStyle w:val="NoteLevel2"/>
      </w:pPr>
      <w:r>
        <w:t>Learning through Observation</w:t>
      </w:r>
    </w:p>
    <w:p w14:paraId="73299EEA" w14:textId="77777777" w:rsidR="0049791D" w:rsidRDefault="0049791D" w:rsidP="0049791D">
      <w:pPr>
        <w:pStyle w:val="NoteLevel1"/>
      </w:pPr>
    </w:p>
    <w:p w14:paraId="3ABEABE3" w14:textId="3FD4F7AF" w:rsidR="0049791D" w:rsidRDefault="0049791D" w:rsidP="0049791D">
      <w:pPr>
        <w:pStyle w:val="NoteLevel1"/>
      </w:pPr>
      <w:r>
        <w:t>Example</w:t>
      </w:r>
    </w:p>
    <w:p w14:paraId="08F96C1C" w14:textId="21139178" w:rsidR="0049791D" w:rsidRDefault="0049791D" w:rsidP="0049791D">
      <w:pPr>
        <w:pStyle w:val="NoteLevel2"/>
      </w:pPr>
      <w:r>
        <w:t>Promoting arousal</w:t>
      </w:r>
    </w:p>
    <w:p w14:paraId="1E9A509E" w14:textId="6143A4AE" w:rsidR="0049791D" w:rsidRDefault="0049791D" w:rsidP="0049791D">
      <w:pPr>
        <w:pStyle w:val="NoteLevel2"/>
      </w:pPr>
      <w:r>
        <w:t>Promoting romantic behaviors</w:t>
      </w:r>
    </w:p>
    <w:p w14:paraId="42EB8B16" w14:textId="77777777" w:rsidR="0049791D" w:rsidRDefault="0049791D" w:rsidP="0049791D">
      <w:pPr>
        <w:pStyle w:val="NoteLevel1"/>
      </w:pPr>
    </w:p>
    <w:p w14:paraId="7B11914E" w14:textId="7B6D6AD4" w:rsidR="0049791D" w:rsidRDefault="0049791D" w:rsidP="0049791D">
      <w:pPr>
        <w:pStyle w:val="NoteLevel2"/>
      </w:pPr>
      <w:r>
        <w:t>These are different behaviors – the first is best handled through association through association, the second through operant conditioning</w:t>
      </w:r>
    </w:p>
    <w:p w14:paraId="114ABE26" w14:textId="77777777" w:rsidR="0049791D" w:rsidRDefault="0049791D" w:rsidP="0049791D">
      <w:pPr>
        <w:pStyle w:val="NoteLevel1"/>
        <w:numPr>
          <w:ilvl w:val="0"/>
          <w:numId w:val="0"/>
        </w:numPr>
      </w:pPr>
    </w:p>
    <w:p w14:paraId="682ED4B5" w14:textId="73AEB2C9" w:rsidR="0049791D" w:rsidRDefault="0049791D" w:rsidP="0049791D">
      <w:pPr>
        <w:pStyle w:val="NoteLevel1"/>
        <w:numPr>
          <w:ilvl w:val="0"/>
          <w:numId w:val="0"/>
        </w:numPr>
      </w:pPr>
      <w:r>
        <w:t>Arousal</w:t>
      </w:r>
    </w:p>
    <w:p w14:paraId="6403750F" w14:textId="5586EA1F" w:rsidR="0049791D" w:rsidRDefault="0049791D" w:rsidP="0049791D">
      <w:pPr>
        <w:pStyle w:val="NoteLevel2"/>
      </w:pPr>
      <w:r>
        <w:t>All kinds of thing in the environment can come to have meaning and can be used to foster-stimulate arousal</w:t>
      </w:r>
    </w:p>
    <w:p w14:paraId="15ED8EAB" w14:textId="389867FF" w:rsidR="0049791D" w:rsidRDefault="0049791D" w:rsidP="0049791D">
      <w:pPr>
        <w:pStyle w:val="NoteLevel2"/>
      </w:pPr>
      <w:r>
        <w:t>These associations can be generated through classical conditioning</w:t>
      </w:r>
    </w:p>
    <w:p w14:paraId="417B7731" w14:textId="24F4C4B6" w:rsidR="0049791D" w:rsidRDefault="0049791D" w:rsidP="0049791D">
      <w:pPr>
        <w:pStyle w:val="NoteLevel2"/>
      </w:pPr>
      <w:r>
        <w:t>Smell is critical, visuals etc</w:t>
      </w:r>
    </w:p>
    <w:p w14:paraId="5406D3B6" w14:textId="77777777" w:rsidR="0049791D" w:rsidRDefault="0049791D" w:rsidP="002A5E71">
      <w:pPr>
        <w:pStyle w:val="NoteLevel1"/>
      </w:pPr>
    </w:p>
    <w:p w14:paraId="5F62204D" w14:textId="499E3AA1" w:rsidR="002A5E71" w:rsidRDefault="002A5E71" w:rsidP="002A5E71">
      <w:pPr>
        <w:pStyle w:val="NoteLevel1"/>
      </w:pPr>
      <w:r>
        <w:t>Romance</w:t>
      </w:r>
    </w:p>
    <w:p w14:paraId="527E12A6" w14:textId="59D9D75E" w:rsidR="002A5E71" w:rsidRDefault="002A5E71" w:rsidP="002A5E71">
      <w:pPr>
        <w:pStyle w:val="NoteLevel2"/>
      </w:pPr>
      <w:r>
        <w:t>Promoting romantic behaviors – reward successes, or shape</w:t>
      </w:r>
    </w:p>
    <w:p w14:paraId="7DAC6634" w14:textId="2C978D60" w:rsidR="002A5E71" w:rsidRDefault="002A5E71" w:rsidP="002A5E71">
      <w:pPr>
        <w:pStyle w:val="NoteLevel2"/>
      </w:pPr>
      <w:r>
        <w:t>Define the behaviors your consider to be romantic</w:t>
      </w:r>
    </w:p>
    <w:p w14:paraId="7813D9CD" w14:textId="77777777" w:rsidR="002A5E71" w:rsidRDefault="002A5E71" w:rsidP="002A5E71">
      <w:pPr>
        <w:pStyle w:val="NoteLevel1"/>
      </w:pPr>
    </w:p>
    <w:p w14:paraId="4D17781C" w14:textId="5E7E510F" w:rsidR="002A5E71" w:rsidRDefault="002A5E71" w:rsidP="002A5E71">
      <w:pPr>
        <w:pStyle w:val="NoteLevel1"/>
      </w:pPr>
      <w:r>
        <w:t>Which Explanation Fits</w:t>
      </w:r>
    </w:p>
    <w:p w14:paraId="1867BB04" w14:textId="76A5EC07" w:rsidR="002A5E71" w:rsidRDefault="002A5E71" w:rsidP="002A5E71">
      <w:pPr>
        <w:pStyle w:val="NoteLevel2"/>
      </w:pPr>
      <w:r>
        <w:t>Last class you were asked to map out a behaviour that you do that is classically conditioned</w:t>
      </w:r>
    </w:p>
    <w:p w14:paraId="565CCDEA" w14:textId="608666D2" w:rsidR="002A5E71" w:rsidRDefault="002A5E71" w:rsidP="002A5E71">
      <w:pPr>
        <w:pStyle w:val="NoteLevel2"/>
      </w:pPr>
      <w:r>
        <w:t>Now, identify something that you do regularly -- some behaviour that others have commented on or something you have become aware of that is operantly conditioned</w:t>
      </w:r>
    </w:p>
    <w:p w14:paraId="4FBB3B25" w14:textId="4E1204F1" w:rsidR="002A5E71" w:rsidRDefault="002A5E71" w:rsidP="002A5E71">
      <w:pPr>
        <w:pStyle w:val="NoteLevel2"/>
      </w:pPr>
      <w:r>
        <w:t>Map both behaviors and explain how the condition works</w:t>
      </w:r>
    </w:p>
    <w:p w14:paraId="2C86B264" w14:textId="77777777" w:rsidR="002A5E71" w:rsidRDefault="002A5E71" w:rsidP="002A5E71">
      <w:pPr>
        <w:pStyle w:val="NoteLevel1"/>
        <w:numPr>
          <w:ilvl w:val="0"/>
          <w:numId w:val="0"/>
        </w:numPr>
      </w:pPr>
    </w:p>
    <w:p w14:paraId="1F2364B3" w14:textId="676EABD2" w:rsidR="002A5E71" w:rsidRDefault="001C622B" w:rsidP="001C622B">
      <w:pPr>
        <w:pStyle w:val="NoteLevel1"/>
        <w:numPr>
          <w:ilvl w:val="0"/>
          <w:numId w:val="0"/>
        </w:numPr>
        <w:tabs>
          <w:tab w:val="left" w:pos="2280"/>
        </w:tabs>
      </w:pPr>
      <w:r>
        <w:tab/>
      </w:r>
    </w:p>
    <w:p w14:paraId="2D3073AE" w14:textId="0EDBBC2F" w:rsidR="00892A88" w:rsidRDefault="004D0F28">
      <w:pPr>
        <w:pStyle w:val="NoteLevel1"/>
      </w:pPr>
      <w:r>
        <w:t>Crowds</w:t>
      </w:r>
    </w:p>
    <w:p w14:paraId="18A1B64F" w14:textId="2C757AB0" w:rsidR="004D0F28" w:rsidRDefault="004D0F28" w:rsidP="004D0F28">
      <w:pPr>
        <w:pStyle w:val="NoteLevel2"/>
      </w:pPr>
      <w:r>
        <w:t>Early interpretation: irrational factor</w:t>
      </w:r>
    </w:p>
    <w:p w14:paraId="603355F5" w14:textId="5DA990C0" w:rsidR="004D0F28" w:rsidRDefault="004D0F28" w:rsidP="004D0F28">
      <w:pPr>
        <w:pStyle w:val="NoteLevel2"/>
      </w:pPr>
      <w:r>
        <w:t>Modern: diffusion of responsibility, deindividuation</w:t>
      </w:r>
    </w:p>
    <w:p w14:paraId="22276DBC" w14:textId="77777777" w:rsidR="004D0F28" w:rsidRDefault="004D0F28" w:rsidP="004D0F28">
      <w:pPr>
        <w:pStyle w:val="NoteLevel1"/>
      </w:pPr>
    </w:p>
    <w:p w14:paraId="4D22EC37" w14:textId="41B4570B" w:rsidR="004D0F28" w:rsidRDefault="004D0F28" w:rsidP="004D0F28">
      <w:pPr>
        <w:pStyle w:val="NoteLevel1"/>
      </w:pPr>
      <w:r>
        <w:t>Groups – Being In and Out</w:t>
      </w:r>
    </w:p>
    <w:p w14:paraId="644EE502" w14:textId="7C61ADE5" w:rsidR="004D0F28" w:rsidRDefault="004D0F28" w:rsidP="004D0F28">
      <w:pPr>
        <w:pStyle w:val="NoteLevel2"/>
      </w:pPr>
      <w:r>
        <w:t>In group- me and like me (us)</w:t>
      </w:r>
    </w:p>
    <w:p w14:paraId="78053F7E" w14:textId="1B5790D7" w:rsidR="004D0F28" w:rsidRDefault="004D0F28" w:rsidP="004D0F28">
      <w:pPr>
        <w:pStyle w:val="NoteLevel3"/>
      </w:pPr>
      <w:r>
        <w:t>Ethinicity, religion, gender, sport, nerds</w:t>
      </w:r>
    </w:p>
    <w:p w14:paraId="06B6513F" w14:textId="095C4F5E" w:rsidR="004D0F28" w:rsidRDefault="004D0F28" w:rsidP="004D0F28">
      <w:pPr>
        <w:pStyle w:val="NoteLevel2"/>
      </w:pPr>
      <w:r>
        <w:t>Out group- not like me (them)</w:t>
      </w:r>
    </w:p>
    <w:p w14:paraId="1208830B" w14:textId="6178C38A" w:rsidR="005D5D03" w:rsidRDefault="005D5D03" w:rsidP="005D5D03">
      <w:pPr>
        <w:pStyle w:val="NoteLevel1"/>
      </w:pPr>
      <w:r>
        <w:t>Why have In and Out groups?</w:t>
      </w:r>
    </w:p>
    <w:p w14:paraId="24941F12" w14:textId="1DB3A250" w:rsidR="005D5D03" w:rsidRDefault="005D5D03" w:rsidP="005D5D03">
      <w:pPr>
        <w:pStyle w:val="NoteLevel2"/>
      </w:pPr>
      <w:r>
        <w:t>Identity</w:t>
      </w:r>
    </w:p>
    <w:p w14:paraId="70F26257" w14:textId="763E98D9" w:rsidR="005D5D03" w:rsidRDefault="005D5D03" w:rsidP="005D5D03">
      <w:pPr>
        <w:pStyle w:val="NoteLevel2"/>
      </w:pPr>
      <w:r>
        <w:t>Cognition-shared reality</w:t>
      </w:r>
    </w:p>
    <w:p w14:paraId="26964C7B" w14:textId="77777777" w:rsidR="005D5D03" w:rsidRDefault="005D5D03" w:rsidP="005D5D03">
      <w:pPr>
        <w:pStyle w:val="NoteLevel1"/>
      </w:pPr>
    </w:p>
    <w:p w14:paraId="5A7AC679" w14:textId="24AD92D2" w:rsidR="005D5D03" w:rsidRDefault="005D5D03" w:rsidP="005D5D03">
      <w:pPr>
        <w:pStyle w:val="NoteLevel1"/>
        <w:numPr>
          <w:ilvl w:val="0"/>
          <w:numId w:val="0"/>
        </w:numPr>
      </w:pPr>
      <w:r>
        <w:t>Groups</w:t>
      </w:r>
    </w:p>
    <w:p w14:paraId="4682D837" w14:textId="0345DDE8" w:rsidR="005D5D03" w:rsidRDefault="005D5D03" w:rsidP="005D5D03">
      <w:pPr>
        <w:pStyle w:val="NoteLevel2"/>
      </w:pPr>
      <w:r>
        <w:t>Stereotypes</w:t>
      </w:r>
    </w:p>
    <w:p w14:paraId="3083C7B5" w14:textId="70AF4F88" w:rsidR="005D5D03" w:rsidRDefault="005D5D03" w:rsidP="005D5D03">
      <w:pPr>
        <w:pStyle w:val="NoteLevel3"/>
      </w:pPr>
      <w:r>
        <w:t>Set of impressions/beliefs</w:t>
      </w:r>
    </w:p>
    <w:p w14:paraId="3DE0B5E8" w14:textId="55BD10E2" w:rsidR="005D5D03" w:rsidRDefault="005D5D03" w:rsidP="005D5D03">
      <w:pPr>
        <w:pStyle w:val="NoteLevel3"/>
      </w:pPr>
      <w:r>
        <w:t>True or false</w:t>
      </w:r>
    </w:p>
    <w:p w14:paraId="33260C92" w14:textId="283076CB" w:rsidR="005D5D03" w:rsidRDefault="005D5D03" w:rsidP="005D5D03">
      <w:pPr>
        <w:pStyle w:val="NoteLevel3"/>
      </w:pPr>
      <w:r>
        <w:t>Exaggerated between group differences reduce within</w:t>
      </w:r>
    </w:p>
    <w:p w14:paraId="064535E0" w14:textId="30756FC8" w:rsidR="005D5D03" w:rsidRDefault="005D5D03" w:rsidP="005D5D03">
      <w:pPr>
        <w:pStyle w:val="NoteLevel3"/>
      </w:pPr>
      <w:r>
        <w:t>Cognitive advantage</w:t>
      </w:r>
    </w:p>
    <w:p w14:paraId="59C33281" w14:textId="0083C2E8" w:rsidR="005D5D03" w:rsidRDefault="005D5D03" w:rsidP="005D5D03">
      <w:pPr>
        <w:pStyle w:val="NoteLevel3"/>
      </w:pPr>
      <w:r>
        <w:t>Negative sterotype = prejudice + negative emotion</w:t>
      </w:r>
    </w:p>
    <w:p w14:paraId="30D5434E" w14:textId="1B9C2AA7" w:rsidR="005D5D03" w:rsidRDefault="005D5D03" w:rsidP="005D5D03">
      <w:pPr>
        <w:pStyle w:val="NoteLevel4"/>
      </w:pPr>
      <w:r>
        <w:t>Causes in text</w:t>
      </w:r>
    </w:p>
    <w:p w14:paraId="36D29C60" w14:textId="77777777" w:rsidR="00892A88" w:rsidRDefault="00892A88">
      <w:pPr>
        <w:pStyle w:val="NoteLevel1"/>
      </w:pPr>
    </w:p>
    <w:p w14:paraId="48C5D143" w14:textId="77777777" w:rsidR="00892A88" w:rsidRDefault="00892A88">
      <w:pPr>
        <w:pStyle w:val="NoteLevel1"/>
      </w:pPr>
    </w:p>
    <w:p w14:paraId="67F9CEA1" w14:textId="77777777" w:rsidR="00892A88" w:rsidRDefault="00892A88">
      <w:pPr>
        <w:pStyle w:val="NoteLevel1"/>
      </w:pPr>
    </w:p>
    <w:p w14:paraId="7578E7C7" w14:textId="77777777" w:rsidR="00385421" w:rsidRDefault="00385421">
      <w:pPr>
        <w:pStyle w:val="NoteLevel1"/>
        <w:sectPr w:rsidR="00385421" w:rsidSect="00385421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3A60AFB6" w14:textId="3E11EBFC" w:rsidR="00407999" w:rsidRDefault="00F6588F">
      <w:pPr>
        <w:pStyle w:val="NoteLevel1"/>
      </w:pPr>
      <w:r>
        <w:t>Nature vs</w:t>
      </w:r>
      <w:r w:rsidR="00407949">
        <w:t>.</w:t>
      </w:r>
      <w:r>
        <w:t xml:space="preserve"> Nurture Debate</w:t>
      </w:r>
    </w:p>
    <w:p w14:paraId="6F86CD45" w14:textId="2CA1399D" w:rsidR="00F6588F" w:rsidRDefault="00F6588F" w:rsidP="00F6588F">
      <w:pPr>
        <w:pStyle w:val="NoteLevel2"/>
      </w:pPr>
      <w:r>
        <w:t>Nature-genes</w:t>
      </w:r>
    </w:p>
    <w:p w14:paraId="402C1461" w14:textId="4390AF44" w:rsidR="00F6588F" w:rsidRDefault="00F6588F" w:rsidP="00F6588F">
      <w:pPr>
        <w:pStyle w:val="NoteLevel2"/>
      </w:pPr>
      <w:r>
        <w:t>Nurture-environment</w:t>
      </w:r>
    </w:p>
    <w:p w14:paraId="5CAA4C3B" w14:textId="544A644F" w:rsidR="00F6588F" w:rsidRDefault="00F6588F" w:rsidP="00F6588F">
      <w:pPr>
        <w:pStyle w:val="NoteLevel1"/>
        <w:numPr>
          <w:ilvl w:val="0"/>
          <w:numId w:val="0"/>
        </w:numPr>
      </w:pPr>
      <w:r>
        <w:t>Answer is both</w:t>
      </w:r>
    </w:p>
    <w:p w14:paraId="2799D772" w14:textId="486F4F49" w:rsidR="00F6588F" w:rsidRDefault="00F6588F" w:rsidP="00F6588F">
      <w:pPr>
        <w:pStyle w:val="NoteLevel2"/>
      </w:pPr>
      <w:r>
        <w:t>Question is how much of each?</w:t>
      </w:r>
    </w:p>
    <w:p w14:paraId="63F4FBDE" w14:textId="77777777" w:rsidR="00F6588F" w:rsidRDefault="00F6588F" w:rsidP="00F6588F">
      <w:pPr>
        <w:pStyle w:val="NoteLevel1"/>
      </w:pPr>
    </w:p>
    <w:p w14:paraId="5096ED8D" w14:textId="071CE742" w:rsidR="00407949" w:rsidRDefault="00407949" w:rsidP="00F6588F">
      <w:pPr>
        <w:pStyle w:val="NoteLevel1"/>
      </w:pPr>
      <w:r>
        <w:t>Nature</w:t>
      </w:r>
    </w:p>
    <w:p w14:paraId="49240D3E" w14:textId="109D9D77" w:rsidR="00407949" w:rsidRDefault="00407949" w:rsidP="00407949">
      <w:pPr>
        <w:pStyle w:val="NoteLevel2"/>
      </w:pPr>
      <w:r>
        <w:t>Chromosomes, genes, DNA</w:t>
      </w:r>
    </w:p>
    <w:p w14:paraId="7AE07962" w14:textId="77777777" w:rsidR="00407949" w:rsidRDefault="00407949" w:rsidP="00407949">
      <w:pPr>
        <w:pStyle w:val="NoteLevel1"/>
      </w:pPr>
    </w:p>
    <w:p w14:paraId="09AE9143" w14:textId="7ADC19A4" w:rsidR="00407949" w:rsidRDefault="00407949" w:rsidP="00407949">
      <w:pPr>
        <w:pStyle w:val="NoteLevel1"/>
      </w:pPr>
      <w:r>
        <w:t>DNA</w:t>
      </w:r>
    </w:p>
    <w:p w14:paraId="5D5BA5C6" w14:textId="411540C9" w:rsidR="00407949" w:rsidRDefault="00407949" w:rsidP="00407949">
      <w:pPr>
        <w:pStyle w:val="NoteLevel2"/>
      </w:pPr>
      <w:r>
        <w:t>Double stranded</w:t>
      </w:r>
    </w:p>
    <w:p w14:paraId="67633F3A" w14:textId="6E13C6D5" w:rsidR="00407949" w:rsidRDefault="00407949" w:rsidP="00407949">
      <w:pPr>
        <w:pStyle w:val="NoteLevel2"/>
      </w:pPr>
      <w:r>
        <w:t>Four building blocks (Thymine &amp; Adenine, Cytosine &amp; Guanine)</w:t>
      </w:r>
    </w:p>
    <w:p w14:paraId="2E478DDB" w14:textId="75B19B3E" w:rsidR="00407949" w:rsidRDefault="00407949" w:rsidP="00407949">
      <w:pPr>
        <w:pStyle w:val="NoteLevel2"/>
      </w:pPr>
      <w:r>
        <w:t>Human genome = about 3 billion pairs of bases</w:t>
      </w:r>
    </w:p>
    <w:p w14:paraId="1B3FB28D" w14:textId="77777777" w:rsidR="00407949" w:rsidRDefault="00407949" w:rsidP="00407949">
      <w:pPr>
        <w:pStyle w:val="NoteLevel1"/>
        <w:numPr>
          <w:ilvl w:val="0"/>
          <w:numId w:val="0"/>
        </w:numPr>
      </w:pPr>
    </w:p>
    <w:p w14:paraId="07BFCA3A" w14:textId="516C0E2E" w:rsidR="00407949" w:rsidRDefault="00BC7FE6" w:rsidP="00407949">
      <w:pPr>
        <w:pStyle w:val="NoteLevel1"/>
        <w:numPr>
          <w:ilvl w:val="0"/>
          <w:numId w:val="0"/>
        </w:numPr>
      </w:pPr>
      <w:r>
        <w:t>Darwin</w:t>
      </w:r>
    </w:p>
    <w:p w14:paraId="69287DB9" w14:textId="58405B79" w:rsidR="00BC7FE6" w:rsidRDefault="00BC7FE6" w:rsidP="00BC7FE6">
      <w:pPr>
        <w:pStyle w:val="NoteLevel2"/>
      </w:pPr>
      <w:r>
        <w:t>Natural selection-survival of the fittest</w:t>
      </w:r>
    </w:p>
    <w:p w14:paraId="77717FCA" w14:textId="0BD73340" w:rsidR="00BC7FE6" w:rsidRDefault="00BC7FE6" w:rsidP="00BC7FE6">
      <w:pPr>
        <w:pStyle w:val="NoteLevel3"/>
      </w:pPr>
      <w:r>
        <w:t>Fight with environment</w:t>
      </w:r>
    </w:p>
    <w:p w14:paraId="7CCAD195" w14:textId="3FEE7186" w:rsidR="00BC7FE6" w:rsidRDefault="00BC7FE6" w:rsidP="00BC7FE6">
      <w:pPr>
        <w:pStyle w:val="NoteLevel2"/>
      </w:pPr>
      <w:r>
        <w:t>Sexual selection</w:t>
      </w:r>
    </w:p>
    <w:p w14:paraId="58A7FEFF" w14:textId="6DA3F52C" w:rsidR="00BC7FE6" w:rsidRDefault="00BC7FE6" w:rsidP="00BC7FE6">
      <w:pPr>
        <w:pStyle w:val="NoteLevel3"/>
      </w:pPr>
      <w:r>
        <w:t>Compete for a mate</w:t>
      </w:r>
    </w:p>
    <w:p w14:paraId="0BC3B283" w14:textId="77777777" w:rsidR="00BC7FE6" w:rsidRDefault="00BC7FE6" w:rsidP="00014547">
      <w:pPr>
        <w:pStyle w:val="NoteLevel1"/>
      </w:pPr>
    </w:p>
    <w:p w14:paraId="6D55E3E8" w14:textId="2DEBB493" w:rsidR="00014547" w:rsidRPr="0074675C" w:rsidRDefault="00014547" w:rsidP="00014547">
      <w:pPr>
        <w:pStyle w:val="NoteLevel1"/>
        <w:rPr>
          <w:b/>
        </w:rPr>
      </w:pPr>
      <w:r w:rsidRPr="0074675C">
        <w:rPr>
          <w:b/>
        </w:rPr>
        <w:t>Language</w:t>
      </w:r>
    </w:p>
    <w:p w14:paraId="131529A7" w14:textId="17791FB9" w:rsidR="00014547" w:rsidRPr="0074675C" w:rsidRDefault="00014547" w:rsidP="00014547">
      <w:pPr>
        <w:pStyle w:val="NoteLevel2"/>
        <w:rPr>
          <w:u w:val="single"/>
        </w:rPr>
      </w:pPr>
      <w:r w:rsidRPr="0074675C">
        <w:rPr>
          <w:u w:val="single"/>
        </w:rPr>
        <w:t>Properties of language</w:t>
      </w:r>
    </w:p>
    <w:p w14:paraId="46431B3F" w14:textId="1A0F7312" w:rsidR="00014547" w:rsidRPr="0074675C" w:rsidRDefault="00014547" w:rsidP="00014547">
      <w:pPr>
        <w:pStyle w:val="NoteLevel3"/>
        <w:rPr>
          <w:b/>
        </w:rPr>
      </w:pPr>
      <w:r w:rsidRPr="0074675C">
        <w:rPr>
          <w:b/>
        </w:rPr>
        <w:t>Creative</w:t>
      </w:r>
    </w:p>
    <w:p w14:paraId="2F1B083A" w14:textId="7E567B4F" w:rsidR="00014547" w:rsidRDefault="00014547" w:rsidP="00014547">
      <w:pPr>
        <w:pStyle w:val="NoteLevel4"/>
      </w:pPr>
      <w:r>
        <w:t>Effortlessly create new sentences</w:t>
      </w:r>
    </w:p>
    <w:p w14:paraId="43471F50" w14:textId="781B37A8" w:rsidR="00014547" w:rsidRDefault="00014547" w:rsidP="00014547">
      <w:pPr>
        <w:pStyle w:val="NoteLevel5"/>
        <w:numPr>
          <w:ilvl w:val="0"/>
          <w:numId w:val="0"/>
        </w:numPr>
        <w:ind w:left="3240"/>
      </w:pPr>
      <w:r>
        <w:t>Have a finite vocabulary that can be combined in infinite ways</w:t>
      </w:r>
    </w:p>
    <w:p w14:paraId="7FDDB950" w14:textId="77777777" w:rsidR="00014547" w:rsidRDefault="00014547" w:rsidP="00014547">
      <w:pPr>
        <w:pStyle w:val="NoteLevel2"/>
        <w:numPr>
          <w:ilvl w:val="0"/>
          <w:numId w:val="0"/>
        </w:numPr>
        <w:ind w:left="1080"/>
      </w:pPr>
    </w:p>
    <w:p w14:paraId="1CC2BBE6" w14:textId="6D3636C4" w:rsidR="00014547" w:rsidRPr="0074675C" w:rsidRDefault="00014547" w:rsidP="00014547">
      <w:pPr>
        <w:pStyle w:val="NoteLevel3"/>
        <w:rPr>
          <w:b/>
        </w:rPr>
      </w:pPr>
      <w:r w:rsidRPr="0074675C">
        <w:rPr>
          <w:b/>
        </w:rPr>
        <w:t>Structured</w:t>
      </w:r>
    </w:p>
    <w:p w14:paraId="278E0F51" w14:textId="43A75D02" w:rsidR="00014547" w:rsidRDefault="00784D92" w:rsidP="00014547">
      <w:pPr>
        <w:pStyle w:val="NoteLevel4"/>
      </w:pPr>
      <w:r>
        <w:t>Although</w:t>
      </w:r>
      <w:r w:rsidR="00014547">
        <w:t xml:space="preserve"> creative – there are some restrictions</w:t>
      </w:r>
    </w:p>
    <w:p w14:paraId="02FB127F" w14:textId="449F4816" w:rsidR="00014547" w:rsidRDefault="00014547" w:rsidP="00014547">
      <w:pPr>
        <w:pStyle w:val="NoteLevel4"/>
      </w:pPr>
      <w:r>
        <w:t>These are regularities of language (not necessarily grammar rules)</w:t>
      </w:r>
    </w:p>
    <w:p w14:paraId="223E21B1" w14:textId="1A8C1DF8" w:rsidR="00014547" w:rsidRDefault="00014547" w:rsidP="00014547">
      <w:pPr>
        <w:pStyle w:val="NoteLevel5"/>
        <w:numPr>
          <w:ilvl w:val="0"/>
          <w:numId w:val="0"/>
        </w:numPr>
        <w:ind w:left="3240"/>
      </w:pPr>
    </w:p>
    <w:p w14:paraId="5DBE46B7" w14:textId="6A2E2936" w:rsidR="00014547" w:rsidRPr="0074675C" w:rsidRDefault="00014547" w:rsidP="00014547">
      <w:pPr>
        <w:pStyle w:val="NoteLevel3"/>
        <w:rPr>
          <w:b/>
        </w:rPr>
      </w:pPr>
      <w:r w:rsidRPr="0074675C">
        <w:rPr>
          <w:b/>
        </w:rPr>
        <w:t>Meaningful</w:t>
      </w:r>
    </w:p>
    <w:p w14:paraId="0C667AE1" w14:textId="496CF7E0" w:rsidR="00014547" w:rsidRDefault="00014547" w:rsidP="00014547">
      <w:pPr>
        <w:pStyle w:val="NoteLevel4"/>
      </w:pPr>
      <w:r>
        <w:t>Each word represents an idea</w:t>
      </w:r>
    </w:p>
    <w:p w14:paraId="5284BDAA" w14:textId="40472866" w:rsidR="00014547" w:rsidRDefault="00014547" w:rsidP="00014547">
      <w:pPr>
        <w:pStyle w:val="NoteLevel5"/>
      </w:pPr>
      <w:r>
        <w:t>Object, action, abstraction, quality…</w:t>
      </w:r>
    </w:p>
    <w:p w14:paraId="04E5A9C6" w14:textId="7AB03F31" w:rsidR="00014547" w:rsidRDefault="00014547" w:rsidP="00014547">
      <w:pPr>
        <w:pStyle w:val="NoteLevel4"/>
      </w:pPr>
      <w:r>
        <w:t>Grammar/structure also contribute to the ideas</w:t>
      </w:r>
    </w:p>
    <w:p w14:paraId="6B5017DC" w14:textId="05ACA307" w:rsidR="00014547" w:rsidRDefault="0074675C" w:rsidP="0074675C">
      <w:pPr>
        <w:pStyle w:val="NoteLevel5"/>
      </w:pPr>
      <w:r>
        <w:t>Dog bites cat or cat bites dog</w:t>
      </w:r>
    </w:p>
    <w:p w14:paraId="4AF700C2" w14:textId="77777777" w:rsidR="0074675C" w:rsidRDefault="0074675C" w:rsidP="0074675C">
      <w:pPr>
        <w:pStyle w:val="NoteLevel5"/>
        <w:numPr>
          <w:ilvl w:val="0"/>
          <w:numId w:val="0"/>
        </w:numPr>
        <w:ind w:left="3240"/>
      </w:pPr>
    </w:p>
    <w:p w14:paraId="07EFF4CE" w14:textId="18002FAA" w:rsidR="00014547" w:rsidRPr="0074675C" w:rsidRDefault="00014547" w:rsidP="00014547">
      <w:pPr>
        <w:pStyle w:val="NoteLevel3"/>
        <w:rPr>
          <w:b/>
        </w:rPr>
      </w:pPr>
      <w:r w:rsidRPr="0074675C">
        <w:rPr>
          <w:b/>
        </w:rPr>
        <w:t>Communicative</w:t>
      </w:r>
    </w:p>
    <w:p w14:paraId="00E4FBAE" w14:textId="2C78FF84" w:rsidR="0074675C" w:rsidRDefault="0074675C" w:rsidP="0074675C">
      <w:pPr>
        <w:pStyle w:val="NoteLevel4"/>
      </w:pPr>
      <w:r>
        <w:t>Some language is private – for ourselves</w:t>
      </w:r>
    </w:p>
    <w:p w14:paraId="4B73971D" w14:textId="14997D57" w:rsidR="0074675C" w:rsidRDefault="0074675C" w:rsidP="0074675C">
      <w:pPr>
        <w:pStyle w:val="NoteLevel4"/>
      </w:pPr>
      <w:r>
        <w:t>Most language is directed at and around others, social activity</w:t>
      </w:r>
    </w:p>
    <w:p w14:paraId="354E36CF" w14:textId="63B5C756" w:rsidR="0074675C" w:rsidRDefault="0074675C" w:rsidP="0074675C">
      <w:pPr>
        <w:pStyle w:val="NoteLevel4"/>
      </w:pPr>
      <w:r>
        <w:t>Need to know the sounds, words, sentences of language and principles of conversation</w:t>
      </w:r>
    </w:p>
    <w:p w14:paraId="416F98F9" w14:textId="77777777" w:rsidR="007302B6" w:rsidRDefault="007302B6" w:rsidP="007302B6">
      <w:pPr>
        <w:pStyle w:val="NoteLevel4"/>
        <w:numPr>
          <w:ilvl w:val="0"/>
          <w:numId w:val="0"/>
        </w:numPr>
        <w:ind w:left="2520"/>
      </w:pPr>
    </w:p>
    <w:p w14:paraId="714C5242" w14:textId="533751F1" w:rsidR="007302B6" w:rsidRPr="007302B6" w:rsidRDefault="007302B6" w:rsidP="007302B6">
      <w:pPr>
        <w:pStyle w:val="NoteLevel3"/>
        <w:rPr>
          <w:b/>
        </w:rPr>
      </w:pPr>
      <w:r w:rsidRPr="007302B6">
        <w:rPr>
          <w:b/>
        </w:rPr>
        <w:t>Pragmatics</w:t>
      </w:r>
    </w:p>
    <w:p w14:paraId="17FCAAF6" w14:textId="7538A779" w:rsidR="007302B6" w:rsidRDefault="007302B6" w:rsidP="007302B6">
      <w:pPr>
        <w:pStyle w:val="NoteLevel4"/>
      </w:pPr>
      <w:r>
        <w:t>Knowing how to speak to whom</w:t>
      </w:r>
    </w:p>
    <w:p w14:paraId="0A49C09E" w14:textId="4AED49CF" w:rsidR="007302B6" w:rsidRDefault="007302B6" w:rsidP="007302B6">
      <w:pPr>
        <w:pStyle w:val="NoteLevel4"/>
      </w:pPr>
      <w:r>
        <w:t>Child, loved one, stranger, employer, enemy, expert etc.</w:t>
      </w:r>
    </w:p>
    <w:p w14:paraId="50008769" w14:textId="77777777" w:rsidR="007D091D" w:rsidRDefault="007D091D" w:rsidP="007D091D">
      <w:pPr>
        <w:pStyle w:val="NoteLevel1"/>
      </w:pPr>
    </w:p>
    <w:p w14:paraId="3F57B584" w14:textId="52DD54C6" w:rsidR="007D091D" w:rsidRPr="007D091D" w:rsidRDefault="007D091D" w:rsidP="007D091D">
      <w:pPr>
        <w:pStyle w:val="NoteLevel1"/>
        <w:rPr>
          <w:b/>
        </w:rPr>
      </w:pPr>
      <w:r w:rsidRPr="007D091D">
        <w:rPr>
          <w:b/>
        </w:rPr>
        <w:t>Structure of Language</w:t>
      </w:r>
    </w:p>
    <w:p w14:paraId="22DB51C9" w14:textId="6E4AA389" w:rsidR="007D091D" w:rsidRDefault="007D091D" w:rsidP="007D091D">
      <w:pPr>
        <w:pStyle w:val="NoteLevel2"/>
      </w:pPr>
      <w:r>
        <w:t>Phonemes</w:t>
      </w:r>
    </w:p>
    <w:p w14:paraId="33F8C9E1" w14:textId="33A4C14D" w:rsidR="007D091D" w:rsidRDefault="007D091D" w:rsidP="007D091D">
      <w:pPr>
        <w:pStyle w:val="NoteLevel3"/>
      </w:pPr>
      <w:r>
        <w:t>Requires sounds</w:t>
      </w:r>
    </w:p>
    <w:p w14:paraId="0154F76D" w14:textId="3FF44457" w:rsidR="007D091D" w:rsidRDefault="007D091D" w:rsidP="007D091D">
      <w:pPr>
        <w:pStyle w:val="NoteLevel3"/>
      </w:pPr>
      <w:r>
        <w:t>Sounds require physiological structures</w:t>
      </w:r>
    </w:p>
    <w:p w14:paraId="5298835C" w14:textId="45E0F472" w:rsidR="007D091D" w:rsidRDefault="007D091D" w:rsidP="007D091D">
      <w:pPr>
        <w:pStyle w:val="NoteLevel3"/>
      </w:pPr>
      <w:r>
        <w:t>Smallest unit of sound recognized as separated in a given language</w:t>
      </w:r>
    </w:p>
    <w:p w14:paraId="7D5DD5E7" w14:textId="3762443D" w:rsidR="007D091D" w:rsidRDefault="007D091D" w:rsidP="007D091D">
      <w:pPr>
        <w:pStyle w:val="NoteLevel3"/>
      </w:pPr>
      <w:r>
        <w:t>Do not correspond to letter of alphabet</w:t>
      </w:r>
    </w:p>
    <w:p w14:paraId="4FE0B632" w14:textId="13BDCBA9" w:rsidR="007D091D" w:rsidRDefault="007D091D" w:rsidP="007D091D">
      <w:pPr>
        <w:pStyle w:val="NoteLevel3"/>
      </w:pPr>
      <w:r>
        <w:t>Meaningful perceptual units</w:t>
      </w:r>
    </w:p>
    <w:p w14:paraId="733AC32C" w14:textId="51958D68" w:rsidR="007D091D" w:rsidRDefault="007D091D" w:rsidP="007D091D">
      <w:pPr>
        <w:pStyle w:val="NoteLevel4"/>
      </w:pPr>
      <w:r>
        <w:t>Humans can produce 100’s of phonemes</w:t>
      </w:r>
    </w:p>
    <w:p w14:paraId="19EA6E48" w14:textId="2D263AAB" w:rsidR="007D091D" w:rsidRDefault="007D091D" w:rsidP="007D091D">
      <w:pPr>
        <w:pStyle w:val="NoteLevel5"/>
      </w:pPr>
      <w:r>
        <w:t>No language uses all</w:t>
      </w:r>
    </w:p>
    <w:p w14:paraId="5092DC9C" w14:textId="31741E1E" w:rsidR="007D091D" w:rsidRDefault="007D091D" w:rsidP="007D091D">
      <w:pPr>
        <w:pStyle w:val="NoteLevel4"/>
      </w:pPr>
      <w:r>
        <w:t>About 40 phonemes in English</w:t>
      </w:r>
    </w:p>
    <w:p w14:paraId="71959D3B" w14:textId="77777777" w:rsidR="007D091D" w:rsidRDefault="007D091D" w:rsidP="00B36FEB">
      <w:pPr>
        <w:pStyle w:val="NoteLevel1"/>
        <w:numPr>
          <w:ilvl w:val="0"/>
          <w:numId w:val="0"/>
        </w:numPr>
      </w:pPr>
    </w:p>
    <w:p w14:paraId="100A1815" w14:textId="3D502B2D" w:rsidR="007D091D" w:rsidRDefault="007D091D" w:rsidP="007D091D">
      <w:pPr>
        <w:pStyle w:val="NoteLevel2"/>
      </w:pPr>
      <w:r>
        <w:t>Morphemes</w:t>
      </w:r>
    </w:p>
    <w:p w14:paraId="18EE8C95" w14:textId="4373C687" w:rsidR="007D091D" w:rsidRDefault="00B36FEB" w:rsidP="007D091D">
      <w:pPr>
        <w:pStyle w:val="NoteLevel3"/>
      </w:pPr>
      <w:r>
        <w:t>Fundamental unit of meaning</w:t>
      </w:r>
    </w:p>
    <w:p w14:paraId="5DAFFC6D" w14:textId="7E6569D8" w:rsidR="00B36FEB" w:rsidRDefault="00B36FEB" w:rsidP="00B36FEB">
      <w:pPr>
        <w:pStyle w:val="NoteLevel4"/>
      </w:pPr>
      <w:r>
        <w:t>Combination of phonemes</w:t>
      </w:r>
    </w:p>
    <w:p w14:paraId="3D36E7BF" w14:textId="2656164A" w:rsidR="00B36FEB" w:rsidRDefault="00B36FEB" w:rsidP="00B36FEB">
      <w:pPr>
        <w:pStyle w:val="NoteLevel4"/>
      </w:pPr>
      <w:r>
        <w:t>English: 40 phonemes; more than 80,000 morphemes for the average person</w:t>
      </w:r>
    </w:p>
    <w:p w14:paraId="139A6D0C" w14:textId="2F2D384E" w:rsidR="00B36FEB" w:rsidRDefault="00B36FEB" w:rsidP="00B36FEB">
      <w:pPr>
        <w:pStyle w:val="NoteLevel4"/>
      </w:pPr>
      <w:r>
        <w:t>Morphemes form words</w:t>
      </w:r>
    </w:p>
    <w:p w14:paraId="450014DD" w14:textId="30519E55" w:rsidR="00B36FEB" w:rsidRDefault="00B36FEB" w:rsidP="00B36FEB">
      <w:pPr>
        <w:pStyle w:val="NoteLevel5"/>
      </w:pPr>
      <w:r>
        <w:t>Some are single syllable words (hat, bat)</w:t>
      </w:r>
    </w:p>
    <w:p w14:paraId="196E1CC0" w14:textId="10F47850" w:rsidR="00B36FEB" w:rsidRDefault="00B36FEB" w:rsidP="00B36FEB">
      <w:pPr>
        <w:pStyle w:val="NoteLevel5"/>
      </w:pPr>
      <w:r>
        <w:t>Some are single letter (s, ed)</w:t>
      </w:r>
    </w:p>
    <w:p w14:paraId="3EE9231A" w14:textId="77777777" w:rsidR="00B36FEB" w:rsidRDefault="00B36FEB" w:rsidP="00B36FEB">
      <w:pPr>
        <w:pStyle w:val="NoteLevel5"/>
        <w:numPr>
          <w:ilvl w:val="0"/>
          <w:numId w:val="0"/>
        </w:numPr>
        <w:ind w:left="3240"/>
      </w:pPr>
    </w:p>
    <w:p w14:paraId="4070AAAB" w14:textId="43059784" w:rsidR="007D091D" w:rsidRDefault="007D091D" w:rsidP="007D091D">
      <w:pPr>
        <w:pStyle w:val="NoteLevel2"/>
      </w:pPr>
      <w:r>
        <w:t>Syntax</w:t>
      </w:r>
    </w:p>
    <w:p w14:paraId="47953B02" w14:textId="7D31936F" w:rsidR="007D091D" w:rsidRDefault="00B36FEB" w:rsidP="00B36FEB">
      <w:pPr>
        <w:pStyle w:val="NoteLevel3"/>
      </w:pPr>
      <w:r>
        <w:t>Rules for combining words together into meaningful phrases</w:t>
      </w:r>
    </w:p>
    <w:p w14:paraId="27F500EF" w14:textId="29A93148" w:rsidR="00B36FEB" w:rsidRDefault="00B36FEB" w:rsidP="00B36FEB">
      <w:pPr>
        <w:pStyle w:val="NoteLevel3"/>
      </w:pPr>
      <w:r>
        <w:t>How you phrase, gives the meaning</w:t>
      </w:r>
    </w:p>
    <w:p w14:paraId="65091CF8" w14:textId="0A6CBE77" w:rsidR="00B36FEB" w:rsidRDefault="00B36FEB" w:rsidP="00B36FEB">
      <w:pPr>
        <w:pStyle w:val="NoteLevel4"/>
      </w:pPr>
      <w:r>
        <w:t>Ambiguity</w:t>
      </w:r>
    </w:p>
    <w:p w14:paraId="5AD4732B" w14:textId="36EB695E" w:rsidR="00B36FEB" w:rsidRDefault="00B36FEB" w:rsidP="00B36FEB">
      <w:pPr>
        <w:pStyle w:val="NoteLevel4"/>
      </w:pPr>
      <w:r>
        <w:t>The French bottle smells</w:t>
      </w:r>
    </w:p>
    <w:p w14:paraId="08D38D96" w14:textId="1868ACC7" w:rsidR="00B36FEB" w:rsidRDefault="00B36FEB" w:rsidP="00B36FEB">
      <w:pPr>
        <w:pStyle w:val="NoteLevel5"/>
      </w:pPr>
      <w:r>
        <w:t>Can be</w:t>
      </w:r>
    </w:p>
    <w:p w14:paraId="1C0C215D" w14:textId="0F37EC39" w:rsidR="00B36FEB" w:rsidRDefault="00B36FEB" w:rsidP="006D6B05">
      <w:pPr>
        <w:pStyle w:val="NoteLevel1"/>
      </w:pPr>
    </w:p>
    <w:p w14:paraId="7A9BA4C7" w14:textId="5A814625" w:rsidR="006D6B05" w:rsidRDefault="006D6B05" w:rsidP="006D6B05">
      <w:pPr>
        <w:pStyle w:val="NoteLevel1"/>
      </w:pPr>
      <w:r>
        <w:t>Structure and Meaning</w:t>
      </w:r>
    </w:p>
    <w:p w14:paraId="400D54F6" w14:textId="48ADC73D" w:rsidR="006D6B05" w:rsidRDefault="006D6B05" w:rsidP="006D6B05">
      <w:pPr>
        <w:pStyle w:val="NoteLevel2"/>
      </w:pPr>
      <w:r>
        <w:t>Surface structure is how you parse the sentence into meaningful units</w:t>
      </w:r>
    </w:p>
    <w:p w14:paraId="0E400288" w14:textId="5F79E10C" w:rsidR="006D6B05" w:rsidRDefault="006D6B05" w:rsidP="006D6B05">
      <w:pPr>
        <w:pStyle w:val="NoteLevel3"/>
      </w:pPr>
      <w:r>
        <w:t>Ambiguity – when the underlying proposition is not clear</w:t>
      </w:r>
    </w:p>
    <w:p w14:paraId="2DCAFDDD" w14:textId="6E8EE903" w:rsidR="006D6B05" w:rsidRDefault="006D6B05" w:rsidP="006D6B05">
      <w:pPr>
        <w:pStyle w:val="NoteLevel4"/>
      </w:pPr>
      <w:r>
        <w:t>Smoking volcanoes can be dangerous</w:t>
      </w:r>
    </w:p>
    <w:p w14:paraId="49C82287" w14:textId="79DA6EF8" w:rsidR="006D6B05" w:rsidRDefault="006D6B05" w:rsidP="006D6B05">
      <w:pPr>
        <w:pStyle w:val="NoteLevel5"/>
      </w:pPr>
      <w:r>
        <w:t>Visiting relatives can be boring</w:t>
      </w:r>
    </w:p>
    <w:p w14:paraId="7B8E0508" w14:textId="77777777" w:rsidR="006D6B05" w:rsidRDefault="006D6B05" w:rsidP="006D6B05">
      <w:pPr>
        <w:pStyle w:val="NoteLevel1"/>
      </w:pPr>
    </w:p>
    <w:p w14:paraId="1264084F" w14:textId="59B27C9B" w:rsidR="006D6B05" w:rsidRDefault="006D6B05" w:rsidP="006D6B05">
      <w:pPr>
        <w:pStyle w:val="NoteLevel1"/>
      </w:pPr>
      <w:r>
        <w:t>Language Development</w:t>
      </w:r>
    </w:p>
    <w:p w14:paraId="229F70AE" w14:textId="29EBBB8D" w:rsidR="006D6B05" w:rsidRDefault="006D6B05" w:rsidP="006D6B05">
      <w:pPr>
        <w:pStyle w:val="NoteLevel2"/>
      </w:pPr>
      <w:r>
        <w:t>Infant/child has to select out the sounds relevant to language from other vocal sounds in the speech stream</w:t>
      </w:r>
    </w:p>
    <w:p w14:paraId="626A7A89" w14:textId="77777777" w:rsidR="006D6B05" w:rsidRDefault="006D6B05" w:rsidP="006D6B05">
      <w:pPr>
        <w:pStyle w:val="NoteLevel1"/>
      </w:pPr>
    </w:p>
    <w:p w14:paraId="5386EBA2" w14:textId="1FE10675" w:rsidR="006D6B05" w:rsidRDefault="006D6B05" w:rsidP="006D6B05">
      <w:pPr>
        <w:pStyle w:val="NoteLevel1"/>
      </w:pPr>
      <w:r>
        <w:t>Pre-linguistic</w:t>
      </w:r>
    </w:p>
    <w:p w14:paraId="7A0A96C4" w14:textId="6EDD4040" w:rsidR="006D6B05" w:rsidRDefault="006D6B05" w:rsidP="006D6B05">
      <w:pPr>
        <w:pStyle w:val="NoteLevel2"/>
      </w:pPr>
      <w:r>
        <w:t>Babbling</w:t>
      </w:r>
    </w:p>
    <w:p w14:paraId="4F1EE252" w14:textId="6F3BBFC0" w:rsidR="006D6B05" w:rsidRDefault="006D6B05" w:rsidP="006D6B05">
      <w:pPr>
        <w:pStyle w:val="NoteLevel2"/>
      </w:pPr>
      <w:r>
        <w:t>International</w:t>
      </w:r>
    </w:p>
    <w:p w14:paraId="38F6CDA3" w14:textId="62382B46" w:rsidR="006D6B05" w:rsidRDefault="006D6B05" w:rsidP="006D6B05">
      <w:pPr>
        <w:pStyle w:val="NoteLevel2"/>
      </w:pPr>
      <w:r>
        <w:t>Signers</w:t>
      </w:r>
    </w:p>
    <w:p w14:paraId="489269FC" w14:textId="77777777" w:rsidR="007D091D" w:rsidRDefault="007D091D" w:rsidP="007D091D">
      <w:pPr>
        <w:pStyle w:val="NoteLevel1"/>
        <w:numPr>
          <w:ilvl w:val="0"/>
          <w:numId w:val="0"/>
        </w:numPr>
      </w:pPr>
    </w:p>
    <w:p w14:paraId="13A912AE" w14:textId="681D9374" w:rsidR="003A24E8" w:rsidRDefault="003A24E8" w:rsidP="007D091D">
      <w:pPr>
        <w:pStyle w:val="NoteLevel1"/>
        <w:numPr>
          <w:ilvl w:val="0"/>
          <w:numId w:val="0"/>
        </w:numPr>
      </w:pPr>
      <w:r>
        <w:t>One-Word Stage</w:t>
      </w:r>
    </w:p>
    <w:p w14:paraId="583E4658" w14:textId="3DB8541E" w:rsidR="003A24E8" w:rsidRDefault="003A24E8" w:rsidP="003A24E8">
      <w:pPr>
        <w:pStyle w:val="NoteLevel2"/>
      </w:pPr>
      <w:r>
        <w:t>Holophrastic – one word many meanings</w:t>
      </w:r>
    </w:p>
    <w:p w14:paraId="52CDD6DA" w14:textId="4B9B782D" w:rsidR="003A24E8" w:rsidRDefault="003A24E8" w:rsidP="003A24E8">
      <w:pPr>
        <w:pStyle w:val="NoteLevel2"/>
      </w:pPr>
      <w:r>
        <w:t>Errors</w:t>
      </w:r>
    </w:p>
    <w:p w14:paraId="637FE474" w14:textId="071B6959" w:rsidR="003A24E8" w:rsidRDefault="003A24E8" w:rsidP="003A24E8">
      <w:pPr>
        <w:pStyle w:val="NoteLevel3"/>
      </w:pPr>
      <w:r>
        <w:t>Overextensions – word is used too liberally-specific word to apply to things it should not</w:t>
      </w:r>
    </w:p>
    <w:p w14:paraId="7B7D0AFC" w14:textId="12C26A82" w:rsidR="003A24E8" w:rsidRDefault="003A24E8" w:rsidP="003A24E8">
      <w:pPr>
        <w:pStyle w:val="NoteLevel4"/>
      </w:pPr>
      <w:r>
        <w:t>Daddy = Man</w:t>
      </w:r>
    </w:p>
    <w:p w14:paraId="4D175270" w14:textId="56155328" w:rsidR="003A24E8" w:rsidRDefault="003A24E8" w:rsidP="003A24E8">
      <w:pPr>
        <w:pStyle w:val="NoteLevel3"/>
      </w:pPr>
      <w:r>
        <w:t>Underextensions – general word but child restricts to specific cases</w:t>
      </w:r>
    </w:p>
    <w:p w14:paraId="0EF183BA" w14:textId="43AD2EC6" w:rsidR="003A24E8" w:rsidRDefault="003A24E8" w:rsidP="003A24E8">
      <w:pPr>
        <w:pStyle w:val="NoteLevel4"/>
      </w:pPr>
      <w:r>
        <w:t>Drink = juice only</w:t>
      </w:r>
    </w:p>
    <w:p w14:paraId="0B240106" w14:textId="77777777" w:rsidR="003A24E8" w:rsidRDefault="003A24E8" w:rsidP="003A24E8">
      <w:pPr>
        <w:pStyle w:val="NoteLevel1"/>
      </w:pPr>
    </w:p>
    <w:p w14:paraId="7F47EE56" w14:textId="653F54FD" w:rsidR="003A24E8" w:rsidRDefault="003A24E8" w:rsidP="003A24E8">
      <w:pPr>
        <w:pStyle w:val="NoteLevel1"/>
      </w:pPr>
      <w:r>
        <w:t>Two-Word Stage</w:t>
      </w:r>
    </w:p>
    <w:p w14:paraId="058F4B10" w14:textId="08744BCF" w:rsidR="003A24E8" w:rsidRDefault="003A24E8" w:rsidP="003A24E8">
      <w:pPr>
        <w:pStyle w:val="NoteLevel2"/>
      </w:pPr>
      <w:r>
        <w:t>Telegraphic – basic sentences</w:t>
      </w:r>
    </w:p>
    <w:p w14:paraId="3AF5F2E7" w14:textId="0DD6ACF8" w:rsidR="003A24E8" w:rsidRDefault="003A24E8" w:rsidP="003A24E8">
      <w:pPr>
        <w:pStyle w:val="NoteLevel3"/>
      </w:pPr>
      <w:r>
        <w:t>Demands</w:t>
      </w:r>
    </w:p>
    <w:p w14:paraId="708CE70A" w14:textId="289B6A5A" w:rsidR="003A24E8" w:rsidRDefault="003A24E8" w:rsidP="003A24E8">
      <w:pPr>
        <w:pStyle w:val="NoteLevel3"/>
      </w:pPr>
      <w:r>
        <w:t>Questions</w:t>
      </w:r>
    </w:p>
    <w:p w14:paraId="7FB65A04" w14:textId="401011A1" w:rsidR="003A24E8" w:rsidRDefault="003A24E8" w:rsidP="003A24E8">
      <w:pPr>
        <w:pStyle w:val="NoteLevel3"/>
      </w:pPr>
      <w:r>
        <w:t>Possession</w:t>
      </w:r>
    </w:p>
    <w:p w14:paraId="6D4BBC36" w14:textId="1955E2B7" w:rsidR="003A24E8" w:rsidRDefault="003A24E8" w:rsidP="003A24E8">
      <w:pPr>
        <w:pStyle w:val="NoteLevel3"/>
      </w:pPr>
      <w:r>
        <w:t>Statements</w:t>
      </w:r>
    </w:p>
    <w:p w14:paraId="43813411" w14:textId="77777777" w:rsidR="003A24E8" w:rsidRDefault="003A24E8" w:rsidP="003A24E8">
      <w:pPr>
        <w:pStyle w:val="NoteLevel1"/>
      </w:pPr>
    </w:p>
    <w:p w14:paraId="0EE73B02" w14:textId="4DCFB9B5" w:rsidR="003A24E8" w:rsidRDefault="003A24E8" w:rsidP="003A24E8">
      <w:pPr>
        <w:pStyle w:val="NoteLevel1"/>
      </w:pPr>
      <w:r>
        <w:t>More Complex Speech</w:t>
      </w:r>
    </w:p>
    <w:p w14:paraId="57CF7BDD" w14:textId="4025FE6D" w:rsidR="003A24E8" w:rsidRDefault="003A24E8" w:rsidP="003A24E8">
      <w:pPr>
        <w:pStyle w:val="NoteLevel2"/>
      </w:pPr>
      <w:r>
        <w:t>Preschool complex speech</w:t>
      </w:r>
    </w:p>
    <w:p w14:paraId="5B0C0534" w14:textId="3F620C53" w:rsidR="003A24E8" w:rsidRDefault="003A24E8" w:rsidP="003A24E8">
      <w:pPr>
        <w:pStyle w:val="NoteLevel3"/>
      </w:pPr>
      <w:r>
        <w:t>Full sentences, some grammatical flaws</w:t>
      </w:r>
    </w:p>
    <w:p w14:paraId="63A80203" w14:textId="6186007A" w:rsidR="003A24E8" w:rsidRDefault="003A24E8" w:rsidP="003A24E8">
      <w:pPr>
        <w:pStyle w:val="NoteLevel2"/>
      </w:pPr>
      <w:r>
        <w:t>Overregularization</w:t>
      </w:r>
    </w:p>
    <w:p w14:paraId="08B9F8AF" w14:textId="0D9C3CE6" w:rsidR="003A24E8" w:rsidRDefault="003A24E8" w:rsidP="003A24E8">
      <w:pPr>
        <w:pStyle w:val="NoteLevel3"/>
      </w:pPr>
      <w:r>
        <w:t>English past tense and plurals</w:t>
      </w:r>
    </w:p>
    <w:p w14:paraId="769357CD" w14:textId="676543E5" w:rsidR="00E50021" w:rsidRDefault="003A24E8" w:rsidP="003A24E8">
      <w:pPr>
        <w:pStyle w:val="NoteLevel3"/>
      </w:pPr>
      <w:r>
        <w:t>U-shaped curve</w:t>
      </w:r>
    </w:p>
    <w:p w14:paraId="6A0B1D5B" w14:textId="77777777" w:rsidR="003A24E8" w:rsidRDefault="003A24E8" w:rsidP="00E50021">
      <w:pPr>
        <w:pStyle w:val="NoteLevel1"/>
      </w:pPr>
    </w:p>
    <w:p w14:paraId="7FEF34A7" w14:textId="1A062DB2" w:rsidR="00E50021" w:rsidRDefault="00E50021" w:rsidP="00E50021">
      <w:pPr>
        <w:pStyle w:val="NoteLevel1"/>
      </w:pPr>
      <w:r>
        <w:t>Know the heredity of IQ</w:t>
      </w:r>
    </w:p>
    <w:p w14:paraId="4BE051EB" w14:textId="77777777" w:rsidR="00C15A9D" w:rsidRDefault="00C15A9D" w:rsidP="00A77449">
      <w:pPr>
        <w:pStyle w:val="NoteLevel1"/>
      </w:pPr>
    </w:p>
    <w:p w14:paraId="0F616FC8" w14:textId="77777777" w:rsidR="00C15A9D" w:rsidRDefault="00C15A9D" w:rsidP="00C15A9D">
      <w:pPr>
        <w:pStyle w:val="NoteLevel1"/>
        <w:sectPr w:rsidR="00C15A9D" w:rsidSect="00385421">
          <w:headerReference w:type="first" r:id="rId10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12D6782B" w14:textId="77777777" w:rsidR="00C15A9D" w:rsidRPr="00C15A9D" w:rsidRDefault="00C15A9D" w:rsidP="00C15A9D">
      <w:pPr>
        <w:pStyle w:val="NoteLevel1"/>
      </w:pPr>
      <w:r w:rsidRPr="00C15A9D">
        <w:t>Social Psychology</w:t>
      </w:r>
    </w:p>
    <w:p w14:paraId="48CCBD65" w14:textId="77777777" w:rsidR="00C15A9D" w:rsidRPr="00C15A9D" w:rsidRDefault="00C15A9D" w:rsidP="00C15A9D">
      <w:pPr>
        <w:pStyle w:val="NoteLevel1"/>
      </w:pPr>
    </w:p>
    <w:p w14:paraId="718AB93C" w14:textId="77777777" w:rsidR="00C15A9D" w:rsidRPr="00C15A9D" w:rsidRDefault="00C15A9D" w:rsidP="00C15A9D">
      <w:pPr>
        <w:pStyle w:val="NoteLevel1"/>
      </w:pPr>
      <w:r w:rsidRPr="00C15A9D">
        <w:t>What is Social psychology?</w:t>
      </w:r>
    </w:p>
    <w:p w14:paraId="71F12210" w14:textId="77777777" w:rsidR="00C15A9D" w:rsidRPr="00C15A9D" w:rsidRDefault="00C15A9D" w:rsidP="00C15A9D">
      <w:pPr>
        <w:pStyle w:val="NoteLevel2"/>
      </w:pPr>
      <w:r w:rsidRPr="00C15A9D">
        <w:t>How actual, imagined or implied presence of others influences our feelings thoughts and behavior</w:t>
      </w:r>
    </w:p>
    <w:p w14:paraId="4AB4B5F9" w14:textId="77777777" w:rsidR="00C15A9D" w:rsidRPr="00C15A9D" w:rsidRDefault="00C15A9D" w:rsidP="00C15A9D">
      <w:pPr>
        <w:pStyle w:val="NoteLevel3"/>
      </w:pPr>
      <w:r w:rsidRPr="00C15A9D">
        <w:t>Singing in the shower…</w:t>
      </w:r>
    </w:p>
    <w:p w14:paraId="11B5FC88" w14:textId="77777777" w:rsidR="00C15A9D" w:rsidRPr="00C15A9D" w:rsidRDefault="00C15A9D" w:rsidP="00C15A9D">
      <w:pPr>
        <w:pStyle w:val="NoteLevel1"/>
      </w:pPr>
    </w:p>
    <w:p w14:paraId="0DA5B68A" w14:textId="77777777" w:rsidR="00C15A9D" w:rsidRPr="00C15A9D" w:rsidRDefault="00C15A9D" w:rsidP="00C15A9D">
      <w:pPr>
        <w:pStyle w:val="NoteLevel1"/>
      </w:pPr>
      <w:r w:rsidRPr="00C15A9D">
        <w:t>So what is new with social psychology?</w:t>
      </w:r>
    </w:p>
    <w:p w14:paraId="29588A66" w14:textId="77777777" w:rsidR="00C15A9D" w:rsidRPr="00C15A9D" w:rsidRDefault="00C15A9D" w:rsidP="00C15A9D">
      <w:pPr>
        <w:pStyle w:val="NoteLevel2"/>
      </w:pPr>
      <w:r w:rsidRPr="00C15A9D">
        <w:t>Others</w:t>
      </w:r>
    </w:p>
    <w:p w14:paraId="44C242B9" w14:textId="77777777" w:rsidR="00C15A9D" w:rsidRPr="00C15A9D" w:rsidRDefault="00C15A9D" w:rsidP="00C15A9D">
      <w:pPr>
        <w:pStyle w:val="NoteLevel1"/>
      </w:pPr>
    </w:p>
    <w:p w14:paraId="6B867A9D" w14:textId="77777777" w:rsidR="00C15A9D" w:rsidRPr="00C15A9D" w:rsidRDefault="00C15A9D" w:rsidP="00C15A9D">
      <w:pPr>
        <w:pStyle w:val="NoteLevel1"/>
      </w:pPr>
      <w:r w:rsidRPr="00C15A9D">
        <w:t>Being in a social world impacts our thinking</w:t>
      </w:r>
    </w:p>
    <w:p w14:paraId="211AB6D9" w14:textId="77777777" w:rsidR="00C15A9D" w:rsidRPr="00C15A9D" w:rsidRDefault="00C15A9D" w:rsidP="00C15A9D">
      <w:pPr>
        <w:pStyle w:val="NoteLevel2"/>
      </w:pPr>
      <w:r w:rsidRPr="00C15A9D">
        <w:t>Social cognition</w:t>
      </w:r>
    </w:p>
    <w:p w14:paraId="18E56632" w14:textId="77777777" w:rsidR="00C15A9D" w:rsidRPr="00C15A9D" w:rsidRDefault="00C15A9D" w:rsidP="00C15A9D">
      <w:pPr>
        <w:pStyle w:val="NoteLevel3"/>
      </w:pPr>
      <w:r w:rsidRPr="00C15A9D">
        <w:t>Is what we use to interpret and understand social events</w:t>
      </w:r>
    </w:p>
    <w:p w14:paraId="338E4AF4" w14:textId="77777777" w:rsidR="00C15A9D" w:rsidRPr="00C15A9D" w:rsidRDefault="00C15A9D" w:rsidP="00C15A9D">
      <w:pPr>
        <w:pStyle w:val="NoteLevel3"/>
      </w:pPr>
      <w:r w:rsidRPr="00C15A9D">
        <w:t>Differs from other cognitive acts because of the social content</w:t>
      </w:r>
    </w:p>
    <w:p w14:paraId="74DE54B8" w14:textId="77777777" w:rsidR="00C15A9D" w:rsidRPr="00C15A9D" w:rsidRDefault="00C15A9D" w:rsidP="00C15A9D">
      <w:pPr>
        <w:pStyle w:val="NoteLevel1"/>
      </w:pPr>
    </w:p>
    <w:p w14:paraId="10650E22" w14:textId="77777777" w:rsidR="00C15A9D" w:rsidRPr="00C15A9D" w:rsidRDefault="00C15A9D" w:rsidP="00C15A9D">
      <w:pPr>
        <w:pStyle w:val="NoteLevel1"/>
      </w:pPr>
      <w:r w:rsidRPr="00C15A9D">
        <w:t>Cognition in a Social World</w:t>
      </w:r>
    </w:p>
    <w:p w14:paraId="0FDBE86D" w14:textId="77777777" w:rsidR="00C15A9D" w:rsidRPr="00C15A9D" w:rsidRDefault="00C15A9D" w:rsidP="00C15A9D">
      <w:pPr>
        <w:pStyle w:val="NoteLevel2"/>
      </w:pPr>
      <w:r w:rsidRPr="00C15A9D">
        <w:t>What do we learn from others?</w:t>
      </w:r>
    </w:p>
    <w:p w14:paraId="02704850" w14:textId="77777777" w:rsidR="00C15A9D" w:rsidRPr="00C15A9D" w:rsidRDefault="00C15A9D" w:rsidP="00C15A9D">
      <w:pPr>
        <w:pStyle w:val="NoteLevel3"/>
      </w:pPr>
      <w:r w:rsidRPr="00C15A9D">
        <w:t>We use language to communicate feelings and social information to others</w:t>
      </w:r>
    </w:p>
    <w:p w14:paraId="2892C6B5" w14:textId="77777777" w:rsidR="00C15A9D" w:rsidRPr="00C15A9D" w:rsidRDefault="00C15A9D" w:rsidP="00C15A9D">
      <w:pPr>
        <w:pStyle w:val="NoteLevel3"/>
      </w:pPr>
      <w:r w:rsidRPr="00C15A9D">
        <w:t>Pass social information along through generations</w:t>
      </w:r>
    </w:p>
    <w:p w14:paraId="21DDD697" w14:textId="77777777" w:rsidR="00C15A9D" w:rsidRPr="00C15A9D" w:rsidRDefault="00C15A9D" w:rsidP="00C15A9D">
      <w:pPr>
        <w:pStyle w:val="NoteLevel1"/>
      </w:pPr>
    </w:p>
    <w:p w14:paraId="77B3784A" w14:textId="2066072C" w:rsidR="00C15A9D" w:rsidRDefault="00C15A9D" w:rsidP="00C15A9D">
      <w:pPr>
        <w:pStyle w:val="NoteLevel1"/>
      </w:pPr>
      <w:r>
        <w:t>Social Cognition</w:t>
      </w:r>
    </w:p>
    <w:p w14:paraId="7EA87A3A" w14:textId="0E588B67" w:rsidR="00C15A9D" w:rsidRDefault="00C15A9D" w:rsidP="00C15A9D">
      <w:pPr>
        <w:pStyle w:val="NoteLevel2"/>
      </w:pPr>
      <w:r>
        <w:t>Some say our notion of what is real – physical reality – is a construction of social knowledge</w:t>
      </w:r>
    </w:p>
    <w:p w14:paraId="75E8B8AB" w14:textId="77777777" w:rsidR="00C15A9D" w:rsidRPr="00ED5BDB" w:rsidRDefault="00C15A9D" w:rsidP="00C15A9D">
      <w:pPr>
        <w:pStyle w:val="NoteLevel1"/>
        <w:rPr>
          <w:b/>
        </w:rPr>
      </w:pPr>
    </w:p>
    <w:p w14:paraId="7C01788B" w14:textId="5F7A7996" w:rsidR="00C15A9D" w:rsidRPr="00ED5BDB" w:rsidRDefault="00C15A9D" w:rsidP="00C15A9D">
      <w:pPr>
        <w:pStyle w:val="NoteLevel1"/>
        <w:rPr>
          <w:b/>
        </w:rPr>
      </w:pPr>
      <w:r w:rsidRPr="00ED5BDB">
        <w:rPr>
          <w:b/>
        </w:rPr>
        <w:t>The Asch experiment YouTube</w:t>
      </w:r>
    </w:p>
    <w:p w14:paraId="79928002" w14:textId="77777777" w:rsidR="00965F12" w:rsidRDefault="00965F12" w:rsidP="00C15A9D">
      <w:pPr>
        <w:pStyle w:val="NoteLevel1"/>
      </w:pPr>
    </w:p>
    <w:p w14:paraId="0445D540" w14:textId="150DD359" w:rsidR="00965F12" w:rsidRDefault="00965F12" w:rsidP="00C15A9D">
      <w:pPr>
        <w:pStyle w:val="NoteLevel1"/>
      </w:pPr>
      <w:r>
        <w:t>Can our reality be changed just by being in a social context?</w:t>
      </w:r>
    </w:p>
    <w:p w14:paraId="0612A9EE" w14:textId="3DD626B2" w:rsidR="00965F12" w:rsidRDefault="00965F12" w:rsidP="00965F12">
      <w:pPr>
        <w:pStyle w:val="NoteLevel2"/>
      </w:pPr>
      <w:r>
        <w:t>Yes!</w:t>
      </w:r>
    </w:p>
    <w:p w14:paraId="4E71C689" w14:textId="77777777" w:rsidR="00965F12" w:rsidRDefault="00965F12" w:rsidP="00965F12">
      <w:pPr>
        <w:pStyle w:val="NoteLevel1"/>
      </w:pPr>
    </w:p>
    <w:p w14:paraId="5B974285" w14:textId="2844DD67" w:rsidR="00965F12" w:rsidRDefault="00965F12" w:rsidP="00965F12">
      <w:pPr>
        <w:pStyle w:val="NoteLevel1"/>
      </w:pPr>
      <w:r>
        <w:t>Solomon Asch</w:t>
      </w:r>
    </w:p>
    <w:p w14:paraId="54DFC993" w14:textId="09851735" w:rsidR="00965F12" w:rsidRDefault="00965F12" w:rsidP="00965F12">
      <w:pPr>
        <w:pStyle w:val="NoteLevel2"/>
      </w:pPr>
      <w:r>
        <w:t>Conformity Study</w:t>
      </w:r>
    </w:p>
    <w:p w14:paraId="61D6D3B8" w14:textId="05670F8D" w:rsidR="00965F12" w:rsidRDefault="00965F12" w:rsidP="00965F12">
      <w:pPr>
        <w:pStyle w:val="NoteLevel3"/>
      </w:pPr>
      <w:r>
        <w:t>7 people, 6</w:t>
      </w:r>
      <w:r w:rsidRPr="00965F12">
        <w:rPr>
          <w:vertAlign w:val="superscript"/>
        </w:rPr>
        <w:t>th</w:t>
      </w:r>
      <w:r>
        <w:t xml:space="preserve"> is the only participant</w:t>
      </w:r>
    </w:p>
    <w:p w14:paraId="6857A523" w14:textId="74DA52AA" w:rsidR="00965F12" w:rsidRDefault="00965F12" w:rsidP="00965F12">
      <w:pPr>
        <w:pStyle w:val="NoteLevel3"/>
      </w:pPr>
      <w:r>
        <w:t>Agree on first two lines – then disagree on 11 of 15 thereafter</w:t>
      </w:r>
    </w:p>
    <w:p w14:paraId="47111187" w14:textId="4710C8FA" w:rsidR="00965F12" w:rsidRDefault="00965F12" w:rsidP="00965F12">
      <w:pPr>
        <w:pStyle w:val="NoteLevel3"/>
      </w:pPr>
      <w:r>
        <w:t>5 % confirm all the time, 70% some of the time, 25% never</w:t>
      </w:r>
    </w:p>
    <w:p w14:paraId="69FB023F" w14:textId="77777777" w:rsidR="00965F12" w:rsidRDefault="00965F12" w:rsidP="00965F12">
      <w:pPr>
        <w:pStyle w:val="NoteLevel1"/>
      </w:pPr>
    </w:p>
    <w:p w14:paraId="640676EB" w14:textId="79E23283" w:rsidR="00965F12" w:rsidRDefault="00965F12" w:rsidP="00965F12">
      <w:pPr>
        <w:pStyle w:val="NoteLevel1"/>
        <w:numPr>
          <w:ilvl w:val="0"/>
          <w:numId w:val="0"/>
        </w:numPr>
      </w:pPr>
      <w:r>
        <w:lastRenderedPageBreak/>
        <w:t>Social Conformity</w:t>
      </w:r>
    </w:p>
    <w:p w14:paraId="670D0769" w14:textId="4F1B4926" w:rsidR="00965F12" w:rsidRDefault="00965F12" w:rsidP="00965F12">
      <w:pPr>
        <w:pStyle w:val="NoteLevel2"/>
      </w:pPr>
      <w:r>
        <w:t>Uncomfortable when we have an understanding but social world contradicts our understanding</w:t>
      </w:r>
    </w:p>
    <w:p w14:paraId="75B8D6F4" w14:textId="7AEFB71F" w:rsidR="00965F12" w:rsidRDefault="00965F12" w:rsidP="00965F12">
      <w:pPr>
        <w:pStyle w:val="NoteLevel2"/>
      </w:pPr>
      <w:r>
        <w:t>Start to wonder about ourselves – doubt</w:t>
      </w:r>
    </w:p>
    <w:p w14:paraId="07B9E4F5" w14:textId="01913425" w:rsidR="00965F12" w:rsidRDefault="00965F12" w:rsidP="00965F12">
      <w:pPr>
        <w:pStyle w:val="NoteLevel2"/>
        <w:numPr>
          <w:ilvl w:val="0"/>
          <w:numId w:val="0"/>
        </w:numPr>
        <w:ind w:left="1080"/>
      </w:pPr>
      <w:r>
        <w:t>Easier to conform ambiguous situations – social comparison</w:t>
      </w:r>
    </w:p>
    <w:p w14:paraId="5ECF5589" w14:textId="77777777" w:rsidR="00965F12" w:rsidRDefault="00965F12" w:rsidP="00965F12">
      <w:pPr>
        <w:pStyle w:val="NoteLevel1"/>
      </w:pPr>
    </w:p>
    <w:p w14:paraId="53115B7C" w14:textId="0E445910" w:rsidR="00965F12" w:rsidRDefault="00965F12" w:rsidP="00965F12">
      <w:pPr>
        <w:pStyle w:val="NoteLevel1"/>
      </w:pPr>
      <w:r>
        <w:t>Cognitive Consistency</w:t>
      </w:r>
    </w:p>
    <w:p w14:paraId="5BEF8168" w14:textId="0E837491" w:rsidR="00965F12" w:rsidRDefault="00965F12" w:rsidP="00965F12">
      <w:pPr>
        <w:pStyle w:val="NoteLevel2"/>
      </w:pPr>
      <w:r>
        <w:t>What happens when there is incongruity across internal events, experiences or beliefs/</w:t>
      </w:r>
    </w:p>
    <w:p w14:paraId="58995CA1" w14:textId="60657AFE" w:rsidR="00965F12" w:rsidRDefault="00965F12" w:rsidP="00965F12">
      <w:pPr>
        <w:pStyle w:val="NoteLevel2"/>
      </w:pPr>
      <w:r>
        <w:t>Cognitive consistency – minimize inconsistencies</w:t>
      </w:r>
    </w:p>
    <w:p w14:paraId="6CA711DF" w14:textId="77777777" w:rsidR="00965F12" w:rsidRDefault="00965F12" w:rsidP="00965F12">
      <w:pPr>
        <w:pStyle w:val="NoteLevel1"/>
      </w:pPr>
    </w:p>
    <w:p w14:paraId="302C3A2A" w14:textId="5E6B2DC7" w:rsidR="00965F12" w:rsidRDefault="00BF086D" w:rsidP="00965F12">
      <w:pPr>
        <w:pStyle w:val="NoteLevel1"/>
      </w:pPr>
      <w:r>
        <w:t>Cognitive Dissonance</w:t>
      </w:r>
    </w:p>
    <w:p w14:paraId="6827EAE4" w14:textId="27F1F310" w:rsidR="00BF086D" w:rsidRDefault="00BF086D" w:rsidP="00BF086D">
      <w:pPr>
        <w:pStyle w:val="NoteLevel2"/>
      </w:pPr>
      <w:r>
        <w:t>End of the world story</w:t>
      </w:r>
    </w:p>
    <w:p w14:paraId="08067ECA" w14:textId="66B8B433" w:rsidR="00BF086D" w:rsidRDefault="00BF086D" w:rsidP="00BF086D">
      <w:pPr>
        <w:pStyle w:val="NoteLevel2"/>
      </w:pPr>
      <w:r>
        <w:t>Reinterpret the situation – to achieve consistency</w:t>
      </w:r>
    </w:p>
    <w:p w14:paraId="3138AFB0" w14:textId="77777777" w:rsidR="00BF086D" w:rsidRDefault="00BF086D" w:rsidP="00BF086D">
      <w:pPr>
        <w:pStyle w:val="NoteLevel1"/>
      </w:pPr>
    </w:p>
    <w:p w14:paraId="56E5EA62" w14:textId="1A02F0FB" w:rsidR="00BF086D" w:rsidRDefault="00BF086D" w:rsidP="00BF086D">
      <w:pPr>
        <w:pStyle w:val="NoteLevel1"/>
      </w:pPr>
      <w:r>
        <w:t>Attitudes</w:t>
      </w:r>
    </w:p>
    <w:p w14:paraId="4D5D93FB" w14:textId="200FF3ED" w:rsidR="00BF086D" w:rsidRDefault="00BF086D" w:rsidP="00BF086D">
      <w:pPr>
        <w:pStyle w:val="NoteLevel2"/>
      </w:pPr>
      <w:r>
        <w:t>Beliefs</w:t>
      </w:r>
    </w:p>
    <w:p w14:paraId="7DE39D21" w14:textId="64BA93B1" w:rsidR="00BF086D" w:rsidRDefault="00BF086D" w:rsidP="00BF086D">
      <w:pPr>
        <w:pStyle w:val="NoteLevel2"/>
      </w:pPr>
      <w:r>
        <w:t>Beliefs + emotion (Afghanistan)</w:t>
      </w:r>
    </w:p>
    <w:p w14:paraId="1F0D852B" w14:textId="55B81E50" w:rsidR="00BF086D" w:rsidRDefault="00BF086D" w:rsidP="00BF086D">
      <w:pPr>
        <w:pStyle w:val="NoteLevel2"/>
      </w:pPr>
      <w:r>
        <w:t>Beliefs no emotion (triangles)</w:t>
      </w:r>
    </w:p>
    <w:p w14:paraId="64C0DBAB" w14:textId="136FD22F" w:rsidR="00BF086D" w:rsidRDefault="00BF086D" w:rsidP="00BF086D">
      <w:pPr>
        <w:pStyle w:val="NoteLevel2"/>
      </w:pPr>
      <w:r>
        <w:t>Attitudes = Social views/beliefs + emotions</w:t>
      </w:r>
    </w:p>
    <w:p w14:paraId="43DF16DD" w14:textId="77777777" w:rsidR="00BF086D" w:rsidRDefault="00BF086D" w:rsidP="00BF086D">
      <w:pPr>
        <w:pStyle w:val="NoteLevel1"/>
      </w:pPr>
    </w:p>
    <w:p w14:paraId="607CE231" w14:textId="05DA907D" w:rsidR="00BF086D" w:rsidRDefault="00BF086D" w:rsidP="00BF086D">
      <w:pPr>
        <w:pStyle w:val="NoteLevel2"/>
      </w:pPr>
      <w:r>
        <w:t>Overall, attitudes-stable, resilient</w:t>
      </w:r>
    </w:p>
    <w:p w14:paraId="1B11684A" w14:textId="06430BD8" w:rsidR="00BF086D" w:rsidRDefault="00BF086D" w:rsidP="00BF086D">
      <w:pPr>
        <w:pStyle w:val="NoteLevel2"/>
      </w:pPr>
      <w:r>
        <w:t>Can be changed</w:t>
      </w:r>
    </w:p>
    <w:p w14:paraId="2CE5C854" w14:textId="77777777" w:rsidR="00BF086D" w:rsidRDefault="00BF086D" w:rsidP="00BF086D">
      <w:pPr>
        <w:pStyle w:val="NoteLevel1"/>
      </w:pPr>
    </w:p>
    <w:p w14:paraId="552A2254" w14:textId="5D80AFE0" w:rsidR="00BF086D" w:rsidRDefault="007310BC" w:rsidP="00BF086D">
      <w:pPr>
        <w:pStyle w:val="NoteLevel1"/>
      </w:pPr>
      <w:r>
        <w:t>Changing Attitudes</w:t>
      </w:r>
    </w:p>
    <w:p w14:paraId="29DB4F5F" w14:textId="0ECF9923" w:rsidR="007310BC" w:rsidRDefault="007310BC" w:rsidP="007310BC">
      <w:pPr>
        <w:pStyle w:val="NoteLevel2"/>
      </w:pPr>
      <w:r>
        <w:t>Persuasive communications</w:t>
      </w:r>
    </w:p>
    <w:p w14:paraId="421DDDB7" w14:textId="48D418D0" w:rsidR="007310BC" w:rsidRDefault="007310BC" w:rsidP="007310BC">
      <w:pPr>
        <w:pStyle w:val="NoteLevel3"/>
      </w:pPr>
      <w:r>
        <w:t>Obvious, open communications</w:t>
      </w:r>
    </w:p>
    <w:p w14:paraId="620083FB" w14:textId="4B92FB16" w:rsidR="007310BC" w:rsidRDefault="007310BC" w:rsidP="007310BC">
      <w:pPr>
        <w:pStyle w:val="NoteLevel3"/>
      </w:pPr>
      <w:r>
        <w:t>Goal is to change attitudes</w:t>
      </w:r>
    </w:p>
    <w:p w14:paraId="755150BB" w14:textId="41245CA3" w:rsidR="007310BC" w:rsidRDefault="007310BC" w:rsidP="007310BC">
      <w:pPr>
        <w:pStyle w:val="NoteLevel2"/>
      </w:pPr>
      <w:r>
        <w:t>When are persuasive communications effective?</w:t>
      </w:r>
    </w:p>
    <w:p w14:paraId="3DB0C28C" w14:textId="77777777" w:rsidR="007310BC" w:rsidRDefault="007310BC" w:rsidP="007310BC">
      <w:pPr>
        <w:pStyle w:val="NoteLevel1"/>
      </w:pPr>
    </w:p>
    <w:p w14:paraId="2B02A2A5" w14:textId="2059E2D0" w:rsidR="007310BC" w:rsidRDefault="007310BC" w:rsidP="007310BC">
      <w:pPr>
        <w:pStyle w:val="NoteLevel1"/>
      </w:pPr>
      <w:r>
        <w:t>Effective Persuasive Communications</w:t>
      </w:r>
    </w:p>
    <w:p w14:paraId="1F266E15" w14:textId="4501418B" w:rsidR="007310BC" w:rsidRDefault="007310BC" w:rsidP="007310BC">
      <w:pPr>
        <w:pStyle w:val="NoteLevel2"/>
      </w:pPr>
      <w:r>
        <w:t>Source of message</w:t>
      </w:r>
    </w:p>
    <w:p w14:paraId="741782C9" w14:textId="1261DA0D" w:rsidR="007310BC" w:rsidRDefault="007310BC" w:rsidP="007310BC">
      <w:pPr>
        <w:pStyle w:val="NoteLevel2"/>
      </w:pPr>
      <w:r>
        <w:t>Content of the message</w:t>
      </w:r>
    </w:p>
    <w:p w14:paraId="4EF6EB88" w14:textId="77777777" w:rsidR="007310BC" w:rsidRDefault="007310BC" w:rsidP="007310BC">
      <w:pPr>
        <w:pStyle w:val="NoteLevel1"/>
      </w:pPr>
    </w:p>
    <w:p w14:paraId="29F6066A" w14:textId="4350D4F1" w:rsidR="007310BC" w:rsidRDefault="007310BC" w:rsidP="007310BC">
      <w:pPr>
        <w:pStyle w:val="NoteLevel2"/>
      </w:pPr>
      <w:r>
        <w:t>Source</w:t>
      </w:r>
    </w:p>
    <w:p w14:paraId="660D8089" w14:textId="6475A3E4" w:rsidR="007310BC" w:rsidRDefault="007310BC" w:rsidP="007310BC">
      <w:pPr>
        <w:pStyle w:val="NoteLevel3"/>
      </w:pPr>
      <w:r>
        <w:t>Credibility – expert</w:t>
      </w:r>
    </w:p>
    <w:p w14:paraId="40284897" w14:textId="0F1E7A4D" w:rsidR="007310BC" w:rsidRDefault="007310BC" w:rsidP="007310BC">
      <w:pPr>
        <w:pStyle w:val="NoteLevel3"/>
      </w:pPr>
      <w:r>
        <w:t>Trustworthiness – who has something to gain</w:t>
      </w:r>
    </w:p>
    <w:p w14:paraId="1F468E1A" w14:textId="77777777" w:rsidR="007310BC" w:rsidRDefault="007310BC" w:rsidP="007310BC">
      <w:pPr>
        <w:pStyle w:val="NoteLevel1"/>
      </w:pPr>
    </w:p>
    <w:p w14:paraId="26519641" w14:textId="79586DA5" w:rsidR="007310BC" w:rsidRDefault="007310BC" w:rsidP="007310BC">
      <w:pPr>
        <w:pStyle w:val="NoteLevel2"/>
      </w:pPr>
      <w:r>
        <w:t>Message</w:t>
      </w:r>
    </w:p>
    <w:p w14:paraId="22FDF47C" w14:textId="16A3D449" w:rsidR="007310BC" w:rsidRDefault="007310BC" w:rsidP="007310BC">
      <w:pPr>
        <w:pStyle w:val="NoteLevel3"/>
      </w:pPr>
      <w:r>
        <w:t>Central route t persuasion – reasoned thought</w:t>
      </w:r>
    </w:p>
    <w:p w14:paraId="7CD51C19" w14:textId="55E2274F" w:rsidR="007310BC" w:rsidRDefault="007310BC" w:rsidP="007310BC">
      <w:pPr>
        <w:pStyle w:val="NoteLevel3"/>
      </w:pPr>
      <w:r>
        <w:t>Peripheral route to persuasion – distracted, inattention, or unimportant issue, Heuristics</w:t>
      </w:r>
    </w:p>
    <w:p w14:paraId="028F7E05" w14:textId="77777777" w:rsidR="007310BC" w:rsidRDefault="007310BC" w:rsidP="007310BC">
      <w:pPr>
        <w:pStyle w:val="NoteLevel1"/>
        <w:numPr>
          <w:ilvl w:val="0"/>
          <w:numId w:val="0"/>
        </w:numPr>
      </w:pPr>
    </w:p>
    <w:p w14:paraId="600AE2F5" w14:textId="127D8825" w:rsidR="007310BC" w:rsidRDefault="00B16912" w:rsidP="007310BC">
      <w:pPr>
        <w:pStyle w:val="NoteLevel1"/>
        <w:numPr>
          <w:ilvl w:val="0"/>
          <w:numId w:val="0"/>
        </w:numPr>
      </w:pPr>
      <w:r>
        <w:t>Attributions</w:t>
      </w:r>
    </w:p>
    <w:p w14:paraId="219955CE" w14:textId="7390A3EB" w:rsidR="00B16912" w:rsidRDefault="00B16912" w:rsidP="00B16912">
      <w:pPr>
        <w:pStyle w:val="NoteLevel2"/>
      </w:pPr>
      <w:r>
        <w:t>Explanations about what causes our own and other people’s behavior and outcomes</w:t>
      </w:r>
    </w:p>
    <w:p w14:paraId="1679D2D5" w14:textId="4C843804" w:rsidR="00B16912" w:rsidRDefault="00B16912" w:rsidP="00B16912">
      <w:pPr>
        <w:pStyle w:val="NoteLevel3"/>
      </w:pPr>
      <w:r>
        <w:t xml:space="preserve">Answers question like: </w:t>
      </w:r>
    </w:p>
    <w:p w14:paraId="63298FF3" w14:textId="6113CC07" w:rsidR="00B16912" w:rsidRDefault="00B16912" w:rsidP="00B16912">
      <w:pPr>
        <w:pStyle w:val="NoteLevel4"/>
      </w:pPr>
      <w:r>
        <w:t>“why did she do that?”</w:t>
      </w:r>
    </w:p>
    <w:p w14:paraId="4F870FF2" w14:textId="7C87BFC5" w:rsidR="00B16912" w:rsidRDefault="00B16912" w:rsidP="00B16912">
      <w:pPr>
        <w:pStyle w:val="NoteLevel4"/>
      </w:pPr>
      <w:r>
        <w:t>“That happens because..?”</w:t>
      </w:r>
    </w:p>
    <w:p w14:paraId="7ED4E086" w14:textId="77777777" w:rsidR="00B16912" w:rsidRDefault="00B16912" w:rsidP="00B16912">
      <w:pPr>
        <w:pStyle w:val="NoteLevel1"/>
      </w:pPr>
    </w:p>
    <w:p w14:paraId="47B66D8A" w14:textId="35C9010E" w:rsidR="00B16912" w:rsidRDefault="00B16912" w:rsidP="00B16912">
      <w:pPr>
        <w:pStyle w:val="NoteLevel2"/>
      </w:pPr>
      <w:r>
        <w:t>Dispositional (Internal) Attributions</w:t>
      </w:r>
    </w:p>
    <w:p w14:paraId="3C952086" w14:textId="42B360D1" w:rsidR="00B16912" w:rsidRDefault="00B16912" w:rsidP="00B16912">
      <w:pPr>
        <w:pStyle w:val="NoteLevel3"/>
      </w:pPr>
      <w:r>
        <w:t>Peoples behavior is caused by their personal characteristics</w:t>
      </w:r>
    </w:p>
    <w:p w14:paraId="727AAB4A" w14:textId="7C8F64BF" w:rsidR="00B16912" w:rsidRDefault="00B16912" w:rsidP="00B16912">
      <w:pPr>
        <w:pStyle w:val="NoteLevel2"/>
      </w:pPr>
      <w:r>
        <w:t>Situational (External) Attributions</w:t>
      </w:r>
    </w:p>
    <w:p w14:paraId="68E38C6F" w14:textId="3E2E58E9" w:rsidR="00B16912" w:rsidRDefault="00B16912" w:rsidP="00B16912">
      <w:pPr>
        <w:pStyle w:val="NoteLevel3"/>
      </w:pPr>
      <w:r>
        <w:t>Aspects of situations causes behavior</w:t>
      </w:r>
    </w:p>
    <w:p w14:paraId="382662F9" w14:textId="77777777" w:rsidR="00B16912" w:rsidRDefault="00B16912" w:rsidP="00B16912">
      <w:pPr>
        <w:pStyle w:val="NoteLevel1"/>
        <w:numPr>
          <w:ilvl w:val="0"/>
          <w:numId w:val="0"/>
        </w:numPr>
      </w:pPr>
    </w:p>
    <w:p w14:paraId="046CE78E" w14:textId="60FBD4FA" w:rsidR="00B16912" w:rsidRDefault="00B16912" w:rsidP="00B16912">
      <w:pPr>
        <w:pStyle w:val="NoteLevel1"/>
        <w:numPr>
          <w:ilvl w:val="0"/>
          <w:numId w:val="0"/>
        </w:numPr>
      </w:pPr>
      <w:r>
        <w:t>Fundamental Attribution Error</w:t>
      </w:r>
    </w:p>
    <w:p w14:paraId="33AFB05E" w14:textId="17C0E7B0" w:rsidR="00B16912" w:rsidRDefault="00B16912" w:rsidP="00B16912">
      <w:pPr>
        <w:pStyle w:val="NoteLevel2"/>
      </w:pPr>
      <w:r>
        <w:t>When explaining others’ behavior, tend to:</w:t>
      </w:r>
    </w:p>
    <w:p w14:paraId="15C73ECC" w14:textId="741A98C9" w:rsidR="00B16912" w:rsidRDefault="00B16912" w:rsidP="00B16912">
      <w:pPr>
        <w:pStyle w:val="NoteLevel3"/>
      </w:pPr>
      <w:r>
        <w:t>Underestimate impact of situational factors</w:t>
      </w:r>
    </w:p>
    <w:p w14:paraId="19FF5989" w14:textId="0B96E002" w:rsidR="00B16912" w:rsidRDefault="00B16912" w:rsidP="00B16912">
      <w:pPr>
        <w:pStyle w:val="NoteLevel3"/>
      </w:pPr>
      <w:r>
        <w:t>Overestimate role of personal factors</w:t>
      </w:r>
    </w:p>
    <w:p w14:paraId="3B6443D1" w14:textId="77777777" w:rsidR="00B16912" w:rsidRDefault="00B16912" w:rsidP="00B16912">
      <w:pPr>
        <w:pStyle w:val="NoteLevel1"/>
      </w:pPr>
    </w:p>
    <w:p w14:paraId="2B4BFBF3" w14:textId="7CB9F8FF" w:rsidR="00B16912" w:rsidRDefault="00B16912" w:rsidP="00B16912">
      <w:pPr>
        <w:pStyle w:val="NoteLevel1"/>
      </w:pPr>
      <w:r>
        <w:t>Actor-Observer Bias</w:t>
      </w:r>
    </w:p>
    <w:p w14:paraId="361C74CF" w14:textId="55B9E460" w:rsidR="00B16912" w:rsidRDefault="00B16912" w:rsidP="00B16912">
      <w:pPr>
        <w:pStyle w:val="NoteLevel2"/>
      </w:pPr>
      <w:r>
        <w:t>Under-rating situational factors only counts when we are assessing others</w:t>
      </w:r>
    </w:p>
    <w:p w14:paraId="059239A3" w14:textId="2979146B" w:rsidR="00B16912" w:rsidRDefault="00B16912" w:rsidP="00B16912">
      <w:pPr>
        <w:pStyle w:val="NoteLevel2"/>
      </w:pPr>
      <w:r>
        <w:t>Situation favoured for self</w:t>
      </w:r>
    </w:p>
    <w:p w14:paraId="577B1FA0" w14:textId="64A0B8DA" w:rsidR="00B16912" w:rsidRDefault="00B16912" w:rsidP="00B16912">
      <w:pPr>
        <w:pStyle w:val="NoteLevel3"/>
      </w:pPr>
      <w:r>
        <w:t>Others = clumsy</w:t>
      </w:r>
    </w:p>
    <w:p w14:paraId="5570D4CE" w14:textId="04E0711E" w:rsidR="00B16912" w:rsidRDefault="00B16912" w:rsidP="00B16912">
      <w:pPr>
        <w:pStyle w:val="NoteLevel3"/>
      </w:pPr>
      <w:r>
        <w:t>We = slippery floor</w:t>
      </w:r>
    </w:p>
    <w:p w14:paraId="458D0B1E" w14:textId="77777777" w:rsidR="005F571A" w:rsidRDefault="005F571A" w:rsidP="005F571A">
      <w:pPr>
        <w:pStyle w:val="NoteLevel1"/>
      </w:pPr>
    </w:p>
    <w:p w14:paraId="4EF058F0" w14:textId="778BE85F" w:rsidR="005F571A" w:rsidRDefault="00E8081F" w:rsidP="005F571A">
      <w:pPr>
        <w:pStyle w:val="NoteLevel1"/>
      </w:pPr>
      <w:r>
        <w:t>Attribute for Error youtube</w:t>
      </w:r>
    </w:p>
    <w:p w14:paraId="2F704A14" w14:textId="56FC2822" w:rsidR="005D3F43" w:rsidRDefault="005D3F43" w:rsidP="005D3F43">
      <w:pPr>
        <w:pStyle w:val="NoteLevel2"/>
      </w:pPr>
      <w:r>
        <w:t>Game show, questions</w:t>
      </w:r>
    </w:p>
    <w:p w14:paraId="229C88F4" w14:textId="77777777" w:rsidR="005D3F43" w:rsidRDefault="005D3F43" w:rsidP="005D3F43">
      <w:pPr>
        <w:pStyle w:val="NoteLevel1"/>
      </w:pPr>
    </w:p>
    <w:p w14:paraId="63155020" w14:textId="4B663323" w:rsidR="005D3F43" w:rsidRDefault="005D3F43" w:rsidP="005D3F43">
      <w:pPr>
        <w:pStyle w:val="NoteLevel1"/>
      </w:pPr>
      <w:r>
        <w:t>Why situational for ourselves?</w:t>
      </w:r>
    </w:p>
    <w:p w14:paraId="43AFD409" w14:textId="551591A7" w:rsidR="005D3F43" w:rsidRDefault="005D3F43" w:rsidP="005D3F43">
      <w:pPr>
        <w:pStyle w:val="NoteLevel2"/>
      </w:pPr>
      <w:r>
        <w:t>Cognitive explanation:</w:t>
      </w:r>
    </w:p>
    <w:p w14:paraId="2AC4A5B3" w14:textId="1415953F" w:rsidR="005D3F43" w:rsidRDefault="005D3F43" w:rsidP="005D3F43">
      <w:pPr>
        <w:pStyle w:val="NoteLevel3"/>
      </w:pPr>
      <w:r>
        <w:t>Have more information about ourselves</w:t>
      </w:r>
    </w:p>
    <w:p w14:paraId="0BD561CC" w14:textId="77777777" w:rsidR="005D3F43" w:rsidRDefault="005D3F43" w:rsidP="005D3F43">
      <w:pPr>
        <w:pStyle w:val="NoteLevel1"/>
      </w:pPr>
    </w:p>
    <w:p w14:paraId="1B0B45F7" w14:textId="6779FB04" w:rsidR="005D3F43" w:rsidRDefault="005D3F43" w:rsidP="005D3F43">
      <w:pPr>
        <w:pStyle w:val="NoteLevel2"/>
      </w:pPr>
      <w:r>
        <w:t>Perceptual explanation:</w:t>
      </w:r>
    </w:p>
    <w:p w14:paraId="1A87D16D" w14:textId="035D34D8" w:rsidR="005D3F43" w:rsidRDefault="005D3F43" w:rsidP="005D3F43">
      <w:pPr>
        <w:pStyle w:val="NoteLevel3"/>
      </w:pPr>
      <w:r>
        <w:t>Others are “figure”</w:t>
      </w:r>
    </w:p>
    <w:p w14:paraId="763F5F8F" w14:textId="77608961" w:rsidR="005D3F43" w:rsidRDefault="005D3F43" w:rsidP="005D3F43">
      <w:pPr>
        <w:pStyle w:val="NoteLevel4"/>
      </w:pPr>
      <w:r>
        <w:t>We are “background”– situation stands out</w:t>
      </w:r>
    </w:p>
    <w:p w14:paraId="4D833AF5" w14:textId="77777777" w:rsidR="005D3F43" w:rsidRDefault="005D3F43" w:rsidP="005D3F43">
      <w:pPr>
        <w:pStyle w:val="NoteLevel1"/>
      </w:pPr>
    </w:p>
    <w:p w14:paraId="3E79B86C" w14:textId="76EE00FA" w:rsidR="005D3F43" w:rsidRDefault="005D3F43" w:rsidP="005D3F43">
      <w:pPr>
        <w:pStyle w:val="NoteLevel1"/>
      </w:pPr>
      <w:r>
        <w:t>Are there exceptions?</w:t>
      </w:r>
    </w:p>
    <w:p w14:paraId="5EA4E4E5" w14:textId="78CDBAFA" w:rsidR="005D3F43" w:rsidRDefault="005D3F43" w:rsidP="005D3F43">
      <w:pPr>
        <w:pStyle w:val="NoteLevel2"/>
      </w:pPr>
      <w:r>
        <w:t>Is error inevitable?</w:t>
      </w:r>
    </w:p>
    <w:p w14:paraId="4B939BD3" w14:textId="299BAA67" w:rsidR="005D3F43" w:rsidRDefault="005D3F43" w:rsidP="005D3F43">
      <w:pPr>
        <w:pStyle w:val="NoteLevel3"/>
      </w:pPr>
      <w:r>
        <w:t>With time to reflect – error is reduced</w:t>
      </w:r>
    </w:p>
    <w:p w14:paraId="4F27169F" w14:textId="143E5C8A" w:rsidR="005D3F43" w:rsidRDefault="005D3F43" w:rsidP="005D3F43">
      <w:pPr>
        <w:pStyle w:val="NoteLevel3"/>
      </w:pPr>
      <w:r>
        <w:t>Other cultures (group oriented) tend to be more situational</w:t>
      </w:r>
    </w:p>
    <w:p w14:paraId="53E506AF" w14:textId="77777777" w:rsidR="005D3F43" w:rsidRDefault="005D3F43" w:rsidP="005D3F43">
      <w:pPr>
        <w:pStyle w:val="NoteLevel1"/>
      </w:pPr>
    </w:p>
    <w:p w14:paraId="3770E25D" w14:textId="6AC6BC12" w:rsidR="005D3F43" w:rsidRDefault="005D3F43" w:rsidP="005D3F43">
      <w:pPr>
        <w:pStyle w:val="NoteLevel1"/>
      </w:pPr>
      <w:r>
        <w:t>Bias that impacts attributions</w:t>
      </w:r>
    </w:p>
    <w:p w14:paraId="6529E7D0" w14:textId="673A5DBA" w:rsidR="005D3F43" w:rsidRDefault="005D3F43" w:rsidP="005D3F43">
      <w:pPr>
        <w:pStyle w:val="NoteLevel2"/>
      </w:pPr>
      <w:r>
        <w:t>Just World Hypothesis</w:t>
      </w:r>
    </w:p>
    <w:p w14:paraId="2BE40FAE" w14:textId="1E6452F1" w:rsidR="005D3F43" w:rsidRDefault="005D3F43" w:rsidP="005D3F43">
      <w:pPr>
        <w:pStyle w:val="NoteLevel2"/>
      </w:pPr>
      <w:r>
        <w:t>Blame the victim – dispositional (something wrong with them if things go wrong)</w:t>
      </w:r>
    </w:p>
    <w:p w14:paraId="5647DFDF" w14:textId="77777777" w:rsidR="005D3F43" w:rsidRDefault="005D3F43" w:rsidP="005D3F43">
      <w:pPr>
        <w:pStyle w:val="NoteLevel1"/>
      </w:pPr>
    </w:p>
    <w:p w14:paraId="09CEB4BB" w14:textId="1F1150DF" w:rsidR="005D3F43" w:rsidRDefault="005D3F43" w:rsidP="005D3F43">
      <w:pPr>
        <w:pStyle w:val="NoteLevel1"/>
      </w:pPr>
      <w:r>
        <w:t>Self-serving Bias</w:t>
      </w:r>
    </w:p>
    <w:p w14:paraId="59F820DB" w14:textId="7AC79262" w:rsidR="005D3F43" w:rsidRDefault="005D3F43" w:rsidP="005D3F43">
      <w:pPr>
        <w:pStyle w:val="NoteLevel2"/>
      </w:pPr>
      <w:r>
        <w:t>More dispositional for successes</w:t>
      </w:r>
    </w:p>
    <w:p w14:paraId="066C10A7" w14:textId="63370BEE" w:rsidR="005D3F43" w:rsidRDefault="005D3F43" w:rsidP="005D3F43">
      <w:pPr>
        <w:pStyle w:val="NoteLevel2"/>
      </w:pPr>
      <w:r>
        <w:t>more situational attributions for failures</w:t>
      </w:r>
    </w:p>
    <w:p w14:paraId="3AA4E6CD" w14:textId="6FD7796C" w:rsidR="005D3F43" w:rsidRDefault="005D3F43" w:rsidP="005D3F43">
      <w:pPr>
        <w:pStyle w:val="NoteLevel2"/>
      </w:pPr>
      <w:r>
        <w:t>strength depends on psychological state</w:t>
      </w:r>
    </w:p>
    <w:p w14:paraId="51D191E9" w14:textId="75710BA4" w:rsidR="005D3F43" w:rsidRDefault="005D3F43" w:rsidP="005D3F43">
      <w:pPr>
        <w:pStyle w:val="NoteLevel3"/>
      </w:pPr>
      <w:r>
        <w:t>depressed people = more personal attributions for failures</w:t>
      </w:r>
    </w:p>
    <w:p w14:paraId="385A2603" w14:textId="77777777" w:rsidR="005D3F43" w:rsidRDefault="005D3F43" w:rsidP="00D869F9">
      <w:pPr>
        <w:pStyle w:val="NoteLevel1"/>
      </w:pPr>
    </w:p>
    <w:p w14:paraId="37CC88A0" w14:textId="37B7FAD5" w:rsidR="00D869F9" w:rsidRDefault="00D869F9" w:rsidP="00D869F9">
      <w:pPr>
        <w:pStyle w:val="NoteLevel1"/>
      </w:pPr>
      <w:r>
        <w:t>Above-Average effect</w:t>
      </w:r>
    </w:p>
    <w:p w14:paraId="3CA24182" w14:textId="0A0833C1" w:rsidR="00D869F9" w:rsidRDefault="00D869F9" w:rsidP="00D869F9">
      <w:pPr>
        <w:pStyle w:val="NoteLevel2"/>
      </w:pPr>
      <w:r>
        <w:t>See ourselves as better than the average</w:t>
      </w:r>
    </w:p>
    <w:p w14:paraId="77B61ECB" w14:textId="77777777" w:rsidR="00D869F9" w:rsidRDefault="00D869F9" w:rsidP="00D869F9">
      <w:pPr>
        <w:pStyle w:val="NoteLevel1"/>
      </w:pPr>
    </w:p>
    <w:p w14:paraId="20C84DFB" w14:textId="065C1F35" w:rsidR="00D869F9" w:rsidRDefault="00D869F9" w:rsidP="00D869F9">
      <w:pPr>
        <w:pStyle w:val="NoteLevel1"/>
      </w:pPr>
      <w:r>
        <w:t>Relating to Others</w:t>
      </w:r>
    </w:p>
    <w:p w14:paraId="3F644FF4" w14:textId="240404EF" w:rsidR="00D869F9" w:rsidRDefault="00D869F9" w:rsidP="00D869F9">
      <w:pPr>
        <w:pStyle w:val="NoteLevel2"/>
      </w:pPr>
      <w:r>
        <w:t>One-on-One</w:t>
      </w:r>
    </w:p>
    <w:p w14:paraId="1725E662" w14:textId="6EB8369A" w:rsidR="00D869F9" w:rsidRDefault="00D869F9" w:rsidP="00D869F9">
      <w:pPr>
        <w:pStyle w:val="NoteLevel2"/>
      </w:pPr>
      <w:r>
        <w:t>Social exchange</w:t>
      </w:r>
    </w:p>
    <w:p w14:paraId="493E1BAA" w14:textId="7A2E70F1" w:rsidR="00D869F9" w:rsidRDefault="00D869F9" w:rsidP="00D869F9">
      <w:pPr>
        <w:pStyle w:val="NoteLevel3"/>
      </w:pPr>
      <w:r>
        <w:t>Give and take</w:t>
      </w:r>
    </w:p>
    <w:p w14:paraId="6A3B2605" w14:textId="0F3E4260" w:rsidR="00D869F9" w:rsidRDefault="00D869F9" w:rsidP="00D869F9">
      <w:pPr>
        <w:pStyle w:val="NoteLevel2"/>
      </w:pPr>
      <w:r>
        <w:t>Reciprocity Principle</w:t>
      </w:r>
    </w:p>
    <w:p w14:paraId="62AFD9AA" w14:textId="5A1FCE77" w:rsidR="00D869F9" w:rsidRDefault="00D869F9" w:rsidP="00D869F9">
      <w:pPr>
        <w:pStyle w:val="NoteLevel3"/>
      </w:pPr>
      <w:r>
        <w:t>Repay a favor</w:t>
      </w:r>
    </w:p>
    <w:p w14:paraId="62851AC4" w14:textId="77777777" w:rsidR="00D869F9" w:rsidRDefault="00D869F9" w:rsidP="00D869F9">
      <w:pPr>
        <w:pStyle w:val="NoteLevel1"/>
      </w:pPr>
    </w:p>
    <w:p w14:paraId="42C25457" w14:textId="73211680" w:rsidR="00D869F9" w:rsidRDefault="00D869F9" w:rsidP="00D869F9">
      <w:pPr>
        <w:pStyle w:val="NoteLevel1"/>
      </w:pPr>
      <w:r>
        <w:t>Reciprocity and Pursuasion</w:t>
      </w:r>
    </w:p>
    <w:p w14:paraId="45F813A0" w14:textId="54614AE1" w:rsidR="00D869F9" w:rsidRDefault="00B53C00" w:rsidP="00D869F9">
      <w:pPr>
        <w:pStyle w:val="NoteLevel2"/>
      </w:pPr>
      <w:r>
        <w:t>Not in book (</w:t>
      </w:r>
    </w:p>
    <w:p w14:paraId="11408453" w14:textId="761B3566" w:rsidR="00D869F9" w:rsidRDefault="00D869F9" w:rsidP="00D869F9">
      <w:pPr>
        <w:pStyle w:val="NoteLevel3"/>
      </w:pPr>
      <w:r>
        <w:t>Foot in the door</w:t>
      </w:r>
    </w:p>
    <w:p w14:paraId="56542BA5" w14:textId="630C4E16" w:rsidR="00D869F9" w:rsidRDefault="00D869F9" w:rsidP="00D869F9">
      <w:pPr>
        <w:pStyle w:val="NoteLevel4"/>
      </w:pPr>
      <w:r>
        <w:t>Small request, then big one</w:t>
      </w:r>
    </w:p>
    <w:p w14:paraId="513B17C9" w14:textId="322107E2" w:rsidR="00D869F9" w:rsidRDefault="00D869F9" w:rsidP="00D869F9">
      <w:pPr>
        <w:pStyle w:val="NoteLevel3"/>
      </w:pPr>
      <w:r>
        <w:t>Door in the face</w:t>
      </w:r>
    </w:p>
    <w:p w14:paraId="7E4181E4" w14:textId="33826FE8" w:rsidR="00B53C00" w:rsidRDefault="00D869F9" w:rsidP="00D869F9">
      <w:pPr>
        <w:pStyle w:val="NoteLevel4"/>
      </w:pPr>
      <w:r>
        <w:t>Big request followed by small one</w:t>
      </w:r>
    </w:p>
    <w:p w14:paraId="5365C38E" w14:textId="77777777" w:rsidR="00D869F9" w:rsidRDefault="00D869F9" w:rsidP="00B53C00">
      <w:pPr>
        <w:pStyle w:val="NoteLevel1"/>
      </w:pPr>
    </w:p>
    <w:p w14:paraId="1851A9EA" w14:textId="0AB69442" w:rsidR="00B53C00" w:rsidRDefault="00B53C00" w:rsidP="00B53C00">
      <w:pPr>
        <w:pStyle w:val="NoteLevel1"/>
      </w:pPr>
      <w:r>
        <w:t>Reciprocity and Self-Disclosure</w:t>
      </w:r>
    </w:p>
    <w:p w14:paraId="0FF0248B" w14:textId="14F35020" w:rsidR="00B53C00" w:rsidRDefault="00B53C00" w:rsidP="00B53C00">
      <w:pPr>
        <w:pStyle w:val="NoteLevel2"/>
      </w:pPr>
      <w:r>
        <w:t>“if you disclose then I disclose”</w:t>
      </w:r>
    </w:p>
    <w:p w14:paraId="555588CE" w14:textId="17F35B7A" w:rsidR="00B53C00" w:rsidRDefault="00B53C00" w:rsidP="00B53C00">
      <w:pPr>
        <w:pStyle w:val="NoteLevel2"/>
      </w:pPr>
      <w:r>
        <w:t>increases in intimacy with deeper relationships</w:t>
      </w:r>
    </w:p>
    <w:p w14:paraId="4D6E34FB" w14:textId="3328F4C2" w:rsidR="00B53C00" w:rsidRDefault="00B53C00" w:rsidP="00B53C00">
      <w:pPr>
        <w:pStyle w:val="NoteLevel2"/>
      </w:pPr>
      <w:r>
        <w:t>increases in frequency with deeper relationships</w:t>
      </w:r>
    </w:p>
    <w:p w14:paraId="2F48B402" w14:textId="77777777" w:rsidR="00B53C00" w:rsidRDefault="00B53C00" w:rsidP="00B53C00">
      <w:pPr>
        <w:pStyle w:val="NoteLevel1"/>
      </w:pPr>
    </w:p>
    <w:p w14:paraId="029DBD3C" w14:textId="31EE4698" w:rsidR="00B53C00" w:rsidRDefault="00B53C00" w:rsidP="00B53C00">
      <w:pPr>
        <w:pStyle w:val="NoteLevel1"/>
      </w:pPr>
      <w:r>
        <w:t>Reciprocity</w:t>
      </w:r>
    </w:p>
    <w:p w14:paraId="787169A1" w14:textId="391BDF07" w:rsidR="00B53C00" w:rsidRDefault="00B53C00" w:rsidP="00B53C00">
      <w:pPr>
        <w:pStyle w:val="NoteLevel2"/>
      </w:pPr>
      <w:r>
        <w:t>The dark side</w:t>
      </w:r>
    </w:p>
    <w:p w14:paraId="2C93B1E1" w14:textId="04664533" w:rsidR="00B53C00" w:rsidRDefault="00B53C00" w:rsidP="00B53C00">
      <w:pPr>
        <w:pStyle w:val="NoteLevel3"/>
      </w:pPr>
      <w:r>
        <w:t>Babylonian Hammurabi’s code</w:t>
      </w:r>
    </w:p>
    <w:p w14:paraId="69E80074" w14:textId="4CC9F5DE" w:rsidR="00B53C00" w:rsidRDefault="00B53C00" w:rsidP="00B53C00">
      <w:pPr>
        <w:pStyle w:val="NoteLevel2"/>
      </w:pPr>
      <w:r>
        <w:t>Can we ever be altruistic?</w:t>
      </w:r>
    </w:p>
    <w:p w14:paraId="0E14BE01" w14:textId="77777777" w:rsidR="00B53C00" w:rsidRDefault="00B53C00" w:rsidP="00B53C00">
      <w:pPr>
        <w:pStyle w:val="NoteLevel1"/>
        <w:numPr>
          <w:ilvl w:val="0"/>
          <w:numId w:val="0"/>
        </w:numPr>
      </w:pPr>
    </w:p>
    <w:p w14:paraId="7AEA26C1" w14:textId="037B5370" w:rsidR="00B53C00" w:rsidRDefault="00DD68D6" w:rsidP="00B53C00">
      <w:pPr>
        <w:pStyle w:val="NoteLevel1"/>
        <w:numPr>
          <w:ilvl w:val="0"/>
          <w:numId w:val="0"/>
        </w:numPr>
      </w:pPr>
      <w:r>
        <w:t>Failing to help others</w:t>
      </w:r>
    </w:p>
    <w:p w14:paraId="354DC495" w14:textId="639913BF" w:rsidR="00DD68D6" w:rsidRDefault="00DD68D6" w:rsidP="00DD68D6">
      <w:pPr>
        <w:pStyle w:val="NoteLevel2"/>
      </w:pPr>
      <w:r>
        <w:t>No gain in it</w:t>
      </w:r>
    </w:p>
    <w:p w14:paraId="1196DC96" w14:textId="2A058AA7" w:rsidR="00DD68D6" w:rsidRDefault="00DD68D6" w:rsidP="00DD68D6">
      <w:pPr>
        <w:pStyle w:val="NoteLevel2"/>
      </w:pPr>
      <w:r>
        <w:t>No reciprocity</w:t>
      </w:r>
    </w:p>
    <w:p w14:paraId="5E9F8D88" w14:textId="5708FC5B" w:rsidR="00DD68D6" w:rsidRDefault="00DD68D6" w:rsidP="00DD68D6">
      <w:pPr>
        <w:pStyle w:val="NoteLevel3"/>
      </w:pPr>
      <w:r>
        <w:t>Walk by a homeless person</w:t>
      </w:r>
    </w:p>
    <w:p w14:paraId="633BD77C" w14:textId="66D33C2B" w:rsidR="00DD68D6" w:rsidRDefault="00DD68D6" w:rsidP="00DD68D6">
      <w:pPr>
        <w:pStyle w:val="NoteLevel2"/>
      </w:pPr>
      <w:r>
        <w:t>Kitty Genovese Case</w:t>
      </w:r>
    </w:p>
    <w:p w14:paraId="60EC5DB1" w14:textId="46B87E5E" w:rsidR="00DD68D6" w:rsidRDefault="00DD68D6" w:rsidP="00DD68D6">
      <w:pPr>
        <w:pStyle w:val="NoteLevel3"/>
      </w:pPr>
      <w:r>
        <w:t>1964</w:t>
      </w:r>
    </w:p>
    <w:p w14:paraId="50B83AE7" w14:textId="325C10D1" w:rsidR="00DD68D6" w:rsidRDefault="00DD68D6" w:rsidP="00DD68D6">
      <w:pPr>
        <w:pStyle w:val="NoteLevel3"/>
      </w:pPr>
      <w:r>
        <w:t>morning</w:t>
      </w:r>
    </w:p>
    <w:p w14:paraId="2ED4BCCF" w14:textId="7629F3FE" w:rsidR="00DD68D6" w:rsidRDefault="00DD68D6" w:rsidP="00DD68D6">
      <w:pPr>
        <w:pStyle w:val="NoteLevel3"/>
      </w:pPr>
      <w:r>
        <w:t>queens, new york</w:t>
      </w:r>
    </w:p>
    <w:p w14:paraId="10FDDD92" w14:textId="193E04DE" w:rsidR="00DD68D6" w:rsidRDefault="00DD68D6" w:rsidP="00DD68D6">
      <w:pPr>
        <w:pStyle w:val="NoteLevel3"/>
      </w:pPr>
      <w:r>
        <w:t>stabbed to death</w:t>
      </w:r>
    </w:p>
    <w:p w14:paraId="42823BD4" w14:textId="642B79F1" w:rsidR="00DD68D6" w:rsidRDefault="00DD68D6" w:rsidP="00DD68D6">
      <w:pPr>
        <w:pStyle w:val="NoteLevel3"/>
      </w:pPr>
      <w:r>
        <w:t>over 30 minutes</w:t>
      </w:r>
    </w:p>
    <w:p w14:paraId="7B4D6BBF" w14:textId="490EA715" w:rsidR="00DD68D6" w:rsidRDefault="00DD68D6" w:rsidP="00DD68D6">
      <w:pPr>
        <w:pStyle w:val="NoteLevel3"/>
      </w:pPr>
      <w:r>
        <w:t>screaming</w:t>
      </w:r>
    </w:p>
    <w:p w14:paraId="72F2009E" w14:textId="167D904E" w:rsidR="00DD68D6" w:rsidRDefault="00DD68D6" w:rsidP="00DD68D6">
      <w:pPr>
        <w:pStyle w:val="NoteLevel3"/>
      </w:pPr>
      <w:r>
        <w:t>resisted</w:t>
      </w:r>
    </w:p>
    <w:p w14:paraId="6A15ADF7" w14:textId="2AF27EA8" w:rsidR="00DD68D6" w:rsidRDefault="00DD68D6" w:rsidP="00DD68D6">
      <w:pPr>
        <w:pStyle w:val="NoteLevel4"/>
      </w:pPr>
      <w:r>
        <w:t>good Samaritan law established</w:t>
      </w:r>
    </w:p>
    <w:p w14:paraId="0A9B2103" w14:textId="77777777" w:rsidR="00DD68D6" w:rsidRDefault="00DD68D6" w:rsidP="00DD68D6">
      <w:pPr>
        <w:pStyle w:val="NoteLevel1"/>
        <w:numPr>
          <w:ilvl w:val="0"/>
          <w:numId w:val="0"/>
        </w:numPr>
      </w:pPr>
    </w:p>
    <w:p w14:paraId="33F1C1DB" w14:textId="05E13D0A" w:rsidR="00DD68D6" w:rsidRDefault="00DD68D6" w:rsidP="00DD68D6">
      <w:pPr>
        <w:pStyle w:val="NoteLevel1"/>
        <w:numPr>
          <w:ilvl w:val="0"/>
          <w:numId w:val="0"/>
        </w:numPr>
      </w:pPr>
      <w:r>
        <w:t>Bystander Effect</w:t>
      </w:r>
    </w:p>
    <w:p w14:paraId="5CA6CBB1" w14:textId="478160E0" w:rsidR="00DD68D6" w:rsidRDefault="00DD68D6" w:rsidP="00DD68D6">
      <w:pPr>
        <w:pStyle w:val="NoteLevel2"/>
      </w:pPr>
      <w:r>
        <w:t>ignoring? Vs understanding?</w:t>
      </w:r>
    </w:p>
    <w:p w14:paraId="2BD5E365" w14:textId="190DDDDA" w:rsidR="00DD68D6" w:rsidRDefault="00DD68D6" w:rsidP="00DD68D6">
      <w:pPr>
        <w:pStyle w:val="NoteLevel2"/>
      </w:pPr>
      <w:r>
        <w:t>Ambiguity</w:t>
      </w:r>
    </w:p>
    <w:p w14:paraId="496E3A48" w14:textId="41343317" w:rsidR="00DD68D6" w:rsidRDefault="00DD68D6" w:rsidP="00DD68D6">
      <w:pPr>
        <w:pStyle w:val="NoteLevel2"/>
      </w:pPr>
      <w:r>
        <w:t>Pluralistic ignorance</w:t>
      </w:r>
    </w:p>
    <w:p w14:paraId="78FA9BB4" w14:textId="44DDCA74" w:rsidR="00DD68D6" w:rsidRDefault="00DD68D6" w:rsidP="00DD68D6">
      <w:pPr>
        <w:pStyle w:val="NoteLevel2"/>
      </w:pPr>
      <w:r>
        <w:t>Diffusion of Responsibility</w:t>
      </w:r>
    </w:p>
    <w:p w14:paraId="3E7B07BD" w14:textId="77777777" w:rsidR="00AC762C" w:rsidRDefault="00AC762C" w:rsidP="00AC762C">
      <w:pPr>
        <w:pStyle w:val="NoteLevel1"/>
      </w:pPr>
    </w:p>
    <w:p w14:paraId="10E4B4CE" w14:textId="583B14FE" w:rsidR="00AC762C" w:rsidRDefault="00AC762C" w:rsidP="00AC762C">
      <w:pPr>
        <w:pStyle w:val="NoteLevel2"/>
      </w:pPr>
      <w:r>
        <w:t xml:space="preserve">10% of students stop to help as they were on way to good </w:t>
      </w:r>
      <w:r w:rsidR="000704D2">
        <w:t>Samaritan</w:t>
      </w:r>
      <w:r>
        <w:t xml:space="preserve"> lecture…</w:t>
      </w:r>
    </w:p>
    <w:p w14:paraId="6537B6EB" w14:textId="77777777" w:rsidR="00AC762C" w:rsidRDefault="00AC762C" w:rsidP="00AC762C">
      <w:pPr>
        <w:pStyle w:val="NoteLevel1"/>
      </w:pPr>
    </w:p>
    <w:p w14:paraId="2571520E" w14:textId="60BDD36E" w:rsidR="00AC762C" w:rsidRDefault="00AC762C" w:rsidP="00AC762C">
      <w:pPr>
        <w:pStyle w:val="NoteLevel2"/>
      </w:pPr>
      <w:r>
        <w:t>Video of people not helping little girl get abducted</w:t>
      </w:r>
    </w:p>
    <w:p w14:paraId="0765A028" w14:textId="2E982D1E" w:rsidR="00AC762C" w:rsidRDefault="00AC762C" w:rsidP="00AC762C">
      <w:pPr>
        <w:pStyle w:val="NoteLevel1"/>
        <w:numPr>
          <w:ilvl w:val="0"/>
          <w:numId w:val="0"/>
        </w:numPr>
      </w:pPr>
    </w:p>
    <w:p w14:paraId="0D0A875A" w14:textId="68D19A9F" w:rsidR="00425ABB" w:rsidRDefault="00425ABB" w:rsidP="00425ABB">
      <w:pPr>
        <w:pStyle w:val="NoteLevel1"/>
        <w:numPr>
          <w:ilvl w:val="0"/>
          <w:numId w:val="0"/>
        </w:numPr>
      </w:pPr>
      <w:r>
        <w:t>Altruism</w:t>
      </w:r>
    </w:p>
    <w:p w14:paraId="22A9D809" w14:textId="12466E83" w:rsidR="00425ABB" w:rsidRDefault="00425ABB" w:rsidP="00425ABB">
      <w:pPr>
        <w:pStyle w:val="NoteLevel2"/>
      </w:pPr>
      <w:r>
        <w:t>Random acts of kindness</w:t>
      </w:r>
    </w:p>
    <w:p w14:paraId="6EA02F60" w14:textId="2F7DFF5D" w:rsidR="00425ABB" w:rsidRDefault="00425ABB" w:rsidP="00425ABB">
      <w:pPr>
        <w:pStyle w:val="NoteLevel2"/>
      </w:pPr>
      <w:r>
        <w:t>Giving blood</w:t>
      </w:r>
    </w:p>
    <w:p w14:paraId="330A5C26" w14:textId="2F252FFE" w:rsidR="00425ABB" w:rsidRDefault="00425ABB" w:rsidP="00425ABB">
      <w:pPr>
        <w:pStyle w:val="NoteLevel2"/>
      </w:pPr>
      <w:r>
        <w:t>No gain</w:t>
      </w:r>
    </w:p>
    <w:p w14:paraId="7EA5867C" w14:textId="77777777" w:rsidR="00425ABB" w:rsidRDefault="00425ABB" w:rsidP="00425ABB">
      <w:pPr>
        <w:pStyle w:val="NoteLevel1"/>
      </w:pPr>
    </w:p>
    <w:p w14:paraId="40AF014F" w14:textId="5921DB85" w:rsidR="00425ABB" w:rsidRDefault="00425ABB" w:rsidP="00425ABB">
      <w:pPr>
        <w:pStyle w:val="NoteLevel1"/>
      </w:pPr>
      <w:r>
        <w:t>Group Situations</w:t>
      </w:r>
    </w:p>
    <w:p w14:paraId="14D20BF8" w14:textId="59A8EA0D" w:rsidR="00425ABB" w:rsidRDefault="00425ABB" w:rsidP="00425ABB">
      <w:pPr>
        <w:pStyle w:val="NoteLevel2"/>
      </w:pPr>
      <w:r>
        <w:t>Social influence – presence of others impacts on us</w:t>
      </w:r>
    </w:p>
    <w:p w14:paraId="1500C597" w14:textId="77777777" w:rsidR="00425ABB" w:rsidRDefault="00425ABB" w:rsidP="00425ABB">
      <w:pPr>
        <w:pStyle w:val="NoteLevel1"/>
      </w:pPr>
    </w:p>
    <w:p w14:paraId="4027D767" w14:textId="5A7ADB09" w:rsidR="00425ABB" w:rsidRDefault="00425ABB" w:rsidP="00425ABB">
      <w:pPr>
        <w:pStyle w:val="NoteLevel1"/>
      </w:pPr>
      <w:r>
        <w:t>Social facilitation</w:t>
      </w:r>
    </w:p>
    <w:p w14:paraId="537F6CB9" w14:textId="572C4425" w:rsidR="00425ABB" w:rsidRDefault="00425ABB" w:rsidP="00425ABB">
      <w:pPr>
        <w:pStyle w:val="NoteLevel2"/>
      </w:pPr>
      <w:r>
        <w:t>Do we do better on tasks when we are being watched by others?</w:t>
      </w:r>
    </w:p>
    <w:p w14:paraId="13EBC689" w14:textId="25CB1E78" w:rsidR="00425ABB" w:rsidRDefault="00425ABB" w:rsidP="00425ABB">
      <w:pPr>
        <w:pStyle w:val="NoteLevel2"/>
      </w:pPr>
      <w:r>
        <w:t>Yes-simple, no-complex</w:t>
      </w:r>
    </w:p>
    <w:p w14:paraId="7C5C9F1B" w14:textId="77777777" w:rsidR="00425ABB" w:rsidRDefault="00425ABB" w:rsidP="00425ABB">
      <w:pPr>
        <w:pStyle w:val="NoteLevel1"/>
      </w:pPr>
    </w:p>
    <w:p w14:paraId="0850D3E3" w14:textId="5C28D62B" w:rsidR="00425ABB" w:rsidRDefault="0054464D" w:rsidP="00425ABB">
      <w:pPr>
        <w:pStyle w:val="NoteLevel1"/>
      </w:pPr>
      <w:r>
        <w:t>Other Group Situations: Crowd Behavior</w:t>
      </w:r>
    </w:p>
    <w:p w14:paraId="03EDFDA8" w14:textId="77777777" w:rsidR="0054464D" w:rsidRDefault="0054464D" w:rsidP="0054464D">
      <w:pPr>
        <w:pStyle w:val="NoteLevel2"/>
      </w:pPr>
    </w:p>
    <w:p w14:paraId="1D2A15F2" w14:textId="77777777" w:rsidR="001C622B" w:rsidRDefault="001C622B" w:rsidP="0054464D">
      <w:pPr>
        <w:pStyle w:val="NoteLevel1"/>
        <w:sectPr w:rsidR="001C622B" w:rsidSect="00C15A9D">
          <w:headerReference w:type="first" r:id="rId11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4132CBB3" w14:textId="70E11396" w:rsidR="0054464D" w:rsidRDefault="001C622B" w:rsidP="001C622B">
      <w:pPr>
        <w:pStyle w:val="NoteLevel1"/>
      </w:pPr>
      <w:r>
        <w:t>Definition of intelligence</w:t>
      </w:r>
    </w:p>
    <w:p w14:paraId="0CE2B908" w14:textId="334D6257" w:rsidR="001C622B" w:rsidRDefault="001C622B" w:rsidP="001C622B">
      <w:pPr>
        <w:pStyle w:val="NoteLevel2"/>
      </w:pPr>
      <w:r>
        <w:t>Your definition?</w:t>
      </w:r>
    </w:p>
    <w:p w14:paraId="05B95DBA" w14:textId="76CBF37D" w:rsidR="001C622B" w:rsidRDefault="001C622B" w:rsidP="001C622B">
      <w:pPr>
        <w:pStyle w:val="NoteLevel3"/>
      </w:pPr>
      <w:r>
        <w:t>Having the capability to think quickly and accurately.  An intelligent person will have a good memory and can think critically</w:t>
      </w:r>
      <w:r w:rsidR="00944987">
        <w:t xml:space="preserve">.  </w:t>
      </w:r>
    </w:p>
    <w:p w14:paraId="01DAEBAD" w14:textId="047D5CAA" w:rsidR="00484E35" w:rsidRDefault="00484E35" w:rsidP="00484E35">
      <w:pPr>
        <w:pStyle w:val="NoteLevel2"/>
      </w:pPr>
      <w:r>
        <w:t>An individuals “ability to understanf complex ideas, to adapt effectively to the environment, to learn from experience, to engage in various forms of reasoning, and to overcome obstacles by taking thought”</w:t>
      </w:r>
    </w:p>
    <w:p w14:paraId="58589EA1" w14:textId="77777777" w:rsidR="00484E35" w:rsidRDefault="00484E35" w:rsidP="00484E35">
      <w:pPr>
        <w:pStyle w:val="NoteLevel1"/>
      </w:pPr>
    </w:p>
    <w:p w14:paraId="5ACA5B28" w14:textId="5189A85F" w:rsidR="00484E35" w:rsidRDefault="00484E35" w:rsidP="00484E35">
      <w:pPr>
        <w:pStyle w:val="NoteLevel1"/>
      </w:pPr>
      <w:r>
        <w:t>Intelligence as a Capacity</w:t>
      </w:r>
    </w:p>
    <w:p w14:paraId="2017F11D" w14:textId="46E6E5DE" w:rsidR="00484E35" w:rsidRDefault="00484E35" w:rsidP="00484E35">
      <w:pPr>
        <w:pStyle w:val="NoteLevel2"/>
      </w:pPr>
      <w:r>
        <w:t>Capacity</w:t>
      </w:r>
    </w:p>
    <w:p w14:paraId="7F0EF9F6" w14:textId="77777777" w:rsidR="00484E35" w:rsidRDefault="00484E35" w:rsidP="00484E35">
      <w:pPr>
        <w:pStyle w:val="NoteLevel3"/>
      </w:pPr>
      <w:r>
        <w:t xml:space="preserve">To learn? </w:t>
      </w:r>
    </w:p>
    <w:p w14:paraId="290D1F40" w14:textId="7C9845C1" w:rsidR="00484E35" w:rsidRDefault="00484E35" w:rsidP="00484E35">
      <w:pPr>
        <w:pStyle w:val="NoteLevel3"/>
      </w:pPr>
      <w:r>
        <w:t>For transfer?</w:t>
      </w:r>
    </w:p>
    <w:p w14:paraId="78B8F2D3" w14:textId="2ABA457B" w:rsidR="00484E35" w:rsidRDefault="00484E35" w:rsidP="00484E35">
      <w:pPr>
        <w:pStyle w:val="NoteLevel3"/>
      </w:pPr>
      <w:r>
        <w:t>For abstract thinking?</w:t>
      </w:r>
    </w:p>
    <w:p w14:paraId="5983A769" w14:textId="45641EC7" w:rsidR="00484E35" w:rsidRDefault="00484E35" w:rsidP="00484E35">
      <w:pPr>
        <w:pStyle w:val="NoteLevel3"/>
      </w:pPr>
      <w:r>
        <w:t>For judgment?</w:t>
      </w:r>
    </w:p>
    <w:p w14:paraId="3DBB3A93" w14:textId="6535DD45" w:rsidR="00484E35" w:rsidRDefault="00484E35" w:rsidP="00484E35">
      <w:pPr>
        <w:pStyle w:val="NoteLevel3"/>
      </w:pPr>
      <w:r>
        <w:t>For comprehension?</w:t>
      </w:r>
    </w:p>
    <w:p w14:paraId="188FF1A4" w14:textId="1091CA77" w:rsidR="00484E35" w:rsidRDefault="00484E35" w:rsidP="00484E35">
      <w:pPr>
        <w:pStyle w:val="NoteLevel3"/>
      </w:pPr>
      <w:r>
        <w:t>All of the above?</w:t>
      </w:r>
    </w:p>
    <w:p w14:paraId="719F8A83" w14:textId="77777777" w:rsidR="00484E35" w:rsidRDefault="00484E35" w:rsidP="00484E35">
      <w:pPr>
        <w:pStyle w:val="NoteLevel1"/>
      </w:pPr>
    </w:p>
    <w:p w14:paraId="4410E8E8" w14:textId="13D5889D" w:rsidR="00484E35" w:rsidRDefault="00484E35" w:rsidP="00484E35">
      <w:pPr>
        <w:pStyle w:val="NoteLevel1"/>
      </w:pPr>
      <w:r>
        <w:t>What does intelligence look like?</w:t>
      </w:r>
    </w:p>
    <w:p w14:paraId="57C3F687" w14:textId="32441736" w:rsidR="00484E35" w:rsidRPr="00507209" w:rsidRDefault="00484E35" w:rsidP="00484E35">
      <w:pPr>
        <w:pStyle w:val="NoteLevel2"/>
        <w:rPr>
          <w:u w:val="single"/>
        </w:rPr>
      </w:pPr>
      <w:r w:rsidRPr="00507209">
        <w:rPr>
          <w:u w:val="single"/>
        </w:rPr>
        <w:t>Spearman</w:t>
      </w:r>
    </w:p>
    <w:p w14:paraId="1F64319C" w14:textId="5D9BCFA8" w:rsidR="00484E35" w:rsidRDefault="00484E35" w:rsidP="00484E35">
      <w:pPr>
        <w:pStyle w:val="NoteLevel3"/>
      </w:pPr>
      <w:r>
        <w:t>General intelligence – the g factor</w:t>
      </w:r>
    </w:p>
    <w:p w14:paraId="0B7333ED" w14:textId="360932A1" w:rsidR="00484E35" w:rsidRDefault="00484E35" w:rsidP="00484E35">
      <w:pPr>
        <w:pStyle w:val="NoteLevel3"/>
      </w:pPr>
      <w:r>
        <w:t>Specific abilities – s factors</w:t>
      </w:r>
    </w:p>
    <w:p w14:paraId="666FDA04" w14:textId="77777777" w:rsidR="00507209" w:rsidRDefault="00507209" w:rsidP="00507209">
      <w:pPr>
        <w:pStyle w:val="NoteLevel3"/>
        <w:numPr>
          <w:ilvl w:val="0"/>
          <w:numId w:val="0"/>
        </w:numPr>
        <w:ind w:left="1800"/>
      </w:pPr>
    </w:p>
    <w:p w14:paraId="01E6B446" w14:textId="0F6F33B2" w:rsidR="00484E35" w:rsidRPr="00507209" w:rsidRDefault="00484E35" w:rsidP="00484E35">
      <w:pPr>
        <w:pStyle w:val="NoteLevel2"/>
        <w:rPr>
          <w:u w:val="single"/>
        </w:rPr>
      </w:pPr>
      <w:r w:rsidRPr="00507209">
        <w:rPr>
          <w:u w:val="single"/>
        </w:rPr>
        <w:t>Thurstone</w:t>
      </w:r>
    </w:p>
    <w:p w14:paraId="19E81B43" w14:textId="20B5A718" w:rsidR="00484E35" w:rsidRDefault="00484E35" w:rsidP="00484E35">
      <w:pPr>
        <w:pStyle w:val="NoteLevel3"/>
      </w:pPr>
      <w:r>
        <w:t>Seven primary mental abilities</w:t>
      </w:r>
    </w:p>
    <w:p w14:paraId="1FF1F7A1" w14:textId="5C374570" w:rsidR="00484E35" w:rsidRDefault="00484E35" w:rsidP="00484E35">
      <w:pPr>
        <w:pStyle w:val="NoteLevel4"/>
      </w:pPr>
      <w:r>
        <w:t>Verbal comprehension</w:t>
      </w:r>
    </w:p>
    <w:p w14:paraId="39C52C0A" w14:textId="2B1D040C" w:rsidR="00484E35" w:rsidRDefault="00484E35" w:rsidP="00484E35">
      <w:pPr>
        <w:pStyle w:val="NoteLevel4"/>
      </w:pPr>
      <w:r>
        <w:t>Numerical ability</w:t>
      </w:r>
    </w:p>
    <w:p w14:paraId="6610BC84" w14:textId="2F62CD27" w:rsidR="00484E35" w:rsidRDefault="00484E35" w:rsidP="00484E35">
      <w:pPr>
        <w:pStyle w:val="NoteLevel4"/>
      </w:pPr>
      <w:r>
        <w:t>Spatial relations</w:t>
      </w:r>
    </w:p>
    <w:p w14:paraId="4E18FB05" w14:textId="379930D0" w:rsidR="00484E35" w:rsidRDefault="00484E35" w:rsidP="00484E35">
      <w:pPr>
        <w:pStyle w:val="NoteLevel4"/>
      </w:pPr>
      <w:r>
        <w:t>Perceptual speed</w:t>
      </w:r>
    </w:p>
    <w:p w14:paraId="456B11DD" w14:textId="47779909" w:rsidR="00484E35" w:rsidRDefault="00484E35" w:rsidP="00484E35">
      <w:pPr>
        <w:pStyle w:val="NoteLevel4"/>
      </w:pPr>
      <w:r>
        <w:t>Word fluency</w:t>
      </w:r>
    </w:p>
    <w:p w14:paraId="604EBB62" w14:textId="2C410F77" w:rsidR="00484E35" w:rsidRDefault="00484E35" w:rsidP="00484E35">
      <w:pPr>
        <w:pStyle w:val="NoteLevel4"/>
      </w:pPr>
      <w:r>
        <w:t>Memory</w:t>
      </w:r>
    </w:p>
    <w:p w14:paraId="5236C077" w14:textId="5DFA4D2F" w:rsidR="00484E35" w:rsidRDefault="00507209" w:rsidP="00484E35">
      <w:pPr>
        <w:pStyle w:val="NoteLevel4"/>
      </w:pPr>
      <w:r>
        <w:t>R</w:t>
      </w:r>
      <w:r w:rsidR="00484E35">
        <w:t>easoning</w:t>
      </w:r>
    </w:p>
    <w:p w14:paraId="6834A3E9" w14:textId="77777777" w:rsidR="00507209" w:rsidRDefault="00507209" w:rsidP="00507209">
      <w:pPr>
        <w:pStyle w:val="NoteLevel4"/>
        <w:numPr>
          <w:ilvl w:val="0"/>
          <w:numId w:val="0"/>
        </w:numPr>
        <w:ind w:left="2520"/>
      </w:pPr>
    </w:p>
    <w:p w14:paraId="793B2F88" w14:textId="68E3A90D" w:rsidR="00484E35" w:rsidRPr="00507209" w:rsidRDefault="00484E35" w:rsidP="00484E35">
      <w:pPr>
        <w:pStyle w:val="NoteLevel2"/>
        <w:rPr>
          <w:u w:val="single"/>
        </w:rPr>
      </w:pPr>
      <w:r w:rsidRPr="00507209">
        <w:rPr>
          <w:u w:val="single"/>
        </w:rPr>
        <w:t>Guilford</w:t>
      </w:r>
    </w:p>
    <w:p w14:paraId="21F055A0" w14:textId="1EF16347" w:rsidR="00507209" w:rsidRDefault="00507209" w:rsidP="00507209">
      <w:pPr>
        <w:pStyle w:val="NoteLevel3"/>
      </w:pPr>
      <w:r>
        <w:t>Structure of intellect</w:t>
      </w:r>
    </w:p>
    <w:p w14:paraId="0962660B" w14:textId="01B4F945" w:rsidR="00507209" w:rsidRDefault="00507209" w:rsidP="00507209">
      <w:pPr>
        <w:pStyle w:val="NoteLevel4"/>
      </w:pPr>
      <w:r>
        <w:t>Multiple abilities 150</w:t>
      </w:r>
    </w:p>
    <w:p w14:paraId="147C5AD2" w14:textId="0B1D9F34" w:rsidR="00507209" w:rsidRDefault="00507209" w:rsidP="00507209">
      <w:pPr>
        <w:pStyle w:val="NoteLevel4"/>
      </w:pPr>
      <w:r>
        <w:t>No need for “g”</w:t>
      </w:r>
    </w:p>
    <w:p w14:paraId="0A714DBC" w14:textId="2A03A098" w:rsidR="00507209" w:rsidRDefault="00507209" w:rsidP="00507209">
      <w:pPr>
        <w:pStyle w:val="NoteLevel4"/>
      </w:pPr>
      <w:r>
        <w:t>Operations, content, products</w:t>
      </w:r>
    </w:p>
    <w:p w14:paraId="28824E53" w14:textId="77777777" w:rsidR="00507209" w:rsidRDefault="00507209" w:rsidP="00507209">
      <w:pPr>
        <w:pStyle w:val="NoteLevel4"/>
        <w:numPr>
          <w:ilvl w:val="0"/>
          <w:numId w:val="0"/>
        </w:numPr>
        <w:ind w:left="2520"/>
      </w:pPr>
    </w:p>
    <w:p w14:paraId="381EF0A8" w14:textId="10941419" w:rsidR="00484E35" w:rsidRPr="00507209" w:rsidRDefault="00484E35" w:rsidP="00484E35">
      <w:pPr>
        <w:pStyle w:val="NoteLevel2"/>
        <w:rPr>
          <w:u w:val="single"/>
        </w:rPr>
      </w:pPr>
      <w:r w:rsidRPr="00507209">
        <w:rPr>
          <w:u w:val="single"/>
        </w:rPr>
        <w:t>Cattell</w:t>
      </w:r>
    </w:p>
    <w:p w14:paraId="6C0BB267" w14:textId="637DD75D" w:rsidR="00507209" w:rsidRDefault="00507209" w:rsidP="00507209">
      <w:pPr>
        <w:pStyle w:val="NoteLevel3"/>
      </w:pPr>
      <w:r>
        <w:t>g = fluid + crystallized intelligence</w:t>
      </w:r>
    </w:p>
    <w:p w14:paraId="0F845A03" w14:textId="7F8AA407" w:rsidR="00507209" w:rsidRDefault="00507209" w:rsidP="00507209">
      <w:pPr>
        <w:pStyle w:val="NoteLevel3"/>
      </w:pPr>
      <w:r>
        <w:t>fluid – reasoning, memory, speed of information processing (biological)</w:t>
      </w:r>
    </w:p>
    <w:p w14:paraId="4F582AA1" w14:textId="34C4DE23" w:rsidR="00507209" w:rsidRDefault="00507209" w:rsidP="00507209">
      <w:pPr>
        <w:pStyle w:val="NoteLevel3"/>
      </w:pPr>
      <w:r>
        <w:t>crystaliized – ability to apply acquired knowledge/skills when problem solving</w:t>
      </w:r>
    </w:p>
    <w:p w14:paraId="6044FC98" w14:textId="77777777" w:rsidR="00507209" w:rsidRDefault="00507209" w:rsidP="00507209">
      <w:pPr>
        <w:pStyle w:val="NoteLevel3"/>
        <w:numPr>
          <w:ilvl w:val="0"/>
          <w:numId w:val="0"/>
        </w:numPr>
        <w:ind w:left="1800"/>
      </w:pPr>
    </w:p>
    <w:p w14:paraId="04C38D0B" w14:textId="5D069312" w:rsidR="00507209" w:rsidRPr="00507209" w:rsidRDefault="00507209" w:rsidP="00507209">
      <w:pPr>
        <w:pStyle w:val="NoteLevel2"/>
        <w:rPr>
          <w:u w:val="single"/>
        </w:rPr>
      </w:pPr>
      <w:r w:rsidRPr="00507209">
        <w:rPr>
          <w:u w:val="single"/>
        </w:rPr>
        <w:t>Gardner</w:t>
      </w:r>
    </w:p>
    <w:p w14:paraId="49DA2196" w14:textId="78AAEFB7" w:rsidR="00507209" w:rsidRDefault="00507209" w:rsidP="00507209">
      <w:pPr>
        <w:pStyle w:val="NoteLevel3"/>
      </w:pPr>
      <w:r>
        <w:t>Linguistic</w:t>
      </w:r>
    </w:p>
    <w:p w14:paraId="50474D6F" w14:textId="397F45AC" w:rsidR="00507209" w:rsidRDefault="00507209" w:rsidP="00507209">
      <w:pPr>
        <w:pStyle w:val="NoteLevel3"/>
      </w:pPr>
      <w:r>
        <w:t>Logical/mathematical</w:t>
      </w:r>
    </w:p>
    <w:p w14:paraId="687A5E44" w14:textId="69C01B3C" w:rsidR="00507209" w:rsidRDefault="00507209" w:rsidP="00507209">
      <w:pPr>
        <w:pStyle w:val="NoteLevel3"/>
      </w:pPr>
      <w:r>
        <w:t>Spatial</w:t>
      </w:r>
    </w:p>
    <w:p w14:paraId="62A0B1B2" w14:textId="3E04A622" w:rsidR="00507209" w:rsidRDefault="00507209" w:rsidP="00507209">
      <w:pPr>
        <w:pStyle w:val="NoteLevel3"/>
      </w:pPr>
      <w:r>
        <w:t>Bodily kinesthetic</w:t>
      </w:r>
    </w:p>
    <w:p w14:paraId="76F20708" w14:textId="566FE1AE" w:rsidR="00507209" w:rsidRDefault="00507209" w:rsidP="00507209">
      <w:pPr>
        <w:pStyle w:val="NoteLevel3"/>
      </w:pPr>
      <w:r>
        <w:t>Musical</w:t>
      </w:r>
    </w:p>
    <w:p w14:paraId="5366334D" w14:textId="421A61A7" w:rsidR="00507209" w:rsidRDefault="00507209" w:rsidP="00507209">
      <w:pPr>
        <w:pStyle w:val="NoteLevel3"/>
      </w:pPr>
      <w:r>
        <w:t>Personal (inter and intra personal)</w:t>
      </w:r>
    </w:p>
    <w:p w14:paraId="519B3201" w14:textId="77777777" w:rsidR="00507209" w:rsidRDefault="00507209" w:rsidP="00507209">
      <w:pPr>
        <w:pStyle w:val="NoteLevel1"/>
      </w:pPr>
    </w:p>
    <w:p w14:paraId="00D956F4" w14:textId="4D016768" w:rsidR="00484E35" w:rsidRPr="00507209" w:rsidRDefault="00484E35" w:rsidP="00507209">
      <w:pPr>
        <w:pStyle w:val="NoteLevel2"/>
        <w:rPr>
          <w:u w:val="single"/>
        </w:rPr>
      </w:pPr>
      <w:r w:rsidRPr="00507209">
        <w:rPr>
          <w:u w:val="single"/>
        </w:rPr>
        <w:t>Sternberg</w:t>
      </w:r>
      <w:r w:rsidR="00A76B18">
        <w:rPr>
          <w:u w:val="single"/>
        </w:rPr>
        <w:t xml:space="preserve"> (triarchic theory of intelligence</w:t>
      </w:r>
      <w:bookmarkStart w:id="6" w:name="_GoBack"/>
      <w:bookmarkEnd w:id="6"/>
    </w:p>
    <w:p w14:paraId="78B1DA30" w14:textId="138262FA" w:rsidR="00A76B18" w:rsidRDefault="00A76B18" w:rsidP="00A76B18">
      <w:pPr>
        <w:pStyle w:val="NoteLevel3"/>
      </w:pPr>
      <w:r>
        <w:t>Componential</w:t>
      </w:r>
    </w:p>
    <w:p w14:paraId="5BD84957" w14:textId="234E865E" w:rsidR="00A76B18" w:rsidRDefault="00A76B18" w:rsidP="00A76B18">
      <w:pPr>
        <w:pStyle w:val="NoteLevel4"/>
      </w:pPr>
      <w:r>
        <w:t>3 substructures</w:t>
      </w:r>
    </w:p>
    <w:p w14:paraId="0C1BD888" w14:textId="193407D6" w:rsidR="00A76B18" w:rsidRDefault="00A76B18" w:rsidP="00A76B18">
      <w:pPr>
        <w:pStyle w:val="NoteLevel4"/>
      </w:pPr>
      <w:r>
        <w:t>metcomponents</w:t>
      </w:r>
    </w:p>
    <w:p w14:paraId="16857707" w14:textId="0ABB101B" w:rsidR="00A76B18" w:rsidRDefault="00A76B18" w:rsidP="00A76B18">
      <w:pPr>
        <w:pStyle w:val="NoteLevel4"/>
      </w:pPr>
      <w:r>
        <w:t>performance</w:t>
      </w:r>
    </w:p>
    <w:p w14:paraId="7C1D4A5F" w14:textId="66531CE0" w:rsidR="00A76B18" w:rsidRDefault="00A76B18" w:rsidP="00A76B18">
      <w:pPr>
        <w:pStyle w:val="NoteLevel4"/>
      </w:pPr>
      <w:r>
        <w:t>knowledge acquisition</w:t>
      </w:r>
    </w:p>
    <w:p w14:paraId="45659D5F" w14:textId="1E638802" w:rsidR="00A76B18" w:rsidRDefault="00A76B18" w:rsidP="00A76B18">
      <w:pPr>
        <w:pStyle w:val="NoteLevel3"/>
        <w:numPr>
          <w:ilvl w:val="0"/>
          <w:numId w:val="0"/>
        </w:numPr>
        <w:ind w:left="1800"/>
      </w:pPr>
      <w:r>
        <w:t>Experiential</w:t>
      </w:r>
    </w:p>
    <w:p w14:paraId="1D87B5A3" w14:textId="49525A12" w:rsidR="00A76B18" w:rsidRDefault="00A76B18" w:rsidP="00A76B18">
      <w:pPr>
        <w:pStyle w:val="NoteLevel4"/>
      </w:pPr>
      <w:r>
        <w:t>novelty</w:t>
      </w:r>
    </w:p>
    <w:p w14:paraId="68A2D1AA" w14:textId="45C5DCD4" w:rsidR="00A76B18" w:rsidRDefault="00A76B18" w:rsidP="00A76B18">
      <w:pPr>
        <w:pStyle w:val="NoteLevel4"/>
      </w:pPr>
      <w:r>
        <w:t>familiarity</w:t>
      </w:r>
    </w:p>
    <w:p w14:paraId="77565348" w14:textId="3140AC2D" w:rsidR="00A76B18" w:rsidRDefault="00A76B18" w:rsidP="00A76B18">
      <w:pPr>
        <w:pStyle w:val="NoteLevel3"/>
      </w:pPr>
      <w:r>
        <w:t>Contextual</w:t>
      </w:r>
    </w:p>
    <w:p w14:paraId="52B58B9A" w14:textId="1EDE30C3" w:rsidR="00A76B18" w:rsidRDefault="00A76B18" w:rsidP="00A76B18">
      <w:pPr>
        <w:pStyle w:val="NoteLevel4"/>
      </w:pPr>
      <w:r>
        <w:t>culture</w:t>
      </w:r>
    </w:p>
    <w:sectPr w:rsidR="00A76B18" w:rsidSect="001C622B">
      <w:headerReference w:type="first" r:id="rId12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CAA6048" w14:textId="77777777" w:rsidR="00507209" w:rsidRDefault="00507209" w:rsidP="00385421">
      <w:r>
        <w:separator/>
      </w:r>
    </w:p>
  </w:endnote>
  <w:endnote w:type="continuationSeparator" w:id="0">
    <w:p w14:paraId="5984E5A9" w14:textId="77777777" w:rsidR="00507209" w:rsidRDefault="00507209" w:rsidP="003854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135EBAA" w14:textId="77777777" w:rsidR="00507209" w:rsidRDefault="00507209" w:rsidP="00385421">
      <w:r>
        <w:separator/>
      </w:r>
    </w:p>
  </w:footnote>
  <w:footnote w:type="continuationSeparator" w:id="0">
    <w:p w14:paraId="7C876829" w14:textId="77777777" w:rsidR="00507209" w:rsidRDefault="00507209" w:rsidP="00385421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7D9946" w14:textId="77777777" w:rsidR="00507209" w:rsidRDefault="00507209" w:rsidP="00385421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0" w:name="_WNSectionTitle"/>
    <w:bookmarkStart w:id="1" w:name="_WNTabType_0"/>
    <w:r>
      <w:rPr>
        <w:rFonts w:ascii="Verdana" w:hAnsi="Verdana"/>
        <w:sz w:val="36"/>
        <w:szCs w:val="36"/>
      </w:rPr>
      <w:t>Learning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2013-01-08 11:29 AM</w:t>
    </w:r>
    <w:r>
      <w:rPr>
        <w:rFonts w:ascii="Verdana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6553EFA" w14:textId="687870A8" w:rsidR="00507209" w:rsidRDefault="00507209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" w:name="_WNSectionTitle_2"/>
    <w:bookmarkStart w:id="3" w:name="_WNTabType_1"/>
    <w:r>
      <w:rPr>
        <w:rFonts w:ascii="Verdana" w:hAnsi="Verdana"/>
        <w:sz w:val="36"/>
        <w:szCs w:val="36"/>
      </w:rPr>
      <w:t>Genes, Evolution, and Environment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2013-01-08 11:29 AM</w:t>
    </w:r>
    <w:r>
      <w:rPr>
        <w:rFonts w:ascii="Verdana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0367B9" w14:textId="0F1558E7" w:rsidR="00507209" w:rsidRDefault="00507209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4" w:name="_WNSectionTitle_3"/>
    <w:bookmarkStart w:id="5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2013-01-08 11:29 AM</w:t>
    </w:r>
    <w:r>
      <w:rPr>
        <w:rFonts w:ascii="Verdana" w:hAnsi="Verdana"/>
        <w:sz w:val="36"/>
        <w:szCs w:val="36"/>
      </w:rPr>
      <w:fldChar w:fldCharType="end"/>
    </w:r>
  </w:p>
  <w:bookmarkEnd w:id="4"/>
  <w:bookmarkEnd w:id="5"/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E97A28" w14:textId="262866F6" w:rsidR="00507209" w:rsidRDefault="00507209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7" w:name="_WNSectionTitle_4"/>
    <w:bookmarkStart w:id="8" w:name="_WNTabType_3"/>
    <w:r>
      <w:rPr>
        <w:rFonts w:ascii="Verdana" w:hAnsi="Verdana"/>
        <w:sz w:val="36"/>
        <w:szCs w:val="36"/>
      </w:rPr>
      <w:t>Intelligence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2013-01-08 11:29 AM</w:t>
    </w:r>
    <w:r>
      <w:rPr>
        <w:rFonts w:ascii="Verdana" w:hAnsi="Verdana"/>
        <w:sz w:val="36"/>
        <w:szCs w:val="36"/>
      </w:rPr>
      <w:fldChar w:fldCharType="end"/>
    </w:r>
  </w:p>
  <w:bookmarkEnd w:id="7"/>
  <w:bookmarkEnd w:id="8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E5EF442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SectionTitle" w:val="Chapter 7"/>
    <w:docVar w:name="_WNSectionTitle_2" w:val="Chapter 3"/>
    <w:docVar w:name="_WNSectionTitle_3" w:val="Chapter 8"/>
    <w:docVar w:name="_WNTabType_0" w:val="0"/>
    <w:docVar w:name="_WNTabType_1" w:val="1"/>
    <w:docVar w:name="_WNTabType_2" w:val="2"/>
    <w:docVar w:name="_WNTabType_3" w:val="2"/>
    <w:docVar w:name="EnableWordNotes" w:val="0"/>
    <w:docVar w:name="WNDocDisplayRings" w:val="WNDocDisplayRings"/>
    <w:docVar w:name="WNDocLookType" w:val="2"/>
  </w:docVars>
  <w:rsids>
    <w:rsidRoot w:val="00385421"/>
    <w:rsid w:val="00001630"/>
    <w:rsid w:val="00014547"/>
    <w:rsid w:val="000704D2"/>
    <w:rsid w:val="00161151"/>
    <w:rsid w:val="00190337"/>
    <w:rsid w:val="001C622B"/>
    <w:rsid w:val="00256D24"/>
    <w:rsid w:val="00275019"/>
    <w:rsid w:val="0029381C"/>
    <w:rsid w:val="002A5E71"/>
    <w:rsid w:val="002D314A"/>
    <w:rsid w:val="00385421"/>
    <w:rsid w:val="00385BE5"/>
    <w:rsid w:val="003A24E8"/>
    <w:rsid w:val="00407949"/>
    <w:rsid w:val="00407999"/>
    <w:rsid w:val="00425ABB"/>
    <w:rsid w:val="00481955"/>
    <w:rsid w:val="00484E35"/>
    <w:rsid w:val="0049791D"/>
    <w:rsid w:val="004D0F28"/>
    <w:rsid w:val="00507209"/>
    <w:rsid w:val="0054010E"/>
    <w:rsid w:val="0054464D"/>
    <w:rsid w:val="005D3F43"/>
    <w:rsid w:val="005D5D03"/>
    <w:rsid w:val="005F571A"/>
    <w:rsid w:val="006904D1"/>
    <w:rsid w:val="006D6B05"/>
    <w:rsid w:val="006E5B55"/>
    <w:rsid w:val="007302B6"/>
    <w:rsid w:val="007310BC"/>
    <w:rsid w:val="0074675C"/>
    <w:rsid w:val="00784D92"/>
    <w:rsid w:val="007D091D"/>
    <w:rsid w:val="00892A88"/>
    <w:rsid w:val="00926A31"/>
    <w:rsid w:val="00944987"/>
    <w:rsid w:val="00947BD2"/>
    <w:rsid w:val="00965F12"/>
    <w:rsid w:val="009B2BB0"/>
    <w:rsid w:val="009C1667"/>
    <w:rsid w:val="009F1BC8"/>
    <w:rsid w:val="00A010E9"/>
    <w:rsid w:val="00A76B18"/>
    <w:rsid w:val="00A77449"/>
    <w:rsid w:val="00A90191"/>
    <w:rsid w:val="00A93BB9"/>
    <w:rsid w:val="00AC762C"/>
    <w:rsid w:val="00AF6E03"/>
    <w:rsid w:val="00B16912"/>
    <w:rsid w:val="00B36FEB"/>
    <w:rsid w:val="00B53C00"/>
    <w:rsid w:val="00BC7FE6"/>
    <w:rsid w:val="00BD2EB8"/>
    <w:rsid w:val="00BF086D"/>
    <w:rsid w:val="00C00AC1"/>
    <w:rsid w:val="00C15A9D"/>
    <w:rsid w:val="00CB4CAD"/>
    <w:rsid w:val="00D00214"/>
    <w:rsid w:val="00D459D0"/>
    <w:rsid w:val="00D869F9"/>
    <w:rsid w:val="00DB2ED1"/>
    <w:rsid w:val="00DD68D6"/>
    <w:rsid w:val="00E50021"/>
    <w:rsid w:val="00E8081F"/>
    <w:rsid w:val="00EA68AC"/>
    <w:rsid w:val="00ED5BDB"/>
    <w:rsid w:val="00F6588F"/>
    <w:rsid w:val="00F75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2C54DF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385421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385421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385421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385421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385421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unhideWhenUsed/>
    <w:rsid w:val="00385421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385421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385421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unhideWhenUsed/>
    <w:rsid w:val="00385421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38542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85421"/>
  </w:style>
  <w:style w:type="table" w:styleId="TableGrid">
    <w:name w:val="Table Grid"/>
    <w:basedOn w:val="TableNormal"/>
    <w:uiPriority w:val="59"/>
    <w:rsid w:val="00A93B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385421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385421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385421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385421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385421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unhideWhenUsed/>
    <w:rsid w:val="00385421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385421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385421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unhideWhenUsed/>
    <w:rsid w:val="00385421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38542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85421"/>
  </w:style>
  <w:style w:type="table" w:styleId="TableGrid">
    <w:name w:val="Table Grid"/>
    <w:basedOn w:val="TableNormal"/>
    <w:uiPriority w:val="59"/>
    <w:rsid w:val="00A93B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3.xml"/><Relationship Id="rId12" Type="http://schemas.openxmlformats.org/officeDocument/2006/relationships/header" Target="header4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534</TotalTime>
  <Pages>2</Pages>
  <Words>2642</Words>
  <Characters>15064</Characters>
  <Application>Microsoft Macintosh Word</Application>
  <DocSecurity>0</DocSecurity>
  <Lines>125</Lines>
  <Paragraphs>35</Paragraphs>
  <ScaleCrop>false</ScaleCrop>
  <Company/>
  <LinksUpToDate>false</LinksUpToDate>
  <CharactersWithSpaces>17671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Greenwood</dc:creator>
  <cp:keywords/>
  <dc:description/>
  <cp:lastModifiedBy>Ryan Greenwood</cp:lastModifiedBy>
  <cp:revision>14</cp:revision>
  <dcterms:created xsi:type="dcterms:W3CDTF">2013-01-08T16:29:00Z</dcterms:created>
  <dcterms:modified xsi:type="dcterms:W3CDTF">2013-02-07T17:49:00Z</dcterms:modified>
</cp:coreProperties>
</file>